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BF04" w14:textId="2A4A2A8F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Background:</w:t>
      </w:r>
    </w:p>
    <w:p w14:paraId="7C09BB77" w14:textId="296CCB89" w:rsidR="00472A2C" w:rsidRPr="00472A2C" w:rsidRDefault="00472A2C" w:rsidP="00472A2C">
      <w:pPr>
        <w:numPr>
          <w:ilvl w:val="0"/>
          <w:numId w:val="16"/>
        </w:numPr>
      </w:pPr>
      <w:r w:rsidRPr="00472A2C">
        <w:rPr>
          <w:b/>
          <w:bCs/>
        </w:rPr>
        <w:t>Name:</w:t>
      </w:r>
      <w:r w:rsidRPr="00472A2C">
        <w:t xml:space="preserve"> Mostafa </w:t>
      </w:r>
      <w:r w:rsidRPr="00472A2C">
        <w:t>Shanab</w:t>
      </w:r>
    </w:p>
    <w:p w14:paraId="1C69BB38" w14:textId="4C7AB0A6" w:rsidR="00472A2C" w:rsidRPr="00472A2C" w:rsidRDefault="00472A2C" w:rsidP="00472A2C">
      <w:pPr>
        <w:numPr>
          <w:ilvl w:val="0"/>
          <w:numId w:val="16"/>
        </w:numPr>
      </w:pPr>
      <w:r w:rsidRPr="00472A2C">
        <w:rPr>
          <w:b/>
          <w:bCs/>
        </w:rPr>
        <w:t>Current Stage:</w:t>
      </w:r>
      <w:r w:rsidRPr="00472A2C">
        <w:t xml:space="preserve"> </w:t>
      </w:r>
      <w:r>
        <w:t>Computer Science Graduate</w:t>
      </w:r>
      <w:r w:rsidRPr="00472A2C">
        <w:t>, Ain Shams University</w:t>
      </w:r>
    </w:p>
    <w:p w14:paraId="1F4017E8" w14:textId="22E1C211" w:rsidR="00472A2C" w:rsidRPr="00472A2C" w:rsidRDefault="00F1760B" w:rsidP="00FF0ABF">
      <w:pPr>
        <w:numPr>
          <w:ilvl w:val="0"/>
          <w:numId w:val="16"/>
        </w:numPr>
      </w:pPr>
      <w:r w:rsidRPr="00F1760B">
        <w:rPr>
          <w:b/>
          <w:bCs/>
        </w:rPr>
        <w:t>Long-term Goal</w:t>
      </w:r>
      <w:r w:rsidR="00472A2C" w:rsidRPr="00472A2C">
        <w:rPr>
          <w:b/>
          <w:bCs/>
        </w:rPr>
        <w:t>:</w:t>
      </w:r>
      <w:r w:rsidR="00472A2C" w:rsidRPr="00472A2C">
        <w:t xml:space="preserve"> </w:t>
      </w:r>
      <w:r w:rsidRPr="00F1760B">
        <w:t xml:space="preserve">Become a </w:t>
      </w:r>
      <w:r w:rsidRPr="00F1760B">
        <w:t>Web</w:t>
      </w:r>
      <w:r w:rsidRPr="00F1760B">
        <w:t xml:space="preserve"> Developer</w:t>
      </w:r>
      <w:r w:rsidR="00FF0ABF">
        <w:t xml:space="preserve"> </w:t>
      </w:r>
      <w:r w:rsidR="00FF0ABF" w:rsidRPr="00FF0ABF">
        <w:t xml:space="preserve">in a </w:t>
      </w:r>
      <w:r w:rsidR="00FF0ABF">
        <w:t>big</w:t>
      </w:r>
      <w:r w:rsidR="00FF0ABF" w:rsidRPr="00FF0ABF">
        <w:t xml:space="preserve"> tech company</w:t>
      </w:r>
    </w:p>
    <w:p w14:paraId="3C921AB8" w14:textId="7E5075AA" w:rsidR="00472A2C" w:rsidRPr="00472A2C" w:rsidRDefault="00472A2C" w:rsidP="00472A2C"/>
    <w:p w14:paraId="4C17CFFF" w14:textId="7CE67944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1. Self-Awareness</w:t>
      </w:r>
    </w:p>
    <w:p w14:paraId="48934A98" w14:textId="77777777" w:rsidR="00472A2C" w:rsidRPr="00472A2C" w:rsidRDefault="00472A2C" w:rsidP="00472A2C">
      <w:pPr>
        <w:numPr>
          <w:ilvl w:val="0"/>
          <w:numId w:val="8"/>
        </w:numPr>
      </w:pPr>
      <w:r w:rsidRPr="00472A2C">
        <w:rPr>
          <w:b/>
          <w:bCs/>
        </w:rPr>
        <w:t>Personality</w:t>
      </w:r>
      <w:r w:rsidRPr="00472A2C">
        <w:t>: People-oriented and collaborative, you enjoy teamwork and mentoring while bringing empathetic insight into technical work.</w:t>
      </w:r>
    </w:p>
    <w:p w14:paraId="55A184B5" w14:textId="77777777" w:rsidR="00472A2C" w:rsidRPr="00472A2C" w:rsidRDefault="00472A2C" w:rsidP="00472A2C">
      <w:pPr>
        <w:numPr>
          <w:ilvl w:val="0"/>
          <w:numId w:val="8"/>
        </w:numPr>
      </w:pPr>
      <w:r w:rsidRPr="00472A2C">
        <w:rPr>
          <w:b/>
          <w:bCs/>
        </w:rPr>
        <w:t>Interests</w:t>
      </w:r>
      <w:r w:rsidRPr="00472A2C">
        <w:t>: Enthusiastic about full-stack web development — both frontend (HTML, CSS, JavaScript, React/Angular) and backend (Node.js, Python/Django, .NET). You aim to merge this with cloud deployment and database skills.</w:t>
      </w:r>
    </w:p>
    <w:p w14:paraId="306CE547" w14:textId="610EFD95" w:rsidR="00472A2C" w:rsidRPr="00472A2C" w:rsidRDefault="00472A2C" w:rsidP="00472A2C">
      <w:pPr>
        <w:numPr>
          <w:ilvl w:val="0"/>
          <w:numId w:val="8"/>
        </w:numPr>
      </w:pPr>
      <w:r w:rsidRPr="00472A2C">
        <w:rPr>
          <w:b/>
          <w:bCs/>
        </w:rPr>
        <w:t>Values</w:t>
      </w:r>
      <w:r w:rsidRPr="00472A2C">
        <w:t xml:space="preserve">: </w:t>
      </w:r>
      <w:r w:rsidR="00F1760B">
        <w:t>A</w:t>
      </w:r>
      <w:r w:rsidRPr="00472A2C">
        <w:t>pplying tech to help users. You seek continuous learning, teamwork, problem-solving, and building impactful, user-centric applications.</w:t>
      </w:r>
    </w:p>
    <w:p w14:paraId="5CA4A03F" w14:textId="49DECE8E" w:rsidR="00472A2C" w:rsidRPr="00472A2C" w:rsidRDefault="00472A2C" w:rsidP="00472A2C"/>
    <w:p w14:paraId="32A4675B" w14:textId="51600AF7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2. Career Awareness</w:t>
      </w:r>
    </w:p>
    <w:p w14:paraId="681DD90F" w14:textId="7358B028" w:rsidR="00472A2C" w:rsidRPr="00472A2C" w:rsidRDefault="00472A2C" w:rsidP="00F1760B">
      <w:pPr>
        <w:ind w:firstLine="360"/>
        <w:rPr>
          <w:b/>
          <w:bCs/>
        </w:rPr>
      </w:pPr>
      <w:r w:rsidRPr="00472A2C">
        <w:rPr>
          <w:b/>
          <w:bCs/>
        </w:rPr>
        <w:t>Market Overview – Egypt</w:t>
      </w:r>
    </w:p>
    <w:p w14:paraId="5C1D0DD5" w14:textId="7542A979" w:rsidR="00472A2C" w:rsidRPr="00472A2C" w:rsidRDefault="00472A2C" w:rsidP="00472A2C">
      <w:pPr>
        <w:numPr>
          <w:ilvl w:val="0"/>
          <w:numId w:val="9"/>
        </w:numPr>
      </w:pPr>
      <w:r w:rsidRPr="00472A2C">
        <w:t xml:space="preserve">Software development roles (especially web and full-stack) represent </w:t>
      </w:r>
      <w:r w:rsidRPr="00472A2C">
        <w:rPr>
          <w:b/>
          <w:bCs/>
        </w:rPr>
        <w:t>58% of tech job listings</w:t>
      </w:r>
      <w:r w:rsidRPr="00472A2C">
        <w:t xml:space="preserve"> in Egypt as of 2025 </w:t>
      </w:r>
      <w:hyperlink r:id="rId5" w:tgtFrame="_blank" w:history="1">
        <w:r w:rsidRPr="00472A2C">
          <w:rPr>
            <w:rStyle w:val="Hyperlink"/>
          </w:rPr>
          <w:t>nucamp.c</w:t>
        </w:r>
        <w:r w:rsidRPr="00472A2C">
          <w:rPr>
            <w:rStyle w:val="Hyperlink"/>
          </w:rPr>
          <w:t>o</w:t>
        </w:r>
      </w:hyperlink>
      <w:r w:rsidRPr="00472A2C">
        <w:t>.</w:t>
      </w:r>
    </w:p>
    <w:p w14:paraId="61A8881B" w14:textId="6C945CDB" w:rsidR="00472A2C" w:rsidRPr="00472A2C" w:rsidRDefault="00472A2C" w:rsidP="00472A2C">
      <w:pPr>
        <w:numPr>
          <w:ilvl w:val="0"/>
          <w:numId w:val="9"/>
        </w:numPr>
      </w:pPr>
      <w:r w:rsidRPr="00472A2C">
        <w:t xml:space="preserve">Entry-level web developers earn between </w:t>
      </w:r>
      <w:r w:rsidRPr="00472A2C">
        <w:rPr>
          <w:b/>
          <w:bCs/>
        </w:rPr>
        <w:t>EGP</w:t>
      </w:r>
      <w:r w:rsidRPr="00472A2C">
        <w:rPr>
          <w:rFonts w:ascii="Arial" w:hAnsi="Arial" w:cs="Arial"/>
          <w:b/>
          <w:bCs/>
        </w:rPr>
        <w:t> </w:t>
      </w:r>
      <w:r w:rsidRPr="00472A2C">
        <w:rPr>
          <w:b/>
          <w:bCs/>
        </w:rPr>
        <w:t>120,000</w:t>
      </w:r>
      <w:r w:rsidRPr="00472A2C">
        <w:rPr>
          <w:rFonts w:ascii="Aptos" w:hAnsi="Aptos" w:cs="Aptos"/>
          <w:b/>
          <w:bCs/>
        </w:rPr>
        <w:t>–</w:t>
      </w:r>
      <w:r w:rsidRPr="00472A2C">
        <w:rPr>
          <w:b/>
          <w:bCs/>
        </w:rPr>
        <w:t>300,000 annually</w:t>
      </w:r>
      <w:r w:rsidRPr="00472A2C">
        <w:t xml:space="preserve"> (~EGP</w:t>
      </w:r>
      <w:r w:rsidRPr="00472A2C">
        <w:rPr>
          <w:rFonts w:ascii="Arial" w:hAnsi="Arial" w:cs="Arial"/>
        </w:rPr>
        <w:t> </w:t>
      </w:r>
      <w:r w:rsidRPr="00472A2C">
        <w:t>10,000</w:t>
      </w:r>
      <w:r w:rsidRPr="00472A2C">
        <w:rPr>
          <w:rFonts w:ascii="Aptos" w:hAnsi="Aptos" w:cs="Aptos"/>
        </w:rPr>
        <w:t>–</w:t>
      </w:r>
      <w:r w:rsidRPr="00472A2C">
        <w:t xml:space="preserve">25,000/month) depending on skill sets and framework experience </w:t>
      </w:r>
      <w:hyperlink r:id="rId6" w:tgtFrame="_blank" w:history="1">
        <w:r w:rsidRPr="00472A2C">
          <w:rPr>
            <w:rStyle w:val="Hyperlink"/>
          </w:rPr>
          <w:t>qureos.c</w:t>
        </w:r>
        <w:r w:rsidRPr="00472A2C">
          <w:rPr>
            <w:rStyle w:val="Hyperlink"/>
          </w:rPr>
          <w:t>o</w:t>
        </w:r>
        <w:r w:rsidRPr="00472A2C">
          <w:rPr>
            <w:rStyle w:val="Hyperlink"/>
          </w:rPr>
          <w:t>m</w:t>
        </w:r>
      </w:hyperlink>
      <w:r w:rsidRPr="00472A2C">
        <w:t>.</w:t>
      </w:r>
    </w:p>
    <w:p w14:paraId="197A6AF2" w14:textId="77777777" w:rsidR="00472A2C" w:rsidRPr="00472A2C" w:rsidRDefault="00472A2C" w:rsidP="00472A2C">
      <w:pPr>
        <w:numPr>
          <w:ilvl w:val="0"/>
          <w:numId w:val="9"/>
        </w:numPr>
      </w:pPr>
      <w:r w:rsidRPr="00472A2C">
        <w:t>Employers highly value:</w:t>
      </w:r>
    </w:p>
    <w:p w14:paraId="0865986A" w14:textId="77777777" w:rsidR="00472A2C" w:rsidRPr="00472A2C" w:rsidRDefault="00472A2C" w:rsidP="00472A2C">
      <w:pPr>
        <w:numPr>
          <w:ilvl w:val="1"/>
          <w:numId w:val="9"/>
        </w:numPr>
      </w:pPr>
      <w:r w:rsidRPr="00472A2C">
        <w:t>Frontend: HTML, CSS, JavaScript, React, Angular</w:t>
      </w:r>
    </w:p>
    <w:p w14:paraId="3C94CD76" w14:textId="77777777" w:rsidR="00472A2C" w:rsidRPr="00472A2C" w:rsidRDefault="00472A2C" w:rsidP="00472A2C">
      <w:pPr>
        <w:numPr>
          <w:ilvl w:val="1"/>
          <w:numId w:val="9"/>
        </w:numPr>
      </w:pPr>
      <w:r w:rsidRPr="00472A2C">
        <w:t>Backend: Node.js, Python (Flask/Django), .NET</w:t>
      </w:r>
    </w:p>
    <w:p w14:paraId="339AEF20" w14:textId="77777777" w:rsidR="00472A2C" w:rsidRPr="00472A2C" w:rsidRDefault="00472A2C" w:rsidP="00472A2C">
      <w:pPr>
        <w:numPr>
          <w:ilvl w:val="1"/>
          <w:numId w:val="9"/>
        </w:numPr>
      </w:pPr>
      <w:r w:rsidRPr="00472A2C">
        <w:t>Databases (SQL/NoSQL), API development, and cloud skills .</w:t>
      </w:r>
    </w:p>
    <w:p w14:paraId="59D46E7F" w14:textId="65202DC7" w:rsidR="00472A2C" w:rsidRDefault="00472A2C" w:rsidP="00472A2C">
      <w:pPr>
        <w:numPr>
          <w:ilvl w:val="0"/>
          <w:numId w:val="9"/>
        </w:numPr>
      </w:pPr>
      <w:r w:rsidRPr="00472A2C">
        <w:t xml:space="preserve">Soft skills like </w:t>
      </w:r>
      <w:r w:rsidRPr="00472A2C">
        <w:rPr>
          <w:b/>
          <w:bCs/>
        </w:rPr>
        <w:t>communication, collaboration, and problem-solving</w:t>
      </w:r>
      <w:r w:rsidRPr="00472A2C">
        <w:t xml:space="preserve"> are </w:t>
      </w:r>
      <w:r w:rsidR="000F7C63">
        <w:t>also</w:t>
      </w:r>
      <w:r w:rsidRPr="00472A2C">
        <w:t xml:space="preserve"> so</w:t>
      </w:r>
      <w:r w:rsidR="000F7C63">
        <w:t xml:space="preserve"> important</w:t>
      </w:r>
      <w:r w:rsidRPr="00472A2C">
        <w:t xml:space="preserve"> </w:t>
      </w:r>
      <w:hyperlink r:id="rId7" w:tgtFrame="_blank" w:history="1">
        <w:r w:rsidRPr="00472A2C">
          <w:rPr>
            <w:rStyle w:val="Hyperlink"/>
          </w:rPr>
          <w:t>arx</w:t>
        </w:r>
        <w:r w:rsidRPr="00472A2C">
          <w:rPr>
            <w:rStyle w:val="Hyperlink"/>
          </w:rPr>
          <w:t>i</w:t>
        </w:r>
        <w:r w:rsidRPr="00472A2C">
          <w:rPr>
            <w:rStyle w:val="Hyperlink"/>
          </w:rPr>
          <w:t>v.org</w:t>
        </w:r>
      </w:hyperlink>
      <w:r w:rsidRPr="00472A2C">
        <w:t>.</w:t>
      </w:r>
    </w:p>
    <w:p w14:paraId="0326AE44" w14:textId="77777777" w:rsidR="0013252A" w:rsidRPr="00472A2C" w:rsidRDefault="0013252A" w:rsidP="0013252A"/>
    <w:p w14:paraId="459FF01A" w14:textId="0ACD2D0F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lastRenderedPageBreak/>
        <w:t>Active Opportunities</w:t>
      </w:r>
    </w:p>
    <w:p w14:paraId="23CAF9DA" w14:textId="77777777" w:rsidR="00472A2C" w:rsidRPr="00472A2C" w:rsidRDefault="00472A2C" w:rsidP="00472A2C">
      <w:pPr>
        <w:numPr>
          <w:ilvl w:val="0"/>
          <w:numId w:val="10"/>
        </w:numPr>
      </w:pPr>
      <w:r w:rsidRPr="00472A2C">
        <w:t xml:space="preserve">Over </w:t>
      </w:r>
      <w:r w:rsidRPr="00472A2C">
        <w:rPr>
          <w:b/>
          <w:bCs/>
        </w:rPr>
        <w:t>1,000 software/web developer jobs</w:t>
      </w:r>
      <w:r w:rsidRPr="00472A2C">
        <w:t xml:space="preserve"> listed in Egypt on LinkedIn recently, including roles at Vodafone, Halan, </w:t>
      </w:r>
      <w:proofErr w:type="spellStart"/>
      <w:r w:rsidRPr="00472A2C">
        <w:t>Instabug</w:t>
      </w:r>
      <w:proofErr w:type="spellEnd"/>
      <w:r w:rsidRPr="00472A2C">
        <w:t xml:space="preserve">, Siemens, and noon </w:t>
      </w:r>
      <w:hyperlink r:id="rId8" w:tgtFrame="_blank" w:history="1">
        <w:r w:rsidRPr="00472A2C">
          <w:rPr>
            <w:rStyle w:val="Hyperlink"/>
          </w:rPr>
          <w:t>linke</w:t>
        </w:r>
        <w:r w:rsidRPr="00472A2C">
          <w:rPr>
            <w:rStyle w:val="Hyperlink"/>
          </w:rPr>
          <w:t>d</w:t>
        </w:r>
        <w:r w:rsidRPr="00472A2C">
          <w:rPr>
            <w:rStyle w:val="Hyperlink"/>
          </w:rPr>
          <w:t>in.com</w:t>
        </w:r>
      </w:hyperlink>
      <w:r w:rsidRPr="00472A2C">
        <w:t>.</w:t>
      </w:r>
    </w:p>
    <w:p w14:paraId="3CDFE2F5" w14:textId="77777777" w:rsidR="00472A2C" w:rsidRPr="00472A2C" w:rsidRDefault="00472A2C" w:rsidP="00472A2C">
      <w:pPr>
        <w:numPr>
          <w:ilvl w:val="0"/>
          <w:numId w:val="10"/>
        </w:numPr>
      </w:pPr>
      <w:r w:rsidRPr="00472A2C">
        <w:t xml:space="preserve">Siemens recently posted openings for full-stack web developers with skills in Java, Spring Boot, JavaScript/TypeScript, React/Angular, SQL, and REST APIs </w:t>
      </w:r>
      <w:hyperlink r:id="rId9" w:tgtFrame="_blank" w:history="1">
        <w:r w:rsidRPr="00472A2C">
          <w:rPr>
            <w:rStyle w:val="Hyperlink"/>
          </w:rPr>
          <w:t>linkedin.</w:t>
        </w:r>
        <w:r w:rsidRPr="00472A2C">
          <w:rPr>
            <w:rStyle w:val="Hyperlink"/>
          </w:rPr>
          <w:t>c</w:t>
        </w:r>
        <w:r w:rsidRPr="00472A2C">
          <w:rPr>
            <w:rStyle w:val="Hyperlink"/>
          </w:rPr>
          <w:t>om</w:t>
        </w:r>
      </w:hyperlink>
      <w:r w:rsidRPr="00472A2C">
        <w:t>.</w:t>
      </w:r>
    </w:p>
    <w:p w14:paraId="7412A4C5" w14:textId="6C9180D7" w:rsidR="00472A2C" w:rsidRPr="00472A2C" w:rsidRDefault="00472A2C" w:rsidP="00472A2C"/>
    <w:p w14:paraId="0A481C9F" w14:textId="3214BB2A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3. Career Action Plan – SMART Goals</w:t>
      </w:r>
    </w:p>
    <w:p w14:paraId="0B7EA767" w14:textId="6C3AE760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0–6 Months: Build Web Developer Foundation</w:t>
      </w:r>
    </w:p>
    <w:p w14:paraId="14E8D145" w14:textId="77777777" w:rsidR="00472A2C" w:rsidRPr="00472A2C" w:rsidRDefault="00472A2C" w:rsidP="00472A2C">
      <w:r w:rsidRPr="00472A2C">
        <w:rPr>
          <w:b/>
          <w:bCs/>
        </w:rPr>
        <w:t>Goal:</w:t>
      </w:r>
      <w:r w:rsidRPr="00472A2C">
        <w:t xml:space="preserve"> Launch a solid portfolio highlighting both frontend and backend web work.</w:t>
      </w:r>
    </w:p>
    <w:p w14:paraId="42B0F60B" w14:textId="77777777" w:rsidR="00472A2C" w:rsidRPr="00472A2C" w:rsidRDefault="00472A2C" w:rsidP="00472A2C">
      <w:pPr>
        <w:numPr>
          <w:ilvl w:val="0"/>
          <w:numId w:val="11"/>
        </w:numPr>
      </w:pPr>
      <w:r w:rsidRPr="00472A2C">
        <w:rPr>
          <w:b/>
          <w:bCs/>
        </w:rPr>
        <w:t>Activities:</w:t>
      </w:r>
    </w:p>
    <w:p w14:paraId="19DBE3C2" w14:textId="77777777" w:rsidR="00472A2C" w:rsidRPr="00472A2C" w:rsidRDefault="00472A2C" w:rsidP="00472A2C">
      <w:pPr>
        <w:numPr>
          <w:ilvl w:val="1"/>
          <w:numId w:val="11"/>
        </w:numPr>
      </w:pPr>
      <w:r w:rsidRPr="00472A2C">
        <w:t>Master HTML, CSS, JavaScript fundamentals.</w:t>
      </w:r>
    </w:p>
    <w:p w14:paraId="23BD4233" w14:textId="77777777" w:rsidR="00472A2C" w:rsidRPr="00472A2C" w:rsidRDefault="00472A2C" w:rsidP="00472A2C">
      <w:pPr>
        <w:numPr>
          <w:ilvl w:val="1"/>
          <w:numId w:val="11"/>
        </w:numPr>
      </w:pPr>
      <w:r w:rsidRPr="00472A2C">
        <w:t xml:space="preserve">Build at least </w:t>
      </w:r>
      <w:r w:rsidRPr="00472A2C">
        <w:rPr>
          <w:b/>
          <w:bCs/>
        </w:rPr>
        <w:t>two web projects</w:t>
      </w:r>
      <w:r w:rsidRPr="00472A2C">
        <w:t>: a React (or Angular) single-page application and a full-stack project using Node.js or Python with a database.</w:t>
      </w:r>
    </w:p>
    <w:p w14:paraId="2EA16543" w14:textId="77777777" w:rsidR="00472A2C" w:rsidRPr="00472A2C" w:rsidRDefault="00472A2C" w:rsidP="00472A2C">
      <w:pPr>
        <w:numPr>
          <w:ilvl w:val="1"/>
          <w:numId w:val="11"/>
        </w:numPr>
      </w:pPr>
      <w:r w:rsidRPr="00472A2C">
        <w:t>Deploy both projects (e.g., Netlify, Heroku, AWS) and document them on GitHub with demos, case studies, and clean Readmes.</w:t>
      </w:r>
    </w:p>
    <w:p w14:paraId="00B680CD" w14:textId="77777777" w:rsidR="00472A2C" w:rsidRPr="00472A2C" w:rsidRDefault="00472A2C" w:rsidP="00472A2C">
      <w:pPr>
        <w:numPr>
          <w:ilvl w:val="0"/>
          <w:numId w:val="11"/>
        </w:numPr>
      </w:pPr>
      <w:r w:rsidRPr="00472A2C">
        <w:rPr>
          <w:b/>
          <w:bCs/>
        </w:rPr>
        <w:t>Timeline:</w:t>
      </w:r>
      <w:r w:rsidRPr="00472A2C">
        <w:t xml:space="preserve"> 6 months</w:t>
      </w:r>
    </w:p>
    <w:p w14:paraId="7477FA8E" w14:textId="77777777" w:rsidR="00472A2C" w:rsidRPr="00472A2C" w:rsidRDefault="00472A2C" w:rsidP="00472A2C">
      <w:pPr>
        <w:numPr>
          <w:ilvl w:val="0"/>
          <w:numId w:val="11"/>
        </w:numPr>
      </w:pPr>
      <w:r w:rsidRPr="00472A2C">
        <w:rPr>
          <w:b/>
          <w:bCs/>
        </w:rPr>
        <w:t>Success Measures:</w:t>
      </w:r>
      <w:r w:rsidRPr="00472A2C">
        <w:t xml:space="preserve"> ~100 GitHub stars or likes, portfolio with live demos, and peer/mentor review.</w:t>
      </w:r>
    </w:p>
    <w:p w14:paraId="39D421BC" w14:textId="59DB88B9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6–12 Months: Enter the Market with Confidence</w:t>
      </w:r>
    </w:p>
    <w:p w14:paraId="1A1EE9F6" w14:textId="77777777" w:rsidR="00472A2C" w:rsidRPr="00472A2C" w:rsidRDefault="00472A2C" w:rsidP="00472A2C">
      <w:r w:rsidRPr="00472A2C">
        <w:rPr>
          <w:b/>
          <w:bCs/>
        </w:rPr>
        <w:t>Goal:</w:t>
      </w:r>
      <w:r w:rsidRPr="00472A2C">
        <w:t xml:space="preserve"> Secure a web development internship or junior position.</w:t>
      </w:r>
    </w:p>
    <w:p w14:paraId="2F0252D7" w14:textId="77777777" w:rsidR="00472A2C" w:rsidRPr="00472A2C" w:rsidRDefault="00472A2C" w:rsidP="00472A2C">
      <w:pPr>
        <w:numPr>
          <w:ilvl w:val="0"/>
          <w:numId w:val="12"/>
        </w:numPr>
      </w:pPr>
      <w:r w:rsidRPr="00472A2C">
        <w:rPr>
          <w:b/>
          <w:bCs/>
        </w:rPr>
        <w:t>Activities:</w:t>
      </w:r>
    </w:p>
    <w:p w14:paraId="0730DF18" w14:textId="77777777" w:rsidR="00472A2C" w:rsidRPr="00472A2C" w:rsidRDefault="00472A2C" w:rsidP="00472A2C">
      <w:pPr>
        <w:numPr>
          <w:ilvl w:val="1"/>
          <w:numId w:val="12"/>
        </w:numPr>
      </w:pPr>
      <w:r w:rsidRPr="00472A2C">
        <w:t xml:space="preserve">Apply to 20+ roles from recruiters/companies like </w:t>
      </w:r>
      <w:proofErr w:type="spellStart"/>
      <w:r w:rsidRPr="00472A2C">
        <w:t>Instabug</w:t>
      </w:r>
      <w:proofErr w:type="spellEnd"/>
      <w:r w:rsidRPr="00472A2C">
        <w:t>, Halan, Vodafone, Siemens.</w:t>
      </w:r>
    </w:p>
    <w:p w14:paraId="78EB5F27" w14:textId="77777777" w:rsidR="00472A2C" w:rsidRPr="00472A2C" w:rsidRDefault="00472A2C" w:rsidP="00472A2C">
      <w:pPr>
        <w:numPr>
          <w:ilvl w:val="1"/>
          <w:numId w:val="12"/>
        </w:numPr>
      </w:pPr>
      <w:r w:rsidRPr="00472A2C">
        <w:t>Optimize CV and LinkedIn: highlight projects, technologies, and problem-solving achievements.</w:t>
      </w:r>
    </w:p>
    <w:p w14:paraId="78AE4749" w14:textId="5618FCC5" w:rsidR="00472A2C" w:rsidRPr="00472A2C" w:rsidRDefault="00472A2C" w:rsidP="00472A2C">
      <w:pPr>
        <w:numPr>
          <w:ilvl w:val="1"/>
          <w:numId w:val="12"/>
        </w:numPr>
      </w:pPr>
      <w:r w:rsidRPr="00472A2C">
        <w:t>Prepare for technical interviews: data structures, algorithms, system design, and behavioral soft skills.</w:t>
      </w:r>
    </w:p>
    <w:p w14:paraId="50F1BFEB" w14:textId="77777777" w:rsidR="00472A2C" w:rsidRPr="00472A2C" w:rsidRDefault="00472A2C" w:rsidP="00472A2C">
      <w:pPr>
        <w:numPr>
          <w:ilvl w:val="0"/>
          <w:numId w:val="12"/>
        </w:numPr>
      </w:pPr>
      <w:r w:rsidRPr="00472A2C">
        <w:rPr>
          <w:b/>
          <w:bCs/>
        </w:rPr>
        <w:t>Timeline:</w:t>
      </w:r>
      <w:r w:rsidRPr="00472A2C">
        <w:t xml:space="preserve"> Next 6 months</w:t>
      </w:r>
    </w:p>
    <w:p w14:paraId="655C72B6" w14:textId="327B1B15" w:rsidR="00472A2C" w:rsidRPr="00472A2C" w:rsidRDefault="00472A2C" w:rsidP="00472A2C">
      <w:pPr>
        <w:numPr>
          <w:ilvl w:val="0"/>
          <w:numId w:val="12"/>
        </w:numPr>
      </w:pPr>
      <w:r w:rsidRPr="00472A2C">
        <w:rPr>
          <w:b/>
          <w:bCs/>
        </w:rPr>
        <w:lastRenderedPageBreak/>
        <w:t>Success Measure</w:t>
      </w:r>
      <w:r w:rsidR="00874E9E">
        <w:rPr>
          <w:b/>
          <w:bCs/>
        </w:rPr>
        <w:t>s</w:t>
      </w:r>
      <w:r w:rsidRPr="00472A2C">
        <w:rPr>
          <w:b/>
          <w:bCs/>
        </w:rPr>
        <w:t>:</w:t>
      </w:r>
      <w:r w:rsidRPr="00472A2C">
        <w:t xml:space="preserve"> At least </w:t>
      </w:r>
      <w:r w:rsidRPr="00472A2C">
        <w:rPr>
          <w:b/>
          <w:bCs/>
        </w:rPr>
        <w:t>3 technical interviews</w:t>
      </w:r>
      <w:r w:rsidRPr="00472A2C">
        <w:t xml:space="preserve"> and actionable feedback received.</w:t>
      </w:r>
    </w:p>
    <w:p w14:paraId="26A98FE1" w14:textId="4EE1F3DD" w:rsidR="00472A2C" w:rsidRPr="00472A2C" w:rsidRDefault="00472A2C" w:rsidP="00472A2C">
      <w:pPr>
        <w:rPr>
          <w:b/>
          <w:bCs/>
        </w:rPr>
      </w:pPr>
      <w:r w:rsidRPr="00472A2C">
        <w:rPr>
          <w:b/>
          <w:bCs/>
        </w:rPr>
        <w:t>1–2 Years: Grow into a Full-Stack Web Developer</w:t>
      </w:r>
    </w:p>
    <w:p w14:paraId="52016375" w14:textId="77777777" w:rsidR="00472A2C" w:rsidRPr="00472A2C" w:rsidRDefault="00472A2C" w:rsidP="00472A2C">
      <w:r w:rsidRPr="00472A2C">
        <w:rPr>
          <w:b/>
          <w:bCs/>
        </w:rPr>
        <w:t>Goal:</w:t>
      </w:r>
      <w:r w:rsidRPr="00472A2C">
        <w:t xml:space="preserve"> Get a full-time junior developer position and deepen your skills.</w:t>
      </w:r>
    </w:p>
    <w:p w14:paraId="1A516C9A" w14:textId="77777777" w:rsidR="00472A2C" w:rsidRPr="00472A2C" w:rsidRDefault="00472A2C" w:rsidP="00472A2C">
      <w:pPr>
        <w:numPr>
          <w:ilvl w:val="0"/>
          <w:numId w:val="13"/>
        </w:numPr>
      </w:pPr>
      <w:r w:rsidRPr="00472A2C">
        <w:rPr>
          <w:b/>
          <w:bCs/>
        </w:rPr>
        <w:t>Activities:</w:t>
      </w:r>
    </w:p>
    <w:p w14:paraId="40C01567" w14:textId="77777777" w:rsidR="00472A2C" w:rsidRPr="00472A2C" w:rsidRDefault="00472A2C" w:rsidP="00472A2C">
      <w:pPr>
        <w:numPr>
          <w:ilvl w:val="1"/>
          <w:numId w:val="13"/>
        </w:numPr>
      </w:pPr>
      <w:r w:rsidRPr="00472A2C">
        <w:t>Secure position at a tech company/startup.</w:t>
      </w:r>
    </w:p>
    <w:p w14:paraId="2401F8DF" w14:textId="77777777" w:rsidR="00472A2C" w:rsidRPr="00472A2C" w:rsidRDefault="00472A2C" w:rsidP="00472A2C">
      <w:pPr>
        <w:numPr>
          <w:ilvl w:val="1"/>
          <w:numId w:val="13"/>
        </w:numPr>
      </w:pPr>
      <w:r w:rsidRPr="00472A2C">
        <w:t xml:space="preserve">Expand stack: learn TypeScript, </w:t>
      </w:r>
      <w:proofErr w:type="spellStart"/>
      <w:r w:rsidRPr="00472A2C">
        <w:t>GraphQL</w:t>
      </w:r>
      <w:proofErr w:type="spellEnd"/>
      <w:r w:rsidRPr="00472A2C">
        <w:t>, test frameworks (Jest, Mocha), and CI/CD pipelines.</w:t>
      </w:r>
    </w:p>
    <w:p w14:paraId="7AB53E6D" w14:textId="77777777" w:rsidR="00472A2C" w:rsidRPr="00472A2C" w:rsidRDefault="00472A2C" w:rsidP="00472A2C">
      <w:pPr>
        <w:numPr>
          <w:ilvl w:val="1"/>
          <w:numId w:val="13"/>
        </w:numPr>
      </w:pPr>
      <w:r w:rsidRPr="00472A2C">
        <w:t xml:space="preserve">Begin contributing to </w:t>
      </w:r>
      <w:r w:rsidRPr="00472A2C">
        <w:rPr>
          <w:b/>
          <w:bCs/>
        </w:rPr>
        <w:t>open-source web projects</w:t>
      </w:r>
      <w:r w:rsidRPr="00472A2C">
        <w:t xml:space="preserve"> or personal startup/community apps.</w:t>
      </w:r>
    </w:p>
    <w:p w14:paraId="1628DD60" w14:textId="77777777" w:rsidR="00472A2C" w:rsidRPr="00472A2C" w:rsidRDefault="00472A2C" w:rsidP="00472A2C">
      <w:pPr>
        <w:numPr>
          <w:ilvl w:val="1"/>
          <w:numId w:val="13"/>
        </w:numPr>
      </w:pPr>
      <w:r w:rsidRPr="00472A2C">
        <w:t>Attend tech meetups or host workshops to build your presence and peer network.</w:t>
      </w:r>
    </w:p>
    <w:p w14:paraId="38C1766E" w14:textId="77777777" w:rsidR="00472A2C" w:rsidRPr="00472A2C" w:rsidRDefault="00472A2C" w:rsidP="00472A2C">
      <w:pPr>
        <w:numPr>
          <w:ilvl w:val="0"/>
          <w:numId w:val="13"/>
        </w:numPr>
      </w:pPr>
      <w:r w:rsidRPr="00472A2C">
        <w:rPr>
          <w:b/>
          <w:bCs/>
        </w:rPr>
        <w:t>Timeline:</w:t>
      </w:r>
      <w:r w:rsidRPr="00472A2C">
        <w:t xml:space="preserve"> Year 1</w:t>
      </w:r>
    </w:p>
    <w:p w14:paraId="3BEB42DD" w14:textId="4060221E" w:rsidR="00472A2C" w:rsidRPr="00472A2C" w:rsidRDefault="00472A2C" w:rsidP="0027480B">
      <w:pPr>
        <w:numPr>
          <w:ilvl w:val="0"/>
          <w:numId w:val="13"/>
        </w:numPr>
      </w:pPr>
      <w:r w:rsidRPr="00472A2C">
        <w:rPr>
          <w:b/>
          <w:bCs/>
        </w:rPr>
        <w:t>Success Measures:</w:t>
      </w:r>
      <w:r w:rsidRPr="00472A2C">
        <w:t xml:space="preserve"> Full-time job </w:t>
      </w:r>
      <w:proofErr w:type="gramStart"/>
      <w:r w:rsidRPr="00472A2C">
        <w:t>offer</w:t>
      </w:r>
      <w:proofErr w:type="gramEnd"/>
      <w:r w:rsidRPr="00472A2C">
        <w:t>; at least one shipped feature at work; 5+ community contributions or public dev talks.</w:t>
      </w:r>
    </w:p>
    <w:sectPr w:rsidR="00472A2C" w:rsidRPr="0047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920"/>
    <w:multiLevelType w:val="multilevel"/>
    <w:tmpl w:val="E5B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6F92"/>
    <w:multiLevelType w:val="multilevel"/>
    <w:tmpl w:val="016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619B"/>
    <w:multiLevelType w:val="multilevel"/>
    <w:tmpl w:val="907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1416"/>
    <w:multiLevelType w:val="multilevel"/>
    <w:tmpl w:val="781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91ACF"/>
    <w:multiLevelType w:val="multilevel"/>
    <w:tmpl w:val="768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2595"/>
    <w:multiLevelType w:val="multilevel"/>
    <w:tmpl w:val="F74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E02A2"/>
    <w:multiLevelType w:val="multilevel"/>
    <w:tmpl w:val="6A6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6285D"/>
    <w:multiLevelType w:val="multilevel"/>
    <w:tmpl w:val="4F24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43326"/>
    <w:multiLevelType w:val="multilevel"/>
    <w:tmpl w:val="D0C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43B38"/>
    <w:multiLevelType w:val="multilevel"/>
    <w:tmpl w:val="06F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76DE"/>
    <w:multiLevelType w:val="multilevel"/>
    <w:tmpl w:val="CD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05B31"/>
    <w:multiLevelType w:val="multilevel"/>
    <w:tmpl w:val="3E58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2690A"/>
    <w:multiLevelType w:val="multilevel"/>
    <w:tmpl w:val="E70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A55DB"/>
    <w:multiLevelType w:val="multilevel"/>
    <w:tmpl w:val="EF2C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116FD"/>
    <w:multiLevelType w:val="multilevel"/>
    <w:tmpl w:val="19E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01A59"/>
    <w:multiLevelType w:val="multilevel"/>
    <w:tmpl w:val="170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55529">
    <w:abstractNumId w:val="10"/>
  </w:num>
  <w:num w:numId="2" w16cid:durableId="184635584">
    <w:abstractNumId w:val="14"/>
  </w:num>
  <w:num w:numId="3" w16cid:durableId="1905218562">
    <w:abstractNumId w:val="3"/>
  </w:num>
  <w:num w:numId="4" w16cid:durableId="1647781162">
    <w:abstractNumId w:val="2"/>
  </w:num>
  <w:num w:numId="5" w16cid:durableId="495195553">
    <w:abstractNumId w:val="1"/>
  </w:num>
  <w:num w:numId="6" w16cid:durableId="424230909">
    <w:abstractNumId w:val="6"/>
  </w:num>
  <w:num w:numId="7" w16cid:durableId="1881630747">
    <w:abstractNumId w:val="4"/>
  </w:num>
  <w:num w:numId="8" w16cid:durableId="2052264962">
    <w:abstractNumId w:val="0"/>
  </w:num>
  <w:num w:numId="9" w16cid:durableId="1656375150">
    <w:abstractNumId w:val="11"/>
  </w:num>
  <w:num w:numId="10" w16cid:durableId="1093746616">
    <w:abstractNumId w:val="5"/>
  </w:num>
  <w:num w:numId="11" w16cid:durableId="64839203">
    <w:abstractNumId w:val="8"/>
  </w:num>
  <w:num w:numId="12" w16cid:durableId="21517235">
    <w:abstractNumId w:val="9"/>
  </w:num>
  <w:num w:numId="13" w16cid:durableId="1005480740">
    <w:abstractNumId w:val="12"/>
  </w:num>
  <w:num w:numId="14" w16cid:durableId="1663964683">
    <w:abstractNumId w:val="7"/>
  </w:num>
  <w:num w:numId="15" w16cid:durableId="2027630639">
    <w:abstractNumId w:val="13"/>
  </w:num>
  <w:num w:numId="16" w16cid:durableId="18607788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48"/>
    <w:rsid w:val="000F7C63"/>
    <w:rsid w:val="0013252A"/>
    <w:rsid w:val="0027480B"/>
    <w:rsid w:val="00416419"/>
    <w:rsid w:val="00472A2C"/>
    <w:rsid w:val="00510BD7"/>
    <w:rsid w:val="00653F48"/>
    <w:rsid w:val="00677869"/>
    <w:rsid w:val="00874E9E"/>
    <w:rsid w:val="0088528C"/>
    <w:rsid w:val="00A8057A"/>
    <w:rsid w:val="00C9069A"/>
    <w:rsid w:val="00D2616C"/>
    <w:rsid w:val="00F1760B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975D"/>
  <w15:chartTrackingRefBased/>
  <w15:docId w15:val="{412AD099-828A-4E3C-93E4-3CB037B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6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3545310127&amp;geoId=106155005&amp;keywords=software+developer&amp;location=Egypt&amp;refresh=true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11.02473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reos.com/career-guide/top-in-demand-jobs-in-egypt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camp.co/blog/coding-bootcamp-egypt-egy-most-in-demand-tech-job-in-egypt-in-2025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ahmed-elgharably-79a98b5_software-fullstack-development-engineer-activity-7290417399781036033-6xd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شعبان محمد محمود شنب</dc:creator>
  <cp:keywords/>
  <dc:description/>
  <cp:lastModifiedBy>مصطفى شعبان محمد محمود شنب</cp:lastModifiedBy>
  <cp:revision>5</cp:revision>
  <dcterms:created xsi:type="dcterms:W3CDTF">2025-07-05T16:21:00Z</dcterms:created>
  <dcterms:modified xsi:type="dcterms:W3CDTF">2025-07-05T18:00:00Z</dcterms:modified>
</cp:coreProperties>
</file>