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E471" w14:textId="77777777" w:rsidR="00EF7AD1" w:rsidRPr="00B75135" w:rsidRDefault="00EF7AD1">
      <w:pPr>
        <w:pBdr>
          <w:top w:val="nil"/>
          <w:left w:val="nil"/>
          <w:bottom w:val="single" w:sz="6" w:space="0" w:color="666666"/>
          <w:right w:val="nil"/>
        </w:pBdr>
        <w:spacing w:after="75"/>
        <w:rPr>
          <w:rFonts w:asciiTheme="minorHAnsi" w:hAnsiTheme="minorHAnsi" w:cstheme="minorHAnsi"/>
          <w:sz w:val="20"/>
          <w:szCs w:val="20"/>
        </w:rPr>
      </w:pPr>
    </w:p>
    <w:p w14:paraId="14E8AD4E" w14:textId="2299CAE2" w:rsidR="00EF7AD1" w:rsidRPr="00B75135" w:rsidRDefault="00EF7AD1">
      <w:pPr>
        <w:pBdr>
          <w:top w:val="nil"/>
          <w:left w:val="nil"/>
          <w:bottom w:val="single" w:sz="6" w:space="0" w:color="666666"/>
          <w:right w:val="nil"/>
        </w:pBdr>
        <w:spacing w:after="75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bookmarkStart w:id="0" w:name="_Toc204568077"/>
      <w:bookmarkStart w:id="1" w:name="_Toc204567992"/>
      <w:bookmarkEnd w:id="0"/>
      <w:bookmarkEnd w:id="1"/>
    </w:p>
    <w:p w14:paraId="3D4D4342" w14:textId="3E3F39C2" w:rsidR="00EF7AD1" w:rsidRPr="00B75135" w:rsidRDefault="009B6427">
      <w:pPr>
        <w:pBdr>
          <w:top w:val="nil"/>
          <w:left w:val="nil"/>
          <w:bottom w:val="single" w:sz="6" w:space="0" w:color="666666"/>
          <w:right w:val="nil"/>
        </w:pBdr>
        <w:spacing w:after="75"/>
        <w:jc w:val="center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 xml:space="preserve">THANDEKA </w:t>
      </w:r>
      <w:r w:rsidR="00D17DFD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 xml:space="preserve">N P </w:t>
      </w:r>
      <w:r w:rsid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GUMEDE</w:t>
      </w: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br/>
      </w:r>
    </w:p>
    <w:tbl>
      <w:tblPr>
        <w:tblW w:w="0" w:type="auto"/>
        <w:tblInd w:w="-1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5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2034"/>
        <w:gridCol w:w="2154"/>
        <w:gridCol w:w="3274"/>
      </w:tblGrid>
      <w:tr w:rsidR="0052328B" w:rsidRPr="00B75135" w14:paraId="5B44DD19" w14:textId="77777777" w:rsidTr="00B75135">
        <w:trPr>
          <w:cantSplit/>
          <w:trHeight w:val="75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5819FE1C" w14:textId="77777777" w:rsidR="00EF7AD1" w:rsidRPr="00B75135" w:rsidRDefault="009B6427">
            <w:pPr>
              <w:spacing w:after="75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2" w:name="_Toc204568080"/>
            <w:bookmarkStart w:id="3" w:name="_Toc204567995"/>
            <w:bookmarkEnd w:id="2"/>
            <w:bookmarkEnd w:id="3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PERSONAL DETAILS</w:t>
            </w:r>
          </w:p>
        </w:tc>
        <w:tc>
          <w:tcPr>
            <w:tcW w:w="7462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78366EC8" w14:textId="77777777" w:rsidR="00EF7AD1" w:rsidRPr="00B75135" w:rsidRDefault="009B6427">
            <w:pPr>
              <w:spacing w:after="75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4" w:name="_Toc204568081"/>
            <w:bookmarkStart w:id="5" w:name="_Toc204567996"/>
            <w:bookmarkEnd w:id="4"/>
            <w:bookmarkEnd w:id="5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CONTACT DETAILS</w:t>
            </w:r>
          </w:p>
        </w:tc>
      </w:tr>
      <w:tr w:rsidR="0052328B" w:rsidRPr="00B75135" w14:paraId="14413886" w14:textId="77777777" w:rsidTr="00B75135">
        <w:trPr>
          <w:cantSplit/>
          <w:trHeight w:val="640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7BE2FE64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6" w:name="_Toc204568082"/>
            <w:bookmarkStart w:id="7" w:name="_Toc204567997"/>
            <w:bookmarkEnd w:id="6"/>
            <w:bookmarkEnd w:id="7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ID Number</w:t>
            </w:r>
          </w:p>
        </w:tc>
        <w:tc>
          <w:tcPr>
            <w:tcW w:w="20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4E463B43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8904040423084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775C59C5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8" w:name="_Toc204568083"/>
            <w:bookmarkStart w:id="9" w:name="_Toc204567998"/>
            <w:bookmarkEnd w:id="8"/>
            <w:bookmarkEnd w:id="9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Cell phone Number</w:t>
            </w:r>
          </w:p>
        </w:tc>
        <w:tc>
          <w:tcPr>
            <w:tcW w:w="32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CECD201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0738850335</w:t>
            </w:r>
          </w:p>
        </w:tc>
      </w:tr>
      <w:tr w:rsidR="0052328B" w:rsidRPr="00B75135" w14:paraId="64BDE5E4" w14:textId="77777777" w:rsidTr="00B75135">
        <w:trPr>
          <w:cantSplit/>
          <w:trHeight w:val="640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5221D16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10" w:name="_Toc204568084"/>
            <w:bookmarkStart w:id="11" w:name="_Toc204567999"/>
            <w:bookmarkEnd w:id="10"/>
            <w:bookmarkEnd w:id="11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Nationality</w:t>
            </w:r>
          </w:p>
        </w:tc>
        <w:tc>
          <w:tcPr>
            <w:tcW w:w="20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8C29582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South African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4BEE5EC3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12" w:name="_Toc204568085"/>
            <w:bookmarkStart w:id="13" w:name="_Toc204568000"/>
            <w:bookmarkEnd w:id="12"/>
            <w:bookmarkEnd w:id="13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Residential Address</w:t>
            </w:r>
          </w:p>
        </w:tc>
        <w:tc>
          <w:tcPr>
            <w:tcW w:w="32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676EA572" w14:textId="77777777" w:rsidR="009B6427" w:rsidRPr="00B75135" w:rsidRDefault="009B6427" w:rsidP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3202 Rosewood Terraces</w:t>
            </w:r>
          </w:p>
          <w:p w14:paraId="1ACDE2A7" w14:textId="77777777" w:rsidR="009B6427" w:rsidRPr="00B75135" w:rsidRDefault="009B6427" w:rsidP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Rosewood Road</w:t>
            </w:r>
          </w:p>
          <w:p w14:paraId="677CEB25" w14:textId="77777777" w:rsidR="009B6427" w:rsidRPr="00B75135" w:rsidRDefault="009B6427" w:rsidP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Broadacres</w:t>
            </w:r>
          </w:p>
          <w:p w14:paraId="386062DF" w14:textId="3E55D969" w:rsidR="00B55D40" w:rsidRPr="00B75135" w:rsidRDefault="009B6427" w:rsidP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Fourways</w:t>
            </w:r>
          </w:p>
        </w:tc>
      </w:tr>
      <w:tr w:rsidR="0052328B" w:rsidRPr="00B75135" w14:paraId="1C0A3A23" w14:textId="77777777" w:rsidTr="00B75135">
        <w:trPr>
          <w:cantSplit/>
          <w:trHeight w:val="784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642956B5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14" w:name="_Toc204568086"/>
            <w:bookmarkStart w:id="15" w:name="_Toc204568001"/>
            <w:bookmarkEnd w:id="14"/>
            <w:bookmarkEnd w:id="15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Gender</w:t>
            </w:r>
          </w:p>
        </w:tc>
        <w:tc>
          <w:tcPr>
            <w:tcW w:w="20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0F059C3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3FB058EB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16" w:name="_Toc204568087"/>
            <w:bookmarkStart w:id="17" w:name="_Toc204568002"/>
            <w:bookmarkEnd w:id="16"/>
            <w:bookmarkEnd w:id="17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Email address</w:t>
            </w:r>
          </w:p>
        </w:tc>
        <w:tc>
          <w:tcPr>
            <w:tcW w:w="32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4316FF8" w14:textId="13F3E286" w:rsidR="00EF7AD1" w:rsidRPr="00B75135" w:rsidRDefault="0052328B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u w:val="single"/>
                <w:lang w:val="en-US" w:bidi="en-US"/>
              </w:rPr>
            </w:pPr>
            <w:hyperlink r:id="rId5" w:history="1">
              <w:r w:rsidRPr="00B75135">
                <w:rPr>
                  <w:rStyle w:val="Hyperlink"/>
                  <w:rFonts w:asciiTheme="minorHAnsi" w:hAnsiTheme="minorHAnsi" w:cstheme="minorHAnsi"/>
                  <w:b/>
                  <w:bCs/>
                  <w:color w:val="auto"/>
                  <w:sz w:val="20"/>
                  <w:szCs w:val="20"/>
                  <w:lang w:val="en-US" w:bidi="en-US"/>
                </w:rPr>
                <w:t>ThandekaGumede04@outlook.com</w:t>
              </w:r>
            </w:hyperlink>
          </w:p>
          <w:p w14:paraId="784F7A0D" w14:textId="0B841014" w:rsidR="0052328B" w:rsidRPr="00B75135" w:rsidRDefault="0052328B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u w:val="single"/>
                <w:lang w:val="en-US" w:bidi="en-US"/>
              </w:rPr>
            </w:pPr>
          </w:p>
        </w:tc>
      </w:tr>
      <w:tr w:rsidR="0052328B" w:rsidRPr="00B75135" w14:paraId="031CC348" w14:textId="77777777" w:rsidTr="00B75135">
        <w:trPr>
          <w:cantSplit/>
          <w:trHeight w:val="640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4F651C77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18" w:name="_Toc204568088"/>
            <w:bookmarkStart w:id="19" w:name="_Toc204568003"/>
            <w:bookmarkEnd w:id="18"/>
            <w:bookmarkEnd w:id="19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20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7501F391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English, isiZulu and isiXhosa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66EA08EB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bookmarkStart w:id="20" w:name="_Toc204568089"/>
            <w:bookmarkStart w:id="21" w:name="_Toc204568004"/>
            <w:bookmarkEnd w:id="20"/>
            <w:bookmarkEnd w:id="21"/>
            <w:r w:rsidRPr="00B75135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Postal Address</w:t>
            </w:r>
          </w:p>
        </w:tc>
        <w:tc>
          <w:tcPr>
            <w:tcW w:w="327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0D7ECD2F" w14:textId="5C6DB44F" w:rsidR="00EF7AD1" w:rsidRPr="00B75135" w:rsidRDefault="00140B19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3202 Rosewood Terraces</w:t>
            </w:r>
          </w:p>
          <w:p w14:paraId="009E7956" w14:textId="77777777" w:rsidR="00140B19" w:rsidRPr="00B75135" w:rsidRDefault="00140B19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Rosewood Road</w:t>
            </w:r>
          </w:p>
          <w:p w14:paraId="17C38F8B" w14:textId="77777777" w:rsidR="00140B19" w:rsidRPr="00B75135" w:rsidRDefault="00140B19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Broadacres</w:t>
            </w:r>
          </w:p>
          <w:p w14:paraId="66F5E9F1" w14:textId="2182699C" w:rsidR="00140B19" w:rsidRPr="00B75135" w:rsidRDefault="00140B19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Fourways</w:t>
            </w:r>
          </w:p>
        </w:tc>
      </w:tr>
      <w:tr w:rsidR="0052328B" w:rsidRPr="00B75135" w14:paraId="42BF0F87" w14:textId="77777777" w:rsidTr="00B75135">
        <w:trPr>
          <w:cantSplit/>
          <w:trHeight w:val="633"/>
        </w:trPr>
        <w:tc>
          <w:tcPr>
            <w:tcW w:w="1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017C56E2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bookmarkStart w:id="22" w:name="_Toc204568090"/>
            <w:bookmarkStart w:id="23" w:name="_Toc204568005"/>
            <w:bookmarkEnd w:id="22"/>
            <w:bookmarkEnd w:id="23"/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Criminal Record</w:t>
            </w:r>
          </w:p>
          <w:p w14:paraId="1A1DD8A6" w14:textId="39647CB3" w:rsidR="00EF7AD1" w:rsidRPr="00B75135" w:rsidRDefault="0052328B">
            <w:pPr>
              <w:spacing w:after="75"/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  <w:lang w:val="en-US"/>
              </w:rPr>
              <w:t>Driver’s License</w:t>
            </w:r>
          </w:p>
        </w:tc>
        <w:tc>
          <w:tcPr>
            <w:tcW w:w="20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060D19CA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None</w:t>
            </w:r>
          </w:p>
          <w:p w14:paraId="3FA317A8" w14:textId="77777777" w:rsidR="00EF7AD1" w:rsidRPr="00B75135" w:rsidRDefault="009B6427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</w:pPr>
            <w:r w:rsidRPr="00B75135">
              <w:rPr>
                <w:rFonts w:asciiTheme="minorHAnsi" w:hAnsiTheme="minorHAnsi" w:cstheme="minorHAnsi"/>
                <w:color w:val="auto"/>
                <w:sz w:val="20"/>
                <w:szCs w:val="20"/>
                <w:lang w:val="en-US"/>
              </w:rPr>
              <w:t>Code 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6ECF59AF" w14:textId="77777777" w:rsidR="00EF7AD1" w:rsidRPr="00B75135" w:rsidRDefault="00EF7AD1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27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left w:w="5" w:type="dxa"/>
            </w:tcMar>
          </w:tcPr>
          <w:p w14:paraId="23B06FD5" w14:textId="77777777" w:rsidR="00EF7AD1" w:rsidRPr="00B75135" w:rsidRDefault="00EF7AD1">
            <w:pPr>
              <w:spacing w:after="75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</w:tbl>
    <w:p w14:paraId="0222A5DE" w14:textId="77777777" w:rsidR="00B75135" w:rsidRDefault="00B75135" w:rsidP="00B75135">
      <w:pPr>
        <w:spacing w:after="45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</w:pPr>
      <w:bookmarkStart w:id="24" w:name="_Toc204568092"/>
      <w:bookmarkStart w:id="25" w:name="_Toc204568007"/>
      <w:bookmarkStart w:id="26" w:name="_Toc204568095"/>
      <w:bookmarkStart w:id="27" w:name="_Toc204568010"/>
      <w:bookmarkEnd w:id="24"/>
      <w:bookmarkEnd w:id="25"/>
    </w:p>
    <w:p w14:paraId="48E0451F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</w:pPr>
    </w:p>
    <w:p w14:paraId="75CCC35A" w14:textId="22ADD720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  <w:t>EDUCATION &amp; ACQUIRED SKILLS</w:t>
      </w:r>
      <w:bookmarkStart w:id="28" w:name="_Toc204568096"/>
      <w:bookmarkStart w:id="29" w:name="_Toc204568011"/>
      <w:bookmarkEnd w:id="26"/>
      <w:bookmarkEnd w:id="27"/>
      <w:r w:rsidRPr="00B75135">
        <w:rPr>
          <w:rFonts w:asciiTheme="minorHAnsi" w:hAnsiTheme="minorHAnsi" w:cstheme="minorHAnsi"/>
          <w:color w:val="auto"/>
          <w:sz w:val="20"/>
          <w:szCs w:val="20"/>
          <w:lang w:val="en-US"/>
        </w:rPr>
        <w:t xml:space="preserve"> </w:t>
      </w:r>
    </w:p>
    <w:p w14:paraId="4B6F3EFE" w14:textId="77777777" w:rsidR="00B75135" w:rsidRPr="00B75135" w:rsidRDefault="00B75135" w:rsidP="00B75135">
      <w:pPr>
        <w:spacing w:after="45"/>
        <w:ind w:left="2160" w:hanging="2160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Mangosuthu University of Technology    </w:t>
      </w:r>
    </w:p>
    <w:p w14:paraId="05D07450" w14:textId="77777777" w:rsidR="00B75135" w:rsidRPr="00B75135" w:rsidRDefault="00B75135" w:rsidP="00B75135">
      <w:pPr>
        <w:spacing w:after="45"/>
        <w:ind w:left="2160" w:hanging="2160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color w:val="000000"/>
          <w:sz w:val="20"/>
          <w:szCs w:val="20"/>
          <w:lang w:val="en-US"/>
        </w:rPr>
        <w:t>National Diploma in Finance and Accounting</w:t>
      </w:r>
    </w:p>
    <w:p w14:paraId="3D29680C" w14:textId="77777777" w:rsidR="00B5541A" w:rsidRDefault="00B75135" w:rsidP="00B75135">
      <w:pPr>
        <w:spacing w:after="45"/>
        <w:ind w:left="2160" w:hanging="2160"/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color w:val="000000"/>
          <w:sz w:val="20"/>
          <w:szCs w:val="20"/>
          <w:lang w:val="en-US"/>
        </w:rPr>
        <w:t>2011</w:t>
      </w:r>
      <w:r w:rsidRPr="00B75135"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  <w:t xml:space="preserve">          </w:t>
      </w:r>
    </w:p>
    <w:p w14:paraId="4BDC861F" w14:textId="77777777" w:rsidR="00B5541A" w:rsidRDefault="00B5541A" w:rsidP="00B75135">
      <w:pPr>
        <w:spacing w:after="45"/>
        <w:ind w:left="2160" w:hanging="2160"/>
        <w:rPr>
          <w:rFonts w:asciiTheme="minorHAnsi" w:hAnsiTheme="minorHAnsi" w:cstheme="minorHAnsi"/>
          <w:b/>
          <w:bCs/>
          <w:color w:val="000000"/>
          <w:sz w:val="20"/>
          <w:szCs w:val="20"/>
          <w:lang w:val="en-US"/>
        </w:rPr>
      </w:pPr>
    </w:p>
    <w:p w14:paraId="132C4D97" w14:textId="41F59B7E" w:rsidR="00B5541A" w:rsidRPr="00B5541A" w:rsidRDefault="00B5541A" w:rsidP="00B75135">
      <w:pPr>
        <w:spacing w:after="45"/>
        <w:ind w:left="2160" w:hanging="2160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B5541A">
        <w:rPr>
          <w:rFonts w:asciiTheme="minorHAnsi" w:hAnsiTheme="minorHAnsi" w:cstheme="minorHAnsi"/>
          <w:color w:val="000000"/>
          <w:sz w:val="20"/>
          <w:szCs w:val="20"/>
          <w:lang w:val="en-US"/>
        </w:rPr>
        <w:t>Advance Diploma in Business Management</w:t>
      </w:r>
    </w:p>
    <w:p w14:paraId="6EB5AF11" w14:textId="292F2F65" w:rsidR="00B5541A" w:rsidRPr="008D3F68" w:rsidRDefault="00B5541A" w:rsidP="00B75135">
      <w:pPr>
        <w:spacing w:after="45"/>
        <w:ind w:left="2160" w:hanging="2160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>Mancosa</w:t>
      </w:r>
      <w:r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ab/>
      </w:r>
      <w:r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ab/>
      </w:r>
      <w:r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ab/>
      </w:r>
    </w:p>
    <w:p w14:paraId="290AD2F7" w14:textId="11CE8FC7" w:rsidR="00B75135" w:rsidRPr="008D3F68" w:rsidRDefault="00B75135" w:rsidP="00B75135">
      <w:pPr>
        <w:spacing w:after="45"/>
        <w:ind w:left="2160" w:hanging="2160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</w:t>
      </w:r>
      <w:r w:rsidR="00B5541A"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>Jul</w:t>
      </w:r>
      <w:r w:rsidR="008D3F68" w:rsidRPr="008D3F68">
        <w:rPr>
          <w:rFonts w:asciiTheme="minorHAnsi" w:hAnsiTheme="minorHAnsi" w:cstheme="minorHAnsi"/>
          <w:color w:val="000000"/>
          <w:sz w:val="20"/>
          <w:szCs w:val="20"/>
          <w:lang w:val="en-US"/>
        </w:rPr>
        <w:t>y 2025</w:t>
      </w:r>
    </w:p>
    <w:p w14:paraId="1F4C2686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</w:rPr>
      </w:pPr>
    </w:p>
    <w:p w14:paraId="5610FB2A" w14:textId="0217E09A" w:rsidR="00D17DFD" w:rsidRDefault="00D17DFD" w:rsidP="00B75135">
      <w:pPr>
        <w:spacing w:after="4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</w:t>
      </w:r>
      <w:r w:rsidR="00661912">
        <w:rPr>
          <w:rFonts w:asciiTheme="minorHAnsi" w:hAnsiTheme="minorHAnsi" w:cstheme="minorHAnsi"/>
          <w:sz w:val="20"/>
          <w:szCs w:val="20"/>
        </w:rPr>
        <w:t>E</w:t>
      </w:r>
    </w:p>
    <w:p w14:paraId="2C7A43C3" w14:textId="1E6D614A" w:rsidR="00661912" w:rsidRDefault="00661912" w:rsidP="00B75135">
      <w:pPr>
        <w:spacing w:after="4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Moonstone</w:t>
      </w:r>
    </w:p>
    <w:p w14:paraId="7DAC4C6D" w14:textId="2FEBB57D" w:rsidR="00661912" w:rsidRDefault="00661912" w:rsidP="00B75135">
      <w:pPr>
        <w:spacing w:after="4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2019</w:t>
      </w:r>
    </w:p>
    <w:p w14:paraId="5274488C" w14:textId="77777777" w:rsidR="00661912" w:rsidRPr="00B75135" w:rsidRDefault="00661912" w:rsidP="00B75135">
      <w:pPr>
        <w:spacing w:after="45"/>
        <w:rPr>
          <w:rFonts w:asciiTheme="minorHAnsi" w:hAnsiTheme="minorHAnsi" w:cstheme="minorHAnsi"/>
          <w:sz w:val="20"/>
          <w:szCs w:val="20"/>
        </w:rPr>
      </w:pPr>
    </w:p>
    <w:bookmarkEnd w:id="28"/>
    <w:bookmarkEnd w:id="29"/>
    <w:p w14:paraId="476E9F85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color w:val="000000"/>
          <w:sz w:val="20"/>
          <w:szCs w:val="20"/>
          <w:lang w:val="en-US"/>
        </w:rPr>
        <w:t>Nonhlevu Secondary School</w:t>
      </w:r>
      <w:r w:rsidRPr="00B75135">
        <w:rPr>
          <w:rFonts w:asciiTheme="minorHAnsi" w:hAnsiTheme="minorHAnsi" w:cstheme="minorHAnsi"/>
          <w:color w:val="000000"/>
          <w:sz w:val="20"/>
          <w:szCs w:val="20"/>
          <w:lang w:val="en-US"/>
        </w:rPr>
        <w:br/>
        <w:t>Grade 12</w:t>
      </w:r>
    </w:p>
    <w:p w14:paraId="7F1F187C" w14:textId="0641F4D1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2006</w:t>
      </w:r>
    </w:p>
    <w:p w14:paraId="3B92F8AD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6B6753C4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2C2DEEBD" w14:textId="77777777" w:rsidR="00B75135" w:rsidRPr="00B75135" w:rsidRDefault="00B75135" w:rsidP="00B75135">
      <w:pPr>
        <w:spacing w:after="45"/>
        <w:ind w:left="2160" w:hanging="2160"/>
        <w:rPr>
          <w:rFonts w:asciiTheme="minorHAnsi" w:hAnsiTheme="minorHAnsi" w:cstheme="minorHAnsi"/>
          <w:b/>
          <w:sz w:val="20"/>
          <w:szCs w:val="20"/>
          <w:u w:val="single"/>
          <w:lang w:val="en-US"/>
        </w:rPr>
      </w:pPr>
      <w:r w:rsidRPr="00B75135">
        <w:rPr>
          <w:rFonts w:asciiTheme="minorHAnsi" w:hAnsiTheme="minorHAnsi" w:cstheme="minorHAnsi"/>
          <w:b/>
          <w:sz w:val="20"/>
          <w:szCs w:val="20"/>
          <w:u w:val="single"/>
          <w:lang w:val="en-US"/>
        </w:rPr>
        <w:t>SKILLS</w:t>
      </w:r>
    </w:p>
    <w:p w14:paraId="792C9695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Oral and Written Communication</w:t>
      </w:r>
    </w:p>
    <w:p w14:paraId="3E99CEBC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Planning and Organization</w:t>
      </w:r>
    </w:p>
    <w:p w14:paraId="2D9CDED6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Positive, Passionate and energetic</w:t>
      </w:r>
    </w:p>
    <w:p w14:paraId="761D77BA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Attention to Detail</w:t>
      </w:r>
    </w:p>
    <w:p w14:paraId="63871F6B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Problem Solving</w:t>
      </w:r>
    </w:p>
    <w:p w14:paraId="51CD27A8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Customer Service Orientation</w:t>
      </w:r>
    </w:p>
    <w:p w14:paraId="4677456D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Computer literate and ability to use/learn new technology systems</w:t>
      </w:r>
    </w:p>
    <w:p w14:paraId="68AF47ED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lastRenderedPageBreak/>
        <w:t>Great Inter-personal skills</w:t>
      </w:r>
    </w:p>
    <w:p w14:paraId="27674D6E" w14:textId="77777777" w:rsidR="00B75135" w:rsidRP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Deal Closer</w:t>
      </w:r>
    </w:p>
    <w:p w14:paraId="411231E1" w14:textId="77777777" w:rsidR="00B75135" w:rsidRDefault="00B75135" w:rsidP="00B75135">
      <w:pPr>
        <w:pStyle w:val="ListParagraph"/>
        <w:numPr>
          <w:ilvl w:val="0"/>
          <w:numId w:val="5"/>
        </w:numPr>
        <w:spacing w:after="45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Great Leade</w:t>
      </w:r>
      <w:bookmarkStart w:id="30" w:name="_Toc2045680931"/>
      <w:bookmarkStart w:id="31" w:name="_Toc2045680081"/>
      <w:bookmarkEnd w:id="30"/>
      <w:bookmarkEnd w:id="31"/>
      <w:r>
        <w:rPr>
          <w:rFonts w:asciiTheme="minorHAnsi" w:hAnsiTheme="minorHAnsi" w:cstheme="minorHAnsi"/>
          <w:sz w:val="20"/>
          <w:szCs w:val="20"/>
        </w:rPr>
        <w:t>r</w:t>
      </w:r>
    </w:p>
    <w:p w14:paraId="05A87F72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77291B08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17994294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0F70289D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1B96F79C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3C614FF0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36C37D05" w14:textId="1E09F595" w:rsidR="00EF7AD1" w:rsidRPr="00B75135" w:rsidRDefault="009B6427">
      <w:pPr>
        <w:pBdr>
          <w:top w:val="nil"/>
          <w:left w:val="nil"/>
          <w:bottom w:val="single" w:sz="6" w:space="0" w:color="666666"/>
          <w:right w:val="nil"/>
        </w:pBdr>
        <w:spacing w:before="240" w:after="75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EXPERIENCE</w:t>
      </w:r>
    </w:p>
    <w:p w14:paraId="049FED88" w14:textId="77777777" w:rsidR="00EF7AD1" w:rsidRPr="00B75135" w:rsidRDefault="00EF7AD1">
      <w:pPr>
        <w:pStyle w:val="OiaeaeiYiio2"/>
        <w:widowControl/>
        <w:spacing w:after="0"/>
        <w:jc w:val="left"/>
        <w:rPr>
          <w:rFonts w:asciiTheme="minorHAnsi" w:hAnsiTheme="minorHAnsi" w:cstheme="minorHAnsi"/>
          <w:color w:val="auto"/>
          <w:sz w:val="20"/>
        </w:rPr>
      </w:pPr>
      <w:bookmarkStart w:id="32" w:name="_Toc204568093"/>
      <w:bookmarkStart w:id="33" w:name="_Toc204568008"/>
      <w:bookmarkEnd w:id="32"/>
      <w:bookmarkEnd w:id="33"/>
    </w:p>
    <w:p w14:paraId="5C14585B" w14:textId="77777777" w:rsidR="00B75135" w:rsidRPr="00B75135" w:rsidRDefault="00B75135" w:rsidP="00B75135">
      <w:pPr>
        <w:spacing w:after="0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Sanlam</w:t>
      </w: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ab/>
      </w:r>
    </w:p>
    <w:p w14:paraId="138E883B" w14:textId="666A9BA3" w:rsidR="00B75135" w:rsidRPr="00B75135" w:rsidRDefault="005E004D" w:rsidP="00B75135">
      <w:p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r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Product Specialist</w:t>
      </w:r>
    </w:p>
    <w:p w14:paraId="5E0D0BDC" w14:textId="77777777" w:rsidR="00B75135" w:rsidRPr="00B75135" w:rsidRDefault="00B75135" w:rsidP="00B75135">
      <w:pPr>
        <w:spacing w:after="0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February 2024 - Present</w:t>
      </w:r>
    </w:p>
    <w:p w14:paraId="358CDB40" w14:textId="77777777" w:rsidR="00B75135" w:rsidRPr="00B75135" w:rsidRDefault="00B75135" w:rsidP="00B75135">
      <w:pPr>
        <w:pStyle w:val="TextBody"/>
        <w:suppressAutoHyphens w:val="0"/>
        <w:spacing w:after="0" w:line="240" w:lineRule="auto"/>
        <w:rPr>
          <w:rFonts w:asciiTheme="minorHAnsi" w:hAnsiTheme="minorHAnsi" w:cstheme="minorHAnsi"/>
          <w:color w:val="auto"/>
          <w:sz w:val="20"/>
          <w:szCs w:val="20"/>
        </w:rPr>
      </w:pPr>
    </w:p>
    <w:p w14:paraId="77C40867" w14:textId="77777777" w:rsidR="00B75135" w:rsidRPr="00B75135" w:rsidRDefault="00B75135" w:rsidP="00B75135">
      <w:pPr>
        <w:pStyle w:val="ListParagraph"/>
        <w:numPr>
          <w:ilvl w:val="0"/>
          <w:numId w:val="9"/>
        </w:numPr>
        <w:shd w:val="clear" w:color="auto" w:fill="FFFFFF"/>
        <w:tabs>
          <w:tab w:val="clear" w:pos="720"/>
        </w:tabs>
        <w:suppressAutoHyphens w:val="0"/>
        <w:spacing w:after="75" w:line="240" w:lineRule="auto"/>
        <w:contextualSpacing/>
        <w:rPr>
          <w:rFonts w:asciiTheme="minorHAnsi" w:eastAsia="Times New Roman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eastAsia="Times New Roman" w:hAnsiTheme="minorHAnsi" w:cstheme="minorHAnsi"/>
          <w:color w:val="333E48"/>
          <w:spacing w:val="-3"/>
          <w:sz w:val="20"/>
          <w:szCs w:val="20"/>
          <w:lang w:eastAsia="en-ZA"/>
        </w:rPr>
        <w:t>Be committed to the marketing plans and targets set for growing and developing the business as set forward by the distribution strategy.</w:t>
      </w:r>
    </w:p>
    <w:p w14:paraId="368355AC" w14:textId="77777777" w:rsidR="00B75135" w:rsidRPr="00B75135" w:rsidRDefault="00B75135" w:rsidP="00B75135">
      <w:pPr>
        <w:pStyle w:val="ListParagraph"/>
        <w:numPr>
          <w:ilvl w:val="0"/>
          <w:numId w:val="9"/>
        </w:numPr>
        <w:shd w:val="clear" w:color="auto" w:fill="FFFFFF"/>
        <w:tabs>
          <w:tab w:val="clear" w:pos="720"/>
        </w:tabs>
        <w:suppressAutoHyphens w:val="0"/>
        <w:spacing w:after="75" w:line="240" w:lineRule="auto"/>
        <w:contextualSpacing/>
        <w:rPr>
          <w:rFonts w:asciiTheme="minorHAnsi" w:eastAsia="Times New Roman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eastAsia="Times New Roman" w:hAnsiTheme="minorHAnsi" w:cstheme="minorHAnsi"/>
          <w:color w:val="333E48"/>
          <w:spacing w:val="-3"/>
          <w:sz w:val="20"/>
          <w:szCs w:val="20"/>
          <w:lang w:eastAsia="en-ZA"/>
        </w:rPr>
        <w:t>Apply knowledge and understanding of market segmentation and customer profiles to support sales and growth within the defined market.</w:t>
      </w:r>
    </w:p>
    <w:p w14:paraId="677A83DE" w14:textId="77777777" w:rsidR="00B75135" w:rsidRPr="00B75135" w:rsidRDefault="00B75135" w:rsidP="00B75135">
      <w:pPr>
        <w:numPr>
          <w:ilvl w:val="0"/>
          <w:numId w:val="8"/>
        </w:numPr>
        <w:shd w:val="clear" w:color="auto" w:fill="FFFFFF"/>
        <w:suppressAutoHyphens w:val="0"/>
        <w:spacing w:after="75" w:line="240" w:lineRule="auto"/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hAnsiTheme="minorHAnsi" w:cstheme="minorHAnsi"/>
          <w:color w:val="333E48"/>
          <w:spacing w:val="-3"/>
          <w:sz w:val="20"/>
          <w:szCs w:val="20"/>
          <w:shd w:val="clear" w:color="auto" w:fill="FFFFFF"/>
        </w:rPr>
        <w:t>Networking, prospecting and leads generation</w:t>
      </w:r>
    </w:p>
    <w:p w14:paraId="6221DA6D" w14:textId="77777777" w:rsidR="00B75135" w:rsidRPr="00B75135" w:rsidRDefault="00B75135" w:rsidP="00B75135">
      <w:pPr>
        <w:numPr>
          <w:ilvl w:val="0"/>
          <w:numId w:val="8"/>
        </w:numPr>
        <w:shd w:val="clear" w:color="auto" w:fill="FFFFFF"/>
        <w:suppressAutoHyphens w:val="0"/>
        <w:spacing w:after="75" w:line="240" w:lineRule="auto"/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  <w:t>Face to face interactions, social or business, to create business opportunities.</w:t>
      </w:r>
    </w:p>
    <w:p w14:paraId="47C56E53" w14:textId="77777777" w:rsidR="00B75135" w:rsidRPr="00B75135" w:rsidRDefault="00B75135" w:rsidP="00B75135">
      <w:pPr>
        <w:numPr>
          <w:ilvl w:val="0"/>
          <w:numId w:val="8"/>
        </w:numPr>
        <w:shd w:val="clear" w:color="auto" w:fill="FFFFFF"/>
        <w:suppressAutoHyphens w:val="0"/>
        <w:spacing w:after="75" w:line="240" w:lineRule="auto"/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  <w:t>Prospecting of new clients through creative opportunities such as business/social networks, associations or ad hoc presentations.</w:t>
      </w:r>
    </w:p>
    <w:p w14:paraId="7C26411D" w14:textId="77777777" w:rsidR="00B75135" w:rsidRPr="00B75135" w:rsidRDefault="00B75135" w:rsidP="00B75135">
      <w:pPr>
        <w:numPr>
          <w:ilvl w:val="0"/>
          <w:numId w:val="8"/>
        </w:numPr>
        <w:shd w:val="clear" w:color="auto" w:fill="FFFFFF"/>
        <w:suppressAutoHyphens w:val="0"/>
        <w:spacing w:after="75" w:line="240" w:lineRule="auto"/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  <w:t>Turning trusted relationships into business relationships.</w:t>
      </w:r>
    </w:p>
    <w:p w14:paraId="629CE301" w14:textId="77777777" w:rsidR="00B75135" w:rsidRPr="00B75135" w:rsidRDefault="00B75135" w:rsidP="00B75135">
      <w:pPr>
        <w:numPr>
          <w:ilvl w:val="0"/>
          <w:numId w:val="8"/>
        </w:numPr>
        <w:shd w:val="clear" w:color="auto" w:fill="FFFFFF"/>
        <w:suppressAutoHyphens w:val="0"/>
        <w:spacing w:after="75" w:line="240" w:lineRule="auto"/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</w:pPr>
      <w:r w:rsidRPr="00B75135">
        <w:rPr>
          <w:rFonts w:asciiTheme="minorHAnsi" w:hAnsiTheme="minorHAnsi" w:cstheme="minorHAnsi"/>
          <w:color w:val="333E48"/>
          <w:spacing w:val="-3"/>
          <w:sz w:val="20"/>
          <w:szCs w:val="20"/>
          <w:lang w:eastAsia="en-ZA"/>
        </w:rPr>
        <w:t>Strengthening existing relationships by increasing the current service</w:t>
      </w:r>
    </w:p>
    <w:p w14:paraId="32E2AB91" w14:textId="77777777" w:rsidR="00B75135" w:rsidRPr="00B75135" w:rsidRDefault="00B75135">
      <w:pPr>
        <w:spacing w:after="0"/>
        <w:jc w:val="both"/>
        <w:rPr>
          <w:rFonts w:asciiTheme="minorHAnsi" w:hAnsiTheme="minorHAnsi" w:cstheme="minorHAnsi"/>
          <w:color w:val="auto"/>
          <w:sz w:val="20"/>
          <w:szCs w:val="20"/>
        </w:rPr>
      </w:pPr>
    </w:p>
    <w:p w14:paraId="1B886EEE" w14:textId="77777777" w:rsidR="00B75135" w:rsidRDefault="00B75135">
      <w:pPr>
        <w:spacing w:after="0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</w:p>
    <w:p w14:paraId="06681D2D" w14:textId="63D5C8E2" w:rsidR="00EF7AD1" w:rsidRPr="00B75135" w:rsidRDefault="009B6427">
      <w:pPr>
        <w:spacing w:after="0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FNB</w:t>
      </w: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ab/>
      </w:r>
    </w:p>
    <w:p w14:paraId="5DC82FB3" w14:textId="191A11EC" w:rsidR="00EF7AD1" w:rsidRPr="00B75135" w:rsidRDefault="0052328B">
      <w:pPr>
        <w:spacing w:after="0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 xml:space="preserve">External </w:t>
      </w:r>
      <w:r w:rsidR="009B6427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 xml:space="preserve">Sales and </w:t>
      </w:r>
      <w:r w:rsidR="00B75135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S</w:t>
      </w:r>
      <w:r w:rsidR="009B6427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 xml:space="preserve">ervice </w:t>
      </w:r>
      <w:r w:rsidR="00B75135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C</w:t>
      </w:r>
      <w:r w:rsidR="009B6427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onsultan</w:t>
      </w:r>
      <w:r w:rsidR="00B75135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t</w:t>
      </w:r>
    </w:p>
    <w:p w14:paraId="5CFC16EB" w14:textId="7C7B41D1" w:rsidR="00EF7AD1" w:rsidRPr="00B75135" w:rsidRDefault="009B6427">
      <w:pPr>
        <w:spacing w:after="0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February 2015</w:t>
      </w:r>
      <w:r w:rsidR="00B75135" w:rsidRP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 xml:space="preserve"> </w:t>
      </w:r>
      <w:r w:rsidR="00B75135"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  <w:t>– January 2024</w:t>
      </w:r>
    </w:p>
    <w:p w14:paraId="4E081F18" w14:textId="77777777" w:rsidR="00EF7AD1" w:rsidRPr="00B75135" w:rsidRDefault="00EF7AD1">
      <w:pPr>
        <w:pStyle w:val="TextBody"/>
        <w:suppressAutoHyphens w:val="0"/>
        <w:spacing w:after="0" w:line="240" w:lineRule="auto"/>
        <w:rPr>
          <w:rFonts w:asciiTheme="minorHAnsi" w:hAnsiTheme="minorHAnsi" w:cstheme="minorHAnsi"/>
          <w:color w:val="auto"/>
          <w:sz w:val="20"/>
          <w:szCs w:val="20"/>
        </w:rPr>
      </w:pPr>
    </w:p>
    <w:p w14:paraId="289DC0E0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color w:val="auto"/>
          <w:sz w:val="20"/>
          <w:szCs w:val="20"/>
        </w:rPr>
        <w:t>Selling</w:t>
      </w:r>
      <w:r w:rsidRPr="00B75135">
        <w:rPr>
          <w:rFonts w:asciiTheme="minorHAnsi" w:hAnsiTheme="minorHAnsi" w:cstheme="minorHAnsi"/>
          <w:sz w:val="20"/>
          <w:szCs w:val="20"/>
        </w:rPr>
        <w:t xml:space="preserve"> products and services using solid arguments to prospective   customers </w:t>
      </w:r>
    </w:p>
    <w:p w14:paraId="46FD0D18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Performing cost-benefit analyses of existing and potential customers                                           </w:t>
      </w:r>
    </w:p>
    <w:p w14:paraId="74EC22A3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Maintaining positive business relationships to ensure future sales</w:t>
      </w:r>
    </w:p>
    <w:p w14:paraId="21F9CE03" w14:textId="297DD993" w:rsidR="00EF7AD1" w:rsidRPr="00B75135" w:rsidRDefault="00CF47BD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Present, promote and sell products/services using solid arguments to existing and prospective customers </w:t>
      </w:r>
    </w:p>
    <w:p w14:paraId="07611A3E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Perform cost-benefit and needs analysis of existing/potential customers to meet their needs </w:t>
      </w:r>
    </w:p>
    <w:p w14:paraId="33386523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Establish, develop and maintain positive business and customer relationships </w:t>
      </w:r>
    </w:p>
    <w:p w14:paraId="158CB46D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Reach out to customer leads through cold calling </w:t>
      </w:r>
    </w:p>
    <w:p w14:paraId="51F282BA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Expedite the resolution of customer problems and complaints to maximize satisfaction </w:t>
      </w:r>
    </w:p>
    <w:p w14:paraId="5F8DFE33" w14:textId="77777777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Achieve agreed upon sales targets and outcomes within schedule </w:t>
      </w:r>
    </w:p>
    <w:p w14:paraId="7881E011" w14:textId="77777777" w:rsidR="00CF47BD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>Coordinate sales effort with team members and other departments</w:t>
      </w:r>
    </w:p>
    <w:p w14:paraId="655DC231" w14:textId="47642DCB" w:rsidR="00EF7AD1" w:rsidRPr="00B75135" w:rsidRDefault="009B6427">
      <w:pPr>
        <w:pStyle w:val="TextBody"/>
        <w:numPr>
          <w:ilvl w:val="0"/>
          <w:numId w:val="4"/>
        </w:numPr>
        <w:suppressAutoHyphens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75135">
        <w:rPr>
          <w:rFonts w:asciiTheme="minorHAnsi" w:hAnsiTheme="minorHAnsi" w:cstheme="minorHAnsi"/>
          <w:sz w:val="20"/>
          <w:szCs w:val="20"/>
        </w:rPr>
        <w:t xml:space="preserve"> </w:t>
      </w:r>
      <w:r w:rsidR="00CF47BD" w:rsidRPr="00B75135">
        <w:rPr>
          <w:rFonts w:asciiTheme="minorHAnsi" w:hAnsiTheme="minorHAnsi" w:cstheme="minorHAnsi"/>
          <w:sz w:val="20"/>
          <w:szCs w:val="20"/>
        </w:rPr>
        <w:t>Attend key projects and customer meetings offsite</w:t>
      </w:r>
    </w:p>
    <w:p w14:paraId="7442A02E" w14:textId="77777777" w:rsidR="00140B19" w:rsidRPr="00B75135" w:rsidRDefault="00140B19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6B2ECDB2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</w:rPr>
      </w:pPr>
    </w:p>
    <w:p w14:paraId="06C69669" w14:textId="77777777" w:rsidR="00B75135" w:rsidRPr="00B75135" w:rsidRDefault="00B75135" w:rsidP="00B75135">
      <w:pPr>
        <w:rPr>
          <w:rFonts w:asciiTheme="minorHAnsi" w:hAnsiTheme="minorHAnsi" w:cstheme="minorHAnsi"/>
          <w:sz w:val="20"/>
          <w:szCs w:val="20"/>
          <w:u w:val="single"/>
        </w:rPr>
      </w:pPr>
      <w:r w:rsidRPr="00B75135">
        <w:rPr>
          <w:rFonts w:asciiTheme="minorHAnsi" w:hAnsiTheme="minorHAnsi" w:cstheme="minorHAnsi"/>
          <w:sz w:val="20"/>
          <w:szCs w:val="20"/>
          <w:u w:val="single"/>
        </w:rPr>
        <w:t>REFERENCES</w:t>
      </w:r>
    </w:p>
    <w:p w14:paraId="0B84FD49" w14:textId="33FD59FB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Mr. Brandon Mdaki</w:t>
      </w:r>
    </w:p>
    <w:p w14:paraId="70BEF4DC" w14:textId="481019E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Growth Manager</w:t>
      </w:r>
    </w:p>
    <w:p w14:paraId="51F236E0" w14:textId="77777777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083 791 0007</w:t>
      </w:r>
    </w:p>
    <w:p w14:paraId="68C49215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</w:rPr>
      </w:pPr>
    </w:p>
    <w:p w14:paraId="58251AB3" w14:textId="1EC7CDEC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Mr. Mpho Maloka</w:t>
      </w:r>
      <w:r w:rsidRPr="00B75135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EB1B6F2" w14:textId="1A45AA50" w:rsid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Branch Manager </w:t>
      </w:r>
    </w:p>
    <w:p w14:paraId="38EC9332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  <w:r w:rsidRPr="00B75135">
        <w:rPr>
          <w:rFonts w:asciiTheme="minorHAnsi" w:hAnsiTheme="minorHAnsi" w:cstheme="minorHAnsi"/>
          <w:sz w:val="20"/>
          <w:szCs w:val="20"/>
          <w:lang w:val="en-US"/>
        </w:rPr>
        <w:t>082 430 8647</w:t>
      </w:r>
    </w:p>
    <w:p w14:paraId="6EDD3FFC" w14:textId="77777777" w:rsidR="00B75135" w:rsidRPr="00B75135" w:rsidRDefault="00B75135" w:rsidP="00B75135">
      <w:pPr>
        <w:spacing w:after="45"/>
        <w:rPr>
          <w:rFonts w:asciiTheme="minorHAnsi" w:hAnsiTheme="minorHAnsi" w:cstheme="minorHAnsi"/>
          <w:sz w:val="20"/>
          <w:szCs w:val="20"/>
          <w:lang w:val="en-US"/>
        </w:rPr>
      </w:pPr>
    </w:p>
    <w:p w14:paraId="5D14ECA0" w14:textId="77777777" w:rsidR="00B75135" w:rsidRDefault="00B75135">
      <w:pPr>
        <w:spacing w:after="45"/>
        <w:ind w:left="2160" w:hanging="2160"/>
      </w:pPr>
    </w:p>
    <w:p w14:paraId="6A217D75" w14:textId="77777777" w:rsidR="00EF7AD1" w:rsidRDefault="00EF7AD1">
      <w:pPr>
        <w:pStyle w:val="ListParagraph"/>
        <w:spacing w:line="100" w:lineRule="atLeast"/>
        <w:ind w:left="0"/>
      </w:pPr>
    </w:p>
    <w:p w14:paraId="21D6E93E" w14:textId="77777777" w:rsidR="00EF7AD1" w:rsidRDefault="00EF7AD1"/>
    <w:sectPr w:rsidR="00EF7AD1">
      <w:pgSz w:w="12240" w:h="15840"/>
      <w:pgMar w:top="360" w:right="1440" w:bottom="36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Albany A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162"/>
    <w:multiLevelType w:val="multilevel"/>
    <w:tmpl w:val="EAD46014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432134"/>
    <w:multiLevelType w:val="multilevel"/>
    <w:tmpl w:val="0EF2D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FF0C26"/>
    <w:multiLevelType w:val="multilevel"/>
    <w:tmpl w:val="74A42C2E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F3042D1"/>
    <w:multiLevelType w:val="multilevel"/>
    <w:tmpl w:val="0AB8A6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6AC6914"/>
    <w:multiLevelType w:val="hybridMultilevel"/>
    <w:tmpl w:val="E8AA5D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A4C1E"/>
    <w:multiLevelType w:val="multilevel"/>
    <w:tmpl w:val="CAB2A0F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9C7345F"/>
    <w:multiLevelType w:val="hybridMultilevel"/>
    <w:tmpl w:val="F73C5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81E4F"/>
    <w:multiLevelType w:val="multilevel"/>
    <w:tmpl w:val="D70C6C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0C6B45"/>
    <w:multiLevelType w:val="multilevel"/>
    <w:tmpl w:val="F68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24024">
    <w:abstractNumId w:val="2"/>
  </w:num>
  <w:num w:numId="2" w16cid:durableId="864372038">
    <w:abstractNumId w:val="0"/>
  </w:num>
  <w:num w:numId="3" w16cid:durableId="1731348750">
    <w:abstractNumId w:val="1"/>
  </w:num>
  <w:num w:numId="4" w16cid:durableId="2146308145">
    <w:abstractNumId w:val="7"/>
  </w:num>
  <w:num w:numId="5" w16cid:durableId="536360190">
    <w:abstractNumId w:val="3"/>
  </w:num>
  <w:num w:numId="6" w16cid:durableId="1486046022">
    <w:abstractNumId w:val="5"/>
  </w:num>
  <w:num w:numId="7" w16cid:durableId="1367294444">
    <w:abstractNumId w:val="4"/>
  </w:num>
  <w:num w:numId="8" w16cid:durableId="106001112">
    <w:abstractNumId w:val="8"/>
  </w:num>
  <w:num w:numId="9" w16cid:durableId="779374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D1"/>
    <w:rsid w:val="000A640B"/>
    <w:rsid w:val="00140B19"/>
    <w:rsid w:val="0052328B"/>
    <w:rsid w:val="005E004D"/>
    <w:rsid w:val="00661912"/>
    <w:rsid w:val="0078091E"/>
    <w:rsid w:val="007815D8"/>
    <w:rsid w:val="008D3F68"/>
    <w:rsid w:val="0094519F"/>
    <w:rsid w:val="009B6427"/>
    <w:rsid w:val="00B5541A"/>
    <w:rsid w:val="00B55D40"/>
    <w:rsid w:val="00B73D2D"/>
    <w:rsid w:val="00B75135"/>
    <w:rsid w:val="00C43D9C"/>
    <w:rsid w:val="00CD7F81"/>
    <w:rsid w:val="00CE513E"/>
    <w:rsid w:val="00CF47BD"/>
    <w:rsid w:val="00D17DFD"/>
    <w:rsid w:val="00E7790D"/>
    <w:rsid w:val="00E96D70"/>
    <w:rsid w:val="00EF7AD1"/>
    <w:rsid w:val="00F75693"/>
    <w:rsid w:val="00F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013758"/>
  <w15:docId w15:val="{B86882F2-E9DB-4E2C-814D-AFAF2044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WenQuanYi Micro Hei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80456"/>
    <w:pPr>
      <w:tabs>
        <w:tab w:val="left" w:pos="720"/>
      </w:tabs>
      <w:suppressAutoHyphens/>
      <w:spacing w:after="200"/>
    </w:pPr>
    <w:rPr>
      <w:rFonts w:ascii="Times New Roman" w:eastAsia="Times New Roman" w:hAnsi="Times New Roman"/>
      <w:color w:val="00000A"/>
      <w:sz w:val="24"/>
      <w:szCs w:val="24"/>
      <w:lang w:val="en-ZA"/>
    </w:rPr>
  </w:style>
  <w:style w:type="paragraph" w:styleId="Heading1">
    <w:name w:val="heading 1"/>
    <w:basedOn w:val="Heading"/>
    <w:pPr>
      <w:outlineLvl w:val="0"/>
    </w:pPr>
  </w:style>
  <w:style w:type="paragraph" w:styleId="Heading2">
    <w:name w:val="heading 2"/>
    <w:basedOn w:val="Heading"/>
    <w:rsid w:val="00880456"/>
    <w:pPr>
      <w:tabs>
        <w:tab w:val="left" w:pos="576"/>
      </w:tabs>
      <w:ind w:left="576" w:hanging="576"/>
      <w:outlineLvl w:val="1"/>
    </w:pPr>
    <w:rPr>
      <w:b/>
      <w:bCs/>
      <w:i/>
      <w:iCs/>
    </w:rPr>
  </w:style>
  <w:style w:type="paragraph" w:styleId="Heading3">
    <w:name w:val="heading 3"/>
    <w:basedOn w:val="Heading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880456"/>
    <w:rPr>
      <w:color w:val="0000FF"/>
      <w:u w:val="single"/>
      <w:lang w:val="en-US" w:eastAsia="en-US" w:bidi="en-US"/>
    </w:rPr>
  </w:style>
  <w:style w:type="character" w:customStyle="1" w:styleId="BalloonTextChar">
    <w:name w:val="Balloon Text Char"/>
    <w:basedOn w:val="DefaultParagraphFont"/>
    <w:rsid w:val="00880456"/>
    <w:rPr>
      <w:rFonts w:ascii="Tahoma" w:eastAsia="Times New Roman" w:hAnsi="Tahoma" w:cs="Tahoma"/>
      <w:sz w:val="16"/>
      <w:szCs w:val="16"/>
      <w:lang w:val="en-ZA"/>
    </w:rPr>
  </w:style>
  <w:style w:type="character" w:customStyle="1" w:styleId="ListLabel1">
    <w:name w:val="ListLabel 1"/>
    <w:rsid w:val="00880456"/>
    <w:rPr>
      <w:rFonts w:cs="Symbol"/>
    </w:rPr>
  </w:style>
  <w:style w:type="character" w:customStyle="1" w:styleId="ListLabel2">
    <w:name w:val="ListLabel 2"/>
    <w:rsid w:val="00880456"/>
    <w:rPr>
      <w:rFonts w:cs="Courier New"/>
    </w:rPr>
  </w:style>
  <w:style w:type="character" w:customStyle="1" w:styleId="ListLabel3">
    <w:name w:val="ListLabel 3"/>
    <w:rsid w:val="00880456"/>
    <w:rPr>
      <w:rFonts w:cs="Wingdings"/>
    </w:rPr>
  </w:style>
  <w:style w:type="character" w:customStyle="1" w:styleId="Bullets">
    <w:name w:val="Bullets"/>
    <w:rsid w:val="00880456"/>
    <w:rPr>
      <w:rFonts w:ascii="OpenSymbol" w:eastAsia="OpenSymbol" w:hAnsi="OpenSymbol" w:cs="OpenSymbol"/>
    </w:rPr>
  </w:style>
  <w:style w:type="character" w:customStyle="1" w:styleId="ListLabel4">
    <w:name w:val="ListLabel 4"/>
    <w:rsid w:val="00880456"/>
    <w:rPr>
      <w:rFonts w:cs="Symbol"/>
    </w:rPr>
  </w:style>
  <w:style w:type="character" w:customStyle="1" w:styleId="ListLabel5">
    <w:name w:val="ListLabel 5"/>
    <w:rsid w:val="00880456"/>
    <w:rPr>
      <w:rFonts w:cs="Courier New"/>
    </w:rPr>
  </w:style>
  <w:style w:type="character" w:customStyle="1" w:styleId="ListLabel6">
    <w:name w:val="ListLabel 6"/>
    <w:rsid w:val="00880456"/>
    <w:rPr>
      <w:rFonts w:cs="Wingdings"/>
    </w:rPr>
  </w:style>
  <w:style w:type="character" w:customStyle="1" w:styleId="ListLabel7">
    <w:name w:val="ListLabel 7"/>
    <w:rsid w:val="00880456"/>
    <w:rPr>
      <w:rFonts w:cs="Symbol"/>
    </w:rPr>
  </w:style>
  <w:style w:type="character" w:customStyle="1" w:styleId="ListLabel8">
    <w:name w:val="ListLabel 8"/>
    <w:rsid w:val="00880456"/>
    <w:rPr>
      <w:rFonts w:cs="Courier New"/>
    </w:rPr>
  </w:style>
  <w:style w:type="character" w:customStyle="1" w:styleId="ListLabel9">
    <w:name w:val="ListLabel 9"/>
    <w:rsid w:val="00880456"/>
    <w:rPr>
      <w:rFonts w:cs="Wingdings"/>
    </w:rPr>
  </w:style>
  <w:style w:type="character" w:customStyle="1" w:styleId="ListLabel10">
    <w:name w:val="ListLabel 10"/>
    <w:rsid w:val="00880456"/>
    <w:rPr>
      <w:rFonts w:cs="Symbol"/>
    </w:rPr>
  </w:style>
  <w:style w:type="character" w:customStyle="1" w:styleId="ListLabel11">
    <w:name w:val="ListLabel 11"/>
    <w:rsid w:val="00880456"/>
    <w:rPr>
      <w:rFonts w:cs="Courier New"/>
    </w:rPr>
  </w:style>
  <w:style w:type="character" w:customStyle="1" w:styleId="ListLabel12">
    <w:name w:val="ListLabel 12"/>
    <w:rsid w:val="00880456"/>
    <w:rPr>
      <w:rFonts w:cs="Wingdings"/>
    </w:rPr>
  </w:style>
  <w:style w:type="character" w:customStyle="1" w:styleId="ListLabel13">
    <w:name w:val="ListLabel 13"/>
    <w:rsid w:val="00880456"/>
    <w:rPr>
      <w:rFonts w:cs="Symbol"/>
    </w:rPr>
  </w:style>
  <w:style w:type="character" w:customStyle="1" w:styleId="ListLabel14">
    <w:name w:val="ListLabel 14"/>
    <w:rsid w:val="00880456"/>
    <w:rPr>
      <w:rFonts w:cs="Courier New"/>
    </w:rPr>
  </w:style>
  <w:style w:type="character" w:customStyle="1" w:styleId="ListLabel15">
    <w:name w:val="ListLabel 15"/>
    <w:rsid w:val="00880456"/>
    <w:rPr>
      <w:rFonts w:cs="Wingdings"/>
    </w:rPr>
  </w:style>
  <w:style w:type="character" w:customStyle="1" w:styleId="ListLabel16">
    <w:name w:val="ListLabel 16"/>
    <w:rsid w:val="00880456"/>
    <w:rPr>
      <w:rFonts w:cs="Symbol"/>
    </w:rPr>
  </w:style>
  <w:style w:type="character" w:customStyle="1" w:styleId="ListLabel17">
    <w:name w:val="ListLabel 17"/>
    <w:rsid w:val="00880456"/>
    <w:rPr>
      <w:rFonts w:cs="Courier New"/>
    </w:rPr>
  </w:style>
  <w:style w:type="character" w:customStyle="1" w:styleId="ListLabel18">
    <w:name w:val="ListLabel 18"/>
    <w:rsid w:val="00880456"/>
    <w:rPr>
      <w:rFonts w:cs="Wingdings"/>
    </w:rPr>
  </w:style>
  <w:style w:type="character" w:customStyle="1" w:styleId="ListLabel19">
    <w:name w:val="ListLabel 19"/>
    <w:rsid w:val="00880456"/>
    <w:rPr>
      <w:rFonts w:cs="Symbol"/>
    </w:rPr>
  </w:style>
  <w:style w:type="character" w:customStyle="1" w:styleId="ListLabel20">
    <w:name w:val="ListLabel 20"/>
    <w:rsid w:val="00880456"/>
    <w:rPr>
      <w:rFonts w:cs="Courier New"/>
    </w:rPr>
  </w:style>
  <w:style w:type="character" w:customStyle="1" w:styleId="ListLabel21">
    <w:name w:val="ListLabel 21"/>
    <w:rsid w:val="00880456"/>
    <w:rPr>
      <w:rFonts w:cs="Wingdings"/>
    </w:rPr>
  </w:style>
  <w:style w:type="character" w:customStyle="1" w:styleId="ListLabel22">
    <w:name w:val="ListLabel 22"/>
    <w:rsid w:val="00880456"/>
    <w:rPr>
      <w:rFonts w:cs="Symbol"/>
    </w:rPr>
  </w:style>
  <w:style w:type="character" w:customStyle="1" w:styleId="ListLabel23">
    <w:name w:val="ListLabel 23"/>
    <w:rsid w:val="00880456"/>
    <w:rPr>
      <w:rFonts w:cs="Courier New"/>
    </w:rPr>
  </w:style>
  <w:style w:type="character" w:customStyle="1" w:styleId="ListLabel24">
    <w:name w:val="ListLabel 24"/>
    <w:rsid w:val="00880456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paragraph" w:customStyle="1" w:styleId="Heading">
    <w:name w:val="Heading"/>
    <w:basedOn w:val="Normal"/>
    <w:next w:val="TextBody"/>
    <w:rsid w:val="00880456"/>
    <w:pPr>
      <w:keepNext/>
      <w:spacing w:before="240" w:after="120"/>
    </w:pPr>
    <w:rPr>
      <w:rFonts w:ascii="Albany AMT" w:eastAsia="Lucida Sans Unicode" w:hAnsi="Albany AMT" w:cs="Mangal"/>
      <w:sz w:val="28"/>
      <w:szCs w:val="28"/>
    </w:rPr>
  </w:style>
  <w:style w:type="paragraph" w:customStyle="1" w:styleId="TextBody">
    <w:name w:val="Text Body"/>
    <w:basedOn w:val="Normal"/>
    <w:rsid w:val="00880456"/>
    <w:pPr>
      <w:spacing w:after="120" w:line="288" w:lineRule="auto"/>
    </w:pPr>
  </w:style>
  <w:style w:type="paragraph" w:styleId="List">
    <w:name w:val="List"/>
    <w:basedOn w:val="TextBody"/>
    <w:rsid w:val="00880456"/>
    <w:rPr>
      <w:rFonts w:cs="Mangal"/>
    </w:rPr>
  </w:style>
  <w:style w:type="paragraph" w:styleId="Caption">
    <w:name w:val="caption"/>
    <w:basedOn w:val="Normal"/>
    <w:rsid w:val="00880456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880456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880456"/>
    <w:pPr>
      <w:ind w:left="720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OiaeaeiYiio2">
    <w:name w:val="O?ia eaeiYiio 2"/>
    <w:basedOn w:val="Normal"/>
    <w:rsid w:val="00880456"/>
    <w:pPr>
      <w:widowControl w:val="0"/>
      <w:jc w:val="right"/>
    </w:pPr>
    <w:rPr>
      <w:i/>
      <w:sz w:val="16"/>
      <w:szCs w:val="20"/>
      <w:lang w:val="en-US"/>
    </w:rPr>
  </w:style>
  <w:style w:type="paragraph" w:customStyle="1" w:styleId="Aeeaoaeaa1">
    <w:name w:val="A?eeaoae?aa 1"/>
    <w:basedOn w:val="Normal"/>
    <w:rsid w:val="00880456"/>
    <w:pPr>
      <w:keepNext/>
      <w:widowControl w:val="0"/>
      <w:jc w:val="right"/>
    </w:pPr>
    <w:rPr>
      <w:b/>
      <w:sz w:val="20"/>
      <w:szCs w:val="20"/>
      <w:lang w:val="en-US"/>
    </w:rPr>
  </w:style>
  <w:style w:type="paragraph" w:styleId="BalloonText">
    <w:name w:val="Balloon Text"/>
    <w:basedOn w:val="Normal"/>
    <w:rsid w:val="00880456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880456"/>
    <w:pPr>
      <w:suppressLineNumbers/>
    </w:pPr>
  </w:style>
  <w:style w:type="paragraph" w:customStyle="1" w:styleId="TableHeading">
    <w:name w:val="Table Heading"/>
    <w:basedOn w:val="TableContents"/>
    <w:rsid w:val="00880456"/>
    <w:pPr>
      <w:jc w:val="center"/>
    </w:pPr>
    <w:rPr>
      <w:b/>
      <w:bCs/>
    </w:rPr>
  </w:style>
  <w:style w:type="paragraph" w:customStyle="1" w:styleId="Quotations">
    <w:name w:val="Quotations"/>
    <w:basedOn w:val="Normal"/>
  </w:style>
  <w:style w:type="paragraph" w:styleId="Title">
    <w:name w:val="Title"/>
    <w:basedOn w:val="Heading"/>
  </w:style>
  <w:style w:type="paragraph" w:styleId="Subtitle">
    <w:name w:val="Subtitle"/>
    <w:basedOn w:val="Heading"/>
  </w:style>
  <w:style w:type="character" w:styleId="Hyperlink">
    <w:name w:val="Hyperlink"/>
    <w:basedOn w:val="DefaultParagraphFont"/>
    <w:uiPriority w:val="99"/>
    <w:unhideWhenUsed/>
    <w:rsid w:val="005232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ndekaGumede04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Thandeka Gumede</cp:lastModifiedBy>
  <cp:revision>8</cp:revision>
  <cp:lastPrinted>2013-02-22T09:00:00Z</cp:lastPrinted>
  <dcterms:created xsi:type="dcterms:W3CDTF">2024-06-05T11:14:00Z</dcterms:created>
  <dcterms:modified xsi:type="dcterms:W3CDTF">2025-03-10T13:50:00Z</dcterms:modified>
  <dc:language>en-ZA</dc:language>
</cp:coreProperties>
</file>