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KGOMOTSO MATHOMBO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Frontend &amp; Mobile App Developer | BCom Honours (Information Systems)</w:t>
      </w:r>
    </w:p>
    <w:p>
      <w:pPr>
        <w:pBdr>
          <w:bottom w:val="single" w:color="1F4E79" w:sz="14" w:space="4"/>
        </w:pBdr>
        <w:spacing w:after="1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071 642 3985  ·  kgomotsomathombo@gmail.com  ·  linkedin.com/in/kgomotso-mathombo-a848a5386  ·  github.com/MotsoM-dev  ·  South Africa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Detail-oriented Frontend and Mobile App Developer currently completing a BCom Honours in Information Systems, having graduated with a BCom in Information Systems in May 2026. Currently developing professional skills through a MICTSETA Systems Development Learnership while working as a Frontend and Mobile App Developer at Appimate, building responsive web interfaces and cross-platform mobile applications. Brings two years of tutoring experience in Information Systems, strong analytical and problem-solving abilities, and a track record of delivering functional prototypes under tight hackathon timeframes. Eager to apply a growing technical skill set, including React, JavaScript, and mobile development frameworks, to deliver accessible, performant, and user-centred digital products.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Development: HTML5, CSS3, JavaScript (ES6+), React, Responsive Design, Accessibility (WCAG basics)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 App Development: React Native, NativeWind, Xamarin, cross-platform development, mobile UI/UX design and prototyping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UI/UX &amp; Design Tools: Figma (wireframes &amp; prototypes), UX writing, usability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Styling &amp; Frameworks: Tailwind CSS, Bootstrap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&amp; Backend Exposure: MSSQL, SQL, REST/JSON, C#/.NET 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Tools &amp; Workflow: Git, GitHub, Agile fundamentals, technical documentation, presentation &amp; collaboration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Frontend &amp; Mobile App Developer — Appimate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 and maintain responsive front-end interfaces using HTML5, CSS3, JavaScript, and React, ensuring consistent performance across devices and browsers.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and support cross-platform mobile applications using React Native and NativeWind, contributing to UI implementation, feature integration, and bug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 with designers and back-end developers to translate UI/UX designs into functional, production-ready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Participate in code reviews and agile workflows to continuously improve code quality and team delivery speed.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Systems Development Learner — MICTSETA Learnership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Undertaking structured, work-integrated training in systems development, covering programming fundamentals, software design, and project-based application building.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Apply theoretical Information Systems knowledge to practical development tasks under industry mentorship.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Strengthen skills in problem-solving, debugging, and the software development lifecycle through hands-on learnership projects.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Tutor — University of Fort Hare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Tutor first-year Information Systems students in data management, systems analysis, IT infrastructure, and UI/UX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Simplify complex technical concepts into clear, accessible explanations and study materials.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Guide students through project documentation, prototyping, and assignment preparation, improving overall class performance.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BCom Honours in Information Systems — University of Fort Hare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In Progress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Key subjects: Web Development, Programming, Database Management, Emerging Technologies, Mobile Application Development, Enterprise Information Systems, Systems Development, Project Management.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BCom in Information Systems — University of Fort Hare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Graduated May 2026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SELECTED PROJECTS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FutureTrack — Web Educational System (SA Grade 10–12)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web platform offering past papers, study resources, career exploration, and a university eligibility checker.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Contributed information architecture, front-end views, and UX copy focused on student-friendly navigation.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Healthcare System — Mobile App (Xamarin + MSSQL)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mobile workflow to capture patient records, enable clinician access, and auto-email digital prescriptions and health tips.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feature prototypes, forms/UI, and basic data layer integration.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Cortex Hub Human Rights Hackathon — Infrastructural Web App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front-end screens and an issue submission form enabling rural schools to report infrastructure issues for faster resolution.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Telkom10x Hackathon (Eastern Cape) — Network Support Portal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Delivered a self-service troubleshooting concept featuring an AI assistant and community forum, focusing on front-end flows.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AI Fluency (online)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IBM Python for Data Science (online)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FNB App Academy — Full-Stack Developer (exposure)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KEYWORDS (ATS)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HTML5 · CSS3 · JavaScript · React · React Native · NativeWind · JSX · Responsive Design · Accessibility · Tailwind CSS · Bootstrap · Figma · UI/UX · Wireframing · Prototyping · Git · GitHub · REST · JSON · MSSQL · SQL · C# · .NET · Xamarin · Mobile App Development · Agile · Systems Development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English (Fluent)  ·  isiXhosa (Fluent)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REFERENCES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Available 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2026-06-30T14:23:49.238Z</dcterms:created>
  <dcterms:modified xsi:type="dcterms:W3CDTF">2026-06-30T14:23:49.254Z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