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6AF" w:rsidRPr="006A16AF" w:rsidRDefault="00905E34" w:rsidP="006A16AF">
      <w:pPr>
        <w:jc w:val="center"/>
        <w:rPr>
          <w:sz w:val="48"/>
        </w:rPr>
      </w:pPr>
      <w:r>
        <w:rPr>
          <w:sz w:val="48"/>
        </w:rPr>
        <w:t>“</w:t>
      </w:r>
      <w:r w:rsidRPr="00905E34">
        <w:rPr>
          <w:sz w:val="48"/>
        </w:rPr>
        <w:t>ERD</w:t>
      </w:r>
      <w:r>
        <w:rPr>
          <w:sz w:val="48"/>
        </w:rPr>
        <w:t>”</w:t>
      </w:r>
    </w:p>
    <w:p w:rsidR="006B41EE" w:rsidRPr="006A16AF" w:rsidRDefault="006A16AF" w:rsidP="006A16AF">
      <w:pPr>
        <w:jc w:val="center"/>
        <w:rPr>
          <w:sz w:val="48"/>
        </w:rPr>
      </w:pPr>
      <w:bookmarkStart w:id="0" w:name="_GoBack"/>
      <w:r>
        <w:rPr>
          <w:noProof/>
        </w:rPr>
        <w:drawing>
          <wp:inline distT="0" distB="0" distL="0" distR="0">
            <wp:extent cx="5029200" cy="7749540"/>
            <wp:effectExtent l="0" t="0" r="0" b="3810"/>
            <wp:docPr id="1" name="Afbeelding 1" descr="https://documents.lucidchart.com/documents/a6d1990c-d293-4a3e-a0de-4ca2d3b52f7b/pages/0_0?a=972&amp;x=428&amp;y=59&amp;w=704&amp;h=1351&amp;store=1&amp;accept=image%2F*&amp;auth=LCA%20d488c7f4213227f61cecf62a02d9b5ad6e4058a2-ts%3D155526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a6d1990c-d293-4a3e-a0de-4ca2d3b52f7b/pages/0_0?a=972&amp;x=428&amp;y=59&amp;w=704&amp;h=1351&amp;store=1&amp;accept=image%2F*&amp;auth=LCA%20d488c7f4213227f61cecf62a02d9b5ad6e4058a2-ts%3D15552613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41EE" w:rsidRPr="006A16A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500" w:rsidRDefault="00D80500" w:rsidP="00905E34">
      <w:pPr>
        <w:spacing w:after="0" w:line="240" w:lineRule="auto"/>
      </w:pPr>
      <w:r>
        <w:separator/>
      </w:r>
    </w:p>
  </w:endnote>
  <w:endnote w:type="continuationSeparator" w:id="0">
    <w:p w:rsidR="00D80500" w:rsidRDefault="00D80500" w:rsidP="0090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E34" w:rsidRDefault="00905E34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887A14" wp14:editId="3FC04315">
          <wp:simplePos x="0" y="0"/>
          <wp:positionH relativeFrom="column">
            <wp:posOffset>4526280</wp:posOffset>
          </wp:positionH>
          <wp:positionV relativeFrom="paragraph">
            <wp:posOffset>-106680</wp:posOffset>
          </wp:positionV>
          <wp:extent cx="2050415" cy="624840"/>
          <wp:effectExtent l="0" t="0" r="6985" b="3810"/>
          <wp:wrapSquare wrapText="bothSides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0415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500" w:rsidRDefault="00D80500" w:rsidP="00905E34">
      <w:pPr>
        <w:spacing w:after="0" w:line="240" w:lineRule="auto"/>
      </w:pPr>
      <w:r>
        <w:separator/>
      </w:r>
    </w:p>
  </w:footnote>
  <w:footnote w:type="continuationSeparator" w:id="0">
    <w:p w:rsidR="00D80500" w:rsidRDefault="00D80500" w:rsidP="00905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EE"/>
    <w:rsid w:val="00194B93"/>
    <w:rsid w:val="00403F7C"/>
    <w:rsid w:val="006A16AF"/>
    <w:rsid w:val="006B41EE"/>
    <w:rsid w:val="00905E34"/>
    <w:rsid w:val="00D8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2E2EC"/>
  <w15:chartTrackingRefBased/>
  <w15:docId w15:val="{61B19B3E-41B6-440A-BBEF-C6E5245D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B41E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B41EE"/>
    <w:rPr>
      <w:color w:val="808080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905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05E34"/>
  </w:style>
  <w:style w:type="paragraph" w:styleId="Voettekst">
    <w:name w:val="footer"/>
    <w:basedOn w:val="Standaard"/>
    <w:link w:val="VoettekstChar"/>
    <w:uiPriority w:val="99"/>
    <w:unhideWhenUsed/>
    <w:rsid w:val="00905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0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Mouaouia</dc:creator>
  <cp:keywords/>
  <dc:description/>
  <cp:lastModifiedBy>Mouaouia Bouhtala</cp:lastModifiedBy>
  <cp:revision>3</cp:revision>
  <dcterms:created xsi:type="dcterms:W3CDTF">2019-04-14T16:45:00Z</dcterms:created>
  <dcterms:modified xsi:type="dcterms:W3CDTF">2019-04-14T17:04:00Z</dcterms:modified>
</cp:coreProperties>
</file>