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3919"/>
        <w:gridCol w:w="5636"/>
      </w:tblGrid>
      <w:tr w:rsidR="00E25BFB" w:rsidTr="00075941">
        <w:trPr>
          <w:trHeight w:val="345"/>
        </w:trPr>
        <w:tc>
          <w:tcPr>
            <w:tcW w:w="3919" w:type="dxa"/>
          </w:tcPr>
          <w:p w:rsidR="00F20467" w:rsidRDefault="00F20467" w:rsidP="00F20467">
            <w:pPr>
              <w:jc w:val="center"/>
            </w:pPr>
            <w:r>
              <w:t>COMPONENT</w:t>
            </w:r>
          </w:p>
        </w:tc>
        <w:tc>
          <w:tcPr>
            <w:tcW w:w="5636" w:type="dxa"/>
          </w:tcPr>
          <w:p w:rsidR="00F20467" w:rsidRDefault="00F20467" w:rsidP="00F20467">
            <w:pPr>
              <w:jc w:val="center"/>
            </w:pPr>
            <w:r>
              <w:t>VALUE(S)</w:t>
            </w:r>
          </w:p>
        </w:tc>
      </w:tr>
      <w:tr w:rsidR="00E25BFB" w:rsidTr="00075941">
        <w:trPr>
          <w:trHeight w:val="326"/>
        </w:trPr>
        <w:tc>
          <w:tcPr>
            <w:tcW w:w="3919" w:type="dxa"/>
          </w:tcPr>
          <w:p w:rsidR="00F20467" w:rsidRDefault="00F20467">
            <w:proofErr w:type="spellStart"/>
            <w:r>
              <w:t>inputFile</w:t>
            </w:r>
            <w:proofErr w:type="spellEnd"/>
          </w:p>
        </w:tc>
        <w:tc>
          <w:tcPr>
            <w:tcW w:w="5636" w:type="dxa"/>
          </w:tcPr>
          <w:p w:rsidR="00F20467" w:rsidRDefault="00F20467">
            <w:r w:rsidRPr="00F20467">
              <w:rPr>
                <w:strike/>
              </w:rPr>
              <w:t>SalesManID.txt</w:t>
            </w:r>
            <w:r>
              <w:t xml:space="preserve"> SalesData.txt</w:t>
            </w:r>
          </w:p>
        </w:tc>
      </w:tr>
      <w:tr w:rsidR="00E25BFB" w:rsidTr="00075941">
        <w:trPr>
          <w:trHeight w:val="1362"/>
        </w:trPr>
        <w:tc>
          <w:tcPr>
            <w:tcW w:w="3919" w:type="dxa"/>
          </w:tcPr>
          <w:p w:rsidR="00F20467" w:rsidRDefault="00F20467">
            <w:r>
              <w:t>index</w:t>
            </w:r>
          </w:p>
        </w:tc>
        <w:tc>
          <w:tcPr>
            <w:tcW w:w="5636" w:type="dxa"/>
          </w:tcPr>
          <w:p w:rsidR="00F20467" w:rsidRPr="00E25BFB" w:rsidRDefault="00F20467">
            <w:pPr>
              <w:rPr>
                <w:strike/>
              </w:rPr>
            </w:pPr>
            <w:r w:rsidRPr="00E25BFB">
              <w:rPr>
                <w:strike/>
              </w:rPr>
              <w:t>0 1 2 3 4 5 6 0 1 0 1 2 0 1 2 3 0 1 2 3 4 0 1 2 3 4 5 0 1 0 1 2 0 1 2 0 1 2 3 0 1 2 3 4 0 1 2 3 4 5 0 1 2 3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0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0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6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1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2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3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4</w:t>
            </w:r>
            <w:r w:rsidR="00E25BFB" w:rsidRPr="00E25BFB">
              <w:rPr>
                <w:strike/>
              </w:rPr>
              <w:t xml:space="preserve"> </w:t>
            </w:r>
            <w:r w:rsidRPr="00E25BFB">
              <w:rPr>
                <w:strike/>
              </w:rPr>
              <w:t>5</w:t>
            </w:r>
            <w:r w:rsidR="00E25BFB" w:rsidRPr="00E25BFB">
              <w:t xml:space="preserve"> </w:t>
            </w:r>
            <w:r w:rsidRPr="00E25BFB">
              <w:t>6</w:t>
            </w:r>
          </w:p>
        </w:tc>
      </w:tr>
      <w:tr w:rsidR="00E25BFB" w:rsidTr="00075941">
        <w:trPr>
          <w:trHeight w:val="1036"/>
        </w:trPr>
        <w:tc>
          <w:tcPr>
            <w:tcW w:w="3919" w:type="dxa"/>
          </w:tcPr>
          <w:p w:rsidR="00F20467" w:rsidRDefault="002B3ED5">
            <w:r>
              <w:t>q</w:t>
            </w:r>
            <w:r w:rsidR="00E25BFB">
              <w:t>uarter</w:t>
            </w:r>
          </w:p>
        </w:tc>
        <w:tc>
          <w:tcPr>
            <w:tcW w:w="5636" w:type="dxa"/>
          </w:tcPr>
          <w:p w:rsidR="00F20467" w:rsidRPr="00E25BFB" w:rsidRDefault="00E25BFB">
            <w:pPr>
              <w:rPr>
                <w:strike/>
              </w:rPr>
            </w:pPr>
            <w:r w:rsidRPr="00E25BFB">
              <w:rPr>
                <w:strike/>
              </w:rPr>
              <w:t>0 1 2 3 4 0 1 2 3 4 0 1 2 3 4 0 1 2 3 4 0 1 2 3 4 0 1 2 3 4 0 1 2 1 0 1 3 1 0 2 1 2 0 1 2 3 4 0 1 2 3 4 0 1 2 3 4 0 1 2 3 4 0 1 2 3 4 0 1 2 3 4 0 1 2 3 4 0 1 2 3 4 0 1 2 3 4 0 1 2 3 4 0 1 2 3 4 0 1 2 3 4 0 1 2 3 4 0 1 2 3 4 0 1 2 3 4 0 1 2 3</w:t>
            </w:r>
            <w:r w:rsidRPr="00E25BFB">
              <w:t xml:space="preserve"> 4</w:t>
            </w:r>
          </w:p>
        </w:tc>
      </w:tr>
      <w:tr w:rsidR="00E25BFB" w:rsidTr="00075941">
        <w:trPr>
          <w:trHeight w:val="671"/>
        </w:trPr>
        <w:tc>
          <w:tcPr>
            <w:tcW w:w="3919" w:type="dxa"/>
          </w:tcPr>
          <w:p w:rsidR="00F20467" w:rsidRDefault="001C416F">
            <w:proofErr w:type="spellStart"/>
            <w:r>
              <w:t>sID</w:t>
            </w:r>
            <w:proofErr w:type="spellEnd"/>
          </w:p>
        </w:tc>
        <w:tc>
          <w:tcPr>
            <w:tcW w:w="5636" w:type="dxa"/>
          </w:tcPr>
          <w:p w:rsidR="00F20467" w:rsidRDefault="001C416F">
            <w:r w:rsidRPr="001C416F">
              <w:rPr>
                <w:strike/>
              </w:rPr>
              <w:t>12345 32214 24322 57373 35464 54654 12345 32214 24322 57373 35464 54654 12345 35464 54654 12345 32214 24322 57373</w:t>
            </w:r>
            <w:r>
              <w:t xml:space="preserve"> 35464</w:t>
            </w:r>
          </w:p>
        </w:tc>
      </w:tr>
      <w:tr w:rsidR="00E25BFB" w:rsidTr="00075941">
        <w:trPr>
          <w:trHeight w:val="345"/>
        </w:trPr>
        <w:tc>
          <w:tcPr>
            <w:tcW w:w="3919" w:type="dxa"/>
          </w:tcPr>
          <w:p w:rsidR="00F20467" w:rsidRDefault="002B3ED5">
            <w:r>
              <w:t>m</w:t>
            </w:r>
            <w:r w:rsidR="001C416F">
              <w:t>onth</w:t>
            </w:r>
          </w:p>
        </w:tc>
        <w:tc>
          <w:tcPr>
            <w:tcW w:w="5636" w:type="dxa"/>
          </w:tcPr>
          <w:p w:rsidR="00F20467" w:rsidRDefault="001C416F">
            <w:r w:rsidRPr="001C416F">
              <w:rPr>
                <w:strike/>
              </w:rPr>
              <w:t>1 3 2 5 9 2 4 2 6 10 11 12 5 3 8 6 4 8</w:t>
            </w:r>
            <w:r>
              <w:t xml:space="preserve"> 3</w:t>
            </w:r>
          </w:p>
        </w:tc>
      </w:tr>
      <w:tr w:rsidR="00E25BFB" w:rsidTr="00075941">
        <w:trPr>
          <w:trHeight w:val="671"/>
        </w:trPr>
        <w:tc>
          <w:tcPr>
            <w:tcW w:w="3919" w:type="dxa"/>
          </w:tcPr>
          <w:p w:rsidR="00F20467" w:rsidRDefault="00075941">
            <w:r>
              <w:t>a</w:t>
            </w:r>
            <w:r w:rsidR="001C416F">
              <w:t>mount</w:t>
            </w:r>
          </w:p>
        </w:tc>
        <w:tc>
          <w:tcPr>
            <w:tcW w:w="5636" w:type="dxa"/>
          </w:tcPr>
          <w:p w:rsidR="00F20467" w:rsidRDefault="001C416F">
            <w:r w:rsidRPr="001C416F">
              <w:rPr>
                <w:strike/>
              </w:rPr>
              <w:t>893 343 903 893 329 392 999 892 895 492 892 1223 3420 322 892 893 494 9023 223 783 8834</w:t>
            </w:r>
            <w:r>
              <w:t xml:space="preserve"> 2882 </w:t>
            </w:r>
          </w:p>
        </w:tc>
      </w:tr>
      <w:tr w:rsidR="00E25BFB" w:rsidTr="00075941">
        <w:trPr>
          <w:trHeight w:val="345"/>
        </w:trPr>
        <w:tc>
          <w:tcPr>
            <w:tcW w:w="3919" w:type="dxa"/>
          </w:tcPr>
          <w:p w:rsidR="00F20467" w:rsidRDefault="001C416F">
            <w:proofErr w:type="spellStart"/>
            <w:r>
              <w:t>listSize</w:t>
            </w:r>
            <w:proofErr w:type="spellEnd"/>
          </w:p>
        </w:tc>
        <w:tc>
          <w:tcPr>
            <w:tcW w:w="5636" w:type="dxa"/>
          </w:tcPr>
          <w:p w:rsidR="001C416F" w:rsidRDefault="001C416F">
            <w:r>
              <w:t>6</w:t>
            </w:r>
          </w:p>
        </w:tc>
      </w:tr>
      <w:tr w:rsidR="001C416F" w:rsidTr="00075941">
        <w:trPr>
          <w:trHeight w:val="326"/>
        </w:trPr>
        <w:tc>
          <w:tcPr>
            <w:tcW w:w="3919" w:type="dxa"/>
          </w:tcPr>
          <w:p w:rsidR="001C416F" w:rsidRDefault="00B13529">
            <w:proofErr w:type="spellStart"/>
            <w:r>
              <w:t>maxIndex</w:t>
            </w:r>
            <w:proofErr w:type="spellEnd"/>
          </w:p>
        </w:tc>
        <w:tc>
          <w:tcPr>
            <w:tcW w:w="5636" w:type="dxa"/>
          </w:tcPr>
          <w:p w:rsidR="001C416F" w:rsidRDefault="00B13529">
            <w:r w:rsidRPr="00B13529">
              <w:rPr>
                <w:strike/>
              </w:rPr>
              <w:t>0 1 3 0</w:t>
            </w:r>
            <w:r>
              <w:t xml:space="preserve"> 2</w:t>
            </w:r>
          </w:p>
        </w:tc>
      </w:tr>
      <w:tr w:rsidR="001C416F" w:rsidTr="00075941">
        <w:trPr>
          <w:trHeight w:val="345"/>
        </w:trPr>
        <w:tc>
          <w:tcPr>
            <w:tcW w:w="3919" w:type="dxa"/>
          </w:tcPr>
          <w:p w:rsidR="001C416F" w:rsidRDefault="00B13529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0].ID</w:t>
            </w:r>
          </w:p>
        </w:tc>
        <w:tc>
          <w:tcPr>
            <w:tcW w:w="5636" w:type="dxa"/>
          </w:tcPr>
          <w:p w:rsidR="001C416F" w:rsidRDefault="00B13529">
            <w:r>
              <w:t>12345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1].ID</w:t>
            </w:r>
          </w:p>
        </w:tc>
        <w:tc>
          <w:tcPr>
            <w:tcW w:w="5636" w:type="dxa"/>
          </w:tcPr>
          <w:p w:rsidR="00B13529" w:rsidRDefault="00B13529" w:rsidP="006E7A0A">
            <w:r>
              <w:t>32214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2].ID</w:t>
            </w:r>
          </w:p>
        </w:tc>
        <w:tc>
          <w:tcPr>
            <w:tcW w:w="5636" w:type="dxa"/>
          </w:tcPr>
          <w:p w:rsidR="00B13529" w:rsidRDefault="00B13529" w:rsidP="006E7A0A">
            <w:r>
              <w:t>24322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3].ID</w:t>
            </w:r>
          </w:p>
        </w:tc>
        <w:tc>
          <w:tcPr>
            <w:tcW w:w="5636" w:type="dxa"/>
          </w:tcPr>
          <w:p w:rsidR="00B13529" w:rsidRDefault="00B13529" w:rsidP="006E7A0A">
            <w:r>
              <w:t>57373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4].ID</w:t>
            </w:r>
          </w:p>
        </w:tc>
        <w:tc>
          <w:tcPr>
            <w:tcW w:w="5636" w:type="dxa"/>
          </w:tcPr>
          <w:p w:rsidR="00B13529" w:rsidRDefault="00B13529" w:rsidP="006E7A0A">
            <w:r>
              <w:t>35464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5].ID</w:t>
            </w:r>
          </w:p>
        </w:tc>
        <w:tc>
          <w:tcPr>
            <w:tcW w:w="5636" w:type="dxa"/>
          </w:tcPr>
          <w:p w:rsidR="00B13529" w:rsidRDefault="00B13529" w:rsidP="006E7A0A">
            <w:r>
              <w:t>54654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[0]</w:t>
            </w:r>
          </w:p>
        </w:tc>
        <w:tc>
          <w:tcPr>
            <w:tcW w:w="5636" w:type="dxa"/>
          </w:tcPr>
          <w:p w:rsidR="00B13529" w:rsidRDefault="00B13529" w:rsidP="006E7A0A">
            <w:r w:rsidRPr="006E7A0A">
              <w:rPr>
                <w:strike/>
              </w:rPr>
              <w:t>0.0 893.0</w:t>
            </w:r>
            <w:r>
              <w:t xml:space="preserve"> 1892.0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[1]</w:t>
            </w:r>
          </w:p>
        </w:tc>
        <w:tc>
          <w:tcPr>
            <w:tcW w:w="5636" w:type="dxa"/>
          </w:tcPr>
          <w:p w:rsidR="00B13529" w:rsidRDefault="006E7A0A" w:rsidP="006E7A0A">
            <w:r>
              <w:t>0.0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[2]</w:t>
            </w:r>
          </w:p>
        </w:tc>
        <w:tc>
          <w:tcPr>
            <w:tcW w:w="5636" w:type="dxa"/>
          </w:tcPr>
          <w:p w:rsidR="00B13529" w:rsidRDefault="006E7A0A" w:rsidP="006E7A0A">
            <w:r w:rsidRPr="006E7A0A">
              <w:rPr>
                <w:strike/>
              </w:rPr>
              <w:t>0.0</w:t>
            </w:r>
            <w:r>
              <w:t xml:space="preserve"> 494.0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[3]</w:t>
            </w:r>
          </w:p>
        </w:tc>
        <w:tc>
          <w:tcPr>
            <w:tcW w:w="5636" w:type="dxa"/>
          </w:tcPr>
          <w:p w:rsidR="00B13529" w:rsidRDefault="006E7A0A" w:rsidP="006E7A0A">
            <w:r w:rsidRPr="006E7A0A">
              <w:rPr>
                <w:strike/>
              </w:rPr>
              <w:t>0.0</w:t>
            </w:r>
            <w:r>
              <w:t xml:space="preserve"> 322.0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[1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[0]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343.0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[1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[1]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892.0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[1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[2]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9023.0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[1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[3]</w:t>
            </w:r>
          </w:p>
        </w:tc>
        <w:tc>
          <w:tcPr>
            <w:tcW w:w="5636" w:type="dxa"/>
          </w:tcPr>
          <w:p w:rsidR="00B13529" w:rsidRDefault="006E7A0A" w:rsidP="00B13529">
            <w:r>
              <w:t xml:space="preserve">0.0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[2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[0]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0.0 903.0</w:t>
            </w:r>
            <w:r>
              <w:t xml:space="preserve"> 1395.0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[2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[1]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0.0 895.0 1118.0</w:t>
            </w:r>
            <w:r>
              <w:t xml:space="preserve"> 1901.0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[2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[2]</w:t>
            </w:r>
          </w:p>
        </w:tc>
        <w:tc>
          <w:tcPr>
            <w:tcW w:w="5636" w:type="dxa"/>
          </w:tcPr>
          <w:p w:rsidR="00B13529" w:rsidRDefault="006E7A0A" w:rsidP="00B13529">
            <w:r>
              <w:t>0.0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[2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[3]</w:t>
            </w:r>
          </w:p>
        </w:tc>
        <w:tc>
          <w:tcPr>
            <w:tcW w:w="5636" w:type="dxa"/>
          </w:tcPr>
          <w:p w:rsidR="00B13529" w:rsidRDefault="006E7A0A" w:rsidP="00B13529">
            <w:r>
              <w:t>0.0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[3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[0]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893.0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[3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[1]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892.0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[3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[2]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8834.0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[3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[3]</w:t>
            </w:r>
          </w:p>
        </w:tc>
        <w:tc>
          <w:tcPr>
            <w:tcW w:w="5636" w:type="dxa"/>
          </w:tcPr>
          <w:p w:rsidR="00B13529" w:rsidRDefault="006E7A0A" w:rsidP="00B13529">
            <w:r>
              <w:t>0.0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[4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[0]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2882.0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lastRenderedPageBreak/>
              <w:t>salesPersonList</w:t>
            </w:r>
            <w:proofErr w:type="spellEnd"/>
            <w:r>
              <w:t>[4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[1]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0.0 329.0</w:t>
            </w:r>
            <w:r>
              <w:t xml:space="preserve"> 1221.0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[4</w:t>
            </w:r>
            <w:proofErr w:type="gramStart"/>
            <w:r>
              <w:t>].</w:t>
            </w:r>
            <w:proofErr w:type="spellStart"/>
            <w:r>
              <w:t>sal</w:t>
            </w:r>
            <w:r w:rsidR="002B3ED5">
              <w:t>e</w:t>
            </w:r>
            <w:r>
              <w:t>ByQuarter</w:t>
            </w:r>
            <w:proofErr w:type="spellEnd"/>
            <w:proofErr w:type="gramEnd"/>
            <w:r>
              <w:t>[2]</w:t>
            </w:r>
          </w:p>
        </w:tc>
        <w:tc>
          <w:tcPr>
            <w:tcW w:w="5636" w:type="dxa"/>
          </w:tcPr>
          <w:p w:rsidR="00B13529" w:rsidRDefault="006E7A0A" w:rsidP="00B13529">
            <w:r>
              <w:t>0.0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[4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[3]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1223.0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[5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[0]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893.0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[5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[1]</w:t>
            </w:r>
          </w:p>
        </w:tc>
        <w:tc>
          <w:tcPr>
            <w:tcW w:w="5636" w:type="dxa"/>
          </w:tcPr>
          <w:p w:rsidR="00B13529" w:rsidRDefault="006E7A0A" w:rsidP="00B13529">
            <w:r>
              <w:t xml:space="preserve">0.0 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[5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[2]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392.0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B13529">
            <w:proofErr w:type="spellStart"/>
            <w:r>
              <w:t>salesPersonList</w:t>
            </w:r>
            <w:proofErr w:type="spellEnd"/>
            <w:r>
              <w:t>[5</w:t>
            </w:r>
            <w:proofErr w:type="gramStart"/>
            <w:r>
              <w:t>].</w:t>
            </w:r>
            <w:proofErr w:type="spellStart"/>
            <w:r>
              <w:t>saleByQuarter</w:t>
            </w:r>
            <w:proofErr w:type="spellEnd"/>
            <w:proofErr w:type="gramEnd"/>
            <w:r>
              <w:t>[3]</w:t>
            </w:r>
          </w:p>
        </w:tc>
        <w:tc>
          <w:tcPr>
            <w:tcW w:w="5636" w:type="dxa"/>
          </w:tcPr>
          <w:p w:rsidR="00B13529" w:rsidRDefault="006E7A0A" w:rsidP="00B13529">
            <w:r w:rsidRPr="006E7A0A">
              <w:rPr>
                <w:strike/>
              </w:rPr>
              <w:t>0.0</w:t>
            </w:r>
            <w:r>
              <w:t xml:space="preserve"> 3420.0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0]</w:t>
            </w:r>
            <w:r w:rsidR="00147652">
              <w:t>.</w:t>
            </w:r>
            <w:proofErr w:type="spellStart"/>
            <w:r w:rsidR="00147652">
              <w:t>totalSale</w:t>
            </w:r>
            <w:proofErr w:type="spellEnd"/>
          </w:p>
        </w:tc>
        <w:tc>
          <w:tcPr>
            <w:tcW w:w="5636" w:type="dxa"/>
          </w:tcPr>
          <w:p w:rsidR="00B13529" w:rsidRDefault="00147652" w:rsidP="006E7A0A">
            <w:r w:rsidRPr="00147652">
              <w:rPr>
                <w:strike/>
              </w:rPr>
              <w:t>0.0 1892.0 2386.0</w:t>
            </w:r>
            <w:r>
              <w:t xml:space="preserve"> 2708.0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 w:rsidR="00147652">
              <w:t>1</w:t>
            </w:r>
            <w:r>
              <w:t>]</w:t>
            </w:r>
            <w:r w:rsidR="00147652">
              <w:t>.</w:t>
            </w:r>
            <w:proofErr w:type="spellStart"/>
            <w:r w:rsidR="00147652">
              <w:t>totalSale</w:t>
            </w:r>
            <w:proofErr w:type="spellEnd"/>
          </w:p>
        </w:tc>
        <w:tc>
          <w:tcPr>
            <w:tcW w:w="5636" w:type="dxa"/>
          </w:tcPr>
          <w:p w:rsidR="00B13529" w:rsidRDefault="00147652" w:rsidP="006E7A0A">
            <w:r w:rsidRPr="00147652">
              <w:rPr>
                <w:strike/>
              </w:rPr>
              <w:t xml:space="preserve">0.0 </w:t>
            </w:r>
            <w:r>
              <w:rPr>
                <w:strike/>
              </w:rPr>
              <w:t>3</w:t>
            </w:r>
            <w:r w:rsidRPr="00147652">
              <w:rPr>
                <w:strike/>
              </w:rPr>
              <w:t>43.0 1235.0</w:t>
            </w:r>
            <w:r>
              <w:t xml:space="preserve"> 10258.0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 w:rsidR="00147652">
              <w:t>2</w:t>
            </w:r>
            <w:r>
              <w:t>]</w:t>
            </w:r>
            <w:r w:rsidR="00147652">
              <w:t>.</w:t>
            </w:r>
            <w:proofErr w:type="spellStart"/>
            <w:r w:rsidR="00147652">
              <w:t>totalSale</w:t>
            </w:r>
            <w:proofErr w:type="spellEnd"/>
          </w:p>
        </w:tc>
        <w:tc>
          <w:tcPr>
            <w:tcW w:w="5636" w:type="dxa"/>
          </w:tcPr>
          <w:p w:rsidR="00B13529" w:rsidRDefault="00147652" w:rsidP="006E7A0A">
            <w:r w:rsidRPr="00147652">
              <w:rPr>
                <w:strike/>
              </w:rPr>
              <w:t>0.0 1395.0</w:t>
            </w:r>
            <w:r>
              <w:t xml:space="preserve"> 3296.0 </w:t>
            </w:r>
          </w:p>
        </w:tc>
      </w:tr>
      <w:tr w:rsidR="00147652" w:rsidTr="00075941">
        <w:trPr>
          <w:trHeight w:val="345"/>
        </w:trPr>
        <w:tc>
          <w:tcPr>
            <w:tcW w:w="3919" w:type="dxa"/>
          </w:tcPr>
          <w:p w:rsidR="00147652" w:rsidRDefault="00147652" w:rsidP="00147652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3</w:t>
            </w:r>
            <w:r>
              <w:t>].</w:t>
            </w:r>
            <w:proofErr w:type="spellStart"/>
            <w:r>
              <w:t>totalSale</w:t>
            </w:r>
            <w:proofErr w:type="spellEnd"/>
          </w:p>
        </w:tc>
        <w:tc>
          <w:tcPr>
            <w:tcW w:w="5636" w:type="dxa"/>
          </w:tcPr>
          <w:p w:rsidR="00147652" w:rsidRDefault="00147652" w:rsidP="00147652">
            <w:r w:rsidRPr="00147652">
              <w:rPr>
                <w:strike/>
              </w:rPr>
              <w:t>0.0 893.0 1785.0</w:t>
            </w:r>
            <w:r>
              <w:t xml:space="preserve"> 10619.0</w:t>
            </w:r>
          </w:p>
        </w:tc>
      </w:tr>
      <w:tr w:rsidR="00147652" w:rsidTr="00075941">
        <w:trPr>
          <w:trHeight w:val="345"/>
        </w:trPr>
        <w:tc>
          <w:tcPr>
            <w:tcW w:w="3919" w:type="dxa"/>
          </w:tcPr>
          <w:p w:rsidR="00147652" w:rsidRDefault="00147652" w:rsidP="00147652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4</w:t>
            </w:r>
            <w:r>
              <w:t>].</w:t>
            </w:r>
            <w:proofErr w:type="spellStart"/>
            <w:r>
              <w:t>totalSale</w:t>
            </w:r>
            <w:proofErr w:type="spellEnd"/>
          </w:p>
        </w:tc>
        <w:tc>
          <w:tcPr>
            <w:tcW w:w="5636" w:type="dxa"/>
          </w:tcPr>
          <w:p w:rsidR="00147652" w:rsidRDefault="00147652" w:rsidP="00147652">
            <w:r w:rsidRPr="00147652">
              <w:rPr>
                <w:strike/>
              </w:rPr>
              <w:t>0.0 2882.0 4103.0</w:t>
            </w:r>
            <w:r>
              <w:t xml:space="preserve"> 5326.0 </w:t>
            </w:r>
          </w:p>
        </w:tc>
      </w:tr>
      <w:tr w:rsidR="00147652" w:rsidTr="00075941">
        <w:trPr>
          <w:trHeight w:val="345"/>
        </w:trPr>
        <w:tc>
          <w:tcPr>
            <w:tcW w:w="3919" w:type="dxa"/>
          </w:tcPr>
          <w:p w:rsidR="00147652" w:rsidRDefault="00147652" w:rsidP="00147652">
            <w:proofErr w:type="spellStart"/>
            <w:proofErr w:type="gramStart"/>
            <w:r>
              <w:t>salesPersonList</w:t>
            </w:r>
            <w:proofErr w:type="spellEnd"/>
            <w:r>
              <w:t>[</w:t>
            </w:r>
            <w:proofErr w:type="gramEnd"/>
            <w:r>
              <w:t>5</w:t>
            </w:r>
            <w:r>
              <w:t>].</w:t>
            </w:r>
            <w:proofErr w:type="spellStart"/>
            <w:r>
              <w:t>totalSale</w:t>
            </w:r>
            <w:proofErr w:type="spellEnd"/>
          </w:p>
        </w:tc>
        <w:tc>
          <w:tcPr>
            <w:tcW w:w="5636" w:type="dxa"/>
          </w:tcPr>
          <w:p w:rsidR="00147652" w:rsidRDefault="00147652" w:rsidP="00147652">
            <w:r w:rsidRPr="00147652">
              <w:rPr>
                <w:strike/>
              </w:rPr>
              <w:t>0.0 893.0 1285.0</w:t>
            </w:r>
            <w:r>
              <w:t xml:space="preserve"> 4705.0</w:t>
            </w:r>
          </w:p>
        </w:tc>
      </w:tr>
      <w:tr w:rsidR="00B13529" w:rsidTr="00075941">
        <w:trPr>
          <w:trHeight w:val="345"/>
        </w:trPr>
        <w:tc>
          <w:tcPr>
            <w:tcW w:w="3919" w:type="dxa"/>
          </w:tcPr>
          <w:p w:rsidR="00B13529" w:rsidRDefault="00B13529" w:rsidP="006E7A0A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</w:t>
            </w:r>
            <w:r w:rsidR="00147652">
              <w:t>.</w:t>
            </w:r>
            <w:proofErr w:type="spellStart"/>
            <w:r w:rsidR="00147652">
              <w:t>total</w:t>
            </w:r>
            <w:r w:rsidR="00470575">
              <w:t>Sale</w:t>
            </w:r>
            <w:r w:rsidR="00147652">
              <w:t>ByQuarter</w:t>
            </w:r>
            <w:proofErr w:type="spellEnd"/>
            <w:proofErr w:type="gramEnd"/>
            <w:r w:rsidR="00075941">
              <w:t>[0]</w:t>
            </w:r>
          </w:p>
        </w:tc>
        <w:tc>
          <w:tcPr>
            <w:tcW w:w="5636" w:type="dxa"/>
          </w:tcPr>
          <w:p w:rsidR="00B13529" w:rsidRDefault="00075941" w:rsidP="006E7A0A">
            <w:r w:rsidRPr="00075941">
              <w:rPr>
                <w:strike/>
              </w:rPr>
              <w:t>0.0 1892.0 2235.0 3630.0 4523.0 7405.0</w:t>
            </w:r>
            <w:r>
              <w:t xml:space="preserve"> 8298.0</w:t>
            </w:r>
          </w:p>
        </w:tc>
      </w:tr>
      <w:tr w:rsidR="00075941" w:rsidTr="00075941">
        <w:trPr>
          <w:trHeight w:val="345"/>
        </w:trPr>
        <w:tc>
          <w:tcPr>
            <w:tcW w:w="3919" w:type="dxa"/>
          </w:tcPr>
          <w:p w:rsidR="00075941" w:rsidRDefault="00075941" w:rsidP="00075941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total</w:t>
            </w:r>
            <w:r w:rsidR="00470575">
              <w:t>Sale</w:t>
            </w:r>
            <w:r>
              <w:t>ByQuarter</w:t>
            </w:r>
            <w:proofErr w:type="spellEnd"/>
            <w:proofErr w:type="gramEnd"/>
            <w:r>
              <w:t>[</w:t>
            </w:r>
            <w:r>
              <w:t>1</w:t>
            </w:r>
            <w:r>
              <w:t>]</w:t>
            </w:r>
          </w:p>
        </w:tc>
        <w:tc>
          <w:tcPr>
            <w:tcW w:w="5636" w:type="dxa"/>
          </w:tcPr>
          <w:p w:rsidR="00075941" w:rsidRDefault="00075941" w:rsidP="00075941">
            <w:r w:rsidRPr="00075941">
              <w:rPr>
                <w:strike/>
              </w:rPr>
              <w:t>0.0 892.0 2793.0 3685.0</w:t>
            </w:r>
            <w:r>
              <w:t xml:space="preserve"> 4906.0</w:t>
            </w:r>
          </w:p>
        </w:tc>
      </w:tr>
      <w:tr w:rsidR="00075941" w:rsidTr="00075941">
        <w:trPr>
          <w:trHeight w:val="345"/>
        </w:trPr>
        <w:tc>
          <w:tcPr>
            <w:tcW w:w="3919" w:type="dxa"/>
          </w:tcPr>
          <w:p w:rsidR="00075941" w:rsidRDefault="00075941" w:rsidP="00075941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total</w:t>
            </w:r>
            <w:r w:rsidR="00470575">
              <w:t>Sale</w:t>
            </w:r>
            <w:r>
              <w:t>ByQuarter</w:t>
            </w:r>
            <w:proofErr w:type="spellEnd"/>
            <w:proofErr w:type="gramEnd"/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5636" w:type="dxa"/>
          </w:tcPr>
          <w:p w:rsidR="00075941" w:rsidRDefault="00075941" w:rsidP="00075941">
            <w:r w:rsidRPr="00075941">
              <w:rPr>
                <w:strike/>
              </w:rPr>
              <w:t>0.0 494.0 9517.0 18351.0</w:t>
            </w:r>
            <w:r>
              <w:t xml:space="preserve"> 18743.0</w:t>
            </w:r>
          </w:p>
        </w:tc>
      </w:tr>
      <w:tr w:rsidR="00075941" w:rsidTr="00075941">
        <w:trPr>
          <w:trHeight w:val="345"/>
        </w:trPr>
        <w:tc>
          <w:tcPr>
            <w:tcW w:w="3919" w:type="dxa"/>
          </w:tcPr>
          <w:p w:rsidR="00075941" w:rsidRDefault="00075941" w:rsidP="00075941">
            <w:proofErr w:type="spellStart"/>
            <w:r>
              <w:t>salesPersonList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total</w:t>
            </w:r>
            <w:r w:rsidR="00470575">
              <w:t>Sale</w:t>
            </w:r>
            <w:r>
              <w:t>ByQuarter</w:t>
            </w:r>
            <w:proofErr w:type="spellEnd"/>
            <w:proofErr w:type="gramEnd"/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5636" w:type="dxa"/>
          </w:tcPr>
          <w:p w:rsidR="00075941" w:rsidRDefault="00075941" w:rsidP="00075941">
            <w:r w:rsidRPr="00075941">
              <w:rPr>
                <w:strike/>
              </w:rPr>
              <w:t>0.0 322.0 1545.0</w:t>
            </w:r>
            <w:r w:rsidRPr="00075941">
              <w:t xml:space="preserve"> </w:t>
            </w:r>
            <w:r>
              <w:t xml:space="preserve">4965.0 </w:t>
            </w:r>
          </w:p>
        </w:tc>
      </w:tr>
    </w:tbl>
    <w:p w:rsidR="00DC32CF" w:rsidRDefault="00DC32CF">
      <w:bookmarkStart w:id="0" w:name="_GoBack"/>
      <w:bookmarkEnd w:id="0"/>
    </w:p>
    <w:sectPr w:rsidR="00DC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7"/>
    <w:rsid w:val="00034043"/>
    <w:rsid w:val="00075941"/>
    <w:rsid w:val="00147652"/>
    <w:rsid w:val="001C416F"/>
    <w:rsid w:val="002B3ED5"/>
    <w:rsid w:val="00470575"/>
    <w:rsid w:val="006E7A0A"/>
    <w:rsid w:val="00B13529"/>
    <w:rsid w:val="00DC32CF"/>
    <w:rsid w:val="00E25BFB"/>
    <w:rsid w:val="00F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5429"/>
  <w15:chartTrackingRefBased/>
  <w15:docId w15:val="{171E3ED2-91CB-4913-AC33-47569ABD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2019-12-13T17:46:00Z</dcterms:created>
  <dcterms:modified xsi:type="dcterms:W3CDTF">2019-12-13T19:24:00Z</dcterms:modified>
</cp:coreProperties>
</file>