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9A82" w14:textId="77777777" w:rsidR="00A645F8" w:rsidRDefault="00A645F8" w:rsidP="00B05D5B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4F7DC12A" wp14:editId="26684027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4A5D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7F4EA33B" w14:textId="77777777"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06D8F949" w14:textId="77777777"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4CE019E5" w14:textId="77777777"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4C4E3EC2" w14:textId="77777777"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70CA66C6" w14:textId="77777777"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14:paraId="1FD5B304" w14:textId="77777777"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14:paraId="3778AB01" w14:textId="77777777" w:rsidTr="006B0F6E">
        <w:trPr>
          <w:trHeight w:val="340"/>
        </w:trPr>
        <w:tc>
          <w:tcPr>
            <w:tcW w:w="1275" w:type="dxa"/>
          </w:tcPr>
          <w:p w14:paraId="6441684F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14:paraId="3C4B7FF5" w14:textId="45708F9C" w:rsidR="00A645F8" w:rsidRDefault="00826D84" w:rsidP="007A78F5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  <w:r>
              <w:t xml:space="preserve">&amp;3 </w:t>
            </w:r>
            <w:r w:rsidR="00650030">
              <w:t>可靠数据传输协议</w:t>
            </w:r>
            <w:r w:rsidR="00650030">
              <w:t>-</w:t>
            </w:r>
            <w:r w:rsidR="00650030">
              <w:t>停等</w:t>
            </w:r>
            <w:r w:rsidR="00650030">
              <w:rPr>
                <w:rFonts w:hint="eastAsia"/>
              </w:rPr>
              <w:t>&amp;</w:t>
            </w:r>
            <w:r w:rsidR="00650030">
              <w:t xml:space="preserve"> </w:t>
            </w:r>
            <w:proofErr w:type="spellStart"/>
            <w:r w:rsidR="00650030">
              <w:t>GBN</w:t>
            </w:r>
            <w:proofErr w:type="spellEnd"/>
            <w:r w:rsidR="00650030">
              <w:t>协议的设计与实现</w:t>
            </w:r>
          </w:p>
        </w:tc>
      </w:tr>
      <w:tr w:rsidR="00DC1B9C" w14:paraId="11DA3D04" w14:textId="77777777" w:rsidTr="006B0F6E">
        <w:trPr>
          <w:trHeight w:val="340"/>
        </w:trPr>
        <w:tc>
          <w:tcPr>
            <w:tcW w:w="1275" w:type="dxa"/>
          </w:tcPr>
          <w:p w14:paraId="2B450667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14:paraId="12136A5F" w14:textId="4D00CB5E" w:rsidR="00A645F8" w:rsidRDefault="00650030" w:rsidP="007A78F5">
            <w:r>
              <w:rPr>
                <w:rFonts w:hint="eastAsia"/>
              </w:rPr>
              <w:t>何栩晟</w:t>
            </w:r>
          </w:p>
        </w:tc>
        <w:tc>
          <w:tcPr>
            <w:tcW w:w="1217" w:type="dxa"/>
          </w:tcPr>
          <w:p w14:paraId="0DE486E5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14:paraId="1317C481" w14:textId="7C614380" w:rsidR="00A645F8" w:rsidRDefault="00650030" w:rsidP="007A78F5">
            <w:r>
              <w:rPr>
                <w:rFonts w:hint="eastAsia"/>
              </w:rPr>
              <w:t>计算机</w:t>
            </w:r>
            <w:r w:rsidR="008D0E60">
              <w:rPr>
                <w:rFonts w:hint="eastAsia"/>
              </w:rPr>
              <w:t>科学与技术</w:t>
            </w:r>
          </w:p>
        </w:tc>
      </w:tr>
      <w:tr w:rsidR="00DC1B9C" w14:paraId="2AFCE37D" w14:textId="77777777" w:rsidTr="006B0F6E">
        <w:trPr>
          <w:trHeight w:val="340"/>
        </w:trPr>
        <w:tc>
          <w:tcPr>
            <w:tcW w:w="1275" w:type="dxa"/>
          </w:tcPr>
          <w:p w14:paraId="7C63861C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14:paraId="111CE134" w14:textId="4FD7E52F" w:rsidR="00A645F8" w:rsidRDefault="008D0E60" w:rsidP="007A78F5">
            <w:r>
              <w:rPr>
                <w:rFonts w:hint="eastAsia"/>
              </w:rPr>
              <w:t>2</w:t>
            </w:r>
            <w:r>
              <w:t>103101</w:t>
            </w:r>
          </w:p>
        </w:tc>
        <w:tc>
          <w:tcPr>
            <w:tcW w:w="1217" w:type="dxa"/>
          </w:tcPr>
          <w:p w14:paraId="1BF83347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14:paraId="1BD3E4CA" w14:textId="120B7A2B" w:rsidR="00A645F8" w:rsidRDefault="008D0E60" w:rsidP="007A78F5">
            <w:r>
              <w:rPr>
                <w:rFonts w:hint="eastAsia"/>
              </w:rPr>
              <w:t>2</w:t>
            </w:r>
            <w:r>
              <w:t>021113634</w:t>
            </w:r>
          </w:p>
        </w:tc>
      </w:tr>
      <w:tr w:rsidR="006D293C" w14:paraId="5207DA2A" w14:textId="77777777" w:rsidTr="006B0F6E">
        <w:trPr>
          <w:trHeight w:val="340"/>
        </w:trPr>
        <w:tc>
          <w:tcPr>
            <w:tcW w:w="1275" w:type="dxa"/>
          </w:tcPr>
          <w:p w14:paraId="42AFFE8A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14:paraId="74C4BC96" w14:textId="5D5A6E41" w:rsidR="0062448C" w:rsidRDefault="008D0E60" w:rsidP="0062448C">
            <w:proofErr w:type="gramStart"/>
            <w:r>
              <w:rPr>
                <w:rFonts w:hint="eastAsia"/>
              </w:rPr>
              <w:t>刘亚维</w:t>
            </w:r>
            <w:proofErr w:type="gramEnd"/>
          </w:p>
        </w:tc>
        <w:tc>
          <w:tcPr>
            <w:tcW w:w="1217" w:type="dxa"/>
          </w:tcPr>
          <w:p w14:paraId="3A83B922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14:paraId="6A6223E4" w14:textId="71449B03" w:rsidR="0062448C" w:rsidRDefault="008D0E60" w:rsidP="0062448C">
            <w:proofErr w:type="gramStart"/>
            <w:r>
              <w:rPr>
                <w:rFonts w:hint="eastAsia"/>
              </w:rPr>
              <w:t>刘亚维</w:t>
            </w:r>
            <w:proofErr w:type="gramEnd"/>
          </w:p>
        </w:tc>
      </w:tr>
      <w:tr w:rsidR="006D293C" w14:paraId="1024A563" w14:textId="77777777" w:rsidTr="006B0F6E">
        <w:trPr>
          <w:trHeight w:val="340"/>
        </w:trPr>
        <w:tc>
          <w:tcPr>
            <w:tcW w:w="1275" w:type="dxa"/>
          </w:tcPr>
          <w:p w14:paraId="12494C29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14:paraId="20FB7EA3" w14:textId="705006D1" w:rsidR="0062448C" w:rsidRDefault="009E5B15" w:rsidP="0062448C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1217" w:type="dxa"/>
          </w:tcPr>
          <w:p w14:paraId="6B360077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14:paraId="11BCB97D" w14:textId="6A79D14A" w:rsidR="0062448C" w:rsidRDefault="003861B1" w:rsidP="0062448C">
            <w:r>
              <w:rPr>
                <w:rFonts w:hint="eastAsia"/>
              </w:rPr>
              <w:t>2</w:t>
            </w:r>
            <w:r>
              <w:t>023.10.23</w:t>
            </w:r>
          </w:p>
        </w:tc>
      </w:tr>
      <w:tr w:rsidR="00DC1B9C" w14:paraId="1E7E1C07" w14:textId="77777777" w:rsidTr="006B0F6E">
        <w:trPr>
          <w:trHeight w:val="340"/>
        </w:trPr>
        <w:tc>
          <w:tcPr>
            <w:tcW w:w="1275" w:type="dxa"/>
            <w:vMerge w:val="restart"/>
          </w:tcPr>
          <w:p w14:paraId="68E98A8C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14:paraId="627516EA" w14:textId="77777777"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14:paraId="40FD0B17" w14:textId="77777777" w:rsidR="0062448C" w:rsidRDefault="0062448C" w:rsidP="0062448C"/>
        </w:tc>
        <w:tc>
          <w:tcPr>
            <w:tcW w:w="1217" w:type="dxa"/>
            <w:vMerge w:val="restart"/>
          </w:tcPr>
          <w:p w14:paraId="469F4367" w14:textId="77777777" w:rsidR="0062448C" w:rsidRDefault="0062448C" w:rsidP="0062448C">
            <w:r>
              <w:rPr>
                <w:rFonts w:hint="eastAsia"/>
              </w:rPr>
              <w:t>实验报告</w:t>
            </w:r>
          </w:p>
          <w:p w14:paraId="66E99C49" w14:textId="77777777"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14:paraId="2B1D7C81" w14:textId="77777777" w:rsidR="0062448C" w:rsidRDefault="0062448C" w:rsidP="0062448C"/>
        </w:tc>
        <w:tc>
          <w:tcPr>
            <w:tcW w:w="1134" w:type="dxa"/>
            <w:vMerge w:val="restart"/>
          </w:tcPr>
          <w:p w14:paraId="253E2E7E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14:paraId="5D8A5224" w14:textId="77777777" w:rsidR="0062448C" w:rsidRDefault="0062448C" w:rsidP="0062448C"/>
        </w:tc>
      </w:tr>
      <w:tr w:rsidR="00DC1B9C" w14:paraId="3459D86D" w14:textId="77777777" w:rsidTr="006B0F6E">
        <w:trPr>
          <w:trHeight w:val="340"/>
        </w:trPr>
        <w:tc>
          <w:tcPr>
            <w:tcW w:w="1275" w:type="dxa"/>
            <w:vMerge/>
          </w:tcPr>
          <w:p w14:paraId="6705F010" w14:textId="77777777"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9D78681" w14:textId="77777777"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14:paraId="0C4FE3E6" w14:textId="77777777" w:rsidR="0062448C" w:rsidRDefault="0062448C" w:rsidP="0062448C"/>
        </w:tc>
        <w:tc>
          <w:tcPr>
            <w:tcW w:w="1217" w:type="dxa"/>
            <w:vMerge/>
          </w:tcPr>
          <w:p w14:paraId="6FE6AAA5" w14:textId="77777777"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14:paraId="7F2D6FB4" w14:textId="77777777" w:rsidR="0062448C" w:rsidRDefault="0062448C" w:rsidP="0062448C"/>
        </w:tc>
        <w:tc>
          <w:tcPr>
            <w:tcW w:w="1134" w:type="dxa"/>
            <w:vMerge/>
          </w:tcPr>
          <w:p w14:paraId="0D233EA9" w14:textId="77777777" w:rsidR="0062448C" w:rsidRDefault="0062448C" w:rsidP="0062448C"/>
        </w:tc>
        <w:tc>
          <w:tcPr>
            <w:tcW w:w="709" w:type="dxa"/>
            <w:vMerge/>
          </w:tcPr>
          <w:p w14:paraId="1C278D06" w14:textId="77777777" w:rsidR="0062448C" w:rsidRDefault="0062448C" w:rsidP="0062448C"/>
        </w:tc>
      </w:tr>
      <w:tr w:rsidR="0062448C" w14:paraId="5F66D45C" w14:textId="77777777" w:rsidTr="006B0F6E">
        <w:trPr>
          <w:trHeight w:val="340"/>
        </w:trPr>
        <w:tc>
          <w:tcPr>
            <w:tcW w:w="7654" w:type="dxa"/>
            <w:gridSpan w:val="7"/>
          </w:tcPr>
          <w:p w14:paraId="75D09EBE" w14:textId="77777777"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14:paraId="68D16902" w14:textId="77777777" w:rsidTr="006B0F6E">
        <w:trPr>
          <w:trHeight w:val="1988"/>
        </w:trPr>
        <w:tc>
          <w:tcPr>
            <w:tcW w:w="7654" w:type="dxa"/>
            <w:gridSpan w:val="7"/>
          </w:tcPr>
          <w:p w14:paraId="06EDB8A6" w14:textId="77777777" w:rsidR="0062448C" w:rsidRDefault="0062448C" w:rsidP="0062448C"/>
        </w:tc>
      </w:tr>
    </w:tbl>
    <w:p w14:paraId="44B64E1D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20DF86F4" w14:textId="50713329"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3A48FF01" w14:textId="5704E942" w:rsidR="00890C1A" w:rsidRPr="00B05D5B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1D6BA454" w14:textId="690453B3" w:rsidR="00890C1A" w:rsidRPr="00890C1A" w:rsidRDefault="00B05D5B" w:rsidP="00890C1A">
      <w:pPr>
        <w:jc w:val="center"/>
        <w:rPr>
          <w:rFonts w:ascii="黑体" w:eastAsia="黑体"/>
          <w:b/>
          <w:sz w:val="28"/>
          <w:szCs w:val="28"/>
        </w:rPr>
      </w:pPr>
      <w:r w:rsidRPr="00B05D5B">
        <w:rPr>
          <w:rFonts w:ascii="黑体" w:eastAsia="黑体"/>
          <w:b/>
          <w:noProof/>
          <w:sz w:val="28"/>
          <w:szCs w:val="28"/>
        </w:rPr>
        <w:drawing>
          <wp:inline distT="0" distB="0" distL="0" distR="0" wp14:anchorId="44CC130A" wp14:editId="55EBDB73">
            <wp:extent cx="2451389" cy="423262"/>
            <wp:effectExtent l="0" t="0" r="6350" b="0"/>
            <wp:docPr id="1117557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57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5226" cy="434284"/>
                    </a:xfrm>
                    <a:prstGeom prst="rect">
                      <a:avLst/>
                    </a:prstGeom>
                    <a:effectLst>
                      <a:innerShdw blurRad="114300">
                        <a:schemeClr val="tx1"/>
                      </a:innerShdw>
                    </a:effectLst>
                  </pic:spPr>
                </pic:pic>
              </a:graphicData>
            </a:graphic>
          </wp:inline>
        </w:drawing>
      </w:r>
    </w:p>
    <w:p w14:paraId="458BF19F" w14:textId="77777777" w:rsidR="00890C1A" w:rsidRDefault="00890C1A" w:rsidP="00890C1A">
      <w:pPr>
        <w:jc w:val="center"/>
        <w:rPr>
          <w:rFonts w:ascii="黑体" w:eastAsia="黑体"/>
          <w:b/>
          <w:sz w:val="36"/>
          <w:szCs w:val="36"/>
        </w:rPr>
      </w:pPr>
    </w:p>
    <w:tbl>
      <w:tblPr>
        <w:tblW w:w="8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6"/>
      </w:tblGrid>
      <w:tr w:rsidR="003A16C0" w14:paraId="261CBEA9" w14:textId="77777777" w:rsidTr="003E3F3A">
        <w:trPr>
          <w:trHeight w:val="208"/>
        </w:trPr>
        <w:tc>
          <w:tcPr>
            <w:tcW w:w="82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C14910" w14:textId="77777777"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14:paraId="702B7AA3" w14:textId="77777777" w:rsidTr="003E3F3A">
        <w:trPr>
          <w:trHeight w:val="1011"/>
        </w:trPr>
        <w:tc>
          <w:tcPr>
            <w:tcW w:w="826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42DC57" w14:textId="77777777" w:rsidR="003A16C0" w:rsidRDefault="00F846F7" w:rsidP="006D293C">
            <w:r w:rsidRPr="006D293C">
              <w:rPr>
                <w:rFonts w:hint="eastAsia"/>
              </w:rPr>
              <w:t>本次实验的主要目的</w:t>
            </w:r>
            <w:r w:rsidR="003861B1">
              <w:rPr>
                <w:rFonts w:hint="eastAsia"/>
              </w:rPr>
              <w:t>：</w:t>
            </w:r>
          </w:p>
          <w:p w14:paraId="5CDB0712" w14:textId="15FCDB46" w:rsidR="003861B1" w:rsidRDefault="003861B1" w:rsidP="003861B1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t>理解可靠数据传输的基本原理；掌握停等协议的</w:t>
            </w:r>
            <w:r>
              <w:rPr>
                <w:rFonts w:ascii="微软雅黑" w:eastAsia="微软雅黑" w:hAnsi="微软雅黑" w:cs="微软雅黑" w:hint="eastAsia"/>
              </w:rPr>
              <w:t>⼯</w:t>
            </w:r>
            <w:r>
              <w:rPr>
                <w:rFonts w:ascii="宋体" w:hAnsi="宋体" w:cs="宋体" w:hint="eastAsia"/>
              </w:rPr>
              <w:t>作原理；掌握基</w:t>
            </w:r>
            <w:r>
              <w:t>于</w:t>
            </w:r>
            <w:r>
              <w:t xml:space="preserve"> UDP </w:t>
            </w:r>
            <w:r>
              <w:t>设计并实现</w:t>
            </w:r>
            <w:r>
              <w:rPr>
                <w:rFonts w:ascii="微软雅黑" w:eastAsia="微软雅黑" w:hAnsi="微软雅黑" w:cs="微软雅黑" w:hint="eastAsia"/>
              </w:rPr>
              <w:t>⼀</w:t>
            </w:r>
            <w:proofErr w:type="gramStart"/>
            <w:r>
              <w:rPr>
                <w:rFonts w:ascii="宋体" w:hAnsi="宋体" w:cs="宋体" w:hint="eastAsia"/>
              </w:rPr>
              <w:t>个</w:t>
            </w:r>
            <w:proofErr w:type="gramEnd"/>
            <w:r>
              <w:rPr>
                <w:rFonts w:ascii="宋体" w:hAnsi="宋体" w:cs="宋体" w:hint="eastAsia"/>
              </w:rPr>
              <w:t>停等协议的过程与技</w:t>
            </w:r>
            <w:r>
              <w:t>术</w:t>
            </w:r>
            <w:r>
              <w:rPr>
                <w:rFonts w:hint="eastAsia"/>
              </w:rPr>
              <w:t>。</w:t>
            </w:r>
          </w:p>
          <w:p w14:paraId="45B4A389" w14:textId="77777777" w:rsidR="003861B1" w:rsidRDefault="0087227F" w:rsidP="003861B1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t>理解滑动窗</w:t>
            </w:r>
            <w:r>
              <w:rPr>
                <w:rFonts w:ascii="微软雅黑" w:eastAsia="微软雅黑" w:hAnsi="微软雅黑" w:cs="微软雅黑" w:hint="eastAsia"/>
              </w:rPr>
              <w:t>⼝</w:t>
            </w:r>
            <w:r>
              <w:rPr>
                <w:rFonts w:ascii="宋体" w:hAnsi="宋体" w:cs="宋体" w:hint="eastAsia"/>
              </w:rPr>
              <w:t>协议的基本原理；掌握</w:t>
            </w:r>
            <w:r>
              <w:t xml:space="preserve"> </w:t>
            </w:r>
            <w:proofErr w:type="spellStart"/>
            <w:r>
              <w:t>GBN</w:t>
            </w:r>
            <w:proofErr w:type="spellEnd"/>
            <w:r>
              <w:t xml:space="preserve"> </w:t>
            </w:r>
            <w:r>
              <w:t>的</w:t>
            </w:r>
            <w:r>
              <w:rPr>
                <w:rFonts w:ascii="微软雅黑" w:eastAsia="微软雅黑" w:hAnsi="微软雅黑" w:cs="微软雅黑" w:hint="eastAsia"/>
              </w:rPr>
              <w:t>⼯</w:t>
            </w:r>
            <w:r>
              <w:rPr>
                <w:rFonts w:ascii="宋体" w:hAnsi="宋体" w:cs="宋体" w:hint="eastAsia"/>
              </w:rPr>
              <w:t>作原理；掌握基于</w:t>
            </w:r>
            <w:r>
              <w:t xml:space="preserve"> UDP </w:t>
            </w:r>
            <w:r>
              <w:t>设计并实现</w:t>
            </w:r>
            <w:r>
              <w:rPr>
                <w:rFonts w:ascii="微软雅黑" w:eastAsia="微软雅黑" w:hAnsi="微软雅黑" w:cs="微软雅黑" w:hint="eastAsia"/>
              </w:rPr>
              <w:t>⼀</w:t>
            </w:r>
            <w:proofErr w:type="gramStart"/>
            <w:r>
              <w:rPr>
                <w:rFonts w:ascii="宋体" w:hAnsi="宋体" w:cs="宋体" w:hint="eastAsia"/>
              </w:rPr>
              <w:t>个</w:t>
            </w:r>
            <w:proofErr w:type="gramEnd"/>
            <w:r>
              <w:t xml:space="preserve"> </w:t>
            </w:r>
            <w:proofErr w:type="spellStart"/>
            <w:r>
              <w:t>GBN</w:t>
            </w:r>
            <w:proofErr w:type="spellEnd"/>
            <w:r>
              <w:t xml:space="preserve"> </w:t>
            </w:r>
            <w:r>
              <w:t>协议的过程与技术</w:t>
            </w:r>
            <w:r>
              <w:rPr>
                <w:rFonts w:hint="eastAsia"/>
              </w:rPr>
              <w:t>。</w:t>
            </w:r>
          </w:p>
          <w:p w14:paraId="053227BF" w14:textId="3E979948" w:rsidR="0087227F" w:rsidRPr="006D293C" w:rsidRDefault="00882218" w:rsidP="003861B1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 xml:space="preserve"> </w:t>
            </w:r>
            <w:r>
              <w:t xml:space="preserve">SR </w:t>
            </w:r>
            <w:r>
              <w:rPr>
                <w:rFonts w:hint="eastAsia"/>
              </w:rPr>
              <w:t>协议的工作原理，设计并实现一个</w:t>
            </w:r>
            <w:r>
              <w:rPr>
                <w:rFonts w:hint="eastAsia"/>
              </w:rPr>
              <w:t xml:space="preserve"> </w:t>
            </w:r>
            <w:r>
              <w:t xml:space="preserve">SR </w:t>
            </w:r>
            <w:r>
              <w:rPr>
                <w:rFonts w:hint="eastAsia"/>
              </w:rPr>
              <w:t>协议</w:t>
            </w:r>
            <w:r w:rsidR="00762A09">
              <w:rPr>
                <w:rFonts w:hint="eastAsia"/>
              </w:rPr>
              <w:t>的过程与技术。</w:t>
            </w:r>
          </w:p>
        </w:tc>
      </w:tr>
      <w:tr w:rsidR="003A16C0" w14:paraId="36F5BF2C" w14:textId="77777777" w:rsidTr="003E3F3A">
        <w:trPr>
          <w:trHeight w:val="309"/>
        </w:trPr>
        <w:tc>
          <w:tcPr>
            <w:tcW w:w="82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0CBE84" w14:textId="77777777"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14:paraId="66DC3825" w14:textId="77777777" w:rsidTr="003E3F3A">
        <w:trPr>
          <w:trHeight w:val="1097"/>
        </w:trPr>
        <w:tc>
          <w:tcPr>
            <w:tcW w:w="82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1A50D" w14:textId="77777777" w:rsidR="00876608" w:rsidRDefault="00876608" w:rsidP="00876608">
            <w:pPr>
              <w:widowControl/>
              <w:jc w:val="left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 xml:space="preserve">1) </w:t>
            </w:r>
            <w:r>
              <w:rPr>
                <w:color w:val="000000"/>
                <w:kern w:val="0"/>
                <w:szCs w:val="21"/>
                <w:lang w:bidi="ar"/>
              </w:rPr>
              <w:t>基于</w:t>
            </w:r>
            <w:r>
              <w:rPr>
                <w:color w:val="000000"/>
                <w:kern w:val="0"/>
                <w:szCs w:val="21"/>
                <w:lang w:bidi="ar"/>
              </w:rPr>
              <w:t>UDP</w:t>
            </w:r>
            <w:r>
              <w:rPr>
                <w:color w:val="000000"/>
                <w:kern w:val="0"/>
                <w:szCs w:val="21"/>
                <w:lang w:bidi="ar"/>
              </w:rPr>
              <w:t>设计一个简单的停等协议，实现单向可靠数据传输（服务器到客户的数据传输）；</w:t>
            </w:r>
          </w:p>
          <w:p w14:paraId="4F159EFE" w14:textId="77777777" w:rsidR="00876608" w:rsidRDefault="00876608" w:rsidP="00876608">
            <w:pPr>
              <w:widowControl/>
              <w:jc w:val="left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 xml:space="preserve">2) </w:t>
            </w:r>
            <w:r>
              <w:rPr>
                <w:color w:val="000000"/>
                <w:kern w:val="0"/>
                <w:szCs w:val="21"/>
                <w:lang w:bidi="ar"/>
              </w:rPr>
              <w:t>模拟引入数据包的丢失，验证所设计协议的有效性；</w:t>
            </w:r>
            <w:r>
              <w:rPr>
                <w:color w:val="000000"/>
                <w:kern w:val="0"/>
                <w:szCs w:val="21"/>
                <w:lang w:bidi="ar"/>
              </w:rPr>
              <w:t xml:space="preserve"> </w:t>
            </w:r>
          </w:p>
          <w:p w14:paraId="0B814F41" w14:textId="065ABCA0" w:rsidR="00876608" w:rsidRDefault="00876608" w:rsidP="00876608">
            <w:pPr>
              <w:widowControl/>
              <w:jc w:val="left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 xml:space="preserve">3) </w:t>
            </w:r>
            <w:r>
              <w:rPr>
                <w:color w:val="000000"/>
                <w:kern w:val="0"/>
                <w:szCs w:val="21"/>
                <w:lang w:bidi="ar"/>
              </w:rPr>
              <w:t>改进所设计的停等协议，支持双向数据传输；</w:t>
            </w:r>
            <w:r>
              <w:rPr>
                <w:color w:val="000000"/>
                <w:kern w:val="0"/>
                <w:szCs w:val="21"/>
                <w:lang w:bidi="ar"/>
              </w:rPr>
              <w:t xml:space="preserve"> </w:t>
            </w:r>
          </w:p>
          <w:p w14:paraId="7ACA2BA7" w14:textId="6B640157" w:rsidR="00876608" w:rsidRDefault="00876608" w:rsidP="00876608">
            <w:pPr>
              <w:widowControl/>
              <w:jc w:val="left"/>
              <w:rPr>
                <w:rFonts w:hint="eastAsia"/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 xml:space="preserve">4) </w:t>
            </w:r>
            <w:r>
              <w:rPr>
                <w:color w:val="000000"/>
                <w:kern w:val="0"/>
                <w:szCs w:val="21"/>
                <w:lang w:bidi="ar"/>
              </w:rPr>
              <w:t>基于所设计的停等协议，实现一个</w:t>
            </w:r>
            <w:r>
              <w:rPr>
                <w:color w:val="000000"/>
                <w:kern w:val="0"/>
                <w:szCs w:val="21"/>
                <w:lang w:bidi="ar"/>
              </w:rPr>
              <w:t>C/S</w:t>
            </w:r>
            <w:r>
              <w:rPr>
                <w:color w:val="000000"/>
                <w:kern w:val="0"/>
                <w:szCs w:val="21"/>
                <w:lang w:bidi="ar"/>
              </w:rPr>
              <w:t>结构的文件传输应用；</w:t>
            </w:r>
          </w:p>
          <w:p w14:paraId="38F9AAF7" w14:textId="77777777" w:rsidR="00876608" w:rsidRDefault="00876608" w:rsidP="00876608">
            <w:pPr>
              <w:widowControl/>
              <w:jc w:val="left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 xml:space="preserve">5) </w:t>
            </w:r>
            <w:r>
              <w:rPr>
                <w:color w:val="000000"/>
                <w:kern w:val="0"/>
                <w:szCs w:val="21"/>
                <w:lang w:bidi="ar"/>
              </w:rPr>
              <w:t>基于</w:t>
            </w:r>
            <w:r>
              <w:rPr>
                <w:color w:val="000000"/>
                <w:kern w:val="0"/>
                <w:szCs w:val="21"/>
                <w:lang w:bidi="ar"/>
              </w:rPr>
              <w:t>UDP</w:t>
            </w:r>
            <w:r>
              <w:rPr>
                <w:color w:val="000000"/>
                <w:kern w:val="0"/>
                <w:szCs w:val="21"/>
                <w:lang w:bidi="ar"/>
              </w:rPr>
              <w:t>设计一个简单的</w:t>
            </w:r>
            <w:proofErr w:type="spellStart"/>
            <w:r>
              <w:rPr>
                <w:color w:val="000000"/>
                <w:kern w:val="0"/>
                <w:szCs w:val="21"/>
                <w:lang w:bidi="ar"/>
              </w:rPr>
              <w:t>GBN</w:t>
            </w:r>
            <w:proofErr w:type="spellEnd"/>
            <w:r>
              <w:rPr>
                <w:color w:val="000000"/>
                <w:kern w:val="0"/>
                <w:szCs w:val="21"/>
                <w:lang w:bidi="ar"/>
              </w:rPr>
              <w:t>协议，实现单向可靠数据传输（服务器到客户的数据传输）；</w:t>
            </w:r>
          </w:p>
          <w:p w14:paraId="5D20A4F6" w14:textId="77777777" w:rsidR="00876608" w:rsidRDefault="00876608" w:rsidP="00876608">
            <w:pPr>
              <w:widowControl/>
              <w:jc w:val="left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 xml:space="preserve">6) </w:t>
            </w:r>
            <w:r>
              <w:rPr>
                <w:color w:val="000000"/>
                <w:kern w:val="0"/>
                <w:szCs w:val="21"/>
                <w:lang w:bidi="ar"/>
              </w:rPr>
              <w:t>模拟引入数据包的丢失，验证所设计协议的有效性；</w:t>
            </w:r>
          </w:p>
          <w:p w14:paraId="48656C66" w14:textId="7694677B" w:rsidR="00876608" w:rsidRDefault="00876608" w:rsidP="00876608">
            <w:pPr>
              <w:widowControl/>
              <w:jc w:val="left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 xml:space="preserve">7) </w:t>
            </w:r>
            <w:r>
              <w:rPr>
                <w:color w:val="000000"/>
                <w:kern w:val="0"/>
                <w:szCs w:val="21"/>
                <w:lang w:bidi="ar"/>
              </w:rPr>
              <w:t>改进所设计的</w:t>
            </w:r>
            <w:proofErr w:type="spellStart"/>
            <w:r>
              <w:rPr>
                <w:color w:val="000000"/>
                <w:kern w:val="0"/>
                <w:szCs w:val="21"/>
                <w:lang w:bidi="ar"/>
              </w:rPr>
              <w:t>GBN</w:t>
            </w:r>
            <w:proofErr w:type="spellEnd"/>
            <w:r>
              <w:rPr>
                <w:color w:val="000000"/>
                <w:kern w:val="0"/>
                <w:szCs w:val="21"/>
                <w:lang w:bidi="ar"/>
              </w:rPr>
              <w:t>协议，支持双向数据传输；</w:t>
            </w:r>
            <w:r>
              <w:rPr>
                <w:color w:val="000000"/>
                <w:kern w:val="0"/>
                <w:szCs w:val="21"/>
                <w:lang w:bidi="ar"/>
              </w:rPr>
              <w:t xml:space="preserve"> </w:t>
            </w:r>
          </w:p>
          <w:p w14:paraId="0CB3C012" w14:textId="1ED5D101" w:rsidR="003A16C0" w:rsidRPr="00876608" w:rsidRDefault="00876608" w:rsidP="00876608">
            <w:pPr>
              <w:widowControl/>
              <w:jc w:val="left"/>
              <w:rPr>
                <w:rFonts w:hint="eastAsia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 xml:space="preserve">8) </w:t>
            </w:r>
            <w:r>
              <w:rPr>
                <w:color w:val="000000"/>
                <w:kern w:val="0"/>
                <w:szCs w:val="21"/>
                <w:lang w:bidi="ar"/>
              </w:rPr>
              <w:t>将所设计的</w:t>
            </w:r>
            <w:proofErr w:type="spellStart"/>
            <w:r>
              <w:rPr>
                <w:color w:val="000000"/>
                <w:kern w:val="0"/>
                <w:szCs w:val="21"/>
                <w:lang w:bidi="ar"/>
              </w:rPr>
              <w:t>GBN</w:t>
            </w:r>
            <w:proofErr w:type="spellEnd"/>
            <w:r>
              <w:rPr>
                <w:color w:val="000000"/>
                <w:kern w:val="0"/>
                <w:szCs w:val="21"/>
                <w:lang w:bidi="ar"/>
              </w:rPr>
              <w:t>协议改进为</w:t>
            </w:r>
            <w:r>
              <w:rPr>
                <w:color w:val="000000"/>
                <w:kern w:val="0"/>
                <w:szCs w:val="21"/>
                <w:lang w:bidi="ar"/>
              </w:rPr>
              <w:t>SR</w:t>
            </w:r>
            <w:r>
              <w:rPr>
                <w:color w:val="000000"/>
                <w:kern w:val="0"/>
                <w:szCs w:val="21"/>
                <w:lang w:bidi="ar"/>
              </w:rPr>
              <w:t>协议。</w:t>
            </w:r>
          </w:p>
        </w:tc>
      </w:tr>
      <w:tr w:rsidR="003A16C0" w14:paraId="504B738E" w14:textId="77777777" w:rsidTr="003E3F3A">
        <w:trPr>
          <w:trHeight w:val="297"/>
        </w:trPr>
        <w:tc>
          <w:tcPr>
            <w:tcW w:w="82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62D9D4" w14:textId="77777777"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781FE4" w14:paraId="13E68B43" w14:textId="77777777" w:rsidTr="003E3F3A">
        <w:trPr>
          <w:trHeight w:val="2343"/>
        </w:trPr>
        <w:tc>
          <w:tcPr>
            <w:tcW w:w="82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119E42" w14:textId="77777777" w:rsidR="00781FE4" w:rsidRDefault="00781FE4" w:rsidP="00781FE4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设计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GBN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协议</w:t>
            </w:r>
          </w:p>
          <w:p w14:paraId="27564F74" w14:textId="04BDCC89" w:rsidR="00452011" w:rsidRPr="00452011" w:rsidRDefault="00452011" w:rsidP="00452011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452011">
              <w:rPr>
                <w:rFonts w:hint="eastAsia"/>
                <w:sz w:val="21"/>
                <w:szCs w:val="21"/>
              </w:rPr>
              <w:t>服务器端：在本实验中，采用</w:t>
            </w:r>
            <w:r w:rsidRPr="00452011">
              <w:rPr>
                <w:rFonts w:hint="eastAsia"/>
                <w:sz w:val="21"/>
                <w:szCs w:val="21"/>
              </w:rPr>
              <w:t>UDP</w:t>
            </w:r>
            <w:r w:rsidRPr="00452011">
              <w:rPr>
                <w:rFonts w:hint="eastAsia"/>
                <w:sz w:val="21"/>
                <w:szCs w:val="21"/>
              </w:rPr>
              <w:t>协议传输数据（具体实现中，数据源为预备的测试文件）。首先，服务器端等待客户端的请求。当服务器端接收到客户端的数据传输请求后，它将数据分割成数据报并将其发送出去。同时，</w:t>
            </w:r>
            <w:proofErr w:type="gramStart"/>
            <w:r w:rsidRPr="00452011">
              <w:rPr>
                <w:rFonts w:hint="eastAsia"/>
                <w:sz w:val="21"/>
                <w:szCs w:val="21"/>
              </w:rPr>
              <w:t>服务器端会在</w:t>
            </w:r>
            <w:proofErr w:type="gramEnd"/>
            <w:r w:rsidRPr="00452011">
              <w:rPr>
                <w:rFonts w:hint="eastAsia"/>
                <w:sz w:val="21"/>
                <w:szCs w:val="21"/>
              </w:rPr>
              <w:t>命令行界面打印相关数据报的信息。在数据发送完成后，客户端启动计时器，等待来自客户端的</w:t>
            </w:r>
            <w:r w:rsidRPr="00452011">
              <w:rPr>
                <w:rFonts w:hint="eastAsia"/>
                <w:sz w:val="21"/>
                <w:szCs w:val="21"/>
              </w:rPr>
              <w:t>ACK</w:t>
            </w:r>
            <w:r w:rsidRPr="00452011">
              <w:rPr>
                <w:rFonts w:hint="eastAsia"/>
                <w:sz w:val="21"/>
                <w:szCs w:val="21"/>
              </w:rPr>
              <w:t>信息。一旦收到客户端回复的</w:t>
            </w:r>
            <w:r w:rsidRPr="00452011">
              <w:rPr>
                <w:rFonts w:hint="eastAsia"/>
                <w:sz w:val="21"/>
                <w:szCs w:val="21"/>
              </w:rPr>
              <w:t>ACK</w:t>
            </w:r>
            <w:r w:rsidRPr="00452011">
              <w:rPr>
                <w:rFonts w:hint="eastAsia"/>
                <w:sz w:val="21"/>
                <w:szCs w:val="21"/>
              </w:rPr>
              <w:t>，</w:t>
            </w:r>
            <w:proofErr w:type="gramStart"/>
            <w:r w:rsidRPr="00452011">
              <w:rPr>
                <w:rFonts w:hint="eastAsia"/>
                <w:sz w:val="21"/>
                <w:szCs w:val="21"/>
              </w:rPr>
              <w:t>服务器端会确认</w:t>
            </w:r>
            <w:proofErr w:type="gramEnd"/>
            <w:r w:rsidRPr="00452011">
              <w:rPr>
                <w:rFonts w:hint="eastAsia"/>
                <w:sz w:val="21"/>
                <w:szCs w:val="21"/>
              </w:rPr>
              <w:t>已收到</w:t>
            </w:r>
            <w:r w:rsidRPr="00452011">
              <w:rPr>
                <w:rFonts w:hint="eastAsia"/>
                <w:sz w:val="21"/>
                <w:szCs w:val="21"/>
              </w:rPr>
              <w:t>ACK</w:t>
            </w:r>
            <w:r w:rsidRPr="00452011">
              <w:rPr>
                <w:rFonts w:hint="eastAsia"/>
                <w:sz w:val="21"/>
                <w:szCs w:val="21"/>
              </w:rPr>
              <w:t>以及</w:t>
            </w:r>
            <w:r w:rsidRPr="00452011">
              <w:rPr>
                <w:rFonts w:hint="eastAsia"/>
                <w:sz w:val="21"/>
                <w:szCs w:val="21"/>
              </w:rPr>
              <w:t>ACK</w:t>
            </w:r>
            <w:r w:rsidRPr="00452011">
              <w:rPr>
                <w:rFonts w:hint="eastAsia"/>
                <w:sz w:val="21"/>
                <w:szCs w:val="21"/>
              </w:rPr>
              <w:t>之前的所有数据报，然后继续发送下一个数据报，同时重置计时器。如果在计时器超时之前没有收到</w:t>
            </w:r>
            <w:r w:rsidRPr="00452011">
              <w:rPr>
                <w:rFonts w:hint="eastAsia"/>
                <w:sz w:val="21"/>
                <w:szCs w:val="21"/>
              </w:rPr>
              <w:t>ACK</w:t>
            </w:r>
            <w:r w:rsidRPr="00452011">
              <w:rPr>
                <w:rFonts w:hint="eastAsia"/>
                <w:sz w:val="21"/>
                <w:szCs w:val="21"/>
              </w:rPr>
              <w:t>，</w:t>
            </w:r>
            <w:proofErr w:type="gramStart"/>
            <w:r w:rsidRPr="00452011">
              <w:rPr>
                <w:rFonts w:hint="eastAsia"/>
                <w:sz w:val="21"/>
                <w:szCs w:val="21"/>
              </w:rPr>
              <w:t>服务器端会触发</w:t>
            </w:r>
            <w:proofErr w:type="gramEnd"/>
            <w:r w:rsidRPr="00452011">
              <w:rPr>
                <w:rFonts w:hint="eastAsia"/>
                <w:sz w:val="21"/>
                <w:szCs w:val="21"/>
              </w:rPr>
              <w:t>重传机制，重传窗口内已发送的所有数据报，直到接收到最大</w:t>
            </w:r>
            <w:r w:rsidRPr="00452011">
              <w:rPr>
                <w:rFonts w:hint="eastAsia"/>
                <w:sz w:val="21"/>
                <w:szCs w:val="21"/>
              </w:rPr>
              <w:t>ACK</w:t>
            </w:r>
            <w:r w:rsidRPr="00452011">
              <w:rPr>
                <w:rFonts w:hint="eastAsia"/>
                <w:sz w:val="21"/>
                <w:szCs w:val="21"/>
              </w:rPr>
              <w:t>。</w:t>
            </w:r>
          </w:p>
          <w:p w14:paraId="7A4B9CB5" w14:textId="77777777" w:rsidR="00051A0B" w:rsidRDefault="00452011" w:rsidP="00051A0B">
            <w:pPr>
              <w:pStyle w:val="2"/>
              <w:ind w:firstLine="420"/>
              <w:rPr>
                <w:sz w:val="21"/>
                <w:szCs w:val="21"/>
              </w:rPr>
            </w:pPr>
            <w:r w:rsidRPr="00452011">
              <w:rPr>
                <w:rFonts w:hint="eastAsia"/>
                <w:sz w:val="21"/>
                <w:szCs w:val="21"/>
              </w:rPr>
              <w:t>客户端：客户端使用</w:t>
            </w:r>
            <w:r w:rsidRPr="00452011">
              <w:rPr>
                <w:rFonts w:hint="eastAsia"/>
                <w:sz w:val="21"/>
                <w:szCs w:val="21"/>
              </w:rPr>
              <w:t>UDP</w:t>
            </w:r>
            <w:r w:rsidRPr="00452011">
              <w:rPr>
                <w:rFonts w:hint="eastAsia"/>
                <w:sz w:val="21"/>
                <w:szCs w:val="21"/>
              </w:rPr>
              <w:t>协议向服务器端请求数据，并接收服务器端发送的数据报，然后返回</w:t>
            </w:r>
            <w:r w:rsidRPr="00452011">
              <w:rPr>
                <w:rFonts w:hint="eastAsia"/>
                <w:sz w:val="21"/>
                <w:szCs w:val="21"/>
              </w:rPr>
              <w:t>ACK</w:t>
            </w:r>
            <w:r w:rsidRPr="00452011">
              <w:rPr>
                <w:rFonts w:hint="eastAsia"/>
                <w:sz w:val="21"/>
                <w:szCs w:val="21"/>
              </w:rPr>
              <w:t>确认信息。在实际程序中，需要模拟</w:t>
            </w:r>
            <w:r w:rsidRPr="00452011">
              <w:rPr>
                <w:rFonts w:hint="eastAsia"/>
                <w:sz w:val="21"/>
                <w:szCs w:val="21"/>
              </w:rPr>
              <w:t>ACK</w:t>
            </w:r>
            <w:r w:rsidRPr="00452011">
              <w:rPr>
                <w:rFonts w:hint="eastAsia"/>
                <w:sz w:val="21"/>
                <w:szCs w:val="21"/>
              </w:rPr>
              <w:t>丢失的情况，以便服务器端可以检测到超时并触发重传机制。</w:t>
            </w:r>
          </w:p>
          <w:p w14:paraId="27D4542B" w14:textId="77777777" w:rsidR="00051A0B" w:rsidRDefault="00452011" w:rsidP="00051A0B">
            <w:pPr>
              <w:pStyle w:val="2"/>
              <w:ind w:firstLine="420"/>
              <w:rPr>
                <w:sz w:val="21"/>
                <w:szCs w:val="21"/>
              </w:rPr>
            </w:pPr>
            <w:r w:rsidRPr="00452011">
              <w:rPr>
                <w:rFonts w:hint="eastAsia"/>
                <w:sz w:val="21"/>
                <w:szCs w:val="21"/>
              </w:rPr>
              <w:t>当执行数据传输指令（</w:t>
            </w:r>
            <w:r w:rsidRPr="00452011">
              <w:rPr>
                <w:rFonts w:hint="eastAsia"/>
                <w:sz w:val="21"/>
                <w:szCs w:val="21"/>
              </w:rPr>
              <w:t>-</w:t>
            </w:r>
            <w:proofErr w:type="spellStart"/>
            <w:r w:rsidRPr="00452011">
              <w:rPr>
                <w:rFonts w:hint="eastAsia"/>
                <w:sz w:val="21"/>
                <w:szCs w:val="21"/>
              </w:rPr>
              <w:t>testgbn</w:t>
            </w:r>
            <w:proofErr w:type="spellEnd"/>
            <w:r w:rsidRPr="00452011">
              <w:rPr>
                <w:rFonts w:hint="eastAsia"/>
                <w:sz w:val="21"/>
                <w:szCs w:val="21"/>
              </w:rPr>
              <w:t>）时，客户端首先向服务器端发送请求信息，然后</w:t>
            </w:r>
            <w:proofErr w:type="gramStart"/>
            <w:r w:rsidRPr="00452011">
              <w:rPr>
                <w:rFonts w:hint="eastAsia"/>
                <w:sz w:val="21"/>
                <w:szCs w:val="21"/>
              </w:rPr>
              <w:t>服务器端会解析</w:t>
            </w:r>
            <w:proofErr w:type="gramEnd"/>
            <w:r w:rsidRPr="00452011">
              <w:rPr>
                <w:rFonts w:hint="eastAsia"/>
                <w:sz w:val="21"/>
                <w:szCs w:val="21"/>
              </w:rPr>
              <w:t>该请求并进行握手。服务器端向客户端发送一个状态码</w:t>
            </w:r>
            <w:r w:rsidRPr="00452011">
              <w:rPr>
                <w:rFonts w:hint="eastAsia"/>
                <w:sz w:val="21"/>
                <w:szCs w:val="21"/>
              </w:rPr>
              <w:t>205</w:t>
            </w:r>
            <w:r w:rsidRPr="00452011">
              <w:rPr>
                <w:rFonts w:hint="eastAsia"/>
                <w:sz w:val="21"/>
                <w:szCs w:val="21"/>
              </w:rPr>
              <w:t>（根据示例程序定义）。一旦客户端收到服务器端发来的状态码</w:t>
            </w:r>
            <w:r w:rsidRPr="00452011">
              <w:rPr>
                <w:rFonts w:hint="eastAsia"/>
                <w:sz w:val="21"/>
                <w:szCs w:val="21"/>
              </w:rPr>
              <w:t>205</w:t>
            </w:r>
            <w:r w:rsidRPr="00452011">
              <w:rPr>
                <w:rFonts w:hint="eastAsia"/>
                <w:sz w:val="21"/>
                <w:szCs w:val="21"/>
              </w:rPr>
              <w:t>，客户端将回复一个状态码</w:t>
            </w:r>
            <w:r w:rsidRPr="00452011">
              <w:rPr>
                <w:rFonts w:hint="eastAsia"/>
                <w:sz w:val="21"/>
                <w:szCs w:val="21"/>
              </w:rPr>
              <w:t>200</w:t>
            </w:r>
            <w:r w:rsidRPr="00452011">
              <w:rPr>
                <w:rFonts w:hint="eastAsia"/>
                <w:sz w:val="21"/>
                <w:szCs w:val="21"/>
              </w:rPr>
              <w:t>，表示客户端已准备好接收数据。握手完成后，服务器端可以读取本地文件，将其分割成数据报，并根据</w:t>
            </w:r>
            <w:proofErr w:type="spellStart"/>
            <w:r w:rsidRPr="00452011">
              <w:rPr>
                <w:rFonts w:hint="eastAsia"/>
                <w:sz w:val="21"/>
                <w:szCs w:val="21"/>
              </w:rPr>
              <w:t>GBN</w:t>
            </w:r>
            <w:proofErr w:type="spellEnd"/>
            <w:r w:rsidRPr="00452011">
              <w:rPr>
                <w:rFonts w:hint="eastAsia"/>
                <w:sz w:val="21"/>
                <w:szCs w:val="21"/>
              </w:rPr>
              <w:t>协议的规则发送数据（采用累积确认机制，如果有数据报丢失，将重传之后的所有数据报等等）。服务器端将本地文件存储在缓存中，并将数据发送给客户端。</w:t>
            </w:r>
          </w:p>
          <w:p w14:paraId="1037CD16" w14:textId="32E9732C" w:rsidR="00252AC5" w:rsidRDefault="00252AC5" w:rsidP="00051A0B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命令解析</w:t>
            </w:r>
            <w:r>
              <w:rPr>
                <w:sz w:val="21"/>
                <w:szCs w:val="21"/>
              </w:rPr>
              <w:t xml:space="preserve"> </w:t>
            </w:r>
          </w:p>
          <w:p w14:paraId="47C36FDA" w14:textId="77777777" w:rsidR="00252AC5" w:rsidRDefault="00252AC5" w:rsidP="00252AC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首先，服务器接收客户端发来的请求数据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2FA6D424" w14:textId="77777777" w:rsidR="00252AC5" w:rsidRDefault="00252AC5" w:rsidP="00252AC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“-time”</w:t>
            </w:r>
            <w:r>
              <w:rPr>
                <w:sz w:val="21"/>
                <w:szCs w:val="21"/>
              </w:rPr>
              <w:t>表示客户端请求获取当前时间，服务器回复当前时间；</w:t>
            </w:r>
          </w:p>
          <w:p w14:paraId="2E2529AB" w14:textId="77777777" w:rsidR="00252AC5" w:rsidRDefault="00252AC5" w:rsidP="00252AC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“-quit”</w:t>
            </w:r>
            <w:r>
              <w:rPr>
                <w:sz w:val="21"/>
                <w:szCs w:val="21"/>
              </w:rPr>
              <w:t>表示客户端退出，服务器回复</w:t>
            </w:r>
            <w:r>
              <w:rPr>
                <w:sz w:val="21"/>
                <w:szCs w:val="21"/>
              </w:rPr>
              <w:t>“Good bye!”</w:t>
            </w:r>
            <w:r>
              <w:rPr>
                <w:sz w:val="21"/>
                <w:szCs w:val="21"/>
              </w:rPr>
              <w:t>；</w:t>
            </w:r>
            <w:r>
              <w:rPr>
                <w:sz w:val="21"/>
                <w:szCs w:val="21"/>
              </w:rPr>
              <w:t xml:space="preserve"> </w:t>
            </w:r>
          </w:p>
          <w:p w14:paraId="62BC4EA0" w14:textId="77777777" w:rsidR="00252AC5" w:rsidRDefault="00252AC5" w:rsidP="00252AC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“-</w:t>
            </w:r>
            <w:proofErr w:type="spellStart"/>
            <w:r>
              <w:rPr>
                <w:sz w:val="21"/>
                <w:szCs w:val="21"/>
              </w:rPr>
              <w:t>testgbn</w:t>
            </w:r>
            <w:proofErr w:type="spellEnd"/>
            <w:r>
              <w:rPr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>表示客户端请求开始测试</w:t>
            </w:r>
            <w:proofErr w:type="spellStart"/>
            <w:r>
              <w:rPr>
                <w:sz w:val="21"/>
                <w:szCs w:val="21"/>
              </w:rPr>
              <w:t>GBN</w:t>
            </w:r>
            <w:proofErr w:type="spellEnd"/>
            <w:r>
              <w:rPr>
                <w:sz w:val="21"/>
                <w:szCs w:val="21"/>
              </w:rPr>
              <w:t>协议，服务器开始进入</w:t>
            </w:r>
            <w:proofErr w:type="spellStart"/>
            <w:r>
              <w:rPr>
                <w:sz w:val="21"/>
                <w:szCs w:val="21"/>
              </w:rPr>
              <w:t>GBN</w:t>
            </w:r>
            <w:proofErr w:type="spellEnd"/>
            <w:r>
              <w:rPr>
                <w:sz w:val="21"/>
                <w:szCs w:val="21"/>
              </w:rPr>
              <w:t>传输状态；</w:t>
            </w:r>
            <w:r>
              <w:rPr>
                <w:sz w:val="21"/>
                <w:szCs w:val="21"/>
              </w:rPr>
              <w:t xml:space="preserve"> </w:t>
            </w:r>
          </w:p>
          <w:p w14:paraId="6D21313B" w14:textId="77777777" w:rsidR="00252AC5" w:rsidRDefault="00252AC5" w:rsidP="00252AC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其他数据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则服务器直接回复原数据。</w:t>
            </w:r>
            <w:r>
              <w:rPr>
                <w:sz w:val="21"/>
                <w:szCs w:val="21"/>
              </w:rPr>
              <w:t xml:space="preserve"> </w:t>
            </w:r>
          </w:p>
          <w:p w14:paraId="6FBB011C" w14:textId="77777777" w:rsidR="009720E3" w:rsidRPr="009720E3" w:rsidRDefault="009720E3" w:rsidP="00A9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720E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720E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9720E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printTips</w:t>
            </w:r>
            <w:proofErr w:type="spellEnd"/>
            <w:r w:rsidRPr="009720E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9720E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4267539" w14:textId="77777777" w:rsidR="009720E3" w:rsidRPr="009720E3" w:rsidRDefault="009720E3" w:rsidP="00A9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720E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26BF4D6" w14:textId="77777777" w:rsidR="009720E3" w:rsidRPr="009720E3" w:rsidRDefault="009720E3" w:rsidP="00A9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720E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printf(</w:t>
            </w:r>
            <w:r w:rsidRPr="009720E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"************************************************\n"</w:t>
            </w:r>
            <w:proofErr w:type="gramStart"/>
            <w:r w:rsidRPr="009720E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9720E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9C633A" w14:textId="77777777" w:rsidR="009720E3" w:rsidRPr="009720E3" w:rsidRDefault="009720E3" w:rsidP="00A9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720E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9720E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9720E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"|     -time to get current time                |\n"</w:t>
            </w:r>
            <w:r w:rsidRPr="009720E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497655D" w14:textId="77777777" w:rsidR="009720E3" w:rsidRPr="009720E3" w:rsidRDefault="009720E3" w:rsidP="00A9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720E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9720E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9720E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"|     -quit to exit client                     |\n"</w:t>
            </w:r>
            <w:r w:rsidRPr="009720E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F188196" w14:textId="77777777" w:rsidR="009720E3" w:rsidRPr="009720E3" w:rsidRDefault="009720E3" w:rsidP="00A9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720E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9720E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9720E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"|     -testgbn [X] [Y] to test the gbn         |\n"</w:t>
            </w:r>
            <w:r w:rsidRPr="009720E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A3043C3" w14:textId="77777777" w:rsidR="009720E3" w:rsidRPr="009720E3" w:rsidRDefault="009720E3" w:rsidP="00A9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720E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printf(</w:t>
            </w:r>
            <w:r w:rsidRPr="009720E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"************************************************\n"</w:t>
            </w:r>
            <w:proofErr w:type="gramStart"/>
            <w:r w:rsidRPr="009720E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9720E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A47BCF" w14:textId="77777777" w:rsidR="009720E3" w:rsidRPr="009720E3" w:rsidRDefault="009720E3" w:rsidP="00A9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720E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D6A8DDC" w14:textId="77777777" w:rsidR="00252AC5" w:rsidRDefault="00252AC5" w:rsidP="00252AC5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6BD0FA46" w14:textId="77777777" w:rsidR="00252AC5" w:rsidRDefault="00252AC5" w:rsidP="00252AC5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ii)</w:t>
            </w:r>
            <w:r>
              <w:rPr>
                <w:sz w:val="21"/>
                <w:szCs w:val="21"/>
              </w:rPr>
              <w:t>数据传输数据帧格式定义</w:t>
            </w:r>
            <w:r>
              <w:rPr>
                <w:sz w:val="21"/>
                <w:szCs w:val="21"/>
              </w:rPr>
              <w:t xml:space="preserve"> </w:t>
            </w:r>
          </w:p>
          <w:p w14:paraId="4B1E48F7" w14:textId="77777777" w:rsidR="00252AC5" w:rsidRDefault="00252AC5" w:rsidP="00252AC5">
            <w:pPr>
              <w:pStyle w:val="2"/>
              <w:ind w:firstLine="420"/>
              <w:rPr>
                <w:szCs w:val="24"/>
              </w:rPr>
            </w:pPr>
            <w:r>
              <w:rPr>
                <w:sz w:val="21"/>
                <w:szCs w:val="21"/>
              </w:rPr>
              <w:t>在以太网中，数据帧的</w:t>
            </w:r>
            <w:proofErr w:type="spellStart"/>
            <w:r>
              <w:rPr>
                <w:sz w:val="21"/>
                <w:szCs w:val="21"/>
              </w:rPr>
              <w:t>MTU</w:t>
            </w:r>
            <w:proofErr w:type="spellEnd"/>
            <w:r>
              <w:rPr>
                <w:sz w:val="21"/>
                <w:szCs w:val="21"/>
              </w:rPr>
              <w:t>为</w:t>
            </w:r>
            <w:r>
              <w:rPr>
                <w:sz w:val="21"/>
                <w:szCs w:val="21"/>
              </w:rPr>
              <w:t>1500</w:t>
            </w:r>
            <w:r>
              <w:rPr>
                <w:sz w:val="21"/>
                <w:szCs w:val="21"/>
              </w:rPr>
              <w:t>字节，所以</w:t>
            </w:r>
            <w:r>
              <w:rPr>
                <w:sz w:val="21"/>
                <w:szCs w:val="21"/>
              </w:rPr>
              <w:t>UDP</w:t>
            </w:r>
            <w:r>
              <w:rPr>
                <w:sz w:val="21"/>
                <w:szCs w:val="21"/>
              </w:rPr>
              <w:t>数据报的数据部分应小于</w:t>
            </w:r>
            <w:r>
              <w:rPr>
                <w:sz w:val="21"/>
                <w:szCs w:val="21"/>
              </w:rPr>
              <w:t>1472</w:t>
            </w:r>
            <w:r>
              <w:rPr>
                <w:sz w:val="21"/>
                <w:szCs w:val="21"/>
              </w:rPr>
              <w:t>字节（除去</w:t>
            </w:r>
            <w:r>
              <w:rPr>
                <w:sz w:val="21"/>
                <w:szCs w:val="21"/>
              </w:rPr>
              <w:t>IP</w:t>
            </w:r>
            <w:r>
              <w:rPr>
                <w:sz w:val="21"/>
                <w:szCs w:val="21"/>
              </w:rPr>
              <w:t>头部</w:t>
            </w:r>
            <w:r>
              <w:rPr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字节与</w:t>
            </w:r>
            <w:r>
              <w:rPr>
                <w:sz w:val="21"/>
                <w:szCs w:val="21"/>
              </w:rPr>
              <w:t>UDP</w:t>
            </w:r>
            <w:r>
              <w:rPr>
                <w:sz w:val="21"/>
                <w:szCs w:val="21"/>
              </w:rPr>
              <w:t>头的</w:t>
            </w:r>
            <w:r>
              <w:rPr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字节），为此，定义</w:t>
            </w:r>
            <w:r>
              <w:rPr>
                <w:sz w:val="21"/>
                <w:szCs w:val="21"/>
              </w:rPr>
              <w:t>UDP</w:t>
            </w:r>
            <w:r>
              <w:rPr>
                <w:sz w:val="21"/>
                <w:szCs w:val="21"/>
              </w:rPr>
              <w:t>数据报的数据部分格式为</w:t>
            </w:r>
            <w:r>
              <w:rPr>
                <w:color w:val="000000"/>
                <w:kern w:val="0"/>
              </w:rPr>
              <w:t>：</w:t>
            </w:r>
            <w:r>
              <w:rPr>
                <w:color w:val="000000"/>
                <w:kern w:val="0"/>
              </w:rPr>
              <w:t xml:space="preserve"> </w:t>
            </w:r>
          </w:p>
          <w:p w14:paraId="63E1F72E" w14:textId="77777777" w:rsidR="00252AC5" w:rsidRDefault="00252AC5" w:rsidP="00252AC5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295D4A3B" wp14:editId="7AF57885">
                  <wp:extent cx="4485005" cy="4572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00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D49C8A" w14:textId="77777777" w:rsidR="00252AC5" w:rsidRDefault="00252AC5" w:rsidP="00252AC5">
            <w:pPr>
              <w:widowControl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数据报的数据部分格式</w:t>
            </w:r>
          </w:p>
          <w:p w14:paraId="6D864B7F" w14:textId="77777777" w:rsidR="00252AC5" w:rsidRDefault="00252AC5" w:rsidP="00252AC5">
            <w:pPr>
              <w:widowControl/>
              <w:jc w:val="center"/>
            </w:pPr>
          </w:p>
          <w:p w14:paraId="540B4098" w14:textId="77777777" w:rsidR="00252AC5" w:rsidRDefault="00252AC5" w:rsidP="00252AC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Seq</w:t>
            </w:r>
            <w:r>
              <w:rPr>
                <w:sz w:val="21"/>
                <w:szCs w:val="21"/>
              </w:rPr>
              <w:t>为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个字节，取值为</w:t>
            </w:r>
            <w:r>
              <w:rPr>
                <w:sz w:val="21"/>
                <w:szCs w:val="21"/>
              </w:rPr>
              <w:t>0~255</w:t>
            </w:r>
            <w:r>
              <w:rPr>
                <w:sz w:val="21"/>
                <w:szCs w:val="21"/>
              </w:rPr>
              <w:t>，（故序列</w:t>
            </w:r>
            <w:proofErr w:type="gramStart"/>
            <w:r>
              <w:rPr>
                <w:sz w:val="21"/>
                <w:szCs w:val="21"/>
              </w:rPr>
              <w:t>号最多</w:t>
            </w:r>
            <w:proofErr w:type="gramEnd"/>
            <w:r>
              <w:rPr>
                <w:sz w:val="21"/>
                <w:szCs w:val="21"/>
              </w:rPr>
              <w:t>为</w:t>
            </w:r>
            <w:r>
              <w:rPr>
                <w:sz w:val="21"/>
                <w:szCs w:val="21"/>
              </w:rPr>
              <w:t>256</w:t>
            </w:r>
            <w:r>
              <w:rPr>
                <w:sz w:val="21"/>
                <w:szCs w:val="21"/>
              </w:rPr>
              <w:t>个</w:t>
            </w:r>
            <w:r>
              <w:rPr>
                <w:rFonts w:hint="eastAsia"/>
                <w:sz w:val="21"/>
                <w:szCs w:val="21"/>
              </w:rPr>
              <w:t>）；</w:t>
            </w:r>
          </w:p>
          <w:p w14:paraId="4EB9F1FE" w14:textId="77777777" w:rsidR="00252AC5" w:rsidRDefault="00252AC5" w:rsidP="00252AC5">
            <w:pPr>
              <w:pStyle w:val="2"/>
              <w:ind w:firstLine="42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Data≤1024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个</w:t>
            </w:r>
            <w:proofErr w:type="gramEnd"/>
            <w:r>
              <w:rPr>
                <w:sz w:val="21"/>
                <w:szCs w:val="21"/>
              </w:rPr>
              <w:t>字节，为传输的数据；</w:t>
            </w:r>
            <w:r>
              <w:rPr>
                <w:sz w:val="21"/>
                <w:szCs w:val="21"/>
              </w:rPr>
              <w:t xml:space="preserve"> </w:t>
            </w:r>
          </w:p>
          <w:p w14:paraId="4E8570E5" w14:textId="77777777" w:rsidR="00252AC5" w:rsidRDefault="00252AC5" w:rsidP="00252AC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最后一个字节放入</w:t>
            </w:r>
            <w:proofErr w:type="spellStart"/>
            <w:r>
              <w:rPr>
                <w:sz w:val="21"/>
                <w:szCs w:val="21"/>
              </w:rPr>
              <w:t>EOF0</w:t>
            </w:r>
            <w:proofErr w:type="spellEnd"/>
            <w:r>
              <w:rPr>
                <w:sz w:val="21"/>
                <w:szCs w:val="21"/>
              </w:rPr>
              <w:t>，表示结尾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15FDEE07" w14:textId="77777777" w:rsidR="00AC1EE7" w:rsidRPr="00AC1EE7" w:rsidRDefault="00AC1EE7" w:rsidP="006F319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AC1EE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AC1EE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 = </w:t>
            </w:r>
            <w:proofErr w:type="spellStart"/>
            <w:r w:rsidRPr="00AC1EE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AC1EE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+ 1;  </w:t>
            </w:r>
          </w:p>
          <w:p w14:paraId="49A14262" w14:textId="77777777" w:rsidR="00AC1EE7" w:rsidRPr="00AC1EE7" w:rsidRDefault="00AC1EE7" w:rsidP="006F319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C1EE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ack[</w:t>
            </w:r>
            <w:proofErr w:type="spellStart"/>
            <w:r w:rsidRPr="00AC1EE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AC1EE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proofErr w:type="gramStart"/>
            <w:r w:rsidRPr="00AC1EE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FALSE;</w:t>
            </w:r>
            <w:proofErr w:type="gramEnd"/>
            <w:r w:rsidRPr="00AC1EE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7C7A26" w14:textId="77777777" w:rsidR="00AC1EE7" w:rsidRPr="00AC1EE7" w:rsidRDefault="00AC1EE7" w:rsidP="006F319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AC1EE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memcpy</w:t>
            </w:r>
            <w:proofErr w:type="spellEnd"/>
            <w:r w:rsidRPr="00AC1EE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(&amp;</w:t>
            </w:r>
            <w:proofErr w:type="gramStart"/>
            <w:r w:rsidRPr="00AC1EE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AC1EE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1], data + 1024 * </w:t>
            </w:r>
            <w:proofErr w:type="spellStart"/>
            <w:r w:rsidRPr="00AC1EE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totalSeq</w:t>
            </w:r>
            <w:proofErr w:type="spellEnd"/>
            <w:r w:rsidRPr="00AC1EE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1024);  </w:t>
            </w:r>
          </w:p>
          <w:p w14:paraId="7048CFF0" w14:textId="77777777" w:rsidR="00252AC5" w:rsidRDefault="00252AC5" w:rsidP="00252AC5">
            <w:pPr>
              <w:pStyle w:val="2"/>
              <w:ind w:firstLine="420"/>
              <w:rPr>
                <w:sz w:val="21"/>
                <w:szCs w:val="21"/>
              </w:rPr>
            </w:pPr>
          </w:p>
          <w:p w14:paraId="1B00367D" w14:textId="06DC6A2D" w:rsidR="00252AC5" w:rsidRDefault="00252AC5" w:rsidP="00324A3B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iii)</w:t>
            </w:r>
            <w:r>
              <w:rPr>
                <w:sz w:val="21"/>
                <w:szCs w:val="21"/>
              </w:rPr>
              <w:t>传输开始与结束</w:t>
            </w:r>
          </w:p>
          <w:p w14:paraId="7237247C" w14:textId="77777777" w:rsidR="00252AC5" w:rsidRDefault="00252AC5" w:rsidP="00252AC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传输开始时，向客户端发送序列号为</w:t>
            </w:r>
            <w:r>
              <w:rPr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>的分组，表示服务器准备好传输数据，等待客户端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487FA966" w14:textId="08E3455A" w:rsidR="00252AC5" w:rsidRDefault="00324A3B" w:rsidP="00252AC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</w:t>
            </w:r>
            <w:r w:rsidR="00252AC5">
              <w:rPr>
                <w:sz w:val="21"/>
                <w:szCs w:val="21"/>
              </w:rPr>
              <w:t>回复</w:t>
            </w:r>
            <w:r w:rsidR="00252AC5">
              <w:rPr>
                <w:sz w:val="21"/>
                <w:szCs w:val="21"/>
              </w:rPr>
              <w:t>205</w:t>
            </w:r>
            <w:r w:rsidR="00252AC5">
              <w:rPr>
                <w:sz w:val="21"/>
                <w:szCs w:val="21"/>
              </w:rPr>
              <w:t>分组，表示客户端</w:t>
            </w:r>
            <w:r>
              <w:rPr>
                <w:rFonts w:hint="eastAsia"/>
                <w:sz w:val="21"/>
                <w:szCs w:val="21"/>
              </w:rPr>
              <w:t>已经</w:t>
            </w:r>
            <w:r w:rsidR="00252AC5">
              <w:rPr>
                <w:sz w:val="21"/>
                <w:szCs w:val="21"/>
              </w:rPr>
              <w:t>准备好传输数据，开始传输数据。</w:t>
            </w:r>
          </w:p>
          <w:p w14:paraId="760CEACF" w14:textId="77777777" w:rsidR="00580DD4" w:rsidRDefault="00252AC5" w:rsidP="00580DD4">
            <w:pPr>
              <w:pStyle w:val="2"/>
              <w:ind w:firstLine="42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totalSeq</w:t>
            </w:r>
            <w:proofErr w:type="spellEnd"/>
            <w:r>
              <w:rPr>
                <w:sz w:val="21"/>
                <w:szCs w:val="21"/>
              </w:rPr>
              <w:t xml:space="preserve"> &gt; </w:t>
            </w:r>
            <w:proofErr w:type="spellStart"/>
            <w:r>
              <w:rPr>
                <w:sz w:val="21"/>
                <w:szCs w:val="21"/>
              </w:rPr>
              <w:t>totalPacket</w:t>
            </w:r>
            <w:proofErr w:type="spellEnd"/>
            <w:r>
              <w:rPr>
                <w:sz w:val="21"/>
                <w:szCs w:val="21"/>
              </w:rPr>
              <w:t>时，表示已经输出分组数量大于总要传输的分组数量，但这时可能有的</w:t>
            </w:r>
            <w:r>
              <w:rPr>
                <w:sz w:val="21"/>
                <w:szCs w:val="21"/>
              </w:rPr>
              <w:t>ACK</w:t>
            </w:r>
            <w:r>
              <w:rPr>
                <w:sz w:val="21"/>
                <w:szCs w:val="21"/>
              </w:rPr>
              <w:t>还没有收到，我们需要检查分组</w:t>
            </w:r>
            <w:r>
              <w:rPr>
                <w:sz w:val="21"/>
                <w:szCs w:val="21"/>
              </w:rPr>
              <w:t>ACK</w:t>
            </w:r>
            <w:r>
              <w:rPr>
                <w:sz w:val="21"/>
                <w:szCs w:val="21"/>
              </w:rPr>
              <w:t>是否收到，若有没收到的</w:t>
            </w:r>
            <w:r>
              <w:rPr>
                <w:sz w:val="21"/>
                <w:szCs w:val="21"/>
              </w:rPr>
              <w:t>ACK</w:t>
            </w:r>
            <w:r>
              <w:rPr>
                <w:sz w:val="21"/>
                <w:szCs w:val="21"/>
              </w:rPr>
              <w:t>继续向客户端发送空分组，否则当客户端的</w:t>
            </w:r>
            <w:r>
              <w:rPr>
                <w:sz w:val="21"/>
                <w:szCs w:val="21"/>
              </w:rPr>
              <w:t>ACK</w:t>
            </w:r>
            <w:r>
              <w:rPr>
                <w:sz w:val="21"/>
                <w:szCs w:val="21"/>
              </w:rPr>
              <w:t>丢失，客户端不会向服务器端重传</w:t>
            </w:r>
            <w:r>
              <w:rPr>
                <w:sz w:val="21"/>
                <w:szCs w:val="21"/>
              </w:rPr>
              <w:t>ACK</w:t>
            </w:r>
            <w:r>
              <w:rPr>
                <w:sz w:val="21"/>
                <w:szCs w:val="21"/>
              </w:rPr>
              <w:t>；若都收到，则向客户端发送序列号为</w:t>
            </w:r>
            <w:r>
              <w:rPr>
                <w:sz w:val="21"/>
                <w:szCs w:val="21"/>
              </w:rPr>
              <w:t>204</w:t>
            </w:r>
            <w:r>
              <w:rPr>
                <w:sz w:val="21"/>
                <w:szCs w:val="21"/>
              </w:rPr>
              <w:t>的分组，表示传输完成，结束分组传输。</w:t>
            </w:r>
          </w:p>
          <w:p w14:paraId="06343AE4" w14:textId="7A359E75" w:rsidR="00252AC5" w:rsidRDefault="00252AC5" w:rsidP="00580DD4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t>2.</w:t>
            </w:r>
            <w:r>
              <w:t>客户端</w:t>
            </w:r>
            <w:r>
              <w:rPr>
                <w:rFonts w:hint="eastAsia"/>
              </w:rPr>
              <w:t>(</w:t>
            </w:r>
            <w:r>
              <w:t>client)</w:t>
            </w:r>
            <w:r>
              <w:t>：</w:t>
            </w:r>
          </w:p>
          <w:p w14:paraId="56C44E99" w14:textId="5D0550D1" w:rsidR="00252AC5" w:rsidRPr="00324A3B" w:rsidRDefault="00252AC5" w:rsidP="00324A3B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sz w:val="21"/>
                <w:szCs w:val="21"/>
              </w:rPr>
              <w:t>) ACK</w:t>
            </w:r>
            <w:r>
              <w:rPr>
                <w:sz w:val="21"/>
                <w:szCs w:val="21"/>
              </w:rPr>
              <w:t>数据帧定义</w:t>
            </w:r>
            <w:r>
              <w:rPr>
                <w:sz w:val="21"/>
                <w:szCs w:val="21"/>
              </w:rPr>
              <w:t xml:space="preserve"> </w:t>
            </w:r>
          </w:p>
          <w:p w14:paraId="4408266A" w14:textId="77777777" w:rsidR="00252AC5" w:rsidRDefault="00252AC5" w:rsidP="00252AC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因为</w:t>
            </w:r>
            <w:r>
              <w:rPr>
                <w:sz w:val="21"/>
                <w:szCs w:val="21"/>
              </w:rPr>
              <w:t>是从服务器端到客户端的单向数据传输，因此</w:t>
            </w:r>
            <w:r>
              <w:rPr>
                <w:sz w:val="21"/>
                <w:szCs w:val="21"/>
              </w:rPr>
              <w:t>ACK</w:t>
            </w:r>
            <w:r>
              <w:rPr>
                <w:sz w:val="21"/>
                <w:szCs w:val="21"/>
              </w:rPr>
              <w:t>数据帧不包含任何数据，只需要将</w:t>
            </w:r>
            <w:r>
              <w:rPr>
                <w:sz w:val="21"/>
                <w:szCs w:val="21"/>
              </w:rPr>
              <w:t>ACK</w:t>
            </w:r>
            <w:r>
              <w:rPr>
                <w:sz w:val="21"/>
                <w:szCs w:val="21"/>
              </w:rPr>
              <w:t>发送给服务器端即可。</w:t>
            </w:r>
            <w:r>
              <w:rPr>
                <w:sz w:val="21"/>
                <w:szCs w:val="21"/>
              </w:rPr>
              <w:t xml:space="preserve"> </w:t>
            </w:r>
          </w:p>
          <w:p w14:paraId="7E82058C" w14:textId="06ED1972" w:rsidR="00252AC5" w:rsidRDefault="00252AC5" w:rsidP="00324A3B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ACK</w:t>
            </w:r>
            <w:r>
              <w:rPr>
                <w:sz w:val="21"/>
                <w:szCs w:val="21"/>
              </w:rPr>
              <w:t>字段为一个字节，表示序列号数值；末尾放入</w:t>
            </w:r>
            <w:proofErr w:type="spellStart"/>
            <w:r w:rsidR="00324A3B">
              <w:rPr>
                <w:rFonts w:hint="eastAsia"/>
                <w:sz w:val="21"/>
                <w:szCs w:val="21"/>
              </w:rPr>
              <w:t>E</w:t>
            </w:r>
            <w:r w:rsidR="00324A3B">
              <w:rPr>
                <w:sz w:val="21"/>
                <w:szCs w:val="21"/>
              </w:rPr>
              <w:t>OF</w:t>
            </w:r>
            <w:r>
              <w:rPr>
                <w:sz w:val="21"/>
                <w:szCs w:val="21"/>
              </w:rPr>
              <w:t>0</w:t>
            </w:r>
            <w:proofErr w:type="spellEnd"/>
            <w:r>
              <w:rPr>
                <w:sz w:val="21"/>
                <w:szCs w:val="21"/>
              </w:rPr>
              <w:t>，表示数据结束。</w:t>
            </w:r>
          </w:p>
          <w:p w14:paraId="5D1BC70A" w14:textId="77777777" w:rsidR="00252AC5" w:rsidRDefault="00252AC5" w:rsidP="00252AC5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ii)</w:t>
            </w:r>
            <w:r>
              <w:rPr>
                <w:sz w:val="21"/>
                <w:szCs w:val="21"/>
              </w:rPr>
              <w:t>命令设置</w:t>
            </w:r>
            <w:r>
              <w:rPr>
                <w:sz w:val="21"/>
                <w:szCs w:val="21"/>
              </w:rPr>
              <w:t xml:space="preserve"> </w:t>
            </w:r>
          </w:p>
          <w:p w14:paraId="0DAFBC27" w14:textId="05F12392" w:rsidR="00252AC5" w:rsidRDefault="00252AC5" w:rsidP="00252AC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客户端的命令和服务器端的解析命令向对应，获取当前用户输入并发送给服务器并等待服务器返回数据，</w:t>
            </w:r>
            <w:r>
              <w:rPr>
                <w:rFonts w:hint="eastAsia"/>
                <w:sz w:val="21"/>
                <w:szCs w:val="21"/>
              </w:rPr>
              <w:t>例如</w:t>
            </w:r>
            <w:r>
              <w:rPr>
                <w:sz w:val="21"/>
                <w:szCs w:val="21"/>
              </w:rPr>
              <w:t>输入</w:t>
            </w:r>
          </w:p>
          <w:p w14:paraId="29D1DEC3" w14:textId="77777777" w:rsidR="00252AC5" w:rsidRDefault="00252AC5" w:rsidP="00252AC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“-time”</w:t>
            </w:r>
            <w:r>
              <w:rPr>
                <w:rFonts w:hint="eastAsia"/>
                <w:sz w:val="21"/>
                <w:szCs w:val="21"/>
              </w:rPr>
              <w:t>可以</w:t>
            </w:r>
            <w:r>
              <w:rPr>
                <w:sz w:val="21"/>
                <w:szCs w:val="21"/>
              </w:rPr>
              <w:t>得到服务器的当前时间。</w:t>
            </w:r>
            <w:r>
              <w:rPr>
                <w:sz w:val="21"/>
                <w:szCs w:val="21"/>
              </w:rPr>
              <w:t xml:space="preserve"> </w:t>
            </w:r>
          </w:p>
          <w:p w14:paraId="735BBA53" w14:textId="11CE985B" w:rsidR="00252AC5" w:rsidRDefault="00252AC5" w:rsidP="00252AC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“-</w:t>
            </w:r>
            <w:proofErr w:type="spellStart"/>
            <w:r>
              <w:rPr>
                <w:sz w:val="21"/>
                <w:szCs w:val="21"/>
              </w:rPr>
              <w:t>testgbn</w:t>
            </w:r>
            <w:proofErr w:type="spellEnd"/>
            <w:r>
              <w:rPr>
                <w:sz w:val="21"/>
                <w:szCs w:val="21"/>
              </w:rPr>
              <w:t xml:space="preserve"> [X] [Y]”</w:t>
            </w:r>
            <w:r>
              <w:rPr>
                <w:sz w:val="21"/>
                <w:szCs w:val="21"/>
              </w:rPr>
              <w:t>命令，</w:t>
            </w:r>
            <w:r>
              <w:rPr>
                <w:sz w:val="21"/>
                <w:szCs w:val="21"/>
              </w:rPr>
              <w:t>[X],[Y]</w:t>
            </w:r>
            <w:r>
              <w:rPr>
                <w:sz w:val="21"/>
                <w:szCs w:val="21"/>
              </w:rPr>
              <w:t>均为</w:t>
            </w:r>
            <w:r>
              <w:rPr>
                <w:sz w:val="21"/>
                <w:szCs w:val="21"/>
              </w:rPr>
              <w:t>[0,1]</w:t>
            </w:r>
            <w:r>
              <w:rPr>
                <w:sz w:val="21"/>
                <w:szCs w:val="21"/>
              </w:rPr>
              <w:t>的小数，其中：</w:t>
            </w:r>
            <w:r>
              <w:rPr>
                <w:sz w:val="21"/>
                <w:szCs w:val="21"/>
              </w:rPr>
              <w:t xml:space="preserve"> </w:t>
            </w:r>
          </w:p>
          <w:p w14:paraId="2107FA0A" w14:textId="77777777" w:rsidR="00252AC5" w:rsidRDefault="00252AC5" w:rsidP="00252AC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[X]</w:t>
            </w:r>
            <w:r>
              <w:rPr>
                <w:sz w:val="21"/>
                <w:szCs w:val="21"/>
              </w:rPr>
              <w:t>表示客户端的</w:t>
            </w:r>
            <w:r>
              <w:rPr>
                <w:rFonts w:hint="eastAsia"/>
                <w:sz w:val="21"/>
                <w:szCs w:val="21"/>
              </w:rPr>
              <w:t>数据包丢失</w:t>
            </w:r>
            <w:r>
              <w:rPr>
                <w:sz w:val="21"/>
                <w:szCs w:val="21"/>
              </w:rPr>
              <w:t>率，模拟网络中报文丢失；</w:t>
            </w:r>
            <w:r>
              <w:rPr>
                <w:sz w:val="21"/>
                <w:szCs w:val="21"/>
              </w:rPr>
              <w:t xml:space="preserve"> </w:t>
            </w:r>
          </w:p>
          <w:p w14:paraId="4A101D16" w14:textId="77777777" w:rsidR="00252AC5" w:rsidRDefault="00252AC5" w:rsidP="00252AC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[Y]</w:t>
            </w:r>
            <w:r>
              <w:rPr>
                <w:sz w:val="21"/>
                <w:szCs w:val="21"/>
              </w:rPr>
              <w:t>表示客户端的</w:t>
            </w:r>
            <w:r>
              <w:rPr>
                <w:sz w:val="21"/>
                <w:szCs w:val="21"/>
              </w:rPr>
              <w:t>ACK</w:t>
            </w:r>
            <w:r>
              <w:rPr>
                <w:sz w:val="21"/>
                <w:szCs w:val="21"/>
              </w:rPr>
              <w:t>的丢失率（使用随机函数完成）。</w:t>
            </w:r>
            <w:r>
              <w:rPr>
                <w:sz w:val="21"/>
                <w:szCs w:val="21"/>
              </w:rPr>
              <w:t xml:space="preserve"> </w:t>
            </w:r>
          </w:p>
          <w:p w14:paraId="041698E0" w14:textId="79A08E9D" w:rsidR="00252AC5" w:rsidRDefault="00252AC5" w:rsidP="00CB4C3A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如果用户不输入，则默认丢失率均为</w:t>
            </w:r>
            <w:r>
              <w:rPr>
                <w:sz w:val="21"/>
                <w:szCs w:val="21"/>
              </w:rPr>
              <w:t>0.2</w:t>
            </w:r>
            <w:r>
              <w:rPr>
                <w:sz w:val="21"/>
                <w:szCs w:val="21"/>
              </w:rPr>
              <w:t>。</w:t>
            </w:r>
          </w:p>
          <w:p w14:paraId="71F37608" w14:textId="77777777" w:rsidR="00252AC5" w:rsidRDefault="00252AC5" w:rsidP="00252AC5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iii)</w:t>
            </w:r>
            <w:r>
              <w:rPr>
                <w:sz w:val="21"/>
                <w:szCs w:val="21"/>
              </w:rPr>
              <w:t>丢包</w:t>
            </w:r>
          </w:p>
          <w:p w14:paraId="46CCE210" w14:textId="6244D6C7" w:rsidR="00252AC5" w:rsidRDefault="00252AC5" w:rsidP="00056D11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使用</w:t>
            </w:r>
            <w:proofErr w:type="spellStart"/>
            <w:r>
              <w:rPr>
                <w:sz w:val="21"/>
                <w:szCs w:val="21"/>
              </w:rPr>
              <w:t>LossInLossRatio</w:t>
            </w:r>
            <w:proofErr w:type="spellEnd"/>
            <w:r>
              <w:rPr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>函数，输入丢失率（分组或客户端），在函数内首先获得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到</w:t>
            </w:r>
            <w:r>
              <w:rPr>
                <w:sz w:val="21"/>
                <w:szCs w:val="21"/>
              </w:rPr>
              <w:t>100</w:t>
            </w:r>
            <w:r>
              <w:rPr>
                <w:sz w:val="21"/>
                <w:szCs w:val="21"/>
              </w:rPr>
              <w:t>的随机数，根据丢失率获得随机数限制，当随机数在限制范围内表示超时，输出</w:t>
            </w:r>
            <w:r>
              <w:rPr>
                <w:sz w:val="21"/>
                <w:szCs w:val="21"/>
              </w:rPr>
              <w:t>true</w:t>
            </w:r>
            <w:r>
              <w:rPr>
                <w:sz w:val="21"/>
                <w:szCs w:val="21"/>
              </w:rPr>
              <w:t>；否则表示非超时，输出</w:t>
            </w:r>
            <w:r>
              <w:rPr>
                <w:sz w:val="21"/>
                <w:szCs w:val="21"/>
              </w:rPr>
              <w:t>false</w:t>
            </w:r>
            <w:r>
              <w:rPr>
                <w:sz w:val="21"/>
                <w:szCs w:val="21"/>
              </w:rPr>
              <w:t>。</w:t>
            </w:r>
          </w:p>
          <w:p w14:paraId="3D095947" w14:textId="77777777" w:rsidR="00252AC5" w:rsidRDefault="00252AC5" w:rsidP="00252AC5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iv)</w:t>
            </w:r>
            <w:r>
              <w:rPr>
                <w:sz w:val="21"/>
                <w:szCs w:val="21"/>
              </w:rPr>
              <w:t>传输开始与结束</w:t>
            </w:r>
          </w:p>
          <w:p w14:paraId="2AB2CDFD" w14:textId="77777777" w:rsidR="00252AC5" w:rsidRDefault="00252AC5" w:rsidP="00252AC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收到服务器端的序列号为</w:t>
            </w:r>
            <w:r>
              <w:rPr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>的分组，回复</w:t>
            </w:r>
            <w:r>
              <w:rPr>
                <w:sz w:val="21"/>
                <w:szCs w:val="21"/>
              </w:rPr>
              <w:t>205</w:t>
            </w:r>
            <w:r>
              <w:rPr>
                <w:sz w:val="21"/>
                <w:szCs w:val="21"/>
              </w:rPr>
              <w:t>分组，表示准备好传输，等待服务器端的数据。</w:t>
            </w:r>
          </w:p>
          <w:p w14:paraId="28952A8B" w14:textId="77777777" w:rsidR="00252AC5" w:rsidRDefault="00252AC5" w:rsidP="00252AC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收到服务器端的序列号为</w:t>
            </w:r>
            <w:r>
              <w:rPr>
                <w:sz w:val="21"/>
                <w:szCs w:val="21"/>
              </w:rPr>
              <w:t>204</w:t>
            </w:r>
            <w:r>
              <w:rPr>
                <w:sz w:val="21"/>
                <w:szCs w:val="21"/>
              </w:rPr>
              <w:t>的分组后，结束分组接收。</w:t>
            </w:r>
          </w:p>
          <w:p w14:paraId="468DC715" w14:textId="481B44EC" w:rsidR="00781FE4" w:rsidRDefault="00CB4C3A" w:rsidP="00CB4C3A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设计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协议</w:t>
            </w:r>
          </w:p>
          <w:p w14:paraId="47217BF0" w14:textId="77777777" w:rsidR="00CB4C3A" w:rsidRDefault="00C80A4D" w:rsidP="00CB4C3A">
            <w:pPr>
              <w:pStyle w:val="2"/>
              <w:ind w:left="432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本次实验侧重在</w:t>
            </w:r>
            <w:proofErr w:type="spellStart"/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BN</w:t>
            </w:r>
            <w:proofErr w:type="spellEnd"/>
            <w:r>
              <w:rPr>
                <w:rFonts w:hint="eastAsia"/>
                <w:sz w:val="21"/>
                <w:szCs w:val="21"/>
              </w:rPr>
              <w:t>的基础上设计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协议，以下将详细介绍二者的不同之处</w:t>
            </w:r>
            <w:r w:rsidR="00726571">
              <w:rPr>
                <w:rFonts w:hint="eastAsia"/>
                <w:sz w:val="21"/>
                <w:szCs w:val="21"/>
              </w:rPr>
              <w:t>。</w:t>
            </w:r>
          </w:p>
          <w:p w14:paraId="630D821D" w14:textId="77777777" w:rsidR="00056D11" w:rsidRDefault="00726571" w:rsidP="00056D11">
            <w:pPr>
              <w:pStyle w:val="2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改变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数组的含义</w:t>
            </w:r>
          </w:p>
          <w:p w14:paraId="2D4E1E10" w14:textId="77777777" w:rsidR="00726571" w:rsidRDefault="00726571" w:rsidP="00056D11">
            <w:pPr>
              <w:pStyle w:val="2"/>
              <w:ind w:firstLine="420"/>
              <w:rPr>
                <w:sz w:val="21"/>
                <w:szCs w:val="21"/>
              </w:rPr>
            </w:pPr>
            <w:r w:rsidRPr="00056D11">
              <w:rPr>
                <w:rFonts w:hint="eastAsia"/>
                <w:sz w:val="21"/>
                <w:szCs w:val="21"/>
              </w:rPr>
              <w:t>对于</w:t>
            </w:r>
            <w:proofErr w:type="spellStart"/>
            <w:r w:rsidRPr="00056D11">
              <w:rPr>
                <w:rFonts w:hint="eastAsia"/>
                <w:sz w:val="21"/>
                <w:szCs w:val="21"/>
              </w:rPr>
              <w:t>G</w:t>
            </w:r>
            <w:r w:rsidRPr="00056D11">
              <w:rPr>
                <w:sz w:val="21"/>
                <w:szCs w:val="21"/>
              </w:rPr>
              <w:t>BN</w:t>
            </w:r>
            <w:proofErr w:type="spellEnd"/>
            <w:r w:rsidRPr="00056D11">
              <w:rPr>
                <w:rFonts w:hint="eastAsia"/>
                <w:sz w:val="21"/>
                <w:szCs w:val="21"/>
              </w:rPr>
              <w:t>协议，</w:t>
            </w:r>
            <w:r w:rsidR="00184207" w:rsidRPr="00056D11">
              <w:rPr>
                <w:rFonts w:hint="eastAsia"/>
                <w:sz w:val="21"/>
                <w:szCs w:val="21"/>
              </w:rPr>
              <w:t>接收</w:t>
            </w:r>
            <w:proofErr w:type="gramStart"/>
            <w:r w:rsidR="00184207" w:rsidRPr="00056D11">
              <w:rPr>
                <w:rFonts w:hint="eastAsia"/>
                <w:sz w:val="21"/>
                <w:szCs w:val="21"/>
              </w:rPr>
              <w:t>方</w:t>
            </w:r>
            <w:r w:rsidRPr="00056D11">
              <w:rPr>
                <w:rFonts w:hint="eastAsia"/>
                <w:sz w:val="21"/>
                <w:szCs w:val="21"/>
              </w:rPr>
              <w:t>只要</w:t>
            </w:r>
            <w:proofErr w:type="gramEnd"/>
            <w:r w:rsidRPr="00056D11">
              <w:rPr>
                <w:rFonts w:hint="eastAsia"/>
                <w:sz w:val="21"/>
                <w:szCs w:val="21"/>
              </w:rPr>
              <w:t>维护一个</w:t>
            </w:r>
            <w:r w:rsidR="00184207" w:rsidRPr="00056D11">
              <w:rPr>
                <w:rFonts w:hint="eastAsia"/>
                <w:sz w:val="21"/>
                <w:szCs w:val="21"/>
              </w:rPr>
              <w:t>当前收到的序列是否等于</w:t>
            </w:r>
            <w:proofErr w:type="spellStart"/>
            <w:r w:rsidR="00184207" w:rsidRPr="00056D11">
              <w:rPr>
                <w:rFonts w:hint="eastAsia"/>
                <w:sz w:val="21"/>
                <w:szCs w:val="21"/>
              </w:rPr>
              <w:t>waitseq</w:t>
            </w:r>
            <w:proofErr w:type="spellEnd"/>
            <w:r w:rsidR="00184207" w:rsidRPr="00056D11">
              <w:rPr>
                <w:rFonts w:hint="eastAsia"/>
                <w:sz w:val="21"/>
                <w:szCs w:val="21"/>
              </w:rPr>
              <w:t>，</w:t>
            </w:r>
            <w:r w:rsidR="006A65FE" w:rsidRPr="00056D11">
              <w:rPr>
                <w:rFonts w:hint="eastAsia"/>
                <w:sz w:val="21"/>
                <w:szCs w:val="21"/>
              </w:rPr>
              <w:t>接收方则只需累积确认</w:t>
            </w:r>
            <w:r w:rsidR="002D32CF">
              <w:rPr>
                <w:rFonts w:hint="eastAsia"/>
                <w:sz w:val="21"/>
                <w:szCs w:val="21"/>
              </w:rPr>
              <w:t>；而在</w:t>
            </w:r>
            <w:r w:rsidR="002D32CF">
              <w:rPr>
                <w:rFonts w:hint="eastAsia"/>
                <w:sz w:val="21"/>
                <w:szCs w:val="21"/>
              </w:rPr>
              <w:t>S</w:t>
            </w:r>
            <w:r w:rsidR="002D32CF">
              <w:rPr>
                <w:sz w:val="21"/>
                <w:szCs w:val="21"/>
              </w:rPr>
              <w:t>R</w:t>
            </w:r>
            <w:r w:rsidR="002D32CF">
              <w:rPr>
                <w:rFonts w:hint="eastAsia"/>
                <w:sz w:val="21"/>
                <w:szCs w:val="21"/>
              </w:rPr>
              <w:t>协议中则复杂许多，不论是接受方还是发送方都需要维护一个队列，以</w:t>
            </w:r>
            <w:proofErr w:type="gramStart"/>
            <w:r w:rsidR="002D32CF">
              <w:rPr>
                <w:rFonts w:hint="eastAsia"/>
                <w:sz w:val="21"/>
                <w:szCs w:val="21"/>
              </w:rPr>
              <w:t>应对乱序到达</w:t>
            </w:r>
            <w:proofErr w:type="gramEnd"/>
            <w:r w:rsidR="002D32CF">
              <w:rPr>
                <w:rFonts w:hint="eastAsia"/>
                <w:sz w:val="21"/>
                <w:szCs w:val="21"/>
              </w:rPr>
              <w:t>和</w:t>
            </w:r>
            <w:proofErr w:type="gramStart"/>
            <w:r w:rsidR="002D32CF">
              <w:rPr>
                <w:rFonts w:hint="eastAsia"/>
                <w:sz w:val="21"/>
                <w:szCs w:val="21"/>
              </w:rPr>
              <w:t>乱序接受</w:t>
            </w:r>
            <w:proofErr w:type="gramEnd"/>
            <w:r w:rsidR="002D32CF">
              <w:rPr>
                <w:rFonts w:hint="eastAsia"/>
                <w:sz w:val="21"/>
                <w:szCs w:val="21"/>
              </w:rPr>
              <w:t>的情况。</w:t>
            </w:r>
          </w:p>
          <w:p w14:paraId="111FF4C5" w14:textId="732F89F2" w:rsidR="002D32CF" w:rsidRDefault="002D32CF" w:rsidP="00056D11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发送方：</w:t>
            </w:r>
            <w:r w:rsidR="007B0332" w:rsidRPr="007B0332">
              <w:rPr>
                <w:rFonts w:hint="eastAsia"/>
                <w:sz w:val="21"/>
                <w:szCs w:val="21"/>
              </w:rPr>
              <w:t xml:space="preserve">0 </w:t>
            </w:r>
            <w:r w:rsidR="007B0332" w:rsidRPr="007B0332">
              <w:rPr>
                <w:rFonts w:hint="eastAsia"/>
                <w:sz w:val="21"/>
                <w:szCs w:val="21"/>
              </w:rPr>
              <w:t>表示还没发，</w:t>
            </w:r>
            <w:r w:rsidR="007B0332" w:rsidRPr="007B0332">
              <w:rPr>
                <w:rFonts w:hint="eastAsia"/>
                <w:sz w:val="21"/>
                <w:szCs w:val="21"/>
              </w:rPr>
              <w:t xml:space="preserve">1 </w:t>
            </w:r>
            <w:r w:rsidR="007B0332" w:rsidRPr="007B0332">
              <w:rPr>
                <w:rFonts w:hint="eastAsia"/>
                <w:sz w:val="21"/>
                <w:szCs w:val="21"/>
              </w:rPr>
              <w:t>表示发了没收到，</w:t>
            </w:r>
            <w:r w:rsidR="007B0332" w:rsidRPr="007B0332">
              <w:rPr>
                <w:rFonts w:hint="eastAsia"/>
                <w:sz w:val="21"/>
                <w:szCs w:val="21"/>
              </w:rPr>
              <w:t xml:space="preserve"> 2 </w:t>
            </w:r>
            <w:r w:rsidR="007B0332" w:rsidRPr="007B0332">
              <w:rPr>
                <w:rFonts w:hint="eastAsia"/>
                <w:sz w:val="21"/>
                <w:szCs w:val="21"/>
              </w:rPr>
              <w:t>表示收到了</w:t>
            </w:r>
            <w:r w:rsidR="00902674">
              <w:rPr>
                <w:rFonts w:hint="eastAsia"/>
                <w:sz w:val="21"/>
                <w:szCs w:val="21"/>
              </w:rPr>
              <w:t>；</w:t>
            </w:r>
            <w:r w:rsidR="00286538">
              <w:rPr>
                <w:rFonts w:hint="eastAsia"/>
                <w:sz w:val="21"/>
                <w:szCs w:val="21"/>
              </w:rPr>
              <w:t>一开始初始化为</w:t>
            </w:r>
            <w:r w:rsidR="00286538">
              <w:rPr>
                <w:rFonts w:hint="eastAsia"/>
                <w:sz w:val="21"/>
                <w:szCs w:val="21"/>
              </w:rPr>
              <w:t xml:space="preserve"> </w:t>
            </w:r>
            <w:r w:rsidR="00A10A6F">
              <w:rPr>
                <w:sz w:val="21"/>
                <w:szCs w:val="21"/>
              </w:rPr>
              <w:t>0</w:t>
            </w:r>
            <w:r w:rsidR="00286538">
              <w:rPr>
                <w:rFonts w:hint="eastAsia"/>
                <w:sz w:val="21"/>
                <w:szCs w:val="21"/>
              </w:rPr>
              <w:t>，当</w:t>
            </w:r>
            <w:r w:rsidR="00A10A6F">
              <w:rPr>
                <w:rFonts w:hint="eastAsia"/>
                <w:sz w:val="21"/>
                <w:szCs w:val="21"/>
              </w:rPr>
              <w:t>发送之后改为</w:t>
            </w:r>
            <w:r w:rsidR="00A10A6F">
              <w:rPr>
                <w:rFonts w:hint="eastAsia"/>
                <w:sz w:val="21"/>
                <w:szCs w:val="21"/>
              </w:rPr>
              <w:t xml:space="preserve"> </w:t>
            </w:r>
            <w:r w:rsidR="00A10A6F">
              <w:rPr>
                <w:sz w:val="21"/>
                <w:szCs w:val="21"/>
              </w:rPr>
              <w:t>1</w:t>
            </w:r>
            <w:r w:rsidR="00A10A6F">
              <w:rPr>
                <w:rFonts w:hint="eastAsia"/>
                <w:sz w:val="21"/>
                <w:szCs w:val="21"/>
              </w:rPr>
              <w:t>，</w:t>
            </w:r>
            <w:proofErr w:type="gramStart"/>
            <w:r w:rsidR="00A10A6F">
              <w:rPr>
                <w:rFonts w:hint="eastAsia"/>
                <w:sz w:val="21"/>
                <w:szCs w:val="21"/>
              </w:rPr>
              <w:t>若乱序到达</w:t>
            </w:r>
            <w:proofErr w:type="gramEnd"/>
            <w:r w:rsidR="00A10A6F">
              <w:rPr>
                <w:rFonts w:hint="eastAsia"/>
                <w:sz w:val="21"/>
                <w:szCs w:val="21"/>
              </w:rPr>
              <w:t>，状态变为</w:t>
            </w:r>
            <w:r w:rsidR="00A10A6F">
              <w:rPr>
                <w:rFonts w:hint="eastAsia"/>
                <w:sz w:val="21"/>
                <w:szCs w:val="21"/>
              </w:rPr>
              <w:t xml:space="preserve"> </w:t>
            </w:r>
            <w:r w:rsidR="00A10A6F">
              <w:rPr>
                <w:sz w:val="21"/>
                <w:szCs w:val="21"/>
              </w:rPr>
              <w:t>2</w:t>
            </w:r>
            <w:r w:rsidR="00A10A6F">
              <w:rPr>
                <w:rFonts w:hint="eastAsia"/>
                <w:sz w:val="21"/>
                <w:szCs w:val="21"/>
              </w:rPr>
              <w:t>，按序到达则连同之前连续的状态</w:t>
            </w:r>
            <w:r w:rsidR="00A10A6F">
              <w:rPr>
                <w:rFonts w:hint="eastAsia"/>
                <w:sz w:val="21"/>
                <w:szCs w:val="21"/>
              </w:rPr>
              <w:t xml:space="preserve"> </w:t>
            </w:r>
            <w:r w:rsidR="00A10A6F">
              <w:rPr>
                <w:sz w:val="21"/>
                <w:szCs w:val="21"/>
              </w:rPr>
              <w:t xml:space="preserve">2 </w:t>
            </w:r>
            <w:r w:rsidR="00A10A6F">
              <w:rPr>
                <w:rFonts w:hint="eastAsia"/>
                <w:sz w:val="21"/>
                <w:szCs w:val="21"/>
              </w:rPr>
              <w:t>一起改为</w:t>
            </w:r>
            <w:r w:rsidR="00A10A6F">
              <w:rPr>
                <w:rFonts w:hint="eastAsia"/>
                <w:sz w:val="21"/>
                <w:szCs w:val="21"/>
              </w:rPr>
              <w:t xml:space="preserve"> </w:t>
            </w:r>
            <w:r w:rsidR="00A10A6F">
              <w:rPr>
                <w:sz w:val="21"/>
                <w:szCs w:val="21"/>
              </w:rPr>
              <w:t>0</w:t>
            </w:r>
            <w:r w:rsidR="00A10A6F">
              <w:rPr>
                <w:rFonts w:hint="eastAsia"/>
                <w:sz w:val="21"/>
                <w:szCs w:val="21"/>
              </w:rPr>
              <w:t>，实现重复可利用性。</w:t>
            </w:r>
          </w:p>
          <w:p w14:paraId="12370DCA" w14:textId="77777777" w:rsidR="00902674" w:rsidRDefault="00902674" w:rsidP="00056D11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接收方</w:t>
            </w:r>
            <w:r w:rsidR="00A10A6F">
              <w:rPr>
                <w:rFonts w:hint="eastAsia"/>
                <w:sz w:val="21"/>
                <w:szCs w:val="21"/>
              </w:rPr>
              <w:t>：</w:t>
            </w:r>
            <w:r w:rsidR="00A67236" w:rsidRPr="00A67236">
              <w:rPr>
                <w:rFonts w:hint="eastAsia"/>
                <w:sz w:val="21"/>
                <w:szCs w:val="21"/>
              </w:rPr>
              <w:t>0</w:t>
            </w:r>
            <w:r w:rsidR="00A67236" w:rsidRPr="00A67236">
              <w:rPr>
                <w:rFonts w:hint="eastAsia"/>
                <w:sz w:val="21"/>
                <w:szCs w:val="21"/>
              </w:rPr>
              <w:t>表示初始状态，</w:t>
            </w:r>
            <w:r w:rsidR="00A67236" w:rsidRPr="00A67236">
              <w:rPr>
                <w:rFonts w:hint="eastAsia"/>
                <w:sz w:val="21"/>
                <w:szCs w:val="21"/>
              </w:rPr>
              <w:t xml:space="preserve"> 1 </w:t>
            </w:r>
            <w:r w:rsidR="00A67236" w:rsidRPr="00A67236">
              <w:rPr>
                <w:rFonts w:hint="eastAsia"/>
                <w:sz w:val="21"/>
                <w:szCs w:val="21"/>
              </w:rPr>
              <w:t>表示</w:t>
            </w:r>
            <w:proofErr w:type="gramStart"/>
            <w:r w:rsidR="00A67236" w:rsidRPr="00A67236">
              <w:rPr>
                <w:rFonts w:hint="eastAsia"/>
                <w:sz w:val="21"/>
                <w:szCs w:val="21"/>
              </w:rPr>
              <w:t>待接受</w:t>
            </w:r>
            <w:proofErr w:type="gramEnd"/>
            <w:r w:rsidR="00A67236" w:rsidRPr="00A67236">
              <w:rPr>
                <w:rFonts w:hint="eastAsia"/>
                <w:sz w:val="21"/>
                <w:szCs w:val="21"/>
              </w:rPr>
              <w:t>状态，</w:t>
            </w:r>
            <w:r w:rsidR="00A67236" w:rsidRPr="00A67236">
              <w:rPr>
                <w:rFonts w:hint="eastAsia"/>
                <w:sz w:val="21"/>
                <w:szCs w:val="21"/>
              </w:rPr>
              <w:t xml:space="preserve">2 </w:t>
            </w:r>
            <w:r w:rsidR="00A67236" w:rsidRPr="00A67236">
              <w:rPr>
                <w:rFonts w:hint="eastAsia"/>
                <w:sz w:val="21"/>
                <w:szCs w:val="21"/>
              </w:rPr>
              <w:t>表示已确认未发送</w:t>
            </w:r>
            <w:r w:rsidR="00EE1998">
              <w:rPr>
                <w:rFonts w:hint="eastAsia"/>
                <w:sz w:val="21"/>
                <w:szCs w:val="21"/>
              </w:rPr>
              <w:t>；</w:t>
            </w:r>
            <w:r w:rsidR="00FA124A">
              <w:rPr>
                <w:rFonts w:hint="eastAsia"/>
                <w:sz w:val="21"/>
                <w:szCs w:val="21"/>
              </w:rPr>
              <w:t>要把发送窗口内的</w:t>
            </w:r>
            <w:r w:rsidR="001265A6">
              <w:rPr>
                <w:rFonts w:hint="eastAsia"/>
                <w:sz w:val="21"/>
                <w:szCs w:val="21"/>
              </w:rPr>
              <w:t>所有状态都更新成</w:t>
            </w:r>
            <w:r w:rsidR="001265A6">
              <w:rPr>
                <w:rFonts w:hint="eastAsia"/>
                <w:sz w:val="21"/>
                <w:szCs w:val="21"/>
              </w:rPr>
              <w:t xml:space="preserve"> </w:t>
            </w:r>
            <w:r w:rsidR="001265A6">
              <w:rPr>
                <w:sz w:val="21"/>
                <w:szCs w:val="21"/>
              </w:rPr>
              <w:t>1</w:t>
            </w:r>
            <w:r w:rsidR="001265A6">
              <w:rPr>
                <w:rFonts w:hint="eastAsia"/>
                <w:sz w:val="21"/>
                <w:szCs w:val="21"/>
              </w:rPr>
              <w:t>，若是按序到达，则把当前设为</w:t>
            </w:r>
            <w:r w:rsidR="001265A6">
              <w:rPr>
                <w:rFonts w:hint="eastAsia"/>
                <w:sz w:val="21"/>
                <w:szCs w:val="21"/>
              </w:rPr>
              <w:t xml:space="preserve"> </w:t>
            </w:r>
            <w:r w:rsidR="001265A6">
              <w:rPr>
                <w:sz w:val="21"/>
                <w:szCs w:val="21"/>
              </w:rPr>
              <w:t>0</w:t>
            </w:r>
            <w:r w:rsidR="001265A6">
              <w:rPr>
                <w:rFonts w:hint="eastAsia"/>
                <w:sz w:val="21"/>
                <w:szCs w:val="21"/>
              </w:rPr>
              <w:t>，</w:t>
            </w:r>
            <w:r w:rsidR="005F34BD">
              <w:rPr>
                <w:rFonts w:hint="eastAsia"/>
                <w:sz w:val="21"/>
                <w:szCs w:val="21"/>
              </w:rPr>
              <w:t>以便之后循环利用序列号，之后滑窗后移一位（设成</w:t>
            </w:r>
            <w:r w:rsidR="005F34BD">
              <w:rPr>
                <w:rFonts w:hint="eastAsia"/>
                <w:sz w:val="21"/>
                <w:szCs w:val="21"/>
              </w:rPr>
              <w:t>1</w:t>
            </w:r>
            <w:r w:rsidR="005F34BD">
              <w:rPr>
                <w:rFonts w:hint="eastAsia"/>
                <w:sz w:val="21"/>
                <w:szCs w:val="21"/>
              </w:rPr>
              <w:t>）；</w:t>
            </w:r>
            <w:proofErr w:type="gramStart"/>
            <w:r w:rsidR="005F34BD">
              <w:rPr>
                <w:rFonts w:hint="eastAsia"/>
                <w:sz w:val="21"/>
                <w:szCs w:val="21"/>
              </w:rPr>
              <w:t>若是乱序到达</w:t>
            </w:r>
            <w:proofErr w:type="gramEnd"/>
            <w:r w:rsidR="005F34BD">
              <w:rPr>
                <w:rFonts w:hint="eastAsia"/>
                <w:sz w:val="21"/>
                <w:szCs w:val="21"/>
              </w:rPr>
              <w:t>，则设为</w:t>
            </w:r>
            <w:r w:rsidR="005F34BD">
              <w:rPr>
                <w:rFonts w:hint="eastAsia"/>
                <w:sz w:val="21"/>
                <w:szCs w:val="21"/>
              </w:rPr>
              <w:t xml:space="preserve"> </w:t>
            </w:r>
            <w:r w:rsidR="005F34BD">
              <w:rPr>
                <w:sz w:val="21"/>
                <w:szCs w:val="21"/>
              </w:rPr>
              <w:t>2</w:t>
            </w:r>
            <w:r w:rsidR="005F34BD">
              <w:rPr>
                <w:rFonts w:hint="eastAsia"/>
                <w:sz w:val="21"/>
                <w:szCs w:val="21"/>
              </w:rPr>
              <w:t>，等到</w:t>
            </w:r>
            <w:r w:rsidR="005F34BD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 w:rsidR="005F34BD">
              <w:rPr>
                <w:rFonts w:hint="eastAsia"/>
                <w:sz w:val="21"/>
                <w:szCs w:val="21"/>
              </w:rPr>
              <w:t>wait</w:t>
            </w:r>
            <w:r w:rsidR="005F34BD">
              <w:rPr>
                <w:sz w:val="21"/>
                <w:szCs w:val="21"/>
              </w:rPr>
              <w:t>Seq</w:t>
            </w:r>
            <w:proofErr w:type="spellEnd"/>
            <w:r w:rsidR="005F34BD">
              <w:rPr>
                <w:sz w:val="21"/>
                <w:szCs w:val="21"/>
              </w:rPr>
              <w:t xml:space="preserve"> </w:t>
            </w:r>
            <w:r w:rsidR="005F34BD">
              <w:rPr>
                <w:rFonts w:hint="eastAsia"/>
                <w:sz w:val="21"/>
                <w:szCs w:val="21"/>
              </w:rPr>
              <w:t>到来后，再一次性设为</w:t>
            </w:r>
            <w:r w:rsidR="005F34BD">
              <w:rPr>
                <w:rFonts w:hint="eastAsia"/>
                <w:sz w:val="21"/>
                <w:szCs w:val="21"/>
              </w:rPr>
              <w:t xml:space="preserve"> </w:t>
            </w:r>
            <w:r w:rsidR="005F34BD">
              <w:rPr>
                <w:sz w:val="21"/>
                <w:szCs w:val="21"/>
              </w:rPr>
              <w:t>0</w:t>
            </w:r>
            <w:r w:rsidR="005F34BD">
              <w:rPr>
                <w:rFonts w:hint="eastAsia"/>
                <w:sz w:val="21"/>
                <w:szCs w:val="21"/>
              </w:rPr>
              <w:t>。</w:t>
            </w:r>
          </w:p>
          <w:p w14:paraId="2C4322D1" w14:textId="77777777" w:rsidR="00E6393E" w:rsidRDefault="001843F1" w:rsidP="00E6393E">
            <w:pPr>
              <w:pStyle w:val="2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缓存失序分组</w:t>
            </w:r>
          </w:p>
          <w:p w14:paraId="1FB40D13" w14:textId="1904D33D" w:rsidR="001843F1" w:rsidRDefault="001843F1" w:rsidP="001843F1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 xml:space="preserve">R </w:t>
            </w:r>
            <w:r>
              <w:rPr>
                <w:rFonts w:hint="eastAsia"/>
                <w:sz w:val="21"/>
                <w:szCs w:val="21"/>
              </w:rPr>
              <w:t>协议中，分组可以失序到达被接受，为了保证收到内容的正确性，需要</w:t>
            </w:r>
            <w:proofErr w:type="gramStart"/>
            <w:r>
              <w:rPr>
                <w:rFonts w:hint="eastAsia"/>
                <w:sz w:val="21"/>
                <w:szCs w:val="21"/>
              </w:rPr>
              <w:t>对乱序分组</w:t>
            </w:r>
            <w:proofErr w:type="gramEnd"/>
            <w:r>
              <w:rPr>
                <w:rFonts w:hint="eastAsia"/>
                <w:sz w:val="21"/>
                <w:szCs w:val="21"/>
              </w:rPr>
              <w:t>进行缓存</w:t>
            </w:r>
            <w:r w:rsidR="004161F0">
              <w:rPr>
                <w:rFonts w:hint="eastAsia"/>
                <w:sz w:val="21"/>
                <w:szCs w:val="21"/>
              </w:rPr>
              <w:t>，</w:t>
            </w:r>
            <w:r w:rsidR="004D4A2B">
              <w:rPr>
                <w:rFonts w:hint="eastAsia"/>
                <w:sz w:val="21"/>
                <w:szCs w:val="21"/>
              </w:rPr>
              <w:t>直到</w:t>
            </w:r>
            <w:r w:rsidR="004161F0">
              <w:rPr>
                <w:rFonts w:hint="eastAsia"/>
                <w:sz w:val="21"/>
                <w:szCs w:val="21"/>
              </w:rPr>
              <w:t>按序分组到来后再统一发送。</w:t>
            </w:r>
          </w:p>
          <w:p w14:paraId="40A8B1FA" w14:textId="77777777" w:rsidR="007225F4" w:rsidRPr="007225F4" w:rsidRDefault="007225F4" w:rsidP="007225F4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225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7225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waitSeq</w:t>
            </w:r>
            <w:proofErr w:type="spell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waitSeq</w:t>
            </w:r>
            <w:proofErr w:type="spell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</w:t>
            </w:r>
            <w:proofErr w:type="spell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SEND_WIND_SIZE</w:t>
            </w:r>
            <w:proofErr w:type="spell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</w:t>
            </w:r>
          </w:p>
          <w:p w14:paraId="22C0AC92" w14:textId="77777777" w:rsidR="007225F4" w:rsidRPr="007225F4" w:rsidRDefault="007225F4" w:rsidP="007225F4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54A93454" w14:textId="77777777" w:rsidR="007225F4" w:rsidRPr="007225F4" w:rsidRDefault="007225F4" w:rsidP="007225F4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225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 = (</w:t>
            </w:r>
            <w:proofErr w:type="spell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% </w:t>
            </w:r>
            <w:proofErr w:type="spell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== 0</w:t>
            </w:r>
            <w:proofErr w:type="gram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?</w:t>
            </w:r>
            <w:proofErr w:type="gram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</w:t>
            </w:r>
            <w:proofErr w:type="gram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</w:t>
            </w:r>
            <w:proofErr w:type="spell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:</w:t>
            </w:r>
            <w:proofErr w:type="gram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% </w:t>
            </w:r>
            <w:proofErr w:type="spell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A496BCE" w14:textId="77777777" w:rsidR="007225F4" w:rsidRPr="007225F4" w:rsidRDefault="007225F4" w:rsidP="007225F4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waitSeq</w:t>
            </w:r>
            <w:proofErr w:type="spell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t;</w:t>
            </w:r>
            <w:proofErr w:type="gram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B9B040" w14:textId="77777777" w:rsidR="007225F4" w:rsidRPr="007225F4" w:rsidRDefault="007225F4" w:rsidP="007225F4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225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proofErr w:type="spellStart"/>
            <w:proofErr w:type="gramStart"/>
            <w:r w:rsidRPr="007225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7225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7225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7225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225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: %d, Ack[</w:t>
            </w:r>
            <w:proofErr w:type="spellStart"/>
            <w:r w:rsidRPr="007225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225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] : %d\n", </w:t>
            </w:r>
            <w:proofErr w:type="spellStart"/>
            <w:r w:rsidRPr="007225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225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 Ack[</w:t>
            </w:r>
            <w:proofErr w:type="spellStart"/>
            <w:r w:rsidRPr="007225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225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]);</w:t>
            </w: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AB6F2E" w14:textId="77777777" w:rsidR="007225F4" w:rsidRPr="007225F4" w:rsidRDefault="007225F4" w:rsidP="007225F4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225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(Ack[t] == 2)  </w:t>
            </w:r>
          </w:p>
          <w:p w14:paraId="56D4E8CA" w14:textId="77777777" w:rsidR="007225F4" w:rsidRPr="007225F4" w:rsidRDefault="007225F4" w:rsidP="007225F4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40F3663F" w14:textId="77777777" w:rsidR="007225F4" w:rsidRPr="007225F4" w:rsidRDefault="007225F4" w:rsidP="007225F4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Ack[t] = </w:t>
            </w:r>
            <w:proofErr w:type="gram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A6690F" w14:textId="77777777" w:rsidR="007225F4" w:rsidRPr="007225F4" w:rsidRDefault="007225F4" w:rsidP="007225F4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225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proofErr w:type="spellStart"/>
            <w:proofErr w:type="gramStart"/>
            <w:r w:rsidRPr="007225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7225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7225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"I'm here!!%d\n", t);</w:t>
            </w: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194D0D" w14:textId="77777777" w:rsidR="007225F4" w:rsidRPr="007225F4" w:rsidRDefault="007225F4" w:rsidP="007225F4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k = t + </w:t>
            </w:r>
            <w:proofErr w:type="spell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SEND_WIND_</w:t>
            </w:r>
            <w:proofErr w:type="gram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</w:t>
            </w:r>
            <w:proofErr w:type="spell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ADB514" w14:textId="77777777" w:rsidR="007225F4" w:rsidRPr="007225F4" w:rsidRDefault="007225F4" w:rsidP="007225F4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k = (k % </w:t>
            </w:r>
            <w:proofErr w:type="spell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== 0</w:t>
            </w:r>
            <w:proofErr w:type="gram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?</w:t>
            </w:r>
            <w:proofErr w:type="gram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</w:t>
            </w:r>
            <w:proofErr w:type="gram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</w:t>
            </w:r>
            <w:proofErr w:type="spell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:</w:t>
            </w:r>
            <w:proofErr w:type="gram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k % </w:t>
            </w:r>
            <w:proofErr w:type="spell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B089370" w14:textId="77777777" w:rsidR="007225F4" w:rsidRPr="007225F4" w:rsidRDefault="007225F4" w:rsidP="007225F4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Ack[k] = </w:t>
            </w:r>
            <w:proofErr w:type="gram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0CFAFE" w14:textId="77777777" w:rsidR="007225F4" w:rsidRPr="007225F4" w:rsidRDefault="007225F4" w:rsidP="007225F4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printf(</w:t>
            </w:r>
            <w:r w:rsidRPr="007225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gramStart"/>
            <w:r w:rsidRPr="007225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receive:success</w:t>
            </w:r>
            <w:proofErr w:type="gramEnd"/>
            <w:r w:rsidRPr="007225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]seq %d will be Cached out now\n"</w:t>
            </w: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t);  </w:t>
            </w:r>
          </w:p>
          <w:p w14:paraId="1405AACF" w14:textId="77777777" w:rsidR="007225F4" w:rsidRPr="007225F4" w:rsidRDefault="007225F4" w:rsidP="007225F4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225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proofErr w:type="gramStart"/>
            <w:r w:rsidRPr="007225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7225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"Cache %d write in len %d: %s\n", t, cache_lengths[t], cache[t]);</w:t>
            </w: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767415" w14:textId="77777777" w:rsidR="007225F4" w:rsidRPr="007225F4" w:rsidRDefault="007225F4" w:rsidP="007225F4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out.write</w:t>
            </w:r>
            <w:proofErr w:type="spellEnd"/>
            <w:proofErr w:type="gram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(cache[t], </w:t>
            </w:r>
            <w:proofErr w:type="spellStart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cache_lengths</w:t>
            </w:r>
            <w:proofErr w:type="spell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[t]);  </w:t>
            </w:r>
          </w:p>
          <w:p w14:paraId="33501BE7" w14:textId="77777777" w:rsidR="007225F4" w:rsidRPr="007225F4" w:rsidRDefault="007225F4" w:rsidP="007225F4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}  </w:t>
            </w:r>
          </w:p>
          <w:p w14:paraId="234B3154" w14:textId="77777777" w:rsidR="007225F4" w:rsidRPr="007225F4" w:rsidRDefault="007225F4" w:rsidP="007225F4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225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B03723" w14:textId="77777777" w:rsidR="007225F4" w:rsidRPr="007225F4" w:rsidRDefault="007225F4" w:rsidP="007225F4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7225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400878" w14:textId="77777777" w:rsidR="007225F4" w:rsidRPr="007225F4" w:rsidRDefault="007225F4" w:rsidP="007225F4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225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797A7F6" w14:textId="77777777" w:rsidR="004161F0" w:rsidRDefault="00F74C23" w:rsidP="00F74C23">
            <w:pPr>
              <w:pStyle w:val="2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为每个分组维护一个定时器</w:t>
            </w:r>
          </w:p>
          <w:p w14:paraId="294819E2" w14:textId="77777777" w:rsidR="00F74C23" w:rsidRDefault="00A25269" w:rsidP="00F74C23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 xml:space="preserve">R </w:t>
            </w:r>
            <w:r>
              <w:rPr>
                <w:rFonts w:hint="eastAsia"/>
                <w:sz w:val="21"/>
                <w:szCs w:val="21"/>
              </w:rPr>
              <w:t>协议中</w:t>
            </w:r>
            <w:r w:rsidR="0028549B">
              <w:rPr>
                <w:rFonts w:hint="eastAsia"/>
                <w:sz w:val="21"/>
                <w:szCs w:val="21"/>
              </w:rPr>
              <w:t>需要为每个分组都维护一个定时器</w:t>
            </w:r>
            <w:r w:rsidR="00074DFF">
              <w:rPr>
                <w:rFonts w:hint="eastAsia"/>
                <w:sz w:val="21"/>
                <w:szCs w:val="21"/>
              </w:rPr>
              <w:t>，超时即重传</w:t>
            </w:r>
            <w:r w:rsidR="004B635B">
              <w:rPr>
                <w:rFonts w:hint="eastAsia"/>
                <w:sz w:val="21"/>
                <w:szCs w:val="21"/>
              </w:rPr>
              <w:t>。</w:t>
            </w:r>
            <w:r w:rsidR="00FE0EB5">
              <w:rPr>
                <w:rFonts w:hint="eastAsia"/>
                <w:sz w:val="21"/>
                <w:szCs w:val="21"/>
              </w:rPr>
              <w:t>这与</w:t>
            </w:r>
            <w:r w:rsidR="00FE0EB5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 w:rsidR="00FE0EB5">
              <w:rPr>
                <w:sz w:val="21"/>
                <w:szCs w:val="21"/>
              </w:rPr>
              <w:t>GBN</w:t>
            </w:r>
            <w:proofErr w:type="spellEnd"/>
            <w:r w:rsidR="00FE0EB5">
              <w:rPr>
                <w:sz w:val="21"/>
                <w:szCs w:val="21"/>
              </w:rPr>
              <w:t xml:space="preserve"> </w:t>
            </w:r>
            <w:r w:rsidR="00FE0EB5">
              <w:rPr>
                <w:rFonts w:hint="eastAsia"/>
                <w:sz w:val="21"/>
                <w:szCs w:val="21"/>
              </w:rPr>
              <w:t>协议有所差异。</w:t>
            </w:r>
          </w:p>
          <w:p w14:paraId="147AC61E" w14:textId="77777777" w:rsidR="007747F4" w:rsidRPr="007747F4" w:rsidRDefault="007747F4" w:rsidP="007747F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747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click(</w:t>
            </w:r>
            <w:proofErr w:type="gramEnd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450F301C" w14:textId="77777777" w:rsidR="007747F4" w:rsidRPr="007747F4" w:rsidRDefault="007747F4" w:rsidP="007747F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747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7747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72B57963" w14:textId="77777777" w:rsidR="007747F4" w:rsidRPr="007747F4" w:rsidRDefault="007747F4" w:rsidP="007747F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747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(counter[</w:t>
            </w:r>
            <w:proofErr w:type="spellStart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&gt;= 0) {  </w:t>
            </w:r>
          </w:p>
          <w:p w14:paraId="36FEB54A" w14:textId="77777777" w:rsidR="007747F4" w:rsidRPr="007747F4" w:rsidRDefault="007747F4" w:rsidP="007747F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counter[</w:t>
            </w:r>
            <w:proofErr w:type="spellStart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+= </w:t>
            </w:r>
            <w:proofErr w:type="gramStart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7DA821" w14:textId="77777777" w:rsidR="007747F4" w:rsidRPr="007747F4" w:rsidRDefault="007747F4" w:rsidP="007747F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43A7E86F" w14:textId="77777777" w:rsidR="007747F4" w:rsidRPr="007747F4" w:rsidRDefault="007747F4" w:rsidP="007747F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B8CBA20" w14:textId="77777777" w:rsidR="007747F4" w:rsidRPr="007747F4" w:rsidRDefault="007747F4" w:rsidP="007747F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0CD2243" w14:textId="77777777" w:rsidR="007747F4" w:rsidRPr="007747F4" w:rsidRDefault="007747F4" w:rsidP="007747F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A82680" w14:textId="77777777" w:rsidR="007747F4" w:rsidRPr="007747F4" w:rsidRDefault="007747F4" w:rsidP="007747F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747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checkTimeout</w:t>
            </w:r>
            <w:proofErr w:type="spellEnd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45D9E540" w14:textId="77777777" w:rsidR="007747F4" w:rsidRPr="007747F4" w:rsidRDefault="007747F4" w:rsidP="007747F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747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7747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533CAB01" w14:textId="77777777" w:rsidR="007747F4" w:rsidRPr="007747F4" w:rsidRDefault="007747F4" w:rsidP="007747F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747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(counter[</w:t>
            </w:r>
            <w:proofErr w:type="spellStart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&gt;= 6) {  </w:t>
            </w:r>
          </w:p>
          <w:p w14:paraId="59792EA3" w14:textId="77777777" w:rsidR="007747F4" w:rsidRPr="007747F4" w:rsidRDefault="007747F4" w:rsidP="007747F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747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FF04ED" w14:textId="77777777" w:rsidR="007747F4" w:rsidRPr="007747F4" w:rsidRDefault="007747F4" w:rsidP="007747F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A6CA62F" w14:textId="77777777" w:rsidR="007747F4" w:rsidRPr="007747F4" w:rsidRDefault="007747F4" w:rsidP="007747F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5300164" w14:textId="77777777" w:rsidR="007747F4" w:rsidRPr="007747F4" w:rsidRDefault="007747F4" w:rsidP="007747F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747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-1;</w:t>
            </w:r>
            <w:proofErr w:type="gramEnd"/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9CEABF" w14:textId="1358FF42" w:rsidR="007747F4" w:rsidRPr="00CD6540" w:rsidRDefault="007747F4" w:rsidP="00CD6540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 w:hint="eastAsia"/>
                <w:color w:val="5C5C5C"/>
                <w:kern w:val="0"/>
                <w:sz w:val="18"/>
                <w:szCs w:val="18"/>
              </w:rPr>
            </w:pPr>
            <w:r w:rsidRPr="007747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  <w:tr w:rsidR="00781FE4" w14:paraId="5FEA83E2" w14:textId="77777777" w:rsidTr="003E3F3A">
        <w:trPr>
          <w:trHeight w:val="297"/>
        </w:trPr>
        <w:tc>
          <w:tcPr>
            <w:tcW w:w="82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E795625" w14:textId="77777777" w:rsidR="00781FE4" w:rsidRDefault="00781FE4" w:rsidP="00781FE4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781FE4" w14:paraId="1D139838" w14:textId="77777777" w:rsidTr="003E3F3A">
        <w:trPr>
          <w:trHeight w:val="3176"/>
        </w:trPr>
        <w:tc>
          <w:tcPr>
            <w:tcW w:w="82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00D0B5" w14:textId="77777777" w:rsidR="00781FE4" w:rsidRDefault="00D01C9C" w:rsidP="001F39DD">
            <w:pPr>
              <w:pStyle w:val="2"/>
              <w:ind w:firstLine="420"/>
              <w:rPr>
                <w:sz w:val="21"/>
                <w:szCs w:val="21"/>
              </w:rPr>
            </w:pPr>
            <w:r w:rsidRPr="00620331">
              <w:rPr>
                <w:sz w:val="21"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51686B1D" wp14:editId="1E61E63C">
                  <wp:simplePos x="0" y="0"/>
                  <wp:positionH relativeFrom="column">
                    <wp:posOffset>706755</wp:posOffset>
                  </wp:positionH>
                  <wp:positionV relativeFrom="paragraph">
                    <wp:posOffset>611505</wp:posOffset>
                  </wp:positionV>
                  <wp:extent cx="3689985" cy="2392680"/>
                  <wp:effectExtent l="0" t="0" r="5715" b="7620"/>
                  <wp:wrapTopAndBottom/>
                  <wp:docPr id="7559037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903786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985" cy="239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9DD" w:rsidRPr="001F39DD">
              <w:rPr>
                <w:rFonts w:hint="eastAsia"/>
                <w:sz w:val="21"/>
                <w:szCs w:val="21"/>
              </w:rPr>
              <w:t>本次实验采用的测试数据</w:t>
            </w:r>
            <w:r w:rsidR="00463FE0">
              <w:rPr>
                <w:rFonts w:hint="eastAsia"/>
                <w:sz w:val="21"/>
                <w:szCs w:val="21"/>
              </w:rPr>
              <w:t>有两个，其中，</w:t>
            </w:r>
            <w:proofErr w:type="spellStart"/>
            <w:r w:rsidR="00463FE0">
              <w:rPr>
                <w:rFonts w:hint="eastAsia"/>
                <w:sz w:val="21"/>
                <w:szCs w:val="21"/>
              </w:rPr>
              <w:t>s</w:t>
            </w:r>
            <w:r w:rsidR="00463FE0">
              <w:rPr>
                <w:sz w:val="21"/>
                <w:szCs w:val="21"/>
              </w:rPr>
              <w:t>erver_in</w:t>
            </w:r>
            <w:proofErr w:type="spellEnd"/>
            <w:r w:rsidR="00463FE0">
              <w:rPr>
                <w:rFonts w:hint="eastAsia"/>
                <w:sz w:val="21"/>
                <w:szCs w:val="21"/>
              </w:rPr>
              <w:t>是来自</w:t>
            </w:r>
            <w:r w:rsidR="00463FE0">
              <w:rPr>
                <w:rFonts w:hint="eastAsia"/>
                <w:sz w:val="21"/>
                <w:szCs w:val="21"/>
              </w:rPr>
              <w:t xml:space="preserve"> </w:t>
            </w:r>
            <w:r w:rsidR="00463FE0">
              <w:rPr>
                <w:sz w:val="21"/>
                <w:szCs w:val="21"/>
              </w:rPr>
              <w:t xml:space="preserve">BBC </w:t>
            </w:r>
            <w:r w:rsidR="00463FE0">
              <w:rPr>
                <w:rFonts w:hint="eastAsia"/>
                <w:sz w:val="21"/>
                <w:szCs w:val="21"/>
              </w:rPr>
              <w:t>的英语新闻，全长</w:t>
            </w:r>
            <w:r w:rsidR="00463FE0">
              <w:rPr>
                <w:rFonts w:hint="eastAsia"/>
                <w:sz w:val="21"/>
                <w:szCs w:val="21"/>
              </w:rPr>
              <w:t xml:space="preserve"> </w:t>
            </w:r>
            <w:r w:rsidR="00463FE0">
              <w:rPr>
                <w:sz w:val="21"/>
                <w:szCs w:val="21"/>
              </w:rPr>
              <w:t>4</w:t>
            </w:r>
            <w:r w:rsidR="00F11DE6">
              <w:rPr>
                <w:sz w:val="21"/>
                <w:szCs w:val="21"/>
              </w:rPr>
              <w:t>1</w:t>
            </w:r>
            <w:r w:rsidR="00463FE0">
              <w:rPr>
                <w:sz w:val="21"/>
                <w:szCs w:val="21"/>
              </w:rPr>
              <w:t xml:space="preserve"> KB</w:t>
            </w:r>
            <w:r w:rsidR="00463FE0">
              <w:rPr>
                <w:rFonts w:hint="eastAsia"/>
                <w:sz w:val="21"/>
                <w:szCs w:val="21"/>
              </w:rPr>
              <w:t>，</w:t>
            </w:r>
            <w:proofErr w:type="spellStart"/>
            <w:r w:rsidR="00620331">
              <w:rPr>
                <w:rFonts w:hint="eastAsia"/>
                <w:sz w:val="21"/>
                <w:szCs w:val="21"/>
              </w:rPr>
              <w:t>client</w:t>
            </w:r>
            <w:r w:rsidR="00620331">
              <w:rPr>
                <w:sz w:val="21"/>
                <w:szCs w:val="21"/>
              </w:rPr>
              <w:t>_in</w:t>
            </w:r>
            <w:proofErr w:type="spellEnd"/>
            <w:r w:rsidR="00620331">
              <w:rPr>
                <w:rFonts w:hint="eastAsia"/>
                <w:sz w:val="21"/>
                <w:szCs w:val="21"/>
              </w:rPr>
              <w:t>则是</w:t>
            </w:r>
            <w:r>
              <w:rPr>
                <w:rFonts w:hint="eastAsia"/>
                <w:sz w:val="21"/>
                <w:szCs w:val="21"/>
              </w:rPr>
              <w:t>带有段落号标识的、内容为“</w:t>
            </w:r>
            <w:r>
              <w:rPr>
                <w:rFonts w:hint="eastAsia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is</w:t>
            </w:r>
            <w:r>
              <w:rPr>
                <w:sz w:val="21"/>
                <w:szCs w:val="21"/>
              </w:rPr>
              <w:t xml:space="preserve"> </w:t>
            </w:r>
            <w:r w:rsidR="00F11DE6">
              <w:rPr>
                <w:rFonts w:hint="eastAsia"/>
                <w:sz w:val="21"/>
                <w:szCs w:val="21"/>
              </w:rPr>
              <w:t>client</w:t>
            </w:r>
            <w:r>
              <w:rPr>
                <w:rFonts w:hint="eastAsia"/>
                <w:sz w:val="21"/>
                <w:szCs w:val="21"/>
              </w:rPr>
              <w:t>”</w:t>
            </w:r>
            <w:r w:rsidR="00F11DE6">
              <w:rPr>
                <w:rFonts w:hint="eastAsia"/>
                <w:sz w:val="21"/>
                <w:szCs w:val="21"/>
              </w:rPr>
              <w:t>重复数百次的大小为</w:t>
            </w:r>
            <w:r w:rsidR="00F11DE6">
              <w:rPr>
                <w:rFonts w:hint="eastAsia"/>
                <w:sz w:val="21"/>
                <w:szCs w:val="21"/>
              </w:rPr>
              <w:t xml:space="preserve"> </w:t>
            </w:r>
            <w:r w:rsidR="00F11DE6">
              <w:rPr>
                <w:sz w:val="21"/>
                <w:szCs w:val="21"/>
              </w:rPr>
              <w:t xml:space="preserve">26 KB </w:t>
            </w:r>
            <w:r w:rsidR="00F11DE6">
              <w:rPr>
                <w:rFonts w:hint="eastAsia"/>
                <w:sz w:val="21"/>
                <w:szCs w:val="21"/>
              </w:rPr>
              <w:t>的数据。这两个数据的特点是，分包数量均超过序列号数量，这就意味着</w:t>
            </w:r>
            <w:r w:rsidR="004F4E00">
              <w:rPr>
                <w:rFonts w:hint="eastAsia"/>
                <w:sz w:val="21"/>
                <w:szCs w:val="21"/>
              </w:rPr>
              <w:t>序列</w:t>
            </w:r>
            <w:proofErr w:type="gramStart"/>
            <w:r w:rsidR="004F4E00">
              <w:rPr>
                <w:rFonts w:hint="eastAsia"/>
                <w:sz w:val="21"/>
                <w:szCs w:val="21"/>
              </w:rPr>
              <w:t>号需要</w:t>
            </w:r>
            <w:proofErr w:type="gramEnd"/>
            <w:r w:rsidR="004F4E00">
              <w:rPr>
                <w:rFonts w:hint="eastAsia"/>
                <w:sz w:val="21"/>
                <w:szCs w:val="21"/>
              </w:rPr>
              <w:t>循环使用。</w:t>
            </w:r>
            <w:r w:rsidR="004F4E00">
              <w:rPr>
                <w:sz w:val="21"/>
                <w:szCs w:val="21"/>
              </w:rPr>
              <w:br/>
            </w:r>
            <w:r w:rsidR="006737D4" w:rsidRPr="006737D4">
              <w:rPr>
                <w:rFonts w:hint="eastAsia"/>
                <w:sz w:val="21"/>
                <w:szCs w:val="21"/>
              </w:rPr>
              <w:t>一、</w:t>
            </w:r>
            <w:proofErr w:type="spellStart"/>
            <w:r w:rsidR="006737D4" w:rsidRPr="006737D4">
              <w:rPr>
                <w:rFonts w:hint="eastAsia"/>
                <w:sz w:val="21"/>
                <w:szCs w:val="21"/>
              </w:rPr>
              <w:t>G</w:t>
            </w:r>
            <w:r w:rsidR="006737D4" w:rsidRPr="006737D4">
              <w:rPr>
                <w:sz w:val="21"/>
                <w:szCs w:val="21"/>
              </w:rPr>
              <w:t>BN</w:t>
            </w:r>
            <w:proofErr w:type="spellEnd"/>
            <w:r w:rsidR="006737D4" w:rsidRPr="006737D4">
              <w:rPr>
                <w:sz w:val="21"/>
                <w:szCs w:val="21"/>
              </w:rPr>
              <w:t xml:space="preserve"> </w:t>
            </w:r>
            <w:r w:rsidR="006737D4" w:rsidRPr="006737D4">
              <w:rPr>
                <w:rFonts w:hint="eastAsia"/>
                <w:sz w:val="21"/>
                <w:szCs w:val="21"/>
              </w:rPr>
              <w:t>协议</w:t>
            </w:r>
          </w:p>
          <w:p w14:paraId="49B5912B" w14:textId="3FD6A744" w:rsidR="006737D4" w:rsidRDefault="005E248C" w:rsidP="001F39DD">
            <w:pPr>
              <w:pStyle w:val="2"/>
              <w:ind w:firstLine="380"/>
              <w:rPr>
                <w:sz w:val="21"/>
                <w:szCs w:val="21"/>
              </w:rPr>
            </w:pPr>
            <w:r w:rsidRPr="002F6E0F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7D3094D1" wp14:editId="6F6C1AB9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228600</wp:posOffset>
                  </wp:positionV>
                  <wp:extent cx="5274310" cy="1409065"/>
                  <wp:effectExtent l="0" t="0" r="2540" b="635"/>
                  <wp:wrapTopAndBottom/>
                  <wp:docPr id="6168591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859195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F6E0F">
              <w:rPr>
                <w:rFonts w:hint="eastAsia"/>
                <w:sz w:val="21"/>
                <w:szCs w:val="21"/>
              </w:rPr>
              <w:t>首先测试双向</w:t>
            </w:r>
            <w:r w:rsidR="002F6E0F">
              <w:rPr>
                <w:rFonts w:hint="eastAsia"/>
                <w:sz w:val="21"/>
                <w:szCs w:val="21"/>
              </w:rPr>
              <w:t>-time</w:t>
            </w:r>
            <w:r w:rsidR="002F6E0F">
              <w:rPr>
                <w:rFonts w:hint="eastAsia"/>
                <w:sz w:val="21"/>
                <w:szCs w:val="21"/>
              </w:rPr>
              <w:t>，</w:t>
            </w:r>
            <w:r w:rsidR="00225D50">
              <w:rPr>
                <w:rFonts w:hint="eastAsia"/>
                <w:sz w:val="21"/>
                <w:szCs w:val="21"/>
              </w:rPr>
              <w:t>可以</w:t>
            </w:r>
            <w:r>
              <w:rPr>
                <w:rFonts w:hint="eastAsia"/>
                <w:sz w:val="21"/>
                <w:szCs w:val="21"/>
              </w:rPr>
              <w:t>看到双方都能正常发出指令，并接到来自对方的返回值。</w:t>
            </w:r>
          </w:p>
          <w:p w14:paraId="44C29683" w14:textId="77777777" w:rsidR="005E248C" w:rsidRDefault="005E248C" w:rsidP="003E3F02">
            <w:pPr>
              <w:pStyle w:val="2"/>
              <w:ind w:firstLine="420"/>
              <w:rPr>
                <w:sz w:val="21"/>
                <w:szCs w:val="21"/>
              </w:rPr>
            </w:pPr>
            <w:r w:rsidRPr="005E248C">
              <w:rPr>
                <w:rFonts w:hint="eastAsia"/>
                <w:sz w:val="21"/>
                <w:szCs w:val="21"/>
              </w:rPr>
              <w:t>再测试数据传输，这里直接同时进行双向传输</w:t>
            </w:r>
            <w:r w:rsidR="003E3F02">
              <w:rPr>
                <w:rFonts w:hint="eastAsia"/>
                <w:sz w:val="21"/>
                <w:szCs w:val="21"/>
              </w:rPr>
              <w:t>。</w:t>
            </w:r>
          </w:p>
          <w:p w14:paraId="53AFA369" w14:textId="200836F7" w:rsidR="003E3F02" w:rsidRDefault="003E3F02" w:rsidP="003E3F02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可以看到两边在同时进行传输</w:t>
            </w:r>
            <w:r w:rsidR="00512038">
              <w:rPr>
                <w:rFonts w:hint="eastAsia"/>
                <w:sz w:val="21"/>
                <w:szCs w:val="21"/>
              </w:rPr>
              <w:t>，数据传输完成后，两边文件夹下分别出现</w:t>
            </w:r>
            <w:r w:rsidR="00512038">
              <w:rPr>
                <w:rFonts w:hint="eastAsia"/>
                <w:sz w:val="21"/>
                <w:szCs w:val="21"/>
              </w:rPr>
              <w:t>s</w:t>
            </w:r>
            <w:r w:rsidR="00512038">
              <w:rPr>
                <w:sz w:val="21"/>
                <w:szCs w:val="21"/>
              </w:rPr>
              <w:t>erver_out.txt</w:t>
            </w:r>
            <w:r w:rsidR="00512038">
              <w:rPr>
                <w:rFonts w:hint="eastAsia"/>
                <w:sz w:val="21"/>
                <w:szCs w:val="21"/>
              </w:rPr>
              <w:t>与</w:t>
            </w:r>
            <w:r w:rsidR="00512038">
              <w:rPr>
                <w:rFonts w:hint="eastAsia"/>
                <w:sz w:val="21"/>
                <w:szCs w:val="21"/>
              </w:rPr>
              <w:t>client</w:t>
            </w:r>
            <w:r w:rsidR="00512038">
              <w:rPr>
                <w:sz w:val="21"/>
                <w:szCs w:val="21"/>
              </w:rPr>
              <w:t>_out</w:t>
            </w:r>
            <w:r w:rsidR="00512038">
              <w:rPr>
                <w:rFonts w:hint="eastAsia"/>
                <w:sz w:val="21"/>
                <w:szCs w:val="21"/>
              </w:rPr>
              <w:t>.</w:t>
            </w:r>
            <w:r w:rsidR="00512038">
              <w:rPr>
                <w:sz w:val="21"/>
                <w:szCs w:val="21"/>
              </w:rPr>
              <w:t>txt</w:t>
            </w:r>
            <w:r w:rsidR="00512038">
              <w:rPr>
                <w:rFonts w:hint="eastAsia"/>
                <w:sz w:val="21"/>
                <w:szCs w:val="21"/>
              </w:rPr>
              <w:t>，经检查，内容正确无误，说明</w:t>
            </w:r>
            <w:proofErr w:type="spellStart"/>
            <w:r w:rsidR="00512038">
              <w:rPr>
                <w:rFonts w:hint="eastAsia"/>
                <w:sz w:val="21"/>
                <w:szCs w:val="21"/>
              </w:rPr>
              <w:t>G</w:t>
            </w:r>
            <w:r w:rsidR="00512038">
              <w:rPr>
                <w:sz w:val="21"/>
                <w:szCs w:val="21"/>
              </w:rPr>
              <w:t>BN</w:t>
            </w:r>
            <w:proofErr w:type="spellEnd"/>
            <w:r w:rsidR="00512038">
              <w:rPr>
                <w:rFonts w:hint="eastAsia"/>
                <w:sz w:val="21"/>
                <w:szCs w:val="21"/>
              </w:rPr>
              <w:t>协议设计政权，可以实现传输文件的功能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53EDD335" w14:textId="77777777" w:rsidR="003E3F02" w:rsidRDefault="003E3F02" w:rsidP="00AE132F">
            <w:pPr>
              <w:pStyle w:val="2"/>
              <w:ind w:firstLine="420"/>
              <w:jc w:val="center"/>
              <w:rPr>
                <w:sz w:val="21"/>
                <w:szCs w:val="21"/>
              </w:rPr>
            </w:pPr>
            <w:r w:rsidRPr="003E3F02">
              <w:rPr>
                <w:sz w:val="21"/>
                <w:szCs w:val="21"/>
              </w:rPr>
              <w:drawing>
                <wp:inline distT="0" distB="0" distL="0" distR="0" wp14:anchorId="41D451CB" wp14:editId="1BB07378">
                  <wp:extent cx="3265459" cy="1455420"/>
                  <wp:effectExtent l="0" t="0" r="0" b="0"/>
                  <wp:docPr id="14602928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29283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177" cy="1470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A137E" w14:textId="68713B35" w:rsidR="00AE132F" w:rsidRDefault="006179B4" w:rsidP="006179B4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二、</w:t>
            </w:r>
            <w:r w:rsidR="00AE132F">
              <w:rPr>
                <w:rFonts w:hint="eastAsia"/>
                <w:sz w:val="21"/>
                <w:szCs w:val="21"/>
              </w:rPr>
              <w:t>S</w:t>
            </w:r>
            <w:r w:rsidR="00AE132F">
              <w:rPr>
                <w:sz w:val="21"/>
                <w:szCs w:val="21"/>
              </w:rPr>
              <w:t>R</w:t>
            </w:r>
            <w:r w:rsidR="00AE132F">
              <w:rPr>
                <w:rFonts w:hint="eastAsia"/>
                <w:sz w:val="21"/>
                <w:szCs w:val="21"/>
              </w:rPr>
              <w:t>协议</w:t>
            </w:r>
          </w:p>
          <w:p w14:paraId="416D2C33" w14:textId="77777777" w:rsidR="006179B4" w:rsidRDefault="006179B4" w:rsidP="006179B4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本次实验中，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花费了大量</w:t>
            </w:r>
            <w:r w:rsidR="003E3F3A">
              <w:rPr>
                <w:rFonts w:hint="eastAsia"/>
                <w:sz w:val="21"/>
                <w:szCs w:val="21"/>
              </w:rPr>
              <w:t>时间，因此</w:t>
            </w:r>
            <w:r w:rsidR="00F76B0B">
              <w:rPr>
                <w:rFonts w:hint="eastAsia"/>
                <w:sz w:val="21"/>
                <w:szCs w:val="21"/>
              </w:rPr>
              <w:t>也将更加详细的介绍。</w:t>
            </w:r>
          </w:p>
          <w:p w14:paraId="2E56E6D7" w14:textId="05CEF70B" w:rsidR="0066221C" w:rsidRDefault="0066221C" w:rsidP="0066221C">
            <w:pPr>
              <w:pStyle w:val="2"/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SR </w:t>
            </w:r>
            <w:r>
              <w:rPr>
                <w:rFonts w:hint="eastAsia"/>
                <w:sz w:val="21"/>
                <w:szCs w:val="21"/>
              </w:rPr>
              <w:t>中为了调试方便，增加了一些提示信息，首先测试双方互发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time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3377CDE0" w14:textId="77777777" w:rsidR="0066221C" w:rsidRDefault="0066221C" w:rsidP="006179B4">
            <w:pPr>
              <w:pStyle w:val="2"/>
              <w:ind w:firstLineChars="0"/>
              <w:rPr>
                <w:sz w:val="21"/>
                <w:szCs w:val="21"/>
              </w:rPr>
            </w:pPr>
            <w:r w:rsidRPr="0066221C">
              <w:rPr>
                <w:sz w:val="21"/>
                <w:szCs w:val="21"/>
              </w:rPr>
              <w:drawing>
                <wp:inline distT="0" distB="0" distL="0" distR="0" wp14:anchorId="2CDD350E" wp14:editId="7D1D6E77">
                  <wp:extent cx="4584042" cy="1421130"/>
                  <wp:effectExtent l="0" t="0" r="7620" b="7620"/>
                  <wp:docPr id="3254443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44438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830" cy="14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546D0" w14:textId="4B64786B" w:rsidR="0066221C" w:rsidRDefault="0066221C" w:rsidP="006179B4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继续测试双向互发文件</w:t>
            </w:r>
            <w:r w:rsidR="00A84B17">
              <w:rPr>
                <w:rFonts w:hint="eastAsia"/>
                <w:sz w:val="21"/>
                <w:szCs w:val="21"/>
              </w:rPr>
              <w:t>，设置丢包率和丢</w:t>
            </w:r>
            <w:r w:rsidR="00A84B17">
              <w:rPr>
                <w:rFonts w:hint="eastAsia"/>
                <w:sz w:val="21"/>
                <w:szCs w:val="21"/>
              </w:rPr>
              <w:t>A</w:t>
            </w:r>
            <w:r w:rsidR="00A84B17">
              <w:rPr>
                <w:sz w:val="21"/>
                <w:szCs w:val="21"/>
              </w:rPr>
              <w:t>CK</w:t>
            </w:r>
            <w:r w:rsidR="00A84B17">
              <w:rPr>
                <w:rFonts w:hint="eastAsia"/>
                <w:sz w:val="21"/>
                <w:szCs w:val="21"/>
              </w:rPr>
              <w:t>概率均为</w:t>
            </w:r>
            <w:r w:rsidR="00A84B17">
              <w:rPr>
                <w:rFonts w:hint="eastAsia"/>
                <w:sz w:val="21"/>
                <w:szCs w:val="21"/>
              </w:rPr>
              <w:t>0</w:t>
            </w:r>
            <w:r w:rsidR="00A84B17">
              <w:rPr>
                <w:sz w:val="21"/>
                <w:szCs w:val="21"/>
              </w:rPr>
              <w:t>.2</w:t>
            </w:r>
            <w:r w:rsidR="00282428">
              <w:rPr>
                <w:rFonts w:hint="eastAsia"/>
                <w:sz w:val="21"/>
                <w:szCs w:val="21"/>
              </w:rPr>
              <w:t>，可以看到</w:t>
            </w:r>
            <w:r w:rsidR="00240400">
              <w:rPr>
                <w:rFonts w:hint="eastAsia"/>
                <w:sz w:val="21"/>
                <w:szCs w:val="21"/>
              </w:rPr>
              <w:t>区分了</w:t>
            </w:r>
            <w:r w:rsidR="00240400">
              <w:rPr>
                <w:rFonts w:hint="eastAsia"/>
                <w:sz w:val="21"/>
                <w:szCs w:val="21"/>
              </w:rPr>
              <w:t>send</w:t>
            </w:r>
            <w:r w:rsidR="00240400">
              <w:rPr>
                <w:rFonts w:hint="eastAsia"/>
                <w:sz w:val="21"/>
                <w:szCs w:val="21"/>
              </w:rPr>
              <w:t>信息和</w:t>
            </w:r>
            <w:r w:rsidR="00240400">
              <w:rPr>
                <w:rFonts w:hint="eastAsia"/>
                <w:sz w:val="21"/>
                <w:szCs w:val="21"/>
              </w:rPr>
              <w:t>receive</w:t>
            </w:r>
            <w:r w:rsidR="00240400">
              <w:rPr>
                <w:rFonts w:hint="eastAsia"/>
                <w:sz w:val="21"/>
                <w:szCs w:val="21"/>
              </w:rPr>
              <w:t>信息，这样能够更好的分辨信息。</w:t>
            </w:r>
          </w:p>
          <w:p w14:paraId="2769CA3C" w14:textId="77777777" w:rsidR="00282428" w:rsidRDefault="00282428" w:rsidP="006179B4">
            <w:pPr>
              <w:pStyle w:val="2"/>
              <w:ind w:firstLineChars="0"/>
              <w:rPr>
                <w:sz w:val="21"/>
                <w:szCs w:val="21"/>
              </w:rPr>
            </w:pPr>
            <w:r w:rsidRPr="00282428">
              <w:rPr>
                <w:sz w:val="21"/>
                <w:szCs w:val="21"/>
              </w:rPr>
              <w:drawing>
                <wp:inline distT="0" distB="0" distL="0" distR="0" wp14:anchorId="69120E2F" wp14:editId="678C7C46">
                  <wp:extent cx="4555577" cy="2141220"/>
                  <wp:effectExtent l="0" t="0" r="0" b="0"/>
                  <wp:docPr id="13588218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8218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959" cy="214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99B89" w14:textId="54749B9A" w:rsidR="00240400" w:rsidRDefault="00240400" w:rsidP="006179B4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从输出的提示中可以看到发送窗口与接收窗口的移动</w:t>
            </w:r>
            <w:r w:rsidR="00571D0C">
              <w:rPr>
                <w:rFonts w:hint="eastAsia"/>
                <w:sz w:val="21"/>
                <w:szCs w:val="21"/>
              </w:rPr>
              <w:t>过程，以及丢包之后超时重传的过程</w:t>
            </w:r>
            <w:r w:rsidR="002316FE">
              <w:rPr>
                <w:rFonts w:hint="eastAsia"/>
                <w:sz w:val="21"/>
                <w:szCs w:val="21"/>
              </w:rPr>
              <w:t>，结束后双方均收到对方发送的文件内容，经验证，内容正确无误。</w:t>
            </w:r>
          </w:p>
          <w:p w14:paraId="5C49E979" w14:textId="77777777" w:rsidR="00571D0C" w:rsidRDefault="00571D0C" w:rsidP="006179B4">
            <w:pPr>
              <w:pStyle w:val="2"/>
              <w:ind w:firstLineChars="0"/>
              <w:rPr>
                <w:sz w:val="21"/>
                <w:szCs w:val="21"/>
              </w:rPr>
            </w:pPr>
            <w:r w:rsidRPr="00571D0C">
              <w:rPr>
                <w:sz w:val="21"/>
                <w:szCs w:val="21"/>
              </w:rPr>
              <w:drawing>
                <wp:inline distT="0" distB="0" distL="0" distR="0" wp14:anchorId="08D1FA19" wp14:editId="3241AEA7">
                  <wp:extent cx="4396740" cy="491762"/>
                  <wp:effectExtent l="0" t="0" r="3810" b="3810"/>
                  <wp:docPr id="4209353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93535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336" cy="497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10411" w14:textId="77777777" w:rsidR="002316FE" w:rsidRDefault="002316FE" w:rsidP="006179B4">
            <w:pPr>
              <w:pStyle w:val="2"/>
              <w:ind w:firstLineChars="0"/>
              <w:rPr>
                <w:sz w:val="21"/>
                <w:szCs w:val="21"/>
              </w:rPr>
            </w:pPr>
            <w:r w:rsidRPr="002316FE">
              <w:rPr>
                <w:sz w:val="21"/>
                <w:szCs w:val="21"/>
              </w:rPr>
              <w:drawing>
                <wp:inline distT="0" distB="0" distL="0" distR="0" wp14:anchorId="5E968419" wp14:editId="074EA0FB">
                  <wp:extent cx="4343400" cy="444485"/>
                  <wp:effectExtent l="0" t="0" r="0" b="0"/>
                  <wp:docPr id="17632473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24739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530" cy="449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903B5" w14:textId="77777777" w:rsidR="00AA2C91" w:rsidRDefault="00AA2C91" w:rsidP="006179B4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在过程中也能看到序列号被循环使用的信息，足以证明循环的设计是正确无误的。</w:t>
            </w:r>
          </w:p>
          <w:p w14:paraId="4500A508" w14:textId="77777777" w:rsidR="00AA2C91" w:rsidRDefault="00AA2C91" w:rsidP="00AA2C91">
            <w:pPr>
              <w:pStyle w:val="2"/>
              <w:ind w:firstLineChars="0"/>
              <w:jc w:val="center"/>
              <w:rPr>
                <w:sz w:val="21"/>
                <w:szCs w:val="21"/>
              </w:rPr>
            </w:pPr>
            <w:r w:rsidRPr="00AA2C91">
              <w:rPr>
                <w:sz w:val="21"/>
                <w:szCs w:val="21"/>
              </w:rPr>
              <w:drawing>
                <wp:inline distT="0" distB="0" distL="0" distR="0" wp14:anchorId="0ADFADAF" wp14:editId="4194CED3">
                  <wp:extent cx="4236720" cy="2249961"/>
                  <wp:effectExtent l="0" t="0" r="0" b="0"/>
                  <wp:docPr id="20425310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5310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190" cy="225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D2461" w14:textId="77777777" w:rsidR="00832747" w:rsidRDefault="00832747" w:rsidP="0083274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以下给出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协议的完整代码：</w:t>
            </w:r>
          </w:p>
          <w:p w14:paraId="5D7BE519" w14:textId="77777777" w:rsidR="00832747" w:rsidRDefault="00832747" w:rsidP="0083274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服务端：</w:t>
            </w:r>
          </w:p>
          <w:p w14:paraId="641870A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stdlib.h</w:t>
            </w:r>
            <w:proofErr w:type="spellEnd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A5B6EB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time.h</w:t>
            </w:r>
            <w:proofErr w:type="spellEnd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671476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WinSock2.h</w:t>
            </w:r>
            <w:proofErr w:type="spellEnd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88CA76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fstream</w:t>
            </w:r>
            <w:proofErr w:type="spellEnd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CBD14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&lt;iostream&gt;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297F4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cmath</w:t>
            </w:r>
            <w:proofErr w:type="spellEnd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043D0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process.h</w:t>
            </w:r>
            <w:proofErr w:type="spellEnd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A7046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cstdio</w:t>
            </w:r>
            <w:proofErr w:type="spellEnd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608D7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1F712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#pragma comment(</w:t>
            </w:r>
            <w:proofErr w:type="spellStart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lib,"ws2_32.lib</w:t>
            </w:r>
            <w:proofErr w:type="spellEnd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")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44F97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#pragma warning(</w:t>
            </w:r>
            <w:proofErr w:type="spellStart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disable:4996</w:t>
            </w:r>
            <w:proofErr w:type="spellEnd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229C87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</w:t>
            </w:r>
            <w:proofErr w:type="spellStart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SERVER_PORT</w:t>
            </w:r>
            <w:proofErr w:type="spellEnd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 12340 //</w:t>
            </w:r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端口号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DBA22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</w:t>
            </w:r>
            <w:proofErr w:type="spellStart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CLIENT_PORT</w:t>
            </w:r>
            <w:proofErr w:type="spellEnd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 12341 //</w:t>
            </w:r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端口号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E8E4CC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</w:t>
            </w:r>
            <w:proofErr w:type="spellStart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SERVER_IP</w:t>
            </w:r>
            <w:proofErr w:type="spellEnd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 "0.0.0.0" //IP </w:t>
            </w:r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地址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9E4126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</w:t>
            </w:r>
            <w:proofErr w:type="spellStart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CLIENT_IP</w:t>
            </w:r>
            <w:proofErr w:type="spellEnd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 "127.0.0.1" //</w:t>
            </w:r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客户端</w:t>
            </w:r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IP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361CE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FEC7EC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</w:t>
            </w:r>
            <w:proofErr w:type="spellStart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DATA_SIZE</w:t>
            </w:r>
            <w:proofErr w:type="spellEnd"/>
            <w:r w:rsidRPr="001759F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 1024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48569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2EBEF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BUFFER_LENGTH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1026;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缓冲区大小，（以太网中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UDP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的数据帧中包长度应小于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1480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字节）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61CB7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SEND_WIND_SIZE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C7B97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const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20;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序列号的个数，从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0~19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共计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20 </w:t>
            </w:r>
            <w:proofErr w:type="gram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22381C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CF610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ack[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+ 1];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收到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ack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情况，对应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0~19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ack, 0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表示还没发，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表示发了没收到，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2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表示收到了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C99DF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BCBE9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counter[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+ 1];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计时器，当为负数时表示未启动，为正数时表示启动；其他同</w:t>
            </w:r>
            <w:proofErr w:type="spell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GBN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E8FF8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A0836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当前数据包的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seq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DD4B86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curAck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当前等待确认的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ack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A7365C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totalSeq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收到的包的总数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DD49B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totalPacket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需要发送的包总数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624A6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CCFF3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unsigned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stdcall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ProxyThread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LPVOID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lpParameter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C6720B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5E05FB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getCurTime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ptime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61186CA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SYSTEMTIME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sys;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0D809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GetLocalTime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(&amp;sys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0BCC1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sprintf_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ptime, 20, 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"%d-%d-%d %d:%d:%d"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sys.wYear, sys.wMonth, sys.wDay, sys.wHour, sys.wMinute, sys.wSecond);  </w:t>
            </w:r>
          </w:p>
          <w:p w14:paraId="25A286E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71CF4A6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E263C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lossInLossRatio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float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lossRatio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741A196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lossBound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(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)(</w:t>
            </w:r>
            <w:proofErr w:type="spellStart"/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lossRatio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100);  </w:t>
            </w:r>
          </w:p>
          <w:p w14:paraId="284DCEB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rand(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% 101;  </w:t>
            </w:r>
          </w:p>
          <w:p w14:paraId="4C00798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(r &lt;=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lossBound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4943269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TRUE;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2BE33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EB9957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FALSE;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A6FAAC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0EB848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482C66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seqIsAvailable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29DC1A7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step =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-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curAck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F0707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(step &lt; 0) {  </w:t>
            </w:r>
          </w:p>
          <w:p w14:paraId="5218782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step +=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C5424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D8BC7A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proofErr w:type="spell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("ack[%d] = %d\n", </w:t>
            </w:r>
            <w:proofErr w:type="spell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 ack[</w:t>
            </w:r>
            <w:proofErr w:type="spell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proofErr w:type="gram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76235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step &lt;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SEND_WIND_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?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(ack[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== 0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: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D3573E7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6AC357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8BFA2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printTips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009C2C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11812C4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"************************************************\n"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8B475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"|     -time to get current time                |\n"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13C2BD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"|     -quit to exit client                     |\n"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C6B967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"|     -testsr [X] [Y] to test the sr           |\n"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677997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"************************************************\n"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471C0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40C3D5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9A474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ackHandler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c) {  </w:t>
            </w:r>
          </w:p>
          <w:p w14:paraId="7DACBD9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unsigned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index = (unsigned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)c - 1;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序列号减</w:t>
            </w:r>
            <w:proofErr w:type="gram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一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F1308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send:success</w:t>
            </w:r>
            <w:proofErr w:type="spellEnd"/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proofErr w:type="spell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Recv</w:t>
            </w:r>
            <w:proofErr w:type="spell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a ack of %d\n"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index + 1);  </w:t>
            </w:r>
          </w:p>
          <w:p w14:paraId="4DE07926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curAck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!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index) {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分组失序，暂时缓存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947E2C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ack[index]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B92FE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96EB90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47BD502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一次分组到达，窗口向前移动（可能不止一次移动）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B7F53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"index = %d\n", index);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4799D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ack[index]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E5E34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curAck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index +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4C5B7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curAck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%=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5E44D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index + 1; i &lt; index + SEND_WIND_SIZE; i++) {  </w:t>
            </w:r>
          </w:p>
          <w:p w14:paraId="1E84C18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%=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02344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(ack[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== 2) {  </w:t>
            </w:r>
          </w:p>
          <w:p w14:paraId="7D9D9EB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counter[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-1;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计时器关闭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DF323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curAck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+ 1;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修改</w:t>
            </w:r>
            <w:proofErr w:type="spell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curAck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96508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ack[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9B4D9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3CFD575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0BFC7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CE06D7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curAck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%=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D4561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spell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send: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</w:t>
            </w:r>
            <w:proofErr w:type="spell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proofErr w:type="spell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send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_base</w:t>
            </w:r>
            <w:proofErr w:type="spell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move to %d\n"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curAck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4F73407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A93C69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23549D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5FB56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click(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2FBEC52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449F0EE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(counter[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&gt;= 0) {  </w:t>
            </w:r>
          </w:p>
          <w:p w14:paraId="250AF58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counter[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+=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7923F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264925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74FF45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15E9A4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5197B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checkTimeout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7636465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1B35189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(counter[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&gt;= 6) {  </w:t>
            </w:r>
          </w:p>
          <w:p w14:paraId="5EFC963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1CB65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78D18E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}  </w:t>
            </w:r>
          </w:p>
          <w:p w14:paraId="3B0221B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-1;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D3B58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3E8E72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F8591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ProxyParam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6A7FDC9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463D8C8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4404E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主函数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7E170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argc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argv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[])  </w:t>
            </w:r>
          </w:p>
          <w:p w14:paraId="6E45FE9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E45F18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加载套接字库（必须）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4EB05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WORD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wVersionRequested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CECDB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WSADATA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wsaData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B6F1D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套接字加载时错误提示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67E74B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err;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21189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版本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2.2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B830D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wVersionRequested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MAKEWORD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2, 2);  </w:t>
            </w:r>
          </w:p>
          <w:p w14:paraId="5837855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加载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dll</w:t>
            </w:r>
            <w:proofErr w:type="spell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文件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Scoket</w:t>
            </w:r>
            <w:proofErr w:type="spell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0372E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err =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WSAStartup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wVersionRequested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&amp;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wsaData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05D1F3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err !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0) {  </w:t>
            </w:r>
          </w:p>
          <w:p w14:paraId="1F83DD3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找不到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winsock.dll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C99AF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WSAStartup</w:t>
            </w:r>
            <w:proofErr w:type="spell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failed with error: %d\n"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err);  </w:t>
            </w:r>
          </w:p>
          <w:p w14:paraId="71499F8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-1;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79328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493C83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LOBYTE(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wsaData.wVersion) != 2 || HIBYTE(wsaData.wVersion) != 2)  </w:t>
            </w:r>
          </w:p>
          <w:p w14:paraId="247402A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1195938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"Could not find a usable version of Winsock.dll\n"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248C4D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WSACleanup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CB3FAB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FA6286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7469D7A7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"The Winsock 2.2 </w:t>
            </w:r>
            <w:proofErr w:type="spell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dll</w:t>
            </w:r>
            <w:proofErr w:type="spell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was found okay\n"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B831DC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01920C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SOCKET sockServer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socket(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AF_INET, SOCK_DGRAM, IPPROTO_UDP);  </w:t>
            </w:r>
          </w:p>
          <w:p w14:paraId="2F0C07FB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设置套接字为非阻塞模式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9AE1C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iMode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1;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//1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：非阻塞，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：阻塞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D5697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ioctlsocket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sockServer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FIONBIO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(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u_long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FAR*) &amp;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iMode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非阻塞设置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3BB49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SOCKADDR_IN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addrServer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服务器地址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8C3E9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addrServer.sin_</w:t>
            </w:r>
            <w:proofErr w:type="gram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addr.S</w:t>
            </w:r>
            <w:proofErr w:type="gram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_un.S_addr</w:t>
            </w:r>
            <w:proofErr w:type="spell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inet_addr</w:t>
            </w:r>
            <w:proofErr w:type="spell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SERVER_IP</w:t>
            </w:r>
            <w:proofErr w:type="spell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4A7EC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addrServer.sin_addr.S_un.S_addr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htonl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INADDR_ANY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两者均可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EF44A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addrServer.sin_family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AF_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INET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2AA89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addrServer.sin_port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htons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SERVER_PORT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E93945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err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bind(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sockServer, (SOCKADDR*)&amp;addrServer,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(SOCKADDR));  </w:t>
            </w:r>
          </w:p>
          <w:p w14:paraId="3EAE600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(err) {  </w:t>
            </w:r>
          </w:p>
          <w:p w14:paraId="42A72D5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err =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GetLastError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282FD9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"Could not bind the port %d for socket.Error code is % d\n"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SERVER_PORT, err);  </w:t>
            </w:r>
          </w:p>
          <w:p w14:paraId="1646FF9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WSACleanup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C8221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-1;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D19FB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8E8AF2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SOCKADDR_IN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addrClient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客户端地址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955C0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length = </w:t>
            </w:r>
            <w:proofErr w:type="spellStart"/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SOCKADDR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9F8CDCB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buffer[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BUFFER_LENGTH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数据发送接收缓冲区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FB966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ZeroMemory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buffer, </w:t>
            </w:r>
            <w:proofErr w:type="spell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(buffer));  </w:t>
            </w:r>
          </w:p>
          <w:p w14:paraId="56C6977B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将测试数据读入内存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AE394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std::</w:t>
            </w:r>
            <w:proofErr w:type="spellStart"/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ifstream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icin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5D737D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icin.open</w:t>
            </w:r>
            <w:proofErr w:type="spellEnd"/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"server_in.txt"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C86536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data[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DATA_SIZE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113];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需要发送的数据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39780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ZeroMemory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data, </w:t>
            </w:r>
            <w:proofErr w:type="spell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(data));  </w:t>
            </w:r>
          </w:p>
          <w:p w14:paraId="0FBE321C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icin.read</w:t>
            </w:r>
            <w:proofErr w:type="spellEnd"/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(data,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DATA_SIZE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113);  </w:t>
            </w:r>
          </w:p>
          <w:p w14:paraId="0E950AE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icin.close</w:t>
            </w:r>
            <w:proofErr w:type="spellEnd"/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06D10D2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totalPacket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ceil(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strlen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(data) / 1024.0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F1551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"File size is %dB, each packet is 1024B and packet total num is %d\n"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strlen(data), totalPacket);  </w:t>
            </w:r>
          </w:p>
          <w:p w14:paraId="715A7D1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7CDEF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++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4C82E29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ack[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3B25B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counter[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-1;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2321D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AD71E8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cache[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+ 1][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DATA_SIZE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+ 1];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缓存，暂时保存发送但未受到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ack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的分组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BC36C7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sendFlag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8E609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ProxyParam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lpProxyParam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ProxyParam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1D253B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HANDLE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hThread = (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HANDLE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)_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beginthreadex(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NULL, 0, &amp;ProxyThread, (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LPVOID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)lpProxyParam, 0, 0);  </w:t>
            </w:r>
          </w:p>
          <w:p w14:paraId="4A29F2C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46533B1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sendFlag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0EE52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非阻塞接收，若没有收到数据，返回值为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-1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79F66B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recvSize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recvfrom(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sockServer, buffer, BUFFER_LENGTH, 0, ((SOCKADDR*)&amp;addrClient), &amp;length);  </w:t>
            </w:r>
          </w:p>
          <w:p w14:paraId="31EF13E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0) {  </w:t>
            </w:r>
          </w:p>
          <w:p w14:paraId="3BDB7C2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Sleep(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200);  </w:t>
            </w:r>
          </w:p>
          <w:p w14:paraId="6E35D77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975256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223E74F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spell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send: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</w:t>
            </w:r>
            <w:proofErr w:type="spell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proofErr w:type="spell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recv</w:t>
            </w:r>
            <w:proofErr w:type="spellEnd"/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from client: %s\n"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buffer);  </w:t>
            </w:r>
          </w:p>
          <w:p w14:paraId="5119619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strcmp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buffer, 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"-time"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== 0) {  </w:t>
            </w:r>
          </w:p>
          <w:p w14:paraId="55C203D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getCurTime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(buffer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1975F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}  </w:t>
            </w:r>
          </w:p>
          <w:p w14:paraId="5ECE728B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strcmp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buffer, 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"-quit"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== 0) {  </w:t>
            </w:r>
          </w:p>
          <w:p w14:paraId="310D3017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strcpy_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buffer, strlen(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"Good bye!"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+ 1, 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Good bye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!"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1FAA3E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676F45BC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strcmp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buffer, 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"-</w:t>
            </w:r>
            <w:proofErr w:type="spell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testsr</w:t>
            </w:r>
            <w:proofErr w:type="spell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== 0) {  </w:t>
            </w:r>
          </w:p>
          <w:p w14:paraId="32D3358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"[send: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info]The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send window size is %d\n"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SEND_WIND_SIZE);  </w:t>
            </w:r>
          </w:p>
          <w:p w14:paraId="6BBA76E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"[send: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info]The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available seq is 1~%d\n"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SEQ_SIZE);  </w:t>
            </w:r>
          </w:p>
          <w:p w14:paraId="6B6F7DF6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ZeroMemory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buffer, </w:t>
            </w:r>
            <w:proofErr w:type="spell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(buffer));  </w:t>
            </w:r>
          </w:p>
          <w:p w14:paraId="2F4039A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F1B70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waitCount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077A2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"[send: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info]Begin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to test SR protocol,please don't abort the process\n"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2E7337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spell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send: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</w:t>
            </w:r>
            <w:proofErr w:type="spell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]Shake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hands stage\n"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AAE46A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stage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D865A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runFlag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BFB4D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runFlag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478996C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switch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(stage) {  </w:t>
            </w:r>
          </w:p>
          <w:p w14:paraId="04699DF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0: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发送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205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阶段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DCFDF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 = 205;  </w:t>
            </w:r>
          </w:p>
          <w:p w14:paraId="5308D22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 = 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'\0'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47272E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sendto(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sockServer, buffer, strlen(buffer) + 1, 0, (SOCKADDR*)&amp;addrClient,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(SOCKADDR));  </w:t>
            </w:r>
          </w:p>
          <w:p w14:paraId="05AE571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Sleep(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100);  </w:t>
            </w:r>
          </w:p>
          <w:p w14:paraId="0C4EF08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stage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6E649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154D1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1: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等待接收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200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阶段，没有收到则计数器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+1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，超时则放弃此次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“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连接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”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，等</w:t>
            </w:r>
            <w:proofErr w:type="gram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待从</w:t>
            </w:r>
            <w:proofErr w:type="gram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第一步开始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3A741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recvSize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recvfrom(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sockServer, buffer, BUFFER_LENGTH, 0, ((SOCKADDR*)&amp;addrClient), &amp;length);  </w:t>
            </w:r>
          </w:p>
          <w:p w14:paraId="4683A9C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0) {  </w:t>
            </w:r>
          </w:p>
          <w:p w14:paraId="4415565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++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waitCount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9F1F8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waitCount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&gt; 6) {  </w:t>
            </w:r>
          </w:p>
          <w:p w14:paraId="50894D8B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runFlag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709C9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send:warning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]Timeout error\n"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1355DE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5F133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15722C8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Sleep(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500);  </w:t>
            </w:r>
          </w:p>
          <w:p w14:paraId="582432B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BA0B8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1F59996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4B5EF06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((unsigned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)buffer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[0] == 200) {  </w:t>
            </w:r>
          </w:p>
          <w:p w14:paraId="1438FC5B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        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"[send: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info]Begin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a file transfer\n"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35E23C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"[send: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info]File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size is %dB, each packet is 1024B and packet total num is %d\n"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strlen(data), totalPacket);  </w:t>
            </w:r>
          </w:p>
          <w:p w14:paraId="5334F3F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7FE7E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curAck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EF6F7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totalSeq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94021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waitCount</w:t>
            </w:r>
            <w:proofErr w:type="spell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203E3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stage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FF770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25855607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07421D4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69819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2: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数据传输阶段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9C2C36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seqIsAvailable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{  </w:t>
            </w:r>
          </w:p>
          <w:p w14:paraId="0258BE4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totalSeq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&lt;=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totalPacket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- 1) {  </w:t>
            </w:r>
          </w:p>
          <w:p w14:paraId="218784A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发送给客户端的序列号从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1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开始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F8D31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"curSeq = %d\n", curSeq + 1);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C80C4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 =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+ 1;  </w:t>
            </w:r>
          </w:p>
          <w:p w14:paraId="7F8C41B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ack[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C199E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memcpy(&amp;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1], data + DATA_SIZE * totalSeq, DATA_SIZE);  </w:t>
            </w:r>
          </w:p>
          <w:p w14:paraId="18399147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memcpy(cache[curSeq], data + DATA_SIZE * totalSeq, DATA_SIZE);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缓存分组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871546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send:success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]send a packet with a seq of %d\n"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curSeq + 1);  </w:t>
            </w:r>
          </w:p>
          <w:p w14:paraId="20481F6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"buffer = %s\n", buffer);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E8BD4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sendto(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sockServer, buffer, strlen(buffer) + 1, 0, (SOCKADDR*)&amp;addrClient,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(SOCKADDR));  </w:t>
            </w:r>
          </w:p>
          <w:p w14:paraId="40B336D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counter[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0;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计时器开启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4BF0A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++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5D38D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%=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5ABD6B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++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totalSeq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216A8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Sleep(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500);  </w:t>
            </w:r>
          </w:p>
          <w:p w14:paraId="6E00301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18415F36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1EEE5C7B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等待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Ack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，若没有收到，则返回值为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-1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，计数器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+1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5EA79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recvSize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recvfrom(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sockServer, buffer, BUFFER_LENGTH, 0, ((SOCKADDR*)&amp;addrClient), &amp;length);  </w:t>
            </w:r>
          </w:p>
          <w:p w14:paraId="7F4F00B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0) {  </w:t>
            </w:r>
          </w:p>
          <w:p w14:paraId="14DBA90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click(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9EF3F2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//20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次等待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ack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则超时重传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560F4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checkTimeout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!= -1) {  </w:t>
            </w:r>
          </w:p>
          <w:p w14:paraId="5294463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index =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checkTimeout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D57AEB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        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send:warning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]Seq %d time out.\n"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index + 1);  </w:t>
            </w:r>
          </w:p>
          <w:p w14:paraId="47D55A9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 = index + 1;  </w:t>
            </w:r>
          </w:p>
          <w:p w14:paraId="5F007B9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memcpy(&amp;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1], cache[index], DATA_SIZE);  </w:t>
            </w:r>
          </w:p>
          <w:p w14:paraId="30912C1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send:success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]Resend a packet with a seq of %d\n"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index + 1);  </w:t>
            </w:r>
          </w:p>
          <w:p w14:paraId="4C54391B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sendto(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sockServer, buffer, BUFFER_LENGTH, 0, (SOCKADDR*)&amp;addrClient,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(SOCKADDR));  </w:t>
            </w:r>
          </w:p>
          <w:p w14:paraId="561F8BBC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counter[index] = 0;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重置计时器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409DB7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30EF36F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641C987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3812EFCB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收到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ack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86064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ackHandler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0]);  </w:t>
            </w:r>
          </w:p>
          <w:p w14:paraId="35ACA3B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counter[buffer[0] - 1] = -1;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计时器关闭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11AB5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数判断是否传输完成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E6750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totalSeq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&gt;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totalPacket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- 1) {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传输完成，若都收到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Ack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则传输结束，否则不发送数据等待超时重传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25752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//puts("I'm in here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！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");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0B1AB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finish =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0C293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SEQ_SIZE; i++) {  </w:t>
            </w:r>
          </w:p>
          <w:p w14:paraId="0995AA7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(ack[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== 1) {  </w:t>
            </w:r>
          </w:p>
          <w:p w14:paraId="4DB9C417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finish =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A481E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18ECD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}  </w:t>
            </w:r>
          </w:p>
          <w:p w14:paraId="0B43A19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}  </w:t>
            </w:r>
          </w:p>
          <w:p w14:paraId="3C9C013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(finish) {  </w:t>
            </w:r>
          </w:p>
          <w:p w14:paraId="47E86F0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"\n[send: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info]Server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send finish!\n"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AF75E2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 = 204;  </w:t>
            </w:r>
          </w:p>
          <w:p w14:paraId="3EE370A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 = 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'\0'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666A8B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sendto(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sockServer, buffer, strlen(buffer) + 1, 0, (SOCKADDR*)&amp;addrClient,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(SOCKADDR));  </w:t>
            </w:r>
          </w:p>
          <w:p w14:paraId="1B64393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Sleep(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100);  </w:t>
            </w:r>
          </w:p>
          <w:p w14:paraId="6EF3FC06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runFlag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18547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sendFlag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6DFEE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D7AB7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}  </w:t>
            </w:r>
          </w:p>
          <w:p w14:paraId="4FD9069C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53DF727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3E378A1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Sleep(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500);  </w:t>
            </w:r>
          </w:p>
          <w:p w14:paraId="73B8562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CF492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08353AC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}  </w:t>
            </w:r>
          </w:p>
          <w:p w14:paraId="7D1D8CB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71AC0277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sendFlag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EE7708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sendto(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sockServer, buffer, strlen(buffer) + 1, 0, (SOCKADDR*)&amp;addrClient,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(SOCKADDR));  </w:t>
            </w:r>
          </w:p>
          <w:p w14:paraId="3FD61C5B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printTips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40A9306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Sleep(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500);  </w:t>
            </w:r>
          </w:p>
          <w:p w14:paraId="74B6F6F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A2E2F6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关闭套接字，卸载库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DCBCF6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closesocket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sockServer</w:t>
            </w:r>
            <w:proofErr w:type="spellEnd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49F49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WSACleanup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B39532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3789C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AAE9C1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A73317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cache_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lengths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+ 1];  </w:t>
            </w:r>
          </w:p>
          <w:p w14:paraId="045FC24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AC541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unsigned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stdcall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ProxyThread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LPVOID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lpParameter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3621CDD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加载套接字库（必须）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E29DC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加载套接字库（必须）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CAB72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WORD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wVersionRequested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E0217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WSADATA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wsaData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6FA53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套接字加载时错误提示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2245E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err;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DFE89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版本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2.2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E9A0A6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wVersionRequested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MAKEWORD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2, 2);  </w:t>
            </w:r>
          </w:p>
          <w:p w14:paraId="25C4CCF6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加载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dll</w:t>
            </w:r>
            <w:proofErr w:type="spell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文件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Scoket</w:t>
            </w:r>
            <w:proofErr w:type="spell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F7B16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err =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WSAStartup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wVersionRequested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&amp;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wsaData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E5C945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err !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0) {  </w:t>
            </w:r>
          </w:p>
          <w:p w14:paraId="40B2C0D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找不到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winsock.dll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9D502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WSAStartup</w:t>
            </w:r>
            <w:proofErr w:type="spell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failed with error: %d\n"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err);  </w:t>
            </w:r>
          </w:p>
          <w:p w14:paraId="4217A8C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B39DC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5B7FAC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LOBYTE(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wsaData.wVersion) != 2 || HIBYTE(wsaData.wVersion) != 2)  </w:t>
            </w:r>
          </w:p>
          <w:p w14:paraId="1E1CCCA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1E4287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"Could not find a usable version of Winsock.dll\n"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8F22CFC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WSACleanup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DB496C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408A12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6A1B986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"The Winsock 2.2 </w:t>
            </w:r>
            <w:proofErr w:type="spell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dll</w:t>
            </w:r>
            <w:proofErr w:type="spell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was found okay\n"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FB39B7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85EEB9B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SOCKET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socketClient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socket(</w:t>
            </w:r>
            <w:proofErr w:type="spellStart"/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AF_INET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SOCK_DGRAM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0);  </w:t>
            </w:r>
          </w:p>
          <w:p w14:paraId="1C8183E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SOCKADDR_IN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addrServer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AF2D8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addrServer.sin_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addr.S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_un.S_addr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inet_addr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CLIENT_IP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E71AB37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addrServer.sin_family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AF_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INET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C258C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addrServer.sin_port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htons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CLIENT_PORT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FD40D6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接收缓冲区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12023B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spellStart"/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BUFFER_LENGTH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6EEC498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ZeroMemory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buffer, </w:t>
            </w:r>
            <w:proofErr w:type="spell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(buffer));  </w:t>
            </w:r>
          </w:p>
          <w:p w14:paraId="79CEA84C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SOCKADDR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1B520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printTips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B2708C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ret;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受到数据大小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8958AB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interval = 1;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收到数据包之后返回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Ack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的间隔，默认为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1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表示每个都返回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Ack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或者负数均表示所有的都不返回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Ack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1B7AC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cmd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128];  </w:t>
            </w:r>
          </w:p>
          <w:p w14:paraId="4442ECC7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float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packetLossRatio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0.2f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默认包丢失率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0.2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82741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float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ackLossRatio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0.2f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默认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ACK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丢失率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0.2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AD9D5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用时间作为随机种子，放在循环的最外面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79981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srand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((unsigned)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time(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NULL));  </w:t>
            </w:r>
          </w:p>
          <w:p w14:paraId="63CBF4B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std::</w:t>
            </w:r>
            <w:proofErr w:type="spellStart"/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ofstream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out;  </w:t>
            </w:r>
          </w:p>
          <w:p w14:paraId="22779B7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cache[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+ 1][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DATA_SIZE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缓存，暂时保存</w:t>
            </w:r>
            <w:proofErr w:type="gram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失序但</w:t>
            </w:r>
            <w:proofErr w:type="gram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未确认的分组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95258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sendFlag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CCEC4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Ack[</w:t>
            </w:r>
            <w:proofErr w:type="spellStart"/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+ 1];  </w:t>
            </w:r>
          </w:p>
          <w:p w14:paraId="1D9149E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69CC917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sendFlag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F52957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gets_s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(buffer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3FE7C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"buffer:%s\n", buffer);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AB190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ret = sscanf_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buffer, 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"%s%f%f"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&amp;cmd,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(cmd), &amp;packetLossRatio, &amp;ackLossRatio);  </w:t>
            </w:r>
          </w:p>
          <w:p w14:paraId="0FEBFEA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"[info]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buffer:%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cmd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B962A9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strcmp</w:t>
            </w:r>
            <w:proofErr w:type="spellEnd"/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cmd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"-</w:t>
            </w:r>
            <w:proofErr w:type="spell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testsr</w:t>
            </w:r>
            <w:proofErr w:type="spell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{  </w:t>
            </w:r>
          </w:p>
          <w:p w14:paraId="7AEC7A0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//printf("[receive:</w:t>
            </w:r>
            <w:proofErr w:type="gram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info]packet</w:t>
            </w:r>
            <w:proofErr w:type="gram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loss ratio:%f\n", packetLossRatio);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117D8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//printf("[receive:</w:t>
            </w:r>
            <w:proofErr w:type="gram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info]ack</w:t>
            </w:r>
            <w:proofErr w:type="gram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loss ratio:%f\n", ackLossRatio);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08DBE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"[receive: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info]The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receive window is %d\n"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SEND_WIND_SIZE);  </w:t>
            </w:r>
          </w:p>
          <w:p w14:paraId="05E8706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runFlag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2BF5B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out.open</w:t>
            </w:r>
            <w:proofErr w:type="spellEnd"/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"server_out.txt"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E7E01A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"%s\n"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"[receive:info]Begin to test SR protocol, please don't abort the process"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31142B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"[receive: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info]The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loss ratio of packet is %.2f,the loss ratio of Ack is % .2f\n"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packetLossRatio, ackLossRatio);  </w:t>
            </w:r>
          </w:p>
          <w:p w14:paraId="583986C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waitCount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F361E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stage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FF687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580BC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unsigned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short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seq;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包的序列号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C99E7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unsigned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short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recvSeq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接收窗口大小为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1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，已确认的序列号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D264F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unsigned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short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waitSeq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等待的序列号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78817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sendto(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socketClient, 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"-testsr"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strlen(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"-testsr"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+ 1, 0, (SOCKADDR*)&amp;addrServer,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(SOCKADDR));  </w:t>
            </w:r>
          </w:p>
          <w:p w14:paraId="2A0AB5E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memset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Ack, 0, </w:t>
            </w:r>
            <w:proofErr w:type="spell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(Ack));  </w:t>
            </w:r>
          </w:p>
          <w:p w14:paraId="77F211D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A2B0F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runFlag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86CE0B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73F550D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等待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server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回复设置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UDP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为阻塞模式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2A9D06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recvfrom(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socketClient, buffer, BUFFER_LENGTH, 0, (SOCKADDR*)&amp;addrServer, &amp;len);  </w:t>
            </w:r>
          </w:p>
          <w:p w14:paraId="6ED6B81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switch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(stage) {  </w:t>
            </w:r>
          </w:p>
          <w:p w14:paraId="3E60F3B7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0: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等待握手阶段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72978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((unsigned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)buffer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[0] == 205)  </w:t>
            </w:r>
          </w:p>
          <w:p w14:paraId="4F2B42D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{  </w:t>
            </w:r>
          </w:p>
          <w:p w14:paraId="49B14D6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"[receive: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info]Ready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for file transmission\n"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1F2A9C7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 = 200;  </w:t>
            </w:r>
          </w:p>
          <w:p w14:paraId="456816D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 = 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'\0'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5408D3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sendto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socketClient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buffer, 2, 0,  </w:t>
            </w:r>
          </w:p>
          <w:p w14:paraId="58758A4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(SOCKADDR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*)&amp;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addrServer,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(SOCKADDR));  </w:t>
            </w:r>
          </w:p>
          <w:p w14:paraId="3045F0A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stage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2EE98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recvSeq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C0A65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waitSeq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BB604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1; i &lt;= SEND_WIND_SIZE; i++) {  </w:t>
            </w:r>
          </w:p>
          <w:p w14:paraId="746A695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Ack[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58737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2951967C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3A06E41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6A414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1: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等待接收数据阶段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56BCE6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((unsigned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)buffer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[0] == 204) {  </w:t>
            </w:r>
          </w:p>
          <w:p w14:paraId="42998C4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"\n[receive: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info]Receive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finished\n"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7A89AD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out.close</w:t>
            </w:r>
            <w:proofErr w:type="spellEnd"/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3A49631B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sendFlag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6BC85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runFlag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F1A106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BB40D6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1FB353E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seq = (unsigned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short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)buffer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[0];  </w:t>
            </w:r>
          </w:p>
          <w:p w14:paraId="3DA63F4C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随机法模拟包是否丢失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D72EE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b =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lossInLossRatio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packetLossRatio</w:t>
            </w:r>
            <w:proofErr w:type="spellEnd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2F747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(b) {  </w:t>
            </w:r>
          </w:p>
          <w:p w14:paraId="3E94C31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receive:warning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]The packet with a seq of %d loss\n"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seq);  </w:t>
            </w:r>
          </w:p>
          <w:p w14:paraId="6C0C2CF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266FC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    }  </w:t>
            </w:r>
          </w:p>
          <w:p w14:paraId="1F9BE46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receive:success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]recv a packet with a seq of %d\n"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seq);  </w:t>
            </w:r>
          </w:p>
          <w:p w14:paraId="3A96814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waitSeq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== seq) {  </w:t>
            </w:r>
          </w:p>
          <w:p w14:paraId="3AEAB20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当前接收分组直接写入文件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BB73B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out.write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(&amp;buffer[1], strlen(&amp;buffer[1]));  </w:t>
            </w:r>
          </w:p>
          <w:p w14:paraId="2A539C96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"buffer %d: %s\n", seq, &amp;buffer[1]);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AADD3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Ack[seq]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F46B3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waitSeq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C191E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waitSeq = (waitSeq % SEQ_SIZE == 0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?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SEQ_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 :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waitSeq % SEQ_SIZE;  </w:t>
            </w:r>
          </w:p>
          <w:p w14:paraId="1D06B62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k =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waitSeq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SEND_WIND_SIZE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-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87370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k = (k % SEQ_SIZE == 0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?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SEQ_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 :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k % SEQ_SIZE;  </w:t>
            </w:r>
          </w:p>
          <w:p w14:paraId="4F57281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Ack[k]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A9544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查看是否有失序分组需要写入文件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12209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waitSeq; i &lt; waitSeq + SEND_WIND_SIZE; i++) {  </w:t>
            </w:r>
          </w:p>
          <w:p w14:paraId="067A59E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 = (i % SEQ_SIZE == 0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?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SEQ_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 :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% SEQ_SIZE;  </w:t>
            </w:r>
          </w:p>
          <w:p w14:paraId="1ED7496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waitSeq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2802DB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"i : %d, Ack[i] : %d\n", i, Ack[i]);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0270DC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(Ack[t] == 2) {  </w:t>
            </w:r>
          </w:p>
          <w:p w14:paraId="4EB097F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Ack[t]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C1C13B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"I'm here!!%d\n", t);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1ED59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k = t +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SEND_WIND_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F5D86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k = (k % SEQ_SIZE == 0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?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SEQ_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 :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k % SEQ_SIZE;  </w:t>
            </w:r>
          </w:p>
          <w:p w14:paraId="6E7CB91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Ack[k]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D6A6D7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receive:success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]seq %d will be Cached out now\n"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t);  </w:t>
            </w:r>
          </w:p>
          <w:p w14:paraId="62CB522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"Cache %d write in len %d: %s\n", t, cache_lengths[t], cache[t]);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1BB06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out.write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(cache[t], cache_lengths[t]);  </w:t>
            </w:r>
          </w:p>
          <w:p w14:paraId="1A4A700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}  </w:t>
            </w:r>
          </w:p>
          <w:p w14:paraId="34B7860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9D355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4D15694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receive: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info]rec_base move to %d, rightest to %d\n"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waitSeq, k);  </w:t>
            </w:r>
          </w:p>
          <w:p w14:paraId="4973EA9C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 = seq;  </w:t>
            </w:r>
          </w:p>
          <w:p w14:paraId="7EFC302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recvSeq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CFF49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 = 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'\0'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3E786D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442CF09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((seq &gt; waitSeq &amp;&amp; seq &lt; waitSeq + SEND_WIND_SIZE) || (Ack[seq] == 1)) {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分组失序到达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1604A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cache_lengths[seq] = strlen(&amp;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1]) + 1;  </w:t>
            </w:r>
          </w:p>
          <w:p w14:paraId="66BD5EEC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memcpy(cache[seq], &amp;buffer[1], cache_lengths[seq]);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759F4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缓存收到的数据，不修改下一个需要的分组序列号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EF5EE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cache[seq][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cache_lengths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[seq]] = 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'\0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195FB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"[receive: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info]cache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%d len %d buffer len %d\n"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seq, strlen(cache[seq]), strlen(&amp;buffer[1]) + 1);  </w:t>
            </w:r>
          </w:p>
          <w:p w14:paraId="4B7AFE5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 = seq;  </w:t>
            </w:r>
          </w:p>
          <w:p w14:paraId="487B8B1F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 = 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'\0'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694FD5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Ack[seq]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C83E6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receive:warning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]seq %d receive, but not in order, Ack[seq] = %d\n"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seq, Ack[seq]);  </w:t>
            </w:r>
          </w:p>
          <w:p w14:paraId="090F1E6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240D6015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302BCE3C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 = seq;  </w:t>
            </w:r>
          </w:p>
          <w:p w14:paraId="1B93AE0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 = 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'\0'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B87773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66F64A4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b =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lossInLossRatio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ackLossRatio</w:t>
            </w:r>
            <w:proofErr w:type="spellEnd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8D88C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(b) {  </w:t>
            </w:r>
          </w:p>
          <w:p w14:paraId="7DC5DA9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receive:warning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]The Ack of %d loss\n"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(unsigned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)buffer[0]);  </w:t>
            </w:r>
          </w:p>
          <w:p w14:paraId="2A60B771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6A2E0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1373F944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sendto(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socketClient, buffer, 2, 0, (SOCKADDR*)&amp;addrServer,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(SOCKADDR));  </w:t>
            </w:r>
          </w:p>
          <w:p w14:paraId="632E66D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printf(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"[receive:</w:t>
            </w:r>
            <w:proofErr w:type="gramStart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info]send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a Ack of %d\n"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(unsigned </w:t>
            </w:r>
            <w:r w:rsidRPr="001759F4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)buffer[0]);  </w:t>
            </w:r>
          </w:p>
          <w:p w14:paraId="062B33D9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70D01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7CEBEE66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Sleep(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500);  </w:t>
            </w:r>
          </w:p>
          <w:p w14:paraId="0225BC6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7CB9DDA2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17899BA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sendFlag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0AAE212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sendto(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socketClient, buffer, strlen(buffer) + 1, 0, (SOCKADDR*)&amp;addrServer,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(SOCKADDR));  </w:t>
            </w:r>
          </w:p>
          <w:p w14:paraId="553AB1E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ret =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recvfrom(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socketClient, buffer, BUFFER_LENGTH, 0, (SOCKADDR*)&amp;addrServer, &amp;len);  </w:t>
            </w:r>
          </w:p>
          <w:p w14:paraId="47C8D7DB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"%s\n"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buffer);  </w:t>
            </w:r>
          </w:p>
          <w:p w14:paraId="7F0DCD5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strcmp</w:t>
            </w:r>
            <w:proofErr w:type="spellEnd"/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(buffer, </w:t>
            </w:r>
            <w:r w:rsidRPr="001759F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"Good bye!"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{  </w:t>
            </w:r>
          </w:p>
          <w:p w14:paraId="4F8C5CB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gramStart"/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CD18D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153FCE53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4BDAF92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printTips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A9627F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}  </w:t>
            </w:r>
          </w:p>
          <w:p w14:paraId="5D86EDF0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closesocket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socketClient</w:t>
            </w:r>
            <w:proofErr w:type="spellEnd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630288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WSACleanup</w:t>
            </w:r>
            <w:proofErr w:type="spell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D64D5ED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9F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6FB99E" w14:textId="77777777" w:rsidR="001759F4" w:rsidRPr="001759F4" w:rsidRDefault="001759F4" w:rsidP="00E2769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9F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</w:t>
            </w:r>
          </w:p>
          <w:p w14:paraId="4F4B289C" w14:textId="77777777" w:rsidR="001759F4" w:rsidRDefault="00E27698" w:rsidP="0083274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客户端：</w:t>
            </w:r>
          </w:p>
          <w:p w14:paraId="695265A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stdlib.h</w:t>
            </w:r>
            <w:proofErr w:type="spellEnd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12747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WinSock2.h</w:t>
            </w:r>
            <w:proofErr w:type="spellEnd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09AC1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time.h</w:t>
            </w:r>
            <w:proofErr w:type="spellEnd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1B485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stdio.h</w:t>
            </w:r>
            <w:proofErr w:type="spellEnd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B4148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fstream</w:t>
            </w:r>
            <w:proofErr w:type="spellEnd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84DC8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&lt;iostream&gt;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0D248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process.h</w:t>
            </w:r>
            <w:proofErr w:type="spellEnd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3FF23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cstdio</w:t>
            </w:r>
            <w:proofErr w:type="spellEnd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3BFC4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49F089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#pragma warning(</w:t>
            </w:r>
            <w:proofErr w:type="spellStart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disable:4996</w:t>
            </w:r>
            <w:proofErr w:type="spellEnd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9D68D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#pragma comment(</w:t>
            </w:r>
            <w:proofErr w:type="spellStart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lib,"ws2_32.lib</w:t>
            </w:r>
            <w:proofErr w:type="spellEnd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")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CC25B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</w:t>
            </w:r>
            <w:proofErr w:type="spellStart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SERVER_PORT</w:t>
            </w:r>
            <w:proofErr w:type="spellEnd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 12341 //</w:t>
            </w:r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端口号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CF07D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</w:t>
            </w:r>
            <w:proofErr w:type="spellStart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CLIENT_PORT</w:t>
            </w:r>
            <w:proofErr w:type="spellEnd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 12340 //</w:t>
            </w:r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端口号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6C856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</w:t>
            </w:r>
            <w:proofErr w:type="spellStart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SERVER_IP</w:t>
            </w:r>
            <w:proofErr w:type="spellEnd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 "127.0.0.1" //IP </w:t>
            </w:r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地址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472A3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</w:t>
            </w:r>
            <w:proofErr w:type="spellStart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CLIENT_IP</w:t>
            </w:r>
            <w:proofErr w:type="spellEnd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 "127.0.0.1" //</w:t>
            </w:r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客户端</w:t>
            </w:r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IP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2A8F3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BUFFER_LENGTH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1026;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C4FCB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SEND_WIND_SIZE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20844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20;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接收端序列号个数，为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1~20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7F525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859B9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</w:t>
            </w:r>
            <w:proofErr w:type="spellStart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DATA_SIZE</w:t>
            </w:r>
            <w:proofErr w:type="spellEnd"/>
            <w:r w:rsidRPr="00EC715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 1024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AE78C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5C0F0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ack[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+ 1];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收到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ack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情况，对应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0~19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ack, 0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表示还没发，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表示发了没收到，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2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表示收到了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B899B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EDE11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cache_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lengths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+ 1];  </w:t>
            </w:r>
          </w:p>
          <w:p w14:paraId="0DE1008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counter[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+ 1];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计时器，当为负数时表示未启动，为正数时表示启动；其他同</w:t>
            </w:r>
            <w:proofErr w:type="spell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GBN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DD23D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当前数据包的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seq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B4B3D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curAck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当前等待确认的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ack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63220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totalSeq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收到的包的总数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1E57B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totalPacket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需要发送的包总数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17DF2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D87C5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unsigned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stdcall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ProxyThread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LPVOID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lpParameter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727C12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2A701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1B7B59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getCurTime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ptime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2757E05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SYSTEMTIME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sys;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476A9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GetLocalTime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(&amp;sys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D0E0A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sprintf_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ptime, 20, 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"%d-%d-%d %d:%d:%d"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sys.wYear, sys.wMonth, sys.wDay, sys.wHour, sys.wMinute, sys.wSecond);  </w:t>
            </w:r>
          </w:p>
          <w:p w14:paraId="7747FAC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F6C8B6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2C792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lossInLossRatio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float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lossRatio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1F2FE63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lossBound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(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)(</w:t>
            </w:r>
            <w:proofErr w:type="spellStart"/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lossRatio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100);  </w:t>
            </w:r>
          </w:p>
          <w:p w14:paraId="0B9FB62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rand(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% 101;  </w:t>
            </w:r>
          </w:p>
          <w:p w14:paraId="091BDEC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(r &lt;=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lossBound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0D3DF4E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TRUE;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E9D4E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199939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FALSE;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BFAA0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2EA7B6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8DD6D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seqIsAvailable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4478ED6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step =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-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curAck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391BD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(step &lt; 0) {  </w:t>
            </w:r>
          </w:p>
          <w:p w14:paraId="1FEE6F4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step +=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30FFF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7D79D0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("ack[%d] = %d\n", </w:t>
            </w:r>
            <w:proofErr w:type="spell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 ack[</w:t>
            </w:r>
            <w:proofErr w:type="spell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proofErr w:type="gram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AF5B7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step &lt;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SEND_WIND_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?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(ack[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== 0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: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355139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1DC56A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F5084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printTips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F4A794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571CA16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"************************************************\n"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6957E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"|     -time to get current time                |\n"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45EA83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"|     -quit to exit client                     |\n"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E690C2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"|     -testsr [X] [Y] to test the sr           |\n"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F03C37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"************************************************\n"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6E151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02B753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3D57E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ackHandler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c) {  </w:t>
            </w:r>
          </w:p>
          <w:p w14:paraId="6261782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unsigned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index = (unsigned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)c - 1;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序列号减</w:t>
            </w:r>
            <w:proofErr w:type="gram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一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4C58F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send:success</w:t>
            </w:r>
            <w:proofErr w:type="spellEnd"/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proofErr w:type="spell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Recv</w:t>
            </w:r>
            <w:proofErr w:type="spell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a ack of %d\n"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index + 1);  </w:t>
            </w:r>
          </w:p>
          <w:p w14:paraId="1BFD2CC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curAck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!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index) {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分组失序，暂时缓存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AAD71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ack[index]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0A1AD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9B49E9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7135FE8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一次分组到达，窗口向前移动（可能不止一次移动）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7310F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"index = %d\n", index);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5E679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ack[index]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B8C48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curAck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index +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5748A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curAck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%=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8A121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index + 1; i &lt; index + SEND_WIND_SIZE; i++) {  </w:t>
            </w:r>
          </w:p>
          <w:p w14:paraId="7DE3FE3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%=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9DC28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(ack[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== 2) {  </w:t>
            </w:r>
          </w:p>
          <w:p w14:paraId="753D8B3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counter[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-1;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计时器关闭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13923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curAck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+ 1;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修改</w:t>
            </w:r>
            <w:proofErr w:type="spell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curAck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DCB63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ack[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4780A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422029E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F4D14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590D270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curAck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%=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9FCF2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spell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send: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</w:t>
            </w:r>
            <w:proofErr w:type="spell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proofErr w:type="spell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send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_base</w:t>
            </w:r>
            <w:proofErr w:type="spell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move to %d\n"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curAck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5DBC6B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B6249D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4B8B41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E2E77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click(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17D5E69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03FD0BF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(counter[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&gt;= 0) {  </w:t>
            </w:r>
          </w:p>
          <w:p w14:paraId="1DC026D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counter[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+=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9FF85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670674A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DB5DEB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452F021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6F983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checkTimeout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4F2EBBB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4EE31CA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(counter[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&gt;= 6) {  </w:t>
            </w:r>
          </w:p>
          <w:p w14:paraId="79CE80E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3479D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232BEB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FCB404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-1;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6D034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823E32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CE54F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ProxyParam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4D9F577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74EC075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E25F89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argc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argv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[])  </w:t>
            </w:r>
          </w:p>
          <w:p w14:paraId="1077D6D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60791E2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加载套接字库（必须）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861B7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WORD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wVersionRequested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D8ED5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WSADATA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wsaData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15EA2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套接字加载时错误提示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C512A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err;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68FF0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版本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2.2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0DC85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wVersionRequested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MAKEWORD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2, 2);  </w:t>
            </w:r>
          </w:p>
          <w:p w14:paraId="4DCBFFB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加载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dll</w:t>
            </w:r>
            <w:proofErr w:type="spell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文件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Scoket</w:t>
            </w:r>
            <w:proofErr w:type="spell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1E9D6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err =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WSAStartup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wVersionRequested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&amp;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wsaData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F8829B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err !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0) {  </w:t>
            </w:r>
          </w:p>
          <w:p w14:paraId="25B43F8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找不到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winsock.dll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F5B17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WSAStartup</w:t>
            </w:r>
            <w:proofErr w:type="spell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failed with error: %d\n"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err);  </w:t>
            </w:r>
          </w:p>
          <w:p w14:paraId="02A5645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-1;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073619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5B3246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LOBYTE(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wsaData.wVersion) != 2 || HIBYTE(wsaData.wVersion) != 2)  </w:t>
            </w:r>
          </w:p>
          <w:p w14:paraId="1488E45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2AD3579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"Could not find a usable version of Winsock.dll\n"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9E9489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WSACleanup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5917B79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93AD5E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12BFB9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"The Winsock 2.2 </w:t>
            </w:r>
            <w:proofErr w:type="spell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dll</w:t>
            </w:r>
            <w:proofErr w:type="spell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was found okay\n"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F5ED9E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4DAE9F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SOCKET sockServer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socket(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AF_INET, SOCK_DGRAM, IPPROTO_UDP);  </w:t>
            </w:r>
          </w:p>
          <w:p w14:paraId="6D4E30D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设置套接字为非阻塞模式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B3D9C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iMode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1;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//1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：非阻塞，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：阻塞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B794D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ioctlsocket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sockServer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FIONBIO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(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u_long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FAR*) &amp;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iMode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非阻塞设置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D6EB2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SOCKADDR_IN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addrServer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服务器地址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09182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addrServer.sin_</w:t>
            </w:r>
            <w:proofErr w:type="gram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addr.S</w:t>
            </w:r>
            <w:proofErr w:type="gram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_un.S_addr</w:t>
            </w:r>
            <w:proofErr w:type="spell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inet_addr</w:t>
            </w:r>
            <w:proofErr w:type="spell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SERVER_IP</w:t>
            </w:r>
            <w:proofErr w:type="spell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F0853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addrServer.sin_addr.S_un.S_addr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htonl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INADDR_ANY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两者均可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33119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addrServer.sin_family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AF_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INET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37289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addrServer.sin_port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htons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SERVER_PORT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01C4AE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err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bind(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sockServer, (SOCKADDR*)&amp;addrServer,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(SOCKADDR));  </w:t>
            </w:r>
          </w:p>
          <w:p w14:paraId="6872159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(err) {  </w:t>
            </w:r>
          </w:p>
          <w:p w14:paraId="7BB26ED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err =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GetLastError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752D7B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"Could not bind the port %d for socket.Error code is % d\n"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SERVER_PORT, err);  </w:t>
            </w:r>
          </w:p>
          <w:p w14:paraId="102973F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WSACleanup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151F22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-1;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C41AA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13EAFD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SOCKADDR_IN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addrClient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客户端地址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EC8FA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length = </w:t>
            </w:r>
            <w:proofErr w:type="spellStart"/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SOCKADDR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A504E5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buffer[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BUFFER_LENGTH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数据发送接收缓冲区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D94B6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ZeroMemory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buffer, </w:t>
            </w:r>
            <w:proofErr w:type="spell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(buffer));  </w:t>
            </w:r>
          </w:p>
          <w:p w14:paraId="2C2E571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将测试数据读入内存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D0729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std::</w:t>
            </w:r>
            <w:proofErr w:type="spellStart"/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ifstream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icin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FC7CA4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icin.open</w:t>
            </w:r>
            <w:proofErr w:type="spellEnd"/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"client_in.txt"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EA859C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data[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DATA_SIZE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113];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需要发送的数据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8888B9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ZeroMemory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data, </w:t>
            </w:r>
            <w:proofErr w:type="spell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(data));  </w:t>
            </w:r>
          </w:p>
          <w:p w14:paraId="4FF1F6D9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icin.read</w:t>
            </w:r>
            <w:proofErr w:type="spellEnd"/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(data,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DATA_SIZE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113);  </w:t>
            </w:r>
          </w:p>
          <w:p w14:paraId="1097D44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icin.close</w:t>
            </w:r>
            <w:proofErr w:type="spellEnd"/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2BB75B6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totalPacket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ceil(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strlen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(data) / 1024.0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3AF77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"File size is %dB, each packet is 1024B and packet total num is %d\n"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strlen(data), totalPacket);  </w:t>
            </w:r>
          </w:p>
          <w:p w14:paraId="5534FAD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878C5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272043C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cache[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+ 1][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DATA_SIZE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+ 1];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缓存，暂时保存发送但未受到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ack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的分组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D4A5C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sendFlag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E8622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ProxyParam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lpProxyParam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ProxyParam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0AB8C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HANDLE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hThread = (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HANDLE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)_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beginthreadex(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NULL, 0, &amp;ProxyThread, (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LPVOID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)lpProxyParam, 0, 0);  </w:t>
            </w:r>
          </w:p>
          <w:p w14:paraId="6B607E9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6FE64DA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++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713F2E2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ack[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D9960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counter[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-1;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5E90D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BE78EA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sendFlag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59656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非阻塞接收，若没有收到数据，返回值为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-1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930E9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recvSize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recvfrom(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sockServer, buffer, BUFFER_LENGTH, 0, ((SOCKADDR*)&amp;addrClient), &amp;length);  </w:t>
            </w:r>
          </w:p>
          <w:p w14:paraId="09A43E6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0) {  </w:t>
            </w:r>
          </w:p>
          <w:p w14:paraId="7CF9E28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Sleep(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200);  </w:t>
            </w:r>
          </w:p>
          <w:p w14:paraId="1975613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1E552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71B6073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spell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send: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</w:t>
            </w:r>
            <w:proofErr w:type="spell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proofErr w:type="spell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recv</w:t>
            </w:r>
            <w:proofErr w:type="spellEnd"/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from client: %s\n"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buffer);  </w:t>
            </w:r>
          </w:p>
          <w:p w14:paraId="6F3FDCD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strcmp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buffer, 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"-time"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== 0) {  </w:t>
            </w:r>
          </w:p>
          <w:p w14:paraId="0006FFF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getCurTime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(buffer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95751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2BB9406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strcmp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buffer, 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"-quit"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== 0) {  </w:t>
            </w:r>
          </w:p>
          <w:p w14:paraId="7CE8A979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strcpy_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buffer, strlen(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"Good bye!"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+ 1, 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Good bye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!"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4BA830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241E8A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strcmp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buffer, 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"-</w:t>
            </w:r>
            <w:proofErr w:type="spell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testsr</w:t>
            </w:r>
            <w:proofErr w:type="spell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== 0) {  </w:t>
            </w:r>
          </w:p>
          <w:p w14:paraId="3588311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"[send: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info]The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send window size is %d\n"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SEND_WIND_SIZE);  </w:t>
            </w:r>
          </w:p>
          <w:p w14:paraId="44CFAC4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"[send: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info]The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available seq is 1~%d\n"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SEQ_SIZE);  </w:t>
            </w:r>
          </w:p>
          <w:p w14:paraId="6E0FF7E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ZeroMemory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buffer, </w:t>
            </w:r>
            <w:proofErr w:type="spell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(buffer));  </w:t>
            </w:r>
          </w:p>
          <w:p w14:paraId="75A54A6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243F5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waitCount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9EB21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"[send: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info]Begin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to test SR protocol,please don't abort the process\n"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121F84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spell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send: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</w:t>
            </w:r>
            <w:proofErr w:type="spell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]Shake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hands stage\n"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F3E042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stage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30F4A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runFlag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275B6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runFlag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3EEA4DF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switch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(stage) {  </w:t>
            </w:r>
          </w:p>
          <w:p w14:paraId="3DBEDF5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0: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发送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205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阶段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8BE7A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 = 205;  </w:t>
            </w:r>
          </w:p>
          <w:p w14:paraId="3843991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 = 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'\0'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455A90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sendto(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sockServer, buffer, strlen(buffer) + 1, 0, (SOCKADDR*)&amp;addrClient,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(SOCKADDR));  </w:t>
            </w:r>
          </w:p>
          <w:p w14:paraId="354253E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Sleep(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100);  </w:t>
            </w:r>
          </w:p>
          <w:p w14:paraId="4C9A718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stage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023E5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1EFBA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1: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等待接收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200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阶段，没有收到则计数器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+1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，超时则放弃此次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“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连接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”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，等</w:t>
            </w:r>
            <w:proofErr w:type="gram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待从</w:t>
            </w:r>
            <w:proofErr w:type="gram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第一步开始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A82FC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recvSize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recvfrom(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sockServer, buffer, BUFFER_LENGTH, 0, ((SOCKADDR*)&amp;addrClient), &amp;length);  </w:t>
            </w:r>
          </w:p>
          <w:p w14:paraId="373D821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0) {  </w:t>
            </w:r>
          </w:p>
          <w:p w14:paraId="4DB3966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++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waitCount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9E9BA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waitCount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&gt; 6) {  </w:t>
            </w:r>
          </w:p>
          <w:p w14:paraId="48C7320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runFlag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D661C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"[warning]Timeout error\n"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72BE9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06FE9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7F61251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Sleep(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500);  </w:t>
            </w:r>
          </w:p>
          <w:p w14:paraId="4CD7EAF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5D23C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1A3339C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3A3D4E8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((unsigned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)buffer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[0] == 200) {  </w:t>
            </w:r>
          </w:p>
          <w:p w14:paraId="5CF98D5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"[send: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info]Begin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a file transfer\n"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CAF503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"[send: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info]File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size is %dB, each packet is 1024B and packet total num is %d\n"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strlen(data), totalPacket);  </w:t>
            </w:r>
          </w:p>
          <w:p w14:paraId="1CA433A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5D7A6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curAck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2ED11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totalSeq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180DE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stage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D98F9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60664A5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4F3E546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37DB3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2: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数据传输阶段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E2905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seqIsAvailable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{  </w:t>
            </w:r>
          </w:p>
          <w:p w14:paraId="10C964D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totalSeq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&lt;=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totalPacket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- 1) {  </w:t>
            </w:r>
          </w:p>
          <w:p w14:paraId="192EDF0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发送给客户端的序列号从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1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开始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2EF599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"curSeq = %d\n", curSeq + 1);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90B13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 =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+ 1;  </w:t>
            </w:r>
          </w:p>
          <w:p w14:paraId="43EA90F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ack[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C96B9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            memcpy(&amp;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1], data + DATA_SIZE * totalSeq, DATA_SIZE);  </w:t>
            </w:r>
          </w:p>
          <w:p w14:paraId="023066D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memcpy(cache[curSeq], data + DATA_SIZE * totalSeq, DATA_SIZE);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缓存分组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E6967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send:success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]send a packet with a seq of %d\n"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curSeq + 1);  </w:t>
            </w:r>
          </w:p>
          <w:p w14:paraId="4A27CBF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"buffer = %s\n", buffer);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C9C1E9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sendto(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sockServer, buffer, strlen(buffer) + 1, 0, (SOCKADDR*)&amp;addrClient,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(SOCKADDR));  </w:t>
            </w:r>
          </w:p>
          <w:p w14:paraId="1E21046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counter[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0;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计时器开启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B2A78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++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D1C42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curSeq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%=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5EEB6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++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totalSeq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79A31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Sleep(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500);  </w:t>
            </w:r>
          </w:p>
          <w:p w14:paraId="7672669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1DD5D83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2FD576E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等待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Ack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，若没有收到，则返回值为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-1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，计数器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+1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3F2E1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recvSize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recvfrom(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sockServer, buffer, BUFFER_LENGTH, 0, ((SOCKADDR*)&amp;addrClient), &amp;length);  </w:t>
            </w:r>
          </w:p>
          <w:p w14:paraId="31D9299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0) {  </w:t>
            </w:r>
          </w:p>
          <w:p w14:paraId="731C4C0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click(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F9DBD2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//20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次等待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ack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则超时重传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6D55F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checkTimeout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!= -1) {  </w:t>
            </w:r>
          </w:p>
          <w:p w14:paraId="5A876FF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index =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checkTimeout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8DF606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send:warning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]Seq %d time out.\n"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index + 1);  </w:t>
            </w:r>
          </w:p>
          <w:p w14:paraId="4C811BA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 = index + 1;  </w:t>
            </w:r>
          </w:p>
          <w:p w14:paraId="100F2BF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memcpy(&amp;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1], cache[index], DATA_SIZE);  </w:t>
            </w:r>
          </w:p>
          <w:p w14:paraId="3116691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send:success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]Resend a packet with a seq of %d\n"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index + 1);  </w:t>
            </w:r>
          </w:p>
          <w:p w14:paraId="43CA605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sendto(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sockServer, buffer, BUFFER_LENGTH, 0, (SOCKADDR*)&amp;addrClient,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(SOCKADDR));  </w:t>
            </w:r>
          </w:p>
          <w:p w14:paraId="45DE99E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counter[index] = 0;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重置计时器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C445B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0FB403F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08088C7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4B02AA5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收到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ack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4DD36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ackHandler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0]);  </w:t>
            </w:r>
          </w:p>
          <w:p w14:paraId="04B2E8D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counter[buffer[0] - 1] = -1;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计时器关闭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9A2C5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数判断是否传输完成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A4931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totalSeq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&gt;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totalPacket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- 1) {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传输完成，若都收到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Ack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则传输结束，否则不发送数据等待超时重传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ACF3F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//puts("I'm in here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！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");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180D3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finish =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BEEF1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SEQ_SIZE; i++) {  </w:t>
            </w:r>
          </w:p>
          <w:p w14:paraId="4DE5FF9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(ack[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== 1) {  </w:t>
            </w:r>
          </w:p>
          <w:p w14:paraId="0B8C433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finish =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FA6CC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2B7D5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}  </w:t>
            </w:r>
          </w:p>
          <w:p w14:paraId="07750A5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}  </w:t>
            </w:r>
          </w:p>
          <w:p w14:paraId="30197B6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(finish) {  </w:t>
            </w:r>
          </w:p>
          <w:p w14:paraId="5C9EE35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"\n[send: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info]Server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send finish!\n"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683ABA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 = 204;  </w:t>
            </w:r>
          </w:p>
          <w:p w14:paraId="145C66C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 = 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'\0'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7E0B77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sendto(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sockServer, buffer, strlen(buffer) + 1, 0, (SOCKADDR*)&amp;addrClient,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(SOCKADDR));  </w:t>
            </w:r>
          </w:p>
          <w:p w14:paraId="42EB26C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Sleep(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100);  </w:t>
            </w:r>
          </w:p>
          <w:p w14:paraId="523B4BE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runFlag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DBABD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sendFlag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5B550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D9E12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}  </w:t>
            </w:r>
          </w:p>
          <w:p w14:paraId="3C9F9FC9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52C1BD3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6D84764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Sleep(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500);  </w:t>
            </w:r>
          </w:p>
          <w:p w14:paraId="0DB9EAA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6B6A9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23E635D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51AB8DE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D6EF3B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sendFlag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4887A7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sendto(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sockServer, buffer, strlen(buffer) + 1, 0, (SOCKADDR*)&amp;addrClient,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(SOCKADDR));  </w:t>
            </w:r>
          </w:p>
          <w:p w14:paraId="62CDF50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printTips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23ECFD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Sleep(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500);  </w:t>
            </w:r>
          </w:p>
          <w:p w14:paraId="0EB71B1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197ABA9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关闭套接字，卸载库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A1257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closesocket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sockServer</w:t>
            </w:r>
            <w:proofErr w:type="spellEnd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284E5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WSACleanup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451DA8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389FF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E5CBDE9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EE7A1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CDE9F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unsigned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stdcall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ProxyThread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LPVOID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lpParameter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7968CD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15A6E11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加载套接字库（必须）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15EAE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WORD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wVersionRequested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E2491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WSADATA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wsaData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1A934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套接字加载时错误提示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91E7A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err;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710D7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版本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2.2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1D9A2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wVersionRequested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MAKEWORD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2, 2);  </w:t>
            </w:r>
          </w:p>
          <w:p w14:paraId="05B02F9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加载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dll</w:t>
            </w:r>
            <w:proofErr w:type="spell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文件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Scoket</w:t>
            </w:r>
            <w:proofErr w:type="spell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1EE17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err =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WSAStartup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wVersionRequested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&amp;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wsaData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2BC66B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err !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0) {  </w:t>
            </w:r>
          </w:p>
          <w:p w14:paraId="70BEA96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找不到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winsock.dll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7552C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WSAStartup</w:t>
            </w:r>
            <w:proofErr w:type="spell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failed with error: %d\n"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err);  </w:t>
            </w:r>
          </w:p>
          <w:p w14:paraId="78F529B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4DCBE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3957F3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LOBYTE(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wsaData.wVersion) != 2 || HIBYTE(wsaData.wVersion) != 2)  </w:t>
            </w:r>
          </w:p>
          <w:p w14:paraId="493F4B4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1C3705C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"Could not find a usable version of Winsock.dll\n"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5E6A01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WSACleanup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B97FCD9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0CC0C0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7EF5C09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"The Winsock 2.2 </w:t>
            </w:r>
            <w:proofErr w:type="spell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dll</w:t>
            </w:r>
            <w:proofErr w:type="spell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was found okay\n"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4EADB4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0EA9B5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SOCKET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socketClient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socket(</w:t>
            </w:r>
            <w:proofErr w:type="spellStart"/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AF_INET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SOCK_DGRAM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0);  </w:t>
            </w:r>
          </w:p>
          <w:p w14:paraId="3356381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SOCKADDR_IN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addrServer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B1A76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addrServer.sin_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addr.S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_un.S_addr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inet_addr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CLIENT_IP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36F582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addrServer.sin_family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AF_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INET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96C70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addrServer.sin_port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htons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CLIENT_PORT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05E748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接收缓冲区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A8DA6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spellStart"/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BUFFER_LENGTH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42CF4AD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ZeroMemory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buffer, </w:t>
            </w:r>
            <w:proofErr w:type="spell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(buffer));  </w:t>
            </w:r>
          </w:p>
          <w:p w14:paraId="2577783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SOCKADDR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34AD85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printTips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959D0E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ret;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受到数据大小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B0055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interval = 1;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收到数据包之后返回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Ack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的间隔，默认为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1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表示每个都返回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Ack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或者负数均表示所有的都不返回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Ack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CA7349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cmd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128];  </w:t>
            </w:r>
          </w:p>
          <w:p w14:paraId="2DB5A1B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float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packetLossRatio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0.2f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默认包丢失率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0.2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08EBF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float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ackLossRatio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0.2f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默认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ACK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丢失率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0.2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51A62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用时间作为随机种子，放在循环的最外面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5FA87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srand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((unsigned)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time(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NULL));  </w:t>
            </w:r>
          </w:p>
          <w:p w14:paraId="20CFB58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std::</w:t>
            </w:r>
            <w:proofErr w:type="spellStart"/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ofstream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out;  </w:t>
            </w:r>
          </w:p>
          <w:p w14:paraId="5B73C81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cache[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+ 1][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DATA_SIZE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缓存，暂时保存</w:t>
            </w:r>
            <w:proofErr w:type="gram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失序但</w:t>
            </w:r>
            <w:proofErr w:type="gram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未确认的分组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D0289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sendFlag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B1396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Ack[</w:t>
            </w:r>
            <w:proofErr w:type="spellStart"/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SEQ_SIZE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+ 1];  </w:t>
            </w:r>
          </w:p>
          <w:p w14:paraId="20F553B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7E990E4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sendFlag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C6D87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gets_s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(buffer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6A6F0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"buffer:%s\n", buffer);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32ECD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ret = sscanf_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buffer, 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"%s%f%f"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&amp;cmd,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(cmd), &amp;packetLossRatio, &amp;ackLossRatio);  </w:t>
            </w:r>
          </w:p>
          <w:p w14:paraId="41B4A0B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"[info]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buffer:%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cmd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9855CB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"packet:%f\n", </w:t>
            </w:r>
            <w:proofErr w:type="spell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packetLossRatio</w:t>
            </w:r>
            <w:proofErr w:type="spell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4213E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"Ack:%f\n", </w:t>
            </w:r>
            <w:proofErr w:type="spell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ackLossRatio</w:t>
            </w:r>
            <w:proofErr w:type="spell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0316D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strcmp</w:t>
            </w:r>
            <w:proofErr w:type="spellEnd"/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cmd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"-</w:t>
            </w:r>
            <w:proofErr w:type="spell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testsr</w:t>
            </w:r>
            <w:proofErr w:type="spell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{  </w:t>
            </w:r>
          </w:p>
          <w:p w14:paraId="4790AC6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"[receive: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info]The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receive window is %d\n"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SEND_WIND_SIZE);  </w:t>
            </w:r>
          </w:p>
          <w:p w14:paraId="14327A8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runFlag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94679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out.open</w:t>
            </w:r>
            <w:proofErr w:type="spellEnd"/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"client_out.txt"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B56C2B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"%s\n"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"[receive:info]Begin to test SR protocol, please don't abort the process"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A784BB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"[receive: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info]The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loss ratio of packet is %.2f,the loss ratio of Ack is % .2f\n"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packetLossRatio, ackLossRatio);  </w:t>
            </w:r>
          </w:p>
          <w:p w14:paraId="33FE24B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waitCount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D2796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stage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8791B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ED457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unsigned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short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seq;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包的序列号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8F8E8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unsigned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short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recvSeq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接收窗口大小为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1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，已确认的序列号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5A7FE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unsigned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short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waitSeq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等待的序列号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EA35C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sendto(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socketClient, 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"-testsr"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strlen(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"-testsr"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+ 1, 0, (SOCKADDR*)&amp;addrServer,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(SOCKADDR));  </w:t>
            </w:r>
          </w:p>
          <w:p w14:paraId="4C1E2A9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memset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Ack, 0, </w:t>
            </w:r>
            <w:proofErr w:type="spell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(Ack));  </w:t>
            </w:r>
          </w:p>
          <w:p w14:paraId="3C54190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51E4C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runFlag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DC2BD6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72E9C03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等待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server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回复设置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UDP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为阻塞模式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80A799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recvfrom(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socketClient, buffer, BUFFER_LENGTH, 0, (SOCKADDR*)&amp;addrServer, &amp;len);  </w:t>
            </w:r>
          </w:p>
          <w:p w14:paraId="3EAA5E5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switch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(stage) {  </w:t>
            </w:r>
          </w:p>
          <w:p w14:paraId="28F20D9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0: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等待握手阶段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FF44F9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((unsigned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)buffer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[0] == 205)  </w:t>
            </w:r>
          </w:p>
          <w:p w14:paraId="2405E15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{  </w:t>
            </w:r>
          </w:p>
          <w:p w14:paraId="10A3B5F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"[receive: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info]Ready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for file transmission\n"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389280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 = 200;  </w:t>
            </w:r>
          </w:p>
          <w:p w14:paraId="6FD2CB6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 = 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'\0'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4D1DCF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sendto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socketClient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buffer, 2, 0,  </w:t>
            </w:r>
          </w:p>
          <w:p w14:paraId="0216287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(SOCKADDR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*)&amp;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addrServer,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(SOCKADDR));  </w:t>
            </w:r>
          </w:p>
          <w:p w14:paraId="271B8DC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stage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1A499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recvSeq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85BE8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waitSeq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EA51D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1; i &lt;= SEND_WIND_SIZE; i++) {  </w:t>
            </w:r>
          </w:p>
          <w:p w14:paraId="4F52DCC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Ack[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EBB9A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463EC1F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70A5043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9E9A4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1: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等待接收数据阶段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9069F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((unsigned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)buffer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[0] == 204) {  </w:t>
            </w:r>
          </w:p>
          <w:p w14:paraId="2F3EAF2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"\n[receive: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info]Receive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finished\n"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2D162E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out.close</w:t>
            </w:r>
            <w:proofErr w:type="spellEnd"/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05CAF5B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sendFlag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40DB6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runFlag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2EA0B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D773B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187E8C39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seq = (unsigned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short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)buffer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[0];  </w:t>
            </w:r>
          </w:p>
          <w:p w14:paraId="49D6134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随机法模拟包是否丢失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AEDAA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b =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lossInLossRatio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packetLossRatio</w:t>
            </w:r>
            <w:proofErr w:type="spellEnd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06C0D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(b) {  </w:t>
            </w:r>
          </w:p>
          <w:p w14:paraId="2520A3D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receive:warning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]The packet with a seq of %d loss\n"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seq);  </w:t>
            </w:r>
          </w:p>
          <w:p w14:paraId="703B321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FEAB2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29F7B8C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receive:success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]recv a packet with a seq of %d\n"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seq);  </w:t>
            </w:r>
          </w:p>
          <w:p w14:paraId="1F786F1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waitSeq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== seq) {  </w:t>
            </w:r>
          </w:p>
          <w:p w14:paraId="6A4A225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当前接收分组直接写入文件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152A4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out.write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(&amp;buffer[1], strlen(&amp;buffer[1]));  </w:t>
            </w:r>
          </w:p>
          <w:p w14:paraId="7C045749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"buffer %d: %s\n", seq, &amp;buffer[1]);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9575C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Ack[seq]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D3CFE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waitSeq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DC63E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waitSeq = (waitSeq % SEQ_SIZE == 0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?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SEQ_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 :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waitSeq % SEQ_SIZE;  </w:t>
            </w:r>
          </w:p>
          <w:p w14:paraId="1AF186B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k =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waitSeq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SEND_WIND_SIZE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-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CAB0C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k = (k % SEQ_SIZE == 0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?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SEQ_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 :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k % SEQ_SIZE;  </w:t>
            </w:r>
          </w:p>
          <w:p w14:paraId="00EC1A3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Ack[k]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B6364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查看是否有失序分组需要写入文件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4CFF2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waitSeq; i &lt; waitSeq + SEND_WIND_SIZE; i++) {  </w:t>
            </w:r>
          </w:p>
          <w:p w14:paraId="25E5A44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 = (i % SEQ_SIZE == 0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?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SEQ_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 :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% SEQ_SIZE;  </w:t>
            </w:r>
          </w:p>
          <w:p w14:paraId="75DC36A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waitSeq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2945A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"i : %d, Ack[i] : %d\n", i, Ack[i]);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61550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(Ack[t] == 2) {  </w:t>
            </w:r>
          </w:p>
          <w:p w14:paraId="0F08E7E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Ack[t]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B67A6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//printf("[receive:</w:t>
            </w:r>
            <w:proofErr w:type="gram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info]I'm</w:t>
            </w:r>
            <w:proofErr w:type="gram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here!!%d\n", t);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821B8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k = t +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SEND_WIND_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66012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k = (k % SEQ_SIZE == 0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?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SEQ_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SIZE :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k % SEQ_SIZE;  </w:t>
            </w:r>
          </w:p>
          <w:p w14:paraId="1046EE1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Ack[k]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29AA2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receive:success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]seq %d will be Cached out now\n"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t);  </w:t>
            </w:r>
          </w:p>
          <w:p w14:paraId="3572397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"Cache %d write in len %d: %s\n", t, cache_lengths[t], cache[t]);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128D9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out.write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(cache[t], cache_lengths[t]);  </w:t>
            </w:r>
          </w:p>
          <w:p w14:paraId="34D00A5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}  </w:t>
            </w:r>
          </w:p>
          <w:p w14:paraId="2C2995E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699BA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38847D5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receive: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info]rec_base move to %d, rightest to %d\n"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waitSeq, k);  </w:t>
            </w:r>
          </w:p>
          <w:p w14:paraId="4DC8D36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 = seq;  </w:t>
            </w:r>
          </w:p>
          <w:p w14:paraId="2C6433F3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recvSeq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seq;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29B6F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 = 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'\0'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A5CD25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45FEE8D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((seq &gt; waitSeq &amp;&amp; seq &lt; waitSeq + SEND_WIND_SIZE) || (Ack[seq] == 1)) {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分组失序到达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375CA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cache_lengths[seq] = strlen(&amp;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1]) + 1;  </w:t>
            </w:r>
          </w:p>
          <w:p w14:paraId="69E9E5E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memcpy(cache[seq], &amp;buffer[1], cache_lengths[seq]);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EC715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缓存收到的数据，不修改下一个需要的分组序列号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26B9F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cache[seq][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cache_lengths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[seq]] = 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'\0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B854A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"[receive: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info]cache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%d len %d buffer len %d\n"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seq, strlen(cache[seq]), strlen(&amp;buffer[1]) + 1);  </w:t>
            </w:r>
          </w:p>
          <w:p w14:paraId="7793648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 = seq;  </w:t>
            </w:r>
          </w:p>
          <w:p w14:paraId="6C855AA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 = 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'\0'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2F4769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Ack[seq]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764D4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receive:warning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]seq %d receive, but not in order, Ack[seq] = %d\n"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seq, Ack[seq]);  </w:t>
            </w:r>
          </w:p>
          <w:p w14:paraId="608089F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3E3ABB40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6E2E684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 = seq;  </w:t>
            </w:r>
          </w:p>
          <w:p w14:paraId="056275E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buffer[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 = 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'\0'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D53101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669D1A05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b =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lossInLossRatio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ackLossRatio</w:t>
            </w:r>
            <w:proofErr w:type="spellEnd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FC1F9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(b) {  </w:t>
            </w:r>
          </w:p>
          <w:p w14:paraId="6A549B4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receive:warning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]The Ack of %d loss\n"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(unsigned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)buffer[0]);  </w:t>
            </w:r>
          </w:p>
          <w:p w14:paraId="4AD6C2B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       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F80BD2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65EA330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sendto(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socketClient, buffer, 2, 0, (SOCKADDR*)&amp;addrServer,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(SOCKADDR));  </w:t>
            </w:r>
          </w:p>
          <w:p w14:paraId="64B3A4A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printf(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</w:t>
            </w:r>
            <w:proofErr w:type="gramStart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receive:success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]send a Ack of %d\n"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(unsigned </w:t>
            </w:r>
            <w:r w:rsidRPr="00EC715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)buffer[0]);  </w:t>
            </w:r>
          </w:p>
          <w:p w14:paraId="5AC054B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7FA7B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7F529F4D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Sleep(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500);  </w:t>
            </w:r>
          </w:p>
          <w:p w14:paraId="1FB63C2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D2F066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014790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sendFlag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2C73C774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sendto(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socketClient, buffer, strlen(buffer) + 1, 0, (SOCKADDR*)&amp;addrServer,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(SOCKADDR));  </w:t>
            </w:r>
          </w:p>
          <w:p w14:paraId="70B772AC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ret =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recvfrom(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socketClient, buffer, BUFFER_LENGTH, 0, (SOCKADDR*)&amp;addrServer, &amp;len);  </w:t>
            </w:r>
          </w:p>
          <w:p w14:paraId="48B72D8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"%s\n"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buffer);  </w:t>
            </w:r>
          </w:p>
          <w:p w14:paraId="365AE71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strcmp</w:t>
            </w:r>
            <w:proofErr w:type="spellEnd"/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(buffer, </w:t>
            </w:r>
            <w:r w:rsidRPr="00EC71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"Good bye!"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{  </w:t>
            </w:r>
          </w:p>
          <w:p w14:paraId="58613786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gramStart"/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9BF06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0D62D918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242F253E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printTips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FB485DA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B7FDD3B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closesocket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socketClient</w:t>
            </w:r>
            <w:proofErr w:type="spellEnd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56DC87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WSACleanup</w:t>
            </w:r>
            <w:proofErr w:type="spell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656F471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C71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EC853F" w14:textId="77777777" w:rsidR="00EC715A" w:rsidRPr="00EC715A" w:rsidRDefault="00EC715A" w:rsidP="00EC715A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C71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42D26904" w14:textId="5C383317" w:rsidR="00E27698" w:rsidRPr="00E27698" w:rsidRDefault="00E27698" w:rsidP="00832747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781FE4" w14:paraId="4A5514DF" w14:textId="77777777" w:rsidTr="003E3F3A">
        <w:trPr>
          <w:trHeight w:val="209"/>
        </w:trPr>
        <w:tc>
          <w:tcPr>
            <w:tcW w:w="82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C3670D" w14:textId="77777777" w:rsidR="00781FE4" w:rsidRDefault="00781FE4" w:rsidP="00781FE4">
            <w:pPr>
              <w:rPr>
                <w:szCs w:val="21"/>
              </w:rPr>
            </w:pPr>
            <w:r w:rsidRPr="006D293C">
              <w:rPr>
                <w:rFonts w:hint="eastAsia"/>
              </w:rPr>
              <w:lastRenderedPageBreak/>
              <w:t>问题讨论：</w:t>
            </w:r>
          </w:p>
        </w:tc>
      </w:tr>
      <w:tr w:rsidR="00781FE4" w14:paraId="6FD8F98F" w14:textId="77777777" w:rsidTr="003E3F3A">
        <w:trPr>
          <w:trHeight w:val="1990"/>
        </w:trPr>
        <w:tc>
          <w:tcPr>
            <w:tcW w:w="82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137DB" w14:textId="7495311D" w:rsidR="00781FE4" w:rsidRDefault="00AC0D22" w:rsidP="00781FE4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以下是该实验</w:t>
            </w:r>
            <w:r w:rsidR="004560AE">
              <w:rPr>
                <w:rFonts w:hint="eastAsia"/>
                <w:sz w:val="21"/>
                <w:szCs w:val="21"/>
              </w:rPr>
              <w:t>的流程图</w:t>
            </w:r>
            <w:r w:rsidR="004538BE">
              <w:rPr>
                <w:rFonts w:hint="eastAsia"/>
                <w:sz w:val="21"/>
                <w:szCs w:val="21"/>
              </w:rPr>
              <w:t>（具体图片见文件）</w:t>
            </w:r>
            <w:r w:rsidR="004560AE">
              <w:rPr>
                <w:rFonts w:hint="eastAsia"/>
                <w:sz w:val="21"/>
                <w:szCs w:val="21"/>
              </w:rPr>
              <w:t>：</w:t>
            </w:r>
          </w:p>
          <w:p w14:paraId="71A518F6" w14:textId="1A8A0A8B" w:rsidR="004560AE" w:rsidRDefault="004560AE" w:rsidP="00781FE4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 xml:space="preserve">R </w:t>
            </w:r>
            <w:r>
              <w:rPr>
                <w:rFonts w:hint="eastAsia"/>
                <w:sz w:val="21"/>
                <w:szCs w:val="21"/>
              </w:rPr>
              <w:t>发送端</w:t>
            </w:r>
            <w:r w:rsidR="004538BE">
              <w:rPr>
                <w:rFonts w:hint="eastAsia"/>
                <w:sz w:val="21"/>
                <w:szCs w:val="21"/>
              </w:rPr>
              <w:t>：</w:t>
            </w:r>
          </w:p>
          <w:p w14:paraId="312DE6A5" w14:textId="77777777" w:rsidR="004560AE" w:rsidRDefault="004560AE" w:rsidP="00781FE4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4560AE">
              <w:rPr>
                <w:sz w:val="21"/>
                <w:szCs w:val="21"/>
              </w:rPr>
              <w:drawing>
                <wp:inline distT="0" distB="0" distL="0" distR="0" wp14:anchorId="0E0FD40D" wp14:editId="052BC43C">
                  <wp:extent cx="5013960" cy="1090805"/>
                  <wp:effectExtent l="0" t="0" r="0" b="0"/>
                  <wp:docPr id="8269525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9525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851" cy="109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DAE9D" w14:textId="77777777" w:rsidR="004538BE" w:rsidRDefault="004E5546" w:rsidP="00781FE4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接收端：</w:t>
            </w:r>
          </w:p>
          <w:p w14:paraId="3D0E7CDD" w14:textId="3F03ED3F" w:rsidR="004E5546" w:rsidRDefault="004E5546" w:rsidP="00781FE4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4E5546">
              <w:rPr>
                <w:sz w:val="21"/>
                <w:szCs w:val="21"/>
              </w:rPr>
              <w:lastRenderedPageBreak/>
              <w:drawing>
                <wp:inline distT="0" distB="0" distL="0" distR="0" wp14:anchorId="14B17244" wp14:editId="76794F26">
                  <wp:extent cx="5274310" cy="1337310"/>
                  <wp:effectExtent l="0" t="0" r="2540" b="0"/>
                  <wp:docPr id="1094020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0205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FE4" w14:paraId="565C177D" w14:textId="77777777" w:rsidTr="003E3F3A">
        <w:trPr>
          <w:trHeight w:val="68"/>
        </w:trPr>
        <w:tc>
          <w:tcPr>
            <w:tcW w:w="82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EAC387" w14:textId="77777777" w:rsidR="00781FE4" w:rsidRDefault="00781FE4" w:rsidP="00781FE4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lastRenderedPageBreak/>
              <w:t>心得体会：</w:t>
            </w:r>
          </w:p>
        </w:tc>
      </w:tr>
      <w:tr w:rsidR="00781FE4" w14:paraId="1CDC378F" w14:textId="77777777" w:rsidTr="003E3F3A">
        <w:trPr>
          <w:trHeight w:val="1327"/>
        </w:trPr>
        <w:tc>
          <w:tcPr>
            <w:tcW w:w="82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E0395" w14:textId="7F5657F3" w:rsidR="00781FE4" w:rsidRDefault="00B44796" w:rsidP="00781FE4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经过这次实验，我对</w:t>
            </w:r>
            <w:proofErr w:type="spellStart"/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BN</w:t>
            </w:r>
            <w:proofErr w:type="spellEnd"/>
            <w:r>
              <w:rPr>
                <w:rFonts w:hint="eastAsia"/>
                <w:sz w:val="21"/>
                <w:szCs w:val="21"/>
              </w:rPr>
              <w:t>协议、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协议的原理与具体实现过程有了较深的了解，特别是修复</w:t>
            </w:r>
            <w:r>
              <w:rPr>
                <w:rFonts w:hint="eastAsia"/>
                <w:sz w:val="21"/>
                <w:szCs w:val="21"/>
              </w:rPr>
              <w:t>bug</w:t>
            </w:r>
            <w:r>
              <w:rPr>
                <w:rFonts w:hint="eastAsia"/>
                <w:sz w:val="21"/>
                <w:szCs w:val="21"/>
              </w:rPr>
              <w:t>的过程中，对于很多细节的理解更加到位</w:t>
            </w:r>
            <w:r w:rsidR="00E66EB0">
              <w:rPr>
                <w:rFonts w:hint="eastAsia"/>
                <w:sz w:val="21"/>
                <w:szCs w:val="21"/>
              </w:rPr>
              <w:t>，比如</w:t>
            </w:r>
            <w:r w:rsidR="00E66EB0">
              <w:rPr>
                <w:rFonts w:hint="eastAsia"/>
                <w:sz w:val="21"/>
                <w:szCs w:val="21"/>
              </w:rPr>
              <w:t>S</w:t>
            </w:r>
            <w:r w:rsidR="00E66EB0">
              <w:rPr>
                <w:sz w:val="21"/>
                <w:szCs w:val="21"/>
              </w:rPr>
              <w:t>R</w:t>
            </w:r>
            <w:r w:rsidR="00E66EB0">
              <w:rPr>
                <w:rFonts w:hint="eastAsia"/>
                <w:sz w:val="21"/>
                <w:szCs w:val="21"/>
              </w:rPr>
              <w:t>协议中接收窗口的移动方式、循环使用序列号的</w:t>
            </w:r>
            <w:r w:rsidR="00596381">
              <w:rPr>
                <w:rFonts w:hint="eastAsia"/>
                <w:sz w:val="21"/>
                <w:szCs w:val="21"/>
              </w:rPr>
              <w:t>实现方式、超时重传的实现方式等等，总的来说，虽然花费了相当大量的时间，但总体还是收获颇丰的。</w:t>
            </w:r>
          </w:p>
        </w:tc>
      </w:tr>
    </w:tbl>
    <w:p w14:paraId="474C26EA" w14:textId="77777777" w:rsidR="00E7568E" w:rsidRDefault="00E7568E"/>
    <w:sectPr w:rsidR="00E7568E" w:rsidSect="006B0F6E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6B694" w14:textId="77777777" w:rsidR="00C76AEB" w:rsidRDefault="00C76AEB" w:rsidP="003A16C0">
      <w:r>
        <w:separator/>
      </w:r>
    </w:p>
  </w:endnote>
  <w:endnote w:type="continuationSeparator" w:id="0">
    <w:p w14:paraId="1ACBC075" w14:textId="77777777" w:rsidR="00C76AEB" w:rsidRDefault="00C76AEB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718021"/>
      <w:docPartObj>
        <w:docPartGallery w:val="Page Numbers (Bottom of Page)"/>
        <w:docPartUnique/>
      </w:docPartObj>
    </w:sdtPr>
    <w:sdtEndPr/>
    <w:sdtContent>
      <w:p w14:paraId="4233E9B7" w14:textId="77777777" w:rsidR="00F7125A" w:rsidRDefault="00F712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125A">
          <w:rPr>
            <w:noProof/>
            <w:lang w:val="zh-CN"/>
          </w:rPr>
          <w:t>2</w:t>
        </w:r>
        <w:r>
          <w:fldChar w:fldCharType="end"/>
        </w:r>
      </w:p>
    </w:sdtContent>
  </w:sdt>
  <w:p w14:paraId="5C99ECAB" w14:textId="77777777" w:rsidR="00F7125A" w:rsidRDefault="00F712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1CE1F" w14:textId="77777777" w:rsidR="00C76AEB" w:rsidRDefault="00C76AEB" w:rsidP="003A16C0">
      <w:r>
        <w:separator/>
      </w:r>
    </w:p>
  </w:footnote>
  <w:footnote w:type="continuationSeparator" w:id="0">
    <w:p w14:paraId="5AB4E8D1" w14:textId="77777777" w:rsidR="00C76AEB" w:rsidRDefault="00C76AEB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AE86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5E57"/>
    <w:multiLevelType w:val="multilevel"/>
    <w:tmpl w:val="4E92C652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1B483FE7"/>
    <w:multiLevelType w:val="multilevel"/>
    <w:tmpl w:val="6D1C6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07CAC"/>
    <w:multiLevelType w:val="multilevel"/>
    <w:tmpl w:val="E2B28B46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23E82EDF"/>
    <w:multiLevelType w:val="hybridMultilevel"/>
    <w:tmpl w:val="A08A63DA"/>
    <w:lvl w:ilvl="0" w:tplc="64EAE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324E9E"/>
    <w:multiLevelType w:val="multilevel"/>
    <w:tmpl w:val="F3F23930"/>
    <w:lvl w:ilvl="0">
      <w:start w:val="1"/>
      <w:numFmt w:val="decimal"/>
      <w:lvlText w:val="%1."/>
      <w:lvlJc w:val="left"/>
      <w:pPr>
        <w:tabs>
          <w:tab w:val="num" w:pos="360"/>
        </w:tabs>
        <w:ind w:left="113" w:hanging="113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3B04589A"/>
    <w:multiLevelType w:val="hybridMultilevel"/>
    <w:tmpl w:val="F11A2758"/>
    <w:lvl w:ilvl="0" w:tplc="463277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1F55BC1"/>
    <w:multiLevelType w:val="multilevel"/>
    <w:tmpl w:val="4922F5C8"/>
    <w:lvl w:ilvl="0">
      <w:start w:val="1"/>
      <w:numFmt w:val="decimal"/>
      <w:lvlText w:val="%1."/>
      <w:lvlJc w:val="left"/>
      <w:pPr>
        <w:tabs>
          <w:tab w:val="num" w:pos="720"/>
        </w:tabs>
        <w:ind w:left="113" w:firstLine="247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B56162"/>
    <w:multiLevelType w:val="multilevel"/>
    <w:tmpl w:val="76063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AE352E"/>
    <w:multiLevelType w:val="hybridMultilevel"/>
    <w:tmpl w:val="C3540C94"/>
    <w:lvl w:ilvl="0" w:tplc="C87CF4D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19608383">
    <w:abstractNumId w:val="10"/>
  </w:num>
  <w:num w:numId="2" w16cid:durableId="242183171">
    <w:abstractNumId w:val="7"/>
  </w:num>
  <w:num w:numId="3" w16cid:durableId="1430085592">
    <w:abstractNumId w:val="3"/>
  </w:num>
  <w:num w:numId="4" w16cid:durableId="2049992509">
    <w:abstractNumId w:val="9"/>
  </w:num>
  <w:num w:numId="5" w16cid:durableId="1641227579">
    <w:abstractNumId w:val="4"/>
  </w:num>
  <w:num w:numId="6" w16cid:durableId="712846141">
    <w:abstractNumId w:val="6"/>
  </w:num>
  <w:num w:numId="7" w16cid:durableId="876157467">
    <w:abstractNumId w:val="5"/>
  </w:num>
  <w:num w:numId="8" w16cid:durableId="1493444789">
    <w:abstractNumId w:val="8"/>
  </w:num>
  <w:num w:numId="9" w16cid:durableId="1993950483">
    <w:abstractNumId w:val="1"/>
  </w:num>
  <w:num w:numId="10" w16cid:durableId="608438611">
    <w:abstractNumId w:val="0"/>
  </w:num>
  <w:num w:numId="11" w16cid:durableId="849872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51A0B"/>
    <w:rsid w:val="00056D11"/>
    <w:rsid w:val="00074DFF"/>
    <w:rsid w:val="00090172"/>
    <w:rsid w:val="000C744D"/>
    <w:rsid w:val="000D7183"/>
    <w:rsid w:val="0011326D"/>
    <w:rsid w:val="001265A6"/>
    <w:rsid w:val="0015240D"/>
    <w:rsid w:val="001759F4"/>
    <w:rsid w:val="00184207"/>
    <w:rsid w:val="001843F1"/>
    <w:rsid w:val="001E553E"/>
    <w:rsid w:val="001F39DD"/>
    <w:rsid w:val="00225D50"/>
    <w:rsid w:val="002316FE"/>
    <w:rsid w:val="00240400"/>
    <w:rsid w:val="00252AC5"/>
    <w:rsid w:val="00261E2E"/>
    <w:rsid w:val="00282428"/>
    <w:rsid w:val="0028549B"/>
    <w:rsid w:val="00286538"/>
    <w:rsid w:val="002B4F89"/>
    <w:rsid w:val="002D32CF"/>
    <w:rsid w:val="002F6E0F"/>
    <w:rsid w:val="00313EF8"/>
    <w:rsid w:val="00324A3B"/>
    <w:rsid w:val="003861B1"/>
    <w:rsid w:val="00390C97"/>
    <w:rsid w:val="00397541"/>
    <w:rsid w:val="003A16C0"/>
    <w:rsid w:val="003E3F02"/>
    <w:rsid w:val="003E3F3A"/>
    <w:rsid w:val="004161F0"/>
    <w:rsid w:val="00452011"/>
    <w:rsid w:val="004538BE"/>
    <w:rsid w:val="004560AE"/>
    <w:rsid w:val="00463FE0"/>
    <w:rsid w:val="004B635B"/>
    <w:rsid w:val="004D4A2B"/>
    <w:rsid w:val="004E5546"/>
    <w:rsid w:val="004F4E00"/>
    <w:rsid w:val="00512038"/>
    <w:rsid w:val="00571D0C"/>
    <w:rsid w:val="00580DD4"/>
    <w:rsid w:val="00596381"/>
    <w:rsid w:val="005A398D"/>
    <w:rsid w:val="005E248C"/>
    <w:rsid w:val="005F34BD"/>
    <w:rsid w:val="006179B4"/>
    <w:rsid w:val="00620331"/>
    <w:rsid w:val="0062448C"/>
    <w:rsid w:val="00650030"/>
    <w:rsid w:val="0066221C"/>
    <w:rsid w:val="006737D4"/>
    <w:rsid w:val="006A65FE"/>
    <w:rsid w:val="006B0F6E"/>
    <w:rsid w:val="006D293C"/>
    <w:rsid w:val="006F3193"/>
    <w:rsid w:val="007225F4"/>
    <w:rsid w:val="00726571"/>
    <w:rsid w:val="007573DF"/>
    <w:rsid w:val="00762A09"/>
    <w:rsid w:val="00764998"/>
    <w:rsid w:val="007747F4"/>
    <w:rsid w:val="00781FE4"/>
    <w:rsid w:val="007B0332"/>
    <w:rsid w:val="00826D84"/>
    <w:rsid w:val="00832747"/>
    <w:rsid w:val="00843BD1"/>
    <w:rsid w:val="00846EE0"/>
    <w:rsid w:val="0087227F"/>
    <w:rsid w:val="00876608"/>
    <w:rsid w:val="00882218"/>
    <w:rsid w:val="008828EA"/>
    <w:rsid w:val="00890C1A"/>
    <w:rsid w:val="008D0E60"/>
    <w:rsid w:val="00902674"/>
    <w:rsid w:val="00943BC3"/>
    <w:rsid w:val="009720E3"/>
    <w:rsid w:val="009E5B15"/>
    <w:rsid w:val="00A10A6F"/>
    <w:rsid w:val="00A25269"/>
    <w:rsid w:val="00A60A7E"/>
    <w:rsid w:val="00A645F8"/>
    <w:rsid w:val="00A67236"/>
    <w:rsid w:val="00A84B17"/>
    <w:rsid w:val="00A90E97"/>
    <w:rsid w:val="00AA2C91"/>
    <w:rsid w:val="00AC0D22"/>
    <w:rsid w:val="00AC1EE7"/>
    <w:rsid w:val="00AE0A66"/>
    <w:rsid w:val="00AE132F"/>
    <w:rsid w:val="00B05D5B"/>
    <w:rsid w:val="00B2387B"/>
    <w:rsid w:val="00B44796"/>
    <w:rsid w:val="00B52A6C"/>
    <w:rsid w:val="00B64CA2"/>
    <w:rsid w:val="00C0231D"/>
    <w:rsid w:val="00C549D5"/>
    <w:rsid w:val="00C76AEB"/>
    <w:rsid w:val="00C80A4D"/>
    <w:rsid w:val="00CB4C3A"/>
    <w:rsid w:val="00CD6540"/>
    <w:rsid w:val="00D01C9C"/>
    <w:rsid w:val="00D34396"/>
    <w:rsid w:val="00D36640"/>
    <w:rsid w:val="00DC1B9C"/>
    <w:rsid w:val="00DF6871"/>
    <w:rsid w:val="00E11B8F"/>
    <w:rsid w:val="00E27698"/>
    <w:rsid w:val="00E326DD"/>
    <w:rsid w:val="00E6393E"/>
    <w:rsid w:val="00E66EB0"/>
    <w:rsid w:val="00E7568E"/>
    <w:rsid w:val="00EB6317"/>
    <w:rsid w:val="00EC715A"/>
    <w:rsid w:val="00EE1998"/>
    <w:rsid w:val="00F11DE6"/>
    <w:rsid w:val="00F64527"/>
    <w:rsid w:val="00F7125A"/>
    <w:rsid w:val="00F74C23"/>
    <w:rsid w:val="00F76B0B"/>
    <w:rsid w:val="00F846F7"/>
    <w:rsid w:val="00FA124A"/>
    <w:rsid w:val="00FE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23A8F49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List Paragraph"/>
    <w:basedOn w:val="a"/>
    <w:uiPriority w:val="34"/>
    <w:qFormat/>
    <w:rsid w:val="003861B1"/>
    <w:pPr>
      <w:ind w:firstLineChars="200" w:firstLine="420"/>
    </w:pPr>
  </w:style>
  <w:style w:type="paragraph" w:customStyle="1" w:styleId="alt">
    <w:name w:val="alt"/>
    <w:basedOn w:val="a"/>
    <w:rsid w:val="009720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9720E3"/>
  </w:style>
  <w:style w:type="character" w:customStyle="1" w:styleId="string">
    <w:name w:val="string"/>
    <w:basedOn w:val="a0"/>
    <w:rsid w:val="009720E3"/>
  </w:style>
  <w:style w:type="character" w:customStyle="1" w:styleId="datatypes">
    <w:name w:val="datatypes"/>
    <w:basedOn w:val="a0"/>
    <w:rsid w:val="007225F4"/>
  </w:style>
  <w:style w:type="character" w:customStyle="1" w:styleId="comment">
    <w:name w:val="comment"/>
    <w:basedOn w:val="a0"/>
    <w:rsid w:val="007225F4"/>
  </w:style>
  <w:style w:type="paragraph" w:customStyle="1" w:styleId="msonormal0">
    <w:name w:val="msonormal"/>
    <w:basedOn w:val="a"/>
    <w:rsid w:val="001759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reprocessor">
    <w:name w:val="preprocessor"/>
    <w:basedOn w:val="a0"/>
    <w:rsid w:val="00175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6786</Words>
  <Characters>38685</Characters>
  <Application>Microsoft Office Word</Application>
  <DocSecurity>0</DocSecurity>
  <Lines>322</Lines>
  <Paragraphs>90</Paragraphs>
  <ScaleCrop>false</ScaleCrop>
  <Company/>
  <LinksUpToDate>false</LinksUpToDate>
  <CharactersWithSpaces>45381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栩晟 何</cp:lastModifiedBy>
  <cp:revision>2</cp:revision>
  <dcterms:created xsi:type="dcterms:W3CDTF">2023-10-24T02:59:00Z</dcterms:created>
  <dcterms:modified xsi:type="dcterms:W3CDTF">2023-10-24T02:59:00Z</dcterms:modified>
</cp:coreProperties>
</file>