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7D74" w14:textId="5ECF12B1" w:rsidR="00D004D1" w:rsidRDefault="00D34A19" w:rsidP="00D34A19">
      <w:pPr>
        <w:jc w:val="center"/>
      </w:pPr>
      <w:r w:rsidRPr="00D34A19">
        <w:t>Bike Sales Dashboard</w:t>
      </w:r>
      <w:r>
        <w:t xml:space="preserve"> Portfolio Project</w:t>
      </w:r>
    </w:p>
    <w:p w14:paraId="36FE2E80" w14:textId="2ADA395E" w:rsidR="00D34A19" w:rsidRDefault="00D34A19" w:rsidP="00D34A19">
      <w:pPr>
        <w:rPr>
          <w:rFonts w:ascii="Segoe UI Emoji" w:hAnsi="Segoe UI Emoji" w:cs="Segoe UI Emoji"/>
        </w:rPr>
      </w:pPr>
      <w:r w:rsidRPr="00D34A19">
        <w:rPr>
          <w:rFonts w:ascii="Segoe UI Emoji" w:hAnsi="Segoe UI Emoji" w:cs="Segoe UI Emoji"/>
        </w:rPr>
        <w:t>🚀</w:t>
      </w:r>
      <w:r w:rsidRPr="00D34A19">
        <w:t xml:space="preserve"> Excited to share the results of my latest Excel project!</w:t>
      </w:r>
      <w:r w:rsidR="004F4B1A">
        <w:t xml:space="preserve"> Its always fun and good to use Excel for performing required analysis</w:t>
      </w:r>
      <w:r w:rsidRPr="00D34A19">
        <w:t xml:space="preserve"> </w:t>
      </w:r>
      <w:r w:rsidRPr="00D34A19">
        <w:rPr>
          <w:rFonts w:ascii="Segoe UI Emoji" w:hAnsi="Segoe UI Emoji" w:cs="Segoe UI Emoji"/>
        </w:rPr>
        <w:t>📊💼</w:t>
      </w:r>
    </w:p>
    <w:p w14:paraId="225CD2F8" w14:textId="1B7C8B11" w:rsidR="00D34A19" w:rsidRDefault="00D34A19" w:rsidP="00D34A19">
      <w:r w:rsidRPr="00D34A19">
        <w:rPr>
          <w:rFonts w:ascii="Segoe UI Emoji" w:hAnsi="Segoe UI Emoji" w:cs="Segoe UI Emoji"/>
        </w:rPr>
        <w:t>🔍</w:t>
      </w:r>
      <w:r w:rsidRPr="00D34A19">
        <w:t xml:space="preserve"> Project Overview: I recently completed a comprehensive financial analysis using Excel to </w:t>
      </w:r>
      <w:proofErr w:type="spellStart"/>
      <w:r w:rsidRPr="00D34A19">
        <w:t>analyze</w:t>
      </w:r>
      <w:proofErr w:type="spellEnd"/>
      <w:r w:rsidRPr="00D34A19">
        <w:t xml:space="preserve"> </w:t>
      </w:r>
      <w:r>
        <w:t xml:space="preserve">bike </w:t>
      </w:r>
      <w:r w:rsidRPr="00D34A19">
        <w:t>sales data</w:t>
      </w:r>
      <w:r>
        <w:t xml:space="preserve"> to create an interactive dashboard</w:t>
      </w:r>
      <w:r w:rsidRPr="00D34A19">
        <w:t xml:space="preserve">. </w:t>
      </w:r>
    </w:p>
    <w:p w14:paraId="20ECC2A1" w14:textId="670CFDBC" w:rsidR="00D34A19" w:rsidRDefault="00D34A19" w:rsidP="00D34A19">
      <w:r w:rsidRPr="00D34A19">
        <w:rPr>
          <w:rFonts w:ascii="Segoe UI Emoji" w:hAnsi="Segoe UI Emoji" w:cs="Segoe UI Emoji"/>
        </w:rPr>
        <w:t>📈</w:t>
      </w:r>
      <w:r w:rsidRPr="00D34A19">
        <w:t xml:space="preserve"> Visual Results: Take a look at the charts below showcasing key insights generated from the Excel project.</w:t>
      </w:r>
    </w:p>
    <w:p w14:paraId="18786EDB" w14:textId="52A3E25A" w:rsidR="00D34A19" w:rsidRDefault="00D34A19" w:rsidP="00D34A19">
      <w:r w:rsidRPr="00D34A19">
        <w:rPr>
          <w:rFonts w:ascii="Segoe UI Emoji" w:hAnsi="Segoe UI Emoji" w:cs="Segoe UI Emoji"/>
        </w:rPr>
        <w:t>🔑</w:t>
      </w:r>
      <w:r w:rsidRPr="00D34A19">
        <w:t xml:space="preserve"> Key Features: Leveraged advanced Excel functions including </w:t>
      </w:r>
      <w:r>
        <w:t>X</w:t>
      </w:r>
      <w:r w:rsidRPr="00D34A19">
        <w:t>LOOKUP, pivot tables, and conditional formatting to streamline data analysis and visualization. The dynamic dashboards created allowed for real-time tracking of sales performance.</w:t>
      </w:r>
    </w:p>
    <w:p w14:paraId="742F727B" w14:textId="652843F6" w:rsidR="001B4F2F" w:rsidRDefault="001B4F2F" w:rsidP="00D34A19">
      <w:r>
        <w:t>Sample dataset snip:</w:t>
      </w:r>
    </w:p>
    <w:p w14:paraId="54C423DC" w14:textId="067191F4" w:rsidR="001B4F2F" w:rsidRDefault="001B4F2F" w:rsidP="00D34A19">
      <w:r w:rsidRPr="001B4F2F">
        <w:drawing>
          <wp:inline distT="0" distB="0" distL="0" distR="0" wp14:anchorId="4DF8E859" wp14:editId="478F81AC">
            <wp:extent cx="5731510" cy="391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8E53" w14:textId="4A1CFB72" w:rsidR="001B4F2F" w:rsidRDefault="001B4F2F" w:rsidP="00D34A19">
      <w:r w:rsidRPr="001B4F2F">
        <w:drawing>
          <wp:inline distT="0" distB="0" distL="0" distR="0" wp14:anchorId="54E7279E" wp14:editId="1CA75E7D">
            <wp:extent cx="5731510" cy="435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BF09" w14:textId="3C4BAACC" w:rsidR="00D34A19" w:rsidRDefault="004F4B1A" w:rsidP="00D34A19">
      <w:r>
        <w:t>Some of the Steps performed during this dashboard project:</w:t>
      </w:r>
    </w:p>
    <w:p w14:paraId="3DE42E79" w14:textId="6D225D61" w:rsidR="004F4B1A" w:rsidRDefault="004F4B1A" w:rsidP="004F4B1A">
      <w:pPr>
        <w:pStyle w:val="ListParagraph"/>
        <w:numPr>
          <w:ilvl w:val="0"/>
          <w:numId w:val="2"/>
        </w:numPr>
      </w:pPr>
      <w:r>
        <w:t>Data cleaning steps – removing null and invalid data and removing duplicates</w:t>
      </w:r>
      <w:r w:rsidR="00E97EED">
        <w:t xml:space="preserve"> </w:t>
      </w:r>
    </w:p>
    <w:p w14:paraId="7A8AA82B" w14:textId="5A65330B" w:rsidR="00E97EED" w:rsidRDefault="00E97EED" w:rsidP="004F4B1A">
      <w:pPr>
        <w:pStyle w:val="ListParagraph"/>
        <w:numPr>
          <w:ilvl w:val="0"/>
          <w:numId w:val="2"/>
        </w:numPr>
      </w:pPr>
      <w:r>
        <w:t xml:space="preserve">Data type validations for columns like </w:t>
      </w:r>
      <w:r w:rsidRPr="00E97EED">
        <w:t>Income</w:t>
      </w:r>
      <w:r>
        <w:t>.</w:t>
      </w:r>
    </w:p>
    <w:p w14:paraId="776420E8" w14:textId="0407BBC1" w:rsidR="00B61980" w:rsidRDefault="00B61980" w:rsidP="00B61980">
      <w:pPr>
        <w:pStyle w:val="ListParagraph"/>
        <w:numPr>
          <w:ilvl w:val="0"/>
          <w:numId w:val="2"/>
        </w:numPr>
      </w:pPr>
      <w:r>
        <w:t xml:space="preserve">Data Validation for </w:t>
      </w:r>
      <w:r>
        <w:t>(Gender, Marital Status</w:t>
      </w:r>
      <w:r>
        <w:t>, Commute Distance) and other columns have been worked upon.</w:t>
      </w:r>
    </w:p>
    <w:p w14:paraId="5AAA23CF" w14:textId="32150B7F" w:rsidR="004F4B1A" w:rsidRDefault="004F4B1A" w:rsidP="004F4B1A">
      <w:pPr>
        <w:pStyle w:val="ListParagraph"/>
        <w:numPr>
          <w:ilvl w:val="0"/>
          <w:numId w:val="2"/>
        </w:numPr>
      </w:pPr>
      <w:r>
        <w:lastRenderedPageBreak/>
        <w:t>Feature engineering – to generate new and valid features</w:t>
      </w:r>
      <w:r w:rsidR="00E97EED">
        <w:t xml:space="preserve"> (creating age brackets, age buckets refined)</w:t>
      </w:r>
    </w:p>
    <w:p w14:paraId="1DBAE27D" w14:textId="5BE09FE6" w:rsidR="004F4B1A" w:rsidRDefault="00B61980" w:rsidP="004F4B1A">
      <w:pPr>
        <w:pStyle w:val="ListParagraph"/>
        <w:numPr>
          <w:ilvl w:val="0"/>
          <w:numId w:val="2"/>
        </w:numPr>
      </w:pPr>
      <w:r>
        <w:t>Creating Dashboards with Slicers to get required filters applied.</w:t>
      </w:r>
    </w:p>
    <w:p w14:paraId="53632720" w14:textId="5DDFC111" w:rsidR="001B4F2F" w:rsidRDefault="001B4F2F" w:rsidP="001B4F2F">
      <w:r w:rsidRPr="001B4F2F">
        <w:drawing>
          <wp:inline distT="0" distB="0" distL="0" distR="0" wp14:anchorId="63E1B0E6" wp14:editId="644C4AD5">
            <wp:extent cx="5543835" cy="339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9465" w14:textId="77777777" w:rsidR="001B4F2F" w:rsidRDefault="001B4F2F" w:rsidP="001B4F2F"/>
    <w:sectPr w:rsidR="001B4F2F" w:rsidSect="00D0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16B86"/>
    <w:multiLevelType w:val="hybridMultilevel"/>
    <w:tmpl w:val="5FD4C3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F7E7E"/>
    <w:multiLevelType w:val="hybridMultilevel"/>
    <w:tmpl w:val="CA709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19"/>
    <w:rsid w:val="001B4F2F"/>
    <w:rsid w:val="004F4B1A"/>
    <w:rsid w:val="009C4662"/>
    <w:rsid w:val="00B61980"/>
    <w:rsid w:val="00D004D1"/>
    <w:rsid w:val="00D34A19"/>
    <w:rsid w:val="00E97E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22EE"/>
  <w15:chartTrackingRefBased/>
  <w15:docId w15:val="{1DC24F32-347F-4B78-9542-B75F7894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Sandeepan Bhattacharyya</dc:creator>
  <cp:keywords/>
  <dc:description/>
  <cp:lastModifiedBy>Sandeepan Bhattacharyya</cp:lastModifiedBy>
  <cp:revision>1</cp:revision>
  <dcterms:created xsi:type="dcterms:W3CDTF">2024-04-08T14:08:00Z</dcterms:created>
  <dcterms:modified xsi:type="dcterms:W3CDTF">2024-04-08T15:02:00Z</dcterms:modified>
</cp:coreProperties>
</file>