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65657" w14:textId="6E6337D7" w:rsidR="004F3123" w:rsidRDefault="00382221">
      <w:r>
        <w:rPr>
          <w:noProof/>
        </w:rPr>
        <w:drawing>
          <wp:anchor distT="0" distB="0" distL="114300" distR="114300" simplePos="0" relativeHeight="251658240" behindDoc="0" locked="0" layoutInCell="1" allowOverlap="1" wp14:anchorId="2B969B4B" wp14:editId="2D303624">
            <wp:simplePos x="0" y="0"/>
            <wp:positionH relativeFrom="margin">
              <wp:posOffset>186690</wp:posOffset>
            </wp:positionH>
            <wp:positionV relativeFrom="paragraph">
              <wp:posOffset>347980</wp:posOffset>
            </wp:positionV>
            <wp:extent cx="5524500" cy="3586480"/>
            <wp:effectExtent l="0" t="0" r="0" b="0"/>
            <wp:wrapSquare wrapText="bothSides"/>
            <wp:docPr id="906229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2945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2" t="22904" r="28739" b="18741"/>
                    <a:stretch/>
                  </pic:blipFill>
                  <pic:spPr bwMode="auto">
                    <a:xfrm>
                      <a:off x="0" y="0"/>
                      <a:ext cx="5524500" cy="358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2828D" w14:textId="60566B67" w:rsidR="004F3123" w:rsidRDefault="004F3123"/>
    <w:p w14:paraId="6E59CB3D" w14:textId="6CB5161C" w:rsidR="00345375" w:rsidRDefault="00382221">
      <w:r>
        <w:br w:type="textWrapping" w:clear="all"/>
      </w:r>
    </w:p>
    <w:sectPr w:rsidR="0034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23"/>
    <w:rsid w:val="00345375"/>
    <w:rsid w:val="00382221"/>
    <w:rsid w:val="004F3123"/>
    <w:rsid w:val="00576F76"/>
    <w:rsid w:val="00863949"/>
    <w:rsid w:val="00B05E12"/>
    <w:rsid w:val="00C17D0F"/>
    <w:rsid w:val="00DE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64F8"/>
  <w15:chartTrackingRefBased/>
  <w15:docId w15:val="{AB27547E-B634-4A62-8F94-9A1F748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3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3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3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3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3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3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3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31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31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3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3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3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3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3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3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3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3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31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3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31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31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Archivo</cp:lastModifiedBy>
  <cp:revision>3</cp:revision>
  <dcterms:created xsi:type="dcterms:W3CDTF">2025-02-13T18:20:00Z</dcterms:created>
  <dcterms:modified xsi:type="dcterms:W3CDTF">2025-02-13T18:23:00Z</dcterms:modified>
</cp:coreProperties>
</file>