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E9365" w14:textId="77777777" w:rsidR="00FC05A8" w:rsidRPr="00FC05A8" w:rsidRDefault="00FC05A8" w:rsidP="00FC0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ООАП</w:t>
      </w:r>
    </w:p>
    <w:p w14:paraId="5F8971B1" w14:textId="77777777" w:rsidR="00FC05A8" w:rsidRPr="00FC05A8" w:rsidRDefault="00FC05A8" w:rsidP="00FC05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  <w14:ligatures w14:val="none"/>
        </w:rPr>
        <w:t>Лабораторная работа №1</w:t>
      </w:r>
    </w:p>
    <w:p w14:paraId="620DA394" w14:textId="4D13DE98" w:rsidR="00FC05A8" w:rsidRPr="00FC05A8" w:rsidRDefault="00FC05A8" w:rsidP="00FC0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</w:t>
      </w:r>
      <w:r w:rsidRPr="00FC0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роблемы предметной области</w:t>
      </w:r>
    </w:p>
    <w:p w14:paraId="40494978" w14:textId="77777777" w:rsidR="00FC05A8" w:rsidRPr="00FC05A8" w:rsidRDefault="00FC05A8" w:rsidP="00FC0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 приложении реализована система отслеживания привычек пользователя. Программа позволяет создавать привычки, задавать количество выполнений в день, устанавливать интервалы напоминаний и отслеживать статистику выполнения.</w:t>
      </w:r>
    </w:p>
    <w:p w14:paraId="4DD64665" w14:textId="77777777" w:rsidR="00FC05A8" w:rsidRDefault="00FC05A8" w:rsidP="00FC0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Основная задача системы — хранить список привычек пользователя и обеспечивать доступ к этим данным из разных частей программы. В приложении используется несколько компонентов, работающих с данными привычек: главное окно интерфейса, обработчики событий кнопок, а также таймер напоминаний.</w:t>
      </w:r>
    </w:p>
    <w:p w14:paraId="0C7EFA08" w14:textId="6BAC58C4" w:rsidR="00FC05A8" w:rsidRPr="00FC05A8" w:rsidRDefault="00FC05A8" w:rsidP="00FC0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При использовании обычного класса управления данными возможно создание нескольких экземпляров менеджера привычек. Это может привести к рассинхронизации данных, когда разные части программы работают с разными списками привычек. В результате изменения, сделанные в одном объекте, могут быть недоступны в другом.</w:t>
      </w:r>
    </w:p>
    <w:p w14:paraId="7E4AC4BE" w14:textId="77777777" w:rsidR="00FC05A8" w:rsidRPr="00FC05A8" w:rsidRDefault="00FC05A8" w:rsidP="00FC05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Решение</w:t>
      </w:r>
    </w:p>
    <w:p w14:paraId="156AA3F0" w14:textId="1FD5DC02" w:rsidR="00FC05A8" w:rsidRPr="00FC05A8" w:rsidRDefault="00FC05A8" w:rsidP="00FC0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Для решения данной проблемы используется паттерн проектирования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  <w14:ligatures w14:val="none"/>
        </w:rPr>
        <w:t>Singleton</w:t>
      </w: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</w:t>
      </w:r>
    </w:p>
    <w:p w14:paraId="371FEBDB" w14:textId="77777777" w:rsidR="00FC05A8" w:rsidRPr="00FC05A8" w:rsidRDefault="00FC05A8" w:rsidP="00FC0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Паттерн </w:t>
      </w:r>
      <w:proofErr w:type="spellStart"/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Singleton</w:t>
      </w:r>
      <w:proofErr w:type="spellEnd"/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гарантирует существование только одного экземпляра класса в рамках всего приложения и предоставляет глобальную точку доступа к этому объекту.</w:t>
      </w:r>
    </w:p>
    <w:p w14:paraId="6CB57E7A" w14:textId="132DAC3D" w:rsidR="00FC05A8" w:rsidRPr="00FC05A8" w:rsidRDefault="00FC05A8" w:rsidP="00FC0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В приложении реализован класс </w:t>
      </w:r>
      <w:proofErr w:type="spellStart"/>
      <w:r w:rsidRPr="00FC05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HabitDataManager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являющийся</w:t>
      </w: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  <w14:ligatures w14:val="none"/>
        </w:rPr>
        <w:t>singleton</w:t>
      </w:r>
      <w:r w:rsidRPr="00FC05A8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который отвечает за управление списком привычек пользователя. Класс содержит список привычек, а также методы для добавления, удаления, сохранения и загрузки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</w:t>
      </w:r>
    </w:p>
    <w:p w14:paraId="529B1D2C" w14:textId="003CA0AB" w:rsidR="006C6ED9" w:rsidRDefault="00FC05A8" w:rsidP="006C6ED9">
      <w:pPr>
        <w:pStyle w:val="a3"/>
      </w:pPr>
      <w:r w:rsidRPr="00FC05A8">
        <w:t>Все компоненты программы, такие как главное окно приложения и система напоминаний, обращаются к менеджеру данных через:</w:t>
      </w:r>
      <w:r>
        <w:t xml:space="preserve"> </w:t>
      </w:r>
      <w:proofErr w:type="spellStart"/>
      <w:r>
        <w:rPr>
          <w:lang w:val="en-US"/>
        </w:rPr>
        <w:t>HabitDataManager</w:t>
      </w:r>
      <w:proofErr w:type="spellEnd"/>
      <w:r w:rsidRPr="00FC05A8">
        <w:t>.</w:t>
      </w:r>
      <w:r>
        <w:rPr>
          <w:lang w:val="en-US"/>
        </w:rPr>
        <w:t>Instance</w:t>
      </w:r>
      <w:r>
        <w:t>.</w:t>
      </w:r>
      <w:r w:rsidR="006C6ED9" w:rsidRPr="006C6ED9">
        <w:t xml:space="preserve"> </w:t>
      </w:r>
      <w:r w:rsidR="006C6ED9">
        <w:t>Это гарантирует, что вся программа работает с одним и тем же списком привычек.</w:t>
      </w:r>
    </w:p>
    <w:p w14:paraId="23BAF1D6" w14:textId="77777777" w:rsidR="006C6ED9" w:rsidRDefault="006C6ED9" w:rsidP="006C6ED9">
      <w:pPr>
        <w:pStyle w:val="a3"/>
      </w:pPr>
      <w:r>
        <w:t xml:space="preserve">Кроме того, класс реализует загрузку данных из файла </w:t>
      </w:r>
      <w:proofErr w:type="spellStart"/>
      <w:proofErr w:type="gramStart"/>
      <w:r>
        <w:rPr>
          <w:rStyle w:val="a4"/>
        </w:rPr>
        <w:t>habits.json</w:t>
      </w:r>
      <w:proofErr w:type="spellEnd"/>
      <w:proofErr w:type="gramEnd"/>
      <w:r>
        <w:t xml:space="preserve"> при запуске программы и сохранение изменений при добавлении, удалении или изменении привычек.</w:t>
      </w:r>
    </w:p>
    <w:p w14:paraId="09C20F80" w14:textId="55DC51D8" w:rsidR="00FC05A8" w:rsidRPr="00FC05A8" w:rsidRDefault="00FC05A8" w:rsidP="00FC0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7BCC0685" w14:textId="77777777" w:rsidR="00421FA0" w:rsidRDefault="00421FA0" w:rsidP="006C6ED9">
      <w:pPr>
        <w:pStyle w:val="1"/>
      </w:pPr>
    </w:p>
    <w:p w14:paraId="264674DC" w14:textId="77777777" w:rsidR="00421FA0" w:rsidRDefault="00421FA0" w:rsidP="006C6ED9">
      <w:pPr>
        <w:pStyle w:val="1"/>
      </w:pPr>
    </w:p>
    <w:p w14:paraId="61C4CE4C" w14:textId="77777777" w:rsidR="00421FA0" w:rsidRDefault="00421FA0" w:rsidP="006C6ED9">
      <w:pPr>
        <w:pStyle w:val="1"/>
      </w:pPr>
    </w:p>
    <w:p w14:paraId="3623958D" w14:textId="77FDE19A" w:rsidR="006C6ED9" w:rsidRDefault="006C6ED9" w:rsidP="006C6ED9">
      <w:pPr>
        <w:pStyle w:val="1"/>
      </w:pPr>
      <w:r>
        <w:lastRenderedPageBreak/>
        <w:t>Диаграмма классов</w:t>
      </w:r>
    </w:p>
    <w:p w14:paraId="7443FBDA" w14:textId="44CE9AA4" w:rsidR="006C6ED9" w:rsidRDefault="006C6ED9" w:rsidP="006C6ED9">
      <w:pPr>
        <w:pStyle w:val="a3"/>
      </w:pPr>
      <w:r>
        <w:t>В приложении используются следующие классы:</w:t>
      </w:r>
    </w:p>
    <w:p w14:paraId="01FAD740" w14:textId="77777777" w:rsidR="006C6ED9" w:rsidRDefault="006C6ED9" w:rsidP="006C6ED9">
      <w:pPr>
        <w:pStyle w:val="a3"/>
        <w:rPr>
          <w:rStyle w:val="a4"/>
        </w:rPr>
      </w:pPr>
    </w:p>
    <w:p w14:paraId="669B3CE2" w14:textId="77777777" w:rsidR="006C6ED9" w:rsidRDefault="006C6ED9" w:rsidP="006C6ED9">
      <w:pPr>
        <w:pStyle w:val="a3"/>
        <w:rPr>
          <w:rStyle w:val="a4"/>
        </w:rPr>
      </w:pPr>
    </w:p>
    <w:p w14:paraId="6F21CCFC" w14:textId="155A05E7" w:rsidR="006C6ED9" w:rsidRDefault="006C6ED9" w:rsidP="006C6ED9">
      <w:pPr>
        <w:pStyle w:val="a3"/>
      </w:pPr>
      <w:proofErr w:type="spellStart"/>
      <w:r>
        <w:rPr>
          <w:rStyle w:val="a4"/>
        </w:rPr>
        <w:t>Habit</w:t>
      </w:r>
      <w:proofErr w:type="spellEnd"/>
      <w:r>
        <w:t xml:space="preserve"> — </w:t>
      </w:r>
      <w:proofErr w:type="gramStart"/>
      <w:r>
        <w:t>класс</w:t>
      </w:r>
      <w:proofErr w:type="gramEnd"/>
      <w:r>
        <w:t xml:space="preserve"> хранящий данные о привычках.</w:t>
      </w:r>
    </w:p>
    <w:p w14:paraId="7EC1C3DF" w14:textId="77777777" w:rsidR="006C6ED9" w:rsidRDefault="006C6ED9" w:rsidP="006C6ED9">
      <w:pPr>
        <w:pStyle w:val="a3"/>
        <w:ind w:left="720"/>
      </w:pPr>
      <w:proofErr w:type="spellStart"/>
      <w:r>
        <w:t>Name</w:t>
      </w:r>
      <w:proofErr w:type="spellEnd"/>
      <w:r>
        <w:t xml:space="preserve"> — название привычки</w:t>
      </w:r>
    </w:p>
    <w:p w14:paraId="53F0D952" w14:textId="77777777" w:rsidR="006C6ED9" w:rsidRDefault="006C6ED9" w:rsidP="006C6ED9">
      <w:pPr>
        <w:pStyle w:val="a3"/>
        <w:ind w:left="720"/>
      </w:pPr>
      <w:proofErr w:type="spellStart"/>
      <w:r>
        <w:t>ReminderIntervalMinutes</w:t>
      </w:r>
      <w:proofErr w:type="spellEnd"/>
      <w:r>
        <w:t xml:space="preserve"> — интервал напоминаний</w:t>
      </w:r>
    </w:p>
    <w:p w14:paraId="3A27547C" w14:textId="77777777" w:rsidR="006C6ED9" w:rsidRDefault="006C6ED9" w:rsidP="006C6ED9">
      <w:pPr>
        <w:pStyle w:val="a3"/>
        <w:ind w:left="720"/>
      </w:pPr>
      <w:proofErr w:type="spellStart"/>
      <w:r>
        <w:t>IsReminderEnabled</w:t>
      </w:r>
      <w:proofErr w:type="spellEnd"/>
      <w:r>
        <w:t xml:space="preserve"> — включены ли напоминания</w:t>
      </w:r>
    </w:p>
    <w:p w14:paraId="73E6E4ED" w14:textId="77777777" w:rsidR="006C6ED9" w:rsidRDefault="006C6ED9" w:rsidP="006C6ED9">
      <w:pPr>
        <w:pStyle w:val="a3"/>
        <w:ind w:left="720"/>
      </w:pPr>
      <w:proofErr w:type="spellStart"/>
      <w:r>
        <w:t>DailyTarget</w:t>
      </w:r>
      <w:proofErr w:type="spellEnd"/>
      <w:r>
        <w:t xml:space="preserve"> — цель выполнения привычки в день</w:t>
      </w:r>
    </w:p>
    <w:p w14:paraId="457BFF6D" w14:textId="7CB62CF0" w:rsidR="006C6ED9" w:rsidRDefault="006C6ED9" w:rsidP="006C6ED9">
      <w:pPr>
        <w:pStyle w:val="a3"/>
        <w:ind w:left="720"/>
      </w:pPr>
      <w:proofErr w:type="spellStart"/>
      <w:r>
        <w:t>TodayCompletions</w:t>
      </w:r>
      <w:proofErr w:type="spellEnd"/>
      <w:r>
        <w:t xml:space="preserve"> — количество выполнений за сегодня</w:t>
      </w:r>
    </w:p>
    <w:p w14:paraId="4102C7DF" w14:textId="77777777" w:rsidR="006C6ED9" w:rsidRDefault="006C6ED9" w:rsidP="006C6ED9">
      <w:pPr>
        <w:pStyle w:val="a3"/>
        <w:ind w:left="720"/>
      </w:pPr>
      <w:proofErr w:type="spellStart"/>
      <w:r>
        <w:t>TotalCompletions</w:t>
      </w:r>
      <w:proofErr w:type="spellEnd"/>
      <w:r>
        <w:t xml:space="preserve"> — общее количество выполнений</w:t>
      </w:r>
    </w:p>
    <w:p w14:paraId="22BA9699" w14:textId="77777777" w:rsidR="006C6ED9" w:rsidRDefault="006C6ED9" w:rsidP="006C6ED9">
      <w:pPr>
        <w:pStyle w:val="a3"/>
        <w:ind w:left="720"/>
      </w:pPr>
      <w:proofErr w:type="spellStart"/>
      <w:r>
        <w:t>LastCompletionDate</w:t>
      </w:r>
      <w:proofErr w:type="spellEnd"/>
      <w:r>
        <w:t xml:space="preserve"> — дата последнего выполнения</w:t>
      </w:r>
    </w:p>
    <w:p w14:paraId="6B30243A" w14:textId="77777777" w:rsidR="006C6ED9" w:rsidRDefault="006C6ED9" w:rsidP="006C6ED9">
      <w:pPr>
        <w:pStyle w:val="a3"/>
        <w:ind w:left="720"/>
      </w:pPr>
      <w:proofErr w:type="spellStart"/>
      <w:r>
        <w:t>NextReminderTime</w:t>
      </w:r>
      <w:proofErr w:type="spellEnd"/>
      <w:r>
        <w:t xml:space="preserve"> — время следующего напоминания</w:t>
      </w:r>
    </w:p>
    <w:p w14:paraId="30EAAB33" w14:textId="6141FF4B" w:rsidR="006C6ED9" w:rsidRDefault="006C6ED9" w:rsidP="006C6ED9">
      <w:pPr>
        <w:pStyle w:val="a3"/>
      </w:pPr>
      <w:r>
        <w:t>Методы:</w:t>
      </w:r>
    </w:p>
    <w:p w14:paraId="35B68D2F" w14:textId="4ED2299D" w:rsidR="006C6ED9" w:rsidRDefault="006C6ED9" w:rsidP="006C6ED9">
      <w:pPr>
        <w:pStyle w:val="a3"/>
        <w:ind w:left="720"/>
      </w:pPr>
      <w:proofErr w:type="spellStart"/>
      <w:proofErr w:type="gramStart"/>
      <w:r>
        <w:t>MarkCompleted</w:t>
      </w:r>
      <w:proofErr w:type="spellEnd"/>
      <w:r>
        <w:t>(</w:t>
      </w:r>
      <w:proofErr w:type="gramEnd"/>
      <w:r>
        <w:t xml:space="preserve">) </w:t>
      </w:r>
      <w:r>
        <w:t>-</w:t>
      </w:r>
      <w:r>
        <w:t xml:space="preserve"> отмечает выполнение привычки</w:t>
      </w:r>
    </w:p>
    <w:p w14:paraId="37530CC1" w14:textId="0198C0C8" w:rsidR="006C6ED9" w:rsidRDefault="006C6ED9" w:rsidP="006C6ED9">
      <w:pPr>
        <w:pStyle w:val="a3"/>
        <w:ind w:left="720"/>
      </w:pPr>
      <w:proofErr w:type="spellStart"/>
      <w:proofErr w:type="gramStart"/>
      <w:r>
        <w:t>ResetIfNewDay</w:t>
      </w:r>
      <w:proofErr w:type="spellEnd"/>
      <w:r>
        <w:t>(</w:t>
      </w:r>
      <w:proofErr w:type="gramEnd"/>
      <w:r>
        <w:t xml:space="preserve">) </w:t>
      </w:r>
      <w:r>
        <w:t>-</w:t>
      </w:r>
      <w:r>
        <w:t xml:space="preserve"> сбрасывает дневной счётчик при наступлении нового дня</w:t>
      </w:r>
    </w:p>
    <w:p w14:paraId="081D294D" w14:textId="4066654F" w:rsidR="006C6ED9" w:rsidRDefault="006C6ED9" w:rsidP="006C6ED9">
      <w:pPr>
        <w:pStyle w:val="a3"/>
        <w:ind w:left="720"/>
      </w:pPr>
      <w:proofErr w:type="spellStart"/>
      <w:proofErr w:type="gramStart"/>
      <w:r>
        <w:t>IsCompletedForToday</w:t>
      </w:r>
      <w:proofErr w:type="spellEnd"/>
      <w:r>
        <w:t>(</w:t>
      </w:r>
      <w:proofErr w:type="gramEnd"/>
      <w:r>
        <w:t xml:space="preserve">) </w:t>
      </w:r>
      <w:r>
        <w:t>-</w:t>
      </w:r>
      <w:r>
        <w:t xml:space="preserve"> проверяет, выполнена ли привычка на сегодня</w:t>
      </w:r>
    </w:p>
    <w:p w14:paraId="61C612A3" w14:textId="79EC0DF3" w:rsidR="006C6ED9" w:rsidRDefault="006C6ED9" w:rsidP="006C6ED9"/>
    <w:p w14:paraId="06C5E2BE" w14:textId="6FFA2288" w:rsidR="006C6ED9" w:rsidRDefault="006C6ED9" w:rsidP="006C6ED9">
      <w:pPr>
        <w:pStyle w:val="a3"/>
      </w:pPr>
      <w:proofErr w:type="spellStart"/>
      <w:r>
        <w:rPr>
          <w:rStyle w:val="a4"/>
        </w:rPr>
        <w:t>HabitDataManager</w:t>
      </w:r>
      <w:proofErr w:type="spellEnd"/>
      <w:r>
        <w:t xml:space="preserve"> </w:t>
      </w:r>
      <w:r>
        <w:t>-</w:t>
      </w:r>
      <w:r>
        <w:t xml:space="preserve"> класс, реализующий </w:t>
      </w:r>
      <w:proofErr w:type="spellStart"/>
      <w:r>
        <w:t>Singleton</w:t>
      </w:r>
      <w:proofErr w:type="spellEnd"/>
      <w:r>
        <w:t>.</w:t>
      </w:r>
      <w:r>
        <w:br/>
        <w:t>Он отвечает за управление списком привычек и их сохранение.</w:t>
      </w:r>
    </w:p>
    <w:p w14:paraId="7098393C" w14:textId="1A10BABA" w:rsidR="006C6ED9" w:rsidRDefault="006C6ED9" w:rsidP="006C6ED9">
      <w:pPr>
        <w:pStyle w:val="a3"/>
      </w:pPr>
      <w:r>
        <w:t>Поля:</w:t>
      </w:r>
    </w:p>
    <w:p w14:paraId="1AD8A511" w14:textId="4D5E0B92" w:rsidR="006C6ED9" w:rsidRDefault="006C6ED9" w:rsidP="006C6ED9">
      <w:pPr>
        <w:pStyle w:val="a3"/>
        <w:ind w:left="720"/>
      </w:pPr>
      <w:r>
        <w:t xml:space="preserve">статическое поле </w:t>
      </w:r>
      <w:r>
        <w:rPr>
          <w:rStyle w:val="HTML"/>
        </w:rPr>
        <w:t>_</w:t>
      </w:r>
      <w:proofErr w:type="spellStart"/>
      <w:r>
        <w:rPr>
          <w:rStyle w:val="HTML"/>
        </w:rPr>
        <w:t>instance</w:t>
      </w:r>
      <w:proofErr w:type="spellEnd"/>
      <w:r>
        <w:t xml:space="preserve"> </w:t>
      </w:r>
      <w:r>
        <w:t>-</w:t>
      </w:r>
      <w:r>
        <w:t xml:space="preserve"> единственный экземпляр класса</w:t>
      </w:r>
    </w:p>
    <w:p w14:paraId="044130CE" w14:textId="2AC787E0" w:rsidR="006C6ED9" w:rsidRDefault="006C6ED9" w:rsidP="006C6ED9">
      <w:pPr>
        <w:pStyle w:val="a3"/>
        <w:ind w:left="720"/>
      </w:pPr>
      <w:r>
        <w:t xml:space="preserve">объект блокировки </w:t>
      </w:r>
      <w:r>
        <w:rPr>
          <w:rStyle w:val="HTML"/>
        </w:rPr>
        <w:t>_</w:t>
      </w:r>
      <w:proofErr w:type="spellStart"/>
      <w:r>
        <w:rPr>
          <w:rStyle w:val="HTML"/>
        </w:rPr>
        <w:t>lock</w:t>
      </w:r>
      <w:proofErr w:type="spellEnd"/>
      <w:r>
        <w:t xml:space="preserve"> </w:t>
      </w:r>
      <w:r>
        <w:t xml:space="preserve">- </w:t>
      </w:r>
      <w:r>
        <w:t xml:space="preserve">используется для </w:t>
      </w:r>
      <w:r>
        <w:t>того</w:t>
      </w:r>
      <w:r w:rsidRPr="006C6ED9">
        <w:t xml:space="preserve">, </w:t>
      </w:r>
      <w:r>
        <w:t xml:space="preserve">чтобы не создавать два экземпляра </w:t>
      </w:r>
      <w:proofErr w:type="spellStart"/>
      <w:r>
        <w:rPr>
          <w:lang w:val="en-US"/>
        </w:rPr>
        <w:t>HabitDataManager</w:t>
      </w:r>
      <w:proofErr w:type="spellEnd"/>
    </w:p>
    <w:p w14:paraId="53FA0815" w14:textId="79F4B282" w:rsidR="006C6ED9" w:rsidRDefault="006C6ED9" w:rsidP="006C6ED9">
      <w:pPr>
        <w:pStyle w:val="a3"/>
        <w:ind w:left="720"/>
      </w:pPr>
      <w:r>
        <w:t xml:space="preserve">список </w:t>
      </w:r>
      <w:proofErr w:type="spellStart"/>
      <w:r>
        <w:rPr>
          <w:rStyle w:val="HTML"/>
        </w:rPr>
        <w:t>Habits</w:t>
      </w:r>
      <w:proofErr w:type="spellEnd"/>
      <w:r>
        <w:t xml:space="preserve"> </w:t>
      </w:r>
      <w:r>
        <w:t>-</w:t>
      </w:r>
      <w:r>
        <w:t xml:space="preserve"> хранит все привычки пользователя</w:t>
      </w:r>
    </w:p>
    <w:p w14:paraId="52AEF9BC" w14:textId="77777777" w:rsidR="00421FA0" w:rsidRDefault="00421FA0" w:rsidP="006C6ED9">
      <w:pPr>
        <w:pStyle w:val="a3"/>
      </w:pPr>
    </w:p>
    <w:p w14:paraId="7155B0E6" w14:textId="77777777" w:rsidR="00421FA0" w:rsidRDefault="00421FA0" w:rsidP="006C6ED9">
      <w:pPr>
        <w:pStyle w:val="a3"/>
      </w:pPr>
    </w:p>
    <w:p w14:paraId="3A14DEC7" w14:textId="3B5C0486" w:rsidR="006C6ED9" w:rsidRDefault="006C6ED9" w:rsidP="006C6ED9">
      <w:pPr>
        <w:pStyle w:val="a3"/>
      </w:pPr>
      <w:r>
        <w:lastRenderedPageBreak/>
        <w:t>М</w:t>
      </w:r>
      <w:r>
        <w:t>етоды:</w:t>
      </w:r>
    </w:p>
    <w:p w14:paraId="4DB34744" w14:textId="77E6A137" w:rsidR="006C6ED9" w:rsidRDefault="006C6ED9" w:rsidP="006C6ED9">
      <w:pPr>
        <w:pStyle w:val="a3"/>
        <w:ind w:left="720"/>
      </w:pPr>
      <w:proofErr w:type="spellStart"/>
      <w:proofErr w:type="gramStart"/>
      <w:r>
        <w:rPr>
          <w:rStyle w:val="HTML"/>
        </w:rPr>
        <w:t>AddHabit</w:t>
      </w:r>
      <w:proofErr w:type="spellEnd"/>
      <w:r w:rsidR="00421FA0"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</w:t>
      </w:r>
      <w:r>
        <w:t>-</w:t>
      </w:r>
      <w:r>
        <w:t xml:space="preserve"> добавляет новую привычку</w:t>
      </w:r>
    </w:p>
    <w:p w14:paraId="71C1E6C6" w14:textId="34B9C020" w:rsidR="006C6ED9" w:rsidRDefault="006C6ED9" w:rsidP="006C6ED9">
      <w:pPr>
        <w:pStyle w:val="a3"/>
        <w:ind w:left="720"/>
      </w:pPr>
      <w:proofErr w:type="spellStart"/>
      <w:proofErr w:type="gramStart"/>
      <w:r>
        <w:rPr>
          <w:rStyle w:val="HTML"/>
        </w:rPr>
        <w:t>RemoveHabit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</w:t>
      </w:r>
      <w:r>
        <w:t>-</w:t>
      </w:r>
      <w:r>
        <w:t xml:space="preserve"> удаляет привычку</w:t>
      </w:r>
    </w:p>
    <w:p w14:paraId="36BF296D" w14:textId="5B0B39F4" w:rsidR="006C6ED9" w:rsidRDefault="006C6ED9" w:rsidP="006C6ED9">
      <w:pPr>
        <w:pStyle w:val="a3"/>
        <w:ind w:left="720"/>
      </w:pPr>
      <w:proofErr w:type="spellStart"/>
      <w:proofErr w:type="gramStart"/>
      <w:r>
        <w:rPr>
          <w:rStyle w:val="HTML"/>
        </w:rPr>
        <w:t>Save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</w:t>
      </w:r>
      <w:r>
        <w:t>-</w:t>
      </w:r>
      <w:r>
        <w:t>сохраняет данные в файл</w:t>
      </w:r>
    </w:p>
    <w:p w14:paraId="5EA4F8DD" w14:textId="20628473" w:rsidR="006C6ED9" w:rsidRDefault="006C6ED9" w:rsidP="006C6ED9">
      <w:pPr>
        <w:pStyle w:val="a3"/>
        <w:ind w:left="720"/>
      </w:pPr>
      <w:proofErr w:type="spellStart"/>
      <w:proofErr w:type="gramStart"/>
      <w:r>
        <w:rPr>
          <w:rStyle w:val="HTML"/>
        </w:rPr>
        <w:t>Load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</w:t>
      </w:r>
      <w:r>
        <w:t>-</w:t>
      </w:r>
      <w:r>
        <w:t xml:space="preserve"> загружает данные из файла</w:t>
      </w:r>
    </w:p>
    <w:p w14:paraId="1F026211" w14:textId="77777777" w:rsidR="00421FA0" w:rsidRDefault="00421FA0" w:rsidP="006C6ED9">
      <w:pPr>
        <w:pStyle w:val="a3"/>
        <w:rPr>
          <w:rStyle w:val="a4"/>
        </w:rPr>
      </w:pPr>
    </w:p>
    <w:p w14:paraId="2DEB6F46" w14:textId="65C3AE4B" w:rsidR="006C6ED9" w:rsidRDefault="006C6ED9" w:rsidP="006C6ED9">
      <w:pPr>
        <w:pStyle w:val="a3"/>
      </w:pPr>
      <w:proofErr w:type="spellStart"/>
      <w:r>
        <w:rPr>
          <w:rStyle w:val="a4"/>
        </w:rPr>
        <w:t>MainWindow</w:t>
      </w:r>
      <w:proofErr w:type="spellEnd"/>
      <w:r>
        <w:t xml:space="preserve"> </w:t>
      </w:r>
      <w:r>
        <w:t xml:space="preserve">- </w:t>
      </w:r>
      <w:r>
        <w:t>интерфейс приложения.</w:t>
      </w:r>
    </w:p>
    <w:p w14:paraId="3C189870" w14:textId="77777777" w:rsidR="006C6ED9" w:rsidRDefault="006C6ED9" w:rsidP="006C6ED9">
      <w:pPr>
        <w:pStyle w:val="a3"/>
      </w:pPr>
      <w:r>
        <w:t>Класс отвечает за взаимодействие пользователя с системой:</w:t>
      </w:r>
    </w:p>
    <w:p w14:paraId="169CC985" w14:textId="77777777" w:rsidR="006C6ED9" w:rsidRDefault="006C6ED9" w:rsidP="00421FA0">
      <w:pPr>
        <w:pStyle w:val="a3"/>
        <w:ind w:left="720"/>
      </w:pPr>
      <w:r>
        <w:t>добавление привычек</w:t>
      </w:r>
    </w:p>
    <w:p w14:paraId="17EBBC13" w14:textId="77777777" w:rsidR="006C6ED9" w:rsidRDefault="006C6ED9" w:rsidP="00421FA0">
      <w:pPr>
        <w:pStyle w:val="a3"/>
        <w:ind w:left="720"/>
      </w:pPr>
      <w:r>
        <w:t>удаление привычек</w:t>
      </w:r>
    </w:p>
    <w:p w14:paraId="499AE6B0" w14:textId="77777777" w:rsidR="006C6ED9" w:rsidRDefault="006C6ED9" w:rsidP="00421FA0">
      <w:pPr>
        <w:pStyle w:val="a3"/>
        <w:ind w:left="720"/>
      </w:pPr>
      <w:r>
        <w:t>отметка выполнения привычки</w:t>
      </w:r>
    </w:p>
    <w:p w14:paraId="5690DA35" w14:textId="77777777" w:rsidR="006C6ED9" w:rsidRDefault="006C6ED9" w:rsidP="00421FA0">
      <w:pPr>
        <w:pStyle w:val="a3"/>
        <w:ind w:left="720"/>
      </w:pPr>
      <w:r>
        <w:t>отображение списка привычек</w:t>
      </w:r>
    </w:p>
    <w:p w14:paraId="2F0EE11C" w14:textId="77777777" w:rsidR="00915FD5" w:rsidRDefault="006C6ED9" w:rsidP="00421FA0">
      <w:pPr>
        <w:pStyle w:val="a3"/>
        <w:ind w:left="720"/>
      </w:pPr>
      <w:r>
        <w:t>запуск таймера напоминаний</w:t>
      </w:r>
    </w:p>
    <w:p w14:paraId="0E100F27" w14:textId="4C4C881F" w:rsidR="006C6ED9" w:rsidRDefault="00915FD5" w:rsidP="00421FA0">
      <w:pPr>
        <w:pStyle w:val="a3"/>
        <w:ind w:left="720"/>
      </w:pPr>
      <w:r>
        <w:rPr>
          <w:noProof/>
        </w:rPr>
        <w:drawing>
          <wp:inline distT="0" distB="0" distL="0" distR="0" wp14:anchorId="01F990C8" wp14:editId="79444D0B">
            <wp:extent cx="5051774" cy="4053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863" cy="406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FEE4" w14:textId="77777777" w:rsidR="00915FD5" w:rsidRPr="006B6A53" w:rsidRDefault="00915FD5" w:rsidP="00915FD5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 </w:t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6B6A5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6B6A5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Диаграмма классов паттерна «Одиночка»</w:t>
      </w:r>
    </w:p>
    <w:p w14:paraId="1C300F5E" w14:textId="6F235856" w:rsidR="00EC2DD3" w:rsidRDefault="00EC2DD3"/>
    <w:p w14:paraId="04B11E04" w14:textId="77777777" w:rsidR="00915FD5" w:rsidRDefault="00915FD5" w:rsidP="00915FD5">
      <w:pPr>
        <w:pStyle w:val="1"/>
      </w:pPr>
      <w:r>
        <w:t>Вывод</w:t>
      </w:r>
    </w:p>
    <w:p w14:paraId="3CD142A4" w14:textId="0741D759" w:rsidR="00915FD5" w:rsidRPr="00915FD5" w:rsidRDefault="00915FD5" w:rsidP="00915FD5">
      <w:pPr>
        <w:pStyle w:val="a3"/>
      </w:pPr>
      <w:r>
        <w:t xml:space="preserve">Внедрение </w:t>
      </w:r>
      <w:r>
        <w:rPr>
          <w:lang w:val="en-US"/>
        </w:rPr>
        <w:t>Singleton</w:t>
      </w:r>
      <w:r>
        <w:t xml:space="preserve"> значительно упрощает архитектуру приложения для отслеживания привычек.</w:t>
      </w:r>
      <w:r w:rsidRPr="00915FD5">
        <w:t xml:space="preserve"> </w:t>
      </w:r>
      <w:r>
        <w:t>Использование данного паттерна позволяет обеспечить существование единственного объекта менеджера данных, который хранит список всех привычек пользователя. Благодаря этому все компоненты программы работают с одним и тем же набором данных.</w:t>
      </w:r>
    </w:p>
    <w:p w14:paraId="333139C5" w14:textId="03EF34C6" w:rsidR="00915FD5" w:rsidRPr="00915FD5" w:rsidRDefault="00915FD5">
      <w:bookmarkStart w:id="0" w:name="_GoBack"/>
      <w:bookmarkEnd w:id="0"/>
    </w:p>
    <w:sectPr w:rsidR="00915FD5" w:rsidRPr="00915FD5" w:rsidSect="00431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A63C11"/>
    <w:multiLevelType w:val="multilevel"/>
    <w:tmpl w:val="485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4B91"/>
    <w:multiLevelType w:val="multilevel"/>
    <w:tmpl w:val="5EB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552E5"/>
    <w:multiLevelType w:val="multilevel"/>
    <w:tmpl w:val="D3EE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42352"/>
    <w:multiLevelType w:val="multilevel"/>
    <w:tmpl w:val="924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068CC"/>
    <w:multiLevelType w:val="multilevel"/>
    <w:tmpl w:val="4A3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F9"/>
    <w:rsid w:val="00421FA0"/>
    <w:rsid w:val="004319F4"/>
    <w:rsid w:val="0063670E"/>
    <w:rsid w:val="006C6ED9"/>
    <w:rsid w:val="00915FD5"/>
    <w:rsid w:val="00B14EE2"/>
    <w:rsid w:val="00C93DF9"/>
    <w:rsid w:val="00EC2DD3"/>
    <w:rsid w:val="00FC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95AAB"/>
  <w15:chartTrackingRefBased/>
  <w15:docId w15:val="{80ADA665-2B7B-43E0-A03F-026BB8FD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C05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C05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5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C05A8"/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C0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FC05A8"/>
    <w:rPr>
      <w:b/>
      <w:bCs/>
    </w:rPr>
  </w:style>
  <w:style w:type="character" w:styleId="HTML">
    <w:name w:val="HTML Code"/>
    <w:basedOn w:val="a0"/>
    <w:uiPriority w:val="99"/>
    <w:semiHidden/>
    <w:unhideWhenUsed/>
    <w:rsid w:val="006C6ED9"/>
    <w:rPr>
      <w:rFonts w:ascii="Courier New" w:eastAsia="Times New Roman" w:hAnsi="Courier New" w:cs="Courier New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915FD5"/>
    <w:pPr>
      <w:spacing w:after="200" w:line="240" w:lineRule="auto"/>
    </w:pPr>
    <w:rPr>
      <w:i/>
      <w:iCs/>
      <w:color w:val="44546A" w:themeColor="text2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0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Гриша Ильчук</dc:creator>
  <cp:keywords/>
  <dc:description/>
  <cp:lastModifiedBy>Гриша Ильчук</cp:lastModifiedBy>
  <cp:revision>2</cp:revision>
  <dcterms:created xsi:type="dcterms:W3CDTF">2026-03-10T15:34:00Z</dcterms:created>
  <dcterms:modified xsi:type="dcterms:W3CDTF">2026-03-10T16:44:00Z</dcterms:modified>
</cp:coreProperties>
</file>