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E4205" w14:textId="77777777" w:rsidR="00F41BEE" w:rsidRDefault="0FE3510E" w:rsidP="633C8759">
      <w:pPr>
        <w:pStyle w:val="Title"/>
        <w:rPr>
          <w:sz w:val="56"/>
          <w:szCs w:val="56"/>
        </w:rPr>
      </w:pPr>
      <w:r w:rsidRPr="633C8759">
        <w:rPr>
          <w:sz w:val="56"/>
          <w:szCs w:val="56"/>
        </w:rPr>
        <w:t>Mpho Mahloana</w:t>
      </w:r>
    </w:p>
    <w:p w14:paraId="6D6778D4" w14:textId="77777777" w:rsidR="00F41BEE" w:rsidRDefault="00923401" w:rsidP="009E3475">
      <w:pPr>
        <w:pStyle w:val="Subtitle"/>
      </w:pPr>
      <w:r>
        <w:t>IT Engineer</w:t>
      </w:r>
    </w:p>
    <w:p w14:paraId="35935401" w14:textId="77777777" w:rsidR="00F41BEE" w:rsidRDefault="324EDBEE" w:rsidP="11E5F96F">
      <w:pPr>
        <w:pStyle w:val="Heading1"/>
        <w:spacing w:before="120" w:after="240"/>
      </w:pPr>
      <w:r>
        <w:t>15173 Astrid Street, Ext 16 Protea Glen, Soweto</w:t>
      </w:r>
      <w:r w:rsidR="2EE35055">
        <w:t>, Gauteng</w:t>
      </w:r>
      <w:r w:rsidR="00F41BEE">
        <w:t xml:space="preserve"> | </w:t>
      </w:r>
      <w:r w:rsidR="21C9EB6E">
        <w:t>0</w:t>
      </w:r>
      <w:r w:rsidR="37C48AD1">
        <w:t>73-252-0243</w:t>
      </w:r>
      <w:r w:rsidR="00F41BEE">
        <w:t xml:space="preserve"> | </w:t>
      </w:r>
      <w:r w:rsidR="4B14FC94">
        <w:t>mabby.mpho01@gmail.com</w:t>
      </w:r>
      <w:r w:rsidR="00F41BEE">
        <w:t xml:space="preserve"> </w:t>
      </w:r>
    </w:p>
    <w:p w14:paraId="700A6EEC" w14:textId="77777777" w:rsidR="00003455" w:rsidRPr="00003455" w:rsidRDefault="00003455" w:rsidP="00003455"/>
    <w:p w14:paraId="5B4E354A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625F44E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884F2C8" wp14:editId="4F62C137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14:paraId="7BE336C5" w14:textId="77777777" w:rsidR="00003455" w:rsidRDefault="5066C66D" w:rsidP="009E3475">
      <w:r>
        <w:t>Looking to participate and be part of the evolution of this company and be</w:t>
      </w:r>
      <w:r w:rsidR="1DB316A5">
        <w:t xml:space="preserve"> able to utilize the skills I have acquired and accumulated throughout the years</w:t>
      </w:r>
      <w:r w:rsidR="57962E85">
        <w:t xml:space="preserve"> </w:t>
      </w:r>
      <w:proofErr w:type="gramStart"/>
      <w:r w:rsidR="57962E85">
        <w:t>into</w:t>
      </w:r>
      <w:proofErr w:type="gramEnd"/>
      <w:r w:rsidR="57962E85">
        <w:t xml:space="preserve"> this workspace. </w:t>
      </w:r>
      <w:r w:rsidR="665CD751">
        <w:t xml:space="preserve"> </w:t>
      </w:r>
    </w:p>
    <w:p w14:paraId="56B91023" w14:textId="77777777" w:rsidR="0001256D" w:rsidRDefault="0001256D" w:rsidP="009E3475"/>
    <w:p w14:paraId="14ACF033" w14:textId="77777777" w:rsidR="00F41BEE" w:rsidRDefault="78015A81" w:rsidP="006E0605">
      <w:pPr>
        <w:pStyle w:val="Heading1"/>
      </w:pPr>
      <w:r>
        <w:t xml:space="preserve">Profile </w:t>
      </w:r>
    </w:p>
    <w:p w14:paraId="4987941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A9B4921" wp14:editId="52512AE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</w:p>
    <w:p w14:paraId="71482B36" w14:textId="77777777" w:rsidR="00F41BEE" w:rsidRDefault="3336F4A1" w:rsidP="11E5F96F">
      <w:pPr>
        <w:pStyle w:val="Heading2"/>
      </w:pPr>
      <w:r>
        <w:t xml:space="preserve">A highly motivated individual with a proven ability to </w:t>
      </w:r>
      <w:proofErr w:type="gramStart"/>
      <w:r>
        <w:t>preserve through</w:t>
      </w:r>
      <w:proofErr w:type="gramEnd"/>
      <w:r>
        <w:t xml:space="preserve"> challenges. I </w:t>
      </w:r>
      <w:r w:rsidR="7C11D92E">
        <w:t>possess</w:t>
      </w:r>
      <w:r>
        <w:t xml:space="preserve"> a strong work ethic a</w:t>
      </w:r>
      <w:r w:rsidR="4CB2F479">
        <w:t>nd am dedicated to achieving goals, even in the face of obstacles. I am eager to apply this resilience and determination to contribute to</w:t>
      </w:r>
      <w:r w:rsidR="32D36E26">
        <w:t xml:space="preserve"> a dynamic team. I am result-oriented individual with a growth mindset. </w:t>
      </w:r>
    </w:p>
    <w:p w14:paraId="78AEAB0D" w14:textId="77777777" w:rsidR="11E5F96F" w:rsidRDefault="11E5F96F" w:rsidP="11E5F96F">
      <w:pPr>
        <w:pStyle w:val="Heading2"/>
      </w:pPr>
    </w:p>
    <w:p w14:paraId="5FE51C6A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  <w:r w:rsidR="2221A205">
        <w:t xml:space="preserve"> &amp; Qualifications</w:t>
      </w:r>
    </w:p>
    <w:p w14:paraId="737FF0BC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EE82821" wp14:editId="7B583AA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8C8C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14:paraId="0E436186" w14:textId="77777777" w:rsidR="00003455" w:rsidRDefault="3A664F12" w:rsidP="00003455">
      <w:r w:rsidRPr="633C8759">
        <w:rPr>
          <w:b/>
          <w:bCs/>
        </w:rPr>
        <w:t>Riverside High School</w:t>
      </w:r>
      <w:r>
        <w:t>, 2020</w:t>
      </w:r>
    </w:p>
    <w:p w14:paraId="4A0103A8" w14:textId="77777777" w:rsidR="3A664F12" w:rsidRDefault="3A664F12">
      <w:r w:rsidRPr="633C8759">
        <w:rPr>
          <w:b/>
          <w:bCs/>
        </w:rPr>
        <w:t>Qualification</w:t>
      </w:r>
      <w:r>
        <w:t>: Higher Certification</w:t>
      </w:r>
    </w:p>
    <w:p w14:paraId="23F623CB" w14:textId="77777777" w:rsidR="633C8759" w:rsidRDefault="633C8759" w:rsidP="633C8759"/>
    <w:p w14:paraId="34C7DB78" w14:textId="77777777" w:rsidR="487DF98D" w:rsidRDefault="487DF98D" w:rsidP="633C8759">
      <w:r>
        <w:t xml:space="preserve">Think360 </w:t>
      </w:r>
      <w:proofErr w:type="spellStart"/>
      <w:r>
        <w:t>iStudent</w:t>
      </w:r>
      <w:proofErr w:type="spellEnd"/>
      <w:r>
        <w:t xml:space="preserve"> Academy, 2023</w:t>
      </w:r>
      <w:r w:rsidR="192AE6CD">
        <w:t xml:space="preserve"> - 2024</w:t>
      </w:r>
    </w:p>
    <w:p w14:paraId="723B5153" w14:textId="77777777" w:rsidR="487DF98D" w:rsidRDefault="487DF98D" w:rsidP="633C8759">
      <w:r w:rsidRPr="633C8759">
        <w:rPr>
          <w:b/>
          <w:bCs/>
        </w:rPr>
        <w:t>Major</w:t>
      </w:r>
      <w:r>
        <w:t xml:space="preserve">: Information Technology </w:t>
      </w:r>
      <w:r w:rsidR="6A818A91">
        <w:t xml:space="preserve">Engineering </w:t>
      </w:r>
      <w:r>
        <w:t>(IT)</w:t>
      </w:r>
    </w:p>
    <w:p w14:paraId="68ABC8F9" w14:textId="77777777" w:rsidR="633C8759" w:rsidRDefault="633C8759" w:rsidP="633C8759"/>
    <w:p w14:paraId="2149E0FC" w14:textId="77777777" w:rsidR="6FB711E7" w:rsidRDefault="6FB711E7" w:rsidP="633C8759">
      <w:r>
        <w:t>Microsoft Certified: Azure Fundamentals (202</w:t>
      </w:r>
      <w:r w:rsidR="7EF3C899">
        <w:t>4</w:t>
      </w:r>
      <w:r>
        <w:t>)</w:t>
      </w:r>
    </w:p>
    <w:p w14:paraId="2A48E5EF" w14:textId="77777777" w:rsidR="696EB60E" w:rsidRDefault="696EB60E">
      <w:r>
        <w:t>Microsoft Certified: Azure Developer Associate (2025)</w:t>
      </w:r>
    </w:p>
    <w:p w14:paraId="797D4F15" w14:textId="77777777" w:rsidR="000F7896" w:rsidRDefault="000F7896"/>
    <w:p w14:paraId="3696D307" w14:textId="77777777" w:rsidR="000F7896" w:rsidRDefault="000F7896"/>
    <w:p w14:paraId="303FEA0C" w14:textId="77777777" w:rsidR="000F7896" w:rsidRDefault="000F7896" w:rsidP="000F7896">
      <w:pPr>
        <w:pStyle w:val="Heading1"/>
      </w:pPr>
      <w:r>
        <w:t>Work Experience</w:t>
      </w:r>
    </w:p>
    <w:p w14:paraId="5905044B" w14:textId="30829A86" w:rsidR="000F7896" w:rsidRPr="000F7896" w:rsidRDefault="000F7896" w:rsidP="000F7896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D6EC206" wp14:editId="3733241D">
                <wp:extent cx="5943600" cy="0"/>
                <wp:effectExtent l="0" t="0" r="0" b="0"/>
                <wp:docPr id="113593273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3F213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028C07" w14:textId="7BB32B6B" w:rsidR="000F7896" w:rsidRDefault="000F7896" w:rsidP="000F7896">
      <w:pPr>
        <w:pStyle w:val="Heading2"/>
      </w:pPr>
      <w:r>
        <w:t xml:space="preserve">UVU Africa </w:t>
      </w:r>
      <w:proofErr w:type="spellStart"/>
      <w:r>
        <w:t>Capaciti</w:t>
      </w:r>
      <w:proofErr w:type="spellEnd"/>
      <w:r>
        <w:t xml:space="preserve"> – Intern</w:t>
      </w:r>
      <w:r>
        <w:t xml:space="preserve"> (2025- Present).</w:t>
      </w:r>
    </w:p>
    <w:p w14:paraId="3FC2AED3" w14:textId="77777777" w:rsidR="000F7896" w:rsidRDefault="000F7896" w:rsidP="000F7896">
      <w:r>
        <w:t>Duration: 12 months</w:t>
      </w:r>
    </w:p>
    <w:p w14:paraId="2AB9BD07" w14:textId="77777777" w:rsidR="000F7896" w:rsidRDefault="000F7896" w:rsidP="000F7896">
      <w:r>
        <w:t xml:space="preserve">As an intern at UVU Africa </w:t>
      </w:r>
      <w:proofErr w:type="spellStart"/>
      <w:r>
        <w:t>Capaciti</w:t>
      </w:r>
      <w:proofErr w:type="spellEnd"/>
      <w:r>
        <w:t>, I am immersed in a dynamic learning environment focused on cutting-edge technologies and professional development. My experience spans across Artificial Intelligence, Data Analytics, and Software Development, where I’ve gained hands-on exposure to real-</w:t>
      </w:r>
      <w:r>
        <w:lastRenderedPageBreak/>
        <w:t>world projects and tools. Beyond technical skills, the program emphasizes workplace readiness—equipping me with the ability to navigate diverse personalities, collaborate effectively, and adapt to the fast-paced nature of modern workspaces. This internship is a transformative journey preparing me for success in the professional world.</w:t>
      </w:r>
    </w:p>
    <w:p w14:paraId="1FB2FA7A" w14:textId="77777777" w:rsidR="000F7896" w:rsidRDefault="000F7896"/>
    <w:p w14:paraId="49A9D91E" w14:textId="77777777" w:rsidR="0001256D" w:rsidRDefault="0001256D"/>
    <w:p w14:paraId="13FB1ED4" w14:textId="77777777" w:rsidR="00F41BEE" w:rsidRDefault="00000000" w:rsidP="00D52131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23DA7712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2CEE925" wp14:editId="56D2E737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dec="http://schemas.microsoft.com/office/drawing/2017/decorative" xmlns:a="http://schemas.openxmlformats.org/drawingml/2006/main"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14:paraId="0F16AF08" w14:textId="77777777" w:rsidR="00F41BEE" w:rsidRDefault="75ABBC31" w:rsidP="00F37140">
      <w:pPr>
        <w:pStyle w:val="ListBullet"/>
      </w:pPr>
      <w:r>
        <w:t>Business Skills</w:t>
      </w:r>
    </w:p>
    <w:p w14:paraId="74456FF0" w14:textId="77777777" w:rsidR="00F41BEE" w:rsidRDefault="75ABBC31" w:rsidP="00F37140">
      <w:pPr>
        <w:pStyle w:val="ListBullet"/>
      </w:pPr>
      <w:r>
        <w:t>End User Computing</w:t>
      </w:r>
    </w:p>
    <w:p w14:paraId="26E44692" w14:textId="77777777" w:rsidR="009D3D97" w:rsidRDefault="009D3D97" w:rsidP="00F37140">
      <w:pPr>
        <w:pStyle w:val="ListBullet"/>
      </w:pPr>
      <w:r>
        <w:t>Cloud Computing</w:t>
      </w:r>
    </w:p>
    <w:p w14:paraId="1E741699" w14:textId="77777777" w:rsidR="00F41BEE" w:rsidRDefault="75ABBC31" w:rsidP="00F37140">
      <w:pPr>
        <w:pStyle w:val="ListBullet"/>
      </w:pPr>
      <w:r>
        <w:t>Computer Literacy</w:t>
      </w:r>
    </w:p>
    <w:p w14:paraId="6693B0F7" w14:textId="77777777" w:rsidR="00F41BEE" w:rsidRDefault="75ABBC31" w:rsidP="00F37140">
      <w:pPr>
        <w:pStyle w:val="ListBullet"/>
      </w:pPr>
      <w:r>
        <w:t>Technical Support</w:t>
      </w:r>
    </w:p>
    <w:p w14:paraId="4AF8D536" w14:textId="77777777" w:rsidR="00F41BEE" w:rsidRDefault="75ABBC31" w:rsidP="00F37140">
      <w:pPr>
        <w:pStyle w:val="ListBullet"/>
      </w:pPr>
      <w:r>
        <w:t>Operating System</w:t>
      </w:r>
    </w:p>
    <w:p w14:paraId="47185E85" w14:textId="77777777" w:rsidR="00F41BEE" w:rsidRDefault="00D85100" w:rsidP="00F37140">
      <w:pPr>
        <w:pStyle w:val="ListBullet"/>
      </w:pPr>
      <w:r>
        <w:t>JavaScript, CSS, C# Language</w:t>
      </w:r>
    </w:p>
    <w:p w14:paraId="0CEEEF5C" w14:textId="77777777" w:rsidR="00F41BEE" w:rsidRDefault="3813DFE8" w:rsidP="00F37140">
      <w:pPr>
        <w:pStyle w:val="ListBullet"/>
      </w:pPr>
      <w:r>
        <w:t xml:space="preserve">Microsoft </w:t>
      </w:r>
      <w:r w:rsidR="5A2F801E">
        <w:t>Engineer</w:t>
      </w:r>
    </w:p>
    <w:p w14:paraId="45614422" w14:textId="77777777" w:rsidR="5A2F801E" w:rsidRDefault="5A2F801E" w:rsidP="11E5F96F">
      <w:pPr>
        <w:pStyle w:val="ListBullet"/>
      </w:pPr>
      <w:r>
        <w:t>Cisco Networking</w:t>
      </w:r>
    </w:p>
    <w:p w14:paraId="3F7FB088" w14:textId="77777777" w:rsidR="00AA6803" w:rsidRDefault="00AA6803" w:rsidP="00AA6803">
      <w:pPr>
        <w:pStyle w:val="ListBullet"/>
        <w:numPr>
          <w:ilvl w:val="0"/>
          <w:numId w:val="0"/>
        </w:numPr>
      </w:pPr>
    </w:p>
    <w:p w14:paraId="20A425A1" w14:textId="77777777" w:rsidR="00AA6803" w:rsidRDefault="00AA6803" w:rsidP="007D177B">
      <w:pPr>
        <w:pStyle w:val="Heading1"/>
      </w:pPr>
      <w:r>
        <w:t>Referrals</w:t>
      </w:r>
      <w:r w:rsidR="002216E4">
        <w:t>:</w:t>
      </w:r>
    </w:p>
    <w:p w14:paraId="6E8DD011" w14:textId="517414BC" w:rsidR="000F7896" w:rsidRPr="000F7896" w:rsidRDefault="000F7896" w:rsidP="000F7896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D4C542D" wp14:editId="61E5567E">
                <wp:extent cx="5943600" cy="0"/>
                <wp:effectExtent l="0" t="0" r="0" b="0"/>
                <wp:docPr id="67988987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D7FB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444B42" w14:textId="77777777" w:rsidR="007D177B" w:rsidRDefault="007D177B" w:rsidP="007D177B">
      <w:r>
        <w:t>Kirst</w:t>
      </w:r>
      <w:r w:rsidR="00C04A0A">
        <w:t>i</w:t>
      </w:r>
      <w:r>
        <w:t>n Van Zanten</w:t>
      </w:r>
      <w:r w:rsidR="00DD10DC">
        <w:t xml:space="preserve"> </w:t>
      </w:r>
      <w:r w:rsidR="006D589E">
        <w:t>–</w:t>
      </w:r>
      <w:r w:rsidR="00842406">
        <w:t xml:space="preserve"> </w:t>
      </w:r>
      <w:hyperlink r:id="rId10" w:history="1">
        <w:r w:rsidR="009B3659" w:rsidRPr="00E0400E">
          <w:rPr>
            <w:rStyle w:val="Hyperlink"/>
          </w:rPr>
          <w:t>kirstin@istudentacademy.co.za</w:t>
        </w:r>
      </w:hyperlink>
      <w:r w:rsidR="009B3659">
        <w:t xml:space="preserve"> </w:t>
      </w:r>
    </w:p>
    <w:p w14:paraId="5B07FE8A" w14:textId="77777777" w:rsidR="006D589E" w:rsidRDefault="006D589E" w:rsidP="007D177B">
      <w:r>
        <w:t xml:space="preserve">Resist </w:t>
      </w:r>
      <w:proofErr w:type="spellStart"/>
      <w:r w:rsidR="00D14063">
        <w:t>Magutanhamo</w:t>
      </w:r>
      <w:proofErr w:type="spellEnd"/>
      <w:r w:rsidR="00D14063">
        <w:t xml:space="preserve"> </w:t>
      </w:r>
      <w:r w:rsidR="002B4B87">
        <w:t>–</w:t>
      </w:r>
      <w:r w:rsidR="00D14063">
        <w:t xml:space="preserve"> </w:t>
      </w:r>
      <w:hyperlink r:id="rId11" w:history="1">
        <w:r w:rsidR="00B21B0A" w:rsidRPr="00E0400E">
          <w:rPr>
            <w:rStyle w:val="Hyperlink"/>
          </w:rPr>
          <w:t>resist@think360.co.za</w:t>
        </w:r>
      </w:hyperlink>
      <w:r w:rsidR="00B21B0A">
        <w:t xml:space="preserve"> / </w:t>
      </w:r>
      <w:r w:rsidR="007E3684">
        <w:t>063</w:t>
      </w:r>
      <w:r w:rsidR="00B653F1">
        <w:t> </w:t>
      </w:r>
      <w:r w:rsidR="00F149DE">
        <w:t>347</w:t>
      </w:r>
      <w:r w:rsidR="00B653F1">
        <w:t xml:space="preserve"> 03</w:t>
      </w:r>
      <w:r w:rsidR="00710855">
        <w:t>19</w:t>
      </w:r>
    </w:p>
    <w:p w14:paraId="085CAFC3" w14:textId="4DC2423C" w:rsidR="000F7896" w:rsidRPr="007D177B" w:rsidRDefault="000F7896" w:rsidP="007D177B">
      <w:proofErr w:type="spellStart"/>
      <w:r>
        <w:t>Kefiloe</w:t>
      </w:r>
      <w:proofErr w:type="spellEnd"/>
      <w:r>
        <w:t xml:space="preserve"> </w:t>
      </w:r>
      <w:proofErr w:type="spellStart"/>
      <w:r>
        <w:t>Mphye</w:t>
      </w:r>
      <w:proofErr w:type="spellEnd"/>
      <w:r>
        <w:t xml:space="preserve"> – Kefiloe.mphye@capaciti.org.za</w:t>
      </w:r>
    </w:p>
    <w:p w14:paraId="5CBCCC9F" w14:textId="77777777" w:rsidR="00F41BEE" w:rsidRDefault="00F41BEE" w:rsidP="633C8759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5202DD75" w14:textId="77777777" w:rsidR="008E038B" w:rsidRPr="008E038B" w:rsidRDefault="008E038B" w:rsidP="008E038B"/>
    <w:sectPr w:rsidR="008E038B" w:rsidRPr="008E038B" w:rsidSect="004D69D7">
      <w:pgSz w:w="12240" w:h="15840"/>
      <w:pgMar w:top="1440" w:right="1440" w:bottom="1440" w:left="144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548E7" w14:textId="77777777" w:rsidR="006357AB" w:rsidRDefault="006357AB">
      <w:pPr>
        <w:spacing w:after="0"/>
      </w:pPr>
      <w:r>
        <w:separator/>
      </w:r>
    </w:p>
  </w:endnote>
  <w:endnote w:type="continuationSeparator" w:id="0">
    <w:p w14:paraId="71215C99" w14:textId="77777777" w:rsidR="006357AB" w:rsidRDefault="006357AB">
      <w:pPr>
        <w:spacing w:after="0"/>
      </w:pPr>
      <w:r>
        <w:continuationSeparator/>
      </w:r>
    </w:p>
  </w:endnote>
  <w:endnote w:type="continuationNotice" w:id="1">
    <w:p w14:paraId="627AFD3F" w14:textId="77777777" w:rsidR="006357AB" w:rsidRDefault="006357A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EC869" w14:textId="77777777" w:rsidR="006357AB" w:rsidRDefault="006357AB">
      <w:pPr>
        <w:spacing w:after="0"/>
      </w:pPr>
      <w:r>
        <w:separator/>
      </w:r>
    </w:p>
  </w:footnote>
  <w:footnote w:type="continuationSeparator" w:id="0">
    <w:p w14:paraId="733AAC75" w14:textId="77777777" w:rsidR="006357AB" w:rsidRDefault="006357AB">
      <w:pPr>
        <w:spacing w:after="0"/>
      </w:pPr>
      <w:r>
        <w:continuationSeparator/>
      </w:r>
    </w:p>
  </w:footnote>
  <w:footnote w:type="continuationNotice" w:id="1">
    <w:p w14:paraId="1B5CC6DA" w14:textId="77777777" w:rsidR="006357AB" w:rsidRDefault="006357A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1256D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0F4DBC"/>
    <w:rsid w:val="000F7896"/>
    <w:rsid w:val="00100C6F"/>
    <w:rsid w:val="001046AC"/>
    <w:rsid w:val="0011008C"/>
    <w:rsid w:val="00111371"/>
    <w:rsid w:val="001172E5"/>
    <w:rsid w:val="001274B5"/>
    <w:rsid w:val="00140528"/>
    <w:rsid w:val="001433E3"/>
    <w:rsid w:val="00156B99"/>
    <w:rsid w:val="0016014D"/>
    <w:rsid w:val="001608CC"/>
    <w:rsid w:val="0018191F"/>
    <w:rsid w:val="00181FE7"/>
    <w:rsid w:val="00186230"/>
    <w:rsid w:val="001D4B58"/>
    <w:rsid w:val="00200572"/>
    <w:rsid w:val="00206784"/>
    <w:rsid w:val="002216E4"/>
    <w:rsid w:val="00262033"/>
    <w:rsid w:val="00271453"/>
    <w:rsid w:val="00276E4F"/>
    <w:rsid w:val="00280535"/>
    <w:rsid w:val="00295104"/>
    <w:rsid w:val="002B4B87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00FC"/>
    <w:rsid w:val="003C14A1"/>
    <w:rsid w:val="003C38F0"/>
    <w:rsid w:val="003F19B9"/>
    <w:rsid w:val="003F2528"/>
    <w:rsid w:val="00400FD0"/>
    <w:rsid w:val="0040118E"/>
    <w:rsid w:val="00416320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5F5874"/>
    <w:rsid w:val="00605599"/>
    <w:rsid w:val="00616068"/>
    <w:rsid w:val="00627B1A"/>
    <w:rsid w:val="006357AB"/>
    <w:rsid w:val="00636683"/>
    <w:rsid w:val="006734FD"/>
    <w:rsid w:val="00692F19"/>
    <w:rsid w:val="006953A2"/>
    <w:rsid w:val="006A3D6F"/>
    <w:rsid w:val="006B4315"/>
    <w:rsid w:val="006D236F"/>
    <w:rsid w:val="006D589E"/>
    <w:rsid w:val="006E0605"/>
    <w:rsid w:val="006E401C"/>
    <w:rsid w:val="006F0EAE"/>
    <w:rsid w:val="006F2441"/>
    <w:rsid w:val="00705CB2"/>
    <w:rsid w:val="00710855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D177B"/>
    <w:rsid w:val="007E3684"/>
    <w:rsid w:val="00824550"/>
    <w:rsid w:val="00830CB5"/>
    <w:rsid w:val="008406FF"/>
    <w:rsid w:val="0084136C"/>
    <w:rsid w:val="00842406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3401"/>
    <w:rsid w:val="00924DC2"/>
    <w:rsid w:val="0093056E"/>
    <w:rsid w:val="0093754D"/>
    <w:rsid w:val="00950405"/>
    <w:rsid w:val="00950EA4"/>
    <w:rsid w:val="00952F98"/>
    <w:rsid w:val="00956C3B"/>
    <w:rsid w:val="009571AF"/>
    <w:rsid w:val="00971892"/>
    <w:rsid w:val="0097323F"/>
    <w:rsid w:val="009757B2"/>
    <w:rsid w:val="009763C8"/>
    <w:rsid w:val="00982EDE"/>
    <w:rsid w:val="009858B8"/>
    <w:rsid w:val="009B24B9"/>
    <w:rsid w:val="009B3659"/>
    <w:rsid w:val="009C2119"/>
    <w:rsid w:val="009C429D"/>
    <w:rsid w:val="009C7FD6"/>
    <w:rsid w:val="009D04EB"/>
    <w:rsid w:val="009D3D97"/>
    <w:rsid w:val="009D41D9"/>
    <w:rsid w:val="009D5B56"/>
    <w:rsid w:val="009E3475"/>
    <w:rsid w:val="009F2912"/>
    <w:rsid w:val="00A00679"/>
    <w:rsid w:val="00A042DF"/>
    <w:rsid w:val="00A249B7"/>
    <w:rsid w:val="00A36F7A"/>
    <w:rsid w:val="00A47075"/>
    <w:rsid w:val="00A563B7"/>
    <w:rsid w:val="00A7066C"/>
    <w:rsid w:val="00A70EFD"/>
    <w:rsid w:val="00A8131A"/>
    <w:rsid w:val="00AA2091"/>
    <w:rsid w:val="00AA6803"/>
    <w:rsid w:val="00AB2C3D"/>
    <w:rsid w:val="00AF3073"/>
    <w:rsid w:val="00B063E6"/>
    <w:rsid w:val="00B15C87"/>
    <w:rsid w:val="00B203B6"/>
    <w:rsid w:val="00B21B0A"/>
    <w:rsid w:val="00B35070"/>
    <w:rsid w:val="00B430AF"/>
    <w:rsid w:val="00B5201C"/>
    <w:rsid w:val="00B5257D"/>
    <w:rsid w:val="00B610B1"/>
    <w:rsid w:val="00B653F1"/>
    <w:rsid w:val="00B769EE"/>
    <w:rsid w:val="00B8342B"/>
    <w:rsid w:val="00B86516"/>
    <w:rsid w:val="00BB273E"/>
    <w:rsid w:val="00BD735D"/>
    <w:rsid w:val="00C03729"/>
    <w:rsid w:val="00C04033"/>
    <w:rsid w:val="00C04A0A"/>
    <w:rsid w:val="00C30F46"/>
    <w:rsid w:val="00C419DA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4063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5100"/>
    <w:rsid w:val="00D95183"/>
    <w:rsid w:val="00DD10DC"/>
    <w:rsid w:val="00DD4208"/>
    <w:rsid w:val="00DF3D23"/>
    <w:rsid w:val="00E01B82"/>
    <w:rsid w:val="00E03A13"/>
    <w:rsid w:val="00E23538"/>
    <w:rsid w:val="00E321B6"/>
    <w:rsid w:val="00E45F8D"/>
    <w:rsid w:val="00E726F0"/>
    <w:rsid w:val="00EA2B92"/>
    <w:rsid w:val="00EB3AC4"/>
    <w:rsid w:val="00ED7FEB"/>
    <w:rsid w:val="00EE25F3"/>
    <w:rsid w:val="00F149DE"/>
    <w:rsid w:val="00F37140"/>
    <w:rsid w:val="00F40303"/>
    <w:rsid w:val="00F41BEE"/>
    <w:rsid w:val="00F80FB1"/>
    <w:rsid w:val="00FE6F01"/>
    <w:rsid w:val="053A69B0"/>
    <w:rsid w:val="06D2A3D5"/>
    <w:rsid w:val="09E96F81"/>
    <w:rsid w:val="0FE3510E"/>
    <w:rsid w:val="10ED2493"/>
    <w:rsid w:val="11E5F96F"/>
    <w:rsid w:val="13095BC9"/>
    <w:rsid w:val="13EF2D02"/>
    <w:rsid w:val="15061EB2"/>
    <w:rsid w:val="15BD8EEF"/>
    <w:rsid w:val="164CCF7E"/>
    <w:rsid w:val="16896631"/>
    <w:rsid w:val="1772F859"/>
    <w:rsid w:val="17EBE2EA"/>
    <w:rsid w:val="192AE6CD"/>
    <w:rsid w:val="1DB316A5"/>
    <w:rsid w:val="1DBCD911"/>
    <w:rsid w:val="21C9EB6E"/>
    <w:rsid w:val="2221A205"/>
    <w:rsid w:val="255FAB24"/>
    <w:rsid w:val="27A2E4BB"/>
    <w:rsid w:val="2963C463"/>
    <w:rsid w:val="29ED904C"/>
    <w:rsid w:val="2EE35055"/>
    <w:rsid w:val="30AE8B3C"/>
    <w:rsid w:val="316EC374"/>
    <w:rsid w:val="324EDBEE"/>
    <w:rsid w:val="32D36E26"/>
    <w:rsid w:val="3336F4A1"/>
    <w:rsid w:val="335A088E"/>
    <w:rsid w:val="34B62A6A"/>
    <w:rsid w:val="355DDAF8"/>
    <w:rsid w:val="37C48AD1"/>
    <w:rsid w:val="3813DFE8"/>
    <w:rsid w:val="3A664F12"/>
    <w:rsid w:val="4147F334"/>
    <w:rsid w:val="415BFCFA"/>
    <w:rsid w:val="4405FCA0"/>
    <w:rsid w:val="457C1F3C"/>
    <w:rsid w:val="46AAC732"/>
    <w:rsid w:val="477FBA4F"/>
    <w:rsid w:val="47905AF8"/>
    <w:rsid w:val="487DF98D"/>
    <w:rsid w:val="4AAAD76F"/>
    <w:rsid w:val="4B14FC94"/>
    <w:rsid w:val="4C63C0B4"/>
    <w:rsid w:val="4CB26541"/>
    <w:rsid w:val="4CB2F479"/>
    <w:rsid w:val="5066C66D"/>
    <w:rsid w:val="53622DC8"/>
    <w:rsid w:val="53E91192"/>
    <w:rsid w:val="54C1519C"/>
    <w:rsid w:val="57962E85"/>
    <w:rsid w:val="5855062F"/>
    <w:rsid w:val="5949B23F"/>
    <w:rsid w:val="59BBDEDF"/>
    <w:rsid w:val="5A2F801E"/>
    <w:rsid w:val="5B7205C9"/>
    <w:rsid w:val="633C8759"/>
    <w:rsid w:val="645CA98E"/>
    <w:rsid w:val="656E7565"/>
    <w:rsid w:val="665CD751"/>
    <w:rsid w:val="68B99B4B"/>
    <w:rsid w:val="68E423D8"/>
    <w:rsid w:val="696EB60E"/>
    <w:rsid w:val="6A818A91"/>
    <w:rsid w:val="6B383CA5"/>
    <w:rsid w:val="6DE36C6C"/>
    <w:rsid w:val="6E71F335"/>
    <w:rsid w:val="6FB711E7"/>
    <w:rsid w:val="7111E26B"/>
    <w:rsid w:val="754451DA"/>
    <w:rsid w:val="75ABBC31"/>
    <w:rsid w:val="76A1D2DC"/>
    <w:rsid w:val="77B98819"/>
    <w:rsid w:val="78015A81"/>
    <w:rsid w:val="7C11D92E"/>
    <w:rsid w:val="7EF3C899"/>
    <w:rsid w:val="7F7B8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B41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D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esist@think360.co.za" TargetMode="External"/><Relationship Id="rId5" Type="http://schemas.openxmlformats.org/officeDocument/2006/relationships/styles" Target="styles.xml"/><Relationship Id="rId10" Type="http://schemas.openxmlformats.org/officeDocument/2006/relationships/hyperlink" Target="mailto:kirstin@istudentacademy.co.z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9A7574" w:rsidP="000E152C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9A7574" w:rsidP="000E152C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9A7574" w:rsidP="000E152C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0F4DBC"/>
    <w:rsid w:val="00100C6F"/>
    <w:rsid w:val="001C714E"/>
    <w:rsid w:val="00280535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9A7574"/>
    <w:rsid w:val="009F7D1A"/>
    <w:rsid w:val="00A042DF"/>
    <w:rsid w:val="00A25C69"/>
    <w:rsid w:val="00AF5294"/>
    <w:rsid w:val="00BD5C00"/>
    <w:rsid w:val="00BE5A28"/>
    <w:rsid w:val="00D05506"/>
    <w:rsid w:val="00D2573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574"/>
    <w:rPr>
      <w:color w:val="124F1A" w:themeColor="accent3" w:themeShade="BF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2025-02-05T08:29:00Z</dcterms:created>
  <dcterms:modified xsi:type="dcterms:W3CDTF">2025-08-16T11:53:00Z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