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4487" w14:textId="630D2B45" w:rsidR="00B26253" w:rsidRDefault="00B56AB9">
      <w:pPr>
        <w:rPr>
          <w:rFonts w:ascii="Microsoft YaHei" w:eastAsia="Microsoft YaHei" w:hAnsi="Microsoft YaHei"/>
          <w:color w:val="171A1D"/>
          <w:szCs w:val="21"/>
          <w:shd w:val="clear" w:color="auto" w:fill="FFFFFF"/>
        </w:rPr>
      </w:pPr>
      <w:r>
        <w:rPr>
          <w:rFonts w:ascii="Microsoft YaHei" w:eastAsia="Microsoft YaHei" w:hAnsi="Microsoft YaHei" w:hint="eastAsia"/>
          <w:color w:val="171A1D"/>
          <w:szCs w:val="21"/>
          <w:shd w:val="clear" w:color="auto" w:fill="FFFFFF"/>
        </w:rPr>
        <w:t>Some people think that older children should take the responsibility to take care of their younger brothers and sisters, while others think that parents should do the whole work. Which do you prefer</w:t>
      </w:r>
      <w:r>
        <w:rPr>
          <w:rFonts w:ascii="Microsoft YaHei" w:eastAsia="Microsoft YaHei" w:hAnsi="Microsoft YaHei"/>
          <w:color w:val="171A1D"/>
          <w:szCs w:val="21"/>
          <w:shd w:val="clear" w:color="auto" w:fill="FFFFFF"/>
        </w:rPr>
        <w:t>?</w:t>
      </w:r>
    </w:p>
    <w:p w14:paraId="1B13A9F0" w14:textId="5C6B1881" w:rsidR="00B56AB9" w:rsidRDefault="00B56AB9">
      <w:pPr>
        <w:rPr>
          <w:rFonts w:ascii="Microsoft YaHei" w:eastAsia="Microsoft YaHei" w:hAnsi="Microsoft YaHei"/>
          <w:color w:val="171A1D"/>
          <w:szCs w:val="21"/>
          <w:shd w:val="clear" w:color="auto" w:fill="FFFFFF"/>
        </w:rPr>
      </w:pPr>
    </w:p>
    <w:p w14:paraId="1397EF2C" w14:textId="7E278ECE" w:rsidR="00B56AB9" w:rsidRDefault="00B56AB9">
      <w:r>
        <w:t xml:space="preserve">People nowadays are busier than before, and some of them are not able to take care of their </w:t>
      </w:r>
      <w:r w:rsidR="00872206">
        <w:t xml:space="preserve">own </w:t>
      </w:r>
      <w:r>
        <w:t xml:space="preserve">children. Some of these parents hold the opinion that their older children should take those responsibilities to take care of their siblings, while other parents still claim for taking care </w:t>
      </w:r>
      <w:r w:rsidR="00872206">
        <w:t>of</w:t>
      </w:r>
      <w:r>
        <w:t xml:space="preserve"> those babies as their own responsibility. As far as I am concerned, I</w:t>
      </w:r>
      <w:r w:rsidR="00872206">
        <w:t xml:space="preserve"> believe that it is better to let those older children to breed their brothers and sisters. My reasons are as follows.</w:t>
      </w:r>
    </w:p>
    <w:p w14:paraId="7A32F001" w14:textId="0F2E6208" w:rsidR="00872206" w:rsidRDefault="00872206"/>
    <w:p w14:paraId="01739691" w14:textId="2DA08826" w:rsidR="00872206" w:rsidRDefault="00872206">
      <w:r>
        <w:rPr>
          <w:rFonts w:hint="eastAsia"/>
        </w:rPr>
        <w:t>F</w:t>
      </w:r>
      <w:r>
        <w:t>irstly, by taking those responsibilities, children’s mother</w:t>
      </w:r>
      <w:r w:rsidR="00253276">
        <w:t>s</w:t>
      </w:r>
      <w:r>
        <w:t xml:space="preserve"> will have more time to work, and also more time to relieve their stress. If parents are not able to get rid of their stress from working and caring their children, it may hamper their mental health and even cause </w:t>
      </w:r>
      <w:r w:rsidR="00922412">
        <w:t>more serious illnesses. Take my friend Tony as an example, When he was small, his mother has to take care of 7 children all by herself. However, because of this, his mother does not have time to relax, and her mental health got seriously injured, which nearly drove her crazy. She then lost her current job, and even the ability to obtain another one.</w:t>
      </w:r>
    </w:p>
    <w:p w14:paraId="20A5170C" w14:textId="7871EC4A" w:rsidR="00922412" w:rsidRDefault="00922412"/>
    <w:p w14:paraId="4582D748" w14:textId="0D520796" w:rsidR="00922412" w:rsidRDefault="00922412">
      <w:r>
        <w:rPr>
          <w:rFonts w:hint="eastAsia"/>
        </w:rPr>
        <w:t>S</w:t>
      </w:r>
      <w:r>
        <w:t>econd, letting older children to take care of younger ones can teach them how to be good father</w:t>
      </w:r>
      <w:r w:rsidR="00253276">
        <w:t>s</w:t>
      </w:r>
      <w:r>
        <w:t xml:space="preserve"> or mother</w:t>
      </w:r>
      <w:r w:rsidR="00253276">
        <w:t>s</w:t>
      </w:r>
      <w:r>
        <w:t>. Every</w:t>
      </w:r>
      <w:r w:rsidR="00253276">
        <w:t xml:space="preserve"> </w:t>
      </w:r>
      <w:r>
        <w:t xml:space="preserve">day they have to make meals for them, play with them, or even change panties for those who </w:t>
      </w:r>
      <w:r w:rsidR="00253276">
        <w:t>were just born. These experiences can teach them how to take care of their own babies when they are married in the future. Take my sister Louisa as an example, she took care of me when I was small. She had to deal with different sorts of things</w:t>
      </w:r>
      <w:r w:rsidR="003D5CEA">
        <w:t>, including making my breakfast and the lunch that I will take to my kindergarten. Day by day she get</w:t>
      </w:r>
      <w:r w:rsidR="00012770">
        <w:t>s</w:t>
      </w:r>
      <w:r w:rsidR="003D5CEA">
        <w:t xml:space="preserve"> used to my favor and the things that I do not like, and when she had her own baby last year, it turns out that she is already familiar with the processes of taking care of babies. These experiences made her car</w:t>
      </w:r>
      <w:r w:rsidR="00012770">
        <w:t>ing</w:t>
      </w:r>
      <w:r w:rsidR="003D5CEA">
        <w:t xml:space="preserve"> of her daughter at ease.</w:t>
      </w:r>
    </w:p>
    <w:p w14:paraId="6F9E465D" w14:textId="25FE4A0F" w:rsidR="003D5CEA" w:rsidRDefault="003D5CEA"/>
    <w:p w14:paraId="276BE70F" w14:textId="2E127E6C" w:rsidR="003D5CEA" w:rsidRDefault="003D5CEA">
      <w:pPr>
        <w:rPr>
          <w:rFonts w:hint="eastAsia"/>
        </w:rPr>
      </w:pPr>
      <w:r>
        <w:t xml:space="preserve">From all of above, it is safe to land the conclusion that it is better for older children to take caring </w:t>
      </w:r>
      <w:r w:rsidR="00012770">
        <w:t xml:space="preserve">for </w:t>
      </w:r>
      <w:r>
        <w:t>younger ones as their responsibility.</w:t>
      </w:r>
    </w:p>
    <w:sectPr w:rsidR="003D5CE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78"/>
    <w:rsid w:val="00012770"/>
    <w:rsid w:val="00253276"/>
    <w:rsid w:val="003B5196"/>
    <w:rsid w:val="003D5CEA"/>
    <w:rsid w:val="00516051"/>
    <w:rsid w:val="00872206"/>
    <w:rsid w:val="00922412"/>
    <w:rsid w:val="00B24BF8"/>
    <w:rsid w:val="00B26253"/>
    <w:rsid w:val="00B56AB9"/>
    <w:rsid w:val="00CC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6B2E"/>
  <w15:chartTrackingRefBased/>
  <w15:docId w15:val="{503179FF-EA4D-43E9-AF14-0B1FECE0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51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4</cp:revision>
  <dcterms:created xsi:type="dcterms:W3CDTF">2022-09-05T06:14:00Z</dcterms:created>
  <dcterms:modified xsi:type="dcterms:W3CDTF">2022-09-05T06:49:00Z</dcterms:modified>
</cp:coreProperties>
</file>