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logrado cumplir todas las actividades en los tiempos definidos, aunque en un comienzo creí que no lo iba a lograr ya que había olvidado muchas cosas con respecto a la programación y el uso de tecnologías, pero gracias a toda la información que existe en internet logré recuperar esos conocimientos olvidados.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logrado enfrentar las dificultades gracias a la constancia y perseverancia para lograr mis objetivos y así seguirá siendo hasta que termine el proyecto.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destaco de mi trabajo es que siempre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logro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cumplir las tareas que se me asignan y lo que podría mejorar es la organización de mi tiempo, ya que a veces siento que me falta tiempo durante el día.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veces siento un poco de inseguridad con respecto a terminar correctamente el proyecto, ya que durante la marcha se han agregado muchas funcionalidades.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Hay muchas actividades las cuales realizar y en el equipo somos 2 los que saben más de programación y la mayoría de las tareas recaen en nosotros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grato, tenemos una muy buena comunicación y algo que se podría mejorar es la distribución de tareas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MhyiRIgLijkVNFtvCcF396gPw==">CgMxLjAyCGguZ2pkZ3hzOAByITFzSjU5eURmLXp6dkpJdHVHdlRuLW1oQzB2SjRwODBlNg==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