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089" w:rsidRPr="002B3661" w:rsidRDefault="00553B73" w:rsidP="002B3661">
      <w:pPr>
        <w:pStyle w:val="Rubrik2"/>
      </w:pPr>
      <w:r w:rsidRPr="002B3661">
        <w:rPr>
          <w:rStyle w:val="Rubrik1Char"/>
          <w:sz w:val="26"/>
          <w:szCs w:val="26"/>
        </w:rPr>
        <w:t>Uppgift 1</w:t>
      </w:r>
    </w:p>
    <w:p w:rsidR="00553B73" w:rsidRPr="003B7089" w:rsidRDefault="00CB5C05" w:rsidP="003B7089">
      <w:pPr>
        <w:rPr>
          <w:rStyle w:val="fontstyle21"/>
          <w:rFonts w:ascii="Times New Roman" w:hAnsi="Times New Roman" w:cs="Times New Roman"/>
          <w:b/>
          <w:sz w:val="24"/>
          <w:szCs w:val="24"/>
        </w:rPr>
      </w:pPr>
      <w:r w:rsidRPr="003B7089">
        <w:rPr>
          <w:rFonts w:ascii="Times New Roman" w:hAnsi="Times New Roman" w:cs="Times New Roman"/>
          <w:sz w:val="24"/>
          <w:szCs w:val="24"/>
        </w:rPr>
        <w:t>Kompilera hello.cpp med kommandot:</w:t>
      </w:r>
      <w:r w:rsidR="00553B73" w:rsidRPr="003B7089">
        <w:rPr>
          <w:rFonts w:ascii="Times New Roman" w:hAnsi="Times New Roman" w:cs="Times New Roman"/>
          <w:sz w:val="24"/>
          <w:szCs w:val="24"/>
        </w:rPr>
        <w:t xml:space="preserve"> </w:t>
      </w:r>
      <w:r w:rsidRPr="003B7089">
        <w:rPr>
          <w:rFonts w:ascii="Times New Roman" w:hAnsi="Times New Roman" w:cs="Times New Roman"/>
          <w:b/>
          <w:sz w:val="24"/>
          <w:szCs w:val="24"/>
        </w:rPr>
        <w:t>cl /</w:t>
      </w:r>
      <w:proofErr w:type="spellStart"/>
      <w:r w:rsidRPr="003B7089">
        <w:rPr>
          <w:rFonts w:ascii="Times New Roman" w:hAnsi="Times New Roman" w:cs="Times New Roman"/>
          <w:b/>
          <w:sz w:val="24"/>
          <w:szCs w:val="24"/>
        </w:rPr>
        <w:t>EHsc</w:t>
      </w:r>
      <w:proofErr w:type="spellEnd"/>
      <w:r w:rsidRPr="003B7089">
        <w:rPr>
          <w:rFonts w:ascii="Times New Roman" w:hAnsi="Times New Roman" w:cs="Times New Roman"/>
          <w:b/>
          <w:sz w:val="24"/>
          <w:szCs w:val="24"/>
        </w:rPr>
        <w:t xml:space="preserve"> hello.cpp</w:t>
      </w:r>
    </w:p>
    <w:p w:rsidR="00CB5C05" w:rsidRPr="00553B73" w:rsidRDefault="00CB5C05" w:rsidP="00553B73">
      <w:pPr>
        <w:pStyle w:val="Ingetavstnd"/>
        <w:rPr>
          <w:rStyle w:val="fontstyle21"/>
          <w:rFonts w:ascii="Times New Roman" w:hAnsi="Times New Roman" w:cs="Times New Roman"/>
          <w:color w:val="C00000"/>
          <w:sz w:val="24"/>
          <w:szCs w:val="24"/>
        </w:rPr>
      </w:pPr>
      <w:r w:rsidRPr="00553B73">
        <w:rPr>
          <w:rStyle w:val="fontstyle21"/>
          <w:rFonts w:ascii="Times New Roman" w:hAnsi="Times New Roman" w:cs="Times New Roman"/>
          <w:color w:val="C00000"/>
          <w:sz w:val="24"/>
          <w:szCs w:val="24"/>
        </w:rPr>
        <w:t>Vilka nya filer genererades?</w:t>
      </w:r>
    </w:p>
    <w:p w:rsidR="00CB5C05" w:rsidRPr="00553B73" w:rsidRDefault="00CB5C05" w:rsidP="00553B73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3B73">
        <w:rPr>
          <w:rFonts w:ascii="Times New Roman" w:hAnsi="Times New Roman" w:cs="Times New Roman"/>
          <w:sz w:val="24"/>
          <w:szCs w:val="24"/>
        </w:rPr>
        <w:t>Hello.exe</w:t>
      </w:r>
    </w:p>
    <w:p w:rsidR="00553B73" w:rsidRPr="00553B73" w:rsidRDefault="00CB5C05" w:rsidP="00553B73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53B73">
        <w:rPr>
          <w:rFonts w:ascii="Times New Roman" w:hAnsi="Times New Roman" w:cs="Times New Roman"/>
          <w:sz w:val="24"/>
          <w:szCs w:val="24"/>
        </w:rPr>
        <w:t>Hello.obj</w:t>
      </w:r>
    </w:p>
    <w:p w:rsidR="00553B73" w:rsidRDefault="00553B73" w:rsidP="00553B73">
      <w:pPr>
        <w:pStyle w:val="Ingetavstnd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CB5C05" w:rsidRPr="00553B73" w:rsidRDefault="00CB5C05" w:rsidP="00553B73">
      <w:pPr>
        <w:pStyle w:val="Ingetavstnd"/>
        <w:rPr>
          <w:rStyle w:val="fontstyle21"/>
          <w:rFonts w:ascii="Times New Roman" w:hAnsi="Times New Roman" w:cs="Times New Roman"/>
          <w:color w:val="C00000"/>
          <w:sz w:val="24"/>
          <w:szCs w:val="24"/>
        </w:rPr>
      </w:pPr>
      <w:r w:rsidRPr="00553B73">
        <w:rPr>
          <w:rStyle w:val="fontstyle21"/>
          <w:rFonts w:ascii="Times New Roman" w:hAnsi="Times New Roman" w:cs="Times New Roman"/>
          <w:color w:val="C00000"/>
          <w:sz w:val="24"/>
          <w:szCs w:val="24"/>
        </w:rPr>
        <w:t>Exekvera programmet med:</w:t>
      </w:r>
      <w:r w:rsidR="00553B73" w:rsidRPr="00553B7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553B73">
        <w:rPr>
          <w:rStyle w:val="fontstyle31"/>
          <w:rFonts w:ascii="Times New Roman" w:hAnsi="Times New Roman" w:cs="Times New Roman"/>
          <w:color w:val="C00000"/>
          <w:sz w:val="24"/>
          <w:szCs w:val="24"/>
        </w:rPr>
        <w:t>hello</w:t>
      </w:r>
      <w:r w:rsidRPr="00553B73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553B73">
        <w:rPr>
          <w:rStyle w:val="fontstyle21"/>
          <w:rFonts w:ascii="Times New Roman" w:hAnsi="Times New Roman" w:cs="Times New Roman"/>
          <w:color w:val="C00000"/>
          <w:sz w:val="24"/>
          <w:szCs w:val="24"/>
        </w:rPr>
        <w:t>Vad skrevs ut, och var?</w:t>
      </w:r>
    </w:p>
    <w:p w:rsidR="00553B73" w:rsidRDefault="00553B73" w:rsidP="00553B73">
      <w:pPr>
        <w:pStyle w:val="Ingetavstnd"/>
        <w:numPr>
          <w:ilvl w:val="0"/>
          <w:numId w:val="2"/>
        </w:num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Vad: </w:t>
      </w:r>
      <w:r w:rsidR="004C1A24" w:rsidRPr="00553B73">
        <w:rPr>
          <w:rStyle w:val="fontstyle21"/>
          <w:rFonts w:ascii="Times New Roman" w:hAnsi="Times New Roman" w:cs="Times New Roman"/>
          <w:sz w:val="24"/>
          <w:szCs w:val="24"/>
        </w:rPr>
        <w:t xml:space="preserve">Hello Wolrd! </w:t>
      </w:r>
    </w:p>
    <w:p w:rsidR="004C1A24" w:rsidRPr="00553B73" w:rsidRDefault="00553B73" w:rsidP="00553B73">
      <w:pPr>
        <w:pStyle w:val="Ingetavstnd"/>
        <w:numPr>
          <w:ilvl w:val="0"/>
          <w:numId w:val="2"/>
        </w:num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Var: Kommandofönstret </w:t>
      </w:r>
    </w:p>
    <w:p w:rsidR="00553B73" w:rsidRDefault="00CB5C05" w:rsidP="00553B73">
      <w:pPr>
        <w:pStyle w:val="Ingetavstnd"/>
        <w:rPr>
          <w:rStyle w:val="fontstyle21"/>
          <w:rFonts w:ascii="Times New Roman" w:hAnsi="Times New Roman" w:cs="Times New Roman"/>
          <w:sz w:val="24"/>
          <w:szCs w:val="24"/>
        </w:rPr>
      </w:pPr>
      <w:r w:rsidRPr="00553B73">
        <w:rPr>
          <w:rFonts w:ascii="Times New Roman" w:hAnsi="Times New Roman" w:cs="Times New Roman"/>
          <w:sz w:val="24"/>
          <w:szCs w:val="24"/>
        </w:rPr>
        <w:br/>
      </w:r>
      <w:r w:rsidRPr="00553B73">
        <w:rPr>
          <w:rStyle w:val="fontstyle21"/>
          <w:rFonts w:ascii="Times New Roman" w:hAnsi="Times New Roman" w:cs="Times New Roman"/>
          <w:color w:val="C00000"/>
          <w:sz w:val="24"/>
          <w:szCs w:val="24"/>
        </w:rPr>
        <w:t>Syns något fel i utskriften? Rätta i så fall felet och gör om processen</w:t>
      </w:r>
    </w:p>
    <w:p w:rsidR="00553B73" w:rsidRDefault="00553B73" w:rsidP="00B633FC">
      <w:pPr>
        <w:pStyle w:val="Ingetavstnd"/>
        <w:numPr>
          <w:ilvl w:val="0"/>
          <w:numId w:val="3"/>
        </w:num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Fel = </w:t>
      </w:r>
      <w:r w:rsidR="004C1A24" w:rsidRPr="00553B73">
        <w:rPr>
          <w:rStyle w:val="fontstyle21"/>
          <w:rFonts w:ascii="Times New Roman" w:hAnsi="Times New Roman" w:cs="Times New Roman"/>
          <w:sz w:val="24"/>
          <w:szCs w:val="24"/>
        </w:rPr>
        <w:t xml:space="preserve">Wolrd </w:t>
      </w:r>
    </w:p>
    <w:p w:rsidR="004C1A24" w:rsidRPr="00553B73" w:rsidRDefault="00553B73" w:rsidP="00B633FC">
      <w:pPr>
        <w:pStyle w:val="Ingetavstnd"/>
        <w:numPr>
          <w:ilvl w:val="0"/>
          <w:numId w:val="3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Skriv om och kompilera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och skriv sedan </w:t>
      </w:r>
      <w:r w:rsidR="004C1A24" w:rsidRPr="00553B73">
        <w:rPr>
          <w:rStyle w:val="fontstyle31"/>
          <w:rFonts w:ascii="Times New Roman" w:hAnsi="Times New Roman" w:cs="Times New Roman"/>
          <w:sz w:val="24"/>
          <w:szCs w:val="24"/>
        </w:rPr>
        <w:t xml:space="preserve">hello för att få </w:t>
      </w:r>
      <w:r w:rsidRPr="00553B73">
        <w:rPr>
          <w:rStyle w:val="fontstyle31"/>
          <w:rFonts w:ascii="Times New Roman" w:hAnsi="Times New Roman" w:cs="Times New Roman"/>
          <w:sz w:val="24"/>
          <w:szCs w:val="24"/>
        </w:rPr>
        <w:t>en korrekt utskrift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i CMD</w:t>
      </w:r>
      <w:r w:rsidR="004C1A24" w:rsidRPr="00553B73">
        <w:rPr>
          <w:rStyle w:val="fontstyle31"/>
          <w:rFonts w:ascii="Times New Roman" w:hAnsi="Times New Roman" w:cs="Times New Roman"/>
          <w:sz w:val="24"/>
          <w:szCs w:val="24"/>
        </w:rPr>
        <w:t>.</w:t>
      </w:r>
    </w:p>
    <w:p w:rsidR="004C1A24" w:rsidRPr="00553B73" w:rsidRDefault="004C1A24" w:rsidP="004C1A24">
      <w:pPr>
        <w:pStyle w:val="Ingetavstnd"/>
        <w:rPr>
          <w:rStyle w:val="fontstyle31"/>
          <w:rFonts w:ascii="Times New Roman" w:hAnsi="Times New Roman" w:cs="Times New Roman"/>
          <w:sz w:val="24"/>
          <w:szCs w:val="24"/>
        </w:rPr>
      </w:pPr>
    </w:p>
    <w:p w:rsidR="00553B73" w:rsidRDefault="00553B73" w:rsidP="004C1A24">
      <w:pPr>
        <w:pStyle w:val="Ingetavstnd"/>
        <w:rPr>
          <w:rStyle w:val="fontstyle01"/>
          <w:sz w:val="28"/>
          <w:szCs w:val="28"/>
        </w:rPr>
      </w:pPr>
    </w:p>
    <w:p w:rsidR="00BA2A08" w:rsidRPr="002B3661" w:rsidRDefault="004C1A24" w:rsidP="002B3661">
      <w:pPr>
        <w:pStyle w:val="Rubrik2"/>
        <w:rPr>
          <w:rStyle w:val="fontstyle21"/>
          <w:rFonts w:asciiTheme="majorHAnsi" w:hAnsiTheme="majorHAnsi"/>
          <w:color w:val="2F5496" w:themeColor="accent1" w:themeShade="BF"/>
          <w:sz w:val="26"/>
          <w:szCs w:val="26"/>
        </w:rPr>
      </w:pPr>
      <w:r w:rsidRPr="002B3661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  <w:t>Uppgift 2</w:t>
      </w:r>
      <w:r w:rsidR="00BA2A08" w:rsidRPr="002B3661">
        <w:t xml:space="preserve"> </w:t>
      </w:r>
    </w:p>
    <w:p w:rsidR="004C1A24" w:rsidRPr="00BA2A08" w:rsidRDefault="004C1A24" w:rsidP="00BA2A08">
      <w:pPr>
        <w:rPr>
          <w:rStyle w:val="fontstyle21"/>
          <w:color w:val="C00000"/>
          <w:sz w:val="24"/>
          <w:szCs w:val="24"/>
        </w:rPr>
      </w:pPr>
      <w:r w:rsidRPr="00BA2A08">
        <w:rPr>
          <w:rStyle w:val="fontstyle21"/>
          <w:color w:val="C00000"/>
          <w:sz w:val="24"/>
          <w:szCs w:val="24"/>
        </w:rPr>
        <w:t xml:space="preserve">Radera de genererade filerna. Kompilera </w:t>
      </w:r>
      <w:r w:rsidRPr="00BA2A08">
        <w:rPr>
          <w:rStyle w:val="fontstyle31"/>
          <w:color w:val="C00000"/>
          <w:sz w:val="24"/>
          <w:szCs w:val="24"/>
        </w:rPr>
        <w:t xml:space="preserve">hello.cpp </w:t>
      </w:r>
      <w:r w:rsidRPr="00BA2A08">
        <w:rPr>
          <w:rStyle w:val="fontstyle21"/>
          <w:color w:val="C00000"/>
          <w:sz w:val="24"/>
          <w:szCs w:val="24"/>
        </w:rPr>
        <w:t>igen, nu med separat länkning.</w:t>
      </w:r>
      <w:r w:rsidRPr="00BA2A08">
        <w:rPr>
          <w:color w:val="C00000"/>
        </w:rPr>
        <w:br/>
      </w:r>
      <w:r w:rsidRPr="00BA2A08">
        <w:rPr>
          <w:rStyle w:val="fontstyle21"/>
          <w:color w:val="C00000"/>
          <w:sz w:val="24"/>
          <w:szCs w:val="24"/>
        </w:rPr>
        <w:t>Undersök vilka filer som skapas efter kompilering respektive länkning</w:t>
      </w:r>
    </w:p>
    <w:p w:rsidR="004C1A24" w:rsidRPr="00BA2A08" w:rsidRDefault="00BA2A08" w:rsidP="00BA2A08">
      <w:pPr>
        <w:pStyle w:val="Liststycke"/>
        <w:numPr>
          <w:ilvl w:val="0"/>
          <w:numId w:val="4"/>
        </w:numPr>
        <w:rPr>
          <w:rStyle w:val="fontstyle21"/>
          <w:sz w:val="24"/>
          <w:szCs w:val="24"/>
        </w:rPr>
      </w:pPr>
      <w:r w:rsidRPr="00BA2A08">
        <w:rPr>
          <w:rStyle w:val="fontstyle21"/>
          <w:sz w:val="24"/>
          <w:szCs w:val="24"/>
        </w:rPr>
        <w:t xml:space="preserve">Efter kompilering skapas </w:t>
      </w:r>
      <w:r w:rsidR="004C1A24" w:rsidRPr="00BA2A08">
        <w:rPr>
          <w:rStyle w:val="fontstyle21"/>
          <w:b/>
          <w:sz w:val="24"/>
          <w:szCs w:val="24"/>
        </w:rPr>
        <w:t>hello.obj</w:t>
      </w:r>
    </w:p>
    <w:p w:rsidR="004C1A24" w:rsidRPr="00BA2A08" w:rsidRDefault="00BA2A08" w:rsidP="00BA2A08">
      <w:pPr>
        <w:pStyle w:val="Liststycke"/>
        <w:numPr>
          <w:ilvl w:val="0"/>
          <w:numId w:val="4"/>
        </w:numPr>
        <w:rPr>
          <w:rStyle w:val="fontstyle21"/>
          <w:sz w:val="24"/>
          <w:szCs w:val="24"/>
        </w:rPr>
      </w:pPr>
      <w:r w:rsidRPr="00BA2A08">
        <w:rPr>
          <w:rStyle w:val="fontstyle21"/>
          <w:sz w:val="24"/>
          <w:szCs w:val="24"/>
        </w:rPr>
        <w:t xml:space="preserve">Efter länkning skapas </w:t>
      </w:r>
      <w:r w:rsidR="004C1A24" w:rsidRPr="00BA2A08">
        <w:rPr>
          <w:rStyle w:val="fontstyle21"/>
          <w:b/>
          <w:sz w:val="24"/>
          <w:szCs w:val="24"/>
        </w:rPr>
        <w:t>hello.exe</w:t>
      </w:r>
    </w:p>
    <w:p w:rsidR="00553B73" w:rsidRDefault="00553B73" w:rsidP="004C1A24">
      <w:pPr>
        <w:pStyle w:val="Ingetavstnd"/>
        <w:rPr>
          <w:rStyle w:val="fontstyle01"/>
        </w:rPr>
      </w:pPr>
    </w:p>
    <w:p w:rsidR="00553B73" w:rsidRDefault="00553B73" w:rsidP="004C1A24">
      <w:pPr>
        <w:pStyle w:val="Ingetavstnd"/>
        <w:rPr>
          <w:rStyle w:val="fontstyle01"/>
        </w:rPr>
      </w:pPr>
    </w:p>
    <w:p w:rsidR="002B3661" w:rsidRPr="002B3661" w:rsidRDefault="00C03F82" w:rsidP="002B3661">
      <w:pPr>
        <w:pStyle w:val="Rubrik2"/>
        <w:rPr>
          <w:rStyle w:val="fontstyle21"/>
          <w:rFonts w:asciiTheme="majorHAnsi" w:hAnsiTheme="majorHAnsi"/>
          <w:color w:val="2F5496" w:themeColor="accent1" w:themeShade="BF"/>
          <w:sz w:val="26"/>
          <w:szCs w:val="26"/>
        </w:rPr>
      </w:pPr>
      <w:r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  <w:t>Uppgift 3</w:t>
      </w:r>
    </w:p>
    <w:bookmarkStart w:id="0" w:name="_MON_1565456273"/>
    <w:bookmarkEnd w:id="0"/>
    <w:p w:rsidR="00083C18" w:rsidRDefault="002B3661" w:rsidP="00BA2A08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object w:dxaOrig="9026" w:dyaOrig="5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273.75pt" o:ole="">
            <v:imagedata r:id="rId5" o:title="" cropbottom="5042f" cropright="25692f"/>
          </v:shape>
          <o:OLEObject Type="Embed" ProgID="Word.OpenDocumentText.12" ShapeID="_x0000_i1025" DrawAspect="Content" ObjectID="_1566160271" r:id="rId6"/>
        </w:object>
      </w:r>
    </w:p>
    <w:p w:rsidR="002B3661" w:rsidRPr="00AA6D35" w:rsidRDefault="002B3661" w:rsidP="002B3661">
      <w:pPr>
        <w:pStyle w:val="Rubrik2"/>
        <w:rPr>
          <w:lang w:val="en-US"/>
        </w:rPr>
      </w:pPr>
      <w:r w:rsidRPr="00AA6D35">
        <w:rPr>
          <w:lang w:val="en-US"/>
        </w:rPr>
        <w:t>Uppgift 4</w:t>
      </w:r>
    </w:p>
    <w:p w:rsidR="007A7832" w:rsidRPr="007A7832" w:rsidRDefault="007A7832" w:rsidP="007A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A783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7A7832" w:rsidRPr="007A7832" w:rsidRDefault="007A7832" w:rsidP="007A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A7832" w:rsidRPr="007A7832" w:rsidRDefault="007A7832" w:rsidP="007A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783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783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A7832" w:rsidRPr="007A7832" w:rsidRDefault="007A7832" w:rsidP="007A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783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 </w:t>
      </w:r>
      <w:r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783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A7832" w:rsidRPr="007A7832" w:rsidRDefault="007A7832" w:rsidP="007A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A7832" w:rsidRDefault="007A7832" w:rsidP="007A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A7832" w:rsidRDefault="007A7832" w:rsidP="007A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7A7832" w:rsidRDefault="007A7832" w:rsidP="007A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A7832" w:rsidRDefault="007A7832" w:rsidP="007A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7A7832" w:rsidRDefault="007A7832" w:rsidP="007A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A7832" w:rsidRPr="00AA6D35" w:rsidRDefault="007A7832" w:rsidP="007A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A6D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A7832" w:rsidRPr="00AA6D35" w:rsidRDefault="007A7832" w:rsidP="007A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6D3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A6D3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AA6D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AA6D3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A6D3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6D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A6D3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</w:t>
      </w:r>
      <w:r w:rsidRPr="00AA6D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A7832" w:rsidRPr="00AA6D35" w:rsidRDefault="007A7832" w:rsidP="007A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6D3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A6D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A6D3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6D3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A6D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85DB8" w:rsidRPr="00AA6D35" w:rsidRDefault="007A7832" w:rsidP="007A7832">
      <w:pPr>
        <w:rPr>
          <w:lang w:val="en-US"/>
        </w:rPr>
      </w:pPr>
      <w:r w:rsidRPr="00AA6D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B3661" w:rsidRPr="00AA6D35" w:rsidRDefault="002B3661" w:rsidP="002B3661">
      <w:pPr>
        <w:rPr>
          <w:lang w:val="en-US"/>
        </w:rPr>
      </w:pPr>
    </w:p>
    <w:p w:rsidR="00285DB8" w:rsidRPr="00AA6D35" w:rsidRDefault="00285DB8" w:rsidP="007E58EA">
      <w:pPr>
        <w:pStyle w:val="Rubrik2"/>
        <w:rPr>
          <w:lang w:val="en-US"/>
        </w:rPr>
      </w:pPr>
      <w:r w:rsidRPr="00AA6D35">
        <w:rPr>
          <w:lang w:val="en-US"/>
        </w:rPr>
        <w:t>Uppgift 5</w:t>
      </w:r>
    </w:p>
    <w:p w:rsidR="007472C4" w:rsidRPr="007E58EA" w:rsidRDefault="007E58EA" w:rsidP="007472C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E58EA">
        <w:rPr>
          <w:rFonts w:ascii="Times New Roman" w:hAnsi="Times New Roman" w:cs="Times New Roman"/>
          <w:color w:val="000000" w:themeColor="text1"/>
        </w:rPr>
        <w:t xml:space="preserve">Hamnar i sum.txt och ger en </w:t>
      </w:r>
      <w:proofErr w:type="gramStart"/>
      <w:r w:rsidRPr="007E58EA">
        <w:rPr>
          <w:rFonts w:ascii="Times New Roman" w:hAnsi="Times New Roman" w:cs="Times New Roman"/>
          <w:color w:val="000000" w:themeColor="text1"/>
        </w:rPr>
        <w:t>0:a</w:t>
      </w:r>
      <w:proofErr w:type="gramEnd"/>
      <w:r w:rsidRPr="007E58EA">
        <w:rPr>
          <w:rFonts w:ascii="Times New Roman" w:hAnsi="Times New Roman" w:cs="Times New Roman"/>
          <w:color w:val="000000" w:themeColor="text1"/>
        </w:rPr>
        <w:t xml:space="preserve"> eftersom det finns inga tal att addera.</w:t>
      </w:r>
    </w:p>
    <w:p w:rsidR="007472C4" w:rsidRPr="00285DB8" w:rsidRDefault="007472C4" w:rsidP="007472C4">
      <w:pPr>
        <w:pStyle w:val="Rubrik2"/>
      </w:pPr>
      <w:r>
        <w:t>Uppgift 6</w:t>
      </w:r>
    </w:p>
    <w:p w:rsidR="002B3661" w:rsidRPr="003631E6" w:rsidRDefault="003631E6" w:rsidP="003631E6">
      <w:pPr>
        <w:pStyle w:val="Ingetavstnd"/>
        <w:rPr>
          <w:rFonts w:ascii="Times New Roman" w:hAnsi="Times New Roman" w:cs="Times New Roman"/>
          <w:color w:val="C00000"/>
          <w:sz w:val="24"/>
          <w:szCs w:val="24"/>
        </w:rPr>
      </w:pPr>
      <w:r w:rsidRPr="003631E6">
        <w:rPr>
          <w:rFonts w:ascii="Times New Roman" w:hAnsi="Times New Roman" w:cs="Times New Roman"/>
          <w:sz w:val="24"/>
          <w:szCs w:val="24"/>
        </w:rPr>
        <w:t>Skapa en text-fil, terms.txt, med en serie tal separerade med mellanslag. Talen</w:t>
      </w:r>
      <w:r w:rsidRPr="003631E6">
        <w:rPr>
          <w:rFonts w:ascii="Times New Roman" w:hAnsi="Times New Roman" w:cs="Times New Roman"/>
          <w:sz w:val="24"/>
          <w:szCs w:val="24"/>
        </w:rPr>
        <w:br/>
        <w:t>kan vara på samma rad eller på flera rader. Dirigera input-strömmen till</w:t>
      </w:r>
      <w:r w:rsidRPr="003631E6">
        <w:rPr>
          <w:rFonts w:ascii="Times New Roman" w:hAnsi="Times New Roman" w:cs="Times New Roman"/>
          <w:sz w:val="24"/>
          <w:szCs w:val="24"/>
        </w:rPr>
        <w:br/>
        <w:t>sum.exe, från konsolen till att komma fån terms.txt:</w:t>
      </w:r>
      <w:r w:rsidRPr="003631E6">
        <w:rPr>
          <w:rFonts w:ascii="Times New Roman" w:hAnsi="Times New Roman" w:cs="Times New Roman"/>
          <w:sz w:val="24"/>
          <w:szCs w:val="24"/>
        </w:rPr>
        <w:br/>
        <w:t>sum &lt; terms.txt</w:t>
      </w:r>
      <w:r w:rsidRPr="003631E6">
        <w:rPr>
          <w:rFonts w:ascii="Times New Roman" w:hAnsi="Times New Roman" w:cs="Times New Roman"/>
          <w:sz w:val="24"/>
          <w:szCs w:val="24"/>
        </w:rPr>
        <w:br/>
      </w:r>
      <w:r w:rsidRPr="003631E6">
        <w:rPr>
          <w:rFonts w:ascii="Times New Roman" w:hAnsi="Times New Roman" w:cs="Times New Roman"/>
          <w:color w:val="C00000"/>
          <w:sz w:val="24"/>
          <w:szCs w:val="24"/>
        </w:rPr>
        <w:t>Var hamnar output-strömmen? Vad innehåller den?</w:t>
      </w:r>
    </w:p>
    <w:p w:rsidR="003631E6" w:rsidRPr="003631E6" w:rsidRDefault="003631E6" w:rsidP="003631E6">
      <w:pPr>
        <w:pStyle w:val="Ingetavstnd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31E6">
        <w:rPr>
          <w:rFonts w:ascii="Times New Roman" w:hAnsi="Times New Roman" w:cs="Times New Roman"/>
          <w:color w:val="000000" w:themeColor="text1"/>
          <w:sz w:val="24"/>
          <w:szCs w:val="24"/>
        </w:rPr>
        <w:t>Var: CMD fönstret</w:t>
      </w:r>
    </w:p>
    <w:p w:rsidR="003631E6" w:rsidRDefault="003631E6" w:rsidP="003631E6">
      <w:pPr>
        <w:pStyle w:val="Ingetavstnd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31E6">
        <w:rPr>
          <w:rFonts w:ascii="Times New Roman" w:hAnsi="Times New Roman" w:cs="Times New Roman"/>
          <w:color w:val="000000" w:themeColor="text1"/>
          <w:sz w:val="24"/>
          <w:szCs w:val="24"/>
        </w:rPr>
        <w:t>Vad: Summan av talen</w:t>
      </w:r>
      <w:r w:rsidR="00806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(550)</w:t>
      </w:r>
      <w:r w:rsidRPr="00363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terms.txt</w:t>
      </w:r>
      <w:r w:rsidR="00806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34C57" w:rsidRDefault="00034C57" w:rsidP="00034C57">
      <w:pPr>
        <w:pStyle w:val="Ingetavstn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65A9" w:rsidRDefault="006865A9" w:rsidP="006865A9">
      <w:pPr>
        <w:pStyle w:val="Rubrik2"/>
      </w:pPr>
      <w:r>
        <w:t>Uppgift 7</w:t>
      </w:r>
    </w:p>
    <w:p w:rsidR="006865A9" w:rsidRPr="006865A9" w:rsidRDefault="006865A9" w:rsidP="006865A9">
      <w:pPr>
        <w:rPr>
          <w:rFonts w:asciiTheme="majorHAnsi" w:hAnsiTheme="majorHAnsi" w:cstheme="majorBidi"/>
        </w:rPr>
      </w:pPr>
      <w:r>
        <w:t xml:space="preserve">Summan av talen i numbers.txt </w:t>
      </w:r>
      <w:r w:rsidR="006C4D38">
        <w:t xml:space="preserve">(45) </w:t>
      </w:r>
      <w:r>
        <w:t>skrivs till sum.txt</w:t>
      </w:r>
    </w:p>
    <w:p w:rsidR="00034C57" w:rsidRDefault="00034C57" w:rsidP="00034C57">
      <w:pPr>
        <w:pStyle w:val="Ingetavstn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4C57" w:rsidRPr="007A7832" w:rsidRDefault="00034C57" w:rsidP="00034C57">
      <w:pPr>
        <w:pStyle w:val="Rubrik2"/>
        <w:rPr>
          <w:lang w:val="en-US"/>
        </w:rPr>
      </w:pPr>
      <w:r w:rsidRPr="007A7832">
        <w:rPr>
          <w:lang w:val="en-US"/>
        </w:rPr>
        <w:t>Uppgift 8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"poly2.h"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5D135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cmath</w:t>
      </w:r>
      <w:proofErr w:type="spellEnd"/>
      <w:r w:rsidRPr="005D135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x_square</w:t>
      </w:r>
      <w:proofErr w:type="spellEnd"/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discriminant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x1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x2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Poly</w:t>
      </w:r>
      <w:proofErr w:type="gram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Poly2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13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1356" w:rsidRPr="005D1356" w:rsidRDefault="00A05E31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="005D1356" w:rsidRPr="005D13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1356" w:rsidRPr="005D1356" w:rsidRDefault="00A05E31" w:rsidP="00A05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="005D1356" w:rsidRPr="005D13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1356" w:rsidRPr="005D1356" w:rsidRDefault="00A05E31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="005D1356" w:rsidRPr="005D13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Poly</w:t>
      </w:r>
      <w:proofErr w:type="gram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eval</w:t>
      </w:r>
      <w:proofErr w:type="spellEnd"/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13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x_square</w:t>
      </w:r>
      <w:proofErr w:type="spellEnd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5D1356" w:rsidRPr="005D1356" w:rsidRDefault="00A05E31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5D1356" w:rsidRPr="005D13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x_square</w:t>
      </w:r>
      <w:proofErr w:type="spellEnd"/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Poly</w:t>
      </w:r>
      <w:proofErr w:type="gram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findRoots</w:t>
      </w:r>
      <w:proofErr w:type="spellEnd"/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{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discriminant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13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4.0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1356" w:rsidRPr="005D1356" w:rsidRDefault="00A05E31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5D1356" w:rsidRPr="005D13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discriminant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D1356" w:rsidRPr="005D1356" w:rsidRDefault="00A05E31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1356" w:rsidRPr="005D1356" w:rsidRDefault="00A05E31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"Rot x = "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="005D1356" w:rsidRPr="005D13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1356" w:rsidRPr="005D1356" w:rsidRDefault="00A05E31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1356" w:rsidRPr="005D1356" w:rsidRDefault="00A05E31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5D1356" w:rsidRPr="005D13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discriminant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D1356" w:rsidRPr="005D13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1356" w:rsidRPr="005D1356" w:rsidRDefault="00A05E31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x1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sqrt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discriminant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13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x2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sqrt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discriminant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13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"Rot x1 "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x1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"Rot x2 "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x2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1356" w:rsidRPr="005D1356" w:rsidRDefault="00A05E31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1356" w:rsidRPr="005D1356" w:rsidRDefault="00A05E31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5D1356" w:rsidRPr="005D13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="005D1356"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D1356" w:rsidRPr="005D1356" w:rsidRDefault="00A05E31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5D1356"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1356" w:rsidRPr="005D1356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D13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3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"Roots = imaginary"</w:t>
      </w:r>
      <w:r w:rsidRP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1356" w:rsidRPr="007A7832" w:rsidRDefault="00A05E31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5D1356"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1356" w:rsidRPr="007A7832" w:rsidRDefault="005D1356" w:rsidP="005D1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4C57" w:rsidRDefault="00A05E31" w:rsidP="005D1356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6D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 </w:t>
      </w:r>
      <w:r w:rsidR="005D13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24A49" w:rsidRDefault="00024A49" w:rsidP="005D1356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4D2C1D" w:rsidRDefault="004D2C1D" w:rsidP="005D1356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024A49" w:rsidRDefault="00024A49" w:rsidP="00024A49">
      <w:pPr>
        <w:pStyle w:val="Rubrik2"/>
      </w:pPr>
      <w:r>
        <w:t>Uppgift 9</w:t>
      </w:r>
    </w:p>
    <w:p w:rsidR="00024A49" w:rsidRPr="004353D5" w:rsidRDefault="00A27557" w:rsidP="00A27557">
      <w:pPr>
        <w:pStyle w:val="Rubrik3"/>
        <w:rPr>
          <w:color w:val="FF0000"/>
          <w:sz w:val="28"/>
          <w:szCs w:val="28"/>
          <w:u w:val="single"/>
        </w:rPr>
      </w:pPr>
      <w:r w:rsidRPr="004353D5">
        <w:rPr>
          <w:color w:val="FF0000"/>
          <w:sz w:val="28"/>
          <w:szCs w:val="28"/>
          <w:u w:val="single"/>
        </w:rPr>
        <w:t>Poly2.h</w:t>
      </w:r>
    </w:p>
    <w:p w:rsidR="00A27557" w:rsidRDefault="00A27557" w:rsidP="005D1356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findRoots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x1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x2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rootNbr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7557" w:rsidRPr="004353D5" w:rsidRDefault="00A27557" w:rsidP="00A27557">
      <w:pPr>
        <w:pStyle w:val="Rubrik3"/>
        <w:rPr>
          <w:color w:val="FF0000"/>
          <w:sz w:val="28"/>
          <w:szCs w:val="28"/>
          <w:u w:val="single"/>
          <w:lang w:val="en-US"/>
        </w:rPr>
      </w:pPr>
      <w:r w:rsidRPr="004353D5">
        <w:rPr>
          <w:color w:val="FF0000"/>
          <w:sz w:val="28"/>
          <w:szCs w:val="28"/>
          <w:u w:val="single"/>
          <w:lang w:val="en-US"/>
        </w:rPr>
        <w:t>poly2.cpp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"poly2.h"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A275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cmath</w:t>
      </w:r>
      <w:proofErr w:type="spellEnd"/>
      <w:r w:rsidRPr="00A275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x_square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discriminant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Poly</w:t>
      </w:r>
      <w:proofErr w:type="gram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Poly2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27557" w:rsidRPr="00A27557" w:rsidRDefault="00A05E31" w:rsidP="00A05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 xml:space="preserve">       </w:t>
      </w:r>
      <w:r w:rsidR="00A27557" w:rsidRPr="00A2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A05E31" w:rsidP="00A05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 xml:space="preserve">       </w:t>
      </w:r>
      <w:r w:rsidR="00A27557" w:rsidRPr="00A2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A05E31" w:rsidP="00A05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 xml:space="preserve">       </w:t>
      </w:r>
      <w:r w:rsidR="00A27557" w:rsidRPr="00A2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Poly</w:t>
      </w:r>
      <w:proofErr w:type="gram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eval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05E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x_square</w:t>
      </w:r>
      <w:proofErr w:type="spell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7557" w:rsidRPr="00A27557" w:rsidRDefault="00A05E31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="00A27557" w:rsidRPr="00A2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x_square</w:t>
      </w:r>
      <w:proofErr w:type="spellEnd"/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Poly</w:t>
      </w:r>
      <w:proofErr w:type="gram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findRoots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x1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x2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rootNbr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05E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discriminant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4.0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A27557" w:rsidRPr="00A27557" w:rsidRDefault="00A05E31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proofErr w:type="gramStart"/>
      <w:r w:rsidR="00A27557" w:rsidRPr="00A2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discriminant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7557" w:rsidRPr="00A27557" w:rsidRDefault="00A05E31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rootNbr</w:t>
      </w:r>
      <w:proofErr w:type="spell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x1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7557" w:rsidRPr="00A27557" w:rsidRDefault="00A05E31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</w:p>
    <w:p w:rsidR="00A27557" w:rsidRPr="00A27557" w:rsidRDefault="00A05E31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="00A27557" w:rsidRPr="00A2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discriminant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7557" w:rsidRPr="00A27557" w:rsidRDefault="00A05E31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rootNbr</w:t>
      </w:r>
      <w:proofErr w:type="spell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x1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sqrt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discriminant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x2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sqrt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discriminant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7557" w:rsidRPr="007A7832" w:rsidRDefault="00A05E31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="00A27557"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27557" w:rsidRPr="007A7832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A27557" w:rsidRPr="007A7832" w:rsidRDefault="00A05E31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="00A27557" w:rsidRPr="007A783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A27557" w:rsidRPr="007A7832" w:rsidRDefault="00A05E31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="00A27557"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27557" w:rsidRPr="007A7832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rootNbr</w:t>
      </w:r>
      <w:proofErr w:type="spellEnd"/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783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7A7832" w:rsidRDefault="00A05E31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="00A27557"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27557" w:rsidRPr="007A7832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7557" w:rsidRPr="007A7832" w:rsidRDefault="00A05E31" w:rsidP="00A27557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  <w:r w:rsidR="00A27557"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27557" w:rsidRPr="00984865" w:rsidRDefault="00A27557" w:rsidP="00A27557">
      <w:pPr>
        <w:pStyle w:val="Rubrik3"/>
        <w:rPr>
          <w:color w:val="FF0000"/>
          <w:sz w:val="28"/>
          <w:szCs w:val="28"/>
          <w:u w:val="single"/>
          <w:lang w:val="en-US"/>
        </w:rPr>
      </w:pPr>
      <w:r w:rsidRPr="00984865">
        <w:rPr>
          <w:color w:val="FF0000"/>
          <w:sz w:val="28"/>
          <w:szCs w:val="28"/>
          <w:u w:val="single"/>
          <w:lang w:val="en-US"/>
        </w:rPr>
        <w:t>Polysolver.cpp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"poly2.h"</w:t>
      </w:r>
    </w:p>
    <w:p w:rsidR="00761B9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7557" w:rsidRPr="007A7832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783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A783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783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7557" w:rsidRPr="007A7832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A6D3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="00A27557"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 w:rsidR="00A2755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A27557">
        <w:rPr>
          <w:rFonts w:ascii="Courier New" w:hAnsi="Courier New" w:cs="Courier New"/>
          <w:color w:val="000000"/>
          <w:sz w:val="20"/>
          <w:szCs w:val="20"/>
          <w:highlight w:val="white"/>
        </w:rPr>
        <w:t>x_var</w:t>
      </w:r>
      <w:proofErr w:type="spellEnd"/>
      <w:r w:rsidR="00A2755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="00A2755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="00A27557">
        <w:rPr>
          <w:rFonts w:ascii="Courier New" w:hAnsi="Courier New" w:cs="Courier New"/>
          <w:color w:val="FF8000"/>
          <w:sz w:val="20"/>
          <w:szCs w:val="20"/>
          <w:highlight w:val="white"/>
        </w:rPr>
        <w:t>0.5</w:t>
      </w:r>
      <w:r w:rsid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7557" w:rsidRPr="007A7832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="00A27557" w:rsidRPr="007A7832"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 w:rsidR="00A27557" w:rsidRPr="007A783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value_x1 </w:t>
      </w:r>
      <w:r w:rsidR="00A27557"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="00A27557" w:rsidRPr="007A783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27557" w:rsidRPr="007A7832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="00A27557"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6D3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="00A27557"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value_x2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="00A27557"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rootNbr</w:t>
      </w:r>
      <w:proofErr w:type="spellEnd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proofErr w:type="spellStart"/>
      <w:proofErr w:type="gramStart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"Root-finding started..."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275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//Poly2 poly1(1.0,2.0,1.0);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Poly2 poly2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</w:t>
      </w:r>
      <w:r w:rsidR="00A27557" w:rsidRPr="00A275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//Poly2 poly3(1.0, 1.0, 1.0);</w:t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</w:t>
      </w:r>
      <w:r w:rsidR="00A27557" w:rsidRPr="00A275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//Poly2 poly4(1, -5, 7); 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27557" w:rsidRPr="00A275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evalValue</w:t>
      </w:r>
      <w:proofErr w:type="spellEnd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poly2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eval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x_var</w:t>
      </w:r>
      <w:proofErr w:type="spellEnd"/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1B9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275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Eval</w:t>
      </w:r>
      <w:proofErr w:type="spellEnd"/>
      <w:r w:rsidRPr="00A275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when x = "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x_var</w:t>
      </w:r>
      <w:proofErr w:type="spell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is "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evalValue</w:t>
      </w:r>
      <w:proofErr w:type="spell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poly2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findRoots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value_x1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value_x2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rootNbr</w:t>
      </w:r>
      <w:proofErr w:type="spellEnd"/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27557" w:rsidRPr="00A2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rootNbr</w:t>
      </w:r>
      <w:proofErr w:type="spellEnd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"x1 = "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value_x1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27557" w:rsidRPr="00A2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rootNbr</w:t>
      </w:r>
      <w:proofErr w:type="spellEnd"/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A275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"x1 = "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value_x1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"x2 = "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value_x2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27557" w:rsidRPr="00A2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="00A27557"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7557" w:rsidRPr="00A27557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27557"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27557" w:rsidRPr="00A27557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275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75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"Roots = imaginary"</w:t>
      </w:r>
      <w:r w:rsidRPr="00A2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7A7832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27557"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27557" w:rsidRPr="007A7832" w:rsidRDefault="00A2755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7557" w:rsidRPr="007A7832" w:rsidRDefault="00761B97" w:rsidP="00A2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="00A27557" w:rsidRPr="007A783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="00A27557" w:rsidRPr="007A78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27557" w:rsidRPr="007A783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="00A27557"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7557" w:rsidRPr="007A7832" w:rsidRDefault="00A27557" w:rsidP="00A27557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7A783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10119" w:rsidRPr="007A7832" w:rsidRDefault="00810119" w:rsidP="00A27557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2F5C17" w:rsidRPr="007A7832" w:rsidRDefault="002F5C17" w:rsidP="002F5C17">
      <w:pPr>
        <w:pStyle w:val="Ingetavstnd"/>
        <w:rPr>
          <w:lang w:val="en-US"/>
        </w:rPr>
      </w:pPr>
    </w:p>
    <w:p w:rsidR="002F5C17" w:rsidRPr="007A7832" w:rsidRDefault="002F5C17" w:rsidP="002F5C17">
      <w:pPr>
        <w:pStyle w:val="Ingetavstnd"/>
        <w:rPr>
          <w:lang w:val="en-US"/>
        </w:rPr>
      </w:pPr>
    </w:p>
    <w:p w:rsidR="002F5C17" w:rsidRPr="007A7832" w:rsidRDefault="002F5C17" w:rsidP="002F5C17">
      <w:pPr>
        <w:pStyle w:val="Ingetavstnd"/>
        <w:rPr>
          <w:lang w:val="en-US"/>
        </w:rPr>
      </w:pPr>
    </w:p>
    <w:p w:rsidR="002F5C17" w:rsidRPr="007A7832" w:rsidRDefault="002F5C17" w:rsidP="002F5C17">
      <w:pPr>
        <w:pStyle w:val="Ingetavstnd"/>
        <w:rPr>
          <w:lang w:val="en-US"/>
        </w:rPr>
      </w:pPr>
    </w:p>
    <w:p w:rsidR="002F5C17" w:rsidRPr="007A7832" w:rsidRDefault="002F5C17" w:rsidP="002F5C17">
      <w:pPr>
        <w:pStyle w:val="Ingetavstnd"/>
        <w:rPr>
          <w:lang w:val="en-US"/>
        </w:rPr>
      </w:pPr>
    </w:p>
    <w:p w:rsidR="002F5C17" w:rsidRPr="007A7832" w:rsidRDefault="002F5C17" w:rsidP="002F5C17">
      <w:pPr>
        <w:pStyle w:val="Ingetavstnd"/>
        <w:rPr>
          <w:lang w:val="en-US"/>
        </w:rPr>
      </w:pPr>
    </w:p>
    <w:p w:rsidR="002F5C17" w:rsidRPr="007A7832" w:rsidRDefault="002F5C17" w:rsidP="002F5C17">
      <w:pPr>
        <w:pStyle w:val="Ingetavstnd"/>
        <w:rPr>
          <w:lang w:val="en-US"/>
        </w:rPr>
      </w:pPr>
    </w:p>
    <w:p w:rsidR="002F5C17" w:rsidRPr="007A7832" w:rsidRDefault="002F5C17" w:rsidP="002F5C17">
      <w:pPr>
        <w:pStyle w:val="Ingetavstnd"/>
        <w:rPr>
          <w:lang w:val="en-US"/>
        </w:rPr>
      </w:pPr>
    </w:p>
    <w:p w:rsidR="002F5C17" w:rsidRPr="007A7832" w:rsidRDefault="002F5C17" w:rsidP="002F5C17">
      <w:pPr>
        <w:pStyle w:val="Ingetavstnd"/>
        <w:rPr>
          <w:lang w:val="en-US"/>
        </w:rPr>
      </w:pPr>
    </w:p>
    <w:p w:rsidR="002F5C17" w:rsidRPr="007A7832" w:rsidRDefault="002F5C17" w:rsidP="002F5C17">
      <w:pPr>
        <w:pStyle w:val="Ingetavstnd"/>
        <w:rPr>
          <w:lang w:val="en-US"/>
        </w:rPr>
      </w:pPr>
    </w:p>
    <w:p w:rsidR="002F5C17" w:rsidRPr="007A7832" w:rsidRDefault="002F5C17" w:rsidP="002F5C17">
      <w:pPr>
        <w:pStyle w:val="Ingetavstnd"/>
        <w:rPr>
          <w:lang w:val="en-US"/>
        </w:rPr>
      </w:pPr>
    </w:p>
    <w:p w:rsidR="002F5C17" w:rsidRPr="007A7832" w:rsidRDefault="002F5C17" w:rsidP="002F5C17">
      <w:pPr>
        <w:pStyle w:val="Ingetavstnd"/>
        <w:rPr>
          <w:lang w:val="en-US"/>
        </w:rPr>
      </w:pPr>
    </w:p>
    <w:p w:rsidR="002F5C17" w:rsidRPr="007A7832" w:rsidRDefault="002F5C17" w:rsidP="002F5C17">
      <w:pPr>
        <w:rPr>
          <w:lang w:val="en-US"/>
        </w:rPr>
      </w:pPr>
    </w:p>
    <w:p w:rsidR="002F5C17" w:rsidRPr="007A7832" w:rsidRDefault="002F5C17" w:rsidP="002F5C17">
      <w:pPr>
        <w:rPr>
          <w:lang w:val="en-US"/>
        </w:rPr>
      </w:pPr>
    </w:p>
    <w:p w:rsidR="00810119" w:rsidRPr="007A7832" w:rsidRDefault="00810119" w:rsidP="00810119">
      <w:pPr>
        <w:pStyle w:val="Rubrik2"/>
        <w:rPr>
          <w:lang w:val="en-US"/>
        </w:rPr>
      </w:pPr>
      <w:r w:rsidRPr="007A7832">
        <w:rPr>
          <w:lang w:val="en-US"/>
        </w:rPr>
        <w:t>Uppgift 10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 &lt;iostream&gt;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"poly2.h"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F5C1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2F5C1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value_x1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2F5C1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value_x2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2F5C1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rootNbr</w:t>
      </w:r>
      <w:proofErr w:type="spell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2F5C1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coeff_1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2F5C1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coeff_2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2F5C1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coeff_3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proofErr w:type="spellStart"/>
      <w:proofErr w:type="gram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"Root-finding started..."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 w:rsidRPr="002F5C1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coeff_1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coeff_2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coeff_3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F5C17" w:rsidRDefault="002F5C17" w:rsidP="002F5C17">
      <w:pPr>
        <w:autoSpaceDE w:val="0"/>
        <w:autoSpaceDN w:val="0"/>
        <w:adjustRightInd w:val="0"/>
        <w:spacing w:after="0" w:line="240" w:lineRule="auto"/>
        <w:ind w:firstLine="1304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Poly2 poly2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coeff_1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coeff_2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coeff_3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ind w:firstLine="1304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poly2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findRoots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value_x1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value_x2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rootNbr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ind w:firstLine="1304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rootNbr</w:t>
      </w:r>
      <w:proofErr w:type="spell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ind w:left="1304" w:firstLine="1304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"x1 = "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value_x1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F5C1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rootNbr</w:t>
      </w:r>
      <w:proofErr w:type="spell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"x1 = "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value_x1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"x2 = "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value_x2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F5C1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F5C17" w:rsidRP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F5C1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"Roots = imaginary"</w:t>
      </w:r>
      <w:r w:rsidR="00CF35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="00CF35F6"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="00CF35F6"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CF35F6"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="00CF35F6"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="00CF35F6"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F5C1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F5C17" w:rsidRPr="00CF35F6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F5C1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CF35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35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F5C17" w:rsidRDefault="002F5C17" w:rsidP="002F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F5C17" w:rsidRDefault="002F5C17" w:rsidP="002F5C17">
      <w:pPr>
        <w:autoSpaceDE w:val="0"/>
        <w:autoSpaceDN w:val="0"/>
        <w:adjustRightInd w:val="0"/>
        <w:spacing w:after="0" w:line="240" w:lineRule="auto"/>
        <w:ind w:firstLine="1304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F5C17" w:rsidRDefault="002F5C17" w:rsidP="002F5C1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42927" w:rsidRDefault="00C42927" w:rsidP="00C42927">
      <w:pPr>
        <w:pStyle w:val="Rubrik2"/>
      </w:pPr>
      <w:r>
        <w:lastRenderedPageBreak/>
        <w:t>Uppgift 11</w:t>
      </w:r>
    </w:p>
    <w:p w:rsidR="00C42927" w:rsidRDefault="00CB63E7" w:rsidP="00C42927">
      <w:r>
        <w:rPr>
          <w:noProof/>
        </w:rPr>
        <w:drawing>
          <wp:inline distT="0" distB="0" distL="0" distR="0" wp14:anchorId="6C65413F" wp14:editId="1F699D7C">
            <wp:extent cx="2362200" cy="232410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27" w:rsidRPr="00E25827" w:rsidRDefault="00E25827" w:rsidP="00E25827">
      <w:pPr>
        <w:pStyle w:val="Rubrik2"/>
        <w:rPr>
          <w:color w:val="FF0000"/>
        </w:rPr>
      </w:pPr>
      <w:r>
        <w:rPr>
          <w:color w:val="FF0000"/>
        </w:rPr>
        <w:t>”Uppgift 11/12”</w:t>
      </w:r>
    </w:p>
    <w:p w:rsidR="00E25827" w:rsidRDefault="00E25827" w:rsidP="00E25827">
      <w:pPr>
        <w:pStyle w:val="Ingetavstnd"/>
        <w:rPr>
          <w:rFonts w:eastAsiaTheme="minorEastAsia"/>
          <w:sz w:val="28"/>
          <w:szCs w:val="28"/>
        </w:rPr>
      </w:pPr>
      <w:r>
        <w:t>Ordningen på polynomet</w:t>
      </w:r>
      <w:r w:rsidR="00F36ADB">
        <w:t xml:space="preserve"> är 1 om a = 0</w:t>
      </w:r>
      <w:r>
        <w:t>. Det vill säga ekvationen kommer ha ett nollställe</w:t>
      </w:r>
      <w:r w:rsidR="00BF5714">
        <w:t xml:space="preserve"> då x =</w:t>
      </w:r>
      <w: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>
        <w:rPr>
          <w:rFonts w:eastAsiaTheme="minorEastAsia"/>
          <w:sz w:val="28"/>
          <w:szCs w:val="28"/>
        </w:rPr>
        <w:t xml:space="preserve">. </w:t>
      </w:r>
    </w:p>
    <w:p w:rsidR="00BF5714" w:rsidRDefault="00BF5714" w:rsidP="00E25827">
      <w:pPr>
        <w:pStyle w:val="Ingetavstnd"/>
        <w:rPr>
          <w:rFonts w:eastAsiaTheme="minorEastAsia"/>
        </w:rPr>
      </w:pPr>
      <w:r>
        <w:rPr>
          <w:rFonts w:eastAsiaTheme="minorEastAsia"/>
        </w:rPr>
        <w:t xml:space="preserve">Om b = 0 </w:t>
      </w:r>
      <w:r w:rsidRPr="00BF5714">
        <w:rPr>
          <w:rFonts w:eastAsiaTheme="minorEastAsia"/>
        </w:rPr>
        <w:t>kommer det finnas två rella rötter endast om c eller a är negativ med tanke på determinanten</w:t>
      </w:r>
      <w:r>
        <w:rPr>
          <w:rFonts w:eastAsiaTheme="minorEastAsia"/>
        </w:rPr>
        <w:t>.</w:t>
      </w:r>
    </w:p>
    <w:p w:rsidR="00BF5714" w:rsidRPr="00BF5714" w:rsidRDefault="00BF5714" w:rsidP="00E25827">
      <w:pPr>
        <w:pStyle w:val="Ingetavstnd"/>
        <w:rPr>
          <w:rFonts w:eastAsiaTheme="minorEastAsia"/>
        </w:rPr>
      </w:pPr>
      <w:r>
        <w:rPr>
          <w:rFonts w:eastAsiaTheme="minorEastAsia"/>
        </w:rPr>
        <w:t>Om c = 0 finns två rella rötte</w:t>
      </w:r>
      <w:bookmarkStart w:id="1" w:name="_GoBack"/>
      <w:bookmarkEnd w:id="1"/>
      <w:r>
        <w:rPr>
          <w:rFonts w:eastAsiaTheme="minorEastAsia"/>
        </w:rPr>
        <w:t xml:space="preserve">r </w:t>
      </w:r>
    </w:p>
    <w:p w:rsidR="00E25827" w:rsidRDefault="00E25827" w:rsidP="00E25827">
      <w:pPr>
        <w:pStyle w:val="Ingetavstnd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Om a = b = 0 kommer det inte finnas några nollställen enligt </w:t>
      </w:r>
      <w:r>
        <w:rPr>
          <w:noProof/>
        </w:rPr>
        <w:drawing>
          <wp:inline distT="0" distB="0" distL="0" distR="0" wp14:anchorId="00975E79" wp14:editId="6061B7B0">
            <wp:extent cx="1310640" cy="409575"/>
            <wp:effectExtent l="0" t="0" r="3810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515" cy="41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F0" w:rsidRDefault="007877F0" w:rsidP="00E25827">
      <w:pPr>
        <w:pStyle w:val="Ingetavstnd"/>
        <w:rPr>
          <w:rFonts w:ascii="Times New Roman" w:eastAsiaTheme="minorEastAsia" w:hAnsi="Times New Roman" w:cs="Times New Roman"/>
        </w:rPr>
      </w:pPr>
    </w:p>
    <w:p w:rsidR="007877F0" w:rsidRPr="00506C4C" w:rsidRDefault="007877F0" w:rsidP="007877F0">
      <w:pPr>
        <w:pStyle w:val="Rubrik2"/>
        <w:rPr>
          <w:rFonts w:eastAsiaTheme="minorEastAsia"/>
          <w:color w:val="FF0000"/>
        </w:rPr>
      </w:pPr>
      <w:r w:rsidRPr="00506C4C">
        <w:rPr>
          <w:rFonts w:eastAsiaTheme="minorEastAsia"/>
          <w:color w:val="FF0000"/>
        </w:rPr>
        <w:t>Uppgift 13</w:t>
      </w:r>
    </w:p>
    <w:p w:rsidR="00313CC5" w:rsidRDefault="00313CC5" w:rsidP="00E25827">
      <w:pPr>
        <w:pStyle w:val="Ingetavstnd"/>
        <w:rPr>
          <w:rFonts w:ascii="Times New Roman" w:hAnsi="Times New Roman" w:cs="Times New Roman"/>
        </w:rPr>
      </w:pPr>
    </w:p>
    <w:p w:rsidR="00313CC5" w:rsidRDefault="00313CC5" w:rsidP="00E25827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Efter nmake all:</w:t>
      </w:r>
    </w:p>
    <w:p w:rsidR="00E25827" w:rsidRDefault="00313CC5" w:rsidP="00313CC5">
      <w:pPr>
        <w:pStyle w:val="Ingetavstn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Hello.exe och Hello.obj skapas</w:t>
      </w:r>
    </w:p>
    <w:p w:rsidR="00313CC5" w:rsidRDefault="00313CC5" w:rsidP="00313CC5">
      <w:pPr>
        <w:pStyle w:val="Ingetavstnd"/>
        <w:rPr>
          <w:rFonts w:ascii="Times New Roman" w:hAnsi="Times New Roman" w:cs="Times New Roman"/>
        </w:rPr>
      </w:pPr>
    </w:p>
    <w:p w:rsidR="00313CC5" w:rsidRDefault="00313CC5" w:rsidP="00313CC5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Efter nmake clean:</w:t>
      </w:r>
    </w:p>
    <w:p w:rsidR="00313CC5" w:rsidRDefault="00313CC5" w:rsidP="006553C9">
      <w:pPr>
        <w:pStyle w:val="Ingetavstn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Hello.exe och Hello.obj raderas</w:t>
      </w:r>
    </w:p>
    <w:p w:rsidR="006553C9" w:rsidRDefault="006553C9" w:rsidP="006553C9">
      <w:pPr>
        <w:pStyle w:val="Ingetavstnd"/>
        <w:rPr>
          <w:rFonts w:ascii="Times New Roman" w:hAnsi="Times New Roman" w:cs="Times New Roman"/>
        </w:rPr>
      </w:pPr>
    </w:p>
    <w:p w:rsidR="006553C9" w:rsidRDefault="006553C9" w:rsidP="006553C9">
      <w:pPr>
        <w:pStyle w:val="Ingetavstnd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AFCBD9" wp14:editId="3664241A">
            <wp:extent cx="4943475" cy="2838450"/>
            <wp:effectExtent l="0" t="0" r="9525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C9" w:rsidRDefault="006553C9" w:rsidP="006553C9">
      <w:pPr>
        <w:pStyle w:val="Ingetavstnd"/>
        <w:rPr>
          <w:rFonts w:ascii="Times New Roman" w:hAnsi="Times New Roman" w:cs="Times New Roman"/>
        </w:rPr>
      </w:pPr>
    </w:p>
    <w:p w:rsidR="006A3181" w:rsidRDefault="006A3181" w:rsidP="006553C9">
      <w:pPr>
        <w:pStyle w:val="Ingetavstnd"/>
        <w:rPr>
          <w:rFonts w:ascii="Times New Roman" w:hAnsi="Times New Roman" w:cs="Times New Roman"/>
          <w:lang w:val="en-US"/>
        </w:rPr>
      </w:pPr>
    </w:p>
    <w:p w:rsidR="006A3181" w:rsidRDefault="006A3181" w:rsidP="006553C9">
      <w:pPr>
        <w:pStyle w:val="Ingetavstnd"/>
        <w:rPr>
          <w:rFonts w:ascii="Times New Roman" w:hAnsi="Times New Roman" w:cs="Times New Roman"/>
          <w:lang w:val="en-US"/>
        </w:rPr>
      </w:pPr>
    </w:p>
    <w:p w:rsidR="00AE1BA5" w:rsidRDefault="00AE1BA5" w:rsidP="00AE1BA5">
      <w:pPr>
        <w:pStyle w:val="Ingetavstnd"/>
        <w:rPr>
          <w:rFonts w:ascii="Times New Roman" w:hAnsi="Times New Roman" w:cs="Times New Roman"/>
        </w:rPr>
      </w:pPr>
    </w:p>
    <w:p w:rsidR="00AE1BA5" w:rsidRDefault="006A3181" w:rsidP="00AE1BA5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Genom att kalla på nmake all </w:t>
      </w:r>
      <w:r w:rsidRPr="006A3181">
        <w:rPr>
          <w:rFonts w:ascii="Times New Roman" w:hAnsi="Times New Roman" w:cs="Times New Roman"/>
        </w:rPr>
        <w:t>kompilera</w:t>
      </w:r>
      <w:r>
        <w:rPr>
          <w:rFonts w:ascii="Times New Roman" w:hAnsi="Times New Roman" w:cs="Times New Roman"/>
        </w:rPr>
        <w:t>s</w:t>
      </w:r>
      <w:r w:rsidRPr="006A3181">
        <w:rPr>
          <w:rFonts w:ascii="Times New Roman" w:hAnsi="Times New Roman" w:cs="Times New Roman"/>
        </w:rPr>
        <w:t xml:space="preserve"> hello.cpp</w:t>
      </w:r>
      <w:r>
        <w:rPr>
          <w:rFonts w:ascii="Times New Roman" w:hAnsi="Times New Roman" w:cs="Times New Roman"/>
        </w:rPr>
        <w:t xml:space="preserve">. </w:t>
      </w:r>
      <w:r w:rsidR="00AE1BA5">
        <w:rPr>
          <w:rFonts w:ascii="Times New Roman" w:hAnsi="Times New Roman" w:cs="Times New Roman"/>
        </w:rPr>
        <w:t xml:space="preserve">Man slipper skriva nmake hello.exe. På rad 16 sker en dereference av makron för att kunna bygga cpp filen. </w:t>
      </w:r>
    </w:p>
    <w:p w:rsidR="00AE1BA5" w:rsidRPr="00147035" w:rsidRDefault="00AE1BA5" w:rsidP="00AE1BA5">
      <w:pPr>
        <w:pStyle w:val="Ingetavstnd"/>
        <w:rPr>
          <w:rFonts w:ascii="Times New Roman" w:hAnsi="Times New Roman" w:cs="Times New Roman"/>
          <w:lang w:val="en-US"/>
        </w:rPr>
      </w:pPr>
      <w:r w:rsidRPr="00147035">
        <w:rPr>
          <w:rFonts w:ascii="Times New Roman" w:hAnsi="Times New Roman" w:cs="Times New Roman"/>
          <w:lang w:val="en-US"/>
        </w:rPr>
        <w:t>$(TARGET) = hello.exe</w:t>
      </w:r>
      <w:r>
        <w:rPr>
          <w:rFonts w:ascii="Times New Roman" w:hAnsi="Times New Roman" w:cs="Times New Roman"/>
          <w:lang w:val="en-US"/>
        </w:rPr>
        <w:t xml:space="preserve"> (dereferencing macro)</w:t>
      </w:r>
    </w:p>
    <w:p w:rsidR="00AE1BA5" w:rsidRPr="00147035" w:rsidRDefault="00AE1BA5" w:rsidP="00AE1BA5">
      <w:pPr>
        <w:pStyle w:val="Ingetavstnd"/>
        <w:rPr>
          <w:rFonts w:ascii="Times New Roman" w:hAnsi="Times New Roman" w:cs="Times New Roman"/>
          <w:lang w:val="en-US"/>
        </w:rPr>
      </w:pPr>
      <w:r w:rsidRPr="00147035">
        <w:rPr>
          <w:rFonts w:ascii="Times New Roman" w:hAnsi="Times New Roman" w:cs="Times New Roman"/>
          <w:lang w:val="en-US"/>
        </w:rPr>
        <w:t>$(</w:t>
      </w:r>
      <w:r>
        <w:rPr>
          <w:rFonts w:ascii="Times New Roman" w:hAnsi="Times New Roman" w:cs="Times New Roman"/>
          <w:lang w:val="en-US"/>
        </w:rPr>
        <w:t>SOURCES</w:t>
      </w:r>
      <w:r w:rsidRPr="00147035">
        <w:rPr>
          <w:rFonts w:ascii="Times New Roman" w:hAnsi="Times New Roman" w:cs="Times New Roman"/>
          <w:lang w:val="en-US"/>
        </w:rPr>
        <w:t xml:space="preserve">) = </w:t>
      </w:r>
      <w:r>
        <w:rPr>
          <w:rFonts w:ascii="Times New Roman" w:hAnsi="Times New Roman" w:cs="Times New Roman"/>
          <w:lang w:val="en-US"/>
        </w:rPr>
        <w:t>hello.cpp (dereferencing macro)</w:t>
      </w:r>
    </w:p>
    <w:p w:rsidR="006A3181" w:rsidRPr="00AE1BA5" w:rsidRDefault="006A3181" w:rsidP="006553C9">
      <w:pPr>
        <w:pStyle w:val="Ingetavstnd"/>
        <w:rPr>
          <w:rFonts w:ascii="Times New Roman" w:hAnsi="Times New Roman" w:cs="Times New Roman"/>
          <w:lang w:val="en-US"/>
        </w:rPr>
      </w:pPr>
    </w:p>
    <w:p w:rsidR="00AE1BA5" w:rsidRPr="006A3181" w:rsidRDefault="00AE1BA5" w:rsidP="006553C9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är också en pseudotarget som gör så att man slipper skriva @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exis</w:t>
      </w:r>
      <w:proofErr w:type="spellEnd"/>
      <w:r>
        <w:rPr>
          <w:rFonts w:ascii="Times New Roman" w:hAnsi="Times New Roman" w:cs="Times New Roman"/>
        </w:rPr>
        <w:t>….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6A3181" w:rsidRPr="006A3181" w:rsidRDefault="006A3181" w:rsidP="006553C9">
      <w:pPr>
        <w:pStyle w:val="Ingetavstnd"/>
        <w:rPr>
          <w:rFonts w:ascii="Times New Roman" w:hAnsi="Times New Roman" w:cs="Times New Roman"/>
        </w:rPr>
      </w:pPr>
    </w:p>
    <w:p w:rsidR="00147035" w:rsidRPr="00147035" w:rsidRDefault="00147035" w:rsidP="006553C9">
      <w:pPr>
        <w:pStyle w:val="Ingetavstnd"/>
        <w:rPr>
          <w:rFonts w:ascii="Times New Roman" w:hAnsi="Times New Roman" w:cs="Times New Roman"/>
          <w:lang w:val="en-US"/>
        </w:rPr>
      </w:pPr>
    </w:p>
    <w:p w:rsidR="00506C4C" w:rsidRDefault="00506C4C" w:rsidP="00506C4C">
      <w:pPr>
        <w:pStyle w:val="Rubrik2"/>
        <w:rPr>
          <w:color w:val="FF0000"/>
        </w:rPr>
      </w:pPr>
      <w:r w:rsidRPr="00506C4C">
        <w:rPr>
          <w:color w:val="FF0000"/>
        </w:rPr>
        <w:t>Uppgift 14</w:t>
      </w:r>
    </w:p>
    <w:p w:rsidR="000075C1" w:rsidRDefault="000075C1" w:rsidP="00AA6D35">
      <w:r>
        <w:t>Mappen bin med filerna Hellopi.exe och Main.obj skapas.</w:t>
      </w:r>
    </w:p>
    <w:p w:rsidR="00AE1BA5" w:rsidRPr="00AA6D35" w:rsidRDefault="00AE1BA5" w:rsidP="00AA6D35">
      <w:r>
        <w:t xml:space="preserve">Ungefär liknande process sker men man flyttar filerna till mappen bin från </w:t>
      </w:r>
      <w:proofErr w:type="spellStart"/>
      <w:r>
        <w:t>src</w:t>
      </w:r>
      <w:proofErr w:type="spellEnd"/>
      <w:r>
        <w:t>. Dvs man kopierar och raderar filerna.</w:t>
      </w:r>
    </w:p>
    <w:sectPr w:rsidR="00AE1BA5" w:rsidRPr="00AA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BX1000">
    <w:altName w:val="Cambria"/>
    <w:panose1 w:val="00000000000000000000"/>
    <w:charset w:val="00"/>
    <w:family w:val="roman"/>
    <w:notTrueType/>
    <w:pitch w:val="default"/>
  </w:font>
  <w:font w:name="SFRM1000">
    <w:altName w:val="Cambria"/>
    <w:panose1 w:val="00000000000000000000"/>
    <w:charset w:val="00"/>
    <w:family w:val="roman"/>
    <w:notTrueType/>
    <w:pitch w:val="default"/>
  </w:font>
  <w:font w:name="SFTT080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3475"/>
    <w:multiLevelType w:val="hybridMultilevel"/>
    <w:tmpl w:val="016CCB2E"/>
    <w:lvl w:ilvl="0" w:tplc="041D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703ABD"/>
    <w:multiLevelType w:val="hybridMultilevel"/>
    <w:tmpl w:val="724C67CC"/>
    <w:lvl w:ilvl="0" w:tplc="041D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24143D5"/>
    <w:multiLevelType w:val="hybridMultilevel"/>
    <w:tmpl w:val="28D4BD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14A23"/>
    <w:multiLevelType w:val="hybridMultilevel"/>
    <w:tmpl w:val="DA8CA7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4427D"/>
    <w:multiLevelType w:val="hybridMultilevel"/>
    <w:tmpl w:val="D08E501E"/>
    <w:lvl w:ilvl="0" w:tplc="041D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B4620FD"/>
    <w:multiLevelType w:val="hybridMultilevel"/>
    <w:tmpl w:val="6826FE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05"/>
    <w:rsid w:val="000075C1"/>
    <w:rsid w:val="00024A49"/>
    <w:rsid w:val="00034C57"/>
    <w:rsid w:val="00083C18"/>
    <w:rsid w:val="001218B9"/>
    <w:rsid w:val="00147035"/>
    <w:rsid w:val="00285DB8"/>
    <w:rsid w:val="002B3661"/>
    <w:rsid w:val="002F5C17"/>
    <w:rsid w:val="00313CC5"/>
    <w:rsid w:val="003631E6"/>
    <w:rsid w:val="003947CF"/>
    <w:rsid w:val="003B7089"/>
    <w:rsid w:val="004353D5"/>
    <w:rsid w:val="004C1A24"/>
    <w:rsid w:val="004D2C1D"/>
    <w:rsid w:val="00506C4C"/>
    <w:rsid w:val="00553B73"/>
    <w:rsid w:val="005D1356"/>
    <w:rsid w:val="006074B7"/>
    <w:rsid w:val="00637C5F"/>
    <w:rsid w:val="006553C9"/>
    <w:rsid w:val="006865A9"/>
    <w:rsid w:val="006A3181"/>
    <w:rsid w:val="006B4FEE"/>
    <w:rsid w:val="006C4D38"/>
    <w:rsid w:val="00720A21"/>
    <w:rsid w:val="00725CFD"/>
    <w:rsid w:val="007472C4"/>
    <w:rsid w:val="00761B97"/>
    <w:rsid w:val="007877F0"/>
    <w:rsid w:val="007A7832"/>
    <w:rsid w:val="007E58EA"/>
    <w:rsid w:val="00806ED8"/>
    <w:rsid w:val="00810119"/>
    <w:rsid w:val="00947F4E"/>
    <w:rsid w:val="00984865"/>
    <w:rsid w:val="00A05E31"/>
    <w:rsid w:val="00A27557"/>
    <w:rsid w:val="00AA6D35"/>
    <w:rsid w:val="00AE1BA5"/>
    <w:rsid w:val="00B633FC"/>
    <w:rsid w:val="00BA2A08"/>
    <w:rsid w:val="00BF5714"/>
    <w:rsid w:val="00C03F82"/>
    <w:rsid w:val="00C42927"/>
    <w:rsid w:val="00CB5C05"/>
    <w:rsid w:val="00CB63E7"/>
    <w:rsid w:val="00CF35F6"/>
    <w:rsid w:val="00DC3D11"/>
    <w:rsid w:val="00E25827"/>
    <w:rsid w:val="00F36ADB"/>
    <w:rsid w:val="00F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D568"/>
  <w15:chartTrackingRefBased/>
  <w15:docId w15:val="{53CB37C4-E6B9-4867-95AF-75769951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53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53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A2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fontstyle01">
    <w:name w:val="fontstyle01"/>
    <w:basedOn w:val="Standardstycketeckensnitt"/>
    <w:rsid w:val="00CB5C05"/>
    <w:rPr>
      <w:rFonts w:ascii="SFBX1000" w:hAnsi="SFBX1000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Standardstycketeckensnitt"/>
    <w:rsid w:val="00CB5C05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Standardstycketeckensnitt"/>
    <w:rsid w:val="00CB5C05"/>
    <w:rPr>
      <w:rFonts w:ascii="SFTT0800" w:hAnsi="SFTT0800" w:hint="default"/>
      <w:b w:val="0"/>
      <w:bCs w:val="0"/>
      <w:i w:val="0"/>
      <w:iCs w:val="0"/>
      <w:color w:val="000000"/>
      <w:sz w:val="16"/>
      <w:szCs w:val="16"/>
    </w:rPr>
  </w:style>
  <w:style w:type="paragraph" w:styleId="Ingetavstnd">
    <w:name w:val="No Spacing"/>
    <w:uiPriority w:val="1"/>
    <w:qFormat/>
    <w:rsid w:val="004C1A24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553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53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53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53B73"/>
    <w:rPr>
      <w:rFonts w:ascii="Segoe UI" w:hAnsi="Segoe UI" w:cs="Segoe UI"/>
      <w:sz w:val="18"/>
      <w:szCs w:val="18"/>
    </w:rPr>
  </w:style>
  <w:style w:type="paragraph" w:styleId="Liststycke">
    <w:name w:val="List Paragraph"/>
    <w:basedOn w:val="Normal"/>
    <w:uiPriority w:val="34"/>
    <w:qFormat/>
    <w:rsid w:val="00BA2A08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BA2A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tshllartext">
    <w:name w:val="Placeholder Text"/>
    <w:basedOn w:val="Standardstycketeckensnitt"/>
    <w:uiPriority w:val="99"/>
    <w:semiHidden/>
    <w:rsid w:val="00E25827"/>
    <w:rPr>
      <w:color w:val="808080"/>
    </w:rPr>
  </w:style>
  <w:style w:type="character" w:customStyle="1" w:styleId="fontstyle41">
    <w:name w:val="fontstyle41"/>
    <w:basedOn w:val="Standardstycketeckensnitt"/>
    <w:rsid w:val="00BF5714"/>
    <w:rPr>
      <w:rFonts w:ascii="CMSY10" w:hAnsi="CMSY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7</Pages>
  <Words>864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Sejdic</dc:creator>
  <cp:keywords/>
  <dc:description/>
  <cp:lastModifiedBy>Benjamin Sejdic</cp:lastModifiedBy>
  <cp:revision>34</cp:revision>
  <dcterms:created xsi:type="dcterms:W3CDTF">2017-08-28T16:47:00Z</dcterms:created>
  <dcterms:modified xsi:type="dcterms:W3CDTF">2017-09-05T21:45:00Z</dcterms:modified>
</cp:coreProperties>
</file>