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E32A4" w:rsidTr="00EB72FB">
        <w:tc>
          <w:tcPr>
            <w:tcW w:w="9355" w:type="dxa"/>
          </w:tcPr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МИНИСТЕРСТВО НАУКИ И ВЫСШЕГО ОБРАЗОВАНИЯ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РОССИЙСКОЙ ФЕДЕРАЦИИ</w:t>
            </w:r>
          </w:p>
          <w:p w:rsidR="00EB72FB" w:rsidRPr="00EB20C7" w:rsidRDefault="00300D07" w:rsidP="00EB72FB">
            <w:pPr>
              <w:pStyle w:val="a4"/>
              <w:tabs>
                <w:tab w:val="clear" w:pos="4677"/>
                <w:tab w:val="center" w:pos="4678"/>
              </w:tabs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EB72FB" w:rsidRPr="00EB20C7" w:rsidRDefault="00300D07" w:rsidP="00EB72FB">
            <w:pPr>
              <w:pStyle w:val="a4"/>
              <w:tabs>
                <w:tab w:val="clear" w:pos="4677"/>
                <w:tab w:val="center" w:pos="4678"/>
              </w:tabs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ВЫСШЕГО ОБРАЗОВАНИЯ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 xml:space="preserve">«МОСКОВСКИЙ ГОСУДАРСТВЕННЫЙ УНИВЕРСИТЕТ 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ТЕХНОЛОГИЙ И УПРАВЛЕНИЯ имени К.Г. РАЗУМОВСКОГО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(Первый казачий университет)»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(ФГБОУ ВО «МГУТУ им. К.Г. Разумовского (ПКУ)»)</w:t>
            </w:r>
          </w:p>
          <w:p w:rsidR="00EB72FB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300D07" w:rsidRDefault="00300D07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4382B" w:rsidRPr="00EB20C7" w:rsidRDefault="00E4382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УНИВЕРСИТЕТСКИЙ КОЛЛЕДЖ ИНФОРМАЦИОННЫХ ТЕХНОЛОГИЙ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300D07">
            <w:pPr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О Т Ч Е Т</w:t>
            </w:r>
          </w:p>
          <w:p w:rsidR="00EB72FB" w:rsidRPr="00E97AD6" w:rsidRDefault="00EB72FB" w:rsidP="0074014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 xml:space="preserve">по прохождению </w:t>
            </w:r>
            <w:r w:rsidR="00194F9F">
              <w:rPr>
                <w:b/>
                <w:sz w:val="28"/>
                <w:szCs w:val="28"/>
              </w:rPr>
              <w:t>учебной</w:t>
            </w:r>
            <w:r w:rsidR="0074014B">
              <w:rPr>
                <w:b/>
                <w:sz w:val="28"/>
                <w:szCs w:val="28"/>
              </w:rPr>
              <w:t xml:space="preserve"> практики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профессионального модуля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ПМ.02 Разработка и администрирование баз данных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09.02.03 Программирование в компьютерных системах</w:t>
            </w:r>
          </w:p>
          <w:p w:rsidR="00E4382B" w:rsidRDefault="00E4382B" w:rsidP="00300D07">
            <w:pPr>
              <w:rPr>
                <w:b/>
                <w:sz w:val="28"/>
                <w:szCs w:val="28"/>
              </w:rPr>
            </w:pPr>
          </w:p>
          <w:p w:rsidR="00300D07" w:rsidRDefault="00300D07" w:rsidP="00300D07">
            <w:pPr>
              <w:rPr>
                <w:sz w:val="28"/>
                <w:szCs w:val="28"/>
              </w:rPr>
            </w:pPr>
          </w:p>
          <w:p w:rsidR="00300D07" w:rsidRDefault="00300D07" w:rsidP="00300D07">
            <w:pPr>
              <w:rPr>
                <w:sz w:val="28"/>
                <w:szCs w:val="28"/>
              </w:rPr>
            </w:pPr>
          </w:p>
          <w:p w:rsidR="00E4382B" w:rsidRPr="00EB20C7" w:rsidRDefault="00E4382B" w:rsidP="00EB72FB">
            <w:pPr>
              <w:jc w:val="center"/>
              <w:rPr>
                <w:sz w:val="28"/>
                <w:szCs w:val="28"/>
              </w:rPr>
            </w:pPr>
          </w:p>
          <w:p w:rsidR="00EB72FB" w:rsidRPr="00EB20C7" w:rsidRDefault="00EB72FB" w:rsidP="00EB72FB">
            <w:pPr>
              <w:spacing w:line="480" w:lineRule="auto"/>
              <w:rPr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Выполнил студент группы 090203-9</w:t>
            </w:r>
            <w:r w:rsidRPr="00EB20C7">
              <w:rPr>
                <w:b/>
                <w:sz w:val="28"/>
                <w:szCs w:val="28"/>
                <w:lang w:val="en-US"/>
              </w:rPr>
              <w:t>o</w:t>
            </w:r>
            <w:r w:rsidRPr="00EB20C7">
              <w:rPr>
                <w:b/>
                <w:sz w:val="28"/>
                <w:szCs w:val="28"/>
              </w:rPr>
              <w:t>-19/2 специальность 09.02.03 «Программирование в компьютерных системах»</w:t>
            </w:r>
          </w:p>
          <w:p w:rsidR="00EB72FB" w:rsidRDefault="00EB72FB" w:rsidP="00EB72FB">
            <w:pPr>
              <w:spacing w:line="480" w:lineRule="auto"/>
              <w:jc w:val="center"/>
              <w:rPr>
                <w:b/>
                <w:sz w:val="28"/>
                <w:szCs w:val="28"/>
              </w:rPr>
            </w:pPr>
          </w:p>
          <w:p w:rsidR="00E4382B" w:rsidRPr="00EB20C7" w:rsidRDefault="00E4382B" w:rsidP="00EB72FB">
            <w:pPr>
              <w:spacing w:line="480" w:lineRule="auto"/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sz w:val="28"/>
                <w:szCs w:val="28"/>
              </w:rPr>
            </w:pPr>
          </w:p>
          <w:p w:rsidR="00EB72FB" w:rsidRPr="00EB20C7" w:rsidRDefault="00EB72FB" w:rsidP="00EB72FB">
            <w:pPr>
              <w:ind w:left="4962"/>
              <w:jc w:val="center"/>
              <w:rPr>
                <w:sz w:val="28"/>
                <w:szCs w:val="28"/>
              </w:rPr>
            </w:pPr>
            <w:r w:rsidRPr="00EB20C7">
              <w:rPr>
                <w:sz w:val="28"/>
                <w:szCs w:val="28"/>
                <w:u w:val="single"/>
              </w:rPr>
              <w:t>Алексеев Артём Анатольевич</w:t>
            </w:r>
            <w:r w:rsidRPr="00EB20C7">
              <w:rPr>
                <w:sz w:val="28"/>
                <w:szCs w:val="28"/>
                <w:vertAlign w:val="superscript"/>
              </w:rPr>
              <w:t xml:space="preserve">       фамилия, имя, отчество студента</w:t>
            </w:r>
          </w:p>
          <w:p w:rsidR="00EB72FB" w:rsidRPr="00EB20C7" w:rsidRDefault="00EB72FB" w:rsidP="00EB72FB">
            <w:pPr>
              <w:ind w:left="4961"/>
              <w:jc w:val="center"/>
              <w:rPr>
                <w:sz w:val="28"/>
                <w:szCs w:val="28"/>
              </w:rPr>
            </w:pPr>
            <w:r w:rsidRPr="00EB20C7">
              <w:rPr>
                <w:sz w:val="28"/>
                <w:szCs w:val="28"/>
              </w:rPr>
              <w:t>_____________________</w:t>
            </w:r>
          </w:p>
          <w:p w:rsidR="00EB72FB" w:rsidRDefault="00EB72FB" w:rsidP="00EB72FB">
            <w:pPr>
              <w:ind w:left="4961"/>
              <w:jc w:val="center"/>
              <w:rPr>
                <w:sz w:val="28"/>
                <w:szCs w:val="28"/>
                <w:vertAlign w:val="superscript"/>
              </w:rPr>
            </w:pPr>
            <w:r w:rsidRPr="00EB20C7">
              <w:rPr>
                <w:sz w:val="28"/>
                <w:szCs w:val="28"/>
                <w:vertAlign w:val="superscript"/>
              </w:rPr>
              <w:t xml:space="preserve"> подпись студента                  </w:t>
            </w:r>
          </w:p>
          <w:p w:rsidR="00300D07" w:rsidRPr="00EB20C7" w:rsidRDefault="00300D07" w:rsidP="00EB72FB">
            <w:pPr>
              <w:ind w:left="4961"/>
              <w:jc w:val="center"/>
              <w:rPr>
                <w:sz w:val="28"/>
                <w:szCs w:val="28"/>
                <w:vertAlign w:val="superscript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Москва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2022</w:t>
            </w:r>
            <w:r w:rsidRPr="00EB20C7">
              <w:rPr>
                <w:b/>
                <w:sz w:val="28"/>
                <w:szCs w:val="28"/>
              </w:rPr>
              <w:t xml:space="preserve"> год</w:t>
            </w:r>
          </w:p>
          <w:p w:rsidR="00BE32A4" w:rsidRPr="00E374FC" w:rsidRDefault="00BE32A4" w:rsidP="00EB72FB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sdt>
      <w:sdtPr>
        <w:rPr>
          <w:rFonts w:eastAsia="Calibri"/>
          <w:b/>
          <w:bCs/>
          <w:sz w:val="22"/>
          <w:szCs w:val="22"/>
          <w:lang w:eastAsia="en-US"/>
        </w:rPr>
        <w:id w:val="331420654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sz w:val="28"/>
        </w:rPr>
      </w:sdtEndPr>
      <w:sdtContent>
        <w:p w:rsidR="00C734E4" w:rsidRPr="004B70B4" w:rsidRDefault="00C734E4" w:rsidP="004B70B4">
          <w:pPr>
            <w:pStyle w:val="ac"/>
            <w:jc w:val="center"/>
            <w:rPr>
              <w:b/>
              <w:sz w:val="28"/>
              <w:szCs w:val="28"/>
            </w:rPr>
          </w:pPr>
          <w:r w:rsidRPr="004B70B4">
            <w:rPr>
              <w:b/>
              <w:sz w:val="28"/>
              <w:szCs w:val="28"/>
            </w:rPr>
            <w:t>СОДЕРЖАНИЕ</w:t>
          </w:r>
        </w:p>
        <w:p w:rsidR="0053165F" w:rsidRDefault="00F96C1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07276191" w:history="1">
            <w:r w:rsidR="0053165F" w:rsidRPr="002C0C8B">
              <w:rPr>
                <w:rStyle w:val="a7"/>
                <w:noProof/>
              </w:rPr>
              <w:t>1.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ЦЕЛИ И ЗАДАЧИ ПРАКТИКИ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_Toc107276191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3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4567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2" w:history="1">
            <w:r w:rsidR="0053165F" w:rsidRPr="002C0C8B">
              <w:rPr>
                <w:rStyle w:val="a7"/>
                <w:noProof/>
              </w:rPr>
              <w:t>2.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ОСВОЕННЫЕ ОБЩИЕ И ПРОФЕССИОНАЛЬНЫЕ КОМПЕТЕНЦИИ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_Toc107276192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4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4567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3" w:history="1">
            <w:r w:rsidR="0053165F" w:rsidRPr="002C0C8B">
              <w:rPr>
                <w:rStyle w:val="a7"/>
                <w:noProof/>
              </w:rPr>
              <w:t>3.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ОПИСАНИЕ ВЫПОЛНЕННОЙ РАБОТЫ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_Toc107276193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6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4567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4" w:history="1">
            <w:r w:rsidR="0053165F" w:rsidRPr="002C0C8B">
              <w:rPr>
                <w:rStyle w:val="a7"/>
                <w:noProof/>
              </w:rPr>
              <w:t>4.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ТРУДНОСТИ, ВОЗНИКШИЕ ПРИ ВЫПОЛНЕНИИ ЗАДАНИЙ, И ПУТИ ИХ РАЗРЕШЕНИЯ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_Toc107276194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8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4567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5" w:history="1">
            <w:r w:rsidR="0053165F" w:rsidRPr="002C0C8B">
              <w:rPr>
                <w:rStyle w:val="a7"/>
                <w:noProof/>
              </w:rPr>
              <w:t>5.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ВЫВОДЫ О ПОЛУЧЕННЫХ ПРАКТИЧЕСКИХ НАВЫКАХ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_Toc107276195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9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4567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6" w:history="1">
            <w:r w:rsidR="0053165F" w:rsidRPr="002C0C8B">
              <w:rPr>
                <w:rStyle w:val="a7"/>
                <w:noProof/>
              </w:rPr>
              <w:t>6.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ПРИЛОЖЕНИЕ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_Toc107276196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10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C734E4" w:rsidRDefault="00F96C12" w:rsidP="00C734E4">
          <w:pPr>
            <w:pStyle w:val="11"/>
            <w:tabs>
              <w:tab w:val="left" w:pos="440"/>
            </w:tabs>
            <w:rPr>
              <w:rFonts w:eastAsia="Calibri"/>
            </w:rPr>
          </w:pPr>
          <w:r>
            <w:rPr>
              <w:szCs w:val="28"/>
            </w:rPr>
            <w:fldChar w:fldCharType="end"/>
          </w:r>
        </w:p>
      </w:sdtContent>
    </w:sdt>
    <w:p w:rsidR="005D1EF4" w:rsidRPr="005D1EF4" w:rsidRDefault="005D1EF4" w:rsidP="005D1EF4">
      <w:pPr>
        <w:pStyle w:val="1"/>
      </w:pPr>
      <w:bookmarkStart w:id="0" w:name="_Toc107276191"/>
      <w:r w:rsidRPr="005D1EF4">
        <w:lastRenderedPageBreak/>
        <w:t>ЦЕЛИ И ЗАДАЧИ ПРАКТИКИ</w:t>
      </w:r>
      <w:bookmarkEnd w:id="0"/>
    </w:p>
    <w:p w:rsidR="005D1EF4" w:rsidRPr="003A018B" w:rsidRDefault="00C65835" w:rsidP="003A018B">
      <w:pPr>
        <w:spacing w:line="360" w:lineRule="auto"/>
        <w:jc w:val="both"/>
        <w:rPr>
          <w:sz w:val="28"/>
          <w:szCs w:val="28"/>
        </w:rPr>
      </w:pPr>
      <w:r w:rsidRPr="003A018B">
        <w:rPr>
          <w:sz w:val="28"/>
          <w:szCs w:val="28"/>
        </w:rPr>
        <w:t>Цели</w:t>
      </w:r>
      <w:r w:rsidR="005D1EF4" w:rsidRPr="003A018B">
        <w:rPr>
          <w:sz w:val="28"/>
          <w:szCs w:val="28"/>
        </w:rPr>
        <w:t>:</w:t>
      </w:r>
    </w:p>
    <w:p w:rsidR="009E02C3" w:rsidRPr="003A018B" w:rsidRDefault="007D6E31" w:rsidP="003A018B">
      <w:pPr>
        <w:pStyle w:val="ab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color w:val="000000"/>
          <w:sz w:val="28"/>
          <w:szCs w:val="28"/>
        </w:rPr>
        <w:t>Закрепление</w:t>
      </w:r>
      <w:r w:rsidR="009E02C3" w:rsidRPr="003A018B">
        <w:rPr>
          <w:color w:val="000000"/>
          <w:sz w:val="28"/>
          <w:szCs w:val="28"/>
        </w:rPr>
        <w:t xml:space="preserve"> навыков разработки баз данных в среде MS SQL</w:t>
      </w:r>
      <w:r w:rsidR="008670C5" w:rsidRPr="003A018B">
        <w:rPr>
          <w:color w:val="000000"/>
          <w:sz w:val="28"/>
          <w:szCs w:val="28"/>
        </w:rPr>
        <w:t>;</w:t>
      </w:r>
    </w:p>
    <w:p w:rsidR="005D1EF4" w:rsidRPr="003A018B" w:rsidRDefault="007D6E31" w:rsidP="003A018B">
      <w:pPr>
        <w:pStyle w:val="a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3A018B">
        <w:rPr>
          <w:rFonts w:ascii="Times New Roman" w:hAnsi="Times New Roman"/>
          <w:sz w:val="28"/>
          <w:szCs w:val="28"/>
        </w:rPr>
        <w:t xml:space="preserve">Закрепление навыков работы с </w:t>
      </w:r>
      <w:r w:rsidRPr="003A018B">
        <w:rPr>
          <w:rFonts w:ascii="Times New Roman" w:hAnsi="Times New Roman"/>
          <w:sz w:val="28"/>
          <w:szCs w:val="28"/>
          <w:lang w:val="en-US"/>
        </w:rPr>
        <w:t>Entity</w:t>
      </w:r>
      <w:r w:rsidR="008670C5" w:rsidRPr="003A018B">
        <w:rPr>
          <w:rFonts w:ascii="Times New Roman" w:hAnsi="Times New Roman"/>
          <w:sz w:val="28"/>
          <w:szCs w:val="28"/>
        </w:rPr>
        <w:t xml:space="preserve"> </w:t>
      </w:r>
      <w:r w:rsidR="008670C5" w:rsidRPr="003A018B">
        <w:rPr>
          <w:rFonts w:ascii="Times New Roman" w:hAnsi="Times New Roman"/>
          <w:sz w:val="28"/>
          <w:szCs w:val="28"/>
          <w:lang w:val="en-US"/>
        </w:rPr>
        <w:t>Framework</w:t>
      </w:r>
      <w:r w:rsidR="008670C5" w:rsidRPr="003A018B">
        <w:rPr>
          <w:rFonts w:ascii="Times New Roman" w:hAnsi="Times New Roman"/>
          <w:color w:val="202124"/>
          <w:sz w:val="28"/>
          <w:szCs w:val="28"/>
          <w:shd w:val="clear" w:color="auto" w:fill="FFFFFF"/>
        </w:rPr>
        <w:t>;</w:t>
      </w:r>
    </w:p>
    <w:p w:rsidR="005D1EF4" w:rsidRPr="003A018B" w:rsidRDefault="008670C5" w:rsidP="003A018B">
      <w:pPr>
        <w:pStyle w:val="a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3A018B">
        <w:rPr>
          <w:rFonts w:ascii="Times New Roman" w:hAnsi="Times New Roman"/>
          <w:sz w:val="28"/>
          <w:szCs w:val="28"/>
        </w:rPr>
        <w:t>Написание прикладного приложения</w:t>
      </w:r>
      <w:r w:rsidR="009475AC" w:rsidRPr="003A018B">
        <w:rPr>
          <w:rFonts w:ascii="Times New Roman" w:hAnsi="Times New Roman"/>
          <w:sz w:val="28"/>
          <w:szCs w:val="28"/>
        </w:rPr>
        <w:t xml:space="preserve"> к разработанной базе</w:t>
      </w:r>
      <w:r w:rsidR="00DE72A5" w:rsidRPr="003A018B">
        <w:rPr>
          <w:rFonts w:ascii="Times New Roman" w:hAnsi="Times New Roman"/>
          <w:sz w:val="28"/>
          <w:szCs w:val="28"/>
        </w:rPr>
        <w:t xml:space="preserve"> данных</w:t>
      </w:r>
      <w:r w:rsidR="008E4629" w:rsidRPr="003A018B">
        <w:rPr>
          <w:rFonts w:ascii="Times New Roman" w:hAnsi="Times New Roman"/>
          <w:sz w:val="28"/>
          <w:szCs w:val="28"/>
        </w:rPr>
        <w:t>.</w:t>
      </w:r>
    </w:p>
    <w:p w:rsidR="009475AC" w:rsidRPr="003A018B" w:rsidRDefault="009475AC" w:rsidP="003A018B">
      <w:pPr>
        <w:spacing w:line="360" w:lineRule="auto"/>
        <w:jc w:val="both"/>
        <w:rPr>
          <w:sz w:val="28"/>
          <w:szCs w:val="28"/>
        </w:rPr>
      </w:pPr>
      <w:r w:rsidRPr="003A018B">
        <w:rPr>
          <w:sz w:val="28"/>
          <w:szCs w:val="28"/>
        </w:rPr>
        <w:t>Задачи</w:t>
      </w:r>
      <w:r w:rsidR="005D1EF4" w:rsidRPr="003A018B">
        <w:rPr>
          <w:sz w:val="28"/>
          <w:szCs w:val="28"/>
        </w:rPr>
        <w:t>:</w:t>
      </w:r>
    </w:p>
    <w:p w:rsidR="00CE1C42" w:rsidRPr="003A018B" w:rsidRDefault="00CE1C42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Разработка логической модели</w:t>
      </w:r>
      <w:r w:rsidR="003A018B" w:rsidRPr="003A018B">
        <w:rPr>
          <w:bCs/>
          <w:color w:val="000000"/>
          <w:sz w:val="28"/>
          <w:szCs w:val="28"/>
          <w:lang w:val="en-US"/>
        </w:rPr>
        <w:t>;</w:t>
      </w:r>
    </w:p>
    <w:p w:rsidR="00CE1C42" w:rsidRPr="003A018B" w:rsidRDefault="00CE1C42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Проработка объектов базы данных</w:t>
      </w:r>
      <w:r w:rsidRPr="003A018B">
        <w:rPr>
          <w:bCs/>
          <w:color w:val="000000"/>
          <w:sz w:val="28"/>
          <w:szCs w:val="28"/>
          <w:lang w:val="en-US"/>
        </w:rPr>
        <w:t>;</w:t>
      </w:r>
    </w:p>
    <w:p w:rsidR="00CE1C42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>Определение отношений</w:t>
      </w:r>
      <w:r w:rsidRPr="003A018B">
        <w:rPr>
          <w:sz w:val="28"/>
          <w:szCs w:val="28"/>
          <w:lang w:val="en-US"/>
        </w:rPr>
        <w:t>;</w:t>
      </w:r>
    </w:p>
    <w:p w:rsidR="008E4629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Импорт данных из </w:t>
      </w:r>
      <w:r w:rsidRPr="003A018B">
        <w:rPr>
          <w:sz w:val="28"/>
          <w:szCs w:val="28"/>
          <w:lang w:val="en-US"/>
        </w:rPr>
        <w:t>Excel</w:t>
      </w:r>
      <w:r w:rsidRPr="003A018B">
        <w:rPr>
          <w:sz w:val="28"/>
          <w:szCs w:val="28"/>
        </w:rPr>
        <w:t xml:space="preserve"> в </w:t>
      </w:r>
      <w:r w:rsidR="003A018B" w:rsidRPr="003A018B">
        <w:rPr>
          <w:sz w:val="28"/>
          <w:szCs w:val="28"/>
        </w:rPr>
        <w:t>базу данных;</w:t>
      </w:r>
    </w:p>
    <w:p w:rsidR="008E4629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Создание скрипта на заполнение таблиц;</w:t>
      </w:r>
    </w:p>
    <w:p w:rsidR="009475AC" w:rsidRPr="003A018B" w:rsidRDefault="009475AC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color w:val="000000"/>
          <w:sz w:val="28"/>
          <w:szCs w:val="28"/>
        </w:rPr>
        <w:t>Написание запросов на языке SQL</w:t>
      </w:r>
      <w:r w:rsidR="00CE1C42" w:rsidRPr="003A018B">
        <w:rPr>
          <w:color w:val="000000"/>
          <w:sz w:val="28"/>
          <w:szCs w:val="28"/>
        </w:rPr>
        <w:t>;</w:t>
      </w:r>
    </w:p>
    <w:p w:rsidR="009475AC" w:rsidRPr="003A018B" w:rsidRDefault="009475AC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Работа с MS SQL Server в С# через </w:t>
      </w:r>
      <w:r w:rsidR="008E4629" w:rsidRPr="003A018B">
        <w:rPr>
          <w:sz w:val="28"/>
          <w:szCs w:val="28"/>
          <w:lang w:val="en-US"/>
        </w:rPr>
        <w:t>Entity</w:t>
      </w:r>
      <w:r w:rsidR="008E4629" w:rsidRPr="003A018B">
        <w:rPr>
          <w:sz w:val="28"/>
          <w:szCs w:val="28"/>
        </w:rPr>
        <w:t xml:space="preserve"> </w:t>
      </w:r>
      <w:r w:rsidR="008E4629" w:rsidRPr="003A018B">
        <w:rPr>
          <w:sz w:val="28"/>
          <w:szCs w:val="28"/>
          <w:lang w:val="en-US"/>
        </w:rPr>
        <w:t>Framework;</w:t>
      </w:r>
    </w:p>
    <w:p w:rsidR="009475AC" w:rsidRPr="003A018B" w:rsidRDefault="003A018B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Изучение новых методов работы с </w:t>
      </w:r>
      <w:r w:rsidRPr="003A018B">
        <w:rPr>
          <w:sz w:val="28"/>
          <w:szCs w:val="28"/>
          <w:lang w:val="en-US"/>
        </w:rPr>
        <w:t>SQL</w:t>
      </w:r>
      <w:r w:rsidRPr="003A018B">
        <w:rPr>
          <w:sz w:val="28"/>
          <w:szCs w:val="28"/>
        </w:rPr>
        <w:t xml:space="preserve"> по средствам </w:t>
      </w:r>
      <w:r w:rsidRPr="003A018B">
        <w:rPr>
          <w:sz w:val="28"/>
          <w:szCs w:val="28"/>
          <w:lang w:val="en-US"/>
        </w:rPr>
        <w:t>Entity</w:t>
      </w:r>
      <w:r w:rsidRPr="003A018B">
        <w:rPr>
          <w:sz w:val="28"/>
          <w:szCs w:val="28"/>
        </w:rPr>
        <w:t xml:space="preserve"> </w:t>
      </w:r>
      <w:r w:rsidRPr="003A018B">
        <w:rPr>
          <w:sz w:val="28"/>
          <w:szCs w:val="28"/>
          <w:lang w:val="en-US"/>
        </w:rPr>
        <w:t>Framework</w:t>
      </w:r>
      <w:r w:rsidRPr="003A018B">
        <w:rPr>
          <w:sz w:val="28"/>
          <w:szCs w:val="28"/>
        </w:rPr>
        <w:t>;</w:t>
      </w:r>
    </w:p>
    <w:p w:rsidR="009475AC" w:rsidRPr="003A018B" w:rsidRDefault="003A018B" w:rsidP="003A018B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>Создание триггеров и процедур</w:t>
      </w:r>
      <w:r w:rsidR="00B201E9">
        <w:rPr>
          <w:sz w:val="28"/>
          <w:szCs w:val="28"/>
          <w:lang w:val="en-US"/>
        </w:rPr>
        <w:t>.</w:t>
      </w:r>
    </w:p>
    <w:p w:rsidR="005D1EF4" w:rsidRPr="00115E82" w:rsidRDefault="005D1EF4" w:rsidP="00115E82">
      <w:pPr>
        <w:pStyle w:val="1"/>
      </w:pPr>
      <w:bookmarkStart w:id="1" w:name="_Toc107276192"/>
      <w:r w:rsidRPr="00115E82">
        <w:rPr>
          <w:rStyle w:val="10"/>
          <w:b/>
        </w:rPr>
        <w:lastRenderedPageBreak/>
        <w:t>ОСВОЕННЫЕ ОБЩИЕ И ПРОФЕССИОНАЛЬНЫЕ КОМПЕТЕНЦИИ</w:t>
      </w:r>
      <w:bookmarkEnd w:id="1"/>
    </w:p>
    <w:tbl>
      <w:tblPr>
        <w:tblW w:w="483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9"/>
        <w:gridCol w:w="23"/>
        <w:gridCol w:w="25"/>
        <w:gridCol w:w="6227"/>
        <w:gridCol w:w="13"/>
        <w:gridCol w:w="1838"/>
      </w:tblGrid>
      <w:tr w:rsidR="005D1EF4" w:rsidRPr="00FE2CAF" w:rsidTr="00171FA0">
        <w:trPr>
          <w:trHeight w:val="99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УМЕНИЯ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Код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Наименование результата обучения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% выполнения части заданий, отвечающие основным показателям оценки результата</w:t>
            </w:r>
          </w:p>
        </w:tc>
      </w:tr>
      <w:tr w:rsidR="005D1EF4" w:rsidRPr="00FE2CAF" w:rsidTr="00171FA0">
        <w:trPr>
          <w:trHeight w:val="710"/>
        </w:trPr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</w:t>
            </w:r>
            <w:r w:rsidRPr="00EA7E61">
              <w:rPr>
                <w:sz w:val="28"/>
                <w:szCs w:val="28"/>
                <w:lang w:eastAsia="ja-JP"/>
              </w:rPr>
              <w:t>1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Создаёт объекты баз данных в современных СУБД и управляет доступом к этим объектам;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97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rPr>
          <w:trHeight w:val="787"/>
        </w:trPr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 2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Работает с современными </w:t>
            </w:r>
            <w:r w:rsidRPr="00EA7E61">
              <w:rPr>
                <w:sz w:val="28"/>
                <w:szCs w:val="28"/>
                <w:lang w:val="en-US" w:eastAsia="ja-JP"/>
              </w:rPr>
              <w:t>C</w:t>
            </w:r>
            <w:r w:rsidRPr="00EA7E61">
              <w:rPr>
                <w:sz w:val="28"/>
                <w:szCs w:val="28"/>
                <w:lang w:eastAsia="ja-JP"/>
              </w:rPr>
              <w:t>ase-средствами проектирования баз данных;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92</w:t>
            </w:r>
            <w:r w:rsidR="002A1C89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3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Формирует и настраивает схему базы данных;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91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 4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Разрабатывает прикладные программы с использованием языка SQL;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86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ОБЩИЕ КОМПЕТЕНЦИИ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Код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Наименование результата обучения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Сформирована</w:t>
            </w:r>
          </w:p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/не 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1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Понимает сущность и социальную значимость своей будущей профессии, проявляет к ней устойчивый интерес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2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Организовывает собственную деятельность, выбирает типовые методы и способы выполнения профессиональных задач, оценивает их эффективность и качество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3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Принимает решения в стандартных и нестандартных ситуациях и несёт за них ответственность.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4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Осуществляет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5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Использует информационно-коммуникационные технологии в профессиональной деятельности.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6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Работает в коллективе и в команде, эффективно </w:t>
            </w:r>
            <w:r w:rsidRPr="00EA7E61">
              <w:rPr>
                <w:sz w:val="28"/>
                <w:szCs w:val="28"/>
                <w:lang w:eastAsia="ja-JP"/>
              </w:rPr>
              <w:lastRenderedPageBreak/>
              <w:t>общается с коллегами, руководством, потребителями.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lastRenderedPageBreak/>
              <w:t>Сформирова</w:t>
            </w:r>
            <w:r w:rsidRPr="00EA7E61">
              <w:rPr>
                <w:sz w:val="28"/>
                <w:szCs w:val="28"/>
                <w:lang w:eastAsia="ja-JP"/>
              </w:rPr>
              <w:lastRenderedPageBreak/>
              <w:t>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lastRenderedPageBreak/>
              <w:t>ОК 7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Берёт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8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Самостоятельно определяет задачи профессионального и личностного развития, занимается самообразованием, осознанно планирует повышение квалификации.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9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Ориентируется в условиях частой смены технологий в профессиональной деятельности.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ПРОФЕССИОНАЛЬНЫЕ КОМПЕТЕНЦИИ</w:t>
            </w:r>
          </w:p>
        </w:tc>
      </w:tr>
      <w:tr w:rsidR="005D1EF4" w:rsidRPr="00FE2CAF" w:rsidTr="00171FA0">
        <w:trPr>
          <w:trHeight w:val="1931"/>
        </w:trPr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Код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Наименование результата обучения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% выполнения части заданий, отвечающие основным показателям оценки результата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2.1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Разрабатывает объекты базы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100%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2.2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Реализовывает базу данных в конкретной СУБД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100%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2.3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Решает вопросы администрирования базы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496CED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85</w:t>
            </w:r>
            <w:r w:rsidR="005D1EF4" w:rsidRPr="00496CED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2.4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Реализовывает методы и технологии защиты информации в базах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496CED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85</w:t>
            </w:r>
            <w:r w:rsidR="005D1EF4" w:rsidRPr="00496CED">
              <w:rPr>
                <w:sz w:val="28"/>
                <w:szCs w:val="28"/>
                <w:lang w:eastAsia="ja-JP"/>
              </w:rPr>
              <w:t>%</w:t>
            </w:r>
          </w:p>
        </w:tc>
      </w:tr>
    </w:tbl>
    <w:p w:rsidR="005D1EF4" w:rsidRPr="00FE2CAF" w:rsidRDefault="005D1EF4" w:rsidP="005D1EF4">
      <w:pPr>
        <w:rPr>
          <w:lang w:eastAsia="ja-JP"/>
        </w:rPr>
      </w:pPr>
    </w:p>
    <w:p w:rsidR="005D1EF4" w:rsidRPr="00115E82" w:rsidRDefault="005D1EF4" w:rsidP="00115E82">
      <w:pPr>
        <w:pStyle w:val="1"/>
      </w:pPr>
      <w:bookmarkStart w:id="2" w:name="_Toc107276193"/>
      <w:r w:rsidRPr="00115E82">
        <w:lastRenderedPageBreak/>
        <w:t>ОПИСАНИЕ ВЫПОЛНЕННОЙ РАБОТЫ</w:t>
      </w:r>
      <w:bookmarkEnd w:id="2"/>
    </w:p>
    <w:p w:rsidR="00730D64" w:rsidRDefault="00032D10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учебной практике </w:t>
      </w:r>
      <w:r w:rsidR="00CD5A4F">
        <w:rPr>
          <w:sz w:val="28"/>
          <w:szCs w:val="28"/>
        </w:rPr>
        <w:t xml:space="preserve">была реализована база данных </w:t>
      </w:r>
      <w:r w:rsidR="00CD5A4F" w:rsidRPr="00FE2CAF">
        <w:rPr>
          <w:sz w:val="28"/>
          <w:szCs w:val="28"/>
        </w:rPr>
        <w:t>«Павильоны»</w:t>
      </w:r>
      <w:r w:rsidR="00CD5A4F">
        <w:rPr>
          <w:sz w:val="28"/>
          <w:szCs w:val="28"/>
        </w:rPr>
        <w:t>,</w:t>
      </w:r>
      <w:r w:rsidR="00530C41">
        <w:rPr>
          <w:sz w:val="28"/>
          <w:szCs w:val="28"/>
        </w:rPr>
        <w:t xml:space="preserve"> и приложение</w:t>
      </w:r>
      <w:r w:rsidR="00CD5A4F">
        <w:rPr>
          <w:sz w:val="28"/>
          <w:szCs w:val="28"/>
        </w:rPr>
        <w:t xml:space="preserve"> </w:t>
      </w:r>
      <w:r w:rsidR="00394A8A">
        <w:rPr>
          <w:sz w:val="28"/>
          <w:szCs w:val="28"/>
        </w:rPr>
        <w:t xml:space="preserve">использующее данную базу данных. </w:t>
      </w:r>
      <w:r w:rsidR="00C616CD">
        <w:rPr>
          <w:sz w:val="28"/>
          <w:szCs w:val="28"/>
        </w:rPr>
        <w:t>Сначала была разработана логическая модель базы данных (объекты и их отношения)</w:t>
      </w:r>
      <w:r w:rsidR="009A1248">
        <w:rPr>
          <w:sz w:val="28"/>
          <w:szCs w:val="28"/>
        </w:rPr>
        <w:t xml:space="preserve"> выполненная в</w:t>
      </w:r>
      <w:r w:rsidR="009A1248" w:rsidRPr="009A1248">
        <w:t xml:space="preserve"> </w:t>
      </w:r>
      <w:r w:rsidR="009A1248" w:rsidRPr="009A1248">
        <w:rPr>
          <w:sz w:val="28"/>
          <w:szCs w:val="28"/>
        </w:rPr>
        <w:t>ER Assistant</w:t>
      </w:r>
      <w:r w:rsidR="00C616CD">
        <w:rPr>
          <w:sz w:val="28"/>
          <w:szCs w:val="28"/>
        </w:rPr>
        <w:t xml:space="preserve">. </w:t>
      </w:r>
    </w:p>
    <w:p w:rsidR="00AB1A32" w:rsidRDefault="00C616CD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действием </w:t>
      </w:r>
      <w:r w:rsidR="00F94193">
        <w:rPr>
          <w:sz w:val="28"/>
          <w:szCs w:val="28"/>
        </w:rPr>
        <w:t>была нормализация отношений, а затем уже</w:t>
      </w:r>
      <w:r>
        <w:rPr>
          <w:sz w:val="28"/>
          <w:szCs w:val="28"/>
        </w:rPr>
        <w:t xml:space="preserve"> </w:t>
      </w:r>
      <w:r w:rsidR="00A03446">
        <w:rPr>
          <w:sz w:val="28"/>
          <w:szCs w:val="28"/>
        </w:rPr>
        <w:t>превращение</w:t>
      </w:r>
      <w:r w:rsidR="00F94193">
        <w:rPr>
          <w:sz w:val="28"/>
          <w:szCs w:val="28"/>
        </w:rPr>
        <w:t xml:space="preserve"> из</w:t>
      </w:r>
      <w:r w:rsidR="00D33987">
        <w:rPr>
          <w:sz w:val="28"/>
          <w:szCs w:val="28"/>
        </w:rPr>
        <w:t xml:space="preserve"> логической </w:t>
      </w:r>
      <w:r w:rsidR="00F94193">
        <w:rPr>
          <w:sz w:val="28"/>
          <w:szCs w:val="28"/>
        </w:rPr>
        <w:t xml:space="preserve">модели </w:t>
      </w:r>
      <w:r w:rsidR="00D33987">
        <w:rPr>
          <w:sz w:val="28"/>
          <w:szCs w:val="28"/>
        </w:rPr>
        <w:t>в физическую</w:t>
      </w:r>
      <w:r w:rsidR="00763B22">
        <w:rPr>
          <w:sz w:val="28"/>
          <w:szCs w:val="28"/>
        </w:rPr>
        <w:t xml:space="preserve"> модель базы данных</w:t>
      </w:r>
      <w:r w:rsidR="00D33987">
        <w:rPr>
          <w:sz w:val="28"/>
          <w:szCs w:val="28"/>
        </w:rPr>
        <w:t xml:space="preserve"> с последующим импортом данных из </w:t>
      </w:r>
      <w:r w:rsidR="00A03446">
        <w:rPr>
          <w:sz w:val="28"/>
          <w:szCs w:val="28"/>
        </w:rPr>
        <w:t xml:space="preserve">вручную подготовленных </w:t>
      </w:r>
      <w:r w:rsidR="00D33987">
        <w:rPr>
          <w:sz w:val="28"/>
          <w:szCs w:val="28"/>
          <w:lang w:val="en-US"/>
        </w:rPr>
        <w:t>Excel</w:t>
      </w:r>
      <w:r w:rsidR="00A03446">
        <w:rPr>
          <w:sz w:val="28"/>
          <w:szCs w:val="28"/>
        </w:rPr>
        <w:t xml:space="preserve"> таблиц.</w:t>
      </w:r>
      <w:r w:rsidR="009507A1">
        <w:rPr>
          <w:sz w:val="28"/>
          <w:szCs w:val="28"/>
        </w:rPr>
        <w:t xml:space="preserve"> В дополнение к импорту данных сделал полный скрип для создания базы данных.</w:t>
      </w:r>
      <w:r w:rsidR="00EE6971">
        <w:rPr>
          <w:sz w:val="28"/>
          <w:szCs w:val="28"/>
        </w:rPr>
        <w:t xml:space="preserve"> После импортирования данных была </w:t>
      </w:r>
      <w:r w:rsidR="0001269E">
        <w:rPr>
          <w:sz w:val="28"/>
          <w:szCs w:val="28"/>
        </w:rPr>
        <w:t>создана</w:t>
      </w:r>
      <w:r w:rsidR="00EE6971">
        <w:rPr>
          <w:sz w:val="28"/>
          <w:szCs w:val="28"/>
        </w:rPr>
        <w:t xml:space="preserve"> процедура </w:t>
      </w:r>
      <w:r w:rsidR="0001269E">
        <w:rPr>
          <w:sz w:val="28"/>
          <w:szCs w:val="28"/>
        </w:rPr>
        <w:t>проноса</w:t>
      </w:r>
      <w:r w:rsidR="00EE6971">
        <w:rPr>
          <w:sz w:val="28"/>
          <w:szCs w:val="28"/>
        </w:rPr>
        <w:t xml:space="preserve"> сроков аренды и</w:t>
      </w:r>
      <w:r w:rsidR="0001269E">
        <w:rPr>
          <w:sz w:val="28"/>
          <w:szCs w:val="28"/>
        </w:rPr>
        <w:t xml:space="preserve"> павильонов.</w:t>
      </w:r>
      <w:r w:rsidR="00881F2B">
        <w:rPr>
          <w:sz w:val="28"/>
          <w:szCs w:val="28"/>
        </w:rPr>
        <w:t xml:space="preserve"> </w:t>
      </w:r>
    </w:p>
    <w:p w:rsidR="00341D66" w:rsidRPr="00455AC8" w:rsidRDefault="00881F2B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 w:rsidR="007E1AE2">
        <w:rPr>
          <w:sz w:val="28"/>
          <w:szCs w:val="28"/>
          <w:lang w:val="en-US"/>
        </w:rPr>
        <w:t>WPF</w:t>
      </w:r>
      <w:r w:rsidR="00580E7A">
        <w:rPr>
          <w:sz w:val="28"/>
          <w:szCs w:val="28"/>
        </w:rPr>
        <w:t xml:space="preserve"> проект</w:t>
      </w:r>
      <w:r w:rsidR="0008760E">
        <w:rPr>
          <w:sz w:val="28"/>
          <w:szCs w:val="28"/>
        </w:rPr>
        <w:t xml:space="preserve"> с </w:t>
      </w:r>
      <w:r w:rsidR="0008760E">
        <w:rPr>
          <w:sz w:val="28"/>
          <w:szCs w:val="28"/>
          <w:lang w:val="en-US"/>
        </w:rPr>
        <w:t>NuGet</w:t>
      </w:r>
      <w:r w:rsidR="0008760E" w:rsidRPr="0008760E">
        <w:rPr>
          <w:sz w:val="28"/>
          <w:szCs w:val="28"/>
        </w:rPr>
        <w:t xml:space="preserve"> </w:t>
      </w:r>
      <w:r w:rsidR="00E5781D">
        <w:rPr>
          <w:sz w:val="28"/>
          <w:szCs w:val="28"/>
        </w:rPr>
        <w:t>пак</w:t>
      </w:r>
      <w:r w:rsidR="0008760E">
        <w:rPr>
          <w:sz w:val="28"/>
          <w:szCs w:val="28"/>
        </w:rPr>
        <w:t>е</w:t>
      </w:r>
      <w:r w:rsidR="00E5781D">
        <w:rPr>
          <w:sz w:val="28"/>
          <w:szCs w:val="28"/>
        </w:rPr>
        <w:t xml:space="preserve">том </w:t>
      </w:r>
      <w:r w:rsidR="00964B60" w:rsidRPr="003A018B">
        <w:rPr>
          <w:sz w:val="28"/>
          <w:szCs w:val="28"/>
          <w:lang w:val="en-US"/>
        </w:rPr>
        <w:t>Entity</w:t>
      </w:r>
      <w:r w:rsidR="00964B60" w:rsidRPr="003A018B">
        <w:rPr>
          <w:sz w:val="28"/>
          <w:szCs w:val="28"/>
        </w:rPr>
        <w:t xml:space="preserve"> </w:t>
      </w:r>
      <w:r w:rsidR="00964B60" w:rsidRPr="003A018B">
        <w:rPr>
          <w:sz w:val="28"/>
          <w:szCs w:val="28"/>
          <w:lang w:val="en-US"/>
        </w:rPr>
        <w:t>Framework</w:t>
      </w:r>
      <w:r w:rsidR="007E1AE2">
        <w:rPr>
          <w:sz w:val="28"/>
          <w:szCs w:val="28"/>
        </w:rPr>
        <w:t xml:space="preserve"> в целях создания оконного приложения</w:t>
      </w:r>
      <w:r w:rsidR="007E1AE2" w:rsidRPr="007E1AE2">
        <w:rPr>
          <w:sz w:val="28"/>
          <w:szCs w:val="28"/>
        </w:rPr>
        <w:t xml:space="preserve"> </w:t>
      </w:r>
      <w:r w:rsidR="007C6937">
        <w:rPr>
          <w:sz w:val="28"/>
          <w:szCs w:val="28"/>
        </w:rPr>
        <w:t>с</w:t>
      </w:r>
      <w:r w:rsidR="00580E7A">
        <w:rPr>
          <w:sz w:val="28"/>
          <w:szCs w:val="28"/>
        </w:rPr>
        <w:t xml:space="preserve"> привязкой к</w:t>
      </w:r>
      <w:r w:rsidR="007E1A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="00580E7A">
        <w:rPr>
          <w:sz w:val="28"/>
          <w:szCs w:val="28"/>
        </w:rPr>
        <w:t>-репозиторию</w:t>
      </w:r>
      <w:r w:rsidRPr="00DB0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сохранения результатов </w:t>
      </w:r>
      <w:r w:rsidR="00DB035B">
        <w:rPr>
          <w:sz w:val="28"/>
          <w:szCs w:val="28"/>
        </w:rPr>
        <w:t xml:space="preserve">работы по практике. </w:t>
      </w:r>
      <w:r w:rsidR="009A57B5">
        <w:rPr>
          <w:sz w:val="28"/>
          <w:szCs w:val="28"/>
        </w:rPr>
        <w:t>И</w:t>
      </w:r>
      <w:r w:rsidR="00455AC8">
        <w:rPr>
          <w:sz w:val="28"/>
          <w:szCs w:val="28"/>
        </w:rPr>
        <w:t>спользуя</w:t>
      </w:r>
      <w:r w:rsidR="009A57B5">
        <w:rPr>
          <w:sz w:val="28"/>
          <w:szCs w:val="28"/>
        </w:rPr>
        <w:t xml:space="preserve"> </w:t>
      </w:r>
      <w:r w:rsidR="00455AC8">
        <w:rPr>
          <w:sz w:val="28"/>
          <w:szCs w:val="28"/>
        </w:rPr>
        <w:t>средства</w:t>
      </w:r>
      <w:r w:rsidR="009A57B5">
        <w:rPr>
          <w:sz w:val="28"/>
          <w:szCs w:val="28"/>
        </w:rPr>
        <w:t xml:space="preserve"> разработки </w:t>
      </w:r>
      <w:r w:rsidR="009A57B5">
        <w:rPr>
          <w:sz w:val="28"/>
          <w:szCs w:val="28"/>
          <w:lang w:val="en-US"/>
        </w:rPr>
        <w:t>Visual</w:t>
      </w:r>
      <w:r w:rsidR="009A57B5" w:rsidRPr="00455AC8">
        <w:rPr>
          <w:sz w:val="28"/>
          <w:szCs w:val="28"/>
        </w:rPr>
        <w:t xml:space="preserve"> </w:t>
      </w:r>
      <w:r w:rsidR="009A57B5">
        <w:rPr>
          <w:sz w:val="28"/>
          <w:szCs w:val="28"/>
          <w:lang w:val="en-US"/>
        </w:rPr>
        <w:t>Studio</w:t>
      </w:r>
      <w:r w:rsidR="006B4921" w:rsidRPr="00455AC8">
        <w:rPr>
          <w:sz w:val="28"/>
          <w:szCs w:val="28"/>
        </w:rPr>
        <w:t xml:space="preserve"> </w:t>
      </w:r>
      <w:r w:rsidR="006B4921">
        <w:rPr>
          <w:sz w:val="28"/>
          <w:szCs w:val="28"/>
        </w:rPr>
        <w:t xml:space="preserve">выполнил </w:t>
      </w:r>
      <w:r w:rsidR="00455AC8">
        <w:rPr>
          <w:sz w:val="28"/>
          <w:szCs w:val="28"/>
        </w:rPr>
        <w:t xml:space="preserve">создание классов </w:t>
      </w:r>
      <w:r w:rsidR="005A786F">
        <w:rPr>
          <w:sz w:val="28"/>
          <w:szCs w:val="28"/>
        </w:rPr>
        <w:t xml:space="preserve">через создание </w:t>
      </w:r>
      <w:r w:rsidR="005A786F">
        <w:rPr>
          <w:sz w:val="28"/>
          <w:szCs w:val="28"/>
          <w:lang w:val="en-US"/>
        </w:rPr>
        <w:t>EDM</w:t>
      </w:r>
      <w:r w:rsidR="00F15796">
        <w:rPr>
          <w:sz w:val="28"/>
          <w:szCs w:val="28"/>
        </w:rPr>
        <w:t xml:space="preserve"> </w:t>
      </w:r>
      <w:r w:rsidR="00F15796" w:rsidRPr="00F15796">
        <w:rPr>
          <w:sz w:val="28"/>
          <w:szCs w:val="28"/>
        </w:rPr>
        <w:t>(</w:t>
      </w:r>
      <w:r w:rsidR="00F15796">
        <w:rPr>
          <w:sz w:val="28"/>
          <w:szCs w:val="28"/>
        </w:rPr>
        <w:t>модель данных с использованием сущностей</w:t>
      </w:r>
      <w:r w:rsidR="00F15796" w:rsidRPr="00F15796">
        <w:rPr>
          <w:sz w:val="28"/>
          <w:szCs w:val="28"/>
        </w:rPr>
        <w:t>)</w:t>
      </w:r>
      <w:r w:rsidR="00455AC8">
        <w:rPr>
          <w:sz w:val="28"/>
          <w:szCs w:val="28"/>
        </w:rPr>
        <w:t>.</w:t>
      </w:r>
    </w:p>
    <w:p w:rsidR="00341D66" w:rsidRDefault="00D6474F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был создан фрагмент приложения для загрузки пользователей и торговых центров.</w:t>
      </w:r>
      <w:r w:rsidR="0087770F">
        <w:rPr>
          <w:sz w:val="28"/>
          <w:szCs w:val="28"/>
        </w:rPr>
        <w:t xml:space="preserve"> Но он оказался неверным, так </w:t>
      </w:r>
      <w:r w:rsidR="00A85593">
        <w:rPr>
          <w:sz w:val="28"/>
          <w:szCs w:val="28"/>
        </w:rPr>
        <w:t>что его пришлось переделать.</w:t>
      </w:r>
    </w:p>
    <w:p w:rsidR="00A85593" w:rsidRDefault="00573C80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Следуя предыдущему </w:t>
      </w:r>
      <w:r w:rsidR="00DE2DF0">
        <w:rPr>
          <w:sz w:val="28"/>
          <w:szCs w:val="28"/>
        </w:rPr>
        <w:t>опыту,</w:t>
      </w:r>
      <w:r>
        <w:rPr>
          <w:sz w:val="28"/>
          <w:szCs w:val="28"/>
        </w:rPr>
        <w:t xml:space="preserve"> я </w:t>
      </w:r>
      <w:r w:rsidR="00DE2DF0">
        <w:rPr>
          <w:sz w:val="28"/>
          <w:szCs w:val="28"/>
        </w:rPr>
        <w:t xml:space="preserve">использовал паттерн проектирования </w:t>
      </w:r>
      <w:r w:rsidR="00DE2DF0">
        <w:rPr>
          <w:sz w:val="28"/>
          <w:szCs w:val="28"/>
          <w:lang w:val="en-US"/>
        </w:rPr>
        <w:t>MVVM</w:t>
      </w:r>
      <w:r w:rsidR="00DE2DF0" w:rsidRPr="00DE2DF0">
        <w:rPr>
          <w:sz w:val="28"/>
          <w:szCs w:val="28"/>
        </w:rPr>
        <w:t xml:space="preserve"> </w:t>
      </w:r>
      <w:r w:rsidR="00DE2DF0">
        <w:rPr>
          <w:sz w:val="28"/>
          <w:szCs w:val="28"/>
        </w:rPr>
        <w:t>в своих проектах, и эта учебная практика не стала исключением.</w:t>
      </w:r>
      <w:r w:rsidR="00F10DA1">
        <w:rPr>
          <w:sz w:val="28"/>
          <w:szCs w:val="28"/>
        </w:rPr>
        <w:t xml:space="preserve"> Данный подход очень удобен по нескольким</w:t>
      </w:r>
      <w:r w:rsidR="00A721A6">
        <w:rPr>
          <w:sz w:val="28"/>
          <w:szCs w:val="28"/>
        </w:rPr>
        <w:t xml:space="preserve"> причинам</w:t>
      </w:r>
      <w:r w:rsidR="00F10DA1">
        <w:rPr>
          <w:sz w:val="28"/>
          <w:szCs w:val="28"/>
        </w:rPr>
        <w:t>:</w:t>
      </w:r>
    </w:p>
    <w:p w:rsidR="00F10DA1" w:rsidRPr="00F10DA1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bCs/>
          <w:color w:val="000000"/>
          <w:sz w:val="28"/>
          <w:szCs w:val="28"/>
        </w:rPr>
        <w:t>Возможность итеративного произвольного стиля программирования. Изолированные изменения менее опасны и более удобны для экспериментирования;</w:t>
      </w:r>
    </w:p>
    <w:p w:rsidR="00F10DA1" w:rsidRPr="00F10DA1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sz w:val="28"/>
          <w:szCs w:val="28"/>
        </w:rPr>
        <w:t>Упрощение модульного тестирования. Блоки кода, изолированные друг от друга, можно тестиров</w:t>
      </w:r>
      <w:r>
        <w:rPr>
          <w:sz w:val="28"/>
          <w:szCs w:val="28"/>
        </w:rPr>
        <w:t>ать отдельно и вне рабочих сред</w:t>
      </w:r>
      <w:r w:rsidRPr="00F10DA1">
        <w:rPr>
          <w:sz w:val="28"/>
          <w:szCs w:val="28"/>
        </w:rPr>
        <w:t>;</w:t>
      </w:r>
    </w:p>
    <w:p w:rsidR="00F10DA1" w:rsidRPr="003A018B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sz w:val="28"/>
          <w:szCs w:val="28"/>
        </w:rPr>
        <w:t>Повышение удобства обслуживания. Устранение ошибок в несвязанном коде снижает вероятность возникновения регрессий в другом коде.</w:t>
      </w:r>
    </w:p>
    <w:p w:rsidR="00F10DA1" w:rsidRDefault="0044736C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 имеет три основные сущности такие как: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View</w:t>
      </w:r>
      <w:r w:rsidRPr="00BE094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BE0947" w:rsidRPr="00BE0947">
        <w:rPr>
          <w:sz w:val="28"/>
          <w:szCs w:val="28"/>
        </w:rPr>
        <w:t>представление определяет визуальный интерфейс, через который пользовател</w:t>
      </w:r>
      <w:r w:rsidR="00BE0947">
        <w:rPr>
          <w:sz w:val="28"/>
          <w:szCs w:val="28"/>
        </w:rPr>
        <w:t>ь взаимодействует с приложением</w:t>
      </w:r>
      <w:r w:rsidRPr="00F10DA1">
        <w:rPr>
          <w:sz w:val="28"/>
          <w:szCs w:val="28"/>
        </w:rPr>
        <w:t>;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ViewModel</w:t>
      </w:r>
      <w:r w:rsidRPr="00BE0947">
        <w:rPr>
          <w:sz w:val="28"/>
          <w:szCs w:val="28"/>
        </w:rPr>
        <w:t xml:space="preserve"> –</w:t>
      </w:r>
      <w:r w:rsidR="00BE0947" w:rsidRPr="00BE0947">
        <w:t xml:space="preserve"> </w:t>
      </w:r>
      <w:r w:rsidR="00BE0947" w:rsidRPr="00BE0947">
        <w:rPr>
          <w:sz w:val="28"/>
          <w:szCs w:val="28"/>
        </w:rPr>
        <w:t>модель представления связывает модель и представление</w:t>
      </w:r>
      <w:r w:rsidR="008F2DC8">
        <w:rPr>
          <w:sz w:val="28"/>
          <w:szCs w:val="28"/>
        </w:rPr>
        <w:t xml:space="preserve"> через механизм привязки данных</w:t>
      </w:r>
      <w:r w:rsidRPr="00F10DA1">
        <w:rPr>
          <w:sz w:val="28"/>
          <w:szCs w:val="28"/>
        </w:rPr>
        <w:t>;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44736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м</w:t>
      </w:r>
      <w:r w:rsidRPr="0044736C">
        <w:rPr>
          <w:sz w:val="28"/>
          <w:szCs w:val="28"/>
        </w:rPr>
        <w:t>одель описывает используемые в приложении данны</w:t>
      </w:r>
      <w:r w:rsidR="008F2DC8">
        <w:rPr>
          <w:sz w:val="28"/>
          <w:szCs w:val="28"/>
        </w:rPr>
        <w:t>е</w:t>
      </w:r>
      <w:r w:rsidRPr="00F10DA1">
        <w:rPr>
          <w:sz w:val="28"/>
          <w:szCs w:val="28"/>
        </w:rPr>
        <w:t>;</w:t>
      </w:r>
    </w:p>
    <w:p w:rsidR="0044736C" w:rsidRPr="00CC6ADE" w:rsidRDefault="00CC6ADE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Добавил</w:t>
      </w:r>
      <w:r w:rsidR="003C6B8D">
        <w:rPr>
          <w:sz w:val="28"/>
          <w:szCs w:val="28"/>
        </w:rPr>
        <w:t xml:space="preserve"> файл </w:t>
      </w:r>
      <w:r w:rsidR="003C6B8D" w:rsidRPr="003C6B8D">
        <w:rPr>
          <w:sz w:val="28"/>
          <w:szCs w:val="28"/>
        </w:rPr>
        <w:t>.</w:t>
      </w:r>
      <w:r w:rsidR="003C6B8D">
        <w:rPr>
          <w:sz w:val="28"/>
          <w:szCs w:val="28"/>
          <w:lang w:val="en-US"/>
        </w:rPr>
        <w:t>gitignore</w:t>
      </w:r>
      <w:r>
        <w:rPr>
          <w:sz w:val="28"/>
          <w:szCs w:val="28"/>
        </w:rPr>
        <w:t xml:space="preserve"> для</w:t>
      </w:r>
      <w:r w:rsidR="0011644E">
        <w:rPr>
          <w:sz w:val="28"/>
          <w:szCs w:val="28"/>
        </w:rPr>
        <w:t xml:space="preserve"> </w:t>
      </w:r>
      <w:r w:rsidR="008F2DC8">
        <w:rPr>
          <w:sz w:val="28"/>
          <w:szCs w:val="28"/>
        </w:rPr>
        <w:t xml:space="preserve">игнорирования </w:t>
      </w:r>
      <w:r w:rsidR="0011644E">
        <w:rPr>
          <w:sz w:val="28"/>
          <w:szCs w:val="28"/>
        </w:rPr>
        <w:t xml:space="preserve">файлов </w:t>
      </w:r>
      <w:r w:rsidR="008F2DC8">
        <w:rPr>
          <w:sz w:val="28"/>
          <w:szCs w:val="28"/>
        </w:rPr>
        <w:t>сборки</w:t>
      </w:r>
      <w:r w:rsidR="001D7FE7">
        <w:rPr>
          <w:sz w:val="28"/>
          <w:szCs w:val="28"/>
        </w:rPr>
        <w:t>, а также</w:t>
      </w:r>
      <w:r w:rsidR="00E8443C">
        <w:rPr>
          <w:sz w:val="28"/>
          <w:szCs w:val="28"/>
        </w:rPr>
        <w:t xml:space="preserve"> выполняемых файлов</w:t>
      </w:r>
      <w:r w:rsidR="008F2DC8">
        <w:rPr>
          <w:sz w:val="28"/>
          <w:szCs w:val="28"/>
        </w:rPr>
        <w:t xml:space="preserve"> для</w:t>
      </w:r>
      <w:r w:rsidR="008B39CD">
        <w:rPr>
          <w:sz w:val="28"/>
          <w:szCs w:val="28"/>
        </w:rPr>
        <w:t xml:space="preserve"> исключения их из</w:t>
      </w:r>
      <w:r w:rsidR="008F2DC8">
        <w:rPr>
          <w:sz w:val="28"/>
          <w:szCs w:val="28"/>
        </w:rPr>
        <w:t xml:space="preserve"> </w:t>
      </w:r>
      <w:r w:rsidR="0011644E">
        <w:rPr>
          <w:sz w:val="28"/>
          <w:szCs w:val="28"/>
        </w:rPr>
        <w:t>коммитов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-репозиторий</w:t>
      </w:r>
      <w:r w:rsidR="008F2DC8">
        <w:rPr>
          <w:sz w:val="28"/>
          <w:szCs w:val="28"/>
        </w:rPr>
        <w:t>.</w:t>
      </w:r>
    </w:p>
    <w:p w:rsidR="00503153" w:rsidRDefault="00797F47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Сделал интерфейс входа в систему и отображение капчи</w:t>
      </w:r>
      <w:r w:rsidR="00F01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вводе неверные данных.</w:t>
      </w:r>
    </w:p>
    <w:p w:rsidR="00DA7B9E" w:rsidRDefault="00627D17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«Менеджеров С» добавил </w:t>
      </w:r>
      <w:r w:rsidR="00EB32B9">
        <w:rPr>
          <w:sz w:val="28"/>
          <w:szCs w:val="28"/>
        </w:rPr>
        <w:t>интерфейс работы с торговыми центрами</w:t>
      </w:r>
      <w:r w:rsidR="00F01589">
        <w:rPr>
          <w:sz w:val="28"/>
          <w:szCs w:val="28"/>
        </w:rPr>
        <w:t xml:space="preserve"> (добавление/изменение/удаление)</w:t>
      </w:r>
      <w:r w:rsidR="00EB32B9">
        <w:rPr>
          <w:sz w:val="28"/>
          <w:szCs w:val="28"/>
        </w:rPr>
        <w:t>. Выбирая конкретный</w:t>
      </w:r>
      <w:r w:rsidR="00470F64">
        <w:rPr>
          <w:sz w:val="28"/>
          <w:szCs w:val="28"/>
        </w:rPr>
        <w:t xml:space="preserve"> торговый центр можно просмотреть список павильонов данного торгового центра. В списке </w:t>
      </w:r>
      <w:r w:rsidR="00F01589">
        <w:rPr>
          <w:sz w:val="28"/>
          <w:szCs w:val="28"/>
        </w:rPr>
        <w:t xml:space="preserve">павильонов также доступно добавление, изменение и удаление. Используя интерфейс просмотра павильонов </w:t>
      </w:r>
      <w:r w:rsidR="00022462">
        <w:rPr>
          <w:sz w:val="28"/>
          <w:szCs w:val="28"/>
        </w:rPr>
        <w:t xml:space="preserve">выбранный павильон </w:t>
      </w:r>
      <w:r w:rsidR="00F01589">
        <w:rPr>
          <w:sz w:val="28"/>
          <w:szCs w:val="28"/>
        </w:rPr>
        <w:t>можно арендовать или забронировать на определенную дату.</w:t>
      </w:r>
      <w:r w:rsidR="00DA7B9E">
        <w:rPr>
          <w:sz w:val="28"/>
          <w:szCs w:val="28"/>
        </w:rPr>
        <w:t xml:space="preserve"> Данное действие реализовано через триггер и процедуру аренды павильона.</w:t>
      </w:r>
    </w:p>
    <w:p w:rsidR="005D1EF4" w:rsidRPr="00115E82" w:rsidRDefault="005D1EF4" w:rsidP="00312894">
      <w:pPr>
        <w:pStyle w:val="1"/>
        <w:ind w:left="357"/>
      </w:pPr>
      <w:bookmarkStart w:id="3" w:name="_Toc107276194"/>
      <w:r w:rsidRPr="00115E82">
        <w:lastRenderedPageBreak/>
        <w:t>ТРУДНОСТИ, ВОЗНИКШИЕ ПРИ ВЫПОЛНЕНИИ ЗАДАНИЙ, И ПУТИ ИХ РАЗРЕШЕНИЯ</w:t>
      </w:r>
      <w:bookmarkEnd w:id="3"/>
    </w:p>
    <w:p w:rsidR="00B25160" w:rsidRDefault="00AE44A0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практике </w:t>
      </w:r>
      <w:r w:rsidR="00B25160">
        <w:rPr>
          <w:sz w:val="28"/>
          <w:szCs w:val="28"/>
          <w:lang w:eastAsia="ja-JP"/>
        </w:rPr>
        <w:t xml:space="preserve">возникали некоторые трудности. </w:t>
      </w:r>
    </w:p>
    <w:p w:rsidR="000C3194" w:rsidRPr="006D1330" w:rsidRDefault="00B25160" w:rsidP="006D1330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Первая из них </w:t>
      </w:r>
      <w:r w:rsidR="006A7A6F">
        <w:rPr>
          <w:sz w:val="28"/>
          <w:szCs w:val="28"/>
          <w:lang w:eastAsia="ja-JP"/>
        </w:rPr>
        <w:t xml:space="preserve">- </w:t>
      </w:r>
      <w:r>
        <w:rPr>
          <w:sz w:val="28"/>
          <w:szCs w:val="28"/>
          <w:lang w:eastAsia="ja-JP"/>
        </w:rPr>
        <w:t>это проблема обновления модели</w:t>
      </w:r>
      <w:r w:rsidR="008D6AFE">
        <w:rPr>
          <w:sz w:val="28"/>
          <w:szCs w:val="28"/>
          <w:lang w:eastAsia="ja-JP"/>
        </w:rPr>
        <w:t xml:space="preserve"> </w:t>
      </w:r>
      <w:r w:rsidR="008D6AFE">
        <w:rPr>
          <w:sz w:val="28"/>
          <w:szCs w:val="28"/>
          <w:lang w:val="en-US"/>
        </w:rPr>
        <w:t>EDM</w:t>
      </w:r>
      <w:r>
        <w:rPr>
          <w:sz w:val="28"/>
          <w:szCs w:val="28"/>
          <w:lang w:eastAsia="ja-JP"/>
        </w:rPr>
        <w:t xml:space="preserve"> из базы данных.</w:t>
      </w:r>
      <w:r w:rsidR="006A7A6F">
        <w:rPr>
          <w:sz w:val="28"/>
          <w:szCs w:val="28"/>
          <w:lang w:eastAsia="ja-JP"/>
        </w:rPr>
        <w:t xml:space="preserve"> </w:t>
      </w:r>
      <w:r w:rsidR="008D6AFE">
        <w:rPr>
          <w:sz w:val="28"/>
          <w:szCs w:val="28"/>
          <w:lang w:eastAsia="ja-JP"/>
        </w:rPr>
        <w:t xml:space="preserve">При изменении объектов базы данных (столбцов или типов) иногда модель </w:t>
      </w:r>
      <w:r w:rsidR="008D6AFE">
        <w:rPr>
          <w:sz w:val="28"/>
          <w:szCs w:val="28"/>
          <w:lang w:val="en-US"/>
        </w:rPr>
        <w:t>EDM</w:t>
      </w:r>
      <w:r w:rsidR="00723735">
        <w:rPr>
          <w:sz w:val="28"/>
          <w:szCs w:val="28"/>
        </w:rPr>
        <w:t xml:space="preserve"> просто остается прежней или же добавляет </w:t>
      </w:r>
      <w:r w:rsidR="006D1330">
        <w:rPr>
          <w:sz w:val="28"/>
          <w:szCs w:val="28"/>
        </w:rPr>
        <w:t>лишние</w:t>
      </w:r>
      <w:r w:rsidR="00723735">
        <w:rPr>
          <w:sz w:val="28"/>
          <w:szCs w:val="28"/>
        </w:rPr>
        <w:t xml:space="preserve"> </w:t>
      </w:r>
      <w:r w:rsidR="006D1330">
        <w:rPr>
          <w:sz w:val="28"/>
          <w:szCs w:val="28"/>
        </w:rPr>
        <w:t xml:space="preserve">первичные ключи в модель </w:t>
      </w:r>
      <w:r w:rsidR="006D1330">
        <w:rPr>
          <w:sz w:val="28"/>
          <w:szCs w:val="28"/>
          <w:lang w:val="en-US"/>
        </w:rPr>
        <w:t>EDM</w:t>
      </w:r>
      <w:r w:rsidR="006D1330">
        <w:rPr>
          <w:sz w:val="28"/>
          <w:szCs w:val="28"/>
        </w:rPr>
        <w:t xml:space="preserve">. Помогает обычное пересоздание модели </w:t>
      </w:r>
      <w:r w:rsidR="006D1330">
        <w:rPr>
          <w:sz w:val="28"/>
          <w:szCs w:val="28"/>
          <w:lang w:val="en-US"/>
        </w:rPr>
        <w:t>EDM</w:t>
      </w:r>
      <w:r w:rsidR="00FE30A4">
        <w:rPr>
          <w:sz w:val="28"/>
          <w:szCs w:val="28"/>
        </w:rPr>
        <w:t xml:space="preserve"> через создание элемент</w:t>
      </w:r>
      <w:r w:rsidR="006D1330">
        <w:rPr>
          <w:sz w:val="28"/>
          <w:szCs w:val="28"/>
        </w:rPr>
        <w:t xml:space="preserve"> данных в интерфейсе </w:t>
      </w:r>
      <w:r w:rsidR="006D1330">
        <w:rPr>
          <w:sz w:val="28"/>
          <w:szCs w:val="28"/>
          <w:lang w:val="en-US"/>
        </w:rPr>
        <w:t>Visual</w:t>
      </w:r>
      <w:r w:rsidR="006D1330" w:rsidRPr="00455AC8">
        <w:rPr>
          <w:sz w:val="28"/>
          <w:szCs w:val="28"/>
        </w:rPr>
        <w:t xml:space="preserve"> </w:t>
      </w:r>
      <w:r w:rsidR="006D1330">
        <w:rPr>
          <w:sz w:val="28"/>
          <w:szCs w:val="28"/>
          <w:lang w:val="en-US"/>
        </w:rPr>
        <w:t>Studio</w:t>
      </w:r>
      <w:r w:rsidR="006D1330">
        <w:rPr>
          <w:sz w:val="28"/>
          <w:szCs w:val="28"/>
        </w:rPr>
        <w:t>.</w:t>
      </w:r>
    </w:p>
    <w:p w:rsidR="00AE44A0" w:rsidRPr="00E10CCE" w:rsidRDefault="00FE30A4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Вторая</w:t>
      </w:r>
      <w:r w:rsidR="00BE333F">
        <w:rPr>
          <w:sz w:val="28"/>
          <w:szCs w:val="28"/>
          <w:lang w:eastAsia="ja-JP"/>
        </w:rPr>
        <w:t xml:space="preserve"> проблема заключалась в том,</w:t>
      </w:r>
      <w:r>
        <w:rPr>
          <w:sz w:val="28"/>
          <w:szCs w:val="28"/>
          <w:lang w:eastAsia="ja-JP"/>
        </w:rPr>
        <w:t xml:space="preserve"> </w:t>
      </w:r>
      <w:r w:rsidR="00BE333F">
        <w:rPr>
          <w:sz w:val="28"/>
          <w:szCs w:val="28"/>
          <w:lang w:eastAsia="ja-JP"/>
        </w:rPr>
        <w:t>что была использована одна</w:t>
      </w:r>
      <w:r w:rsidR="00EC1B3C">
        <w:rPr>
          <w:sz w:val="28"/>
          <w:szCs w:val="28"/>
          <w:lang w:eastAsia="ja-JP"/>
        </w:rPr>
        <w:t xml:space="preserve"> </w:t>
      </w:r>
      <w:r w:rsidR="00EC1B3C">
        <w:rPr>
          <w:sz w:val="28"/>
          <w:szCs w:val="28"/>
          <w:lang w:val="en-US" w:eastAsia="ja-JP"/>
        </w:rPr>
        <w:t>ViewModel</w:t>
      </w:r>
      <w:r w:rsidR="00EC1B3C" w:rsidRPr="00EC1B3C">
        <w:rPr>
          <w:sz w:val="28"/>
          <w:szCs w:val="28"/>
          <w:lang w:eastAsia="ja-JP"/>
        </w:rPr>
        <w:t>’</w:t>
      </w:r>
      <w:r w:rsidR="00EC1B3C">
        <w:rPr>
          <w:sz w:val="28"/>
          <w:szCs w:val="28"/>
          <w:lang w:eastAsia="ja-JP"/>
        </w:rPr>
        <w:t xml:space="preserve">и для двух </w:t>
      </w:r>
      <w:r w:rsidR="00EC1B3C">
        <w:rPr>
          <w:sz w:val="28"/>
          <w:szCs w:val="28"/>
          <w:lang w:val="en-US" w:eastAsia="ja-JP"/>
        </w:rPr>
        <w:t>View</w:t>
      </w:r>
      <w:r w:rsidR="00EC1B3C" w:rsidRPr="00EC1B3C">
        <w:rPr>
          <w:sz w:val="28"/>
          <w:szCs w:val="28"/>
          <w:lang w:eastAsia="ja-JP"/>
        </w:rPr>
        <w:t xml:space="preserve"> </w:t>
      </w:r>
      <w:r w:rsidR="00EC1B3C">
        <w:rPr>
          <w:sz w:val="28"/>
          <w:szCs w:val="28"/>
          <w:lang w:eastAsia="ja-JP"/>
        </w:rPr>
        <w:t>(представлений)</w:t>
      </w:r>
      <w:r w:rsidR="00D81FD7">
        <w:rPr>
          <w:sz w:val="28"/>
          <w:szCs w:val="28"/>
          <w:lang w:eastAsia="ja-JP"/>
        </w:rPr>
        <w:t xml:space="preserve">. Таким образом </w:t>
      </w:r>
      <w:r w:rsidR="00BE333F">
        <w:rPr>
          <w:sz w:val="28"/>
          <w:szCs w:val="28"/>
          <w:lang w:eastAsia="ja-JP"/>
        </w:rPr>
        <w:t xml:space="preserve">для каждого </w:t>
      </w:r>
      <w:r w:rsidR="00D81FD7">
        <w:rPr>
          <w:sz w:val="28"/>
          <w:szCs w:val="28"/>
          <w:lang w:val="en-US" w:eastAsia="ja-JP"/>
        </w:rPr>
        <w:t>View</w:t>
      </w:r>
      <w:r w:rsidR="00D81FD7" w:rsidRPr="00BE333F">
        <w:rPr>
          <w:sz w:val="28"/>
          <w:szCs w:val="28"/>
          <w:lang w:eastAsia="ja-JP"/>
        </w:rPr>
        <w:t xml:space="preserve"> </w:t>
      </w:r>
      <w:r w:rsidR="00BE333F">
        <w:rPr>
          <w:sz w:val="28"/>
          <w:szCs w:val="28"/>
          <w:lang w:eastAsia="ja-JP"/>
        </w:rPr>
        <w:t xml:space="preserve">срабатывал </w:t>
      </w:r>
      <w:r w:rsidR="00D81FD7">
        <w:rPr>
          <w:sz w:val="28"/>
          <w:szCs w:val="28"/>
          <w:lang w:eastAsia="ja-JP"/>
        </w:rPr>
        <w:t>отдельных</w:t>
      </w:r>
      <w:r w:rsidR="00BE333F">
        <w:rPr>
          <w:sz w:val="28"/>
          <w:szCs w:val="28"/>
          <w:lang w:eastAsia="ja-JP"/>
        </w:rPr>
        <w:t xml:space="preserve"> конструктор </w:t>
      </w:r>
      <w:r w:rsidR="00BE333F">
        <w:rPr>
          <w:sz w:val="28"/>
          <w:szCs w:val="28"/>
          <w:lang w:val="en-US" w:eastAsia="ja-JP"/>
        </w:rPr>
        <w:t>ViewModel</w:t>
      </w:r>
      <w:r w:rsidR="00BE333F" w:rsidRPr="00E10CCE">
        <w:rPr>
          <w:sz w:val="28"/>
          <w:szCs w:val="28"/>
          <w:lang w:eastAsia="ja-JP"/>
        </w:rPr>
        <w:t>’</w:t>
      </w:r>
      <w:r w:rsidR="00BE333F">
        <w:rPr>
          <w:sz w:val="28"/>
          <w:szCs w:val="28"/>
          <w:lang w:eastAsia="ja-JP"/>
        </w:rPr>
        <w:t>и</w:t>
      </w:r>
      <w:r w:rsidR="00E10CCE">
        <w:rPr>
          <w:sz w:val="28"/>
          <w:szCs w:val="28"/>
          <w:lang w:eastAsia="ja-JP"/>
        </w:rPr>
        <w:t xml:space="preserve"> что не давало использовать общие данные из двух </w:t>
      </w:r>
      <w:r w:rsidR="00E10CCE">
        <w:rPr>
          <w:sz w:val="28"/>
          <w:szCs w:val="28"/>
          <w:lang w:val="en-US" w:eastAsia="ja-JP"/>
        </w:rPr>
        <w:t>View</w:t>
      </w:r>
      <w:r w:rsidR="00BE333F">
        <w:rPr>
          <w:sz w:val="28"/>
          <w:szCs w:val="28"/>
          <w:lang w:eastAsia="ja-JP"/>
        </w:rPr>
        <w:t>.</w:t>
      </w:r>
      <w:r w:rsidR="00E10CCE" w:rsidRPr="00E10CCE">
        <w:rPr>
          <w:sz w:val="28"/>
          <w:szCs w:val="28"/>
          <w:lang w:eastAsia="ja-JP"/>
        </w:rPr>
        <w:t xml:space="preserve"> </w:t>
      </w:r>
      <w:r w:rsidR="00E10CCE">
        <w:rPr>
          <w:sz w:val="28"/>
          <w:szCs w:val="28"/>
          <w:lang w:eastAsia="ja-JP"/>
        </w:rPr>
        <w:t xml:space="preserve">Проблема решилась указанием </w:t>
      </w:r>
      <w:r w:rsidR="00E10CCE">
        <w:rPr>
          <w:sz w:val="28"/>
          <w:szCs w:val="28"/>
          <w:lang w:val="en-US" w:eastAsia="ja-JP"/>
        </w:rPr>
        <w:t>ViewModel</w:t>
      </w:r>
      <w:r w:rsidR="00E10CCE" w:rsidRPr="00E10CCE">
        <w:rPr>
          <w:sz w:val="28"/>
          <w:szCs w:val="28"/>
          <w:lang w:eastAsia="ja-JP"/>
        </w:rPr>
        <w:t>’</w:t>
      </w:r>
      <w:r w:rsidR="00E10CCE">
        <w:rPr>
          <w:sz w:val="28"/>
          <w:szCs w:val="28"/>
          <w:lang w:eastAsia="ja-JP"/>
        </w:rPr>
        <w:t>и как статического ресурса в общих ресурсах приложения.</w:t>
      </w:r>
    </w:p>
    <w:p w:rsidR="000C3194" w:rsidRPr="00C21069" w:rsidRDefault="00603938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И </w:t>
      </w:r>
      <w:r w:rsidR="00C21069">
        <w:rPr>
          <w:sz w:val="28"/>
          <w:szCs w:val="28"/>
          <w:lang w:eastAsia="ja-JP"/>
        </w:rPr>
        <w:t>третья проблема,</w:t>
      </w:r>
      <w:r>
        <w:rPr>
          <w:sz w:val="28"/>
          <w:szCs w:val="28"/>
          <w:lang w:eastAsia="ja-JP"/>
        </w:rPr>
        <w:t xml:space="preserve"> связанная с </w:t>
      </w:r>
      <w:r w:rsidR="00C21069">
        <w:rPr>
          <w:sz w:val="28"/>
          <w:szCs w:val="28"/>
          <w:lang w:eastAsia="ja-JP"/>
        </w:rPr>
        <w:t xml:space="preserve">конструктором </w:t>
      </w:r>
      <w:r w:rsidR="00C21069">
        <w:rPr>
          <w:sz w:val="28"/>
          <w:szCs w:val="28"/>
          <w:lang w:val="en-US"/>
        </w:rPr>
        <w:t>Visual</w:t>
      </w:r>
      <w:r w:rsidR="00C21069" w:rsidRPr="00455AC8">
        <w:rPr>
          <w:sz w:val="28"/>
          <w:szCs w:val="28"/>
        </w:rPr>
        <w:t xml:space="preserve"> </w:t>
      </w:r>
      <w:r w:rsidR="00C21069">
        <w:rPr>
          <w:sz w:val="28"/>
          <w:szCs w:val="28"/>
          <w:lang w:val="en-US"/>
        </w:rPr>
        <w:t>Studio</w:t>
      </w:r>
      <w:r w:rsidR="00C21069">
        <w:rPr>
          <w:sz w:val="28"/>
          <w:szCs w:val="28"/>
        </w:rPr>
        <w:t>, которая</w:t>
      </w:r>
      <w:r w:rsidR="008E3B45">
        <w:rPr>
          <w:sz w:val="28"/>
          <w:szCs w:val="28"/>
        </w:rPr>
        <w:t xml:space="preserve"> п</w:t>
      </w:r>
      <w:r w:rsidR="00C21069">
        <w:rPr>
          <w:sz w:val="28"/>
          <w:szCs w:val="28"/>
        </w:rPr>
        <w:t xml:space="preserve">ри создании </w:t>
      </w:r>
      <w:r w:rsidR="00C21069">
        <w:rPr>
          <w:sz w:val="28"/>
          <w:szCs w:val="28"/>
          <w:lang w:val="en-US"/>
        </w:rPr>
        <w:t>Binding</w:t>
      </w:r>
      <w:r w:rsidR="00C21069" w:rsidRPr="00C21069">
        <w:rPr>
          <w:sz w:val="28"/>
          <w:szCs w:val="28"/>
        </w:rPr>
        <w:t>’</w:t>
      </w:r>
      <w:r w:rsidR="00C21069">
        <w:rPr>
          <w:sz w:val="28"/>
          <w:szCs w:val="28"/>
        </w:rPr>
        <w:t xml:space="preserve">ов на </w:t>
      </w:r>
      <w:r w:rsidR="008E3B45">
        <w:rPr>
          <w:sz w:val="28"/>
          <w:szCs w:val="28"/>
        </w:rPr>
        <w:t xml:space="preserve">элементы управления из </w:t>
      </w:r>
      <w:r w:rsidR="008E3B45">
        <w:rPr>
          <w:sz w:val="28"/>
          <w:szCs w:val="28"/>
          <w:lang w:val="en-US"/>
        </w:rPr>
        <w:t>ViewModel</w:t>
      </w:r>
      <w:r w:rsidR="008E3B45" w:rsidRPr="008E3B45">
        <w:rPr>
          <w:sz w:val="28"/>
          <w:szCs w:val="28"/>
        </w:rPr>
        <w:t>’</w:t>
      </w:r>
      <w:r w:rsidR="008E3B45">
        <w:rPr>
          <w:sz w:val="28"/>
          <w:szCs w:val="28"/>
        </w:rPr>
        <w:t>и не подгружает их</w:t>
      </w:r>
      <w:r w:rsidR="002516AA">
        <w:rPr>
          <w:sz w:val="28"/>
          <w:szCs w:val="28"/>
        </w:rPr>
        <w:t xml:space="preserve"> статические</w:t>
      </w:r>
      <w:r w:rsidR="008E3B45">
        <w:rPr>
          <w:sz w:val="28"/>
          <w:szCs w:val="28"/>
        </w:rPr>
        <w:t xml:space="preserve"> значения.</w:t>
      </w:r>
      <w:r w:rsidR="00AD51EE">
        <w:rPr>
          <w:sz w:val="28"/>
          <w:szCs w:val="28"/>
        </w:rPr>
        <w:t xml:space="preserve"> Её решить не удалось, хотя в другом</w:t>
      </w:r>
      <w:r w:rsidR="00707BE7">
        <w:rPr>
          <w:sz w:val="28"/>
          <w:szCs w:val="28"/>
        </w:rPr>
        <w:t xml:space="preserve"> проекте это работает</w:t>
      </w:r>
      <w:r w:rsidR="00AD51EE">
        <w:rPr>
          <w:sz w:val="28"/>
          <w:szCs w:val="28"/>
        </w:rPr>
        <w:t xml:space="preserve"> нормально.</w:t>
      </w:r>
    </w:p>
    <w:p w:rsidR="005D1EF4" w:rsidRPr="00115E82" w:rsidRDefault="005D1EF4" w:rsidP="00D0247A">
      <w:pPr>
        <w:pStyle w:val="1"/>
        <w:jc w:val="left"/>
      </w:pPr>
      <w:bookmarkStart w:id="4" w:name="_Toc107276195"/>
      <w:r w:rsidRPr="00115E82">
        <w:lastRenderedPageBreak/>
        <w:t>ВЫВОДЫ О ПОЛУЧЕННЫХ ПРАКТИЧЕСКИХ НАВЫКАХ</w:t>
      </w:r>
      <w:bookmarkEnd w:id="4"/>
    </w:p>
    <w:p w:rsidR="00305095" w:rsidRDefault="001B1293" w:rsidP="005D1EF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>В этой учебной практике я приобрел новые навыки</w:t>
      </w:r>
      <w:r w:rsidR="0076281F">
        <w:rPr>
          <w:rFonts w:eastAsiaTheme="majorEastAsia"/>
          <w:sz w:val="28"/>
          <w:szCs w:val="28"/>
          <w:lang w:eastAsia="ja-JP"/>
        </w:rPr>
        <w:t>, компетенции</w:t>
      </w:r>
      <w:r>
        <w:rPr>
          <w:rFonts w:eastAsiaTheme="majorEastAsia"/>
          <w:sz w:val="28"/>
          <w:szCs w:val="28"/>
          <w:lang w:eastAsia="ja-JP"/>
        </w:rPr>
        <w:t xml:space="preserve"> и драгоценный опыт разработки </w:t>
      </w:r>
      <w:r w:rsidR="00E31FDE">
        <w:rPr>
          <w:rFonts w:eastAsiaTheme="majorEastAsia"/>
          <w:sz w:val="28"/>
          <w:szCs w:val="28"/>
          <w:lang w:eastAsia="ja-JP"/>
        </w:rPr>
        <w:t>приложений, работающих с базой данных.</w:t>
      </w:r>
      <w:r w:rsidR="009F7FAE">
        <w:rPr>
          <w:rFonts w:eastAsiaTheme="majorEastAsia"/>
          <w:sz w:val="28"/>
          <w:szCs w:val="28"/>
          <w:lang w:eastAsia="ja-JP"/>
        </w:rPr>
        <w:t xml:space="preserve"> Использовав </w:t>
      </w:r>
      <w:r w:rsidR="009F7FAE">
        <w:rPr>
          <w:rFonts w:eastAsiaTheme="majorEastAsia"/>
          <w:sz w:val="28"/>
          <w:szCs w:val="28"/>
          <w:lang w:val="en-US" w:eastAsia="ja-JP"/>
        </w:rPr>
        <w:t>Linq</w:t>
      </w:r>
      <w:r w:rsidR="009F7FAE" w:rsidRPr="009F7FAE">
        <w:rPr>
          <w:rFonts w:eastAsiaTheme="majorEastAsia"/>
          <w:sz w:val="28"/>
          <w:szCs w:val="28"/>
          <w:lang w:eastAsia="ja-JP"/>
        </w:rPr>
        <w:t xml:space="preserve"> </w:t>
      </w:r>
      <w:r w:rsidR="009F7FAE">
        <w:rPr>
          <w:rFonts w:eastAsiaTheme="majorEastAsia"/>
          <w:sz w:val="28"/>
          <w:szCs w:val="28"/>
          <w:lang w:eastAsia="ja-JP"/>
        </w:rPr>
        <w:t xml:space="preserve">научился создавать </w:t>
      </w:r>
      <w:r w:rsidR="0076281F">
        <w:rPr>
          <w:rFonts w:eastAsiaTheme="majorEastAsia"/>
          <w:sz w:val="28"/>
          <w:szCs w:val="28"/>
          <w:lang w:val="en-US" w:eastAsia="ja-JP"/>
        </w:rPr>
        <w:t>SQL</w:t>
      </w:r>
      <w:r w:rsidR="0076281F" w:rsidRPr="0076281F">
        <w:rPr>
          <w:rFonts w:eastAsiaTheme="majorEastAsia"/>
          <w:sz w:val="28"/>
          <w:szCs w:val="28"/>
          <w:lang w:eastAsia="ja-JP"/>
        </w:rPr>
        <w:t xml:space="preserve"> </w:t>
      </w:r>
      <w:r w:rsidR="009F7FAE">
        <w:rPr>
          <w:rFonts w:eastAsiaTheme="majorEastAsia"/>
          <w:sz w:val="28"/>
          <w:szCs w:val="28"/>
          <w:lang w:eastAsia="ja-JP"/>
        </w:rPr>
        <w:t xml:space="preserve">запросы из </w:t>
      </w:r>
      <w:r w:rsidR="009F7FAE">
        <w:rPr>
          <w:rFonts w:eastAsiaTheme="majorEastAsia"/>
          <w:sz w:val="28"/>
          <w:szCs w:val="28"/>
          <w:lang w:val="en-US" w:eastAsia="ja-JP"/>
        </w:rPr>
        <w:t>C</w:t>
      </w:r>
      <w:r w:rsidR="009F7FAE" w:rsidRPr="009F7FAE">
        <w:rPr>
          <w:rFonts w:eastAsiaTheme="majorEastAsia"/>
          <w:sz w:val="28"/>
          <w:szCs w:val="28"/>
          <w:lang w:eastAsia="ja-JP"/>
        </w:rPr>
        <w:t xml:space="preserve"># </w:t>
      </w:r>
      <w:r w:rsidR="009F7FAE">
        <w:rPr>
          <w:rFonts w:eastAsiaTheme="majorEastAsia"/>
          <w:sz w:val="28"/>
          <w:szCs w:val="28"/>
          <w:lang w:eastAsia="ja-JP"/>
        </w:rPr>
        <w:t>кода</w:t>
      </w:r>
      <w:r w:rsidR="0076281F">
        <w:rPr>
          <w:rFonts w:eastAsiaTheme="majorEastAsia"/>
          <w:sz w:val="28"/>
          <w:szCs w:val="28"/>
          <w:lang w:eastAsia="ja-JP"/>
        </w:rPr>
        <w:t xml:space="preserve"> используя встроенные методы </w:t>
      </w:r>
      <w:r w:rsidR="00034360">
        <w:rPr>
          <w:rFonts w:eastAsiaTheme="majorEastAsia"/>
          <w:sz w:val="28"/>
          <w:szCs w:val="28"/>
          <w:lang w:eastAsia="ja-JP"/>
        </w:rPr>
        <w:t xml:space="preserve">такие как: </w:t>
      </w:r>
      <w:r w:rsidR="00034360">
        <w:rPr>
          <w:rFonts w:eastAsiaTheme="majorEastAsia"/>
          <w:sz w:val="28"/>
          <w:szCs w:val="28"/>
          <w:lang w:val="en-US" w:eastAsia="ja-JP"/>
        </w:rPr>
        <w:t>select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orderby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join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distinct</w:t>
      </w:r>
      <w:r w:rsidR="009F7FAE">
        <w:rPr>
          <w:rFonts w:eastAsiaTheme="majorEastAsia"/>
          <w:sz w:val="28"/>
          <w:szCs w:val="28"/>
          <w:lang w:eastAsia="ja-JP"/>
        </w:rPr>
        <w:t xml:space="preserve">. </w:t>
      </w:r>
    </w:p>
    <w:p w:rsidR="00BB2D3A" w:rsidRDefault="00034360" w:rsidP="005D1EF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Научился использовать </w:t>
      </w:r>
      <w:r w:rsidR="00823DEF">
        <w:rPr>
          <w:rFonts w:eastAsiaTheme="majorEastAsia"/>
          <w:sz w:val="28"/>
          <w:szCs w:val="28"/>
          <w:lang w:eastAsia="ja-JP"/>
        </w:rPr>
        <w:t>новый</w:t>
      </w:r>
      <w:r>
        <w:rPr>
          <w:rFonts w:eastAsiaTheme="majorEastAsia"/>
          <w:sz w:val="28"/>
          <w:szCs w:val="28"/>
          <w:lang w:eastAsia="ja-JP"/>
        </w:rPr>
        <w:t xml:space="preserve"> вид </w:t>
      </w:r>
      <w:r w:rsidR="00823DEF">
        <w:rPr>
          <w:rFonts w:eastAsiaTheme="majorEastAsia"/>
          <w:sz w:val="28"/>
          <w:szCs w:val="28"/>
          <w:lang w:eastAsia="ja-JP"/>
        </w:rPr>
        <w:t xml:space="preserve">коллекций, а именно </w:t>
      </w:r>
      <w:r w:rsidR="00823DEF" w:rsidRPr="00823DEF">
        <w:rPr>
          <w:rFonts w:eastAsiaTheme="majorEastAsia"/>
          <w:sz w:val="28"/>
          <w:szCs w:val="28"/>
          <w:lang w:eastAsia="ja-JP"/>
        </w:rPr>
        <w:t>ObservableCollection</w:t>
      </w:r>
      <w:r w:rsidR="00AE22D5">
        <w:rPr>
          <w:rFonts w:eastAsiaTheme="majorEastAsia"/>
          <w:sz w:val="28"/>
          <w:szCs w:val="28"/>
          <w:lang w:eastAsia="ja-JP"/>
        </w:rPr>
        <w:t xml:space="preserve"> (</w:t>
      </w:r>
      <w:r w:rsidR="00E078FC">
        <w:rPr>
          <w:rFonts w:eastAsiaTheme="majorEastAsia"/>
          <w:sz w:val="28"/>
          <w:szCs w:val="28"/>
          <w:lang w:eastAsia="ja-JP"/>
        </w:rPr>
        <w:t>наследующийся</w:t>
      </w:r>
      <w:r w:rsidR="00AE22D5">
        <w:rPr>
          <w:rFonts w:eastAsiaTheme="majorEastAsia"/>
          <w:sz w:val="28"/>
          <w:szCs w:val="28"/>
          <w:lang w:eastAsia="ja-JP"/>
        </w:rPr>
        <w:t xml:space="preserve"> от интерфейсов </w:t>
      </w:r>
      <w:r w:rsidR="00AE22D5" w:rsidRPr="00AE22D5">
        <w:rPr>
          <w:rFonts w:eastAsiaTheme="majorEastAsia"/>
          <w:sz w:val="28"/>
          <w:szCs w:val="28"/>
          <w:lang w:eastAsia="ja-JP"/>
        </w:rPr>
        <w:t>INotifyCollectionChanged, INotifyPropertyChanged</w:t>
      </w:r>
      <w:r w:rsidR="00AE22D5">
        <w:rPr>
          <w:rFonts w:eastAsiaTheme="majorEastAsia"/>
          <w:sz w:val="28"/>
          <w:szCs w:val="28"/>
          <w:lang w:eastAsia="ja-JP"/>
        </w:rPr>
        <w:t>)</w:t>
      </w:r>
      <w:r w:rsidR="00823DEF">
        <w:rPr>
          <w:rFonts w:eastAsiaTheme="majorEastAsia"/>
          <w:sz w:val="28"/>
          <w:szCs w:val="28"/>
          <w:lang w:eastAsia="ja-JP"/>
        </w:rPr>
        <w:t xml:space="preserve">. Коллекция </w:t>
      </w:r>
      <w:r w:rsidR="00823DEF" w:rsidRPr="00823DEF">
        <w:rPr>
          <w:rFonts w:eastAsiaTheme="majorEastAsia"/>
          <w:sz w:val="28"/>
          <w:szCs w:val="28"/>
          <w:lang w:eastAsia="ja-JP"/>
        </w:rPr>
        <w:t>ObservableCollection</w:t>
      </w:r>
      <w:r w:rsidR="00171FA0">
        <w:rPr>
          <w:rFonts w:eastAsiaTheme="majorEastAsia"/>
          <w:sz w:val="28"/>
          <w:szCs w:val="28"/>
          <w:lang w:eastAsia="ja-JP"/>
        </w:rPr>
        <w:t xml:space="preserve"> позволяет оповещать внешние объекты о то</w:t>
      </w:r>
      <w:r w:rsidR="00AE22D5">
        <w:rPr>
          <w:rFonts w:eastAsiaTheme="majorEastAsia"/>
          <w:sz w:val="28"/>
          <w:szCs w:val="28"/>
          <w:lang w:eastAsia="ja-JP"/>
        </w:rPr>
        <w:t>м, что коллекция была обновлена тем самым обновляя</w:t>
      </w:r>
      <w:r w:rsidR="00E078FC">
        <w:rPr>
          <w:rFonts w:eastAsiaTheme="majorEastAsia"/>
          <w:sz w:val="28"/>
          <w:szCs w:val="28"/>
          <w:lang w:eastAsia="ja-JP"/>
        </w:rPr>
        <w:t xml:space="preserve"> </w:t>
      </w:r>
      <w:r w:rsidR="00E078FC">
        <w:rPr>
          <w:rFonts w:eastAsiaTheme="majorEastAsia"/>
          <w:sz w:val="28"/>
          <w:szCs w:val="28"/>
          <w:lang w:val="en-US" w:eastAsia="ja-JP"/>
        </w:rPr>
        <w:t>View</w:t>
      </w:r>
      <w:r w:rsidR="00E078FC" w:rsidRPr="00E078FC">
        <w:rPr>
          <w:rFonts w:eastAsiaTheme="majorEastAsia"/>
          <w:sz w:val="28"/>
          <w:szCs w:val="28"/>
          <w:lang w:eastAsia="ja-JP"/>
        </w:rPr>
        <w:t xml:space="preserve"> </w:t>
      </w:r>
      <w:r w:rsidR="00E078FC">
        <w:rPr>
          <w:rFonts w:eastAsiaTheme="majorEastAsia"/>
          <w:sz w:val="28"/>
          <w:szCs w:val="28"/>
          <w:lang w:eastAsia="ja-JP"/>
        </w:rPr>
        <w:t>(представления)</w:t>
      </w:r>
      <w:r w:rsidR="00AE22D5">
        <w:rPr>
          <w:rFonts w:eastAsiaTheme="majorEastAsia"/>
          <w:sz w:val="28"/>
          <w:szCs w:val="28"/>
          <w:lang w:eastAsia="ja-JP"/>
        </w:rPr>
        <w:t xml:space="preserve"> в реальном времени.</w:t>
      </w:r>
    </w:p>
    <w:p w:rsidR="00ED5A93" w:rsidRPr="00054304" w:rsidRDefault="005641F0" w:rsidP="006471D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Научился пользоваться </w:t>
      </w:r>
      <w:r w:rsidR="00054304">
        <w:rPr>
          <w:rFonts w:eastAsiaTheme="majorEastAsia"/>
          <w:sz w:val="28"/>
          <w:szCs w:val="28"/>
          <w:lang w:eastAsia="ja-JP"/>
        </w:rPr>
        <w:t xml:space="preserve">разметкой </w:t>
      </w:r>
      <w:r>
        <w:rPr>
          <w:rFonts w:eastAsiaTheme="majorEastAsia"/>
          <w:sz w:val="28"/>
          <w:szCs w:val="28"/>
          <w:lang w:eastAsia="ja-JP"/>
        </w:rPr>
        <w:t xml:space="preserve">управления </w:t>
      </w:r>
      <w:r>
        <w:rPr>
          <w:rFonts w:eastAsiaTheme="majorEastAsia"/>
          <w:sz w:val="28"/>
          <w:szCs w:val="28"/>
          <w:lang w:val="en-US" w:eastAsia="ja-JP"/>
        </w:rPr>
        <w:t>XAML</w:t>
      </w:r>
      <w:r w:rsidR="00054304">
        <w:rPr>
          <w:rFonts w:eastAsiaTheme="majorEastAsia"/>
          <w:sz w:val="28"/>
          <w:szCs w:val="28"/>
          <w:lang w:eastAsia="ja-JP"/>
        </w:rPr>
        <w:t>-документа</w:t>
      </w:r>
      <w:r>
        <w:rPr>
          <w:rFonts w:eastAsiaTheme="majorEastAsia"/>
          <w:sz w:val="28"/>
          <w:szCs w:val="28"/>
          <w:lang w:eastAsia="ja-JP"/>
        </w:rPr>
        <w:t xml:space="preserve"> в</w:t>
      </w:r>
      <w:r w:rsidR="00054304">
        <w:rPr>
          <w:rFonts w:eastAsiaTheme="majorEastAsia"/>
          <w:sz w:val="28"/>
          <w:szCs w:val="28"/>
          <w:lang w:eastAsia="ja-JP"/>
        </w:rPr>
        <w:t xml:space="preserve"> полной мере</w:t>
      </w:r>
      <w:r w:rsidR="005C44E2">
        <w:rPr>
          <w:rFonts w:eastAsiaTheme="majorEastAsia"/>
          <w:sz w:val="28"/>
          <w:szCs w:val="28"/>
          <w:lang w:eastAsia="ja-JP"/>
        </w:rPr>
        <w:t xml:space="preserve">, который служит для описания внешнего вида, действий окон или страниц приложений, а логика приложения полностью отделена от интерфейса что делает паттерн </w:t>
      </w:r>
      <w:r w:rsidR="005C44E2">
        <w:rPr>
          <w:rFonts w:eastAsiaTheme="majorEastAsia"/>
          <w:sz w:val="28"/>
          <w:szCs w:val="28"/>
          <w:lang w:val="en-US" w:eastAsia="ja-JP"/>
        </w:rPr>
        <w:t>MVVM</w:t>
      </w:r>
      <w:r w:rsidR="005C44E2" w:rsidRPr="005C44E2">
        <w:rPr>
          <w:rFonts w:eastAsiaTheme="majorEastAsia"/>
          <w:sz w:val="28"/>
          <w:szCs w:val="28"/>
          <w:lang w:eastAsia="ja-JP"/>
        </w:rPr>
        <w:t xml:space="preserve"> </w:t>
      </w:r>
      <w:r w:rsidR="005C44E2">
        <w:rPr>
          <w:rFonts w:eastAsiaTheme="majorEastAsia"/>
          <w:sz w:val="28"/>
          <w:szCs w:val="28"/>
          <w:lang w:eastAsia="ja-JP"/>
        </w:rPr>
        <w:t>очень полезным</w:t>
      </w:r>
      <w:r w:rsidR="00FB6F99">
        <w:rPr>
          <w:rFonts w:eastAsiaTheme="majorEastAsia"/>
          <w:sz w:val="28"/>
          <w:szCs w:val="28"/>
          <w:lang w:eastAsia="ja-JP"/>
        </w:rPr>
        <w:t xml:space="preserve"> в больших проектах</w:t>
      </w:r>
      <w:r w:rsidR="00054304">
        <w:rPr>
          <w:rFonts w:eastAsiaTheme="majorEastAsia"/>
          <w:sz w:val="28"/>
          <w:szCs w:val="28"/>
          <w:lang w:eastAsia="ja-JP"/>
        </w:rPr>
        <w:t>.</w:t>
      </w:r>
    </w:p>
    <w:p w:rsidR="001B1293" w:rsidRDefault="00BB2D3A" w:rsidP="00866B92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Данная практика вдохновила меня на новый проект связанный с написанием </w:t>
      </w:r>
      <w:r>
        <w:rPr>
          <w:rFonts w:eastAsiaTheme="majorEastAsia"/>
          <w:sz w:val="28"/>
          <w:szCs w:val="28"/>
          <w:lang w:val="en-US" w:eastAsia="ja-JP"/>
        </w:rPr>
        <w:t>Telegram</w:t>
      </w:r>
      <w:r w:rsidRPr="00BB2D3A">
        <w:rPr>
          <w:rFonts w:eastAsiaTheme="majorEastAsia"/>
          <w:sz w:val="28"/>
          <w:szCs w:val="28"/>
          <w:lang w:eastAsia="ja-JP"/>
        </w:rPr>
        <w:t xml:space="preserve"> </w:t>
      </w:r>
      <w:r>
        <w:rPr>
          <w:rFonts w:eastAsiaTheme="majorEastAsia"/>
          <w:sz w:val="28"/>
          <w:szCs w:val="28"/>
          <w:lang w:eastAsia="ja-JP"/>
        </w:rPr>
        <w:t>бота</w:t>
      </w:r>
      <w:r w:rsidR="00866B92">
        <w:rPr>
          <w:rFonts w:eastAsiaTheme="majorEastAsia"/>
          <w:sz w:val="28"/>
          <w:szCs w:val="28"/>
          <w:lang w:eastAsia="ja-JP"/>
        </w:rPr>
        <w:t xml:space="preserve"> используя </w:t>
      </w:r>
      <w:r w:rsidR="00866B92">
        <w:rPr>
          <w:rFonts w:eastAsiaTheme="majorEastAsia"/>
          <w:sz w:val="28"/>
          <w:szCs w:val="28"/>
          <w:lang w:val="en-US" w:eastAsia="ja-JP"/>
        </w:rPr>
        <w:t>MVVM</w:t>
      </w:r>
      <w:r w:rsidR="00BC2AF4">
        <w:rPr>
          <w:rFonts w:eastAsiaTheme="majorEastAsia"/>
          <w:sz w:val="28"/>
          <w:szCs w:val="28"/>
          <w:lang w:eastAsia="ja-JP"/>
        </w:rPr>
        <w:t>,</w:t>
      </w:r>
      <w:r w:rsidR="00866B92">
        <w:rPr>
          <w:rFonts w:eastAsiaTheme="majorEastAsia"/>
          <w:sz w:val="28"/>
          <w:szCs w:val="28"/>
          <w:lang w:eastAsia="ja-JP"/>
        </w:rPr>
        <w:t xml:space="preserve"> ООП</w:t>
      </w:r>
      <w:r w:rsidR="00BC2AF4" w:rsidRPr="00BC2AF4">
        <w:rPr>
          <w:rFonts w:eastAsiaTheme="majorEastAsia"/>
          <w:sz w:val="28"/>
          <w:szCs w:val="28"/>
          <w:lang w:eastAsia="ja-JP"/>
        </w:rPr>
        <w:t xml:space="preserve">, </w:t>
      </w:r>
      <w:r w:rsidR="00BC2AF4">
        <w:rPr>
          <w:rFonts w:eastAsiaTheme="majorEastAsia"/>
          <w:sz w:val="28"/>
          <w:szCs w:val="28"/>
          <w:lang w:val="en-US" w:eastAsia="ja-JP"/>
        </w:rPr>
        <w:t>MS</w:t>
      </w:r>
      <w:r w:rsidR="00BC2AF4" w:rsidRPr="00BC2AF4">
        <w:rPr>
          <w:rFonts w:eastAsiaTheme="majorEastAsia"/>
          <w:sz w:val="28"/>
          <w:szCs w:val="28"/>
          <w:lang w:eastAsia="ja-JP"/>
        </w:rPr>
        <w:t xml:space="preserve"> </w:t>
      </w:r>
      <w:r w:rsidR="00BC2AF4">
        <w:rPr>
          <w:rFonts w:eastAsiaTheme="majorEastAsia"/>
          <w:sz w:val="28"/>
          <w:szCs w:val="28"/>
          <w:lang w:val="en-US" w:eastAsia="ja-JP"/>
        </w:rPr>
        <w:t>SQL</w:t>
      </w:r>
      <w:r w:rsidR="00ED6B77">
        <w:rPr>
          <w:rFonts w:eastAsiaTheme="majorEastAsia"/>
          <w:sz w:val="28"/>
          <w:szCs w:val="28"/>
          <w:lang w:eastAsia="ja-JP"/>
        </w:rPr>
        <w:t xml:space="preserve"> и многопоточность</w:t>
      </w:r>
      <w:r>
        <w:rPr>
          <w:rFonts w:eastAsiaTheme="majorEastAsia"/>
          <w:sz w:val="28"/>
          <w:szCs w:val="28"/>
          <w:lang w:eastAsia="ja-JP"/>
        </w:rPr>
        <w:t>.</w:t>
      </w:r>
    </w:p>
    <w:p w:rsidR="00300D07" w:rsidRDefault="00115E82" w:rsidP="00115E82">
      <w:pPr>
        <w:pStyle w:val="1"/>
      </w:pPr>
      <w:bookmarkStart w:id="5" w:name="_Toc107276196"/>
      <w:r w:rsidRPr="00115E82">
        <w:lastRenderedPageBreak/>
        <w:t>ПРИЛОЖЕНИЕ</w:t>
      </w:r>
      <w:bookmarkEnd w:id="5"/>
    </w:p>
    <w:p w:rsidR="008C4E0B" w:rsidRPr="00E97AD6" w:rsidRDefault="008C4E0B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 xml:space="preserve">Сессия </w:t>
      </w:r>
      <w:r w:rsidR="00E246E3" w:rsidRPr="00E97AD6">
        <w:rPr>
          <w:sz w:val="28"/>
          <w:szCs w:val="28"/>
        </w:rPr>
        <w:t>1</w:t>
      </w:r>
      <w:r w:rsidR="00B26D74" w:rsidRPr="00E97AD6">
        <w:rPr>
          <w:sz w:val="28"/>
          <w:szCs w:val="28"/>
        </w:rPr>
        <w:t>:</w:t>
      </w:r>
    </w:p>
    <w:p w:rsidR="00BE32A4" w:rsidRPr="00980F33" w:rsidRDefault="00BE32A4" w:rsidP="00F41EED">
      <w:pPr>
        <w:spacing w:line="360" w:lineRule="auto"/>
        <w:rPr>
          <w:b/>
          <w:sz w:val="28"/>
          <w:szCs w:val="28"/>
        </w:rPr>
      </w:pPr>
      <w:r w:rsidRPr="00980F33">
        <w:rPr>
          <w:b/>
          <w:bCs/>
          <w:sz w:val="28"/>
          <w:szCs w:val="28"/>
        </w:rPr>
        <w:t xml:space="preserve">1.1 СОЗДАНИЕ БАЗЫ ДАННЫХ </w:t>
      </w:r>
    </w:p>
    <w:p w:rsidR="00BE32A4" w:rsidRPr="00980F33" w:rsidRDefault="00BE32A4" w:rsidP="00F41EED">
      <w:pPr>
        <w:spacing w:line="360" w:lineRule="auto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>1 Диаграмма базы данных</w:t>
      </w:r>
    </w:p>
    <w:p w:rsidR="00BE32A4" w:rsidRDefault="005D7D07" w:rsidP="00F41EED">
      <w:pPr>
        <w:spacing w:line="360" w:lineRule="auto"/>
        <w:rPr>
          <w:sz w:val="28"/>
          <w:szCs w:val="28"/>
        </w:rPr>
      </w:pPr>
      <w:r w:rsidRPr="005D7D07">
        <w:rPr>
          <w:noProof/>
          <w:sz w:val="28"/>
          <w:szCs w:val="28"/>
          <w:lang w:eastAsia="ru-RU"/>
        </w:rPr>
        <w:drawing>
          <wp:inline distT="0" distB="0" distL="0" distR="0" wp14:anchorId="52024465" wp14:editId="27A18758">
            <wp:extent cx="5940425" cy="3196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07" w:rsidRDefault="005D7D07" w:rsidP="00F41E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Логическая модель</w:t>
      </w:r>
    </w:p>
    <w:p w:rsidR="005D7D07" w:rsidRDefault="005D7D07" w:rsidP="00F41EED">
      <w:pPr>
        <w:spacing w:line="360" w:lineRule="auto"/>
        <w:rPr>
          <w:sz w:val="28"/>
          <w:szCs w:val="28"/>
        </w:rPr>
      </w:pPr>
      <w:r w:rsidRPr="005D7D07">
        <w:rPr>
          <w:noProof/>
          <w:sz w:val="28"/>
          <w:szCs w:val="28"/>
          <w:lang w:eastAsia="ru-RU"/>
        </w:rPr>
        <w:drawing>
          <wp:inline distT="0" distB="0" distL="0" distR="0" wp14:anchorId="410E2C1F" wp14:editId="79AD0D0F">
            <wp:extent cx="5940425" cy="32372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07" w:rsidRPr="005D7D07" w:rsidRDefault="005D7D07" w:rsidP="00F41E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Физическая модель</w:t>
      </w:r>
    </w:p>
    <w:p w:rsidR="00BE32A4" w:rsidRDefault="00E97AD6" w:rsidP="00F41EED">
      <w:pPr>
        <w:spacing w:line="360" w:lineRule="auto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 xml:space="preserve">2 Скриншот </w:t>
      </w:r>
      <w:r w:rsidR="00980F33">
        <w:rPr>
          <w:b/>
          <w:sz w:val="28"/>
          <w:szCs w:val="28"/>
        </w:rPr>
        <w:t>таблиц</w:t>
      </w:r>
    </w:p>
    <w:p w:rsidR="00BE32A4" w:rsidRPr="00E97AD6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8A39D4B" wp14:editId="78386ACB">
            <wp:extent cx="5940425" cy="3455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drawing>
          <wp:inline distT="0" distB="0" distL="0" distR="0" wp14:anchorId="63C00287" wp14:editId="37BB4E27">
            <wp:extent cx="3305636" cy="191479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drawing>
          <wp:inline distT="0" distB="0" distL="0" distR="0" wp14:anchorId="50F04B29" wp14:editId="41653252">
            <wp:extent cx="5940425" cy="3074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F55FFC" wp14:editId="34C8C8F7">
            <wp:extent cx="5940425" cy="1336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drawing>
          <wp:inline distT="0" distB="0" distL="0" distR="0" wp14:anchorId="35D5814C" wp14:editId="3CB6FE10">
            <wp:extent cx="5887272" cy="26768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F41EED">
      <w:pPr>
        <w:spacing w:line="360" w:lineRule="auto"/>
        <w:rPr>
          <w:sz w:val="28"/>
          <w:szCs w:val="28"/>
        </w:rPr>
      </w:pPr>
      <w:r w:rsidRPr="005C6F49">
        <w:rPr>
          <w:noProof/>
          <w:sz w:val="28"/>
          <w:szCs w:val="28"/>
          <w:lang w:eastAsia="ru-RU"/>
        </w:rPr>
        <w:drawing>
          <wp:inline distT="0" distB="0" distL="0" distR="0" wp14:anchorId="560F5D98" wp14:editId="2F61851A">
            <wp:extent cx="5940425" cy="1155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7933C1" w:rsidP="00F41EED">
      <w:pPr>
        <w:spacing w:line="360" w:lineRule="auto"/>
        <w:rPr>
          <w:noProof/>
          <w:lang w:eastAsia="ru-RU"/>
        </w:rPr>
      </w:pPr>
      <w:r w:rsidRPr="007933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02EDA8" wp14:editId="2D4176DD">
            <wp:extent cx="5940425" cy="2597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3C1">
        <w:rPr>
          <w:noProof/>
          <w:lang w:eastAsia="ru-RU"/>
        </w:rPr>
        <w:t xml:space="preserve"> </w:t>
      </w:r>
      <w:r w:rsidRPr="007933C1">
        <w:rPr>
          <w:noProof/>
          <w:sz w:val="28"/>
          <w:szCs w:val="28"/>
          <w:lang w:eastAsia="ru-RU"/>
        </w:rPr>
        <w:drawing>
          <wp:inline distT="0" distB="0" distL="0" distR="0" wp14:anchorId="7C2AD982" wp14:editId="35FDC369">
            <wp:extent cx="5940425" cy="11290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7933C1" w:rsidP="00F41EED">
      <w:pPr>
        <w:spacing w:line="360" w:lineRule="auto"/>
        <w:rPr>
          <w:sz w:val="28"/>
          <w:szCs w:val="28"/>
        </w:rPr>
      </w:pPr>
      <w:r w:rsidRPr="007933C1">
        <w:rPr>
          <w:noProof/>
          <w:sz w:val="28"/>
          <w:szCs w:val="28"/>
          <w:lang w:eastAsia="ru-RU"/>
        </w:rPr>
        <w:drawing>
          <wp:inline distT="0" distB="0" distL="0" distR="0" wp14:anchorId="299C455A" wp14:editId="3135A9F1">
            <wp:extent cx="5940425" cy="1651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980F33" w:rsidRDefault="00BE32A4" w:rsidP="00F41EED">
      <w:pPr>
        <w:spacing w:line="360" w:lineRule="auto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>3</w:t>
      </w:r>
      <w:r w:rsidR="00980F33" w:rsidRPr="00980F33">
        <w:rPr>
          <w:b/>
          <w:sz w:val="28"/>
          <w:szCs w:val="28"/>
        </w:rPr>
        <w:t xml:space="preserve"> </w:t>
      </w:r>
      <w:r w:rsidRPr="00980F33">
        <w:rPr>
          <w:b/>
          <w:sz w:val="28"/>
          <w:szCs w:val="28"/>
        </w:rPr>
        <w:t>Вывод количества записей в таблицах</w:t>
      </w:r>
    </w:p>
    <w:p w:rsidR="00BE32A4" w:rsidRPr="00926B9C" w:rsidRDefault="007933C1" w:rsidP="00F41EED">
      <w:pPr>
        <w:spacing w:line="360" w:lineRule="auto"/>
        <w:rPr>
          <w:sz w:val="28"/>
          <w:szCs w:val="28"/>
        </w:rPr>
      </w:pPr>
      <w:r w:rsidRPr="007933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5C45D7" wp14:editId="6AB1ECDB">
            <wp:extent cx="3629532" cy="161947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3C1">
        <w:rPr>
          <w:noProof/>
          <w:lang w:eastAsia="ru-RU"/>
        </w:rPr>
        <w:t xml:space="preserve"> </w:t>
      </w:r>
      <w:r w:rsidRPr="007933C1">
        <w:rPr>
          <w:noProof/>
          <w:sz w:val="28"/>
          <w:szCs w:val="28"/>
          <w:lang w:eastAsia="ru-RU"/>
        </w:rPr>
        <w:drawing>
          <wp:inline distT="0" distB="0" distL="0" distR="0" wp14:anchorId="3D84AF2D" wp14:editId="0E90FD48">
            <wp:extent cx="4182059" cy="171473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293D854E" wp14:editId="61C567F0">
            <wp:extent cx="3172268" cy="1857634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748BA1BA" wp14:editId="3CDBD4DF">
            <wp:extent cx="3829584" cy="1867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6FC4CCED" wp14:editId="42060979">
            <wp:extent cx="4210638" cy="170521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lastRenderedPageBreak/>
        <w:drawing>
          <wp:inline distT="0" distB="0" distL="0" distR="0" wp14:anchorId="4AA0B2B8" wp14:editId="71902138">
            <wp:extent cx="4010585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0FC6E1EE" wp14:editId="435DB21F">
            <wp:extent cx="3915321" cy="15242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73525897" wp14:editId="44CEAEEB">
            <wp:extent cx="3896269" cy="171473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64BBC2AD" wp14:editId="3031CFFC">
            <wp:extent cx="3791479" cy="17528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</w:p>
    <w:p w:rsidR="00BE32A4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ЗАГРУЗКА ФОТОГРАФИЙ В БАЗУ ДАННЫХ</w:t>
      </w:r>
    </w:p>
    <w:p w:rsidR="00926B9C" w:rsidRPr="00760C99" w:rsidRDefault="00926B9C" w:rsidP="00F41EED">
      <w:pPr>
        <w:spacing w:line="360" w:lineRule="auto"/>
        <w:rPr>
          <w:b/>
          <w:sz w:val="28"/>
          <w:szCs w:val="28"/>
        </w:rPr>
      </w:pP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LoadEmployeesImagesCommand</w:t>
      </w:r>
      <w:r w:rsidRPr="00760C99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:</w:t>
      </w:r>
    </w:p>
    <w:p w:rsidR="00926B9C" w:rsidRPr="00760C99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pathToDirWithImages = 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$@"C:\Users\ARTEM\Desktop\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КОРОНОВИРУС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\21-22\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Практика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Ресурсы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\Image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Сотрудники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DirectoryInfo directoryInfo 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DirectoryInfo(pathToDirWithImages);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 fileInfo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directoryInfo.GetFiles())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(fileInfo.Extension == 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".jpg"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fileInfo.FullName;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fullName = fileName.Substring(fileName.LastIndexOf(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+ 1).Split(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)[0].Split(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= fullName[0];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= fullName[1];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patronymic = fullName[2];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Employees employee = (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Manager.Instance.Context.Employees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em.name == name &amp;&amp; em.surname == surname &amp;&amp; em.patronymic == patronymic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em).FirstOrDefault();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(employee !=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Debug.WriteLine(fileInfo);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employee.photo = Tools.GetImageBytes(fileInfo.FullName);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Manager.Instance.Context.SaveChanges();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Debug.WriteLine(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сотрудников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загружены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:\n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{e}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E32A4" w:rsidRPr="00760C99" w:rsidRDefault="00926B9C" w:rsidP="00F41EED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6B9C" w:rsidRDefault="00926B9C" w:rsidP="00F41EED">
      <w:pPr>
        <w:spacing w:line="360" w:lineRule="auto"/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  <w:t>LoadMallImagesCommand</w:t>
      </w: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  <w:t>: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pathToDirWithImages = 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$@"C:\Users\ARTEM\Desktop\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КОРОНОВИРУС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\21-22\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Практика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Ресурсы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\Image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ТЦ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DirectoryInfo directoryInfo 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DirectoryInfo(pathToDirWithImages);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 fileInfo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directoryInfo.GetFiles())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(fileInfo.Extension == 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".jpg"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fileInfo.FullName;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mallName = fileName.Substring(fileName.LastIndexOf(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+ 1).Split(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Mall mall = (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Manager.Instance.Context.Mall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m.mall_name == mallName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m).FirstOrDefault();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(mall !=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Debug.WriteLine(fileInfo);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mall.photo = Tools.GetImageBytes(fileInfo.FullName);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Manager.Instance.Context.SaveChanges();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Debug.WriteLine(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ТЦ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загружены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:\n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{e}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E32A4" w:rsidRPr="00760C99" w:rsidRDefault="00926B9C" w:rsidP="00F41EED">
      <w:pPr>
        <w:spacing w:line="360" w:lineRule="auto"/>
        <w:rPr>
          <w:sz w:val="28"/>
          <w:szCs w:val="28"/>
          <w:lang w:val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E32A4" w:rsidRPr="00620148" w:rsidRDefault="00BE32A4" w:rsidP="00F41EED">
      <w:pPr>
        <w:spacing w:line="360" w:lineRule="auto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t>ПЕРЕНОС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СРОКА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АРЕНДЫ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--************************************************************************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sysobjects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'UpdateRentsAndPavilions'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'P'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760C99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620148" w:rsidRPr="00760C99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DROP</w:t>
      </w: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UpdateRentsAndPavilions</w:t>
      </w:r>
      <w:r w:rsidRPr="00760C9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END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UpdateRentsAndPavilions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DATEADD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DATEADD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ожидание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rent_id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арендован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rent_id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забронирован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свободен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</w:p>
    <w:p w:rsidR="00620148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 p </w:t>
      </w:r>
    </w:p>
    <w:p w:rsid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rent r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E32A4" w:rsidRDefault="00620148" w:rsidP="00F41EED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pavilion_number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</w:p>
    <w:p w:rsidR="00620148" w:rsidRDefault="00620148" w:rsidP="00F41EED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E32A4" w:rsidRPr="00620148" w:rsidRDefault="00620148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E32A4" w:rsidRPr="00620148" w:rsidRDefault="00BE32A4" w:rsidP="00F41EED">
      <w:pPr>
        <w:spacing w:line="360" w:lineRule="auto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t>Вызов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процедуры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345"/>
      </w:tblGrid>
      <w:tr w:rsidR="00BE32A4" w:rsidRPr="00E97AD6" w:rsidTr="00171FA0">
        <w:trPr>
          <w:trHeight w:val="136"/>
        </w:trPr>
        <w:tc>
          <w:tcPr>
            <w:tcW w:w="9345" w:type="dxa"/>
          </w:tcPr>
          <w:p w:rsidR="00BE32A4" w:rsidRPr="00D95046" w:rsidRDefault="00D95046" w:rsidP="00F41EED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Exec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62014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UpdateRentsAndPavilions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BE32A4" w:rsidRPr="00E97AD6" w:rsidRDefault="00BE32A4" w:rsidP="00F41EED">
            <w:pPr>
              <w:pStyle w:val="Default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97A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1.2 СОЗДАНИЕ ПРИЛОЖЕНИЯ </w:t>
            </w:r>
          </w:p>
        </w:tc>
      </w:tr>
    </w:tbl>
    <w:p w:rsidR="00BE32A4" w:rsidRPr="00280264" w:rsidRDefault="00BE32A4" w:rsidP="00F41EED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80264">
        <w:rPr>
          <w:rFonts w:ascii="Times New Roman" w:hAnsi="Times New Roman" w:cs="Times New Roman"/>
          <w:b/>
          <w:bCs/>
          <w:sz w:val="28"/>
          <w:szCs w:val="28"/>
        </w:rPr>
        <w:t xml:space="preserve">1.3 АВТОРИЗАЦИЯ 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Скриншоты</w:t>
      </w:r>
    </w:p>
    <w:p w:rsidR="00BE32A4" w:rsidRPr="00E97AD6" w:rsidRDefault="00280264" w:rsidP="00F41EED">
      <w:pPr>
        <w:spacing w:line="360" w:lineRule="auto"/>
        <w:rPr>
          <w:sz w:val="28"/>
          <w:szCs w:val="28"/>
        </w:rPr>
      </w:pPr>
      <w:r w:rsidRPr="0028026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168548" wp14:editId="01E5FB18">
            <wp:extent cx="5940425" cy="3192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Код приложения</w:t>
      </w:r>
    </w:p>
    <w:p w:rsidR="00BE32A4" w:rsidRDefault="004B18BE" w:rsidP="00F41EED">
      <w:pPr>
        <w:spacing w:line="360" w:lineRule="auto"/>
        <w:rPr>
          <w:b/>
          <w:sz w:val="28"/>
          <w:szCs w:val="28"/>
          <w:lang w:val="en-US"/>
        </w:rPr>
      </w:pPr>
      <w:r w:rsidRPr="00760C99">
        <w:rPr>
          <w:b/>
          <w:sz w:val="28"/>
          <w:szCs w:val="28"/>
          <w:lang w:val="en-US"/>
        </w:rPr>
        <w:t>LoginPageViewModel.cs</w:t>
      </w:r>
      <w:r>
        <w:rPr>
          <w:b/>
          <w:sz w:val="28"/>
          <w:szCs w:val="28"/>
          <w:lang w:val="en-US"/>
        </w:rPr>
        <w:t xml:space="preserve"> :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Project.Infrastructure.Commands;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Project.ViewModels.Base;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System.Collections.Generic;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System.Diagnostics;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System.IO;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System.Windows;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System.Windows.Input;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System.Drawing;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System.Linq;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System.Windows.Interop;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System.Windows.Controls;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Project.Models;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System.Data.Linq;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namespace Project.ViewModels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internal class LoginPageViewModel : ViewModel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Логин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_loginLabelName = "Логин";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Логин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LoginLabelName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_loginLabelName;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_loginLabelName,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Заголовок пароля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_passwordLabelName = "Пароль";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Заголовок пароля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PasswordLabelName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_passwordLabelName;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_passwordLabelName,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кнопки входа 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_exitButtonText = "Вход";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Текст кнопки входа 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lastRenderedPageBreak/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string EntryButtonText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_exitButtonText;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_exitButtonText,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логина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_loginText = "Adam@gmail.com";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Текст логина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LoginText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_loginText;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_loginText,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кнопки загрузки фотографий сотрудников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_loadEmployeesImagesVisibility = Visibility.Visible;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кнопки загрузки фото сотрудников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LoadEmployeesImagesVisibility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_loadEmployeesImagesVisibility;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_loadEmployeesImagesVisibility,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lastRenderedPageBreak/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кнопки загрузки фото сотрудников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string _employeesImagesButtonText = "Загрузить фотографии сотрудников";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сотрудников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EmployeesImagesButtonText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_employeesImagesButtonText;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_employeesImagesButtonText,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кнопки загрузки фотографий ТЦ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_loadMallImagesVisibility = Visibility.Visible;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кнопки загрузки фото ТЦ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LoadMallImagesVisibility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_loadMallImagesVisibility;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_loadMallImagesVisibility,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кнопки загрузки фото ТЦ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string _loadMallImagesButtonText = "Загрузить фотографии ТЦ";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lastRenderedPageBreak/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ТЦ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LoadMallImagesButtonText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_loadMallImagesButtonText;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_loadMallImagesButtonText,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текста изминения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string _updateCaptchaText = "Изменить картинку";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ТЦ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UpdateCaptchaText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_updateCaptchaText;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_updateCaptchaText,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поля ввода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_сaptchaTextBoxVisibility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поля ввода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Visibility CaptchaTextBoxVisibility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get =&gt; _сaptchaTextBoxVisibility;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_сaptchaTextBoxVisibility,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текста изминения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_updateCaptchaTextBlockVisibility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текста изминения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Visibility UpdateCaptchaTextBlockVisibility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_updateCaptchaTextBlockVisibility;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_updateCaptchaTextBlockVisibility,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текста изминения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_captchaTextVisibility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текста изминения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Visibility CaptchaTextVisibility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_captchaTextVisibility;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_captchaTextVisibility,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Видимость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Visibility _captchaImageVisibility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Видимость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CaptchaImageVisibility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_captchaImageVisibility;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_captchaImageVisibility,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Капча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System.Windows.Media.ImageSource _captchaImage = null;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Капча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System.Windows.Media.ImageSource CaptchaImage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_captchaImage;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_captchaImage,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_captchaText = string.Empty;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Текст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public string CaptchaText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_captchaText,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сгенерированной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_generatedCaptchaText = string.Empty;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Текст сгенерированной капчи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string GeneratedCaptchaText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_generatedCaptchaText;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_generatedCaptchaText,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Счетчик неправильных попыток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int _count = 0;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Счетчик неправильных попыток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int Count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_count;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Set(ref _count, value);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EntryClick(string Password)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bool result = false;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List&lt;Employees&gt; Employees_ = (from em in Manager.Instance.Context.Employees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where em.login.ToLower() == LoginText.ToLower() &amp;&amp;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  em.password == Password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select em).ToList();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(Employees_.Count == 0)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MessageBox.Show("Пользователь не найден.");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Count++;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result = true;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Debug.WriteLine("Пользователь найден.");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Employees employee = Employees_[0];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Manager.Instance.LoadEmployeeInterface(employee);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(Count == 3)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CaptchaImageVisibility = Visibility.Visible;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CaptchaTextBoxVisibility = Visibility.Visible;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UpdateCaptchaTextBlockVisibility = Visibility.Visible;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return result;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UpdateImage(int Width = 250, int Height = 60)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CaptchaImage = BitmapToImageSource(CreateImage(Width, Height));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System.Windows.Media.ImageSource BitmapToImageSource(Bitmap bmp)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IntPtr handle;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handle = bmp.GetHbitmap();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return Imaging.CreateBitmapSourceFromHBitmap(handle, IntPtr.Zero, Int32Rect.Empty, System.Windows.Media.Imaging.BitmapSizeOptions.FromEmptyOptions());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return null;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Bitmap CreateImage(int Width, int Height)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Random rnd = new Random();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//Создадим изображение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Bitmap result = new Bitmap(Width, Height);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//Вычислим позицию текста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int</w:t>
      </w:r>
      <w:r w:rsidRPr="004B18BE">
        <w:rPr>
          <w:sz w:val="28"/>
          <w:szCs w:val="28"/>
        </w:rPr>
        <w:t xml:space="preserve"> </w:t>
      </w:r>
      <w:r w:rsidRPr="004B18BE">
        <w:rPr>
          <w:sz w:val="28"/>
          <w:szCs w:val="28"/>
          <w:lang w:val="en-US"/>
        </w:rPr>
        <w:t>Xpos</w:t>
      </w:r>
      <w:r w:rsidRPr="004B18BE">
        <w:rPr>
          <w:sz w:val="28"/>
          <w:szCs w:val="28"/>
        </w:rPr>
        <w:t xml:space="preserve"> = 10;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lastRenderedPageBreak/>
        <w:t xml:space="preserve">            </w:t>
      </w:r>
      <w:r w:rsidRPr="004B18BE">
        <w:rPr>
          <w:sz w:val="28"/>
          <w:szCs w:val="28"/>
          <w:lang w:val="en-US"/>
        </w:rPr>
        <w:t>int</w:t>
      </w:r>
      <w:r w:rsidRPr="004B18BE">
        <w:rPr>
          <w:sz w:val="28"/>
          <w:szCs w:val="28"/>
        </w:rPr>
        <w:t xml:space="preserve"> </w:t>
      </w:r>
      <w:r w:rsidRPr="004B18BE">
        <w:rPr>
          <w:sz w:val="28"/>
          <w:szCs w:val="28"/>
          <w:lang w:val="en-US"/>
        </w:rPr>
        <w:t>Ypos</w:t>
      </w:r>
      <w:r w:rsidRPr="004B18BE">
        <w:rPr>
          <w:sz w:val="28"/>
          <w:szCs w:val="28"/>
        </w:rPr>
        <w:t xml:space="preserve"> = 10;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различные цвета ддя текста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Brush[] colors =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Brushes.Black,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Brushes.Red,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Brushes.RoyalBlue,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Brushes.Green,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Brushes.Yellow,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Brushes.White,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Brushes.Tomato,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Brushes.Sienna,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Brushes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Pink</w:t>
      </w:r>
      <w:r w:rsidRPr="004B18BE">
        <w:rPr>
          <w:sz w:val="28"/>
          <w:szCs w:val="28"/>
        </w:rPr>
        <w:t xml:space="preserve"> };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различные цвета линий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Pen[] colorpens =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Pens.Black,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Pens.Red,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Pens.RoyalBlue,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Pens.Green,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Pens.Yellow,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Pens.White,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Pens.Tomato,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Pens.Sienna,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Pens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Pink</w:t>
      </w:r>
      <w:r w:rsidRPr="004B18BE">
        <w:rPr>
          <w:sz w:val="28"/>
          <w:szCs w:val="28"/>
        </w:rPr>
        <w:t xml:space="preserve"> };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//Делаем случайный стиль текста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System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Drawing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FontStyle</w:t>
      </w:r>
      <w:r w:rsidRPr="004B18BE">
        <w:rPr>
          <w:sz w:val="28"/>
          <w:szCs w:val="28"/>
        </w:rPr>
        <w:t xml:space="preserve">[] </w:t>
      </w:r>
      <w:r w:rsidRPr="004B18BE">
        <w:rPr>
          <w:sz w:val="28"/>
          <w:szCs w:val="28"/>
          <w:lang w:val="en-US"/>
        </w:rPr>
        <w:t>fontstyle</w:t>
      </w:r>
      <w:r w:rsidRPr="004B18BE">
        <w:rPr>
          <w:sz w:val="28"/>
          <w:szCs w:val="28"/>
        </w:rPr>
        <w:t xml:space="preserve"> = {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    </w:t>
      </w:r>
      <w:r w:rsidRPr="004B18BE">
        <w:rPr>
          <w:sz w:val="28"/>
          <w:szCs w:val="28"/>
          <w:lang w:val="en-US"/>
        </w:rPr>
        <w:t>System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Drawing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FontStyle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Bold</w:t>
      </w:r>
      <w:r w:rsidRPr="004B18BE">
        <w:rPr>
          <w:sz w:val="28"/>
          <w:szCs w:val="28"/>
        </w:rPr>
        <w:t>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    </w:t>
      </w:r>
      <w:r w:rsidRPr="004B18BE">
        <w:rPr>
          <w:sz w:val="28"/>
          <w:szCs w:val="28"/>
          <w:lang w:val="en-US"/>
        </w:rPr>
        <w:t>System.Drawing.FontStyle.Italic,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System.Drawing.FontStyle.Regular,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System.Drawing.FontStyle.Strikeout,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System.Drawing.FontStyle.Underline};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//Добавим различные углы поворота текста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short</w:t>
      </w:r>
      <w:r w:rsidRPr="004B18BE">
        <w:rPr>
          <w:sz w:val="28"/>
          <w:szCs w:val="28"/>
        </w:rPr>
        <w:t xml:space="preserve">[] </w:t>
      </w:r>
      <w:r w:rsidRPr="004B18BE">
        <w:rPr>
          <w:sz w:val="28"/>
          <w:szCs w:val="28"/>
          <w:lang w:val="en-US"/>
        </w:rPr>
        <w:t>rotate</w:t>
      </w:r>
      <w:r w:rsidRPr="004B18BE">
        <w:rPr>
          <w:sz w:val="28"/>
          <w:szCs w:val="28"/>
        </w:rPr>
        <w:t xml:space="preserve"> = { 1, -1, 2, -2, 3, -3, 4, -4, 5, -5, 6, -6 };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760C99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760C99">
        <w:rPr>
          <w:sz w:val="28"/>
          <w:szCs w:val="28"/>
        </w:rPr>
        <w:t>//Укажем где рисовать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760C99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Graphics g = Graphics.FromImage(result);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//Пусть фон картинки будет серым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Clear</w:t>
      </w:r>
      <w:r w:rsidRPr="004B18BE">
        <w:rPr>
          <w:sz w:val="28"/>
          <w:szCs w:val="28"/>
        </w:rPr>
        <w:t>(</w:t>
      </w:r>
      <w:r w:rsidRPr="004B18BE">
        <w:rPr>
          <w:sz w:val="28"/>
          <w:szCs w:val="28"/>
          <w:lang w:val="en-US"/>
        </w:rPr>
        <w:t>Color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Gray</w:t>
      </w:r>
      <w:r w:rsidRPr="004B18BE">
        <w:rPr>
          <w:sz w:val="28"/>
          <w:szCs w:val="28"/>
        </w:rPr>
        <w:t>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//Делаем случайный угол поворота текста</w:t>
      </w:r>
    </w:p>
    <w:p w:rsidR="004B18BE" w:rsidRPr="00760C99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g</w:t>
      </w:r>
      <w:r w:rsidRPr="00760C99">
        <w:rPr>
          <w:sz w:val="28"/>
          <w:szCs w:val="28"/>
          <w:lang w:val="en-US"/>
        </w:rPr>
        <w:t>.</w:t>
      </w:r>
      <w:r w:rsidRPr="004B18BE">
        <w:rPr>
          <w:sz w:val="28"/>
          <w:szCs w:val="28"/>
          <w:lang w:val="en-US"/>
        </w:rPr>
        <w:t>RotateTransform</w:t>
      </w:r>
      <w:r w:rsidRPr="00760C99">
        <w:rPr>
          <w:sz w:val="28"/>
          <w:szCs w:val="28"/>
          <w:lang w:val="en-US"/>
        </w:rPr>
        <w:t>(</w:t>
      </w:r>
      <w:r w:rsidRPr="004B18BE">
        <w:rPr>
          <w:sz w:val="28"/>
          <w:szCs w:val="28"/>
          <w:lang w:val="en-US"/>
        </w:rPr>
        <w:t>rnd</w:t>
      </w:r>
      <w:r w:rsidRPr="00760C99">
        <w:rPr>
          <w:sz w:val="28"/>
          <w:szCs w:val="28"/>
          <w:lang w:val="en-US"/>
        </w:rPr>
        <w:t>.</w:t>
      </w:r>
      <w:r w:rsidRPr="004B18BE">
        <w:rPr>
          <w:sz w:val="28"/>
          <w:szCs w:val="28"/>
          <w:lang w:val="en-US"/>
        </w:rPr>
        <w:t>Next</w:t>
      </w:r>
      <w:r w:rsidRPr="00760C99">
        <w:rPr>
          <w:sz w:val="28"/>
          <w:szCs w:val="28"/>
          <w:lang w:val="en-US"/>
        </w:rPr>
        <w:t>(</w:t>
      </w:r>
      <w:r w:rsidRPr="004B18BE">
        <w:rPr>
          <w:sz w:val="28"/>
          <w:szCs w:val="28"/>
          <w:lang w:val="en-US"/>
        </w:rPr>
        <w:t>rotate</w:t>
      </w:r>
      <w:r w:rsidRPr="00760C99">
        <w:rPr>
          <w:sz w:val="28"/>
          <w:szCs w:val="28"/>
          <w:lang w:val="en-US"/>
        </w:rPr>
        <w:t>.</w:t>
      </w:r>
      <w:r w:rsidRPr="004B18BE">
        <w:rPr>
          <w:sz w:val="28"/>
          <w:szCs w:val="28"/>
          <w:lang w:val="en-US"/>
        </w:rPr>
        <w:t>Length</w:t>
      </w:r>
      <w:r w:rsidRPr="00760C99">
        <w:rPr>
          <w:sz w:val="28"/>
          <w:szCs w:val="28"/>
          <w:lang w:val="en-US"/>
        </w:rPr>
        <w:t>));</w:t>
      </w:r>
    </w:p>
    <w:p w:rsidR="004B18BE" w:rsidRPr="00760C99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760C99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  <w:lang w:val="en-US"/>
        </w:rPr>
        <w:t>//Генерируем текст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GeneratedCaptchaText = string.Empty;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symbols = string.Empty;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alphabet = "ABCDEFGHIJKLMNOPQRSTUVWXYZ";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alphabet;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alphabet.ToLower();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"0123456789";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for (int i = 0; i &lt; 6; ++i)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GeneratedCaptchaText += symbols[rnd.Next(symbols.Length)];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//Нарисуем сгенирируемый текст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g.DrawString(GeneratedCaptchaText,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Font("Arial", 25, fontstyle[rnd.Next(fontstyle.Length)]),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colors[rnd.Next(colors.Length)],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new</w:t>
      </w:r>
      <w:r w:rsidRPr="004B18BE">
        <w:rPr>
          <w:sz w:val="28"/>
          <w:szCs w:val="28"/>
        </w:rPr>
        <w:t xml:space="preserve"> </w:t>
      </w:r>
      <w:r w:rsidRPr="004B18BE">
        <w:rPr>
          <w:sz w:val="28"/>
          <w:szCs w:val="28"/>
          <w:lang w:val="en-US"/>
        </w:rPr>
        <w:t>PointF</w:t>
      </w:r>
      <w:r w:rsidRPr="004B18BE">
        <w:rPr>
          <w:sz w:val="28"/>
          <w:szCs w:val="28"/>
        </w:rPr>
        <w:t>(</w:t>
      </w:r>
      <w:r w:rsidRPr="004B18BE">
        <w:rPr>
          <w:sz w:val="28"/>
          <w:szCs w:val="28"/>
          <w:lang w:val="en-US"/>
        </w:rPr>
        <w:t>Xpos</w:t>
      </w:r>
      <w:r w:rsidRPr="004B18BE">
        <w:rPr>
          <w:sz w:val="28"/>
          <w:szCs w:val="28"/>
        </w:rPr>
        <w:t xml:space="preserve">, </w:t>
      </w:r>
      <w:r w:rsidRPr="004B18BE">
        <w:rPr>
          <w:sz w:val="28"/>
          <w:szCs w:val="28"/>
          <w:lang w:val="en-US"/>
        </w:rPr>
        <w:t>Ypos</w:t>
      </w:r>
      <w:r w:rsidRPr="004B18BE">
        <w:rPr>
          <w:sz w:val="28"/>
          <w:szCs w:val="28"/>
        </w:rPr>
        <w:t>));</w:t>
      </w: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немного помех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//Линии из углов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g.DrawLine(colorpens[rnd.Next(colorpens.Length)],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System.Drawing.Point(0, 0),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System.Drawing.Point(Width - 1, Height - 1));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g.DrawLine(colorpens[rnd.Next(colorpens.Length)],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System.Drawing.Point(0, Height - 1),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System.Drawing.Point(Width - 1, 0));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//Белые точки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for (int i = 0; i &lt; Width; ++i)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for (int j = 0; j &lt; Height; ++j)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(rnd.Next() % 20 == 0)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result.SetPixel(i, j, Color.White);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return result;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Команды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LoadEmployeesImagesCommand { get;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CanLoadEmployeesImagesCommandExecute(object parameters) =&gt; true;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private void OnLoadEmployeesImagesCommandExecuted(object parameters)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string pathToDirWithImages = $@"C:\Users\ARTEM\Desktop\КОРОНОВИРУС\21-22\Практика\Ресурсы\Image Сотрудники";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DirectoryInfo directoryInfo = new DirectoryInfo(pathToDirWithImages);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foreach (FileInfo fileInfo in directoryInfo.GetFiles())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(fileInfo.Extension == ".jpg")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fileName = fileInfo.FullName;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string[] fullName = fileName.Substring(fileName.LastIndexOf('\\') + 1).Split('.')[0].Split(' ');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surname = fullName[0];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name = fullName[1];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patronymic = fullName[2];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Employees employee = (from em in Manager.Instance.Context.Employees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where em.name == name &amp;&amp; em.surname == surname &amp;&amp; em.patronymic == patronymic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select em).FirstOrDefault();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if (employee != null)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Debug.WriteLine(fileInfo);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employee.photo = Tools.GetImageBytes(fileInfo.FullName);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Manager.Instance.Context.SaveChanges();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Debug.WriteLine("Фото сотрудников загружены.");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 (Exception e)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MessageBox.Show($"Ошибка :\n{e}");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LoadMallImagesCommand { get;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CanLoadMallImagesCommandExecute(object parameters) =&gt; true;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OnLoadMallImagesCommandExecuted(object parameters)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string pathToDirWithImages = $@"C:\Users\ARTEM\Desktop\КОРОНОВИРУС\21-22\Практика\Ресурсы\Image ТЦ";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DirectoryInfo directoryInfo = new DirectoryInfo(pathToDirWithImages);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foreach (FileInfo fileInfo in directoryInfo.GetFiles())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(fileInfo.Extension == ".jpg")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fileName = fileInfo.FullName;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            string mallName = fileName.Substring(fileName.LastIndexOf('\\') + 1).Split('.')[0];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Mall mall = (from m in Manager.Instance.Context.Mall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where m.mall_name == mallName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select m).FirstOrDefault();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if (mall != null)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Debug.WriteLine(fileInfo);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mall.photo = Tools.GetImageBytes(fileInfo.FullName);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Manager.Instance.Context.SaveChanges();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Debug.WriteLine("Фото ТЦ загружены.");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 (Exception e)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MessageBox.Show($"Ошибка :\n{e}");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EntryCommand { get;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CanEntryCommandExecute(object p) =&gt; true;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OnEntryCommandExecuted(object p)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PasswordBox passwordBox = p as PasswordBox;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password = passwordBox.Password;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(Count != 3)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EntryClick(password);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 if (CaptchaText == GeneratedCaptchaText)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if (EntryClick(password))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CaptchaImageVisibility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CaptchaTextBoxVisibility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UpdateCaptchaTextBlockVisibility = Visibility.Hidden;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Count = 0;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CaptchaText = string.Empty;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MessageBox.Show("Неверная капча.");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UpdateImage();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UpdateCaptchaLinkCommand { get;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CanUpdateCaptchaLinkCommandExecute(object p) =&gt; true;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OnUpdateCaptchaLinkCommandExecuted(object p)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UpdateImage();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Конструктор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LoginPageViewModel()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LoadEmployeesImagesCommand = new LambdaCommand(OnLoadEmployeesImagesCommandExecuted, CanLoadEmployeesImagesCommandExecute);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LoadMallImagesCommand = new LambdaCommand(OnLoadMallImagesCommandExecuted, CanLoadMallImagesCommandExecute);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EntryCommand = new LambdaCommand(OnEntryCommandExecuted, CanEntryCommandExecute);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UpdateCaptchaLinkCommand = new LambdaCommand(OnUpdateCaptchaLinkCommandExecuted, CanUpdateCaptchaLinkCommandExecute);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UpdateImage();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}</w:t>
      </w:r>
    </w:p>
    <w:p w:rsidR="004B18BE" w:rsidRDefault="004B18BE" w:rsidP="00F41EED">
      <w:pPr>
        <w:spacing w:line="360" w:lineRule="auto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}</w:t>
      </w:r>
    </w:p>
    <w:p w:rsidR="004B18BE" w:rsidRPr="004B18BE" w:rsidRDefault="004B18BE" w:rsidP="00F41EED">
      <w:pPr>
        <w:spacing w:line="360" w:lineRule="auto"/>
        <w:rPr>
          <w:b/>
          <w:sz w:val="28"/>
          <w:szCs w:val="28"/>
          <w:lang w:val="en-US"/>
        </w:rPr>
      </w:pPr>
      <w:r w:rsidRPr="004B18BE">
        <w:rPr>
          <w:b/>
          <w:sz w:val="28"/>
          <w:szCs w:val="28"/>
          <w:lang w:val="en-US"/>
        </w:rPr>
        <w:t>LoginPage.xaml :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="Project.LoginPage"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="clr-namespace:Project"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vm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="clr-namespace:Project.ViewModels"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="LoginPage"&gt;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Page.DataContext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vm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LoginPageViewModel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Page.DataContext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AuthorTemplate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EmployeesImagesButtonText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LoadEmployeesImagesVisibility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LoadEmployeesImagesCommand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="10,50,0,0"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LoginLabelName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TextBoxTemplate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PasswordLabelName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="7SP9CV"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EntryButtonText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760C99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760C9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760C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760C9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760C99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0C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760C9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EntryCommand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CommandParameter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ElementName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=Password}"/&gt;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CaptchaImage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CaptchaImageVisibility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TextDecorations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="Underline"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UpdateCaptchaTextBlockVisibility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TextBlock.InputBindings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MouseBinding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UpdateCaptchaLinkCommand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MouseAction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="LeftClick"/&gt;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TextBlock.InputBindings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CaptchaTextBoxVisibility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TextBoxTemplate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E31C2C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E31C2C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E31C2C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0F7B5B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BE32A4" w:rsidP="00F41EED">
      <w:pPr>
        <w:spacing w:line="360" w:lineRule="auto"/>
        <w:rPr>
          <w:b/>
          <w:sz w:val="28"/>
          <w:szCs w:val="28"/>
          <w:lang w:val="en-US"/>
        </w:rPr>
      </w:pPr>
      <w:r w:rsidRPr="00E31C2C">
        <w:rPr>
          <w:bCs/>
          <w:sz w:val="28"/>
          <w:szCs w:val="28"/>
          <w:lang w:val="en-US"/>
        </w:rPr>
        <w:t xml:space="preserve">1.4 </w:t>
      </w:r>
      <w:r w:rsidRPr="00E97AD6">
        <w:rPr>
          <w:b/>
          <w:sz w:val="28"/>
          <w:szCs w:val="28"/>
        </w:rPr>
        <w:t>ИНТЕРФЕЙС</w:t>
      </w:r>
      <w:r w:rsidRPr="00E31C2C">
        <w:rPr>
          <w:b/>
          <w:sz w:val="28"/>
          <w:szCs w:val="28"/>
          <w:lang w:val="en-US"/>
        </w:rPr>
        <w:t xml:space="preserve"> «</w:t>
      </w:r>
      <w:r w:rsidRPr="00E97AD6">
        <w:rPr>
          <w:b/>
          <w:sz w:val="28"/>
          <w:szCs w:val="28"/>
        </w:rPr>
        <w:t>МЕНЕДЖЕРА</w:t>
      </w:r>
      <w:r w:rsidRPr="00E31C2C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  <w:lang w:val="en-US"/>
        </w:rPr>
        <w:t>C</w:t>
      </w:r>
      <w:r w:rsidRPr="00E31C2C">
        <w:rPr>
          <w:b/>
          <w:sz w:val="28"/>
          <w:szCs w:val="28"/>
          <w:lang w:val="en-US"/>
        </w:rPr>
        <w:t>»</w:t>
      </w:r>
    </w:p>
    <w:p w:rsidR="00BE32A4" w:rsidRPr="00E31C2C" w:rsidRDefault="00BE32A4" w:rsidP="00F41EED">
      <w:pPr>
        <w:spacing w:line="360" w:lineRule="auto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lastRenderedPageBreak/>
        <w:t>СПИСОК</w:t>
      </w:r>
      <w:r w:rsidRPr="00E31C2C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ТЦ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noProof/>
          <w:sz w:val="28"/>
          <w:szCs w:val="28"/>
          <w:lang w:eastAsia="ru-RU"/>
        </w:rPr>
        <w:drawing>
          <wp:inline distT="0" distB="0" distL="0" distR="0" wp14:anchorId="182BD149" wp14:editId="5BF686FA">
            <wp:extent cx="5940425" cy="31896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 xml:space="preserve">Код приложения на </w:t>
      </w:r>
      <w:r w:rsidRPr="00E97AD6">
        <w:rPr>
          <w:sz w:val="28"/>
          <w:szCs w:val="28"/>
          <w:lang w:val="en-US"/>
        </w:rPr>
        <w:t>XAML</w:t>
      </w:r>
      <w:r w:rsidRPr="00E97AD6">
        <w:rPr>
          <w:sz w:val="28"/>
          <w:szCs w:val="28"/>
        </w:rPr>
        <w:t xml:space="preserve">,  </w:t>
      </w:r>
      <w:r w:rsidRPr="00E97AD6">
        <w:rPr>
          <w:sz w:val="28"/>
          <w:szCs w:val="28"/>
          <w:lang w:val="en-US"/>
        </w:rPr>
        <w:t>C</w:t>
      </w:r>
      <w:r w:rsidRPr="00E97AD6">
        <w:rPr>
          <w:sz w:val="28"/>
          <w:szCs w:val="28"/>
        </w:rPr>
        <w:t>#</w:t>
      </w:r>
    </w:p>
    <w:p w:rsidR="00BE32A4" w:rsidRPr="00E31C2C" w:rsidRDefault="00E31C2C" w:rsidP="00F41EED">
      <w:pPr>
        <w:spacing w:line="360" w:lineRule="auto"/>
        <w:rPr>
          <w:b/>
          <w:sz w:val="28"/>
          <w:szCs w:val="28"/>
          <w:lang w:val="en-US"/>
        </w:rPr>
      </w:pPr>
      <w:r w:rsidRPr="00E31C2C">
        <w:rPr>
          <w:b/>
          <w:sz w:val="28"/>
          <w:szCs w:val="28"/>
          <w:lang w:val="en-US"/>
        </w:rPr>
        <w:t>ViewingMallPage.xaml :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="Project.Views.Pages.ViewingMallPage"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="ViewingMallPage"&gt;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DataContext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ViewingMallPageViewModel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AuthorTemplate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Panel.ZIndex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MallTitleName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AddMallCommand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ChangeMallCommand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DeleteMallCommand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Просмотр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павильонов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ViewMallCommand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MallStatusesSorting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SelectedMallStatusSorting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Cities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SelectedCity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Торговых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центров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=Malls.Count}"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="10,10,10,10"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SelectedMall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SelectionMode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="Single"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=mall_name}"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Статус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=status_name}"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Количество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павильонов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=number_of_pavilion}"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760C99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60C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760C9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Город</w:t>
      </w:r>
      <w:r w:rsidRPr="00760C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=city}"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Этажность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=number_of_storeys}"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="Коэффициент добавочной стоимости : 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=value_added_factor}"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="0,0,20,0"&gt;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Стоимость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=cost,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StringFormat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=N3}"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=photo}"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MaxHeight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MaxWidth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="150"/&gt;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E31C2C" w:rsidP="00F41EED">
      <w:pPr>
        <w:spacing w:line="360" w:lineRule="auto"/>
        <w:rPr>
          <w:b/>
          <w:sz w:val="28"/>
          <w:szCs w:val="28"/>
          <w:lang w:val="en-US"/>
        </w:rPr>
      </w:pPr>
      <w:r w:rsidRPr="00E31C2C">
        <w:rPr>
          <w:b/>
          <w:sz w:val="28"/>
          <w:szCs w:val="28"/>
          <w:lang w:val="en-US"/>
        </w:rPr>
        <w:t>ViewingMallPageViewModel.cs 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Microsoft.Win32;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Project.Infrastructure.Commands;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Project.Models;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Project.ViewModels.Base;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Project.Views.Pages;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System.Collections.ObjectModel;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System.Data.SqlClient;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System.Linq;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System.Windows;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System.Windows.Input;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System.Windows.Media.Imaging;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namespace Project.ViewModels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internal class ViewingMallPageViewModel : ViewModel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ObservableCollection&lt;MallItem&gt; _malls;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ObservableCollection&lt;MallItem&gt; Malls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_malls,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MallItem _selectedMall;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MallItem SelectedMall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IsSelectedMall = value != null;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_selectedMall,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#region ТЦ выбран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_isSelectedMall = false;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 выбран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bool IsSelectedMall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_isSelectedMall;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_isSelectedMall,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ТЦ название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_mallTitleName = "Торговые центры";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MallTitleName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_mallTitleName;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_mallTitleName,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Добавить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AddMallCommand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CanAddMallCommandExecute(object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OnAddMallCommandExecuted(object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CurrentMallActionEntities = ActionEntities.Add;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Manager.Instance.MainFrameNavigate(new MallPage());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Изменить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ChangeMallCommand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CanChangeMallCommandExecute(object parameters) =&gt; IsSelectedMall;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OnChangeMallCommandExecuted(object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CurrentMallActionEntities = ActionEntities.Change;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Manager.Instance.MainFrameNavigate(new MallPage());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DeleteMallCommand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CanDeleteMallCommandExecute(object parameters) =&gt; IsSelectedMall;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OnDeleteMallCommandExecuted(object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Mall mall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m.mall_id == SelectedMall.mall_id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mall.status_id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Manager.Instance.Context.Mall_statuses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where m.status_name == DeleteNameSorting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m.status_id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Manager.Instance.Context.SaveChanges();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Malls.Remove(SelectedMall); // или UpdateMalls();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($"Торговый центр удалён.");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MessageBox.Show($"Ошибка :\n{e}");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Просмотр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ViewMallCommand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CanViewMallCommandExecute(object parameters) =&gt; IsSelectedMall;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OnViewMallCommandExecuted(object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Manager.Instance.MainFrameNavigate(new ViewingPavilionPage());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_mallStatuses;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public ObservableCollection&lt;string&gt; MallStatuses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_mallStatuses;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_mallStatuses,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Текущий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Mall _currentMall = new Mall();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Mall CurrentMall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_currentMall;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_currentMall,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ActionEntities _currentMallActionEntities = ActionEntities.None;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ActionEntities CurrentMallActionEntities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_currentMallActionEntities;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_currentMallActionEntities,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UpdateMallStatuses();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(CurrentMallActionEntities == ActionEntities.Add)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MallButtonName = "Добавить";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LoadedImage = null;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 = new Mall();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(CurrentMallActionEntities == ActionEntities.Change)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MallButtonName = "Изменить";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m.mall_id == SelectedMall.mall_id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SelectedMallStatus = SelectedMall.status_name;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(CurrentMall.photo != null)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LoadedImage = Tools.BytesToImage(CurrentMall.photo);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Img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BitmapImage _loadedImage;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Img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public BitmapImage LoadedImage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_loadedImage;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_loadedImage,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MallButtonName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_mallButtonName;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MallButtonName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MallButtonName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_mallButtonName,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Команда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MallExecuteCommand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CanMallExecuteCommandExecute(object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OnMallExecuteCommandExecuted(object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(CurrentMall.cost &lt; 0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CurrentMall.number_of_pavilion &lt; 0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CurrentMall.value_added_factor &lt; 0.1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CurrentMall.number_of_storeys &lt; 0)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C41C38">
        <w:rPr>
          <w:sz w:val="28"/>
          <w:szCs w:val="28"/>
        </w:rPr>
        <w:t>{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($"Числовые поля должны быть положительными.");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 if (string.IsNullOrEmpty(CurrentMall.mall_name.Trim())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SelectedMallStatus == null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string.IsNullOrEmpty(CurrentMall.city.Trim())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CurrentMall.photo == null)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MessageBox.Show($"Заполните все поля.");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CurrentMall.status_id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ms in Manager.Instance.Context.Mall_statuses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ms.status_name == SelectedMallStatus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CurrentMall.mall_name = CurrentMall.mall_name.Trim();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CurrentMall.city = CurrentMall.city.Trim();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switch (CurrentMallActionEntities)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Manager.Instance.Context.Mall.Add(CurrentMall);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            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($"Торговый центр добавлен.");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                </w:t>
      </w:r>
      <w:r w:rsidRPr="00E31C2C">
        <w:rPr>
          <w:sz w:val="28"/>
          <w:szCs w:val="28"/>
          <w:lang w:val="en-US"/>
        </w:rPr>
        <w:t>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MessageBox.Show($"Торговый центр изменён.");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Manager.Instance.Context.SaveChanges();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Manager.Instance.MainFrameNavigate(new ViewingMallPage());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MessageBox.Show($"Ошибка :\n{e}");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SelectedMallStatusSorting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SelectedCity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UpdateMalls();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UpdateCities();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Загрузка фотографии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LoadPhotoCommand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CanLoadPhotoCommandExecute(object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OnLoadPhotoCommandExecuted(object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OpenFileDialog fileDialog = new OpenFileDialog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Filter = "Image Files|*.jpg;*png;"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((bool)fileDialog.ShowDialog())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(fileDialog.FileName.EndsWith(".jpg")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fileDialog.FileName.EndsWith(".png"))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CurrentMall.photo = Tools.GetImageBytes(fileDialog.FileName);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LoadedImage = new BitmapImage(new Uri(fileDialog.FileName));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Console.WriteLine(e.Message);</w:t>
      </w:r>
    </w:p>
    <w:p w:rsidR="00E31C2C" w:rsidRPr="00760C99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760C99">
        <w:rPr>
          <w:sz w:val="28"/>
          <w:szCs w:val="28"/>
          <w:lang w:val="en-US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Сортировка статусов торговых центров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 ObservableCollection&lt;string&gt; _mallStatusesSorting;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Сортировка статусов торговых центров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ObservableCollection&lt;string&gt; MallStatusesSorting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_mallStatusesSorting;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_mallStatusesSorting,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Выбранная сортировка статусов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_selectedMallStatusSorting;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Выбранная сортировка статусов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SelectedMallStatusSorting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_selectedMallStatusSorting;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_selectedMallStatusSorting,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UpdateMalls();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Города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_cities;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Города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Cities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_cities;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_cities,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город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_selectedCity;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город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SelectedCity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_selectedCity;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_selectedCity,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UpdateMalls();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_selectedMallStatus;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SelectedMallStatus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_selectedMallStatus;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_selectedMallStatus,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GetMalls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ObservableCollection&lt;MallItem&gt; GetMalls()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ObservableCollection&lt;MallItem&gt; data = new ObservableCollection&lt;MallItem&gt;();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(SelectedMallStatusSorting == AllNameSorting)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(SelectedCity == AllNameSorting)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mall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Manager.Instance.Context.Mall_statuses on mall.status_id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mall.city,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ms.status_name != DeleteNameSorting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new MallItem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mall.mall_id,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mall.mall_name,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status_id = ms.status_id,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number_of_pavilion = mall.number_of_pavilion,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city = mall.city,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 = mall.cost,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number_of_storeys = mall.number_of_storeys,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value_added_factor = mall.value_added_factor,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photo = mall.photo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mall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Manager.Instance.Context.Mall_statuses on mall.status_id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mall.city,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ms.status_name != DeleteNameSorting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mall.city == SelectedCity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select new MallItem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mall.mall_id,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mall.mall_name,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status_id = ms.status_id,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number_of_pavilion = mall.number_of_pavilion,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city = mall.city,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 = mall.cost,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number_of_storeys = mall.number_of_storeys,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value_added_factor = mall.value_added_factor,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photo = mall.photo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// SelectedMallStatusSorting != AllNameSorting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(SelectedCity == AllNameSorting)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mall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join ms in Manager.Instance.Context.Mall_statuses on mall.status_id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orderby mall.city,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ms.status_name == SelectedMallStatusSorting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new MallItem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mall_id = mall.mall_id,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mall_name = mall.mall_name,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    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status_id = ms.status_id,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number_of_pavilion = mall.number_of_pavilion,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city = mall.city,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cost = mall.cost,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number_of_storeys = mall.number_of_storeys,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value_added_factor = mall.value_added_factor,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photo = mall.photo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mall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join ms in Manager.Instance.Context.Mall_statuses on mall.status_id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orderby mall.city,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ms.status_name == SelectedMallStatusSorting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mall.city == SelectedCity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new MallItem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mall_id = mall.mall_id,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mall_name = mall.mall_name,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status_id = ms.status_id,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number_of_pavilion = mall.number_of_pavilion,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city = mall.city,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cost = mall.cost,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number_of_storeys = mall.number_of_storeys,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    value_added_factor = mall.value_added_factor,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photo = mall.photo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data;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UpdateMalls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UpdateMalls()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 = GetMalls();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GetMallStatuses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GetMallStatuses()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ms in Manager.Instance.Context.Mall_statuses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orderby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ms.status_name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UpdateMallStatuses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UpdateMallStatuses()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 = GetMallStatuses();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GetCities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UpdateCities()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Cities = GetCities();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GetCities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GetCities()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m.city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m.status_id != (from ms in Manager.Instance.Context.Mall_statuses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where ms.status_name == DeleteNameSorting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select ms.status_id).FirstOrDefault()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m.city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).Distinct().ToList()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AllNameSorting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 сортировки Всё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_allNameSorting = "Всё";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 сортировки Всё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AllNameSorting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_allNameSorting,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 сортировки Удалён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_deleteNameSorting = "Удалён";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Статус сортировки Удалён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DeleteNameSorting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_deleteNameSorting;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_deleteNameSorting,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ViewingPavilionPage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Павильоны название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private string _pavilionTitleName = "Павильоны";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Павильоны название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PavilionTitleName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_pavilionTitleName;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_pavilionTitleName,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ObservableCollection&lt;PavilionItem&gt; _pavilions;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ObservableCollection&lt;PavilionItem&gt; Pavilions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PavilionItem _selectedPavilion;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PavilionItem SelectedPavilion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get =&gt; _selectedPavilion;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IsSelectedPavilion = value != null;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_selectedPavilion,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 выбран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_isSelectedPavilion = false;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 выбран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bool IsSelectedPavilion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_isSelectedPavilion;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_isSelectedPavilion,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UpdatePavilions()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 = GetPavilions();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ObservableCollection&lt;PavilionItem&gt; GetPavilions()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ObservableCollection&lt;PavilionItem&gt; data = new ObservableCollection&lt;PavilionItem&gt;();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(SelectedMall == null)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return null;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 if (SelectedPavilionStatusSorting == AllNameSorting)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data = new ObservableCollection&lt;PavilionItem&gt;(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Manager.Instance.Context.Pavilion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ps in Manager.Instance.Context.Pavilion_statuses on p.status_id equals ps.status_id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m in Manager.Instance.Context.Mall on p.mall_id equals m.mall_id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ms in Manager.Instance.Context.Mall_statuses on m.status_id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where ps.status_name != DeleteNameSorting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p.floor == Floor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p.square &gt;= MinSquare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p.square &lt;= MaxSquare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m.mall_name == SelectedMall.mall_name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new PavilionItem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mall_id = m.mall_id,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mall_status_id = m.status_id,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mall_name = m.mall_name,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floor = p.floor,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pavilion_number = p.pavilion_number,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square = p.square,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pavilion_status_id = p.status_id,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pavilion_status_name = ps.status_name,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cost_per_square_meter = p.cost_per_square_meter,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value_added_factor = p.value_added_factor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data = new ObservableCollection&lt;PavilionItem&gt;(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p in Manager.Instance.Context.Pavilion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ps in Manager.Instance.Context.Pavilion_statuses on p.status_id equals ps.status_id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 in Manager.Instance.Context.Mall on p.mall_id equals m.mall_id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Manager.Instance.Context.Mall_statuses on m.status_id equals ms.status_id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ps.status_name != DeleteNameSorting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ps.status_name == SelectedPavilionStatusSorting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p.floor == Floor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p.square &gt;= MinSquare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p.square &lt;= MaxSquare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m.mall_name == SelectedMall.mall_name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new PavilionItem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m.mall_id,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mall_status_id = m.status_id,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mall_status_name = ms.status_name,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m.mall_name,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floor = p.floor,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pavilion_number = p.pavilion_number,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square = p.square,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pavilion_status_id = p.status_id,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pavilion_status_name = ps.status_name,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cost_per_square_meter = p.cost_per_square_meter,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value_added_factor = p.value_added_factor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data;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_ButtonName,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GetNewPavilion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 GetNewPavilion()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Pavilion()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pavilion_number = ""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Добавить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AddPavilionCommand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CanAddPavilionCommandExecute(object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OnAddPavilionCommandExecuted(object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CurrentActionEntities = ActionEntities.Add;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Manager.Instance.MainFrameNavigate(new PavilionPage());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Изменить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ChangePavilionCommand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CanChangePavilionCommandExecute(object parameters) =&gt; IsSelectedPavilion;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OnChangePavilionCommandExecuted(object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CurrentActionEntities = ActionEntities.Change;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Manager.Instance.MainFrameNavigate(new PavilionPage());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Обновить павильоны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UpdatePavilionsCommand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CanUpdatePavilionsCommandExecute(object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OnUpdatePavilionsCommandExecuted(object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DeletePavilionCommand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CanDeletePavilionCommandExecute(object parameters) =&gt; IsSelectedPavilion;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OnDeletePavilionCommandExecuted(object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 pavilion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p in Manager.Instance.Context.Pavilion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p.mall_id == SelectedPavilion.mall_id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p.pavilion_number == SelectedPavilion.pavilion_number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p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pavilion.status_id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Manager.Instance.Context.Pavilion_statuses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m.status_name == DeleteNameSorting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m.status_id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Manager.Instance.Context.SaveChanges();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Pavilions.Remove(SelectedPavilion); // или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MessageBox.Show($"Павильон удалён.");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MessageBox.Show($"Ошибка :\n{e}");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Текущий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 _currentPavilion;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Текущий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Pavilion CurrentPavilion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_currentPavilion,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Статусы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_PavilionStatuses;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Статусы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_PavilionStatuses;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_PavilionStatuses,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статус павильона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_selectedPavilionStatus;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lastRenderedPageBreak/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Выбранный статус павильона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SelectedPavilionStatus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_selectedPavilionStatus;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_selectedPavilionStatus,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UpdatePavilionStatuses()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 = GetPavilionStatuses();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GetPavilionStatuses()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Manager.Instance.Context.Pavilion_statuses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p.status_name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Названия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_pavilionNames;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/// Названия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PavilionNames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_pavilionNames;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_pavilionNames,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Выбранное название павильона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_selectedMallPavilionName;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Выбранное название павильона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SelectedMallPavilionName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_selectedMallPavilionName;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_selectedMallPavilionName,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UpdatePavilionNames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UpdatePavilionNames()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PavilionNames = GetPavilionNames();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GetPavilionNames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GetPavilionNames()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m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m.mall_name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Сортировка статусов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_pavilionStatusesSorting;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Сортировка статусов павильонов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PavilionStatusesSorting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_pavilionStatusesSorting;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_pavilionStatusesSorting,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Выбранная сортировка статуса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_selectedPavilionStatusSorting;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Выбранная сортировка статуса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SelectedPavilionStatusSorting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_selectedPavilionStatusSorting;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_selectedPavilionStatusSorting,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GetPavilionStatusSorting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GetPavilionStatusSorting()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Manager.Instance.Context.Pavilion_statuses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orderby p.status_name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p.status_name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UpdatePavilionStatusSorting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UpdatePavilionStatusSorting()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 = GetPavilionStatusSorting();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ActionEntities _currentActionEntities = ActionEntities.None;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/// 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ActionEntities CurrentActionEntities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_currentActionEntities;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_currentActionEntities,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(_currentActionEntities == ActionEntities.Add)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 = GetNewPavilion();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ButtonName = "Добавить";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(_currentActionEntities == ActionEntities.Change)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ButtonName = "Изменить";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p in Manager.Instance.Context.Pavilion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p.mall_id == SelectedPavilion.mall_id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p.pavilion_number == SelectedPavilion.pavilion_number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p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SelectedPavilionStatus = SelectedPavilion.pavilion_status_name;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SelectedMallPavilionName = SelectedPavilion.mall_name;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#region Команда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ExecuteCommand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CanExecuteCommandExecute(object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OnExecuteCommandExecuted(object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(CurrentPavilion.floor &lt; 0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CurrentPavilion.square &lt; 0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CurrentPavilion.value_added_factor &lt; 0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CurrentPavilion.cost_per_square_meter &lt; (decimal)0.1)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C41C38">
        <w:rPr>
          <w:sz w:val="28"/>
          <w:szCs w:val="28"/>
        </w:rPr>
        <w:t>{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($"Числовые поля должны быть положительными.");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 if (CurrentPavilion.pavilion_number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string.IsNullOrEmpty(CurrentPavilion.pavilion_number.Trim()) ||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SelectedPavilionStatus == null)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MessageBox.Show($"Заполните все поля.");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CurrentPavilion.status_id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ps in Manager.Instance.Context.Pavilion_statuses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ps.status_name == SelectedPavilionStatus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ps.status_id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CurrentPavilion.mall_id = 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 in Manager.Instance.Context.Mall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where m.mall_id == SelectedMall.mall_id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m.mall_id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CurrentPavilion.pavilion_number = CurrentPavilion.pavilion_number.Trim();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switch (CurrentActionEntities)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Manager.Instance.Context.Pavilion.Add(CurrentPavilion);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Manager.Instance.Context.SaveChanges();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switch (CurrentActionEntities)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MessageBox.Show($"Павильон добавлен.");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MessageBox.Show($"Павильон изменён.");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Manager.Instance.MainFrameNavigate(new ViewingPavilionPage());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MessageBox.Show($"Ошибка :\n{e}");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SelectedPavilionStatusSorting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Этаж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int _floor = 2;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Этаж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int Floor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_floor;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(value &gt;= 0)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Set(ref _floor,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 площадь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decimal _minSquare = 0;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Min площадь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decimal MinSquare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_minSquare;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(value &gt;= 0)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(value &lt;= MaxSquare)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Set(ref _minSquare,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Set(ref _minSquare, MaxSquare);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 площадь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decimal _maxSquare = 1000;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Max площадь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decimal MaxSquare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_maxSquare;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if (value &gt;= 0)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(value &gt;= MinSquare)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Set(ref _maxSquare,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else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Set(ref _maxSquare, MinSquare);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PavilionRentalPage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Просмотр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RentPavilionCommand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CanRentPavilionCommandExecute(object parameters) =&gt; IsSelectedPavilion;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OnRentPavilionCommandExecuted(object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Manager.Instance.MainFrameNavigate(new PavilionRentalPage());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Действие аренда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_rentActionName = "Аренда";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Действие аренда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RentActionName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_rentActionName;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_rentActionName,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Действие забронировать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_bookActionName = "Бронь";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Действие забронировать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BookActionName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_bookActionName;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_bookActionName,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Действия аренда/бронь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_rentActions;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t xml:space="preserve">        /// Действия аренда/бронь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ObservableCollection&lt;string&gt; RentActions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_rentActions;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_rentActions, value);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Выбранное действие аренда/бронь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 string _selectedRentAction;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Выбранное действие аренда/бронь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SelectedRentAction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_selectedRentAction;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_selectedRentAction,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(_selectedRentAction == RentActionName)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PavilionRentalButtonName = "Арендовать";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(_selectedRentAction == BookActionName)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PavilionRentalButtonName = "Забронировать";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GetRentActions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GetRentActions()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RentActionName,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BookActionName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UpdateRentActions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UpdateRentActions()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RentActions = GetRentActions();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Начало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_rentalStartDate = DateTime.Today;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Начало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RentalStartDate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_rentalStartDate;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_rentalStartDate,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MinimumRentalEndDate = _rentalStartDate;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760C99">
        <w:rPr>
          <w:sz w:val="28"/>
          <w:szCs w:val="28"/>
        </w:rPr>
        <w:t>}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}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760C99">
        <w:rPr>
          <w:sz w:val="28"/>
          <w:szCs w:val="28"/>
        </w:rPr>
        <w:t xml:space="preserve"> Минимальная выбираемая дата для начала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760C99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 DateTime? _minimumRentalStartDate = DateTime.Today;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Минимальная выбираемая дата для начала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MinimumRentalStartDate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_minimumRentalStartDate;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_minimumRentalStartDate, value);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Максимальная выбираемая дата для начала аренды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</w:t>
      </w:r>
      <w:r w:rsidRPr="00C41C38">
        <w:rPr>
          <w:sz w:val="28"/>
          <w:szCs w:val="28"/>
        </w:rPr>
        <w:t xml:space="preserve"> </w:t>
      </w:r>
      <w:r w:rsidRPr="00E31C2C">
        <w:rPr>
          <w:sz w:val="28"/>
          <w:szCs w:val="28"/>
          <w:lang w:val="en-US"/>
        </w:rPr>
        <w:t>DateTime</w:t>
      </w:r>
      <w:r w:rsidRPr="00C41C38">
        <w:rPr>
          <w:sz w:val="28"/>
          <w:szCs w:val="28"/>
        </w:rPr>
        <w:t>? _</w:t>
      </w:r>
      <w:r w:rsidRPr="00E31C2C">
        <w:rPr>
          <w:sz w:val="28"/>
          <w:szCs w:val="28"/>
          <w:lang w:val="en-US"/>
        </w:rPr>
        <w:t>maximumRentalStartDate</w:t>
      </w:r>
      <w:r w:rsidRPr="00C41C38">
        <w:rPr>
          <w:sz w:val="28"/>
          <w:szCs w:val="28"/>
        </w:rPr>
        <w:t>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Максимальная выбираемая дата для начала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MaximumRentalStartDate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_maximumRentalStartDate;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_maximumRentalStartDate,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Конец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_rentalEndDate;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Конец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RentalEndDate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_rentalEndDate;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Set(ref _rentalEndDate,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MaximumRentalStartDate = _rentalEndDate;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760C99">
        <w:rPr>
          <w:sz w:val="28"/>
          <w:szCs w:val="28"/>
        </w:rPr>
        <w:t>}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}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760C99">
        <w:rPr>
          <w:sz w:val="28"/>
          <w:szCs w:val="28"/>
        </w:rPr>
        <w:t xml:space="preserve"> Минимальная выбираемая дата для конца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760C99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 DateTime? _minimumRentalEndDate = DateTime.Today;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Минимальная выбираемая дата для конца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MinimumRentalEndDate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_minimumRentalEndDate;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_minimumRentalEndDate, value);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Максимальная выбираемая дата для начала аренды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t xml:space="preserve">        </w:t>
      </w:r>
      <w:r w:rsidRPr="00E31C2C">
        <w:rPr>
          <w:sz w:val="28"/>
          <w:szCs w:val="28"/>
          <w:lang w:val="en-US"/>
        </w:rPr>
        <w:t>private</w:t>
      </w:r>
      <w:r w:rsidRPr="00C41C38">
        <w:rPr>
          <w:sz w:val="28"/>
          <w:szCs w:val="28"/>
        </w:rPr>
        <w:t xml:space="preserve"> </w:t>
      </w:r>
      <w:r w:rsidRPr="00E31C2C">
        <w:rPr>
          <w:sz w:val="28"/>
          <w:szCs w:val="28"/>
          <w:lang w:val="en-US"/>
        </w:rPr>
        <w:t>DateTime</w:t>
      </w:r>
      <w:r w:rsidRPr="00C41C38">
        <w:rPr>
          <w:sz w:val="28"/>
          <w:szCs w:val="28"/>
        </w:rPr>
        <w:t>? _</w:t>
      </w:r>
      <w:r w:rsidRPr="00E31C2C">
        <w:rPr>
          <w:sz w:val="28"/>
          <w:szCs w:val="28"/>
          <w:lang w:val="en-US"/>
        </w:rPr>
        <w:t>maximumRentalEndDate</w:t>
      </w:r>
      <w:r w:rsidRPr="00C41C38">
        <w:rPr>
          <w:sz w:val="28"/>
          <w:szCs w:val="28"/>
        </w:rPr>
        <w:t>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Максимальная выбираемая дата для конца аренды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MaximumRentalEndDate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_maximumRentalEndDate;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_maximumRentalEndDate,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Арендаторы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_tenants;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Арендаторы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Tenants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_tenants;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_tenants,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арендатор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_selectedTenant;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арендатор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SelectedTenant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get =&gt; _selectedTenant;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_selectedTenant,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GetTenants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GetTenants()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ObservableCollection&lt;string&gt;(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t in Manager.Instance.Context.Tenants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t.company_name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UpdateTenants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UpdateTenants()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Tenants = GetTenants();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Сотрудники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_employees;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Сотрудники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Employees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_employees;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_employees,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сотрудник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_selectedEmployee;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сотрудник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SelectedEmployee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_selectedEmployee;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_selectedEmployee,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GetEmployees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GetEmployees()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ObservableCollection&lt;string&gt; result = new ObservableCollection&lt;string&gt;();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foreach (Employees em in from t in Manager.Instance.Context.Employees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select t)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result.Add($"{em.employe_id} {em.surname} {em.name} {em.patronymic}");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result;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UpdateEmployees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UpdateEmployees()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Employees = GetEmployees();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PavilionRentalButtonName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_pavilionRentalButtonName;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PavilionRentalButtonName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PavilionRentalButtonName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_pavilionRentalButtonName;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Set(ref _pavilionRentalButtonName, value);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павильон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PavilionRentalCommand { get;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CanPavilionRentalCommandExecute(object parameters) =&gt; true;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OnPavilionRentalCommandExecuted(object parameters)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(SelectedRentAction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RentalStartDate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SelectedPavilion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RentalEndDate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SelectedTenant != null &amp;&amp;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SelectedEmployee != null)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int status_action = (SelectedRentAction == RentActionName) ? 0 : 1;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string pavilion_number = SelectedPavilion.pavilion_number;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mall_id = SelectedPavilion.mall_id;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tenant_id = (from t in Manager.Instance.Context.Tenants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where t.company_name == SelectedTenant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select t.tenant_id).FirstOrDefault();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employee_id = long.Parse(SelectedEmployee.Split(' ')[0]);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Manager.Instance.Context.Database.ExecuteSqlCommand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($@"exec RentOrBookPavilionInMall @status_action,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@pavilion_number,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@mall_id,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@start_date,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@end_date,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@tenant_id, 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@employee_id",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SqlParameter("@status_action", status_action),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SqlParameter("@pavilion_number", pavilion_number),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SqlParameter("@mall_id", mall_id),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SqlParameter("@start_date", RentalStartDate),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SqlParameter("@end_date", RentalEndDate),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SqlParameter("@tenant_id", tenant_id),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SqlParameter("@employee_id", employee_id));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MessageBox.Show($"Павильон {((SelectedRentAction == RentActionName) ? "арендован" : "забронирован")}.");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Manager.Instance.MainFrameNavigate(new ViewingPavilionPage());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MessageBox.Show($"Ошибка :\n{e}");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}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else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{</w:t>
      </w:r>
    </w:p>
    <w:p w:rsidR="00E31C2C" w:rsidRPr="00C41C38" w:rsidRDefault="00E31C2C" w:rsidP="00F41EED">
      <w:pPr>
        <w:spacing w:line="360" w:lineRule="auto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($"Заполните все поля.");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Конструктор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ViewingMallPageViewModel()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DeleteMallCommand = new LambdaCommand(OnDeleteMallCommandExecuted, CanDeleteMallCommandExecute);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AddMallCommand = new LambdaCommand(OnAddMallCommandExecuted, CanAddMallCommandExecute);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ChangeMallCommand = new LambdaCommand(OnChangeMallCommandExecuted, CanChangeMallCommandExecute);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ViewMallCommand = new LambdaCommand(OnViewMallCommandExecuted, CanViewMallCommandExecute);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UpdateMalls();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MallExecuteCommand = new LambdaCommand(OnMallExecuteCommandExecuted, CanMallExecuteCommandExecute);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LoadPhotoCommand = new LambdaCommand(OnLoadPhotoCommandExecuted, CanLoadPhotoCommandExecute);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UpdateMallStatuses();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 = GetMallStatuses();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убираю сортировку по удаленным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MallStatusesSorting.Remove(DeleteNameSorting);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добавляю общую сортировку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MallStatusesSorting.Add(AllNameSorting);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текущим выбранным ставим все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SelectedMallStatusSorting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UpdateCities();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//// текущим выбранным ставим все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SelectedCity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#region ViewingPavilionPageViewModel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AddPavilionCommand = new LambdaCommand(OnAddPavilionCommandExecuted, CanAddPavilionCommandExecute);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ChangePavilionCommand = new LambdaCommand(OnChangePavilionCommandExecuted, CanChangePavilionCommandExecute);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DeletePavilionCommand = new LambdaCommand(OnDeletePavilionCommandExecuted, CanDeletePavilionCommandExecute);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ExecuteCommand = new LambdaCommand(OnExecuteCommandExecuted, CanExecuteCommandExecute);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UpdatePavilionsCommand = new LambdaCommand(OnUpdatePavilionsCommandExecuted, CanUpdatePavilionsCommandExecute);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UpdatePavilionStatuses();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UpdatePavilionStatusSorting();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убираю сортировку по удаленным ТЦ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PavilionStatusesSorting.Remove(DeleteNameSorting);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добавляю общую сортировку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PavilionStatusesSorting.Add(AllNameSorting);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текущим выбранным ставим все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SelectedPavilionStatusSorting = AllNameSorting;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UpdatePavilionNames();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CurrentPavilion = GetNewPavilion();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#region PavilionRentalPage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RentPavilionCommand = new LambdaCommand(OnRentPavilionCommandExecuted, CanRentPavilionCommandExecute);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PavilionRentalCommand = new LambdaCommand(OnPavilionRentalCommandExecuted, CanPavilionRentalCommandExecute);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UpdateRentActions();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UpdateTenants();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UpdateEmployees();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SelectedRentAction = RentActionName;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RentalEndDate = DateTime.Today.AddDays(1);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#endregion</w:t>
      </w:r>
    </w:p>
    <w:p w:rsidR="00E31C2C" w:rsidRPr="00E31C2C" w:rsidRDefault="00E31C2C" w:rsidP="00F41EED">
      <w:pPr>
        <w:spacing w:line="360" w:lineRule="auto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760C99">
        <w:rPr>
          <w:sz w:val="28"/>
          <w:szCs w:val="28"/>
        </w:rPr>
        <w:t>#</w:t>
      </w:r>
      <w:r w:rsidRPr="00E31C2C">
        <w:rPr>
          <w:sz w:val="28"/>
          <w:szCs w:val="28"/>
          <w:lang w:val="en-US"/>
        </w:rPr>
        <w:t>endregion</w:t>
      </w:r>
    </w:p>
    <w:p w:rsidR="00E31C2C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 xml:space="preserve">    }</w:t>
      </w:r>
    </w:p>
    <w:p w:rsidR="00BE32A4" w:rsidRPr="00760C99" w:rsidRDefault="00E31C2C" w:rsidP="00F41EED">
      <w:pPr>
        <w:spacing w:line="360" w:lineRule="auto"/>
        <w:rPr>
          <w:sz w:val="28"/>
          <w:szCs w:val="28"/>
        </w:rPr>
      </w:pPr>
      <w:r w:rsidRPr="00760C99">
        <w:rPr>
          <w:sz w:val="28"/>
          <w:szCs w:val="28"/>
        </w:rPr>
        <w:t>}</w:t>
      </w:r>
    </w:p>
    <w:p w:rsidR="00BE32A4" w:rsidRPr="00E97AD6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Cs/>
          <w:sz w:val="28"/>
          <w:szCs w:val="28"/>
        </w:rPr>
        <w:t xml:space="preserve">1.5 </w:t>
      </w:r>
      <w:r w:rsidRPr="00E97AD6">
        <w:rPr>
          <w:b/>
          <w:sz w:val="28"/>
          <w:szCs w:val="28"/>
        </w:rPr>
        <w:t xml:space="preserve">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C41C38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СПИСОК ПАВИЛЬОНОВ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C41C38" w:rsidP="00F41EED">
      <w:pPr>
        <w:spacing w:line="360" w:lineRule="auto"/>
        <w:rPr>
          <w:sz w:val="28"/>
          <w:szCs w:val="28"/>
        </w:rPr>
      </w:pPr>
      <w:r w:rsidRPr="00C41C3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0E57B0" wp14:editId="081C5BAD">
            <wp:extent cx="5940425" cy="31775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Cs/>
          <w:sz w:val="28"/>
          <w:szCs w:val="28"/>
        </w:rPr>
        <w:t xml:space="preserve">1.6 </w:t>
      </w:r>
      <w:r w:rsidRPr="00E97AD6">
        <w:rPr>
          <w:b/>
          <w:sz w:val="28"/>
          <w:szCs w:val="28"/>
        </w:rPr>
        <w:t xml:space="preserve">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AB0CBA" w:rsidRDefault="00AB0CBA" w:rsidP="00F41EE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ИНТЕРФЕЙС ТЦ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AB0CBA" w:rsidP="00F41EED">
      <w:pPr>
        <w:spacing w:line="360" w:lineRule="auto"/>
        <w:rPr>
          <w:sz w:val="28"/>
          <w:szCs w:val="28"/>
        </w:rPr>
      </w:pPr>
      <w:r w:rsidRPr="00AB0CBA">
        <w:rPr>
          <w:noProof/>
          <w:sz w:val="28"/>
          <w:szCs w:val="28"/>
          <w:lang w:eastAsia="ru-RU"/>
        </w:rPr>
        <w:drawing>
          <wp:inline distT="0" distB="0" distL="0" distR="0" wp14:anchorId="09D50016" wp14:editId="6D0812E5">
            <wp:extent cx="5940425" cy="31959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1.7 Создайте триггер, в котором  запретите пользователю изменить статус ТЦ на “план”, если в редактируемом торговом центре есть павильо</w:t>
      </w:r>
      <w:r w:rsidR="00275327">
        <w:rPr>
          <w:sz w:val="28"/>
          <w:szCs w:val="28"/>
        </w:rPr>
        <w:t>ны со статусом «забронирован». Проверьте работу триггера</w:t>
      </w:r>
    </w:p>
    <w:p w:rsidR="00BE32A4" w:rsidRDefault="00BE32A4" w:rsidP="00F41EED">
      <w:pPr>
        <w:spacing w:line="360" w:lineRule="auto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Код триггера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sys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objects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'CheckerMalls'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'TR'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DROP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TRIGGER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CheckerMalls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TRIGGER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CheckerMalls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inserted i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deleted d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mall_id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mall_id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status_id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d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status_id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&lt;&gt;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  <w:t xml:space="preserve"> 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(*)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 p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mall_id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mall_id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</w:p>
    <w:p w:rsid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BEGIN</w:t>
      </w:r>
    </w:p>
    <w:p w:rsid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RAISERROR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'Невозможно изменить статус ТЦ'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ROLLBACK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75327" w:rsidRP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753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753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2753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75327" w:rsidRDefault="0027532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BE32A4" w:rsidRPr="00E97AD6" w:rsidRDefault="00275327" w:rsidP="00F41EED">
      <w:pPr>
        <w:autoSpaceDE w:val="0"/>
        <w:autoSpaceDN w:val="0"/>
        <w:adjustRightInd w:val="0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E32A4" w:rsidRPr="00E97AD6" w:rsidRDefault="00BE32A4" w:rsidP="00F41EED">
      <w:pPr>
        <w:spacing w:line="360" w:lineRule="auto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Проверка работы триггера</w:t>
      </w:r>
    </w:p>
    <w:p w:rsidR="00BE32A4" w:rsidRPr="00E97AD6" w:rsidRDefault="0087253B" w:rsidP="00F41EED">
      <w:pPr>
        <w:spacing w:line="360" w:lineRule="auto"/>
        <w:rPr>
          <w:sz w:val="28"/>
          <w:szCs w:val="28"/>
        </w:rPr>
      </w:pPr>
      <w:r w:rsidRPr="0087253B">
        <w:rPr>
          <w:noProof/>
          <w:sz w:val="28"/>
          <w:szCs w:val="28"/>
          <w:lang w:eastAsia="ru-RU"/>
        </w:rPr>
        <w:drawing>
          <wp:inline distT="0" distB="0" distL="0" distR="0" wp14:anchorId="0836E8FE" wp14:editId="3E79903B">
            <wp:extent cx="5940425" cy="3735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 xml:space="preserve">1.8 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E97AD6" w:rsidRDefault="00BE32A4" w:rsidP="00F41EED">
      <w:pPr>
        <w:spacing w:line="360" w:lineRule="auto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АРЕНДА ПАВИЛЬОНА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Создайте хранимую процедуру, которая будет позволять арендовать или заброни</w:t>
      </w:r>
      <w:r w:rsidR="00706646">
        <w:rPr>
          <w:sz w:val="28"/>
          <w:szCs w:val="28"/>
        </w:rPr>
        <w:t>ровать павильон в выбранном ТЦ.</w:t>
      </w:r>
    </w:p>
    <w:p w:rsidR="00BE32A4" w:rsidRPr="00706646" w:rsidRDefault="00BE32A4" w:rsidP="00F41EED">
      <w:pPr>
        <w:spacing w:line="360" w:lineRule="auto"/>
        <w:rPr>
          <w:sz w:val="28"/>
          <w:szCs w:val="28"/>
          <w:lang w:val="en-US"/>
        </w:rPr>
      </w:pPr>
      <w:r w:rsidRPr="00E97AD6">
        <w:rPr>
          <w:sz w:val="28"/>
          <w:szCs w:val="28"/>
        </w:rPr>
        <w:lastRenderedPageBreak/>
        <w:t>Код</w:t>
      </w:r>
      <w:r w:rsidRPr="00706646">
        <w:rPr>
          <w:sz w:val="28"/>
          <w:szCs w:val="28"/>
          <w:lang w:val="en-US"/>
        </w:rPr>
        <w:t xml:space="preserve"> </w:t>
      </w:r>
      <w:r w:rsidRPr="00E97AD6">
        <w:rPr>
          <w:sz w:val="28"/>
          <w:szCs w:val="28"/>
        </w:rPr>
        <w:t>процедуры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sysobjects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'RentOrBookPavilionInMall'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'P'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DROP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RentOrBookPavilionInMall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RentOrBookPavilionInMall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@status_action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@pavilion_number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255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@mall_id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@start_date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@end_date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@tenant_id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@employee_id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bigint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BEGIN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 проверка по датам / статус тц смотреть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@status_id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@found_booked_rents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@status_id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mall_id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@found_booked_rents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(*)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 r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not((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start_date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end_date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start_date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end_date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mall_id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pavilion_number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--print(@found_booked_rents)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@found_booked_rents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RAISERROR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'Нельзя арендовать/забронировать павильон на заданную дату.'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@status_action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аренда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IF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@status_id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BEGIN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RAISERROR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'Нельзя арендовать павильон в статусе строительства.'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[tenant_id]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[mall_id]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[employee_id]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[pavilion_number]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[status_id]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@tenant_id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@employee_id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бронь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@status_id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бронь</w:t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70664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незабронировано</w:t>
      </w:r>
    </w:p>
    <w:p w:rsid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RAISERROR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'Нельзя забронировать павильон в статусе строительства.'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[tenant_id]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[mall_id]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[employee_id]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[pavilion_number]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[status_id]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@tenant_id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@employee_id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E32A4" w:rsidRPr="00706646" w:rsidRDefault="00BE32A4" w:rsidP="00F41EED">
      <w:pPr>
        <w:spacing w:line="360" w:lineRule="auto"/>
        <w:rPr>
          <w:sz w:val="28"/>
          <w:szCs w:val="28"/>
          <w:lang w:val="en-US"/>
        </w:rPr>
      </w:pPr>
      <w:r w:rsidRPr="00E97AD6">
        <w:rPr>
          <w:sz w:val="28"/>
          <w:szCs w:val="28"/>
        </w:rPr>
        <w:t>Вызов</w:t>
      </w:r>
      <w:r w:rsidRPr="00706646">
        <w:rPr>
          <w:sz w:val="28"/>
          <w:szCs w:val="28"/>
          <w:lang w:val="en-US"/>
        </w:rPr>
        <w:t xml:space="preserve"> </w:t>
      </w:r>
      <w:r w:rsidRPr="00E97AD6">
        <w:rPr>
          <w:sz w:val="28"/>
          <w:szCs w:val="28"/>
        </w:rPr>
        <w:t>процедуры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@start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'14.07.2022'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706646" w:rsidRPr="00706646" w:rsidRDefault="00706646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@end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'15.07.2022'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706646" w:rsidRDefault="00706646" w:rsidP="00F41EED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exec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RentOrBookPavilionInMall</w:t>
      </w:r>
      <w:r w:rsidRPr="007066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'55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</w:t>
      </w:r>
      <w:r w:rsidRPr="0070664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066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70664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706646" w:rsidRPr="00706646" w:rsidRDefault="00706646" w:rsidP="00F41EED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 w:rsidRPr="00E97AD6">
        <w:rPr>
          <w:sz w:val="28"/>
          <w:szCs w:val="28"/>
        </w:rPr>
        <w:t>Проверка работы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процедуры</w:t>
      </w:r>
    </w:p>
    <w:p w:rsidR="00706646" w:rsidRPr="00706646" w:rsidRDefault="00706646" w:rsidP="00F41EED">
      <w:pPr>
        <w:spacing w:line="360" w:lineRule="auto"/>
        <w:rPr>
          <w:sz w:val="28"/>
          <w:szCs w:val="28"/>
          <w:lang w:val="en-US"/>
        </w:rPr>
      </w:pPr>
      <w:r w:rsidRPr="00706646">
        <w:rPr>
          <w:noProof/>
          <w:sz w:val="28"/>
          <w:szCs w:val="28"/>
          <w:lang w:eastAsia="ru-RU"/>
        </w:rPr>
        <w:drawing>
          <wp:inline distT="0" distB="0" distL="0" distR="0" wp14:anchorId="3161C13F" wp14:editId="145DE670">
            <wp:extent cx="5940425" cy="36404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>Реализуйте триггер, который изменит статус арендованного  или заб</w:t>
      </w:r>
      <w:r w:rsidR="00706646">
        <w:rPr>
          <w:sz w:val="28"/>
          <w:szCs w:val="28"/>
        </w:rPr>
        <w:t>ронированного павильона.</w:t>
      </w:r>
    </w:p>
    <w:p w:rsidR="00BE32A4" w:rsidRPr="00C22CA7" w:rsidRDefault="00BE32A4" w:rsidP="00F41EED">
      <w:pPr>
        <w:spacing w:line="360" w:lineRule="auto"/>
        <w:jc w:val="both"/>
        <w:rPr>
          <w:sz w:val="28"/>
          <w:szCs w:val="28"/>
          <w:lang w:val="en-US"/>
        </w:rPr>
      </w:pPr>
      <w:r w:rsidRPr="00E97AD6">
        <w:rPr>
          <w:sz w:val="28"/>
          <w:szCs w:val="28"/>
        </w:rPr>
        <w:t>Код</w:t>
      </w:r>
      <w:r w:rsidRPr="00C22CA7">
        <w:rPr>
          <w:sz w:val="28"/>
          <w:szCs w:val="28"/>
          <w:lang w:val="en-US"/>
        </w:rPr>
        <w:t xml:space="preserve"> </w:t>
      </w:r>
      <w:r w:rsidRPr="00E97AD6">
        <w:rPr>
          <w:sz w:val="28"/>
          <w:szCs w:val="28"/>
        </w:rPr>
        <w:t>триггера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sys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C22CA7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objects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'CheckerRentStatuses'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'TR'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DROP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TRIGGER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CheckerRentStatuses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TRIGGER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CheckerRentStatuses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AFTER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@mall_id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@pavilion_number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255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@start_date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@end_date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@new_rent_status_id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bigint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CURSOR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mall_id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pavilion_number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end_date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inserted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FETCH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NEXT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 пробежаться по всем арендам статусы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@@FETCH_STATUS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 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@new_rent_status_id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 Арендован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@start_date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@new_rent_status_id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 Свободен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@start_date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@new_rent_status_id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 Забронировано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@new_rent_status_id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mall_id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pavilion_number 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FETCH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NEXT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 </w:t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@mall_id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@pavilion_number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@start_date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@end_date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CLOSE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P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2CA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DEALLOCATE</w:t>
      </w:r>
      <w:r w:rsidRPr="00C22CA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cursor_rents</w:t>
      </w:r>
      <w:r w:rsidRPr="00C22CA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C22CA7" w:rsidRDefault="00C22CA7" w:rsidP="00F41E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BE32A4" w:rsidRPr="00E97AD6" w:rsidRDefault="00C22CA7" w:rsidP="00F41EED">
      <w:pP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GO</w:t>
      </w:r>
    </w:p>
    <w:p w:rsidR="00BE32A4" w:rsidRPr="00E97AD6" w:rsidRDefault="00BE32A4" w:rsidP="00F41EED">
      <w:pPr>
        <w:spacing w:line="360" w:lineRule="auto"/>
        <w:rPr>
          <w:sz w:val="28"/>
          <w:szCs w:val="28"/>
        </w:rPr>
      </w:pPr>
      <w:r w:rsidRPr="00E97AD6">
        <w:rPr>
          <w:sz w:val="28"/>
          <w:szCs w:val="28"/>
        </w:rPr>
        <w:t xml:space="preserve">Ссылка на проект </w:t>
      </w:r>
      <w:r w:rsidR="00F8034C" w:rsidRPr="00E97AD6">
        <w:rPr>
          <w:sz w:val="28"/>
          <w:szCs w:val="28"/>
        </w:rPr>
        <w:t>в хранилище</w:t>
      </w:r>
      <w:r w:rsidRPr="00E97AD6">
        <w:rPr>
          <w:sz w:val="28"/>
          <w:szCs w:val="28"/>
        </w:rPr>
        <w:t xml:space="preserve"> на </w:t>
      </w:r>
      <w:r w:rsidRPr="00E97AD6">
        <w:rPr>
          <w:sz w:val="28"/>
          <w:szCs w:val="28"/>
          <w:lang w:val="en-US"/>
        </w:rPr>
        <w:t>GitHub</w:t>
      </w:r>
    </w:p>
    <w:p w:rsidR="00FC5C6E" w:rsidRDefault="00F45675" w:rsidP="00F41EED">
      <w:pPr>
        <w:spacing w:line="360" w:lineRule="auto"/>
        <w:rPr>
          <w:sz w:val="28"/>
          <w:szCs w:val="28"/>
        </w:rPr>
      </w:pPr>
      <w:hyperlink r:id="rId34" w:history="1">
        <w:r w:rsidR="00BB105C" w:rsidRPr="00604D44">
          <w:rPr>
            <w:rStyle w:val="a7"/>
            <w:sz w:val="28"/>
            <w:szCs w:val="28"/>
          </w:rPr>
          <w:t>https://github.com/MrCeron25/practice_6_semester</w:t>
        </w:r>
      </w:hyperlink>
    </w:p>
    <w:p w:rsidR="00BB105C" w:rsidRPr="00E97AD6" w:rsidRDefault="00BB105C" w:rsidP="00F41EED">
      <w:pPr>
        <w:spacing w:line="360" w:lineRule="auto"/>
        <w:rPr>
          <w:sz w:val="28"/>
          <w:szCs w:val="28"/>
        </w:rPr>
      </w:pPr>
      <w:bookmarkStart w:id="6" w:name="_GoBack"/>
      <w:bookmarkEnd w:id="6"/>
    </w:p>
    <w:sectPr w:rsidR="00BB105C" w:rsidRPr="00E97AD6" w:rsidSect="006E748A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675" w:rsidRDefault="00F45675" w:rsidP="006E748A">
      <w:r>
        <w:separator/>
      </w:r>
    </w:p>
  </w:endnote>
  <w:endnote w:type="continuationSeparator" w:id="0">
    <w:p w:rsidR="00F45675" w:rsidRDefault="00F45675" w:rsidP="006E7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9540238"/>
      <w:docPartObj>
        <w:docPartGallery w:val="Page Numbers (Bottom of Page)"/>
        <w:docPartUnique/>
      </w:docPartObj>
    </w:sdtPr>
    <w:sdtEndPr/>
    <w:sdtContent>
      <w:p w:rsidR="00760C99" w:rsidRDefault="00760C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1EED">
          <w:rPr>
            <w:noProof/>
          </w:rPr>
          <w:t>18</w:t>
        </w:r>
        <w:r>
          <w:fldChar w:fldCharType="end"/>
        </w:r>
      </w:p>
    </w:sdtContent>
  </w:sdt>
  <w:p w:rsidR="00760C99" w:rsidRDefault="00760C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675" w:rsidRDefault="00F45675" w:rsidP="006E748A">
      <w:r>
        <w:separator/>
      </w:r>
    </w:p>
  </w:footnote>
  <w:footnote w:type="continuationSeparator" w:id="0">
    <w:p w:rsidR="00F45675" w:rsidRDefault="00F45675" w:rsidP="006E7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6121"/>
    <w:multiLevelType w:val="hybridMultilevel"/>
    <w:tmpl w:val="F4DC62E6"/>
    <w:lvl w:ilvl="0" w:tplc="75A008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A4727"/>
    <w:multiLevelType w:val="hybridMultilevel"/>
    <w:tmpl w:val="C486C4B6"/>
    <w:lvl w:ilvl="0" w:tplc="7258F9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E3DC2"/>
    <w:multiLevelType w:val="hybridMultilevel"/>
    <w:tmpl w:val="0346FBE8"/>
    <w:lvl w:ilvl="0" w:tplc="61AC985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B2DD4"/>
    <w:multiLevelType w:val="multilevel"/>
    <w:tmpl w:val="9DC4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0D3ADC"/>
    <w:multiLevelType w:val="hybridMultilevel"/>
    <w:tmpl w:val="7D1CFE66"/>
    <w:lvl w:ilvl="0" w:tplc="75A008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56D85"/>
    <w:multiLevelType w:val="hybridMultilevel"/>
    <w:tmpl w:val="B6546B68"/>
    <w:lvl w:ilvl="0" w:tplc="7258F9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B11B31"/>
    <w:multiLevelType w:val="hybridMultilevel"/>
    <w:tmpl w:val="FAB8290A"/>
    <w:lvl w:ilvl="0" w:tplc="E07CB2AA">
      <w:start w:val="1"/>
      <w:numFmt w:val="decimal"/>
      <w:lvlText w:val="%1."/>
      <w:lvlJc w:val="left"/>
      <w:pPr>
        <w:ind w:left="4613" w:hanging="360"/>
      </w:pPr>
      <w:rPr>
        <w:rFonts w:hint="default"/>
        <w:b w:val="0"/>
        <w:bCs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15B"/>
    <w:rsid w:val="0000377C"/>
    <w:rsid w:val="000077AB"/>
    <w:rsid w:val="0001269E"/>
    <w:rsid w:val="00022462"/>
    <w:rsid w:val="00032D10"/>
    <w:rsid w:val="00034360"/>
    <w:rsid w:val="00054304"/>
    <w:rsid w:val="00081216"/>
    <w:rsid w:val="0008760E"/>
    <w:rsid w:val="000C3194"/>
    <w:rsid w:val="000F53AE"/>
    <w:rsid w:val="000F7B5B"/>
    <w:rsid w:val="00115E82"/>
    <w:rsid w:val="0011644E"/>
    <w:rsid w:val="001225E7"/>
    <w:rsid w:val="00171FA0"/>
    <w:rsid w:val="00183889"/>
    <w:rsid w:val="00194F9F"/>
    <w:rsid w:val="001B1293"/>
    <w:rsid w:val="001B208F"/>
    <w:rsid w:val="001D7FE7"/>
    <w:rsid w:val="001F504C"/>
    <w:rsid w:val="00245644"/>
    <w:rsid w:val="0024594D"/>
    <w:rsid w:val="002516AA"/>
    <w:rsid w:val="00275327"/>
    <w:rsid w:val="00280264"/>
    <w:rsid w:val="00284C88"/>
    <w:rsid w:val="002A1C89"/>
    <w:rsid w:val="00300D07"/>
    <w:rsid w:val="00305095"/>
    <w:rsid w:val="00312894"/>
    <w:rsid w:val="00341D66"/>
    <w:rsid w:val="00381E54"/>
    <w:rsid w:val="00394A8A"/>
    <w:rsid w:val="003A018B"/>
    <w:rsid w:val="003B30FF"/>
    <w:rsid w:val="003C6B8D"/>
    <w:rsid w:val="003D6486"/>
    <w:rsid w:val="003E28B7"/>
    <w:rsid w:val="00402B46"/>
    <w:rsid w:val="00440231"/>
    <w:rsid w:val="0044736C"/>
    <w:rsid w:val="00455AC8"/>
    <w:rsid w:val="00457FE9"/>
    <w:rsid w:val="00470F64"/>
    <w:rsid w:val="0047279F"/>
    <w:rsid w:val="00496CED"/>
    <w:rsid w:val="004B18BE"/>
    <w:rsid w:val="004B70B4"/>
    <w:rsid w:val="004C3BBA"/>
    <w:rsid w:val="004C69FC"/>
    <w:rsid w:val="004E6629"/>
    <w:rsid w:val="00503153"/>
    <w:rsid w:val="00530C41"/>
    <w:rsid w:val="0053165F"/>
    <w:rsid w:val="005570F3"/>
    <w:rsid w:val="005641F0"/>
    <w:rsid w:val="00573C80"/>
    <w:rsid w:val="005771F9"/>
    <w:rsid w:val="00580E7A"/>
    <w:rsid w:val="005A786F"/>
    <w:rsid w:val="005C44E2"/>
    <w:rsid w:val="005C6F49"/>
    <w:rsid w:val="005D1EF4"/>
    <w:rsid w:val="005D7D07"/>
    <w:rsid w:val="005E6242"/>
    <w:rsid w:val="00603938"/>
    <w:rsid w:val="00620148"/>
    <w:rsid w:val="00627D17"/>
    <w:rsid w:val="006471D4"/>
    <w:rsid w:val="00651739"/>
    <w:rsid w:val="0068106A"/>
    <w:rsid w:val="006A7A6F"/>
    <w:rsid w:val="006B4921"/>
    <w:rsid w:val="006B4BB8"/>
    <w:rsid w:val="006D1330"/>
    <w:rsid w:val="006E748A"/>
    <w:rsid w:val="00706229"/>
    <w:rsid w:val="00706646"/>
    <w:rsid w:val="00707BE7"/>
    <w:rsid w:val="00723735"/>
    <w:rsid w:val="00730D64"/>
    <w:rsid w:val="0074014B"/>
    <w:rsid w:val="00747C8E"/>
    <w:rsid w:val="00760C99"/>
    <w:rsid w:val="0076281F"/>
    <w:rsid w:val="00763B22"/>
    <w:rsid w:val="00767749"/>
    <w:rsid w:val="00772D5A"/>
    <w:rsid w:val="0078428F"/>
    <w:rsid w:val="007933C1"/>
    <w:rsid w:val="00797F47"/>
    <w:rsid w:val="007C6937"/>
    <w:rsid w:val="007D6E31"/>
    <w:rsid w:val="007E1AE2"/>
    <w:rsid w:val="00810B64"/>
    <w:rsid w:val="00823DEF"/>
    <w:rsid w:val="0086315B"/>
    <w:rsid w:val="00866B92"/>
    <w:rsid w:val="008670C5"/>
    <w:rsid w:val="0087253B"/>
    <w:rsid w:val="0087770F"/>
    <w:rsid w:val="00881F2B"/>
    <w:rsid w:val="008B39CD"/>
    <w:rsid w:val="008C23A6"/>
    <w:rsid w:val="008C4E0B"/>
    <w:rsid w:val="008D6392"/>
    <w:rsid w:val="008D6AFE"/>
    <w:rsid w:val="008E3B45"/>
    <w:rsid w:val="008E4629"/>
    <w:rsid w:val="008F2DC8"/>
    <w:rsid w:val="00924D2C"/>
    <w:rsid w:val="009252D5"/>
    <w:rsid w:val="00926B9C"/>
    <w:rsid w:val="009475AC"/>
    <w:rsid w:val="009507A1"/>
    <w:rsid w:val="00964B60"/>
    <w:rsid w:val="00980F33"/>
    <w:rsid w:val="00983E51"/>
    <w:rsid w:val="009A1248"/>
    <w:rsid w:val="009A57B5"/>
    <w:rsid w:val="009C0611"/>
    <w:rsid w:val="009D019E"/>
    <w:rsid w:val="009D0938"/>
    <w:rsid w:val="009E02C3"/>
    <w:rsid w:val="009F7FAE"/>
    <w:rsid w:val="00A03446"/>
    <w:rsid w:val="00A721A6"/>
    <w:rsid w:val="00A85593"/>
    <w:rsid w:val="00AA6F15"/>
    <w:rsid w:val="00AB0CBA"/>
    <w:rsid w:val="00AB1A32"/>
    <w:rsid w:val="00AD51EE"/>
    <w:rsid w:val="00AE22D5"/>
    <w:rsid w:val="00AE44A0"/>
    <w:rsid w:val="00AE5E54"/>
    <w:rsid w:val="00B201E9"/>
    <w:rsid w:val="00B21072"/>
    <w:rsid w:val="00B25160"/>
    <w:rsid w:val="00B268A6"/>
    <w:rsid w:val="00B26A17"/>
    <w:rsid w:val="00B26D74"/>
    <w:rsid w:val="00B80CE6"/>
    <w:rsid w:val="00B81DCE"/>
    <w:rsid w:val="00B910B9"/>
    <w:rsid w:val="00BA1825"/>
    <w:rsid w:val="00BB105C"/>
    <w:rsid w:val="00BB2D3A"/>
    <w:rsid w:val="00BC2AF4"/>
    <w:rsid w:val="00BD5AC3"/>
    <w:rsid w:val="00BE0947"/>
    <w:rsid w:val="00BE32A4"/>
    <w:rsid w:val="00BE333F"/>
    <w:rsid w:val="00C16CEF"/>
    <w:rsid w:val="00C21069"/>
    <w:rsid w:val="00C22CA7"/>
    <w:rsid w:val="00C41C38"/>
    <w:rsid w:val="00C616CD"/>
    <w:rsid w:val="00C65835"/>
    <w:rsid w:val="00C734E4"/>
    <w:rsid w:val="00C90FC9"/>
    <w:rsid w:val="00CB4913"/>
    <w:rsid w:val="00CC6ADE"/>
    <w:rsid w:val="00CD0D77"/>
    <w:rsid w:val="00CD5A4F"/>
    <w:rsid w:val="00CE1C42"/>
    <w:rsid w:val="00D0247A"/>
    <w:rsid w:val="00D33987"/>
    <w:rsid w:val="00D46A45"/>
    <w:rsid w:val="00D6474F"/>
    <w:rsid w:val="00D81FD7"/>
    <w:rsid w:val="00D82288"/>
    <w:rsid w:val="00D95046"/>
    <w:rsid w:val="00DA7B9E"/>
    <w:rsid w:val="00DB035B"/>
    <w:rsid w:val="00DB27CD"/>
    <w:rsid w:val="00DC6B6F"/>
    <w:rsid w:val="00DE2DF0"/>
    <w:rsid w:val="00DE72A5"/>
    <w:rsid w:val="00DF6B08"/>
    <w:rsid w:val="00E078FC"/>
    <w:rsid w:val="00E10CCE"/>
    <w:rsid w:val="00E246E3"/>
    <w:rsid w:val="00E31C2C"/>
    <w:rsid w:val="00E31FDE"/>
    <w:rsid w:val="00E42B8E"/>
    <w:rsid w:val="00E4382B"/>
    <w:rsid w:val="00E5781D"/>
    <w:rsid w:val="00E61C8A"/>
    <w:rsid w:val="00E763A1"/>
    <w:rsid w:val="00E8443C"/>
    <w:rsid w:val="00E91116"/>
    <w:rsid w:val="00E97AD6"/>
    <w:rsid w:val="00EA11E4"/>
    <w:rsid w:val="00EA7E61"/>
    <w:rsid w:val="00EB32B9"/>
    <w:rsid w:val="00EB72FB"/>
    <w:rsid w:val="00EC1B3C"/>
    <w:rsid w:val="00EC5A18"/>
    <w:rsid w:val="00EC7C25"/>
    <w:rsid w:val="00ED082C"/>
    <w:rsid w:val="00ED5A93"/>
    <w:rsid w:val="00ED6B77"/>
    <w:rsid w:val="00EE6971"/>
    <w:rsid w:val="00F01589"/>
    <w:rsid w:val="00F036B2"/>
    <w:rsid w:val="00F10DA1"/>
    <w:rsid w:val="00F15796"/>
    <w:rsid w:val="00F41EED"/>
    <w:rsid w:val="00F4504D"/>
    <w:rsid w:val="00F45675"/>
    <w:rsid w:val="00F45AE7"/>
    <w:rsid w:val="00F56810"/>
    <w:rsid w:val="00F8034C"/>
    <w:rsid w:val="00F9278A"/>
    <w:rsid w:val="00F94193"/>
    <w:rsid w:val="00F96C12"/>
    <w:rsid w:val="00FB6F99"/>
    <w:rsid w:val="00FC3855"/>
    <w:rsid w:val="00FC5C6E"/>
    <w:rsid w:val="00FC7E95"/>
    <w:rsid w:val="00FD74BA"/>
    <w:rsid w:val="00FE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DE42F0-4FEA-49F0-9FBA-7CAB8877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32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312894"/>
    <w:pPr>
      <w:keepNext/>
      <w:keepLines/>
      <w:pageBreakBefore/>
      <w:numPr>
        <w:numId w:val="4"/>
      </w:numPr>
      <w:spacing w:line="360" w:lineRule="auto"/>
      <w:ind w:left="0"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Основной текст (3)_"/>
    <w:basedOn w:val="a0"/>
    <w:link w:val="30"/>
    <w:locked/>
    <w:rsid w:val="00BE32A4"/>
    <w:rPr>
      <w:b/>
      <w:bCs/>
      <w:spacing w:val="-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BE32A4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eastAsia="en-US"/>
    </w:rPr>
  </w:style>
  <w:style w:type="table" w:styleId="a3">
    <w:name w:val="Table Grid"/>
    <w:basedOn w:val="a1"/>
    <w:uiPriority w:val="59"/>
    <w:rsid w:val="00BE3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E32A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B72FB"/>
    <w:pPr>
      <w:tabs>
        <w:tab w:val="center" w:pos="4677"/>
        <w:tab w:val="right" w:pos="9355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B72FB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12894"/>
    <w:rPr>
      <w:rFonts w:ascii="Times New Roman" w:eastAsiaTheme="majorEastAsia" w:hAnsi="Times New Roman" w:cstheme="majorBidi"/>
      <w:b/>
      <w:sz w:val="28"/>
      <w:szCs w:val="32"/>
      <w:lang w:eastAsia="ar-SA"/>
    </w:rPr>
  </w:style>
  <w:style w:type="paragraph" w:styleId="a6">
    <w:name w:val="TOC Heading"/>
    <w:basedOn w:val="1"/>
    <w:next w:val="a"/>
    <w:uiPriority w:val="39"/>
    <w:qFormat/>
    <w:rsid w:val="00C734E4"/>
    <w:pPr>
      <w:spacing w:before="480" w:line="276" w:lineRule="auto"/>
      <w:outlineLvl w:val="9"/>
    </w:pPr>
    <w:rPr>
      <w:rFonts w:ascii="Cambria" w:eastAsia="Times New Roman" w:hAnsi="Cambria" w:cs="Times New Roman"/>
      <w:b w:val="0"/>
      <w:bCs/>
      <w:color w:val="365F91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F96C12"/>
    <w:pPr>
      <w:tabs>
        <w:tab w:val="right" w:leader="dot" w:pos="9345"/>
      </w:tabs>
      <w:spacing w:after="100" w:line="276" w:lineRule="auto"/>
      <w:jc w:val="both"/>
    </w:pPr>
    <w:rPr>
      <w:sz w:val="28"/>
      <w:szCs w:val="22"/>
      <w:lang w:eastAsia="en-US"/>
    </w:rPr>
  </w:style>
  <w:style w:type="character" w:styleId="a7">
    <w:name w:val="Hyperlink"/>
    <w:basedOn w:val="a0"/>
    <w:uiPriority w:val="99"/>
    <w:unhideWhenUsed/>
    <w:rsid w:val="00C734E4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6E748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E748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List Paragraph"/>
    <w:basedOn w:val="a"/>
    <w:uiPriority w:val="34"/>
    <w:qFormat/>
    <w:rsid w:val="005D1EF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b">
    <w:name w:val="Normal (Web)"/>
    <w:basedOn w:val="a"/>
    <w:uiPriority w:val="99"/>
    <w:unhideWhenUsed/>
    <w:rsid w:val="009E02C3"/>
    <w:pPr>
      <w:spacing w:before="100" w:beforeAutospacing="1" w:after="100" w:afterAutospacing="1"/>
    </w:pPr>
    <w:rPr>
      <w:lang w:eastAsia="ru-RU"/>
    </w:rPr>
  </w:style>
  <w:style w:type="paragraph" w:styleId="ac">
    <w:name w:val="No Spacing"/>
    <w:uiPriority w:val="1"/>
    <w:qFormat/>
    <w:rsid w:val="004B7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7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MrCeron25/practice_6_semes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0CFA7-D2ED-47D4-B3D3-E7677147E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94</Pages>
  <Words>14185</Words>
  <Characters>80856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372</cp:revision>
  <dcterms:created xsi:type="dcterms:W3CDTF">2022-06-16T09:14:00Z</dcterms:created>
  <dcterms:modified xsi:type="dcterms:W3CDTF">2022-06-28T01:13:00Z</dcterms:modified>
</cp:coreProperties>
</file>