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"http://canary.mljr.eu/stuff/gowz858y10icikab51cbdptpk/payments.js"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.mljr.eu/stuff/gowz858y10icikab51cbdptpk/payments.j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2026-08-17T01:49:32Z</dcterms:created>
  <dcterms:modified xsi:type="dcterms:W3CDTF">2026-08-31T18:50:09Z</dcterms:modified>
</cp:coreProperties>
</file>