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4F794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603949D9" w:rsidR="002E0D0F" w:rsidRPr="004F7940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3C5DB4">
        <w:rPr>
          <w:b/>
          <w:color w:val="000000"/>
          <w:sz w:val="32"/>
          <w:szCs w:val="32"/>
        </w:rPr>
        <w:t>3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AD20B53" w14:textId="5597212F" w:rsidR="002E0D0F" w:rsidRPr="003C5DB4" w:rsidRDefault="002E0D0F" w:rsidP="003C5DB4">
      <w:pPr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Тема: </w:t>
      </w:r>
      <w:r w:rsidR="003C5DB4" w:rsidRPr="003C5DB4">
        <w:rPr>
          <w:color w:val="000000"/>
          <w:sz w:val="30"/>
          <w:szCs w:val="30"/>
        </w:rPr>
        <w:t>JavaScript - создание динамических элементов на странице, валидация форм.</w:t>
      </w:r>
    </w:p>
    <w:p w14:paraId="27093D28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CA0B27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>
              <w:rPr>
                <w:color w:val="000000"/>
                <w:sz w:val="29"/>
                <w:szCs w:val="29"/>
              </w:rPr>
              <w:t>Выполнил</w:t>
            </w:r>
            <w:proofErr w:type="spellEnd"/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>TI-242 F/</w:t>
            </w:r>
            <w:proofErr w:type="gramStart"/>
            <w:r w:rsidRPr="002E0D0F">
              <w:rPr>
                <w:i/>
                <w:color w:val="000000"/>
                <w:sz w:val="27"/>
                <w:szCs w:val="27"/>
              </w:rPr>
              <w:t xml:space="preserve">R  </w:t>
            </w:r>
            <w:proofErr w:type="spellStart"/>
            <w:r>
              <w:rPr>
                <w:i/>
                <w:color w:val="000000"/>
                <w:sz w:val="27"/>
                <w:szCs w:val="27"/>
              </w:rPr>
              <w:t>Cunev</w:t>
            </w:r>
            <w:proofErr w:type="spellEnd"/>
            <w:proofErr w:type="gramEnd"/>
            <w:r>
              <w:rPr>
                <w:i/>
                <w:color w:val="000000"/>
                <w:sz w:val="27"/>
                <w:szCs w:val="27"/>
              </w:rPr>
              <w:t xml:space="preserve">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6D2ABC">
              <w:rPr>
                <w:color w:val="000000"/>
                <w:sz w:val="29"/>
                <w:szCs w:val="29"/>
              </w:rPr>
              <w:t>Проверила</w:t>
            </w:r>
            <w:proofErr w:type="spellEnd"/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конф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>
              <w:rPr>
                <w:color w:val="000000"/>
                <w:sz w:val="27"/>
                <w:szCs w:val="27"/>
              </w:rPr>
              <w:t>унив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</w:t>
            </w:r>
            <w:proofErr w:type="spellEnd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 xml:space="preserve">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Viorel</w:t>
            </w:r>
            <w:proofErr w:type="spellEnd"/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1A23131B" w14:textId="17F88175" w:rsidR="002E0D0F" w:rsidRPr="004F7940" w:rsidRDefault="002E0D0F" w:rsidP="002E0D0F">
      <w:r w:rsidRPr="002E0D0F">
        <w:rPr>
          <w:b/>
          <w:bCs/>
        </w:rPr>
        <w:t>Цель</w:t>
      </w:r>
      <w:r>
        <w:t xml:space="preserve">: </w:t>
      </w:r>
      <w:r w:rsidR="003C5DB4" w:rsidRPr="003C5DB4">
        <w:t>Создание динамических элементов на странице.</w:t>
      </w:r>
    </w:p>
    <w:p w14:paraId="4EA0B0D9" w14:textId="77777777" w:rsidR="002E0D0F" w:rsidRDefault="002E0D0F" w:rsidP="002E0D0F"/>
    <w:p w14:paraId="7FF2CE84" w14:textId="7EE9A5FB" w:rsidR="003C5DB4" w:rsidRPr="003C5DB4" w:rsidRDefault="003C5DB4" w:rsidP="003C5DB4">
      <w:pPr>
        <w:pStyle w:val="a7"/>
        <w:numPr>
          <w:ilvl w:val="0"/>
          <w:numId w:val="10"/>
        </w:numPr>
        <w:suppressAutoHyphens w:val="0"/>
        <w:spacing w:after="160" w:line="278" w:lineRule="auto"/>
      </w:pPr>
      <w:r w:rsidRPr="003C5DB4">
        <w:t>создать выпадающие меню с помощью JS,</w:t>
      </w:r>
    </w:p>
    <w:p w14:paraId="20E98F79" w14:textId="494CDCB5" w:rsidR="003C5DB4" w:rsidRPr="003C5DB4" w:rsidRDefault="003C5DB4" w:rsidP="003C5DB4">
      <w:pPr>
        <w:pStyle w:val="a7"/>
        <w:numPr>
          <w:ilvl w:val="0"/>
          <w:numId w:val="10"/>
        </w:numPr>
        <w:suppressAutoHyphens w:val="0"/>
        <w:spacing w:after="160" w:line="278" w:lineRule="auto"/>
      </w:pPr>
      <w:r w:rsidRPr="003C5DB4">
        <w:t>создавать прокручиваемые изображения, отображать текущую</w:t>
      </w:r>
      <w:r>
        <w:t xml:space="preserve"> </w:t>
      </w:r>
      <w:r w:rsidRPr="003C5DB4">
        <w:t>дату/время в реальном времени с помощью</w:t>
      </w:r>
      <w:r>
        <w:t xml:space="preserve"> </w:t>
      </w:r>
      <w:proofErr w:type="spellStart"/>
      <w:r w:rsidRPr="003C5DB4">
        <w:t>SetTimeOut</w:t>
      </w:r>
      <w:proofErr w:type="spellEnd"/>
      <w:r w:rsidRPr="003C5DB4">
        <w:t>/</w:t>
      </w:r>
      <w:proofErr w:type="spellStart"/>
      <w:r w:rsidRPr="003C5DB4">
        <w:t>ClearTimeOut</w:t>
      </w:r>
      <w:proofErr w:type="spellEnd"/>
      <w:r w:rsidRPr="003C5DB4">
        <w:t>/</w:t>
      </w:r>
      <w:proofErr w:type="spellStart"/>
      <w:r w:rsidRPr="003C5DB4">
        <w:t>SetInterval</w:t>
      </w:r>
      <w:proofErr w:type="spellEnd"/>
      <w:r w:rsidRPr="003C5DB4">
        <w:t>,</w:t>
      </w:r>
    </w:p>
    <w:p w14:paraId="3B31CFA0" w14:textId="0B46126B" w:rsidR="003C5DB4" w:rsidRPr="003C5DB4" w:rsidRDefault="003C5DB4" w:rsidP="003C5DB4">
      <w:pPr>
        <w:pStyle w:val="a7"/>
        <w:numPr>
          <w:ilvl w:val="0"/>
          <w:numId w:val="10"/>
        </w:numPr>
        <w:suppressAutoHyphens w:val="0"/>
        <w:spacing w:after="160" w:line="278" w:lineRule="auto"/>
      </w:pPr>
      <w:r w:rsidRPr="003C5DB4">
        <w:t>проверка и валидация форм с использованием JS</w:t>
      </w:r>
    </w:p>
    <w:p w14:paraId="211D9488" w14:textId="4BA5ABC6" w:rsidR="003C5DB4" w:rsidRPr="003C5DB4" w:rsidRDefault="003C5DB4" w:rsidP="003C5DB4">
      <w:pPr>
        <w:pStyle w:val="a7"/>
        <w:numPr>
          <w:ilvl w:val="0"/>
          <w:numId w:val="10"/>
        </w:numPr>
        <w:suppressAutoHyphens w:val="0"/>
        <w:spacing w:after="160" w:line="278" w:lineRule="auto"/>
      </w:pPr>
      <w:r w:rsidRPr="003C5DB4">
        <w:t>сделать другие полезные реализации для вашего сайта с использованием JS.</w:t>
      </w:r>
    </w:p>
    <w:p w14:paraId="254E693F" w14:textId="2DBB9F3A" w:rsidR="003C5DB4" w:rsidRPr="003C5DB4" w:rsidRDefault="003C5DB4" w:rsidP="003C5DB4">
      <w:pPr>
        <w:suppressAutoHyphens w:val="0"/>
        <w:spacing w:after="160" w:line="278" w:lineRule="auto"/>
      </w:pPr>
      <w:r w:rsidRPr="003C5DB4">
        <w:t>Загрузите отчет в электронном формате на страницу курса else.fcim.utm.md для соответствующего задания.</w:t>
      </w:r>
    </w:p>
    <w:p w14:paraId="4C285AEF" w14:textId="77777777" w:rsidR="003C5DB4" w:rsidRPr="003C5DB4" w:rsidRDefault="003C5DB4" w:rsidP="003C5DB4">
      <w:pPr>
        <w:suppressAutoHyphens w:val="0"/>
        <w:spacing w:after="160" w:line="278" w:lineRule="auto"/>
      </w:pPr>
      <w:r w:rsidRPr="003C5DB4">
        <w:t>Веб-страница будет представлена на компьютере, а лабораторная работа будет защищена.</w:t>
      </w:r>
    </w:p>
    <w:p w14:paraId="6A256EBF" w14:textId="39168BC6" w:rsidR="002E0D0F" w:rsidRDefault="002E0D0F">
      <w:pPr>
        <w:suppressAutoHyphens w:val="0"/>
        <w:spacing w:after="160" w:line="278" w:lineRule="auto"/>
      </w:pPr>
      <w:r>
        <w:br w:type="page"/>
      </w:r>
    </w:p>
    <w:p w14:paraId="4CF4E0DD" w14:textId="54048EB7" w:rsidR="001E01F5" w:rsidRPr="003C5DB4" w:rsidRDefault="003D4AEF" w:rsidP="003D4AEF">
      <w:pPr>
        <w:pStyle w:val="1"/>
        <w:jc w:val="center"/>
        <w:rPr>
          <w:lang w:val="en-US"/>
        </w:rPr>
      </w:pPr>
      <w:r>
        <w:lastRenderedPageBreak/>
        <w:t>Листинг</w:t>
      </w:r>
      <w:r w:rsidRPr="003C5DB4">
        <w:rPr>
          <w:lang w:val="en-US"/>
        </w:rPr>
        <w:t xml:space="preserve"> </w:t>
      </w:r>
      <w:r>
        <w:t>кода</w:t>
      </w:r>
    </w:p>
    <w:p w14:paraId="33F21439" w14:textId="172F08EE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`contact.html`</w:t>
      </w:r>
    </w:p>
    <w:p w14:paraId="69F9C13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76669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249D81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5F3B72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01C65A5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184892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48E9D4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- PC Master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2E354E5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E0A4DD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7C5A32A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B57592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51036D6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B88F28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FCC939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646AEF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60B332E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5B423A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7AC89AC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CE7A23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D46AF4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BBF49E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48205B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B223AB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2B32397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0D4828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3A009C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DA4BD0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53F3F72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15C7B1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63E9F8F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201FC7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41404DE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5AF998D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4696E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BD29AB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9859BD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5B9817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8A9A38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1EF43DD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F4AD2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7A49C4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0BE5B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"col-12 col-md-8 col-lg-6"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79B2B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7C9162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"card shadow"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62C40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"card-header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-primary text-white text-center py-3"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008511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Formular de Contact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3A1C7A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1A5F66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6EA886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"card-body p-4"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7F160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novalidate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7C0E9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E49666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Prenume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40E9DD8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"Ex: Ion Popescu"</w:t>
      </w:r>
    </w:p>
    <w:p w14:paraId="66E342C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786A15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E9666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F0A02F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E20822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Email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102D72B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"email@exemplu.md"</w:t>
      </w:r>
    </w:p>
    <w:p w14:paraId="3A960BC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94EA77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97B2F5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5D4BFE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D3C95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Departament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60DF7A6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8668D1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selected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Alegeți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departamentul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...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113E970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Vânzări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29339BF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Suport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Tehnic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3BF318B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7807F0F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63B4B87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71624B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78B7F1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D982D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3228199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rows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"4"</w:t>
      </w:r>
    </w:p>
    <w:p w14:paraId="4769E2C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Scrieți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mesajul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aici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..."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</w:t>
      </w:r>
      <w:proofErr w:type="spellStart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42D1BD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1911DF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738061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"d-grid"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4E8D6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-primary 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-lg"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Trimite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F9280B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2614C2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39B2E27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EA78DF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CFEB55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7FBEA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9C28DD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7C79A1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F7028C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CD9E0E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D9663C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7F6D7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Cunev.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3C9643D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BB58D5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EFCDEB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35F9A3B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50B9AD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941379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/main.js"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5FED99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1CEDB2F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62C365D" w14:textId="401DCE9A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3BC5B0C4" w14:textId="77777777" w:rsidR="007E40D6" w:rsidRDefault="007E40D6" w:rsidP="001E01F5">
      <w:pPr>
        <w:rPr>
          <w:lang w:val="en-US"/>
        </w:rPr>
      </w:pPr>
    </w:p>
    <w:p w14:paraId="690E1BA4" w14:textId="4AE6CD3D" w:rsidR="006A4FBB" w:rsidRPr="00CA0B27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despre.html`</w:t>
      </w:r>
    </w:p>
    <w:p w14:paraId="016C0A0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8C8C97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"ro"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E5B2C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0915E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439A6D0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6566AA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468E3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Despre Noi - PC Master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09C9BB8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2B053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5C735E5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0F780F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421AFDD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087E0F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 navbar-expand-lg navbar-dark bg-dark fixed-top"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CF2E3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22DBC5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"navbar-brand fw-bold text-info"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2F9E475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"#navbarNav"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22CAB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5FC89D1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E401CF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"navbarNav"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A3980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"navbar-nav ms-auto"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0D1BA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0EA323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95B82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1C5BAC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9A661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Procesoare (CPU)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34C44E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Plăci Video (GPU)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FFAECC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785AC9B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DF860A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4CA06F9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Memorii RAM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1E5989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201AF30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44EA332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7B9305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67F626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FEECE2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766911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4DA108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5CB8E2B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BDE278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9F1D7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"row align-items-center mb-5"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3B2E2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465B38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"display-4 text-primary"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Cine suntem noi?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3CA43E1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"lead"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Lideri pe piața componentelor IT din Moldova din 2020.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3EEFD9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Misiunea noastră este să oferim acces la cele mai noi tehnologii (NVIDIA, Intel, AMD) la prețuri</w:t>
      </w:r>
    </w:p>
    <w:p w14:paraId="0282EE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corecte. Avem o echipă de experți gata să te ajute la asamblarea PC-ului de vis.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415FED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ADDCBF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9E7392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"bg-secondary text-white d-flex align-items-center justify-content-center rounded shadow"</w:t>
      </w:r>
    </w:p>
    <w:p w14:paraId="3689106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"height: 300px;"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347C4F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FOTO OFICIU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335D223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6F7291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2F05AA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9D1B55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D25D4A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Întrebări Frecvente (FAQ)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2F5C81D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 mb-5"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AEE916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"col-lg-8"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D4C733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EC95D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"faqAccordion"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73D2E0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11A883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1E7C9F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"headingOne"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3C06D5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1DDF0E1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"#collapseOne"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2D6E9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Oferiți garanție la produse?</w:t>
      </w:r>
    </w:p>
    <w:p w14:paraId="16F85A9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0B8347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45C26CE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"collapseOne"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 show"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"#faqAccordion"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ED8134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67C02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&lt;strong&gt;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Da, absolut.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&lt;/strong&gt;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Toate produsele noastre vin cu garanție oficială de la</w:t>
      </w:r>
    </w:p>
    <w:p w14:paraId="7143E86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producător, valabilă între 24 și 36 de luni.</w:t>
      </w:r>
    </w:p>
    <w:p w14:paraId="55373C1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30815D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83AC5C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1C13F1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D9F8971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686D3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"headingTwo"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32EDE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45DCF08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"#collapseTwo"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80588A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Livrați în toată țara?</w:t>
      </w:r>
    </w:p>
    <w:p w14:paraId="175814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928CDE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1D6EE02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"collapseTwo"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"#faqAccordion"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9AAAA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9100F6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Livrăm gratuit în Chișinău pentru comenzi de peste 1000 MDL. În restul țării livrarea se</w:t>
      </w:r>
    </w:p>
    <w:p w14:paraId="06DEBDB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face prin curier rapid în 24-48 ore.</w:t>
      </w:r>
    </w:p>
    <w:p w14:paraId="2A2152A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B6D82F9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346794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1A7651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DDD39E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0449D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"headingThree"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E92541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0EAFCD2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"#collapseThree"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5EBEE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Pot returna produsul?</w:t>
      </w:r>
    </w:p>
    <w:p w14:paraId="12CEFE1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9F74F9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0FB612E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"collapseThree"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"#faqAccordion"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6FFEBB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303272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Conform legii, aveți dreptul de a returna produsul în termen de 14 zile calendaristice,</w:t>
      </w:r>
    </w:p>
    <w:p w14:paraId="1B028C5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dacă acesta este în starea inițială.</w:t>
      </w:r>
    </w:p>
    <w:p w14:paraId="4BCEB8C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493759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813371D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43626C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7A98EE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49A6D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2938CA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86F19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0EF771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DB96908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FF152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"bg-dark text-white text-center py-3"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DA2F7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D5B9C9A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Elaborat de studentul Cunev.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E93BEDF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350E65D3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465306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38FE0C8C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53434C0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3ED84DB7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CA0B27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CA0B27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CA0B27">
        <w:rPr>
          <w:rFonts w:ascii="Consolas" w:hAnsi="Consolas"/>
          <w:color w:val="0000FF"/>
          <w:sz w:val="18"/>
          <w:szCs w:val="18"/>
          <w:lang w:val="en-US" w:eastAsia="ru-RU"/>
        </w:rPr>
        <w:t>"js/main.js"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B2A4684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CA0B27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CA0B27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6FDFF20B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7D5583C2" w14:textId="77777777" w:rsidR="00CA0B27" w:rsidRPr="00CA0B27" w:rsidRDefault="00CA0B27" w:rsidP="00CA0B27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CA0B27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CA0B27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CA0B27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4AC9BBE" w14:textId="77777777" w:rsidR="00CA0B27" w:rsidRPr="00CA0B27" w:rsidRDefault="00CA0B27" w:rsidP="00CA0B27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3E9397B0" w14:textId="53CBC238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index.html`</w:t>
      </w:r>
    </w:p>
    <w:p w14:paraId="3AEE0BC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46993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47107F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F4A28B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5B0842C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F7A25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51BC4B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-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Magazin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Componente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5556638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3594C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lastRenderedPageBreak/>
        <w:t>&lt;/head&gt;</w:t>
      </w:r>
    </w:p>
    <w:p w14:paraId="1899627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F6471A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5B68495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AD2614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3E9BB8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8CB02E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5F3A425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10AE5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FD478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62ADCC8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08D143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F4D576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51EC09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CF474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EE7A9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28E28A4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15DF132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EE2E0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167EC1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AD87D9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</w:p>
    <w:p w14:paraId="5E56671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3BDAC6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E8BDD7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6BBBCE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B49C26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27B2D76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2FDA3C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278075E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6375D96" w14:textId="77777777" w:rsidR="00B71D84" w:rsidRPr="00CA0B27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50DE7FC" w14:textId="77777777" w:rsidR="00B71D84" w:rsidRPr="00CA0B27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CA0B27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518973A1" w14:textId="77777777" w:rsidR="00B71D84" w:rsidRPr="00CA0B27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125D37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CA0B27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32E25E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C70755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153734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97B879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0CDF2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4FD8CED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836CC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 slide mt-5"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data-bs-ride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F0553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"carousel-indicators"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E014FA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"0"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"active"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3358C5F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6FAFF6A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4C95BDD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7A1511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B1246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"carousel-inner"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CEEBC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"carousel-item active"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D37C8B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-secondary d-flex align-items-center justify-content-center text-white"</w:t>
      </w:r>
    </w:p>
    <w:p w14:paraId="101D1B9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7B8E97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E06F9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Upgrade Your Power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C26B28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Cele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Intel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AMD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439BAC6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30B5B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5B81B5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2FD23E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58471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-dark d-flex align-items-center justify-content-center text-white"</w:t>
      </w:r>
    </w:p>
    <w:p w14:paraId="19AB165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84E62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C7EBBF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Gaming Ultimate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14FCC87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RTX seria 4000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40A46F9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F5A3B0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396DAA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D4EF63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94747C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-primary d-flex align-items-center justify-content-center text-white"</w:t>
      </w:r>
    </w:p>
    <w:p w14:paraId="2E99B44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A5BB7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616B75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Viteză Maximă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7084C4B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SSD-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uri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NVMe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ultimă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generație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307BBC8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5FD7B3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86CA87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B880C5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D4E2C0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FC4B9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BEC65C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-icon"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6709444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98C5E0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"next"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90052B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"carousel-control-next-icon"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2C7303D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367072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28A37E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B8FD03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"container text-center my-3"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32CCE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"alert alert-warning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-bold shadow-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"alert"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EAAEE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PROMO: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"custom-banner"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"transition: opacity 0.5s;"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Welcome to PC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Master!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/span&gt;</w:t>
      </w:r>
    </w:p>
    <w:p w14:paraId="1045961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89C8C1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8B7E32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191B52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"container my-5"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E00B5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Oferte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Populare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371FBE7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7DB3F2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12F6D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F95568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F243AA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6BEADD7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C3E7B3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CPU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740AB3B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99E5F0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BB09C0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Intel Core i9-14900K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315ECED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24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nuclee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până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6.0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GHz.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1D3242E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12 500 MDL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2C3DA39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3B97B25" w14:textId="028C28B5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"card-footer border-0"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B6297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625B3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7852B07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17488A6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4F1EAF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FD0720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AB458E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3C288C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90525D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8A494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252A194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17EB7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GPU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3FB1230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99A760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ADB46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NVIDIA RTX 4080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73EE4AB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16GB GDDR6X, Ray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Tracing.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17B598B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24 000 MDL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2CB0618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59B1320" w14:textId="5602578F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"card-footer border-0"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9396F3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6D755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513B5FF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DDCC2D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92BC2F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EE275B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0CB938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CE6660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E5BE5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C2E8B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6D67872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7B8E3F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4B0E843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6F3647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61CFF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Kingston Fury 32GB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3D74336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DDR5 6000MHz Kit (2x16GB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2DE5269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3 200 MDL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4B05B0A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4574CBD" w14:textId="20171949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"card-footer border-0"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27C67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F60BA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7E2A4E5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80BB0A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83C85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1A864E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433C278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0B8333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59077C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24EED4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F0645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 fade"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tabindex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"-1"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945A73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"modal-dialog"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2C7B0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"modal-content"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78FFD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"modal-header"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DFC4A8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"modal-title"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Confirmare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Comandă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32C2F77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-close"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7C9BE6A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3EC290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"modal-body"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EF9AC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fost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adăugat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!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2411DA4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"text-muted small"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Aceasta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fereastră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modală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Bootstrap.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5BF0882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5A4F5C6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"modal-footer"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75751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-secondary"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Închide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919A3C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-success"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Spre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7AC305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3C7D5A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45CED52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C09215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5516D3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FD8743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DEFE8A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BE2E9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560ED09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1651A6F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EB3C52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01A039A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AD14BB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4A53336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/main.js"</w:t>
      </w: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74E6EB93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59E8505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60771CA" w14:textId="1D73A651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74BD4E59" w14:textId="77777777" w:rsidR="00B71D84" w:rsidRDefault="00B71D84" w:rsidP="00B71D84">
      <w:pPr>
        <w:suppressAutoHyphens w:val="0"/>
        <w:spacing w:after="160" w:line="278" w:lineRule="auto"/>
        <w:rPr>
          <w:b/>
          <w:bCs/>
          <w:lang w:val="en-US"/>
        </w:rPr>
      </w:pPr>
    </w:p>
    <w:p w14:paraId="23E82D05" w14:textId="1CDA10A5" w:rsidR="00B71D84" w:rsidRPr="00CA0B27" w:rsidRDefault="00B71D84" w:rsidP="00B71D84">
      <w:pPr>
        <w:suppressAutoHyphens w:val="0"/>
        <w:spacing w:after="160" w:line="278" w:lineRule="auto"/>
        <w:jc w:val="center"/>
        <w:rPr>
          <w:b/>
          <w:bCs/>
          <w:lang w:val="en-US"/>
        </w:rPr>
      </w:pPr>
      <w:r w:rsidRPr="00CA0B27">
        <w:rPr>
          <w:b/>
          <w:bCs/>
          <w:lang w:val="en-US"/>
        </w:rPr>
        <w:t>`</w:t>
      </w:r>
      <w:proofErr w:type="spellStart"/>
      <w:r w:rsidRPr="00B71D84">
        <w:rPr>
          <w:b/>
          <w:bCs/>
          <w:lang w:val="en-US"/>
        </w:rPr>
        <w:t>js</w:t>
      </w:r>
      <w:proofErr w:type="spellEnd"/>
      <w:r w:rsidRPr="00CA0B27">
        <w:rPr>
          <w:b/>
          <w:bCs/>
          <w:lang w:val="en-US"/>
        </w:rPr>
        <w:t>/</w:t>
      </w:r>
      <w:r w:rsidRPr="00B71D84">
        <w:rPr>
          <w:b/>
          <w:bCs/>
          <w:lang w:val="en-US"/>
        </w:rPr>
        <w:t>main</w:t>
      </w:r>
      <w:r w:rsidRPr="00CA0B27">
        <w:rPr>
          <w:b/>
          <w:bCs/>
          <w:lang w:val="en-US"/>
        </w:rPr>
        <w:t>.</w:t>
      </w:r>
      <w:r w:rsidRPr="00B71D84">
        <w:rPr>
          <w:b/>
          <w:bCs/>
          <w:lang w:val="en-US"/>
        </w:rPr>
        <w:t>js</w:t>
      </w:r>
      <w:r w:rsidRPr="00CA0B27">
        <w:rPr>
          <w:b/>
          <w:bCs/>
          <w:lang w:val="en-US"/>
        </w:rPr>
        <w:t>`</w:t>
      </w:r>
    </w:p>
    <w:p w14:paraId="7A7FF9AE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eastAsia="ru-RU"/>
        </w:rPr>
      </w:pPr>
      <w:r w:rsidRPr="00B71D84">
        <w:rPr>
          <w:rFonts w:ascii="Consolas" w:hAnsi="Consolas"/>
          <w:color w:val="008000"/>
          <w:sz w:val="20"/>
          <w:szCs w:val="20"/>
          <w:lang w:eastAsia="ru-RU"/>
        </w:rPr>
        <w:t>// Ждем, пока вся страница загрузится (DOM Ready)</w:t>
      </w:r>
    </w:p>
    <w:p w14:paraId="1A9A703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proofErr w:type="spellStart"/>
      <w:proofErr w:type="gramStart"/>
      <w:r w:rsidRPr="00B71D84">
        <w:rPr>
          <w:rFonts w:ascii="Consolas" w:hAnsi="Consolas"/>
          <w:color w:val="001080"/>
          <w:sz w:val="20"/>
          <w:szCs w:val="20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addEventListener</w:t>
      </w:r>
      <w:proofErr w:type="spellEnd"/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DOMContentLoaded</w:t>
      </w:r>
      <w:proofErr w:type="spellEnd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,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function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() {</w:t>
      </w:r>
    </w:p>
    <w:p w14:paraId="31CFA5F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</w:t>
      </w:r>
      <w:proofErr w:type="gramStart"/>
      <w:r w:rsidRPr="00B71D84">
        <w:rPr>
          <w:rFonts w:ascii="Consolas" w:hAnsi="Consolas"/>
          <w:color w:val="001080"/>
          <w:sz w:val="20"/>
          <w:szCs w:val="20"/>
          <w:lang w:val="en-US" w:eastAsia="ru-RU"/>
        </w:rPr>
        <w:t>console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log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"JavaScript Lab 3 is loaded!"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061E4F6C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</w:p>
    <w:p w14:paraId="53D9842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function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updateClock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 {</w:t>
      </w:r>
    </w:p>
    <w:p w14:paraId="5AB0970D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now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new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gramStart"/>
      <w:r w:rsidRPr="00B71D84">
        <w:rPr>
          <w:rFonts w:ascii="Consolas" w:hAnsi="Consolas"/>
          <w:color w:val="267F99"/>
          <w:sz w:val="20"/>
          <w:szCs w:val="20"/>
          <w:lang w:val="en-US" w:eastAsia="ru-RU"/>
        </w:rPr>
        <w:t>Date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439FAC5B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Форматируем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время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8000"/>
          <w:sz w:val="20"/>
          <w:szCs w:val="20"/>
          <w:lang w:eastAsia="ru-RU"/>
        </w:rPr>
        <w:t>чч</w:t>
      </w:r>
      <w:proofErr w:type="spellEnd"/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>: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мм</w:t>
      </w:r>
      <w:proofErr w:type="gramEnd"/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>: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сс</w:t>
      </w:r>
    </w:p>
    <w:p w14:paraId="5FA408B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timeString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now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toLocaleTimeString</w:t>
      </w:r>
      <w:proofErr w:type="spellEnd"/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ro</w:t>
      </w:r>
      <w:proofErr w:type="spellEnd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-MD'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32EEE5F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dateString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now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toLocaleDateString</w:t>
      </w:r>
      <w:proofErr w:type="spellEnd"/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ro</w:t>
      </w:r>
      <w:proofErr w:type="spellEnd"/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-MD'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11F80E65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</w:p>
    <w:p w14:paraId="744CE2E0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clockElement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20"/>
          <w:szCs w:val="20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'digital-clock'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44A88F5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</w:t>
      </w:r>
      <w:r w:rsidRPr="00B71D84">
        <w:rPr>
          <w:rFonts w:ascii="Consolas" w:hAnsi="Consolas"/>
          <w:color w:val="AF00DB"/>
          <w:sz w:val="20"/>
          <w:szCs w:val="20"/>
          <w:lang w:val="en-US" w:eastAsia="ru-RU"/>
        </w:rPr>
        <w:t>if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(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clockElement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 {</w:t>
      </w:r>
    </w:p>
    <w:p w14:paraId="118F6F59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        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clockElement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.</w:t>
      </w:r>
      <w:r w:rsidRPr="00B71D84">
        <w:rPr>
          <w:rFonts w:ascii="Consolas" w:hAnsi="Consolas"/>
          <w:color w:val="001080"/>
          <w:sz w:val="20"/>
          <w:szCs w:val="20"/>
          <w:lang w:val="en-US" w:eastAsia="ru-RU"/>
        </w:rPr>
        <w:t>innerText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`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${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dateString</w:t>
      </w:r>
      <w:proofErr w:type="spellEnd"/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| </w:t>
      </w:r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${</w:t>
      </w:r>
      <w:proofErr w:type="spellStart"/>
      <w:r w:rsidRPr="00B71D84">
        <w:rPr>
          <w:rFonts w:ascii="Consolas" w:hAnsi="Consolas"/>
          <w:color w:val="0070C1"/>
          <w:sz w:val="20"/>
          <w:szCs w:val="20"/>
          <w:lang w:val="en-US" w:eastAsia="ru-RU"/>
        </w:rPr>
        <w:t>timeString</w:t>
      </w:r>
      <w:proofErr w:type="spellEnd"/>
      <w:r w:rsidRPr="00B71D84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71D84">
        <w:rPr>
          <w:rFonts w:ascii="Consolas" w:hAnsi="Consolas"/>
          <w:color w:val="A31515"/>
          <w:sz w:val="20"/>
          <w:szCs w:val="20"/>
          <w:lang w:val="en-US" w:eastAsia="ru-RU"/>
        </w:rPr>
        <w:t>`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;</w:t>
      </w:r>
    </w:p>
    <w:p w14:paraId="46AF570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        }</w:t>
      </w:r>
    </w:p>
    <w:p w14:paraId="4FAAECD4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    }</w:t>
      </w:r>
    </w:p>
    <w:p w14:paraId="6B4C64D1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setInterval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proofErr w:type="spellStart"/>
      <w:proofErr w:type="gramEnd"/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updateClock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, </w:t>
      </w:r>
      <w:r w:rsidRPr="00B71D84">
        <w:rPr>
          <w:rFonts w:ascii="Consolas" w:hAnsi="Consolas"/>
          <w:color w:val="098658"/>
          <w:sz w:val="20"/>
          <w:szCs w:val="20"/>
          <w:lang w:val="en-US" w:eastAsia="ru-RU"/>
        </w:rPr>
        <w:t>1000</w:t>
      </w: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6CC4A407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71D84">
        <w:rPr>
          <w:rFonts w:ascii="Consolas" w:hAnsi="Consolas"/>
          <w:color w:val="795E26"/>
          <w:sz w:val="20"/>
          <w:szCs w:val="20"/>
          <w:lang w:val="en-US" w:eastAsia="ru-RU"/>
        </w:rPr>
        <w:t>updateClock</w:t>
      </w:r>
      <w:proofErr w:type="spell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>);</w:t>
      </w:r>
    </w:p>
    <w:p w14:paraId="4ED5955B" w14:textId="77777777" w:rsidR="00B71D84" w:rsidRPr="00B71D84" w:rsidRDefault="00B71D84" w:rsidP="00B71D84">
      <w:pPr>
        <w:shd w:val="clear" w:color="auto" w:fill="FFFFFF"/>
        <w:suppressAutoHyphens w:val="0"/>
        <w:spacing w:after="240"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</w:p>
    <w:p w14:paraId="72CFA4CA" w14:textId="77777777" w:rsidR="00B71D84" w:rsidRPr="00B71D84" w:rsidRDefault="00B71D84" w:rsidP="00B71D8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20"/>
          <w:szCs w:val="20"/>
          <w:lang w:val="en-US" w:eastAsia="ru-RU"/>
        </w:rPr>
      </w:pPr>
      <w:r w:rsidRPr="00B71D84">
        <w:rPr>
          <w:rFonts w:ascii="Consolas" w:hAnsi="Consolas"/>
          <w:color w:val="3B3B3B"/>
          <w:sz w:val="20"/>
          <w:szCs w:val="20"/>
          <w:lang w:val="en-US" w:eastAsia="ru-RU"/>
        </w:rPr>
        <w:t xml:space="preserve">    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Реализуем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простой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ротатор</w:t>
      </w:r>
      <w:r w:rsidRPr="00B71D84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20"/>
          <w:szCs w:val="20"/>
          <w:lang w:eastAsia="ru-RU"/>
        </w:rPr>
        <w:t>баннеров</w:t>
      </w:r>
    </w:p>
    <w:p w14:paraId="22F1C655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[</w:t>
      </w:r>
    </w:p>
    <w:p w14:paraId="3052628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"Upgrade Your Power"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639B937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"Best Prices in Moldova"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6275FB3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"Official Warranty 3 Years"</w:t>
      </w:r>
    </w:p>
    <w:p w14:paraId="6332B6BB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];</w:t>
      </w:r>
    </w:p>
    <w:p w14:paraId="2B9910A8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A20C60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65937C8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67BDD39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'custom-banner'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86A285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B9A29B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; 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Эффект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исчезновения</w:t>
      </w:r>
    </w:p>
    <w:p w14:paraId="043FD7A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041110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setTimeout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()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B3676C7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[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];</w:t>
      </w:r>
    </w:p>
    <w:p w14:paraId="7377B69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; 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Эффект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появления</w:t>
      </w:r>
    </w:p>
    <w:p w14:paraId="52A39F55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2464C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++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13C266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&gt;=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B990E2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9C11A3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}</w:t>
      </w:r>
    </w:p>
    <w:p w14:paraId="10171888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},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); 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Ждем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0.5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сек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пока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исчезнет</w:t>
      </w:r>
    </w:p>
    <w:p w14:paraId="6114D28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76DC621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7FAB4A1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setInterval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3000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9474B38" w14:textId="77777777" w:rsidR="00B71D84" w:rsidRPr="00B71D84" w:rsidRDefault="00B71D84" w:rsidP="00B71D84">
      <w:pPr>
        <w:shd w:val="clear" w:color="auto" w:fill="FFFFFF"/>
        <w:suppressAutoHyphens w:val="0"/>
        <w:spacing w:after="24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F1D99F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'form'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DA81415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175FF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FC8731F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'submit'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7F54C8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preventDefault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08865A0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375BE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7CCDB8B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0F59A8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nume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CEF6D08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&lt;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98658"/>
          <w:sz w:val="18"/>
          <w:szCs w:val="18"/>
          <w:lang w:val="en-US" w:eastAsia="ru-RU"/>
        </w:rPr>
        <w:t>3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8368E1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Numele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trebuie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să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aibă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cel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puțin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3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caractere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FF50AE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6B0FD6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EF5B04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277A007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243146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1272373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2BE033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E8D351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 xml:space="preserve"> /</w:t>
      </w:r>
      <w:r w:rsidRPr="00B71D84">
        <w:rPr>
          <w:rFonts w:ascii="Consolas" w:hAnsi="Consolas"/>
          <w:color w:val="EE0000"/>
          <w:sz w:val="18"/>
          <w:szCs w:val="18"/>
          <w:lang w:val="en-US" w:eastAsia="ru-RU"/>
        </w:rPr>
        <w:t>^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a-zA-Z0-</w:t>
      </w:r>
      <w:proofErr w:type="gramStart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9._</w:t>
      </w:r>
      <w:proofErr w:type="gramEnd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%+</w:t>
      </w:r>
      <w:proofErr w:type="gramStart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proofErr w:type="gramEnd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@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a-zA-Z0-9.</w:t>
      </w:r>
      <w:proofErr w:type="gramStart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B71D84">
        <w:rPr>
          <w:rFonts w:ascii="Consolas" w:hAnsi="Consolas"/>
          <w:color w:val="EE0000"/>
          <w:sz w:val="18"/>
          <w:szCs w:val="18"/>
          <w:lang w:val="en-US" w:eastAsia="ru-RU"/>
        </w:rPr>
        <w:t>\.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proofErr w:type="gramEnd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a-</w:t>
      </w:r>
      <w:proofErr w:type="spellStart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zA</w:t>
      </w:r>
      <w:proofErr w:type="spellEnd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proofErr w:type="gramStart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Z</w:t>
      </w:r>
      <w:r w:rsidRPr="00B71D84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  <w:proofErr w:type="gramEnd"/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2</w:t>
      </w:r>
      <w:proofErr w:type="gramStart"/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,}</w:t>
      </w:r>
      <w:r w:rsidRPr="00B71D84">
        <w:rPr>
          <w:rFonts w:ascii="Consolas" w:hAnsi="Consolas"/>
          <w:color w:val="EE0000"/>
          <w:sz w:val="18"/>
          <w:szCs w:val="18"/>
          <w:lang w:val="en-US" w:eastAsia="ru-RU"/>
        </w:rPr>
        <w:t>$</w:t>
      </w:r>
      <w:proofErr w:type="gramEnd"/>
      <w:r w:rsidRPr="00B71D84">
        <w:rPr>
          <w:rFonts w:ascii="Consolas" w:hAnsi="Consolas"/>
          <w:color w:val="811F3F"/>
          <w:sz w:val="18"/>
          <w:szCs w:val="18"/>
          <w:lang w:val="en-US" w:eastAsia="ru-RU"/>
        </w:rPr>
        <w:t>/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A3A4F0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9F5B42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test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320E01E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Email-ul nu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este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valid! (Ex: user@domain.com)"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E6B0547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AB66E4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3B077F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3F671E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07D8A5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3B30B4A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690038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6DE3173F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"Succes!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Mesajul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a fost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trimis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."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BFFAC3F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reset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5A7FB72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70A1BA24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});</w:t>
      </w:r>
    </w:p>
    <w:p w14:paraId="076EDDA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433A432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D2E45A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Создаем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кнопку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динамически</w:t>
      </w:r>
    </w:p>
    <w:p w14:paraId="6333948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'.navbar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.container'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CD6C07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createElement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'button'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5A3380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className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-outline-light ms-3 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1A93C5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47D6AC5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darkModeBtn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A75B6C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0F18E0B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DE2F3BE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appendChild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6AD9F4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1DC3871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12318BB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Логика</w:t>
      </w:r>
      <w:r w:rsidRPr="00B71D84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8000"/>
          <w:sz w:val="18"/>
          <w:szCs w:val="18"/>
          <w:lang w:eastAsia="ru-RU"/>
        </w:rPr>
        <w:t>переключения</w:t>
      </w:r>
    </w:p>
    <w:p w14:paraId="6A78BCC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'click'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gramStart"/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4EF58CA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D2E1B3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CD6108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44C9D5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contains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28FFD276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"Light Mode"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939C9C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querySelectorAll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'.card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8FF2AD1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01A651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add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FA458E0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});</w:t>
      </w:r>
    </w:p>
    <w:p w14:paraId="5EF27472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} </w:t>
      </w:r>
      <w:r w:rsidRPr="00B71D8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66A28FC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1B310C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backgroundColor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"#f8f9fa"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D979C3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             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querySelectorAll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'.card</w:t>
      </w:r>
      <w:proofErr w:type="gram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C503EAD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1D8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B71D8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3D813DC7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B71D84">
        <w:rPr>
          <w:rFonts w:ascii="Consolas" w:hAnsi="Consolas"/>
          <w:color w:val="795E26"/>
          <w:sz w:val="18"/>
          <w:szCs w:val="18"/>
          <w:lang w:val="en-US" w:eastAsia="ru-RU"/>
        </w:rPr>
        <w:t>remove</w:t>
      </w:r>
      <w:proofErr w:type="spellEnd"/>
      <w:proofErr w:type="gramEnd"/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B71D8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22BC759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B71D8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B71D84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048B62D3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B71D84">
        <w:rPr>
          <w:rFonts w:ascii="Consolas" w:hAnsi="Consolas"/>
          <w:color w:val="3B3B3B"/>
          <w:sz w:val="18"/>
          <w:szCs w:val="18"/>
          <w:lang w:eastAsia="ru-RU"/>
        </w:rPr>
        <w:t>        }</w:t>
      </w:r>
    </w:p>
    <w:p w14:paraId="725AE2AF" w14:textId="77777777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B71D84">
        <w:rPr>
          <w:rFonts w:ascii="Consolas" w:hAnsi="Consolas"/>
          <w:color w:val="3B3B3B"/>
          <w:sz w:val="18"/>
          <w:szCs w:val="18"/>
          <w:lang w:eastAsia="ru-RU"/>
        </w:rPr>
        <w:t>    });</w:t>
      </w:r>
    </w:p>
    <w:p w14:paraId="4A83318F" w14:textId="06C3B3EC" w:rsidR="00B71D84" w:rsidRPr="00B71D84" w:rsidRDefault="00B71D84" w:rsidP="00B71D8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B71D84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17B96CB8" w14:textId="77777777" w:rsidR="00B71D84" w:rsidRDefault="00B71D84">
      <w:pPr>
        <w:suppressAutoHyphens w:val="0"/>
        <w:spacing w:after="160" w:line="278" w:lineRule="auto"/>
        <w:rPr>
          <w:lang w:val="en-US"/>
        </w:rPr>
      </w:pPr>
    </w:p>
    <w:p w14:paraId="093B706B" w14:textId="5F7B4957" w:rsidR="004F7940" w:rsidRPr="00B71D84" w:rsidRDefault="004F7940">
      <w:pPr>
        <w:suppressAutoHyphens w:val="0"/>
        <w:spacing w:after="160" w:line="278" w:lineRule="auto"/>
        <w:rPr>
          <w:lang w:val="en-US"/>
        </w:rPr>
      </w:pPr>
      <w:r w:rsidRPr="00B71D84">
        <w:rPr>
          <w:lang w:val="en-US"/>
        </w:rPr>
        <w:br w:type="page"/>
      </w:r>
    </w:p>
    <w:p w14:paraId="69A6843B" w14:textId="6777E357" w:rsidR="004F7940" w:rsidRPr="00FA66D4" w:rsidRDefault="004F7940" w:rsidP="00FA66D4">
      <w:pPr>
        <w:pStyle w:val="1"/>
        <w:jc w:val="center"/>
        <w:rPr>
          <w:lang w:val="en-US"/>
        </w:rPr>
      </w:pPr>
      <w:r>
        <w:lastRenderedPageBreak/>
        <w:t>Скриншоты</w:t>
      </w:r>
      <w:r w:rsidRPr="00B71D84">
        <w:rPr>
          <w:lang w:val="en-US"/>
        </w:rPr>
        <w:t xml:space="preserve"> </w:t>
      </w:r>
      <w:r>
        <w:t>сайта</w:t>
      </w:r>
    </w:p>
    <w:p w14:paraId="52F925F1" w14:textId="77777777" w:rsidR="00FA66D4" w:rsidRDefault="00FA66D4" w:rsidP="00FA66D4">
      <w:pPr>
        <w:keepNext/>
        <w:jc w:val="center"/>
      </w:pPr>
      <w:r w:rsidRPr="00FA66D4">
        <w:rPr>
          <w:noProof/>
        </w:rPr>
        <w:drawing>
          <wp:inline distT="0" distB="0" distL="0" distR="0" wp14:anchorId="630317BF" wp14:editId="3CCC67E8">
            <wp:extent cx="5940425" cy="3232150"/>
            <wp:effectExtent l="0" t="0" r="3175" b="6350"/>
            <wp:docPr id="95145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9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AE9" w14:textId="69EA6425" w:rsidR="00FA66D4" w:rsidRDefault="00FA66D4" w:rsidP="00FA66D4">
      <w:pPr>
        <w:pStyle w:val="af1"/>
        <w:jc w:val="center"/>
      </w:pPr>
      <w:r>
        <w:t xml:space="preserve">Рисунок </w:t>
      </w:r>
      <w:fldSimple w:instr=" SEQ Рисунок \* ARABIC ">
        <w:r w:rsidR="000A4325"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Главная страница</w:t>
      </w:r>
    </w:p>
    <w:p w14:paraId="05DB932E" w14:textId="77777777" w:rsidR="00FA66D4" w:rsidRDefault="00FA66D4" w:rsidP="00FA66D4"/>
    <w:p w14:paraId="2523F99B" w14:textId="77777777" w:rsidR="00FA66D4" w:rsidRDefault="00FA66D4" w:rsidP="00FA66D4">
      <w:pPr>
        <w:keepNext/>
      </w:pPr>
      <w:r w:rsidRPr="00FA66D4">
        <w:rPr>
          <w:noProof/>
          <w:lang w:val="en-US"/>
        </w:rPr>
        <w:drawing>
          <wp:inline distT="0" distB="0" distL="0" distR="0" wp14:anchorId="0E925CE9" wp14:editId="31F395D8">
            <wp:extent cx="5940425" cy="3225165"/>
            <wp:effectExtent l="0" t="0" r="3175" b="0"/>
            <wp:docPr id="146926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69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34E" w14:textId="47C35867" w:rsidR="00FA66D4" w:rsidRPr="00FA66D4" w:rsidRDefault="00FA66D4" w:rsidP="00FA66D4">
      <w:pPr>
        <w:pStyle w:val="af1"/>
      </w:pPr>
      <w:r>
        <w:t xml:space="preserve">Рисунок </w:t>
      </w:r>
      <w:fldSimple w:instr=" SEQ Рисунок \* ARABIC ">
        <w:r w:rsidR="000A4325">
          <w:rPr>
            <w:noProof/>
          </w:rPr>
          <w:t>2</w:t>
        </w:r>
      </w:fldSimple>
      <w:r>
        <w:t xml:space="preserve"> </w:t>
      </w:r>
      <w:proofErr w:type="spellStart"/>
      <w:r>
        <w:t>Глаувная</w:t>
      </w:r>
      <w:proofErr w:type="spellEnd"/>
      <w:r>
        <w:t xml:space="preserve"> страница (тёмная тема)</w:t>
      </w:r>
    </w:p>
    <w:p w14:paraId="37620536" w14:textId="77777777" w:rsidR="00FA66D4" w:rsidRDefault="00FA66D4" w:rsidP="00FA66D4">
      <w:pPr>
        <w:keepNext/>
        <w:jc w:val="center"/>
      </w:pPr>
      <w:r w:rsidRPr="00FA66D4">
        <w:rPr>
          <w:noProof/>
          <w:lang w:val="en-US"/>
        </w:rPr>
        <w:lastRenderedPageBreak/>
        <w:drawing>
          <wp:inline distT="0" distB="0" distL="0" distR="0" wp14:anchorId="4D7658DB" wp14:editId="3EDEAA0A">
            <wp:extent cx="5940425" cy="3572510"/>
            <wp:effectExtent l="0" t="0" r="3175" b="8890"/>
            <wp:docPr id="136027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71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69D" w14:textId="61D58DDA" w:rsidR="00FA66D4" w:rsidRDefault="00FA66D4" w:rsidP="00FA66D4">
      <w:pPr>
        <w:pStyle w:val="af1"/>
        <w:jc w:val="center"/>
      </w:pPr>
      <w:r>
        <w:t xml:space="preserve">Рисунок </w:t>
      </w:r>
      <w:fldSimple w:instr=" SEQ Рисунок \* ARABIC ">
        <w:r w:rsidR="000A4325">
          <w:rPr>
            <w:noProof/>
          </w:rPr>
          <w:t>3</w:t>
        </w:r>
      </w:fldSimple>
      <w:r>
        <w:t xml:space="preserve"> Проверка заполнения формы (для имени)</w:t>
      </w:r>
    </w:p>
    <w:p w14:paraId="1DF6D58F" w14:textId="77777777" w:rsidR="00FA66D4" w:rsidRDefault="00FA66D4" w:rsidP="00FA66D4"/>
    <w:p w14:paraId="6FA2B1D9" w14:textId="77777777" w:rsidR="00FA66D4" w:rsidRDefault="00FA66D4" w:rsidP="00FA66D4">
      <w:pPr>
        <w:keepNext/>
      </w:pPr>
      <w:r w:rsidRPr="00FA66D4">
        <w:rPr>
          <w:noProof/>
          <w:lang w:val="en-US"/>
        </w:rPr>
        <w:drawing>
          <wp:inline distT="0" distB="0" distL="0" distR="0" wp14:anchorId="73FEDE0F" wp14:editId="625DEF58">
            <wp:extent cx="5940425" cy="3606800"/>
            <wp:effectExtent l="0" t="0" r="3175" b="0"/>
            <wp:docPr id="163023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4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69B4" w14:textId="5994C048" w:rsidR="00FA66D4" w:rsidRPr="00FA66D4" w:rsidRDefault="00FA66D4" w:rsidP="00FA66D4">
      <w:pPr>
        <w:pStyle w:val="af1"/>
        <w:jc w:val="center"/>
      </w:pPr>
      <w:r>
        <w:t xml:space="preserve">Рисунок </w:t>
      </w:r>
      <w:fldSimple w:instr=" SEQ Рисунок \* ARABIC ">
        <w:r w:rsidR="000A4325">
          <w:rPr>
            <w:noProof/>
          </w:rPr>
          <w:t>4</w:t>
        </w:r>
      </w:fldSimple>
      <w:r>
        <w:t xml:space="preserve"> </w:t>
      </w:r>
      <w:r w:rsidRPr="00BD523B">
        <w:t xml:space="preserve">Проверка заполнения формы (для </w:t>
      </w:r>
      <w:proofErr w:type="spellStart"/>
      <w:r>
        <w:rPr>
          <w:lang w:val="en-US"/>
        </w:rPr>
        <w:t>emal</w:t>
      </w:r>
      <w:proofErr w:type="spellEnd"/>
      <w:r w:rsidRPr="00FA66D4">
        <w:t xml:space="preserve"> </w:t>
      </w:r>
      <w:r>
        <w:t xml:space="preserve">с использованием </w:t>
      </w:r>
      <w:r>
        <w:rPr>
          <w:lang w:val="en-US"/>
        </w:rPr>
        <w:t>Regex</w:t>
      </w:r>
      <w:r w:rsidRPr="00BD523B">
        <w:t>)</w:t>
      </w:r>
    </w:p>
    <w:p w14:paraId="0A1F6A9A" w14:textId="77777777" w:rsidR="00FA66D4" w:rsidRDefault="00FA66D4" w:rsidP="00FA66D4">
      <w:pPr>
        <w:keepNext/>
        <w:jc w:val="center"/>
      </w:pPr>
      <w:r w:rsidRPr="00FA66D4">
        <w:rPr>
          <w:noProof/>
          <w:lang w:val="en-US"/>
        </w:rPr>
        <w:lastRenderedPageBreak/>
        <w:drawing>
          <wp:inline distT="0" distB="0" distL="0" distR="0" wp14:anchorId="6B1047BE" wp14:editId="6A9D2940">
            <wp:extent cx="5134692" cy="1314633"/>
            <wp:effectExtent l="0" t="0" r="8890" b="0"/>
            <wp:docPr id="61259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9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F41B" w14:textId="6097D5CF" w:rsidR="00FA66D4" w:rsidRDefault="00FA66D4" w:rsidP="00FA66D4">
      <w:pPr>
        <w:pStyle w:val="af1"/>
        <w:jc w:val="center"/>
      </w:pPr>
      <w:r>
        <w:t xml:space="preserve">Рисунок </w:t>
      </w:r>
      <w:fldSimple w:instr=" SEQ Рисунок \* ARABIC ">
        <w:r w:rsidR="000A4325">
          <w:rPr>
            <w:noProof/>
          </w:rPr>
          <w:t>5</w:t>
        </w:r>
      </w:fldSimple>
      <w:r w:rsidRPr="00CA0B27">
        <w:t xml:space="preserve"> </w:t>
      </w:r>
      <w:r>
        <w:t>Часы (обновляется в реальном времени)</w:t>
      </w:r>
    </w:p>
    <w:p w14:paraId="165868F1" w14:textId="77777777" w:rsidR="000A4325" w:rsidRDefault="000A4325" w:rsidP="000A4325">
      <w:pPr>
        <w:keepNext/>
        <w:jc w:val="center"/>
      </w:pPr>
      <w:r w:rsidRPr="000A4325">
        <w:rPr>
          <w:noProof/>
        </w:rPr>
        <w:drawing>
          <wp:inline distT="0" distB="0" distL="0" distR="0" wp14:anchorId="61CFCFA9" wp14:editId="7C5E7B34">
            <wp:extent cx="4105848" cy="2886478"/>
            <wp:effectExtent l="0" t="0" r="9525" b="9525"/>
            <wp:docPr id="176829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99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E7A6" w14:textId="277F14CB" w:rsidR="00FA66D4" w:rsidRPr="000A4325" w:rsidRDefault="000A4325" w:rsidP="000A4325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</w:t>
      </w:r>
      <w:proofErr w:type="spellStart"/>
      <w:r>
        <w:t>Выподающее</w:t>
      </w:r>
      <w:proofErr w:type="spellEnd"/>
      <w:r>
        <w:t xml:space="preserve"> меню</w:t>
      </w:r>
    </w:p>
    <w:p w14:paraId="2CB93AD0" w14:textId="77777777" w:rsidR="000A4325" w:rsidRDefault="00FA66D4" w:rsidP="000A4325">
      <w:pPr>
        <w:keepNext/>
        <w:jc w:val="center"/>
      </w:pPr>
      <w:r w:rsidRPr="00FA66D4">
        <w:rPr>
          <w:noProof/>
          <w:lang w:val="en-US"/>
        </w:rPr>
        <w:drawing>
          <wp:inline distT="0" distB="0" distL="0" distR="0" wp14:anchorId="262DE7AF" wp14:editId="272B4B19">
            <wp:extent cx="5940425" cy="360045"/>
            <wp:effectExtent l="0" t="0" r="3175" b="1905"/>
            <wp:docPr id="43438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3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CB6A" w14:textId="339DB08B" w:rsidR="00FA66D4" w:rsidRPr="00CA0B27" w:rsidRDefault="000A4325" w:rsidP="000A4325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Прокручиваемый текст с главного экрана (вариант 1)</w:t>
      </w:r>
    </w:p>
    <w:p w14:paraId="0B8BE9F0" w14:textId="77777777" w:rsidR="000A4325" w:rsidRDefault="00FA66D4" w:rsidP="000A4325">
      <w:pPr>
        <w:keepNext/>
        <w:jc w:val="center"/>
      </w:pPr>
      <w:r w:rsidRPr="00FA66D4">
        <w:rPr>
          <w:noProof/>
          <w:lang w:val="en-US"/>
        </w:rPr>
        <w:drawing>
          <wp:inline distT="0" distB="0" distL="0" distR="0" wp14:anchorId="6C8D197A" wp14:editId="3E5895CE">
            <wp:extent cx="5940425" cy="340995"/>
            <wp:effectExtent l="0" t="0" r="3175" b="1905"/>
            <wp:docPr id="178117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8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8CAE" w14:textId="1AC68D04" w:rsidR="00FA66D4" w:rsidRPr="00CA0B27" w:rsidRDefault="000A4325" w:rsidP="000A4325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</w:t>
      </w:r>
      <w:r w:rsidRPr="00107869">
        <w:t xml:space="preserve">Прокручиваемый текст с главного экрана (вариант </w:t>
      </w:r>
      <w:r>
        <w:t>2</w:t>
      </w:r>
      <w:r w:rsidRPr="00107869">
        <w:t>)</w:t>
      </w:r>
    </w:p>
    <w:p w14:paraId="5F5E72C7" w14:textId="58F8C155" w:rsidR="002061A9" w:rsidRPr="004F7940" w:rsidRDefault="002061A9">
      <w:pPr>
        <w:suppressAutoHyphens w:val="0"/>
        <w:spacing w:after="160" w:line="278" w:lineRule="auto"/>
      </w:pPr>
      <w:r w:rsidRPr="004F7940"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0F35BF3E" w14:textId="77777777" w:rsidR="000A4325" w:rsidRPr="000A4325" w:rsidRDefault="000A4325" w:rsidP="000A4325">
      <w:r w:rsidRPr="000A4325">
        <w:t>В ходе лабораторной работы я углубил знания в JavaScript и научился взаимодействовать с элементами веб-страницы. Я освоил:</w:t>
      </w:r>
    </w:p>
    <w:p w14:paraId="1BF66905" w14:textId="77777777" w:rsidR="000A4325" w:rsidRPr="000A4325" w:rsidRDefault="000A4325" w:rsidP="000A4325">
      <w:pPr>
        <w:numPr>
          <w:ilvl w:val="0"/>
          <w:numId w:val="11"/>
        </w:numPr>
      </w:pPr>
      <w:r w:rsidRPr="000A4325">
        <w:t>Методы поиска элементов (</w:t>
      </w:r>
      <w:proofErr w:type="spellStart"/>
      <w:r w:rsidRPr="000A4325">
        <w:t>getElementById</w:t>
      </w:r>
      <w:proofErr w:type="spellEnd"/>
      <w:r w:rsidRPr="000A4325">
        <w:t xml:space="preserve">, </w:t>
      </w:r>
      <w:proofErr w:type="spellStart"/>
      <w:r w:rsidRPr="000A4325">
        <w:t>querySelector</w:t>
      </w:r>
      <w:proofErr w:type="spellEnd"/>
      <w:r w:rsidRPr="000A4325">
        <w:t>).</w:t>
      </w:r>
    </w:p>
    <w:p w14:paraId="5727A0D5" w14:textId="77777777" w:rsidR="000A4325" w:rsidRPr="000A4325" w:rsidRDefault="000A4325" w:rsidP="000A4325">
      <w:pPr>
        <w:numPr>
          <w:ilvl w:val="0"/>
          <w:numId w:val="11"/>
        </w:numPr>
      </w:pPr>
      <w:r w:rsidRPr="000A4325">
        <w:t>Обработку событий (</w:t>
      </w:r>
      <w:proofErr w:type="spellStart"/>
      <w:r w:rsidRPr="000A4325">
        <w:t>addEventListener</w:t>
      </w:r>
      <w:proofErr w:type="spellEnd"/>
      <w:r w:rsidRPr="000A4325">
        <w:t xml:space="preserve"> для '</w:t>
      </w:r>
      <w:proofErr w:type="spellStart"/>
      <w:r w:rsidRPr="000A4325">
        <w:t>click</w:t>
      </w:r>
      <w:proofErr w:type="spellEnd"/>
      <w:r w:rsidRPr="000A4325">
        <w:t>' и '</w:t>
      </w:r>
      <w:proofErr w:type="spellStart"/>
      <w:r w:rsidRPr="000A4325">
        <w:t>submit</w:t>
      </w:r>
      <w:proofErr w:type="spellEnd"/>
      <w:r w:rsidRPr="000A4325">
        <w:t>').</w:t>
      </w:r>
    </w:p>
    <w:p w14:paraId="2651F82D" w14:textId="77777777" w:rsidR="000A4325" w:rsidRPr="000A4325" w:rsidRDefault="000A4325" w:rsidP="000A4325">
      <w:pPr>
        <w:numPr>
          <w:ilvl w:val="0"/>
          <w:numId w:val="11"/>
        </w:numPr>
      </w:pPr>
      <w:r w:rsidRPr="000A4325">
        <w:t xml:space="preserve">Использование таймеров </w:t>
      </w:r>
      <w:proofErr w:type="spellStart"/>
      <w:r w:rsidRPr="000A4325">
        <w:t>setInterval</w:t>
      </w:r>
      <w:proofErr w:type="spellEnd"/>
      <w:r w:rsidRPr="000A4325">
        <w:t xml:space="preserve"> для создания динамического контента.</w:t>
      </w:r>
    </w:p>
    <w:p w14:paraId="31AAA64C" w14:textId="77777777" w:rsidR="000A4325" w:rsidRPr="000A4325" w:rsidRDefault="000A4325" w:rsidP="000A4325">
      <w:pPr>
        <w:numPr>
          <w:ilvl w:val="0"/>
          <w:numId w:val="11"/>
        </w:numPr>
      </w:pPr>
      <w:r w:rsidRPr="000A4325">
        <w:t>Применение регулярных выражений (</w:t>
      </w:r>
      <w:proofErr w:type="spellStart"/>
      <w:r w:rsidRPr="000A4325">
        <w:t>Regex</w:t>
      </w:r>
      <w:proofErr w:type="spellEnd"/>
      <w:r w:rsidRPr="000A4325">
        <w:t xml:space="preserve">) для профессиональной валидации </w:t>
      </w:r>
      <w:proofErr w:type="spellStart"/>
      <w:r w:rsidRPr="000A4325">
        <w:t>email</w:t>
      </w:r>
      <w:proofErr w:type="spellEnd"/>
      <w:r w:rsidRPr="000A4325">
        <w:t>.</w:t>
      </w:r>
    </w:p>
    <w:p w14:paraId="7ABA842D" w14:textId="77777777" w:rsidR="000A4325" w:rsidRPr="000A4325" w:rsidRDefault="000A4325" w:rsidP="000A4325">
      <w:pPr>
        <w:numPr>
          <w:ilvl w:val="0"/>
          <w:numId w:val="11"/>
        </w:numPr>
      </w:pPr>
      <w:r w:rsidRPr="000A4325">
        <w:t>Манипуляцию классами CSS через JS для реализации смены темы оформления.</w:t>
      </w:r>
    </w:p>
    <w:p w14:paraId="606DB8FE" w14:textId="77777777" w:rsidR="000A4325" w:rsidRPr="000A4325" w:rsidRDefault="000A4325" w:rsidP="000A4325">
      <w:r w:rsidRPr="000A4325">
        <w:t>Сайт стал интерактивным и защищенным от некорректного ввода данных.</w:t>
      </w:r>
    </w:p>
    <w:p w14:paraId="5A1DCF5D" w14:textId="77777777" w:rsidR="002E0D0F" w:rsidRDefault="002E0D0F" w:rsidP="002E0D0F"/>
    <w:sectPr w:rsidR="002E0D0F" w:rsidSect="002E0D0F"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D"/>
    <w:multiLevelType w:val="hybridMultilevel"/>
    <w:tmpl w:val="A07EA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C234D"/>
    <w:multiLevelType w:val="hybridMultilevel"/>
    <w:tmpl w:val="16B0C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F2E43"/>
    <w:multiLevelType w:val="multilevel"/>
    <w:tmpl w:val="F51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B6E95"/>
    <w:multiLevelType w:val="hybridMultilevel"/>
    <w:tmpl w:val="C0D68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047D4"/>
    <w:multiLevelType w:val="hybridMultilevel"/>
    <w:tmpl w:val="EE141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30CA8"/>
    <w:multiLevelType w:val="multilevel"/>
    <w:tmpl w:val="6CB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1"/>
  </w:num>
  <w:num w:numId="2" w16cid:durableId="456724492">
    <w:abstractNumId w:val="9"/>
  </w:num>
  <w:num w:numId="3" w16cid:durableId="587351872">
    <w:abstractNumId w:val="4"/>
  </w:num>
  <w:num w:numId="4" w16cid:durableId="689914926">
    <w:abstractNumId w:val="5"/>
  </w:num>
  <w:num w:numId="5" w16cid:durableId="1226140361">
    <w:abstractNumId w:val="10"/>
  </w:num>
  <w:num w:numId="6" w16cid:durableId="955678421">
    <w:abstractNumId w:val="0"/>
  </w:num>
  <w:num w:numId="7" w16cid:durableId="1624195825">
    <w:abstractNumId w:val="6"/>
  </w:num>
  <w:num w:numId="8" w16cid:durableId="1798841128">
    <w:abstractNumId w:val="8"/>
  </w:num>
  <w:num w:numId="9" w16cid:durableId="1814179019">
    <w:abstractNumId w:val="2"/>
  </w:num>
  <w:num w:numId="10" w16cid:durableId="1751350089">
    <w:abstractNumId w:val="7"/>
  </w:num>
  <w:num w:numId="11" w16cid:durableId="1265772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46EAD"/>
    <w:rsid w:val="000A4325"/>
    <w:rsid w:val="000C0E89"/>
    <w:rsid w:val="00112421"/>
    <w:rsid w:val="001E01F5"/>
    <w:rsid w:val="002061A9"/>
    <w:rsid w:val="00212B76"/>
    <w:rsid w:val="00257561"/>
    <w:rsid w:val="002E0D0F"/>
    <w:rsid w:val="003C5DB4"/>
    <w:rsid w:val="003D4AEF"/>
    <w:rsid w:val="004F7940"/>
    <w:rsid w:val="005C327A"/>
    <w:rsid w:val="006A4FBB"/>
    <w:rsid w:val="007E40D6"/>
    <w:rsid w:val="009529E0"/>
    <w:rsid w:val="00AD518E"/>
    <w:rsid w:val="00B71D84"/>
    <w:rsid w:val="00BC0B9A"/>
    <w:rsid w:val="00CA0B27"/>
    <w:rsid w:val="00CE1419"/>
    <w:rsid w:val="00D60692"/>
    <w:rsid w:val="00E06591"/>
    <w:rsid w:val="00F26ECE"/>
    <w:rsid w:val="00FA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4F794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3774</Words>
  <Characters>21513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12</cp:revision>
  <dcterms:created xsi:type="dcterms:W3CDTF">2026-01-21T14:33:00Z</dcterms:created>
  <dcterms:modified xsi:type="dcterms:W3CDTF">2026-01-22T00:02:00Z</dcterms:modified>
</cp:coreProperties>
</file>