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08"/>
        <w:gridCol w:w="4508"/>
      </w:tblGrid>
      <w:tr w:rsidR="006E0343" w:rsidRPr="00281943" w:rsidTr="00221D54">
        <w:tc>
          <w:tcPr>
            <w:tcW w:w="9016" w:type="dxa"/>
            <w:gridSpan w:val="2"/>
          </w:tcPr>
          <w:p w:rsidR="006E0343" w:rsidRPr="008A08C0" w:rsidRDefault="006E0343" w:rsidP="006E0343">
            <w:pPr>
              <w:spacing w:after="0" w:line="240" w:lineRule="auto"/>
              <w:rPr>
                <w:rFonts w:ascii="Calibri" w:hAnsi="Calibri" w:cs="Arial"/>
                <w:b/>
                <w:sz w:val="72"/>
                <w:szCs w:val="72"/>
              </w:rPr>
            </w:pPr>
            <w:r w:rsidRPr="008A08C0">
              <w:rPr>
                <w:rFonts w:ascii="Calibri" w:hAnsi="Calibri" w:cs="Arial"/>
                <w:b/>
                <w:sz w:val="72"/>
                <w:szCs w:val="72"/>
              </w:rPr>
              <w:t>Pearson Edexcel Level 3</w:t>
            </w:r>
          </w:p>
        </w:tc>
      </w:tr>
      <w:tr w:rsidR="006E0343" w:rsidRPr="00281943" w:rsidTr="00221D54">
        <w:tc>
          <w:tcPr>
            <w:tcW w:w="9016" w:type="dxa"/>
            <w:gridSpan w:val="2"/>
          </w:tcPr>
          <w:p w:rsidR="006E0343" w:rsidRPr="008A08C0" w:rsidRDefault="006E0343" w:rsidP="006E0343">
            <w:pPr>
              <w:spacing w:after="0" w:line="240" w:lineRule="auto"/>
              <w:rPr>
                <w:rFonts w:ascii="Calibri" w:hAnsi="Calibri" w:cs="Arial"/>
                <w:b/>
                <w:sz w:val="72"/>
                <w:szCs w:val="72"/>
              </w:rPr>
            </w:pPr>
            <w:r w:rsidRPr="008A08C0">
              <w:rPr>
                <w:rFonts w:ascii="Calibri" w:hAnsi="Calibri" w:cs="Arial"/>
                <w:b/>
                <w:sz w:val="72"/>
                <w:szCs w:val="72"/>
              </w:rPr>
              <w:t xml:space="preserve">GCE Mathematics </w:t>
            </w:r>
          </w:p>
          <w:p w:rsidR="006E0343" w:rsidRPr="008A08C0" w:rsidRDefault="006E0343" w:rsidP="006E0343">
            <w:pPr>
              <w:spacing w:after="0" w:line="240" w:lineRule="auto"/>
              <w:rPr>
                <w:rFonts w:ascii="Calibri" w:hAnsi="Calibri" w:cs="Arial"/>
                <w:b/>
                <w:sz w:val="44"/>
                <w:szCs w:val="44"/>
              </w:rPr>
            </w:pPr>
            <w:r w:rsidRPr="008A08C0">
              <w:rPr>
                <w:rFonts w:ascii="Calibri" w:hAnsi="Calibri" w:cs="Arial"/>
                <w:b/>
                <w:sz w:val="44"/>
                <w:szCs w:val="44"/>
              </w:rPr>
              <w:t xml:space="preserve">Advanced Subsidiary </w:t>
            </w:r>
          </w:p>
          <w:p w:rsidR="006E0343" w:rsidRPr="008A08C0" w:rsidRDefault="006E0343" w:rsidP="004069D2">
            <w:pPr>
              <w:spacing w:after="0" w:line="240" w:lineRule="auto"/>
              <w:rPr>
                <w:rFonts w:ascii="Calibri" w:hAnsi="Calibri" w:cs="Arial"/>
                <w:b/>
              </w:rPr>
            </w:pPr>
            <w:r w:rsidRPr="008A08C0">
              <w:rPr>
                <w:rFonts w:ascii="Calibri" w:hAnsi="Calibri" w:cs="Arial"/>
                <w:b/>
                <w:sz w:val="44"/>
                <w:szCs w:val="44"/>
              </w:rPr>
              <w:t xml:space="preserve">Paper </w:t>
            </w:r>
            <w:r w:rsidR="004069D2">
              <w:rPr>
                <w:rFonts w:ascii="Calibri" w:hAnsi="Calibri" w:cs="Arial"/>
                <w:b/>
                <w:sz w:val="44"/>
                <w:szCs w:val="44"/>
              </w:rPr>
              <w:t>1</w:t>
            </w:r>
            <w:r w:rsidRPr="008A08C0">
              <w:rPr>
                <w:rFonts w:ascii="Calibri" w:hAnsi="Calibri" w:cs="Arial"/>
                <w:b/>
                <w:sz w:val="44"/>
                <w:szCs w:val="44"/>
              </w:rPr>
              <w:t xml:space="preserve">: </w:t>
            </w:r>
            <w:r w:rsidR="004069D2">
              <w:rPr>
                <w:rFonts w:ascii="Calibri" w:hAnsi="Calibri" w:cs="Arial"/>
                <w:b/>
                <w:sz w:val="44"/>
                <w:szCs w:val="44"/>
              </w:rPr>
              <w:t>Pure Mathemati</w:t>
            </w:r>
            <w:r w:rsidRPr="008A08C0">
              <w:rPr>
                <w:rFonts w:ascii="Calibri" w:hAnsi="Calibri" w:cs="Arial"/>
                <w:b/>
                <w:sz w:val="44"/>
                <w:szCs w:val="44"/>
              </w:rPr>
              <w:t>cs</w:t>
            </w:r>
          </w:p>
        </w:tc>
      </w:tr>
      <w:tr w:rsidR="006E0343" w:rsidRPr="00281943" w:rsidTr="00221D54">
        <w:trPr>
          <w:trHeight w:val="132"/>
        </w:trPr>
        <w:tc>
          <w:tcPr>
            <w:tcW w:w="4508" w:type="dxa"/>
            <w:vMerge w:val="restart"/>
          </w:tcPr>
          <w:p w:rsidR="006E0343" w:rsidRPr="008A08C0" w:rsidRDefault="006E0343" w:rsidP="006E0343">
            <w:pPr>
              <w:spacing w:after="0" w:line="240" w:lineRule="auto"/>
              <w:rPr>
                <w:rFonts w:ascii="Calibri" w:hAnsi="Calibri" w:cs="Arial"/>
                <w:b/>
                <w:sz w:val="32"/>
                <w:szCs w:val="32"/>
              </w:rPr>
            </w:pPr>
            <w:r w:rsidRPr="008A08C0">
              <w:rPr>
                <w:rFonts w:ascii="Calibri" w:hAnsi="Calibri" w:cs="Arial"/>
                <w:b/>
                <w:sz w:val="32"/>
                <w:szCs w:val="32"/>
              </w:rPr>
              <w:t xml:space="preserve">Mock paper Spring 2018 </w:t>
            </w:r>
          </w:p>
          <w:p w:rsidR="006E0343" w:rsidRPr="008A08C0" w:rsidRDefault="004069D2" w:rsidP="004069D2">
            <w:pPr>
              <w:spacing w:after="0" w:line="240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  <w:sz w:val="32"/>
                <w:szCs w:val="32"/>
              </w:rPr>
              <w:t>Time: 2</w:t>
            </w:r>
            <w:r w:rsidR="006E0343" w:rsidRPr="008A08C0">
              <w:rPr>
                <w:rFonts w:ascii="Calibri" w:hAnsi="Calibri" w:cs="Arial"/>
                <w:b/>
                <w:sz w:val="32"/>
                <w:szCs w:val="32"/>
              </w:rPr>
              <w:t xml:space="preserve"> hour</w:t>
            </w:r>
            <w:r>
              <w:rPr>
                <w:rFonts w:ascii="Calibri" w:hAnsi="Calibri" w:cs="Arial"/>
                <w:b/>
                <w:sz w:val="32"/>
                <w:szCs w:val="32"/>
              </w:rPr>
              <w:t>s</w:t>
            </w:r>
          </w:p>
        </w:tc>
        <w:tc>
          <w:tcPr>
            <w:tcW w:w="4508" w:type="dxa"/>
          </w:tcPr>
          <w:p w:rsidR="006E0343" w:rsidRPr="008A08C0" w:rsidRDefault="006E0343" w:rsidP="006E0343">
            <w:pPr>
              <w:spacing w:after="0" w:line="240" w:lineRule="auto"/>
              <w:rPr>
                <w:rFonts w:ascii="Calibri" w:hAnsi="Calibri" w:cs="Arial"/>
                <w:b/>
                <w:sz w:val="32"/>
                <w:szCs w:val="32"/>
              </w:rPr>
            </w:pPr>
            <w:r w:rsidRPr="008A08C0">
              <w:rPr>
                <w:rFonts w:ascii="Calibri" w:hAnsi="Calibri" w:cs="Arial"/>
                <w:b/>
                <w:sz w:val="32"/>
                <w:szCs w:val="32"/>
              </w:rPr>
              <w:t>Paper Reference(s)</w:t>
            </w:r>
          </w:p>
        </w:tc>
      </w:tr>
      <w:tr w:rsidR="006E0343" w:rsidRPr="00281943" w:rsidTr="00221D54">
        <w:trPr>
          <w:trHeight w:val="132"/>
        </w:trPr>
        <w:tc>
          <w:tcPr>
            <w:tcW w:w="4508" w:type="dxa"/>
            <w:vMerge/>
          </w:tcPr>
          <w:p w:rsidR="006E0343" w:rsidRPr="008A08C0" w:rsidRDefault="006E0343" w:rsidP="006E0343">
            <w:pPr>
              <w:spacing w:after="0" w:line="240" w:lineRule="auto"/>
              <w:rPr>
                <w:rFonts w:ascii="Calibri" w:hAnsi="Calibri" w:cs="Arial"/>
                <w:b/>
              </w:rPr>
            </w:pPr>
          </w:p>
        </w:tc>
        <w:tc>
          <w:tcPr>
            <w:tcW w:w="4508" w:type="dxa"/>
          </w:tcPr>
          <w:p w:rsidR="006E0343" w:rsidRPr="008A08C0" w:rsidRDefault="006E0343" w:rsidP="004069D2">
            <w:pPr>
              <w:spacing w:after="0" w:line="240" w:lineRule="auto"/>
              <w:rPr>
                <w:rFonts w:ascii="Calibri" w:hAnsi="Calibri" w:cs="Arial"/>
                <w:b/>
                <w:sz w:val="40"/>
                <w:szCs w:val="40"/>
              </w:rPr>
            </w:pPr>
            <w:r w:rsidRPr="008A08C0">
              <w:rPr>
                <w:rFonts w:ascii="Calibri" w:hAnsi="Calibri" w:cs="Arial"/>
                <w:b/>
                <w:sz w:val="40"/>
                <w:szCs w:val="40"/>
              </w:rPr>
              <w:t>8MA0/0</w:t>
            </w:r>
            <w:r w:rsidR="004069D2">
              <w:rPr>
                <w:rFonts w:ascii="Calibri" w:hAnsi="Calibri" w:cs="Arial"/>
                <w:b/>
                <w:sz w:val="40"/>
                <w:szCs w:val="40"/>
              </w:rPr>
              <w:t>1</w:t>
            </w:r>
          </w:p>
        </w:tc>
      </w:tr>
      <w:tr w:rsidR="006E0343" w:rsidRPr="00281943" w:rsidTr="00221D54">
        <w:trPr>
          <w:trHeight w:val="912"/>
        </w:trPr>
        <w:tc>
          <w:tcPr>
            <w:tcW w:w="9016" w:type="dxa"/>
            <w:gridSpan w:val="2"/>
          </w:tcPr>
          <w:p w:rsidR="006E0343" w:rsidRPr="008A08C0" w:rsidRDefault="006E0343" w:rsidP="006E0343">
            <w:pPr>
              <w:spacing w:after="0" w:line="240" w:lineRule="auto"/>
              <w:rPr>
                <w:rFonts w:ascii="Calibri" w:hAnsi="Calibri" w:cs="Arial"/>
                <w:b/>
                <w:sz w:val="32"/>
                <w:szCs w:val="32"/>
              </w:rPr>
            </w:pPr>
            <w:r w:rsidRPr="008A08C0">
              <w:rPr>
                <w:rFonts w:ascii="Calibri" w:hAnsi="Calibri" w:cs="Arial"/>
                <w:b/>
                <w:sz w:val="32"/>
                <w:szCs w:val="32"/>
              </w:rPr>
              <w:t xml:space="preserve">You must have: </w:t>
            </w:r>
          </w:p>
          <w:p w:rsidR="006E0343" w:rsidRPr="008A08C0" w:rsidRDefault="006E0343" w:rsidP="006E0343">
            <w:pPr>
              <w:spacing w:after="0" w:line="240" w:lineRule="auto"/>
              <w:rPr>
                <w:rFonts w:ascii="Calibri" w:hAnsi="Calibri" w:cs="Arial"/>
                <w:b/>
                <w:sz w:val="32"/>
                <w:szCs w:val="32"/>
              </w:rPr>
            </w:pPr>
            <w:r w:rsidRPr="008A08C0">
              <w:rPr>
                <w:rFonts w:ascii="Calibri" w:hAnsi="Calibri" w:cs="Arial"/>
                <w:b/>
                <w:sz w:val="32"/>
                <w:szCs w:val="32"/>
              </w:rPr>
              <w:t>Mathematical Formulae and Statistical Tables, calculator</w:t>
            </w:r>
          </w:p>
        </w:tc>
      </w:tr>
    </w:tbl>
    <w:p w:rsidR="006E0343" w:rsidRPr="008A08C0" w:rsidRDefault="006E0343" w:rsidP="006E0343">
      <w:pPr>
        <w:spacing w:after="0" w:line="240" w:lineRule="auto"/>
        <w:rPr>
          <w:sz w:val="12"/>
          <w:szCs w:val="12"/>
        </w:rPr>
      </w:pPr>
    </w:p>
    <w:p w:rsidR="006E0343" w:rsidRPr="006E0343" w:rsidRDefault="006E0343" w:rsidP="006E0343">
      <w:pPr>
        <w:spacing w:after="0" w:line="240" w:lineRule="auto"/>
        <w:rPr>
          <w:b/>
          <w:sz w:val="24"/>
          <w:szCs w:val="24"/>
        </w:rPr>
      </w:pPr>
      <w:r w:rsidRPr="006E0343">
        <w:rPr>
          <w:b/>
          <w:sz w:val="24"/>
          <w:szCs w:val="24"/>
        </w:rPr>
        <w:t xml:space="preserve">Candidates may use any calculator permitted by Pearson regulations. Calculators must not have the facility for algebraic manipulation, differentiation and integration, or have retrievable mathematical formulae stored in them. </w:t>
      </w:r>
    </w:p>
    <w:p w:rsidR="006E0343" w:rsidRPr="006E0343" w:rsidRDefault="006E0343" w:rsidP="006E0343">
      <w:pPr>
        <w:spacing w:after="0" w:line="240" w:lineRule="auto"/>
        <w:rPr>
          <w:b/>
          <w:sz w:val="24"/>
          <w:szCs w:val="24"/>
        </w:rPr>
      </w:pPr>
    </w:p>
    <w:p w:rsidR="006E0343" w:rsidRPr="006E0343" w:rsidRDefault="006E0343" w:rsidP="006E0343">
      <w:pPr>
        <w:spacing w:after="0" w:line="240" w:lineRule="auto"/>
        <w:rPr>
          <w:b/>
          <w:sz w:val="24"/>
          <w:szCs w:val="24"/>
        </w:rPr>
      </w:pPr>
      <w:r w:rsidRPr="006E0343">
        <w:rPr>
          <w:b/>
          <w:sz w:val="24"/>
          <w:szCs w:val="24"/>
        </w:rPr>
        <w:t xml:space="preserve">Instructions </w:t>
      </w:r>
    </w:p>
    <w:p w:rsidR="006E0343" w:rsidRPr="006E0343" w:rsidRDefault="006E0343" w:rsidP="004069D2">
      <w:pPr>
        <w:tabs>
          <w:tab w:val="left" w:pos="426"/>
        </w:tabs>
        <w:spacing w:after="0" w:line="240" w:lineRule="auto"/>
        <w:ind w:left="426" w:hanging="426"/>
        <w:rPr>
          <w:sz w:val="24"/>
          <w:szCs w:val="24"/>
        </w:rPr>
      </w:pPr>
      <w:r w:rsidRPr="006E0343">
        <w:rPr>
          <w:sz w:val="24"/>
          <w:szCs w:val="24"/>
        </w:rPr>
        <w:sym w:font="Symbol" w:char="F0B7"/>
      </w:r>
      <w:r w:rsidRPr="006E0343">
        <w:rPr>
          <w:sz w:val="24"/>
          <w:szCs w:val="24"/>
        </w:rPr>
        <w:t xml:space="preserve"> </w:t>
      </w:r>
      <w:r w:rsidRPr="006E0343">
        <w:rPr>
          <w:sz w:val="24"/>
          <w:szCs w:val="24"/>
        </w:rPr>
        <w:tab/>
        <w:t xml:space="preserve">Use black ink or ball-point pen. </w:t>
      </w:r>
    </w:p>
    <w:p w:rsidR="006E0343" w:rsidRPr="006E0343" w:rsidRDefault="006E0343" w:rsidP="004069D2">
      <w:pPr>
        <w:tabs>
          <w:tab w:val="left" w:pos="426"/>
        </w:tabs>
        <w:spacing w:after="0" w:line="240" w:lineRule="auto"/>
        <w:ind w:left="426" w:hanging="426"/>
        <w:rPr>
          <w:sz w:val="24"/>
          <w:szCs w:val="24"/>
        </w:rPr>
      </w:pPr>
      <w:r w:rsidRPr="006E0343">
        <w:rPr>
          <w:sz w:val="24"/>
          <w:szCs w:val="24"/>
        </w:rPr>
        <w:sym w:font="Symbol" w:char="F0B7"/>
      </w:r>
      <w:r w:rsidRPr="006E0343">
        <w:rPr>
          <w:sz w:val="24"/>
          <w:szCs w:val="24"/>
        </w:rPr>
        <w:t xml:space="preserve"> </w:t>
      </w:r>
      <w:r w:rsidRPr="006E0343">
        <w:rPr>
          <w:sz w:val="24"/>
          <w:szCs w:val="24"/>
        </w:rPr>
        <w:tab/>
        <w:t xml:space="preserve">If pencil is used for diagrams/sketches/graphs it must be dark (HB or B). </w:t>
      </w:r>
    </w:p>
    <w:p w:rsidR="006E0343" w:rsidRPr="006E0343" w:rsidRDefault="006E0343" w:rsidP="004069D2">
      <w:pPr>
        <w:tabs>
          <w:tab w:val="left" w:pos="426"/>
        </w:tabs>
        <w:spacing w:after="0" w:line="240" w:lineRule="auto"/>
        <w:ind w:left="426" w:hanging="426"/>
        <w:rPr>
          <w:sz w:val="24"/>
          <w:szCs w:val="24"/>
        </w:rPr>
      </w:pPr>
      <w:r w:rsidRPr="006E0343">
        <w:rPr>
          <w:sz w:val="24"/>
          <w:szCs w:val="24"/>
        </w:rPr>
        <w:sym w:font="Symbol" w:char="F0B7"/>
      </w:r>
      <w:r w:rsidRPr="006E0343">
        <w:rPr>
          <w:sz w:val="24"/>
          <w:szCs w:val="24"/>
        </w:rPr>
        <w:t xml:space="preserve"> </w:t>
      </w:r>
      <w:r w:rsidRPr="006E0343">
        <w:rPr>
          <w:sz w:val="24"/>
          <w:szCs w:val="24"/>
        </w:rPr>
        <w:tab/>
        <w:t xml:space="preserve">Answer </w:t>
      </w:r>
      <w:r w:rsidRPr="006E0343">
        <w:rPr>
          <w:b/>
          <w:sz w:val="24"/>
          <w:szCs w:val="24"/>
        </w:rPr>
        <w:t xml:space="preserve">all </w:t>
      </w:r>
      <w:r w:rsidRPr="006E0343">
        <w:rPr>
          <w:sz w:val="24"/>
          <w:szCs w:val="24"/>
        </w:rPr>
        <w:t xml:space="preserve">questions </w:t>
      </w:r>
      <w:r w:rsidR="0062056A">
        <w:rPr>
          <w:sz w:val="24"/>
          <w:szCs w:val="24"/>
        </w:rPr>
        <w:t>and ensure that your answers to parts of questions are clearly labelled</w:t>
      </w:r>
      <w:r w:rsidRPr="006E0343">
        <w:rPr>
          <w:sz w:val="24"/>
          <w:szCs w:val="24"/>
        </w:rPr>
        <w:t xml:space="preserve">. </w:t>
      </w:r>
    </w:p>
    <w:p w:rsidR="006E0343" w:rsidRPr="006E0343" w:rsidRDefault="006E0343" w:rsidP="004069D2">
      <w:pPr>
        <w:tabs>
          <w:tab w:val="left" w:pos="426"/>
        </w:tabs>
        <w:spacing w:after="0" w:line="240" w:lineRule="auto"/>
        <w:ind w:left="426" w:hanging="426"/>
        <w:rPr>
          <w:sz w:val="24"/>
          <w:szCs w:val="24"/>
        </w:rPr>
      </w:pPr>
      <w:r w:rsidRPr="006E0343">
        <w:rPr>
          <w:sz w:val="24"/>
          <w:szCs w:val="24"/>
        </w:rPr>
        <w:sym w:font="Symbol" w:char="F0B7"/>
      </w:r>
      <w:r w:rsidRPr="006E0343">
        <w:rPr>
          <w:sz w:val="24"/>
          <w:szCs w:val="24"/>
        </w:rPr>
        <w:t xml:space="preserve"> </w:t>
      </w:r>
      <w:r w:rsidRPr="006E0343">
        <w:rPr>
          <w:sz w:val="24"/>
          <w:szCs w:val="24"/>
        </w:rPr>
        <w:tab/>
        <w:t xml:space="preserve">Answer the questions in the spaces provided – </w:t>
      </w:r>
      <w:r w:rsidRPr="006E0343">
        <w:rPr>
          <w:i/>
          <w:sz w:val="24"/>
          <w:szCs w:val="24"/>
        </w:rPr>
        <w:t>there may be more space than you need</w:t>
      </w:r>
      <w:r w:rsidRPr="006E0343">
        <w:rPr>
          <w:sz w:val="24"/>
          <w:szCs w:val="24"/>
        </w:rPr>
        <w:t xml:space="preserve">. </w:t>
      </w:r>
    </w:p>
    <w:p w:rsidR="006E0343" w:rsidRPr="006E0343" w:rsidRDefault="006E0343" w:rsidP="004069D2">
      <w:pPr>
        <w:tabs>
          <w:tab w:val="left" w:pos="426"/>
        </w:tabs>
        <w:spacing w:after="0" w:line="240" w:lineRule="auto"/>
        <w:ind w:left="426" w:hanging="426"/>
        <w:rPr>
          <w:sz w:val="24"/>
          <w:szCs w:val="24"/>
        </w:rPr>
      </w:pPr>
      <w:r w:rsidRPr="006E0343">
        <w:rPr>
          <w:sz w:val="24"/>
          <w:szCs w:val="24"/>
        </w:rPr>
        <w:sym w:font="Symbol" w:char="F0B7"/>
      </w:r>
      <w:r w:rsidRPr="006E0343">
        <w:rPr>
          <w:sz w:val="24"/>
          <w:szCs w:val="24"/>
        </w:rPr>
        <w:t xml:space="preserve"> </w:t>
      </w:r>
      <w:r w:rsidRPr="006E0343">
        <w:rPr>
          <w:sz w:val="24"/>
          <w:szCs w:val="24"/>
        </w:rPr>
        <w:tab/>
        <w:t xml:space="preserve">You should show sufficient working to make your methods clear. Answers without working may not gain full credit. </w:t>
      </w:r>
    </w:p>
    <w:p w:rsidR="006E0343" w:rsidRPr="006E0343" w:rsidRDefault="006E0343" w:rsidP="004069D2">
      <w:pPr>
        <w:tabs>
          <w:tab w:val="left" w:pos="426"/>
        </w:tabs>
        <w:spacing w:after="0" w:line="240" w:lineRule="auto"/>
        <w:ind w:left="426" w:hanging="426"/>
        <w:rPr>
          <w:sz w:val="24"/>
          <w:szCs w:val="24"/>
        </w:rPr>
      </w:pPr>
      <w:r w:rsidRPr="006E0343">
        <w:rPr>
          <w:sz w:val="24"/>
          <w:szCs w:val="24"/>
        </w:rPr>
        <w:sym w:font="Symbol" w:char="F0B7"/>
      </w:r>
      <w:r w:rsidRPr="006E0343">
        <w:rPr>
          <w:sz w:val="24"/>
          <w:szCs w:val="24"/>
        </w:rPr>
        <w:t xml:space="preserve"> </w:t>
      </w:r>
      <w:r w:rsidRPr="006E0343">
        <w:rPr>
          <w:sz w:val="24"/>
          <w:szCs w:val="24"/>
        </w:rPr>
        <w:tab/>
        <w:t xml:space="preserve">Inexact answers should be given to three significant figures unless otherwise stated. </w:t>
      </w:r>
    </w:p>
    <w:p w:rsidR="006E0343" w:rsidRDefault="006E0343" w:rsidP="004069D2">
      <w:pPr>
        <w:tabs>
          <w:tab w:val="left" w:pos="426"/>
        </w:tabs>
        <w:spacing w:after="0" w:line="240" w:lineRule="auto"/>
        <w:ind w:left="426" w:hanging="426"/>
        <w:rPr>
          <w:b/>
          <w:sz w:val="24"/>
          <w:szCs w:val="24"/>
        </w:rPr>
      </w:pPr>
    </w:p>
    <w:p w:rsidR="006E0343" w:rsidRPr="006E0343" w:rsidRDefault="006E0343" w:rsidP="004069D2">
      <w:pPr>
        <w:tabs>
          <w:tab w:val="left" w:pos="426"/>
        </w:tabs>
        <w:spacing w:after="0" w:line="240" w:lineRule="auto"/>
        <w:ind w:left="426" w:hanging="426"/>
        <w:rPr>
          <w:b/>
          <w:sz w:val="24"/>
          <w:szCs w:val="24"/>
        </w:rPr>
      </w:pPr>
      <w:r w:rsidRPr="006E0343">
        <w:rPr>
          <w:b/>
          <w:sz w:val="24"/>
          <w:szCs w:val="24"/>
        </w:rPr>
        <w:t xml:space="preserve">Information </w:t>
      </w:r>
    </w:p>
    <w:p w:rsidR="006E0343" w:rsidRPr="006E0343" w:rsidRDefault="006E0343" w:rsidP="004069D2">
      <w:pPr>
        <w:tabs>
          <w:tab w:val="left" w:pos="426"/>
        </w:tabs>
        <w:spacing w:after="0" w:line="240" w:lineRule="auto"/>
        <w:ind w:left="426" w:hanging="426"/>
        <w:rPr>
          <w:sz w:val="24"/>
          <w:szCs w:val="24"/>
        </w:rPr>
      </w:pPr>
      <w:r w:rsidRPr="006E0343">
        <w:rPr>
          <w:sz w:val="24"/>
          <w:szCs w:val="24"/>
        </w:rPr>
        <w:sym w:font="Symbol" w:char="F0B7"/>
      </w:r>
      <w:r w:rsidRPr="006E0343">
        <w:rPr>
          <w:sz w:val="24"/>
          <w:szCs w:val="24"/>
        </w:rPr>
        <w:t xml:space="preserve"> </w:t>
      </w:r>
      <w:r w:rsidRPr="006E0343">
        <w:rPr>
          <w:sz w:val="24"/>
          <w:szCs w:val="24"/>
        </w:rPr>
        <w:tab/>
        <w:t xml:space="preserve">A booklet ‘Mathematical Formulae and Statistical Tables’ is provided. </w:t>
      </w:r>
    </w:p>
    <w:p w:rsidR="006E0343" w:rsidRPr="006E0343" w:rsidRDefault="006E0343" w:rsidP="004069D2">
      <w:pPr>
        <w:tabs>
          <w:tab w:val="left" w:pos="426"/>
        </w:tabs>
        <w:spacing w:after="0" w:line="240" w:lineRule="auto"/>
        <w:ind w:left="426" w:hanging="426"/>
        <w:rPr>
          <w:sz w:val="24"/>
          <w:szCs w:val="24"/>
        </w:rPr>
      </w:pPr>
      <w:r w:rsidRPr="006E0343">
        <w:rPr>
          <w:sz w:val="24"/>
          <w:szCs w:val="24"/>
        </w:rPr>
        <w:sym w:font="Symbol" w:char="F0B7"/>
      </w:r>
      <w:r w:rsidRPr="006E0343">
        <w:rPr>
          <w:sz w:val="24"/>
          <w:szCs w:val="24"/>
        </w:rPr>
        <w:t xml:space="preserve"> </w:t>
      </w:r>
      <w:r w:rsidRPr="006E0343">
        <w:rPr>
          <w:sz w:val="24"/>
          <w:szCs w:val="24"/>
        </w:rPr>
        <w:tab/>
        <w:t xml:space="preserve">There are </w:t>
      </w:r>
      <w:r w:rsidR="004069D2">
        <w:rPr>
          <w:sz w:val="24"/>
          <w:szCs w:val="24"/>
        </w:rPr>
        <w:t>1</w:t>
      </w:r>
      <w:r w:rsidRPr="006E0343">
        <w:rPr>
          <w:sz w:val="24"/>
          <w:szCs w:val="24"/>
        </w:rPr>
        <w:t xml:space="preserve">4 questions in this </w:t>
      </w:r>
      <w:r w:rsidR="004069D2">
        <w:rPr>
          <w:sz w:val="24"/>
          <w:szCs w:val="24"/>
        </w:rPr>
        <w:t>paper</w:t>
      </w:r>
      <w:r w:rsidRPr="006E0343">
        <w:rPr>
          <w:sz w:val="24"/>
          <w:szCs w:val="24"/>
        </w:rPr>
        <w:t xml:space="preserve">. The total mark is </w:t>
      </w:r>
      <w:r w:rsidR="004069D2">
        <w:rPr>
          <w:sz w:val="24"/>
          <w:szCs w:val="24"/>
        </w:rPr>
        <w:t>10</w:t>
      </w:r>
      <w:r w:rsidRPr="006E0343">
        <w:rPr>
          <w:sz w:val="24"/>
          <w:szCs w:val="24"/>
        </w:rPr>
        <w:t xml:space="preserve">0. </w:t>
      </w:r>
    </w:p>
    <w:p w:rsidR="006E0343" w:rsidRPr="006E0343" w:rsidRDefault="006E0343" w:rsidP="004069D2">
      <w:pPr>
        <w:tabs>
          <w:tab w:val="left" w:pos="426"/>
        </w:tabs>
        <w:spacing w:after="0" w:line="240" w:lineRule="auto"/>
        <w:ind w:left="426" w:hanging="426"/>
        <w:rPr>
          <w:sz w:val="24"/>
          <w:szCs w:val="24"/>
        </w:rPr>
      </w:pPr>
      <w:r w:rsidRPr="006E0343">
        <w:rPr>
          <w:sz w:val="24"/>
          <w:szCs w:val="24"/>
        </w:rPr>
        <w:sym w:font="Symbol" w:char="F0B7"/>
      </w:r>
      <w:r w:rsidRPr="006E0343">
        <w:rPr>
          <w:sz w:val="24"/>
          <w:szCs w:val="24"/>
        </w:rPr>
        <w:t xml:space="preserve"> </w:t>
      </w:r>
      <w:r w:rsidRPr="006E0343">
        <w:rPr>
          <w:sz w:val="24"/>
          <w:szCs w:val="24"/>
        </w:rPr>
        <w:tab/>
        <w:t>The marks for each question are shown in brackets –</w:t>
      </w:r>
      <w:r w:rsidRPr="006E0343">
        <w:rPr>
          <w:i/>
          <w:sz w:val="24"/>
          <w:szCs w:val="24"/>
        </w:rPr>
        <w:t xml:space="preserve"> use this as a guide as to how much time to spend on each question.</w:t>
      </w:r>
      <w:r w:rsidRPr="006E0343">
        <w:rPr>
          <w:sz w:val="24"/>
          <w:szCs w:val="24"/>
        </w:rPr>
        <w:t xml:space="preserve"> </w:t>
      </w:r>
    </w:p>
    <w:p w:rsidR="006E0343" w:rsidRDefault="006E0343" w:rsidP="004069D2">
      <w:pPr>
        <w:tabs>
          <w:tab w:val="left" w:pos="426"/>
        </w:tabs>
        <w:spacing w:after="0" w:line="240" w:lineRule="auto"/>
        <w:ind w:left="426" w:hanging="426"/>
        <w:rPr>
          <w:b/>
          <w:sz w:val="24"/>
          <w:szCs w:val="24"/>
        </w:rPr>
      </w:pPr>
    </w:p>
    <w:p w:rsidR="006E0343" w:rsidRPr="006E0343" w:rsidRDefault="006E0343" w:rsidP="004069D2">
      <w:pPr>
        <w:tabs>
          <w:tab w:val="left" w:pos="426"/>
        </w:tabs>
        <w:spacing w:after="0" w:line="240" w:lineRule="auto"/>
        <w:ind w:left="426" w:hanging="426"/>
        <w:rPr>
          <w:b/>
          <w:sz w:val="24"/>
          <w:szCs w:val="24"/>
        </w:rPr>
      </w:pPr>
      <w:r w:rsidRPr="006E0343">
        <w:rPr>
          <w:b/>
          <w:sz w:val="24"/>
          <w:szCs w:val="24"/>
        </w:rPr>
        <w:t xml:space="preserve">Advice </w:t>
      </w:r>
    </w:p>
    <w:p w:rsidR="006E0343" w:rsidRPr="006E0343" w:rsidRDefault="006E0343" w:rsidP="004069D2">
      <w:pPr>
        <w:tabs>
          <w:tab w:val="left" w:pos="426"/>
        </w:tabs>
        <w:spacing w:after="0" w:line="240" w:lineRule="auto"/>
        <w:ind w:left="426" w:hanging="426"/>
        <w:rPr>
          <w:sz w:val="24"/>
          <w:szCs w:val="24"/>
        </w:rPr>
      </w:pPr>
      <w:r w:rsidRPr="006E0343">
        <w:rPr>
          <w:sz w:val="24"/>
          <w:szCs w:val="24"/>
        </w:rPr>
        <w:sym w:font="Symbol" w:char="F0B7"/>
      </w:r>
      <w:r w:rsidRPr="006E0343">
        <w:rPr>
          <w:sz w:val="24"/>
          <w:szCs w:val="24"/>
        </w:rPr>
        <w:t xml:space="preserve"> </w:t>
      </w:r>
      <w:r w:rsidRPr="006E0343">
        <w:rPr>
          <w:sz w:val="24"/>
          <w:szCs w:val="24"/>
        </w:rPr>
        <w:tab/>
        <w:t xml:space="preserve">Read each question carefully before you start to answer it. </w:t>
      </w:r>
    </w:p>
    <w:p w:rsidR="006E0343" w:rsidRPr="006E0343" w:rsidRDefault="006E0343" w:rsidP="004069D2">
      <w:pPr>
        <w:tabs>
          <w:tab w:val="left" w:pos="426"/>
        </w:tabs>
        <w:spacing w:after="0" w:line="240" w:lineRule="auto"/>
        <w:ind w:left="426" w:hanging="426"/>
        <w:rPr>
          <w:sz w:val="24"/>
          <w:szCs w:val="24"/>
        </w:rPr>
      </w:pPr>
      <w:r w:rsidRPr="006E0343">
        <w:rPr>
          <w:sz w:val="24"/>
          <w:szCs w:val="24"/>
        </w:rPr>
        <w:sym w:font="Symbol" w:char="F0B7"/>
      </w:r>
      <w:r w:rsidRPr="006E0343">
        <w:rPr>
          <w:sz w:val="24"/>
          <w:szCs w:val="24"/>
        </w:rPr>
        <w:t xml:space="preserve"> </w:t>
      </w:r>
      <w:r w:rsidRPr="006E0343">
        <w:rPr>
          <w:sz w:val="24"/>
          <w:szCs w:val="24"/>
        </w:rPr>
        <w:tab/>
        <w:t xml:space="preserve">Try to answer every question. </w:t>
      </w:r>
    </w:p>
    <w:p w:rsidR="006E0343" w:rsidRPr="006E0343" w:rsidRDefault="006E0343" w:rsidP="004069D2">
      <w:pPr>
        <w:tabs>
          <w:tab w:val="left" w:pos="426"/>
        </w:tabs>
        <w:spacing w:after="0" w:line="240" w:lineRule="auto"/>
        <w:ind w:left="426" w:hanging="426"/>
        <w:rPr>
          <w:sz w:val="24"/>
          <w:szCs w:val="24"/>
        </w:rPr>
      </w:pPr>
      <w:r w:rsidRPr="006E0343">
        <w:rPr>
          <w:sz w:val="24"/>
          <w:szCs w:val="24"/>
        </w:rPr>
        <w:sym w:font="Symbol" w:char="F0B7"/>
      </w:r>
      <w:r w:rsidRPr="006E0343">
        <w:rPr>
          <w:sz w:val="24"/>
          <w:szCs w:val="24"/>
        </w:rPr>
        <w:t xml:space="preserve"> </w:t>
      </w:r>
      <w:r w:rsidRPr="006E0343">
        <w:rPr>
          <w:sz w:val="24"/>
          <w:szCs w:val="24"/>
        </w:rPr>
        <w:tab/>
        <w:t>Check your answers if you have time at the end.</w:t>
      </w:r>
    </w:p>
    <w:p w:rsidR="006E0343" w:rsidRPr="006E0343" w:rsidRDefault="006E0343" w:rsidP="004069D2">
      <w:pPr>
        <w:tabs>
          <w:tab w:val="left" w:pos="426"/>
        </w:tabs>
        <w:spacing w:after="0" w:line="240" w:lineRule="auto"/>
        <w:ind w:left="426" w:hanging="426"/>
        <w:rPr>
          <w:sz w:val="24"/>
          <w:szCs w:val="24"/>
        </w:rPr>
      </w:pPr>
      <w:r w:rsidRPr="006E0343">
        <w:rPr>
          <w:sz w:val="24"/>
          <w:szCs w:val="24"/>
        </w:rPr>
        <w:t xml:space="preserve"> </w:t>
      </w:r>
      <w:r w:rsidRPr="006E0343">
        <w:rPr>
          <w:sz w:val="24"/>
          <w:szCs w:val="24"/>
        </w:rPr>
        <w:sym w:font="Symbol" w:char="F0B7"/>
      </w:r>
      <w:r w:rsidRPr="006E0343">
        <w:rPr>
          <w:sz w:val="24"/>
          <w:szCs w:val="24"/>
        </w:rPr>
        <w:t xml:space="preserve"> </w:t>
      </w:r>
      <w:r w:rsidRPr="006E0343">
        <w:rPr>
          <w:sz w:val="24"/>
          <w:szCs w:val="24"/>
        </w:rPr>
        <w:tab/>
        <w:t xml:space="preserve">If you change your mind about an answer, cross it out and put your new answer and any working underneath. </w:t>
      </w:r>
    </w:p>
    <w:p w:rsidR="004D2FE0" w:rsidRPr="00254BDB" w:rsidRDefault="006E0343" w:rsidP="006E034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br w:type="page"/>
      </w:r>
      <w:r w:rsidR="004D2FE0"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Answer ALL questions. Write your answers in the spaces provided.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D2FE0" w:rsidRPr="00254BDB" w:rsidRDefault="004D2FE0" w:rsidP="006D5AB5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r w:rsidR="004069D2"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A curve has equation</w:t>
      </w:r>
    </w:p>
    <w:p w:rsidR="004D2FE0" w:rsidRPr="00254BDB" w:rsidRDefault="004069D2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="004D2FE0"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 </w:t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= 2</w:t>
      </w:r>
      <w:r w:rsidR="004D2FE0"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 – 2</w:t>
      </w:r>
      <w:r w:rsidR="004D2FE0"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 – 2</w:t>
      </w:r>
      <w:r w:rsidR="004D2FE0"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+ 8</w:t>
      </w:r>
      <w:r w:rsidR="00033E4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069D2" w:rsidRPr="00254BDB" w:rsidRDefault="004069D2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4BDB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4069D2" w:rsidRPr="00254BD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6D5AB5"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Find </w:t>
      </w:r>
      <w:proofErr w:type="gramEnd"/>
      <w:r w:rsidR="006D5AB5" w:rsidRPr="00254BDB">
        <w:rPr>
          <w:rFonts w:ascii="Times New Roman" w:hAnsi="Times New Roman" w:cs="Times New Roman"/>
          <w:i/>
          <w:position w:val="-24"/>
          <w:sz w:val="24"/>
          <w:szCs w:val="24"/>
          <w:lang w:val="en-US"/>
        </w:rPr>
        <w:object w:dxaOrig="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pt;height:31.2pt" o:ole="" fillcolor="window">
            <v:imagedata r:id="rId6" o:title=""/>
          </v:shape>
          <o:OLEObject Type="Embed" ProgID="Equation.3" ShapeID="_x0000_i1025" DrawAspect="Content" ObjectID="_1580548551" r:id="rId7"/>
        </w:object>
      </w:r>
      <w:r w:rsidR="006D5AB5" w:rsidRPr="00254BD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(2)</w:t>
      </w:r>
    </w:p>
    <w:p w:rsidR="004069D2" w:rsidRPr="00254BDB" w:rsidRDefault="004069D2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4BDB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4069D2" w:rsidRPr="00254B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Hence find the range of values of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for which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is increasing.</w:t>
      </w:r>
    </w:p>
    <w:p w:rsidR="004D2FE0" w:rsidRPr="00254BDB" w:rsidRDefault="004069D2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Write your answer in set notation.</w:t>
      </w:r>
    </w:p>
    <w:p w:rsidR="004D2FE0" w:rsidRPr="00254BDB" w:rsidRDefault="004D2FE0" w:rsidP="006412F1">
      <w:pPr>
        <w:tabs>
          <w:tab w:val="left" w:pos="426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(4)</w:t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(Total for Question 1 is 6 marks)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___________________________________________________________________________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D2FE0" w:rsidRPr="00254BDB" w:rsidRDefault="004D2FE0" w:rsidP="006D5AB5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="004069D2"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The quadrilateral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OABC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has </w:t>
      </w:r>
      <w:r w:rsidR="00F37FD2" w:rsidRPr="00F37FD2">
        <w:rPr>
          <w:rFonts w:ascii="Times New Roman" w:hAnsi="Times New Roman" w:cs="Times New Roman"/>
          <w:i/>
          <w:position w:val="-6"/>
          <w:sz w:val="24"/>
          <w:szCs w:val="24"/>
          <w:lang w:val="en-US"/>
        </w:rPr>
        <w:object w:dxaOrig="380" w:dyaOrig="360">
          <v:shape id="_x0000_i1026" type="#_x0000_t75" style="width:19.2pt;height:18pt" o:ole="" fillcolor="window">
            <v:imagedata r:id="rId8" o:title=""/>
          </v:shape>
          <o:OLEObject Type="Embed" ProgID="Equation.3" ShapeID="_x0000_i1026" DrawAspect="Content" ObjectID="_1580548552" r:id="rId9"/>
        </w:objec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= 4</w:t>
      </w: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+ 2</w:t>
      </w: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j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37FD2" w:rsidRPr="00F37FD2">
        <w:rPr>
          <w:rFonts w:ascii="Times New Roman" w:hAnsi="Times New Roman" w:cs="Times New Roman"/>
          <w:i/>
          <w:position w:val="-6"/>
          <w:sz w:val="24"/>
          <w:szCs w:val="24"/>
          <w:lang w:val="en-US"/>
        </w:rPr>
        <w:object w:dxaOrig="400" w:dyaOrig="360">
          <v:shape id="_x0000_i1027" type="#_x0000_t75" style="width:19.8pt;height:18pt" o:ole="" fillcolor="window">
            <v:imagedata r:id="rId10" o:title=""/>
          </v:shape>
          <o:OLEObject Type="Embed" ProgID="Equation.3" ShapeID="_x0000_i1027" DrawAspect="Content" ObjectID="_1580548553" r:id="rId11"/>
        </w:objec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= 6</w:t>
      </w: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– 3</w:t>
      </w: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j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F37FD2" w:rsidRPr="00F37FD2">
        <w:rPr>
          <w:rFonts w:ascii="Times New Roman" w:hAnsi="Times New Roman" w:cs="Times New Roman"/>
          <w:i/>
          <w:position w:val="-6"/>
          <w:sz w:val="24"/>
          <w:szCs w:val="24"/>
          <w:lang w:val="en-US"/>
        </w:rPr>
        <w:object w:dxaOrig="420" w:dyaOrig="360">
          <v:shape id="_x0000_i1028" type="#_x0000_t75" style="width:21pt;height:18pt" o:ole="" fillcolor="window">
            <v:imagedata r:id="rId12" o:title=""/>
          </v:shape>
          <o:OLEObject Type="Embed" ProgID="Equation.3" ShapeID="_x0000_i1028" DrawAspect="Content" ObjectID="_1580548554" r:id="rId13"/>
        </w:object>
      </w:r>
      <w:r w:rsidR="00F37FD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= 8</w:t>
      </w: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– 20</w:t>
      </w: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j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D5AB5" w:rsidRPr="00254BDB" w:rsidRDefault="006D5AB5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6D5AB5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4BDB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Find </w:t>
      </w:r>
      <w:proofErr w:type="gramEnd"/>
      <w:r w:rsidR="00033E48" w:rsidRPr="00F37FD2">
        <w:rPr>
          <w:rFonts w:ascii="Times New Roman" w:hAnsi="Times New Roman" w:cs="Times New Roman"/>
          <w:i/>
          <w:position w:val="-4"/>
          <w:sz w:val="24"/>
          <w:szCs w:val="24"/>
          <w:lang w:val="en-US"/>
        </w:rPr>
        <w:object w:dxaOrig="400" w:dyaOrig="340">
          <v:shape id="_x0000_i1029" type="#_x0000_t75" style="width:19.8pt;height:16.8pt" o:ole="" fillcolor="window">
            <v:imagedata r:id="rId14" o:title=""/>
          </v:shape>
          <o:OLEObject Type="Embed" ProgID="Equation.3" ShapeID="_x0000_i1029" DrawAspect="Content" ObjectID="_1580548555" r:id="rId15"/>
        </w:object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(2)</w:t>
      </w:r>
    </w:p>
    <w:p w:rsidR="006D5AB5" w:rsidRPr="00254BDB" w:rsidRDefault="006D5AB5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4BDB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6D5AB5" w:rsidRPr="00254B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Show that quadrilateral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OABC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is a trapezium.</w:t>
      </w:r>
    </w:p>
    <w:p w:rsidR="004D2FE0" w:rsidRPr="00254BDB" w:rsidRDefault="004D2FE0" w:rsidP="006412F1">
      <w:pPr>
        <w:tabs>
          <w:tab w:val="left" w:pos="426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(2)</w:t>
      </w:r>
    </w:p>
    <w:p w:rsidR="006412F1" w:rsidRPr="00254BDB" w:rsidRDefault="006412F1" w:rsidP="006412F1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(Total for Question 2 is 4 marks)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___________________________________________________________________________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  <w:r w:rsidR="004069D2"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A tank, which contained water, started to leak from a hole in its base.</w:t>
      </w:r>
    </w:p>
    <w:p w:rsidR="006D5AB5" w:rsidRPr="00254BDB" w:rsidRDefault="006D5AB5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The volume of water in the tank 24 minutes after the leak started was 4 m</w:t>
      </w:r>
      <w:r w:rsidRPr="00254BD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6D5AB5" w:rsidRPr="00254B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D5AB5" w:rsidRPr="00254BDB" w:rsidRDefault="006D5AB5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The volume of water in the tank 60 minutes after the leak started was 2.8 m</w:t>
      </w:r>
      <w:r w:rsidRPr="00254BD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6D5AB5" w:rsidRPr="00254B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D5AB5" w:rsidRPr="00254BDB" w:rsidRDefault="006D5AB5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The volume of water,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F37FD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, in the tank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minutes after the leak started, can be described</w:t>
      </w:r>
      <w:r w:rsidR="006D5AB5"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by a linear model between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D5AB5" w:rsidRPr="00254BDB" w:rsidRDefault="006D5AB5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4BDB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6D5AB5" w:rsidRPr="00254B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Find an equation linking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(4)</w:t>
      </w:r>
    </w:p>
    <w:p w:rsidR="006D5AB5" w:rsidRPr="00254BDB" w:rsidRDefault="006D5AB5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Use this model to find</w:t>
      </w:r>
    </w:p>
    <w:p w:rsidR="006D5AB5" w:rsidRPr="00254BDB" w:rsidRDefault="006D5AB5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6D5AB5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4BDB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F37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the initial volume of water in the tank,</w:t>
      </w:r>
    </w:p>
    <w:p w:rsidR="006D5AB5" w:rsidRPr="00254BDB" w:rsidRDefault="006D5AB5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6D5AB5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(ii) </w:t>
      </w:r>
      <w:proofErr w:type="gramStart"/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 time taken for the tank to empty.</w:t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(3)</w:t>
      </w:r>
    </w:p>
    <w:p w:rsidR="006D5AB5" w:rsidRPr="00254BDB" w:rsidRDefault="006D5AB5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4BDB"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6D5AB5" w:rsidRPr="00254B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Suggest a reason why this linear model may not be suitable.</w:t>
      </w:r>
    </w:p>
    <w:p w:rsidR="004D2FE0" w:rsidRPr="00254BDB" w:rsidRDefault="004D2FE0" w:rsidP="006412F1">
      <w:pPr>
        <w:tabs>
          <w:tab w:val="left" w:pos="426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(1)</w:t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(Total for Question 3 is 8 marks)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___________________________________________________________________________</w:t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hanging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4.</w:t>
      </w:r>
    </w:p>
    <w:p w:rsidR="006D5AB5" w:rsidRPr="00254BDB" w:rsidRDefault="006D5AB5" w:rsidP="006D5AB5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3117320" cy="28879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67" cy="289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B5" w:rsidRPr="00254BDB" w:rsidRDefault="006D5AB5" w:rsidP="006D5AB5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D2FE0" w:rsidRPr="00254BDB" w:rsidRDefault="004D2FE0" w:rsidP="006D5AB5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Figure 1</w:t>
      </w:r>
    </w:p>
    <w:p w:rsidR="006D5AB5" w:rsidRPr="00254BDB" w:rsidRDefault="006D5AB5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Figure 1 shows a sketch of the curve with equation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= g(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6D5AB5" w:rsidRPr="00254BDB" w:rsidRDefault="006D5AB5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F37FD2">
      <w:pPr>
        <w:tabs>
          <w:tab w:val="left" w:pos="42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The curve has a single turning point, a minimum, at the point </w:t>
      </w:r>
      <w:proofErr w:type="gramStart"/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M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4BDB">
        <w:rPr>
          <w:rFonts w:ascii="Times New Roman" w:hAnsi="Times New Roman" w:cs="Times New Roman"/>
          <w:color w:val="000000"/>
          <w:sz w:val="24"/>
          <w:szCs w:val="24"/>
        </w:rPr>
        <w:t>4, –1.5).</w:t>
      </w:r>
    </w:p>
    <w:p w:rsidR="004D2FE0" w:rsidRPr="00254BDB" w:rsidRDefault="004D2FE0" w:rsidP="00F37FD2">
      <w:pPr>
        <w:tabs>
          <w:tab w:val="left" w:pos="42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The curve crosses the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="006D5AB5" w:rsidRPr="00254BDB">
        <w:rPr>
          <w:rFonts w:ascii="Times New Roman" w:eastAsia="MS Mincho" w:hAnsi="Times New Roman" w:cs="Times New Roman"/>
          <w:color w:val="000000"/>
          <w:sz w:val="24"/>
          <w:szCs w:val="24"/>
        </w:rPr>
        <w:t>-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axis at two points, </w:t>
      </w:r>
      <w:proofErr w:type="gramStart"/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2, 0) and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Q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(7, 0).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The curve crosses the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="006D5AB5" w:rsidRPr="00254BDB">
        <w:rPr>
          <w:rFonts w:ascii="Times New Roman" w:eastAsia="MS Mincho" w:hAnsi="Times New Roman" w:cs="Times New Roman"/>
          <w:color w:val="000000"/>
          <w:sz w:val="24"/>
          <w:szCs w:val="24"/>
        </w:rPr>
        <w:t>-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axis at a single point </w:t>
      </w:r>
      <w:proofErr w:type="gramStart"/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R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4BDB">
        <w:rPr>
          <w:rFonts w:ascii="Times New Roman" w:hAnsi="Times New Roman" w:cs="Times New Roman"/>
          <w:color w:val="000000"/>
          <w:sz w:val="24"/>
          <w:szCs w:val="24"/>
        </w:rPr>
        <w:t>0, 5).</w:t>
      </w:r>
    </w:p>
    <w:p w:rsidR="006D5AB5" w:rsidRPr="00254BDB" w:rsidRDefault="006D5AB5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4BDB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6D5AB5" w:rsidRPr="00254B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State the coordinates of the turning point on the curve with equation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= 2g(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(1)</w:t>
      </w:r>
    </w:p>
    <w:p w:rsidR="006D5AB5" w:rsidRPr="00254BDB" w:rsidRDefault="006D5AB5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4BDB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6D5AB5" w:rsidRPr="00254B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State the largest root of the equation</w:t>
      </w:r>
      <w:r w:rsidR="006D5AB5"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g(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+ 1) = 0</w:t>
      </w:r>
      <w:r w:rsidR="006D5AB5" w:rsidRPr="00254B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(1)</w:t>
      </w:r>
    </w:p>
    <w:p w:rsidR="006D5AB5" w:rsidRPr="00254BDB" w:rsidRDefault="006D5AB5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4BDB"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6D5AB5" w:rsidRPr="00254B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State the range of values of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for which g′(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6D5AB5" w:rsidRPr="00254BDB">
        <w:rPr>
          <w:rFonts w:ascii="Times New Roman" w:eastAsia="EuclidMathTwo" w:hAnsi="Times New Roman" w:cs="Times New Roman"/>
          <w:color w:val="000000"/>
          <w:sz w:val="24"/>
          <w:szCs w:val="24"/>
        </w:rPr>
        <w:sym w:font="Symbol" w:char="F0A3"/>
      </w:r>
      <w:r w:rsidRPr="00254BDB">
        <w:rPr>
          <w:rFonts w:ascii="Times New Roman" w:eastAsia="EuclidMathTwo" w:hAnsi="Times New Roman" w:cs="Times New Roman"/>
          <w:color w:val="000000"/>
          <w:sz w:val="24"/>
          <w:szCs w:val="24"/>
        </w:rPr>
        <w:t xml:space="preserve">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6D5AB5" w:rsidRPr="00254B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(1)</w:t>
      </w:r>
    </w:p>
    <w:p w:rsidR="006D5AB5" w:rsidRPr="00254BDB" w:rsidRDefault="006D5AB5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Given that the equation g(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) +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k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= 0, where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k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is a constant, has no real roots,</w:t>
      </w:r>
    </w:p>
    <w:p w:rsidR="006D5AB5" w:rsidRPr="00254BDB" w:rsidRDefault="006D5AB5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4BDB">
        <w:rPr>
          <w:rFonts w:ascii="Times New Roman" w:hAnsi="Times New Roman" w:cs="Times New Roman"/>
          <w:i/>
          <w:color w:val="000000"/>
          <w:sz w:val="24"/>
          <w:szCs w:val="24"/>
        </w:rPr>
        <w:t>d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6D5AB5" w:rsidRPr="00254BD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54BDB">
        <w:rPr>
          <w:rFonts w:ascii="Times New Roman" w:hAnsi="Times New Roman" w:cs="Times New Roman"/>
          <w:color w:val="000000"/>
          <w:sz w:val="24"/>
          <w:szCs w:val="24"/>
        </w:rPr>
        <w:t>state</w:t>
      </w:r>
      <w:proofErr w:type="gramEnd"/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 the range of possible values for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k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2FE0" w:rsidRPr="00254BDB" w:rsidRDefault="004D2FE0" w:rsidP="006412F1">
      <w:pPr>
        <w:tabs>
          <w:tab w:val="left" w:pos="426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(1)</w:t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(Total for Question 4 is 4 marks)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___________________________________________________________________________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D5AB5" w:rsidRPr="00254BDB" w:rsidRDefault="006D5AB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5. </w:t>
      </w:r>
      <w:r w:rsidR="004069D2" w:rsidRPr="00254BD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D5AB5" w:rsidRPr="00254BD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D5AB5" w:rsidRPr="00254BD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D5AB5" w:rsidRPr="00254BD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D5AB5" w:rsidRPr="00254BD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D5AB5" w:rsidRPr="00254BD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6D5AB5" w:rsidRPr="00254BDB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254BD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 + 3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254BD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 – 4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– 12</w:t>
      </w:r>
      <w:r w:rsidR="006D5AB5" w:rsidRPr="00254B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D5AB5" w:rsidRPr="00254BDB" w:rsidRDefault="006D5AB5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254BDB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4BDB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Using the factor theorem, explain why f(</w:t>
      </w:r>
      <w:r w:rsidR="004D2FE0"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) is divisible by (</w:t>
      </w:r>
      <w:r w:rsidR="004D2FE0"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+ 3).</w:t>
      </w:r>
    </w:p>
    <w:p w:rsidR="004D2FE0" w:rsidRPr="00254BDB" w:rsidRDefault="004D2FE0" w:rsidP="00254BD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(2)</w:t>
      </w:r>
    </w:p>
    <w:p w:rsidR="006D5AB5" w:rsidRPr="00254BDB" w:rsidRDefault="006D5AB5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4BDB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54BDB" w:rsidRPr="00254B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Hence fully factorise f(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4D2FE0" w:rsidRPr="00254BDB" w:rsidRDefault="004D2FE0" w:rsidP="00254BD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(3)</w:t>
      </w:r>
    </w:p>
    <w:p w:rsidR="006D5AB5" w:rsidRPr="00254BDB" w:rsidRDefault="006D5AB5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254BD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4BDB"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54BDB" w:rsidRPr="00254B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Show that</w:t>
      </w:r>
      <w:r w:rsidR="00254B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37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308A6" w:rsidRPr="009308A6">
        <w:rPr>
          <w:rFonts w:ascii="Times New Roman" w:hAnsi="Times New Roman" w:cs="Times New Roman"/>
          <w:i/>
          <w:position w:val="-26"/>
          <w:sz w:val="24"/>
          <w:szCs w:val="24"/>
          <w:lang w:val="en-US"/>
        </w:rPr>
        <w:object w:dxaOrig="1860" w:dyaOrig="680">
          <v:shape id="_x0000_i1053" type="#_x0000_t75" style="width:93pt;height:34.2pt" o:ole="" fillcolor="window">
            <v:imagedata r:id="rId17" o:title=""/>
          </v:shape>
          <o:OLEObject Type="Embed" ProgID="Equation.3" ShapeID="_x0000_i1053" DrawAspect="Content" ObjectID="_1580548556" r:id="rId18"/>
        </w:object>
      </w:r>
      <w:r w:rsidR="00F37FD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can be written in the form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proofErr w:type="gramStart"/>
      <w:r w:rsidRPr="00254BD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254BDB"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End"/>
      <w:r w:rsidR="00254BDB" w:rsidRPr="00254BDB">
        <w:rPr>
          <w:rFonts w:ascii="Times New Roman" w:hAnsi="Times New Roman" w:cs="Times New Roman"/>
          <w:i/>
          <w:position w:val="-24"/>
          <w:sz w:val="24"/>
          <w:szCs w:val="24"/>
          <w:lang w:val="en-US"/>
        </w:rPr>
        <w:object w:dxaOrig="279" w:dyaOrig="620">
          <v:shape id="_x0000_i1031" type="#_x0000_t75" style="width:13.8pt;height:31.2pt" o:ole="" fillcolor="window">
            <v:imagedata r:id="rId19" o:title=""/>
          </v:shape>
          <o:OLEObject Type="Embed" ProgID="Equation.3" ShapeID="_x0000_i1031" DrawAspect="Content" ObjectID="_1580548557" r:id="rId20"/>
        </w:object>
      </w:r>
      <w:r w:rsidR="00254BDB" w:rsidRPr="00254BD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are</w:t>
      </w:r>
      <w:r w:rsidR="00254BDB"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integers to be found.</w:t>
      </w:r>
    </w:p>
    <w:p w:rsidR="004D2FE0" w:rsidRPr="00254BDB" w:rsidRDefault="004D2FE0" w:rsidP="006412F1">
      <w:pPr>
        <w:tabs>
          <w:tab w:val="left" w:pos="426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(3)</w:t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(Total for Question 5 is 8 marks)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___________________________________________________________________________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6. </w:t>
      </w:r>
      <w:r w:rsidR="004069D2"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254BD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254BDB">
        <w:rPr>
          <w:rFonts w:ascii="Times New Roman" w:hAnsi="Times New Roman" w:cs="Times New Roman"/>
          <w:color w:val="000000"/>
          <w:sz w:val="24"/>
          <w:szCs w:val="24"/>
        </w:rPr>
        <w:t>) Use a counterexample to show that the following statement is false.</w:t>
      </w:r>
    </w:p>
    <w:p w:rsidR="00254BDB" w:rsidRDefault="00254BDB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254BD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254BD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– 1 is a prime number, for 3 </w:t>
      </w:r>
      <w:r w:rsidR="00254BDB">
        <w:rPr>
          <w:rFonts w:ascii="Times New Roman" w:hAnsi="Times New Roman" w:cs="Times New Roman"/>
          <w:color w:val="000000"/>
          <w:sz w:val="24"/>
          <w:szCs w:val="24"/>
        </w:rPr>
        <w:sym w:font="Symbol" w:char="F0A3"/>
      </w:r>
      <w:r w:rsidRPr="00254BDB">
        <w:rPr>
          <w:rFonts w:ascii="Times New Roman" w:eastAsia="EuclidMathTwo" w:hAnsi="Times New Roman" w:cs="Times New Roman"/>
          <w:color w:val="000000"/>
          <w:sz w:val="24"/>
          <w:szCs w:val="24"/>
        </w:rPr>
        <w:t xml:space="preserve">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="00254BDB">
        <w:rPr>
          <w:rFonts w:ascii="Times New Roman" w:eastAsia="EuclidMathTwo" w:hAnsi="Times New Roman" w:cs="Times New Roman"/>
          <w:color w:val="000000"/>
          <w:sz w:val="24"/>
          <w:szCs w:val="24"/>
        </w:rPr>
        <w:sym w:font="Symbol" w:char="F0A3"/>
      </w:r>
      <w:r w:rsidRPr="00254BDB">
        <w:rPr>
          <w:rFonts w:ascii="Times New Roman" w:eastAsia="EuclidMathTwo" w:hAnsi="Times New Roman" w:cs="Times New Roman"/>
          <w:color w:val="000000"/>
          <w:sz w:val="24"/>
          <w:szCs w:val="24"/>
        </w:rPr>
        <w:t xml:space="preserve">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10.”</w:t>
      </w:r>
    </w:p>
    <w:p w:rsidR="004D2FE0" w:rsidRPr="00254BDB" w:rsidRDefault="004D2FE0" w:rsidP="00254BD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(2)</w:t>
      </w:r>
    </w:p>
    <w:p w:rsidR="00254BDB" w:rsidRDefault="00254BDB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(ii) Prove that the following statement is always true.</w:t>
      </w:r>
    </w:p>
    <w:p w:rsidR="00254BDB" w:rsidRDefault="00254BDB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254BD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“The difference between the cube and the square of an odd number is even.”</w:t>
      </w:r>
    </w:p>
    <w:p w:rsidR="00254BDB" w:rsidRDefault="00254BDB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254BDB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For example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 – 5</w:t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 = 100 is even.</w:t>
      </w:r>
    </w:p>
    <w:p w:rsidR="004D2FE0" w:rsidRPr="00254BDB" w:rsidRDefault="004D2FE0" w:rsidP="006412F1">
      <w:pPr>
        <w:tabs>
          <w:tab w:val="left" w:pos="426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(4)</w:t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(Total for Question 6 is 6 marks)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___________________________________________________________________________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D2FE0" w:rsidRPr="00254BDB" w:rsidRDefault="004D2FE0" w:rsidP="00254BD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7. </w:t>
      </w:r>
      <w:r w:rsidR="004069D2" w:rsidRPr="00254BDB">
        <w:rPr>
          <w:rFonts w:ascii="Times New Roman" w:hAnsi="Times New Roman" w:cs="Times New Roman"/>
          <w:color w:val="000000"/>
          <w:sz w:val="24"/>
          <w:szCs w:val="24"/>
        </w:rPr>
        <w:tab/>
        <w:t>(</w:t>
      </w:r>
      <w:proofErr w:type="gramStart"/>
      <w:r w:rsidR="00254BDB" w:rsidRPr="00254BDB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proofErr w:type="gramEnd"/>
      <w:r w:rsidR="00254BD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54BD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Expand </w:t>
      </w:r>
      <w:r w:rsidR="009308A6" w:rsidRPr="00254BDB">
        <w:rPr>
          <w:rFonts w:ascii="Times New Roman" w:hAnsi="Times New Roman" w:cs="Times New Roman"/>
          <w:i/>
          <w:position w:val="-28"/>
          <w:sz w:val="24"/>
          <w:szCs w:val="24"/>
          <w:lang w:val="en-US"/>
        </w:rPr>
        <w:object w:dxaOrig="880" w:dyaOrig="740">
          <v:shape id="_x0000_i1051" type="#_x0000_t75" style="width:43.8pt;height:37.2pt" o:ole="" fillcolor="window">
            <v:imagedata r:id="rId21" o:title=""/>
          </v:shape>
          <o:OLEObject Type="Embed" ProgID="Equation.3" ShapeID="_x0000_i1051" DrawAspect="Content" ObjectID="_1580548558" r:id="rId22"/>
        </w:object>
      </w:r>
      <w:r w:rsidR="00254BD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simplifying each term.</w:t>
      </w:r>
    </w:p>
    <w:p w:rsidR="004D2FE0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(2)</w:t>
      </w:r>
    </w:p>
    <w:p w:rsidR="00254BDB" w:rsidRPr="00254BDB" w:rsidRDefault="00254BDB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D2FE0" w:rsidRPr="00254BDB" w:rsidRDefault="00254BDB" w:rsidP="00254BD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4BDB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Use the binomial expansion to find, in ascending powers of </w:t>
      </w:r>
      <w:r w:rsidR="004D2FE0"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, the first four terms 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the expansion of</w:t>
      </w:r>
    </w:p>
    <w:p w:rsidR="00254BDB" w:rsidRPr="00254BDB" w:rsidRDefault="009308A6" w:rsidP="00254BD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i/>
          <w:position w:val="-28"/>
          <w:sz w:val="24"/>
          <w:szCs w:val="24"/>
          <w:lang w:val="en-US"/>
        </w:rPr>
        <w:object w:dxaOrig="1020" w:dyaOrig="740">
          <v:shape id="_x0000_i1045" type="#_x0000_t75" style="width:51pt;height:37.2pt" o:ole="" fillcolor="window">
            <v:imagedata r:id="rId23" o:title=""/>
          </v:shape>
          <o:OLEObject Type="Embed" ProgID="Equation.3" ShapeID="_x0000_i1045" DrawAspect="Content" ObjectID="_1580548559" r:id="rId24"/>
        </w:object>
      </w:r>
      <w:r w:rsidR="00254BD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4D2FE0" w:rsidRPr="00254BDB" w:rsidRDefault="00254BDB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simplifying</w:t>
      </w:r>
      <w:proofErr w:type="gramEnd"/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 each term.</w:t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(4)</w:t>
      </w:r>
    </w:p>
    <w:p w:rsidR="004D2FE0" w:rsidRDefault="00254BDB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4BDB"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Hence find the coefficient of </w:t>
      </w:r>
      <w:r w:rsidR="004D2FE0"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in the expansion of</w:t>
      </w:r>
    </w:p>
    <w:p w:rsidR="00254BDB" w:rsidRPr="00254BDB" w:rsidRDefault="00254BDB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9308A6" w:rsidP="00254BD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i/>
          <w:position w:val="-28"/>
          <w:sz w:val="24"/>
          <w:szCs w:val="24"/>
          <w:lang w:val="en-US"/>
        </w:rPr>
        <w:object w:dxaOrig="880" w:dyaOrig="740">
          <v:shape id="_x0000_i1049" type="#_x0000_t75" style="width:43.8pt;height:37.2pt" o:ole="" fillcolor="window">
            <v:imagedata r:id="rId25" o:title=""/>
          </v:shape>
          <o:OLEObject Type="Embed" ProgID="Equation.3" ShapeID="_x0000_i1049" DrawAspect="Content" ObjectID="_1580548560" r:id="rId26"/>
        </w:object>
      </w:r>
      <w:r w:rsidRPr="00254BDB">
        <w:rPr>
          <w:rFonts w:ascii="Times New Roman" w:hAnsi="Times New Roman" w:cs="Times New Roman"/>
          <w:i/>
          <w:position w:val="-28"/>
          <w:sz w:val="24"/>
          <w:szCs w:val="24"/>
          <w:lang w:val="en-US"/>
        </w:rPr>
        <w:object w:dxaOrig="1020" w:dyaOrig="740">
          <v:shape id="_x0000_i1047" type="#_x0000_t75" style="width:51pt;height:37.2pt" o:ole="" fillcolor="window">
            <v:imagedata r:id="rId27" o:title=""/>
          </v:shape>
          <o:OLEObject Type="Embed" ProgID="Equation.3" ShapeID="_x0000_i1047" DrawAspect="Content" ObjectID="_1580548561" r:id="rId28"/>
        </w:object>
      </w:r>
      <w:r w:rsidR="00254BD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D2FE0" w:rsidRPr="00254BDB" w:rsidRDefault="004D2FE0" w:rsidP="006412F1">
      <w:pPr>
        <w:tabs>
          <w:tab w:val="left" w:pos="426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(2)</w:t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(Total for Question 7 is 8 marks)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___________________________________________________________________________</w:t>
      </w:r>
    </w:p>
    <w:p w:rsidR="004D2FE0" w:rsidRPr="00254BDB" w:rsidRDefault="009308A6" w:rsidP="009308A6">
      <w:pPr>
        <w:ind w:hanging="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  <w:r w:rsidR="004D2FE0"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8.</w:t>
      </w:r>
    </w:p>
    <w:p w:rsidR="00254BDB" w:rsidRDefault="00254BDB" w:rsidP="00254BD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3854998" cy="2301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66" cy="230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DB" w:rsidRDefault="00254BDB" w:rsidP="00254BD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D2FE0" w:rsidRPr="00254BDB" w:rsidRDefault="004D2FE0" w:rsidP="00254BD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Figure 2</w:t>
      </w:r>
    </w:p>
    <w:p w:rsidR="00254BDB" w:rsidRDefault="00254BDB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Figure 2 shows a sketch of the curve with equation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="00254BDB">
        <w:rPr>
          <w:rFonts w:ascii="Times New Roman" w:hAnsi="Times New Roman" w:cs="Times New Roman"/>
          <w:color w:val="000000"/>
          <w:sz w:val="24"/>
          <w:szCs w:val="24"/>
        </w:rPr>
        <w:sym w:font="Symbol" w:char="F0D6"/>
      </w:r>
      <w:proofErr w:type="gramStart"/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="00254BDB">
        <w:rPr>
          <w:rFonts w:ascii="Times New Roman" w:eastAsia="EuclidMathTwo" w:hAnsi="Times New Roman" w:cs="Times New Roman"/>
          <w:color w:val="000000"/>
          <w:sz w:val="24"/>
          <w:szCs w:val="24"/>
        </w:rPr>
        <w:sym w:font="Symbol" w:char="F0B3"/>
      </w:r>
      <w:r w:rsidRPr="00254BDB">
        <w:rPr>
          <w:rFonts w:ascii="Times New Roman" w:eastAsia="EuclidMathTwo" w:hAnsi="Times New Roman" w:cs="Times New Roman"/>
          <w:color w:val="000000"/>
          <w:sz w:val="24"/>
          <w:szCs w:val="24"/>
        </w:rPr>
        <w:t xml:space="preserve">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254B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54BDB" w:rsidRDefault="00254BDB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The region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R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, shown shaded in Figure 2, is bounded by the curve, the line with equation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= 1,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54BDB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="00254BDB" w:rsidRPr="00254BDB">
        <w:rPr>
          <w:rFonts w:ascii="Times New Roman" w:eastAsia="MS Mincho" w:hAnsi="Times New Roman" w:cs="Times New Roman"/>
          <w:color w:val="000000"/>
          <w:sz w:val="24"/>
          <w:szCs w:val="24"/>
        </w:rPr>
        <w:t>-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axis and the line with equation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, where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is a constant.</w:t>
      </w:r>
    </w:p>
    <w:p w:rsidR="00254BDB" w:rsidRDefault="00254BDB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Given that the area of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is 10</w:t>
      </w:r>
      <w:r w:rsidR="00254BDB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254BDB" w:rsidRDefault="00254BDB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254BDB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7FD2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gramEnd"/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, in simplest form, the value of</w:t>
      </w:r>
    </w:p>
    <w:p w:rsidR="00254BDB" w:rsidRDefault="00254BDB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F94CEF" w:rsidRDefault="00254BDB" w:rsidP="00254BD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F37FD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9308A6" w:rsidRPr="00F94CEF">
        <w:rPr>
          <w:rFonts w:ascii="Times New Roman" w:hAnsi="Times New Roman" w:cs="Times New Roman"/>
          <w:i/>
          <w:position w:val="-30"/>
          <w:sz w:val="24"/>
          <w:szCs w:val="24"/>
          <w:lang w:val="en-US"/>
        </w:rPr>
        <w:object w:dxaOrig="1200" w:dyaOrig="760">
          <v:shape id="_x0000_i1055" type="#_x0000_t75" style="width:60pt;height:37.8pt" o:ole="" fillcolor="window">
            <v:imagedata r:id="rId30" o:title=""/>
          </v:shape>
          <o:OLEObject Type="Embed" ProgID="Equation.3" ShapeID="_x0000_i1055" DrawAspect="Content" ObjectID="_1580548562" r:id="rId31"/>
        </w:object>
      </w:r>
      <w:r w:rsidR="00F94CE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54BDB" w:rsidRDefault="00254BDB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F94CEF" w:rsidRDefault="00254BDB" w:rsidP="00254BD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(ii</w:t>
      </w:r>
      <w:proofErr w:type="gramStart"/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gramEnd"/>
      <w:r w:rsidR="009308A6" w:rsidRPr="00F94CEF">
        <w:rPr>
          <w:rFonts w:ascii="Times New Roman" w:hAnsi="Times New Roman" w:cs="Times New Roman"/>
          <w:i/>
          <w:position w:val="-30"/>
          <w:sz w:val="24"/>
          <w:szCs w:val="24"/>
          <w:lang w:val="en-US"/>
        </w:rPr>
        <w:object w:dxaOrig="1060" w:dyaOrig="760">
          <v:shape id="_x0000_i1057" type="#_x0000_t75" style="width:52.8pt;height:37.8pt" o:ole="" fillcolor="window">
            <v:imagedata r:id="rId32" o:title=""/>
          </v:shape>
          <o:OLEObject Type="Embed" ProgID="Equation.3" ShapeID="_x0000_i1057" DrawAspect="Content" ObjectID="_1580548563" r:id="rId33"/>
        </w:object>
      </w:r>
      <w:r w:rsidR="00F94CE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4D2FE0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(4)</w:t>
      </w:r>
    </w:p>
    <w:p w:rsidR="00254BDB" w:rsidRPr="00254BDB" w:rsidRDefault="00254BDB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7FD2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54BD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54BDB">
        <w:rPr>
          <w:rFonts w:ascii="Times New Roman" w:hAnsi="Times New Roman" w:cs="Times New Roman"/>
          <w:color w:val="000000"/>
          <w:sz w:val="24"/>
          <w:szCs w:val="24"/>
        </w:rPr>
        <w:t>show</w:t>
      </w:r>
      <w:proofErr w:type="gramEnd"/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 that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= 2</w:t>
      </w:r>
      <w:r w:rsidRPr="009308A6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</w:rPr>
        <w:t>k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, where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k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is a rational constant to be found.</w:t>
      </w:r>
    </w:p>
    <w:p w:rsidR="004D2FE0" w:rsidRPr="00254BDB" w:rsidRDefault="004D2FE0" w:rsidP="006412F1">
      <w:pPr>
        <w:tabs>
          <w:tab w:val="left" w:pos="426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(4)</w:t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(Total for Question 8 is 8 marks)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___________________________________________________________________________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D2FE0" w:rsidRPr="00254BDB" w:rsidRDefault="004D2FE0" w:rsidP="00F94CEF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9. </w:t>
      </w:r>
      <w:r w:rsidR="004069D2"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Find any real values of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such that</w:t>
      </w:r>
      <w:r w:rsidR="00F94C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2 log</w:t>
      </w:r>
      <w:r w:rsidRPr="00F94CE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F94CE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(2 –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) – log</w:t>
      </w:r>
      <w:r w:rsidRPr="00F94CE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F94CE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+ 5) = 1</w:t>
      </w:r>
      <w:r w:rsidR="00F94CE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2FE0" w:rsidRPr="00254BDB" w:rsidRDefault="00F94CEF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D2FE0"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(Total for Question 9 is 6 marks)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___________________________________________________________________________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94CEF" w:rsidRDefault="00F94CE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10. </w:t>
      </w:r>
      <w:r w:rsidR="004069D2"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A circle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has centre (2, 5). Given that the point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(–2, 3) lies on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94CEF" w:rsidRDefault="00F94CEF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94CEF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F94CE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find an equation for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(3)</w:t>
      </w:r>
    </w:p>
    <w:p w:rsidR="00F94CEF" w:rsidRDefault="00F94CEF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The line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is the tangent to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at the point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. The point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Q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(2,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k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) lies on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l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94CEF" w:rsidRDefault="00F94CEF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94CEF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F94CE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Find the value of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k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2FE0" w:rsidRPr="00254BDB" w:rsidRDefault="004D2FE0" w:rsidP="006412F1">
      <w:pPr>
        <w:tabs>
          <w:tab w:val="left" w:pos="426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(5)</w:t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(Total for Question 10 is 8 marks)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___________________________________________________________________________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11. </w:t>
      </w:r>
      <w:r w:rsidR="004069D2"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F94CE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="00F94CE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="00F94CE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F94CE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Solve, for –90° </w:t>
      </w:r>
      <w:r w:rsidR="00F94CEF">
        <w:rPr>
          <w:rFonts w:ascii="Times New Roman" w:eastAsia="EuclidMathTwo" w:hAnsi="Times New Roman" w:cs="Times New Roman"/>
          <w:color w:val="000000"/>
          <w:sz w:val="24"/>
          <w:szCs w:val="24"/>
        </w:rPr>
        <w:sym w:font="Symbol" w:char="F0A3"/>
      </w:r>
      <w:r w:rsidRPr="00254BDB">
        <w:rPr>
          <w:rFonts w:ascii="Times New Roman" w:eastAsia="EuclidMathTwo" w:hAnsi="Times New Roman" w:cs="Times New Roman"/>
          <w:color w:val="000000"/>
          <w:sz w:val="24"/>
          <w:szCs w:val="24"/>
        </w:rPr>
        <w:t xml:space="preserve">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θ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&lt; 270°, the equation,</w:t>
      </w:r>
    </w:p>
    <w:p w:rsidR="00F94CEF" w:rsidRDefault="00F94CEF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F94CE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54BDB">
        <w:rPr>
          <w:rFonts w:ascii="Times New Roman" w:hAnsi="Times New Roman" w:cs="Times New Roman"/>
          <w:color w:val="000000"/>
          <w:sz w:val="24"/>
          <w:szCs w:val="24"/>
        </w:rPr>
        <w:t>sin</w:t>
      </w:r>
      <w:proofErr w:type="gramEnd"/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 (2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θ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+ 10°) = –0.6</w:t>
      </w:r>
      <w:r w:rsidR="00F94CEF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94CEF" w:rsidRDefault="00F94CEF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F94CEF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giving your answers to one decimal place.</w:t>
      </w:r>
    </w:p>
    <w:p w:rsidR="004D2FE0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(5)</w:t>
      </w:r>
    </w:p>
    <w:p w:rsidR="00F94CEF" w:rsidRPr="00254BDB" w:rsidRDefault="00F94CEF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D2FE0" w:rsidRPr="00254BDB" w:rsidRDefault="004D2FE0" w:rsidP="00F94CEF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(ii)</w:t>
      </w:r>
      <w:r w:rsidR="00F94CE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F37FD2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proofErr w:type="gramEnd"/>
      <w:r w:rsidRPr="00254BD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F94CE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A student’s attempt at the question</w:t>
      </w:r>
    </w:p>
    <w:p w:rsidR="00F94CEF" w:rsidRDefault="00F94CEF" w:rsidP="00F94CEF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F94CEF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“Solve, for –90° &lt;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&lt; 90°, the equation 7 tan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= 8 sin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:rsidR="00F94CEF" w:rsidRDefault="00F94CEF" w:rsidP="00F94CEF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F94CEF" w:rsidP="009308A6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gramEnd"/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 set out below.</w:t>
      </w:r>
    </w:p>
    <w:tbl>
      <w:tblPr>
        <w:tblStyle w:val="TableGrid"/>
        <w:tblW w:w="0" w:type="auto"/>
        <w:tblInd w:w="3005" w:type="dxa"/>
        <w:tblLook w:val="04A0" w:firstRow="1" w:lastRow="0" w:firstColumn="1" w:lastColumn="0" w:noHBand="0" w:noVBand="1"/>
      </w:tblPr>
      <w:tblGrid>
        <w:gridCol w:w="3005"/>
      </w:tblGrid>
      <w:tr w:rsidR="00F94CEF" w:rsidTr="00F94CEF">
        <w:tc>
          <w:tcPr>
            <w:tcW w:w="3005" w:type="dxa"/>
          </w:tcPr>
          <w:p w:rsidR="00F94CEF" w:rsidRDefault="00F94CEF" w:rsidP="00F94CEF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94CEF" w:rsidRPr="00254BDB" w:rsidRDefault="00F94CEF" w:rsidP="00F94CEF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25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tan </w:t>
            </w:r>
            <w:r w:rsidRPr="00254BD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x </w:t>
            </w:r>
            <w:r w:rsidRPr="0025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8 sin </w:t>
            </w:r>
            <w:r w:rsidRPr="00254BD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</w:p>
          <w:p w:rsidR="00F94CEF" w:rsidRPr="00254BDB" w:rsidRDefault="00F94CEF" w:rsidP="00F94CEF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 ×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94CEF">
              <w:rPr>
                <w:rFonts w:ascii="Times New Roman" w:hAnsi="Times New Roman" w:cs="Times New Roman"/>
                <w:i/>
                <w:position w:val="-24"/>
                <w:sz w:val="24"/>
                <w:szCs w:val="24"/>
                <w:lang w:val="en-US"/>
              </w:rPr>
              <w:object w:dxaOrig="600" w:dyaOrig="620">
                <v:shape id="_x0000_i1038" type="#_x0000_t75" style="width:30pt;height:31.2pt" o:ole="" fillcolor="window">
                  <v:imagedata r:id="rId34" o:title=""/>
                </v:shape>
                <o:OLEObject Type="Embed" ProgID="Equation.3" ShapeID="_x0000_i1038" DrawAspect="Content" ObjectID="_1580548564" r:id="rId35"/>
              </w:object>
            </w:r>
          </w:p>
          <w:p w:rsidR="00F94CEF" w:rsidRPr="00254BDB" w:rsidRDefault="00F94CEF" w:rsidP="00F94CEF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254BD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x </w:t>
            </w:r>
            <w:r w:rsidRPr="0025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8 sin </w:t>
            </w:r>
            <w:r w:rsidRPr="00254BD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</w:p>
          <w:p w:rsidR="00F94CEF" w:rsidRPr="00254BDB" w:rsidRDefault="00F94CEF" w:rsidP="00F94CEF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25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 sin </w:t>
            </w:r>
            <w:r w:rsidRPr="00254BD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x </w:t>
            </w:r>
            <w:r w:rsidRPr="0025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8 sin </w:t>
            </w:r>
            <w:r w:rsidRPr="00254BD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x </w:t>
            </w:r>
            <w:r w:rsidRPr="0025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cos </w:t>
            </w:r>
            <w:r w:rsidRPr="00254BD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</w:p>
          <w:p w:rsidR="00F94CEF" w:rsidRPr="00254BDB" w:rsidRDefault="00F94CEF" w:rsidP="00F94CEF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25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 = 8 cos </w:t>
            </w:r>
            <w:r w:rsidRPr="00254BD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</w:p>
          <w:p w:rsidR="00F94CEF" w:rsidRPr="00254BDB" w:rsidRDefault="00F94CEF" w:rsidP="00F94CEF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cos </w:t>
            </w:r>
            <w:r w:rsidRPr="00254BD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x </w:t>
            </w:r>
            <w:r w:rsidRPr="0025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94CEF">
              <w:rPr>
                <w:rFonts w:ascii="Times New Roman" w:hAnsi="Times New Roman" w:cs="Times New Roman"/>
                <w:i/>
                <w:position w:val="-24"/>
                <w:sz w:val="24"/>
                <w:szCs w:val="24"/>
                <w:lang w:val="en-US"/>
              </w:rPr>
              <w:object w:dxaOrig="240" w:dyaOrig="620">
                <v:shape id="_x0000_i1039" type="#_x0000_t75" style="width:12pt;height:31.2pt" o:ole="" fillcolor="window">
                  <v:imagedata r:id="rId36" o:title=""/>
                </v:shape>
                <o:OLEObject Type="Embed" ProgID="Equation.3" ShapeID="_x0000_i1039" DrawAspect="Content" ObjectID="_1580548565" r:id="rId37"/>
              </w:object>
            </w:r>
          </w:p>
          <w:p w:rsidR="00F94CEF" w:rsidRPr="00254BDB" w:rsidRDefault="00F94CEF" w:rsidP="00F94CEF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4BD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x </w:t>
            </w:r>
            <w:r w:rsidRPr="0025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29.0° (to 3 sf )</w:t>
            </w:r>
          </w:p>
          <w:p w:rsidR="00F94CEF" w:rsidRDefault="00F94CEF" w:rsidP="00F94CEF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94CEF" w:rsidRDefault="00F94CEF" w:rsidP="00F94CEF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F94CEF" w:rsidP="00F94CEF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Identify two mistakes made by this student, giving a brief explanation of each mistake.</w:t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(2)</w:t>
      </w:r>
    </w:p>
    <w:p w:rsidR="00F94CEF" w:rsidRDefault="00F94CEF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F94CEF" w:rsidP="00F94CEF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4D2FE0" w:rsidRPr="00F37FD2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Find the smallest positive solution to the equation</w:t>
      </w:r>
    </w:p>
    <w:p w:rsidR="00F94CEF" w:rsidRDefault="00F94CEF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F94CE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7 tan (4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α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+ 199°) = 8 sin (4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α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+ 199°)</w:t>
      </w:r>
      <w:r w:rsidR="00F94CE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2FE0" w:rsidRPr="00254BDB" w:rsidRDefault="004D2FE0" w:rsidP="006412F1">
      <w:pPr>
        <w:tabs>
          <w:tab w:val="left" w:pos="426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(2)</w:t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(Total for Question 11 is 9 marks)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___________________________________________________________________________</w:t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hanging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12.</w:t>
      </w:r>
    </w:p>
    <w:p w:rsidR="0083586B" w:rsidRDefault="0083586B" w:rsidP="0083586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3586B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2735580" cy="28422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6B" w:rsidRDefault="0083586B" w:rsidP="0083586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D2FE0" w:rsidRPr="00254BDB" w:rsidRDefault="004D2FE0" w:rsidP="0083586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Figure 3</w:t>
      </w:r>
    </w:p>
    <w:p w:rsidR="0083586B" w:rsidRDefault="0083586B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Figure 3 shows a sketch of the curve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with equation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= 3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="0083586B">
        <w:rPr>
          <w:rFonts w:ascii="Times New Roman" w:hAnsi="Times New Roman" w:cs="Times New Roman"/>
          <w:color w:val="000000"/>
          <w:sz w:val="24"/>
          <w:szCs w:val="24"/>
        </w:rPr>
        <w:t>– 2</w:t>
      </w:r>
      <w:r w:rsidR="0083586B">
        <w:rPr>
          <w:rFonts w:ascii="Times New Roman" w:hAnsi="Times New Roman" w:cs="Times New Roman"/>
          <w:color w:val="000000"/>
          <w:sz w:val="24"/>
          <w:szCs w:val="24"/>
        </w:rPr>
        <w:sym w:font="Symbol" w:char="F0D6"/>
      </w:r>
      <w:proofErr w:type="gramStart"/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="0083586B">
        <w:rPr>
          <w:rFonts w:ascii="Times New Roman" w:eastAsia="EuclidMathTwo" w:hAnsi="Times New Roman" w:cs="Times New Roman"/>
          <w:color w:val="000000"/>
          <w:sz w:val="24"/>
          <w:szCs w:val="24"/>
        </w:rPr>
        <w:sym w:font="Symbol" w:char="F0B3"/>
      </w:r>
      <w:r w:rsidRPr="00254BDB">
        <w:rPr>
          <w:rFonts w:ascii="Times New Roman" w:eastAsia="EuclidMathTwo" w:hAnsi="Times New Roman" w:cs="Times New Roman"/>
          <w:color w:val="000000"/>
          <w:sz w:val="24"/>
          <w:szCs w:val="24"/>
        </w:rPr>
        <w:t xml:space="preserve">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0 and the line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l</w:t>
      </w:r>
      <w:r w:rsidR="0083586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with equation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= 8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– 16</w:t>
      </w:r>
      <w:r w:rsidR="0083586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3586B" w:rsidRPr="00254BDB" w:rsidRDefault="0083586B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The line cuts the curve at point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as shown in Figure 3.</w:t>
      </w:r>
    </w:p>
    <w:p w:rsidR="0083586B" w:rsidRDefault="0083586B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3586B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8358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Using algebra, find the </w:t>
      </w:r>
      <w:r w:rsidR="0083586B">
        <w:rPr>
          <w:rFonts w:ascii="Times New Roman" w:hAnsi="Times New Roman" w:cs="Times New Roman"/>
          <w:i/>
          <w:iCs/>
          <w:color w:val="000000"/>
          <w:sz w:val="24"/>
          <w:szCs w:val="24"/>
        </w:rPr>
        <w:t>x-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coordinate of point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2FE0" w:rsidRPr="00254BDB" w:rsidRDefault="004D2FE0" w:rsidP="0083586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(5)</w:t>
      </w:r>
    </w:p>
    <w:p w:rsidR="0083586B" w:rsidRDefault="0083586B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3586B" w:rsidRDefault="0083586B" w:rsidP="0083586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3586B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267462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6B" w:rsidRDefault="0083586B" w:rsidP="0083586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D2FE0" w:rsidRPr="00254BDB" w:rsidRDefault="004D2FE0" w:rsidP="0083586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Figure 4</w:t>
      </w:r>
    </w:p>
    <w:p w:rsidR="0083586B" w:rsidRDefault="0083586B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3586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The region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is shown unshaded in Figure 4. </w:t>
      </w:r>
    </w:p>
    <w:p w:rsidR="0083586B" w:rsidRDefault="0083586B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83586B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3586B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Identify the inequalities that define </w:t>
      </w:r>
      <w:r w:rsidR="004D2FE0"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R</w:t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412F1" w:rsidRPr="00254BDB" w:rsidRDefault="006412F1" w:rsidP="006412F1">
      <w:pPr>
        <w:tabs>
          <w:tab w:val="left" w:pos="426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color w:val="000000"/>
          <w:sz w:val="24"/>
          <w:szCs w:val="24"/>
        </w:rPr>
        <w:t>(3)</w:t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(Total for Question 12 is 8 marks)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___________________________________________________________________________</w:t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13. </w:t>
      </w:r>
      <w:r w:rsidR="004069D2" w:rsidRPr="00254BDB">
        <w:rPr>
          <w:rFonts w:ascii="Times New Roman" w:hAnsi="Times New Roman" w:cs="Times New Roman"/>
          <w:color w:val="000000"/>
          <w:sz w:val="24"/>
          <w:szCs w:val="24"/>
        </w:rPr>
        <w:tab/>
        <w:t>T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he growth of pond weed on the surface of a pond is being investigated.</w:t>
      </w:r>
    </w:p>
    <w:p w:rsidR="00F37FD2" w:rsidRDefault="00F37FD2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7FD2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The surface area of the pond covered by the weed, </w:t>
      </w:r>
      <w:proofErr w:type="gramStart"/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proofErr w:type="gramEnd"/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F37FD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, can be modelled by the equation</w:t>
      </w:r>
      <w:r w:rsidR="00F37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37FD2" w:rsidRDefault="00F37FD2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7FD2" w:rsidRDefault="004D2FE0" w:rsidP="00F37F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="00F37FD2">
        <w:rPr>
          <w:rFonts w:ascii="Times New Roman" w:hAnsi="Times New Roman" w:cs="Times New Roman"/>
          <w:i/>
          <w:iCs/>
          <w:color w:val="000000"/>
          <w:sz w:val="24"/>
          <w:szCs w:val="24"/>
        </w:rPr>
        <w:t> 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F37FD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0.2e</w:t>
      </w:r>
      <w:r w:rsidRPr="00F37FD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0.3</w:t>
      </w:r>
      <w:r w:rsidRPr="00F37FD2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</w:rPr>
        <w:t>t</w:t>
      </w:r>
      <w:r w:rsidR="00F37FD2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</w:p>
    <w:p w:rsidR="00F37FD2" w:rsidRDefault="00F37FD2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54BDB">
        <w:rPr>
          <w:rFonts w:ascii="Times New Roman" w:hAnsi="Times New Roman" w:cs="Times New Roman"/>
          <w:color w:val="000000"/>
          <w:sz w:val="24"/>
          <w:szCs w:val="24"/>
        </w:rPr>
        <w:t>where</w:t>
      </w:r>
      <w:proofErr w:type="gramEnd"/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proofErr w:type="spellEnd"/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is the number of days after the start of the investigation.</w:t>
      </w:r>
    </w:p>
    <w:p w:rsidR="00F37FD2" w:rsidRDefault="00F37FD2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F37FD2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7FD2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State the surface area of the pond covered by the weed at the start of the investigation.</w:t>
      </w:r>
    </w:p>
    <w:p w:rsidR="004D2FE0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(1)</w:t>
      </w:r>
    </w:p>
    <w:p w:rsidR="00F37FD2" w:rsidRPr="00254BDB" w:rsidRDefault="00F37FD2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D2FE0" w:rsidRPr="00254BDB" w:rsidRDefault="004D2FE0" w:rsidP="00F37F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7FD2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F37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Find the rate of increase of the surface area of the pond covered by the weed, in m</w:t>
      </w:r>
      <w:r w:rsidRPr="00F37FD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/day,</w:t>
      </w:r>
      <w:r w:rsidR="00F37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exactly 5 days after the start of the investigation.</w:t>
      </w:r>
    </w:p>
    <w:p w:rsidR="004D2FE0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(2)</w:t>
      </w:r>
    </w:p>
    <w:p w:rsidR="00F37FD2" w:rsidRPr="00254BDB" w:rsidRDefault="00F37FD2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Given that the pond has a surface area of 100 m</w:t>
      </w:r>
      <w:r w:rsidRPr="00F37FD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37FD2" w:rsidRDefault="00F37FD2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F37FD2" w:rsidP="00F37F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7FD2"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gramEnd"/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, to the nearest hour, the time taken, according to the model, for the surface of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2FE0" w:rsidRPr="00254BDB">
        <w:rPr>
          <w:rFonts w:ascii="Times New Roman" w:hAnsi="Times New Roman" w:cs="Times New Roman"/>
          <w:color w:val="000000"/>
          <w:sz w:val="24"/>
          <w:szCs w:val="24"/>
        </w:rPr>
        <w:t>pond to be fully covered by the weed.</w:t>
      </w:r>
    </w:p>
    <w:p w:rsidR="004D2FE0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(4)</w:t>
      </w:r>
    </w:p>
    <w:p w:rsidR="00F37FD2" w:rsidRPr="00254BDB" w:rsidRDefault="00F37FD2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The pond </w:t>
      </w:r>
      <w:r w:rsidR="00213022">
        <w:rPr>
          <w:rFonts w:ascii="Times New Roman" w:hAnsi="Times New Roman" w:cs="Times New Roman"/>
          <w:color w:val="000000"/>
          <w:sz w:val="24"/>
          <w:szCs w:val="24"/>
        </w:rPr>
        <w:t>wa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s observed for one month</w:t>
      </w:r>
      <w:r w:rsidR="00213022">
        <w:rPr>
          <w:rFonts w:ascii="Times New Roman" w:hAnsi="Times New Roman" w:cs="Times New Roman"/>
          <w:color w:val="000000"/>
          <w:sz w:val="24"/>
          <w:szCs w:val="24"/>
        </w:rPr>
        <w:t>. B</w:t>
      </w:r>
      <w:bookmarkStart w:id="0" w:name="_GoBack"/>
      <w:bookmarkEnd w:id="0"/>
      <w:r w:rsidRPr="00254BDB">
        <w:rPr>
          <w:rFonts w:ascii="Times New Roman" w:hAnsi="Times New Roman" w:cs="Times New Roman"/>
          <w:color w:val="000000"/>
          <w:sz w:val="24"/>
          <w:szCs w:val="24"/>
        </w:rPr>
        <w:t>y the end of the month 90% of the surface area</w:t>
      </w:r>
      <w:r w:rsidR="00F37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of the pond was covered by the weed.</w:t>
      </w:r>
    </w:p>
    <w:p w:rsidR="00F37FD2" w:rsidRDefault="00F37FD2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7FD2">
        <w:rPr>
          <w:rFonts w:ascii="Times New Roman" w:hAnsi="Times New Roman" w:cs="Times New Roman"/>
          <w:i/>
          <w:color w:val="000000"/>
          <w:sz w:val="24"/>
          <w:szCs w:val="24"/>
        </w:rPr>
        <w:t>d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F37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Evaluate the model in light of this information, giving a reason for your answer.</w:t>
      </w:r>
    </w:p>
    <w:p w:rsidR="004D2FE0" w:rsidRPr="00254BDB" w:rsidRDefault="004D2FE0" w:rsidP="006412F1">
      <w:pPr>
        <w:tabs>
          <w:tab w:val="left" w:pos="426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(1)</w:t>
      </w:r>
    </w:p>
    <w:p w:rsidR="004D2FE0" w:rsidRPr="00254BDB" w:rsidRDefault="004D2FE0" w:rsidP="004069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(Total for Question 13 is 8 marks)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___________________________________________________________________________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37FD2" w:rsidRDefault="00F37F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4D2FE0" w:rsidRPr="00254BDB" w:rsidRDefault="004D2FE0" w:rsidP="00F37F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hanging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14.</w:t>
      </w:r>
    </w:p>
    <w:p w:rsidR="004D2FE0" w:rsidRPr="00254BDB" w:rsidRDefault="00F37FD2" w:rsidP="00F37F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37FD2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2979420" cy="2354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FD2" w:rsidRDefault="00F37FD2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D2FE0" w:rsidRPr="00254BDB" w:rsidRDefault="004D2FE0" w:rsidP="00F37FD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Figure 5</w:t>
      </w:r>
    </w:p>
    <w:p w:rsidR="00F37FD2" w:rsidRDefault="00F37FD2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Figure 5 shows a sketch of the curve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with equation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= (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– 2)</w:t>
      </w:r>
      <w:r w:rsidRPr="00F37FD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2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+ 3)</w:t>
      </w:r>
      <w:r w:rsidR="00F37FD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37FD2" w:rsidRDefault="00F37FD2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The region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R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, shown shaded in Figure 5, is bounded by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, the vertical line passing</w:t>
      </w:r>
      <w:r w:rsidR="00F37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through the maximum turning point of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 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and the </w:t>
      </w:r>
      <w:r w:rsidRPr="00F37FD2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="00F37FD2" w:rsidRPr="00F37FD2">
        <w:rPr>
          <w:rFonts w:ascii="Times New Roman" w:eastAsia="MS Mincho" w:hAnsi="Times New Roman" w:cs="Times New Roman"/>
          <w:i/>
          <w:color w:val="000000"/>
          <w:sz w:val="24"/>
          <w:szCs w:val="24"/>
        </w:rPr>
        <w:t>-</w:t>
      </w:r>
      <w:r w:rsidRPr="00F37FD2">
        <w:rPr>
          <w:rFonts w:ascii="Times New Roman" w:hAnsi="Times New Roman" w:cs="Times New Roman"/>
          <w:color w:val="000000"/>
          <w:sz w:val="24"/>
          <w:szCs w:val="24"/>
        </w:rPr>
        <w:t>axis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37FD2" w:rsidRDefault="00F37FD2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 xml:space="preserve">Find the exact area of 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R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37FD2" w:rsidRDefault="00F37FD2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E0" w:rsidRPr="00254BDB" w:rsidRDefault="004D2FE0" w:rsidP="00F37FD2">
      <w:pPr>
        <w:tabs>
          <w:tab w:val="left" w:pos="426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4B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Solutions based entirely on graphical or numerical methods are not acceptable.</w:t>
      </w:r>
      <w:r w:rsidRPr="00254BD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(Total for Question 14 is 9 marks)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___________________________________________________________________________</w:t>
      </w:r>
    </w:p>
    <w:p w:rsidR="004D2FE0" w:rsidRPr="00254BDB" w:rsidRDefault="004D2FE0" w:rsidP="004D2FE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33E48" w:rsidRDefault="004D2FE0" w:rsidP="004D2FE0">
      <w:pPr>
        <w:tabs>
          <w:tab w:val="left" w:pos="426"/>
        </w:tabs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4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TOTAL FOR PAPER IS 100 MARKS</w:t>
      </w:r>
    </w:p>
    <w:p w:rsidR="00033E48" w:rsidRDefault="00033E4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033E48" w:rsidRDefault="00033E48" w:rsidP="00033E48">
      <w:pPr>
        <w:tabs>
          <w:tab w:val="left" w:pos="42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3E48" w:rsidRDefault="00033E48" w:rsidP="00033E48">
      <w:pPr>
        <w:tabs>
          <w:tab w:val="left" w:pos="42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3E48" w:rsidRDefault="00033E48" w:rsidP="00033E48">
      <w:pPr>
        <w:tabs>
          <w:tab w:val="left" w:pos="42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3E48" w:rsidRDefault="00033E48" w:rsidP="00033E48">
      <w:pPr>
        <w:tabs>
          <w:tab w:val="left" w:pos="42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3E48" w:rsidRDefault="00033E48" w:rsidP="00033E48">
      <w:pPr>
        <w:tabs>
          <w:tab w:val="left" w:pos="42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3E48" w:rsidRDefault="00033E48" w:rsidP="00033E48">
      <w:pPr>
        <w:tabs>
          <w:tab w:val="left" w:pos="42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3E48" w:rsidRDefault="00033E48" w:rsidP="00033E48">
      <w:pPr>
        <w:tabs>
          <w:tab w:val="left" w:pos="42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3E48" w:rsidRDefault="00033E48" w:rsidP="00033E48">
      <w:pPr>
        <w:tabs>
          <w:tab w:val="left" w:pos="42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3E48" w:rsidRDefault="00033E48" w:rsidP="00033E48">
      <w:pPr>
        <w:tabs>
          <w:tab w:val="left" w:pos="42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3E48" w:rsidRDefault="00033E48" w:rsidP="00033E48">
      <w:pPr>
        <w:tabs>
          <w:tab w:val="left" w:pos="42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3E48" w:rsidRDefault="00033E48" w:rsidP="00033E48">
      <w:pPr>
        <w:tabs>
          <w:tab w:val="left" w:pos="42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3E48" w:rsidRDefault="00033E48" w:rsidP="00033E48">
      <w:pPr>
        <w:tabs>
          <w:tab w:val="left" w:pos="42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3E48" w:rsidRDefault="00033E48" w:rsidP="00033E48">
      <w:pPr>
        <w:tabs>
          <w:tab w:val="left" w:pos="42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8E7" w:rsidRPr="00033E48" w:rsidRDefault="00033E48" w:rsidP="00033E48">
      <w:pPr>
        <w:tabs>
          <w:tab w:val="left" w:pos="42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E48">
        <w:rPr>
          <w:rFonts w:ascii="Times New Roman" w:hAnsi="Times New Roman" w:cs="Times New Roman"/>
          <w:b/>
          <w:sz w:val="24"/>
          <w:szCs w:val="24"/>
        </w:rPr>
        <w:t>BLANK PAGE</w:t>
      </w:r>
    </w:p>
    <w:sectPr w:rsidR="005678E7" w:rsidRPr="00033E48" w:rsidSect="00033E48">
      <w:footerReference w:type="default" r:id="rId41"/>
      <w:pgSz w:w="11906" w:h="16838"/>
      <w:pgMar w:top="1383" w:right="1440" w:bottom="1383" w:left="1440" w:header="709" w:footer="27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E48" w:rsidRDefault="00033E48" w:rsidP="00033E48">
      <w:pPr>
        <w:spacing w:after="0" w:line="240" w:lineRule="auto"/>
      </w:pPr>
      <w:r>
        <w:separator/>
      </w:r>
    </w:p>
  </w:endnote>
  <w:endnote w:type="continuationSeparator" w:id="0">
    <w:p w:rsidR="00033E48" w:rsidRDefault="00033E48" w:rsidP="0003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EuclidMathTwo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39600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033E48" w:rsidRPr="00033E48" w:rsidRDefault="00033E48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33E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3E4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33E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13022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033E4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033E48" w:rsidRDefault="00033E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E48" w:rsidRDefault="00033E48" w:rsidP="00033E48">
      <w:pPr>
        <w:spacing w:after="0" w:line="240" w:lineRule="auto"/>
      </w:pPr>
      <w:r>
        <w:separator/>
      </w:r>
    </w:p>
  </w:footnote>
  <w:footnote w:type="continuationSeparator" w:id="0">
    <w:p w:rsidR="00033E48" w:rsidRDefault="00033E48" w:rsidP="00033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E0"/>
    <w:rsid w:val="00033E48"/>
    <w:rsid w:val="0007441D"/>
    <w:rsid w:val="00213022"/>
    <w:rsid w:val="00254BDB"/>
    <w:rsid w:val="004069D2"/>
    <w:rsid w:val="004D2FE0"/>
    <w:rsid w:val="005678E7"/>
    <w:rsid w:val="0062056A"/>
    <w:rsid w:val="006412F1"/>
    <w:rsid w:val="006D5AB5"/>
    <w:rsid w:val="006E0343"/>
    <w:rsid w:val="0083586B"/>
    <w:rsid w:val="009308A6"/>
    <w:rsid w:val="00F37FD2"/>
    <w:rsid w:val="00F9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1017BB6-CDCB-4145-B1C7-29AF3F4B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DB"/>
    <w:pPr>
      <w:ind w:left="720"/>
      <w:contextualSpacing/>
    </w:pPr>
  </w:style>
  <w:style w:type="table" w:styleId="TableGrid">
    <w:name w:val="Table Grid"/>
    <w:basedOn w:val="TableNormal"/>
    <w:uiPriority w:val="39"/>
    <w:rsid w:val="00F94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3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E48"/>
  </w:style>
  <w:style w:type="paragraph" w:styleId="Footer">
    <w:name w:val="footer"/>
    <w:basedOn w:val="Normal"/>
    <w:link w:val="FooterChar"/>
    <w:uiPriority w:val="99"/>
    <w:unhideWhenUsed/>
    <w:rsid w:val="00033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e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8.emf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oleObject" Target="embeddings/oleObject7.bin"/><Relationship Id="rId29" Type="http://schemas.openxmlformats.org/officeDocument/2006/relationships/image" Target="media/image13.emf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0.e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wmf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oleObject" Target="embeddings/oleObject12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Cumming, Graham</dc:creator>
  <cp:keywords/>
  <dc:description/>
  <cp:lastModifiedBy>Cumming, Graham</cp:lastModifiedBy>
  <cp:revision>9</cp:revision>
  <dcterms:created xsi:type="dcterms:W3CDTF">2018-02-19T09:57:00Z</dcterms:created>
  <dcterms:modified xsi:type="dcterms:W3CDTF">2018-02-19T12:29:00Z</dcterms:modified>
</cp:coreProperties>
</file>