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>
        <w:t>Dodawanie produktu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>
        <w:t>Dodanie ogłoszenia z produktem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</w:t>
      </w:r>
      <w:r>
        <w:t>Pracownik komisu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ma możliwość dodawania produktów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jest zalogowany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Dodano ogłoszenie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System wyświetla użytkownikowi formularz </w:t>
      </w:r>
      <w:r>
        <w:t>dodawania produktu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wypełnia opis, nazwę produktu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dodaje zdjęcie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Pracownik dodaje kategorię oraz odpowiednio </w:t>
      </w:r>
      <w:proofErr w:type="spellStart"/>
      <w:r>
        <w:t>taguje</w:t>
      </w:r>
      <w:proofErr w:type="spellEnd"/>
      <w:r>
        <w:t xml:space="preserve"> produkt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podaje cenę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Weryfikacja potrzebnych pól do dodania ogłoszenia przez system</w:t>
      </w:r>
    </w:p>
    <w:p w:rsidR="0053484E" w:rsidRDefault="0053484E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dodaje ogłoszenie</w:t>
      </w:r>
    </w:p>
    <w:p w:rsidR="0053484E" w:rsidRDefault="0053484E" w:rsidP="0053484E">
      <w:pPr>
        <w:pStyle w:val="Akapitzlist"/>
        <w:numPr>
          <w:ilvl w:val="2"/>
          <w:numId w:val="1"/>
        </w:numPr>
      </w:pPr>
      <w:r>
        <w:rPr>
          <w:b/>
        </w:rPr>
        <w:t>Scenariusze alternatywne</w:t>
      </w:r>
    </w:p>
    <w:p w:rsidR="0053484E" w:rsidRDefault="0053484E" w:rsidP="0053484E">
      <w:pPr>
        <w:pStyle w:val="Akapitzlist"/>
        <w:numPr>
          <w:ilvl w:val="3"/>
          <w:numId w:val="1"/>
        </w:numPr>
      </w:pPr>
      <w:r>
        <w:t>System weryfikuje błędy w ogłoszeniu</w:t>
      </w:r>
    </w:p>
    <w:p w:rsidR="0053484E" w:rsidRDefault="0053484E" w:rsidP="0053484E">
      <w:pPr>
        <w:pStyle w:val="Akapitzlist"/>
        <w:numPr>
          <w:ilvl w:val="4"/>
          <w:numId w:val="1"/>
        </w:numPr>
      </w:pPr>
      <w:r>
        <w:t>Pracownik wypełnia ogłoszenia aż system zaakceptuje i pojawi się możliwość dodania ogłoszenia</w:t>
      </w:r>
      <w:bookmarkStart w:id="0" w:name="_GoBack"/>
      <w:bookmarkEnd w:id="0"/>
    </w:p>
    <w:p w:rsidR="009A0EE0" w:rsidRDefault="009A0EE0"/>
    <w:sectPr w:rsidR="009A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4E"/>
    <w:rsid w:val="0053484E"/>
    <w:rsid w:val="009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48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484E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48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484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1</cp:revision>
  <dcterms:created xsi:type="dcterms:W3CDTF">2017-04-04T15:33:00Z</dcterms:created>
  <dcterms:modified xsi:type="dcterms:W3CDTF">2017-04-04T15:38:00Z</dcterms:modified>
</cp:coreProperties>
</file>