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prgwj8cqegx" w:id="0"/>
      <w:bookmarkEnd w:id="0"/>
      <w:r w:rsidDel="00000000" w:rsidR="00000000" w:rsidRPr="00000000">
        <w:rPr>
          <w:rtl w:val="0"/>
        </w:rPr>
        <w:t xml:space="preserve">DAY 3 – ON-PAGE SEO OPTIMIZATION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Blog Topic: Benefits of Home Workout for Beginners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Main Keyword: home workout for beginners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SEO Title: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10 Benefits of Home Workout for Beginners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Meta Description: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Home workout for beginners is an easy and effective way to stay fit, save time, and improve health without going to the gym.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www.dezigerfitnessworld.com/benefits-of-home-workout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H1: 10 Benefits of Home Workout for Beginners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H2: Introduction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Home workouts are becoming popular because they are simple, flexible, and affordable for beginners.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H2: Saves Time and Money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Home workouts help save travel time and gym membership costs.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H2: Flexible Workout Schedule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 can exercise anytime at home according to your daily routine.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H2: Beginner-Friendly Exercises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Home workouts include simple exercises that are easy to follow.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H2: Conclusion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Home workouts are a great option for beginners to start their fitness journey.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Image Name: home-workout.jpg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ALT Text: Home workout exercises for beginners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Internal Link: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Beginner Fitness Tips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On-Page SEO Checklist: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Keyword included in title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Meta description added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Proper headings used (H1, H2)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Keyword used naturally in content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SEO-friendly URL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Image ALT text added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Internal linking included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