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textId="13A9A4AB">
      <w:bookmarkStart w:name="_GoBack" w:id="0"/>
      <w:bookmarkEnd w:id="0"/>
      <w:r w:rsidR="6AE04A9D">
        <w:rPr/>
        <w:t>Roels Jonas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E08083"/>
  <w15:docId w15:val="{b43238f5-5f60-4056-a3e6-d8fe33a8fe70}"/>
  <w:rsids>
    <w:rsidRoot w:val="0BE08083"/>
    <w:rsid w:val="0BE08083"/>
    <w:rsid w:val="3683EEF2"/>
    <w:rsid w:val="6AE04A9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2020-09-24T19:34:34.0970398Z</dcterms:created>
  <dcterms:modified xsi:type="dcterms:W3CDTF">2020-09-24T19:35:07.5782304Z</dcterms:modified>
  <dc:creator>Jonas Roels</dc:creator>
  <lastModifiedBy>Jonas Roels</lastModifiedBy>
</coreProperties>
</file>