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8ED19" w14:textId="77777777" w:rsidR="00611915" w:rsidRDefault="00000000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lk177474819"/>
      <w:bookmarkEnd w:id="0"/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161C924E" w14:textId="77777777" w:rsidR="00611915" w:rsidRDefault="00000000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612572FB" w14:textId="77777777" w:rsidR="00611915" w:rsidRDefault="00000000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4B8ED4F" w14:textId="77777777" w:rsidR="00611915" w:rsidRDefault="00000000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574DFA4" w14:textId="77777777" w:rsidR="00611915" w:rsidRDefault="00611915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47ECE" w14:textId="77777777" w:rsidR="00611915" w:rsidRDefault="0000000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711EBEDD" wp14:editId="438D1BA5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171C9" w14:textId="77777777" w:rsidR="00611915" w:rsidRDefault="00611915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1D271AC4" w14:textId="77777777" w:rsidR="00611915" w:rsidRDefault="00000000">
      <w:pPr>
        <w:pStyle w:val="Textbody"/>
        <w:spacing w:after="16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Звіт</w:t>
      </w:r>
    </w:p>
    <w:p w14:paraId="003A9684" w14:textId="77777777" w:rsidR="00611915" w:rsidRDefault="00000000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uk-UA"/>
        </w:rPr>
        <w:t>3</w:t>
      </w:r>
    </w:p>
    <w:p w14:paraId="62ACFA1A" w14:textId="77777777" w:rsidR="00611915" w:rsidRDefault="00000000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Інженерія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03A179" w14:textId="77777777" w:rsidR="00611915" w:rsidRDefault="00000000">
      <w:pPr>
        <w:pStyle w:val="Textbody"/>
        <w:spacing w:line="20" w:lineRule="atLeas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серверної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комунікації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 протоколом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серверного модуля до БД.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35661A5" w14:textId="77777777" w:rsidR="00611915" w:rsidRPr="00A667AF" w:rsidRDefault="00000000">
      <w:pPr>
        <w:autoSpaceDE w:val="0"/>
        <w:autoSpaceDN w:val="0"/>
        <w:adjustRightInd w:val="0"/>
        <w:spacing w:after="200" w:line="20" w:lineRule="atLeas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67AF"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 19</w:t>
      </w:r>
    </w:p>
    <w:p w14:paraId="43ECC3BE" w14:textId="77777777" w:rsidR="00611915" w:rsidRPr="00A667AF" w:rsidRDefault="0061191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1E30D4" w14:textId="77777777" w:rsidR="00611915" w:rsidRPr="00A667AF" w:rsidRDefault="00000000">
      <w:pPr>
        <w:tabs>
          <w:tab w:val="center" w:pos="6756"/>
          <w:tab w:val="right" w:pos="9972"/>
        </w:tabs>
        <w:spacing w:after="0"/>
        <w:ind w:left="3540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A667A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</w:t>
      </w:r>
      <w:proofErr w:type="spellStart"/>
      <w:r w:rsidRPr="00A667A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Виконав</w:t>
      </w:r>
      <w:proofErr w:type="spellEnd"/>
      <w:r w:rsidRPr="00A667A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</w:p>
    <w:p w14:paraId="3A4428EE" w14:textId="1574FC13" w:rsidR="00611915" w:rsidRPr="00A667AF" w:rsidRDefault="00000000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1" w:name="_Hlk81947209"/>
      <w:r w:rsidRPr="00A667A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студент </w:t>
      </w:r>
      <w:proofErr w:type="spellStart"/>
      <w:r w:rsidRPr="00A667AF">
        <w:rPr>
          <w:rFonts w:ascii="Times New Roman" w:eastAsia="Calibri" w:hAnsi="Times New Roman" w:cs="Times New Roman"/>
          <w:sz w:val="28"/>
          <w:szCs w:val="28"/>
          <w:lang w:val="ru-RU"/>
        </w:rPr>
        <w:t>групи</w:t>
      </w:r>
      <w:proofErr w:type="spellEnd"/>
      <w:r w:rsidRPr="00A667A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КІ-3</w:t>
      </w:r>
      <w:r w:rsidR="00A667AF" w:rsidRPr="00A667AF">
        <w:rPr>
          <w:rFonts w:ascii="Times New Roman" w:eastAsia="Calibri" w:hAnsi="Times New Roman" w:cs="Times New Roman"/>
          <w:sz w:val="28"/>
          <w:szCs w:val="28"/>
          <w:lang w:val="ru-RU"/>
        </w:rPr>
        <w:t>02</w:t>
      </w:r>
    </w:p>
    <w:p w14:paraId="63E30C4C" w14:textId="6A211540" w:rsidR="00611915" w:rsidRPr="00A667AF" w:rsidRDefault="00000000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A667AF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="00A667AF">
        <w:rPr>
          <w:rFonts w:ascii="Times New Roman" w:eastAsia="Calibri" w:hAnsi="Times New Roman" w:cs="Times New Roman"/>
          <w:sz w:val="28"/>
          <w:szCs w:val="28"/>
          <w:lang w:val="uk-UA"/>
        </w:rPr>
        <w:t>Савчак М.А.</w:t>
      </w:r>
    </w:p>
    <w:bookmarkEnd w:id="1"/>
    <w:p w14:paraId="185BB7A6" w14:textId="77777777" w:rsidR="00611915" w:rsidRPr="00A667AF" w:rsidRDefault="00000000">
      <w:pPr>
        <w:spacing w:after="0" w:line="256" w:lineRule="auto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A667A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proofErr w:type="spellStart"/>
      <w:r w:rsidRPr="00A667A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Прийняв</w:t>
      </w:r>
      <w:proofErr w:type="spellEnd"/>
      <w:r w:rsidRPr="00A667AF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:</w:t>
      </w:r>
      <w:bookmarkStart w:id="2" w:name="_Hlk81947313"/>
    </w:p>
    <w:bookmarkEnd w:id="2"/>
    <w:p w14:paraId="11A10E56" w14:textId="0F29CAF7" w:rsidR="00611915" w:rsidRPr="00A667AF" w:rsidRDefault="00000000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</w:t>
      </w:r>
      <w:r w:rsidR="00A667AF">
        <w:rPr>
          <w:rFonts w:ascii="Times New Roman" w:hAnsi="Times New Roman" w:cs="Times New Roman"/>
          <w:sz w:val="28"/>
          <w:szCs w:val="28"/>
          <w:lang w:val="uk-UA"/>
        </w:rPr>
        <w:t>Іванов Ю.С.</w:t>
      </w:r>
    </w:p>
    <w:p w14:paraId="6AAFA11A" w14:textId="77777777" w:rsidR="00611915" w:rsidRPr="00A667AF" w:rsidRDefault="00611915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6EC4548F" w14:textId="77777777" w:rsidR="00611915" w:rsidRPr="00A667AF" w:rsidRDefault="00611915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7CECE449" w14:textId="5417C53F" w:rsidR="00611915" w:rsidRPr="00A667AF" w:rsidRDefault="0000000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 w:rsidR="00A667A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26FECBEB" w14:textId="77777777" w:rsidR="00611915" w:rsidRDefault="00611915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E1B28B" w14:textId="77777777" w:rsidR="00611915" w:rsidRDefault="00000000">
      <w:pPr>
        <w:pStyle w:val="TNR"/>
        <w:numPr>
          <w:ilvl w:val="0"/>
          <w:numId w:val="0"/>
        </w:numPr>
        <w:jc w:val="center"/>
        <w:rPr>
          <w:lang w:val="uk-UA"/>
        </w:rPr>
      </w:pPr>
      <w:r>
        <w:rPr>
          <w:lang w:val="uk-UA"/>
        </w:rPr>
        <w:lastRenderedPageBreak/>
        <w:t>ЛАБОРАТОРНА РОБОТА №3</w:t>
      </w:r>
    </w:p>
    <w:p w14:paraId="488B2C80" w14:textId="77777777" w:rsidR="00611915" w:rsidRPr="00A667A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Розробка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серверної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частини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Розробка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комунікації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за протоколом </w:t>
      </w:r>
      <w:r>
        <w:rPr>
          <w:rFonts w:ascii="Times New Roman" w:hAnsi="Times New Roman" w:cs="Times New Roman"/>
          <w:b/>
          <w:bCs/>
          <w:sz w:val="28"/>
          <w:szCs w:val="28"/>
        </w:rPr>
        <w:t>TCP</w:t>
      </w:r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Підключення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серверного модуля до БД.</w:t>
      </w:r>
    </w:p>
    <w:p w14:paraId="1E371892" w14:textId="77777777" w:rsidR="00611915" w:rsidRPr="00A667AF" w:rsidRDefault="00611915">
      <w:pPr>
        <w:jc w:val="both"/>
        <w:rPr>
          <w:lang w:val="ru-RU"/>
        </w:rPr>
      </w:pPr>
    </w:p>
    <w:p w14:paraId="42B66C5C" w14:textId="77777777" w:rsidR="00611915" w:rsidRDefault="00000000">
      <w:pPr>
        <w:jc w:val="both"/>
        <w:rPr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консольну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аплікацію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підтримувати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зв’язок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по протоколу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БД. Також,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деякої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вичитувати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БД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необхідну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передавати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протоколу на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клієнтську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67DEA9" w14:textId="77777777" w:rsidR="00611915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0AD5E00D" w14:textId="77777777" w:rsidR="00611915" w:rsidRPr="00A667A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консольну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аплікацію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підтримувати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зв’язок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по протоколу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БД.</w:t>
      </w:r>
    </w:p>
    <w:p w14:paraId="4A010081" w14:textId="77777777" w:rsidR="00611915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виконання завдання: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Система адміністрування клієнтів сервісу по ремонту автомобілів.</w:t>
      </w:r>
    </w:p>
    <w:p w14:paraId="237D2E08" w14:textId="77777777" w:rsidR="00611915" w:rsidRPr="00A667AF" w:rsidRDefault="0061191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5BA23B" w14:textId="77777777" w:rsidR="00611915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</w:p>
    <w:p w14:paraId="1A6B6330" w14:textId="77777777" w:rsidR="00611915" w:rsidRPr="00A667AF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ServiceService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cs</w:t>
      </w:r>
    </w:p>
    <w:p w14:paraId="24C8F34B" w14:textId="77777777" w:rsidR="00611915" w:rsidRPr="00A667AF" w:rsidRDefault="00000000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CreateService</w:t>
      </w:r>
      <w:proofErr w:type="spellEnd"/>
    </w:p>
    <w:p w14:paraId="4C2A4954" w14:textId="77777777" w:rsidR="00611915" w:rsidRPr="00A667A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вказаними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параметрами "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>" та "</w:t>
      </w:r>
      <w:r>
        <w:rPr>
          <w:rFonts w:ascii="Times New Roman" w:hAnsi="Times New Roman" w:cs="Times New Roman"/>
          <w:sz w:val="28"/>
          <w:szCs w:val="28"/>
        </w:rPr>
        <w:t>price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перевірку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таким самим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ім'ям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звертаючись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 контексту</w:t>
      </w:r>
      <w:proofErr w:type="gram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вказаною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викликає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повідомленням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існуючий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таким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ім'ям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відсутній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переданими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значеннями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додається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 контексту</w:t>
      </w:r>
      <w:proofErr w:type="gram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намагається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повертаючи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пройшло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відбулося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піднімає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4C077E" w14:textId="77777777" w:rsidR="00611915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176A706C" wp14:editId="69678CCA">
            <wp:extent cx="4610735" cy="1219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166F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Рис.1.1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створення сервісу (Успішний Запит)</w:t>
      </w:r>
    </w:p>
    <w:p w14:paraId="6F1179DC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44910C01" wp14:editId="0B866E6A">
            <wp:extent cx="5391785" cy="1295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EF73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Рис.1.2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створення сервісу (Невдалий Запит)</w:t>
      </w:r>
    </w:p>
    <w:p w14:paraId="2FFAD270" w14:textId="77777777" w:rsidR="00611915" w:rsidRDefault="00611915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4467ED5A" w14:textId="77777777" w:rsidR="00611915" w:rsidRPr="00A667AF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EditService</w:t>
      </w:r>
      <w:proofErr w:type="spellEnd"/>
    </w:p>
    <w:p w14:paraId="6209674A" w14:textId="77777777" w:rsidR="00611915" w:rsidRPr="00A667AF" w:rsidRDefault="00000000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Функція відповідає за редагування існуючого сервісу з вказаним ідентифікатором "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".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намагається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ідентифікатора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знайдено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відповідним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повідомленням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знайдено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поля "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>" і "</w:t>
      </w:r>
      <w:r>
        <w:rPr>
          <w:rFonts w:ascii="Times New Roman" w:hAnsi="Times New Roman" w:cs="Times New Roman"/>
          <w:sz w:val="28"/>
          <w:szCs w:val="28"/>
        </w:rPr>
        <w:t>Price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оновлюються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переданими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параметрами.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відбулося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піднімає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CC7AAB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F468923" wp14:editId="1007D923">
            <wp:extent cx="6858000" cy="12484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C478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Рис.1.3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оновлення сервісу (Успішний Запит)</w:t>
      </w:r>
    </w:p>
    <w:p w14:paraId="0E9FFAFA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1821C9E4" wp14:editId="634AEFD1">
            <wp:extent cx="6734810" cy="1295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F1F5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Рис.1.4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запит для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оновлення сервісу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0A2E1322" w14:textId="77777777" w:rsidR="00611915" w:rsidRPr="00A667AF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GetServices</w:t>
      </w:r>
      <w:proofErr w:type="spellEnd"/>
    </w:p>
    <w:p w14:paraId="24A0ABA3" w14:textId="77777777" w:rsidR="00611915" w:rsidRPr="00A667AF" w:rsidRDefault="00000000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Функція відповідає за отримання списку всіх сервісів із бази даних.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асинхронний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запит </w:t>
      </w:r>
      <w:proofErr w:type="gram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 контексту</w:t>
      </w:r>
      <w:proofErr w:type="gram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типу "</w:t>
      </w:r>
      <w:r>
        <w:rPr>
          <w:rFonts w:ascii="Times New Roman" w:hAnsi="Times New Roman" w:cs="Times New Roman"/>
          <w:sz w:val="28"/>
          <w:szCs w:val="28"/>
        </w:rPr>
        <w:t>Service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 та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перетворює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список.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кортеж, де перший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вказує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– список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сервісів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піднімає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E54D1A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CDF0369" wp14:editId="2292AEDC">
            <wp:extent cx="3181350" cy="37052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C3D2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Рис.1.5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отримання сервісів (Успішний Запит)</w:t>
      </w:r>
    </w:p>
    <w:p w14:paraId="31244647" w14:textId="77777777" w:rsidR="00611915" w:rsidRDefault="00611915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57A8D65A" w14:textId="77777777" w:rsidR="00611915" w:rsidRPr="00A667AF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AppointmentService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cs</w:t>
      </w:r>
    </w:p>
    <w:p w14:paraId="03341C42" w14:textId="77777777" w:rsidR="00611915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CreateAppointment</w:t>
      </w:r>
      <w:proofErr w:type="spellEnd"/>
    </w:p>
    <w:p w14:paraId="012CB020" w14:textId="77777777" w:rsidR="00611915" w:rsidRPr="00A667AF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Функція відповідає за створення нового запису на прийом з вказаними параметрами: "</w:t>
      </w:r>
      <w:proofErr w:type="spellStart"/>
      <w:r>
        <w:rPr>
          <w:rFonts w:ascii="Times New Roman" w:hAnsi="Times New Roman" w:cs="Times New Roman"/>
          <w:sz w:val="28"/>
          <w:szCs w:val="28"/>
        </w:rPr>
        <w:t>clientName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</w:rPr>
        <w:t>appointmentTime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 та "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". Спочатку функція перевіряє, чи існує сервіс з переданим ідентифікатором "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 у базі даних. Якщо сервіс не знайдено, викликається виключення з відповідним повідомленням. Якщо сервіс існує, створюється новий об'єкт запису "</w:t>
      </w:r>
      <w:r>
        <w:rPr>
          <w:rFonts w:ascii="Times New Roman" w:hAnsi="Times New Roman" w:cs="Times New Roman"/>
          <w:sz w:val="28"/>
          <w:szCs w:val="28"/>
        </w:rPr>
        <w:t>Appointment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" з вказаними даними клієнта та додається до контексту бази даних. Після цього функція намагається зберегти зміни і повертає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, якщо запис було збережено успішно, або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 у разі помилки. 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піднімає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6D6C2F" w14:textId="77777777" w:rsidR="00611915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4AEDFC" wp14:editId="0598C201">
            <wp:extent cx="6858000" cy="10744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0628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створення запису на послугу (Успішний Запит)</w:t>
      </w:r>
    </w:p>
    <w:p w14:paraId="0DE51758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505751BE" wp14:editId="40E7B466">
            <wp:extent cx="6858000" cy="11963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4EDB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.2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створення запису на послугу (Невдалий Запит)</w:t>
      </w:r>
    </w:p>
    <w:p w14:paraId="0186F0C5" w14:textId="77777777" w:rsidR="00611915" w:rsidRPr="00A667AF" w:rsidRDefault="00000000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GetAppointments</w:t>
      </w:r>
      <w:proofErr w:type="spellEnd"/>
    </w:p>
    <w:p w14:paraId="30CF5470" w14:textId="77777777" w:rsidR="00611915" w:rsidRPr="00A667AF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67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Функція відповідає за отримання списку всіх записів на прийом із бази даних. </w:t>
      </w:r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Вона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виконує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асинхронний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запит </w:t>
      </w:r>
      <w:proofErr w:type="gram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до контексту</w:t>
      </w:r>
      <w:proofErr w:type="gram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типу "</w:t>
      </w:r>
      <w:r>
        <w:rPr>
          <w:rFonts w:ascii="Times New Roman" w:eastAsia="Times New Roman" w:hAnsi="Times New Roman" w:cs="Times New Roman"/>
          <w:sz w:val="28"/>
          <w:szCs w:val="28"/>
        </w:rPr>
        <w:t>Appointment</w:t>
      </w:r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 та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перетворює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список. У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кортеж, де перший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свідчить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успішне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список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записів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піднімає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A667A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CE7203C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40086BF" wp14:editId="733E111E">
            <wp:extent cx="2612390" cy="5257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7310" cy="52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114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A667AF">
        <w:rPr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отримання всіх записів (Успішний Запит)</w:t>
      </w:r>
    </w:p>
    <w:p w14:paraId="631AF533" w14:textId="77777777" w:rsidR="00611915" w:rsidRPr="00A667AF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3" w:name="_Hlk180915314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ReviewService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cs</w:t>
      </w:r>
    </w:p>
    <w:p w14:paraId="1C3DA176" w14:textId="77777777" w:rsidR="00611915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CreateReview</w:t>
      </w:r>
      <w:proofErr w:type="spellEnd"/>
    </w:p>
    <w:p w14:paraId="0367EFFB" w14:textId="77777777" w:rsidR="00611915" w:rsidRPr="00A667A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Функція відповідає за створення нового відгуку для певного сервісу з параметрами "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>", "</w:t>
      </w:r>
      <w:r>
        <w:rPr>
          <w:rFonts w:ascii="Times New Roman" w:hAnsi="Times New Roman" w:cs="Times New Roman"/>
          <w:sz w:val="28"/>
          <w:szCs w:val="28"/>
        </w:rPr>
        <w:t>text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>", "</w:t>
      </w:r>
      <w:r>
        <w:rPr>
          <w:rFonts w:ascii="Times New Roman" w:hAnsi="Times New Roman" w:cs="Times New Roman"/>
          <w:sz w:val="28"/>
          <w:szCs w:val="28"/>
        </w:rPr>
        <w:t>rating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>" і "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".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rating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gram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0 до 5;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рейтинг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виходить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межі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відповідним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повідомленням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рейтинг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коректний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об'єкт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Review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зазначеними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параметрами,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додається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 контексту</w:t>
      </w:r>
      <w:proofErr w:type="gram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намагається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відбулося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користувачу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нараховуються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бонусні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бали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залежить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рейтингу (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50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 рейтинг 5, 30 за 4 і так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), і вони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додаються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методу "</w:t>
      </w:r>
      <w:proofErr w:type="spellStart"/>
      <w:r>
        <w:rPr>
          <w:rFonts w:ascii="Times New Roman" w:hAnsi="Times New Roman" w:cs="Times New Roman"/>
          <w:sz w:val="28"/>
          <w:szCs w:val="28"/>
        </w:rPr>
        <w:t>AddScore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відгуку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відбулося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6E27EE" w14:textId="77777777" w:rsidR="00611915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F23B3E5" wp14:editId="07B925BF">
            <wp:extent cx="6858000" cy="12039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B4B2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.3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написання відгуку (Успішний Запит)</w:t>
      </w:r>
    </w:p>
    <w:p w14:paraId="1F66E556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64E9C3C9" wp14:editId="7708E715">
            <wp:extent cx="6858000" cy="1231265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D175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.4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запит для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написання відгуку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(Невдалий Запит)</w:t>
      </w:r>
    </w:p>
    <w:p w14:paraId="3B085EB4" w14:textId="77777777" w:rsidR="00611915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GetReviews</w:t>
      </w:r>
      <w:proofErr w:type="spellEnd"/>
    </w:p>
    <w:p w14:paraId="4B25FA21" w14:textId="77777777" w:rsidR="00611915" w:rsidRPr="00A667A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Функція відповідає за отримання списку всіх відгуків для конкретного сервісу з вказаним ідентифікатором "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". Спочатку вона виконує асинхронний запит до бази даних, щоб знайти всі об'єкти типу "</w:t>
      </w:r>
      <w:r>
        <w:rPr>
          <w:rFonts w:ascii="Times New Roman" w:hAnsi="Times New Roman" w:cs="Times New Roman"/>
          <w:sz w:val="28"/>
          <w:szCs w:val="28"/>
        </w:rPr>
        <w:t>Review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>", де поле "</w:t>
      </w:r>
      <w:proofErr w:type="spellStart"/>
      <w:r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" відповідає переданому значенню.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Отримані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відгуки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формуються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 список</w:t>
      </w:r>
      <w:proofErr w:type="gram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успішного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кортеж, де перший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свідчить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– список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відгуків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виникнення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піднімає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F99C8F" w14:textId="77777777" w:rsidR="00611915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B961481" wp14:editId="379D66B7">
            <wp:extent cx="3438525" cy="463931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C1E3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.5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перегляду всіх відгуків для певної послуги (Успішний Запит)</w:t>
      </w:r>
    </w:p>
    <w:bookmarkEnd w:id="3"/>
    <w:p w14:paraId="4FD5F42F" w14:textId="77777777" w:rsidR="00611915" w:rsidRPr="00A667AF" w:rsidRDefault="000000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UserScoreService</w:t>
      </w:r>
      <w:proofErr w:type="spellEnd"/>
      <w:r w:rsidRPr="00A667A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cs</w:t>
      </w:r>
    </w:p>
    <w:p w14:paraId="5E059D4B" w14:textId="77777777" w:rsidR="00611915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AddUser</w:t>
      </w:r>
      <w:proofErr w:type="spellEnd"/>
    </w:p>
    <w:p w14:paraId="18702781" w14:textId="77777777" w:rsidR="00611915" w:rsidRPr="00A667AF" w:rsidRDefault="000000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Функція відповідає за додавання нового користувача з початковим значенням балів, встановленим на 0. Вона створює об'єкт "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UserScore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uk-UA"/>
        </w:rPr>
        <w:t>" з вказаним іменем "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>" і нульовим значенням поля "</w:t>
      </w:r>
      <w:r>
        <w:rPr>
          <w:rFonts w:ascii="Times New Roman" w:hAnsi="Times New Roman" w:cs="Times New Roman"/>
          <w:sz w:val="28"/>
          <w:szCs w:val="28"/>
        </w:rPr>
        <w:t>Score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", після чого додає його до контексту бази даних. Після спроби зберегти зміни в базі даних функція повертає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, якщо збереження було успішним, або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>, якщо воно не відбулося.</w:t>
      </w:r>
    </w:p>
    <w:p w14:paraId="21A850DD" w14:textId="77777777" w:rsidR="00611915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C7A49C2" wp14:editId="6A6C51B2">
            <wp:extent cx="3495675" cy="1285875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EF52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.3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додавання користувача (Успішний Запит)</w:t>
      </w:r>
    </w:p>
    <w:p w14:paraId="2A14101B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5886F8AC" wp14:editId="4CFEC49C">
            <wp:extent cx="3533775" cy="11715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A430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.4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запит для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додавання користувача (Невдалий Запит)</w:t>
      </w:r>
    </w:p>
    <w:p w14:paraId="3939B11C" w14:textId="77777777" w:rsidR="00611915" w:rsidRDefault="00000000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AddScore</w:t>
      </w:r>
      <w:proofErr w:type="spellEnd"/>
    </w:p>
    <w:p w14:paraId="754C59AF" w14:textId="77777777" w:rsidR="00611915" w:rsidRPr="00A667A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67AF">
        <w:rPr>
          <w:rFonts w:ascii="Times New Roman" w:hAnsi="Times New Roman" w:cs="Times New Roman"/>
          <w:sz w:val="28"/>
          <w:szCs w:val="28"/>
          <w:lang w:val="uk-UA"/>
        </w:rPr>
        <w:t>Функція відповідає за додавання певної кількості балів до рахунку користувача з вказаним іменем "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A667AF">
        <w:rPr>
          <w:rFonts w:ascii="Times New Roman" w:hAnsi="Times New Roman" w:cs="Times New Roman"/>
          <w:sz w:val="28"/>
          <w:szCs w:val="28"/>
          <w:lang w:val="uk-UA"/>
        </w:rPr>
        <w:t xml:space="preserve">".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звертаючись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</w:rPr>
        <w:t>UserScores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знайдений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відповідним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повідомленням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перевіряє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points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додатним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негативне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виключення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відповідним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повідомленням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обидві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перевірки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пройдені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збільшується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вказану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намагається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відбулося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false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вдалося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зберегти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19789A" w14:textId="77777777" w:rsidR="00611915" w:rsidRDefault="0000000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4C9849D" wp14:editId="21F1631D">
            <wp:extent cx="4610735" cy="12477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6052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.5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запит для додавання користувача (Успішний Запит)</w:t>
      </w:r>
    </w:p>
    <w:p w14:paraId="6560025A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drawing>
          <wp:inline distT="0" distB="0" distL="0" distR="0" wp14:anchorId="44740E7A" wp14:editId="335C27FA">
            <wp:extent cx="4896485" cy="128587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2B5C" w14:textId="77777777" w:rsidR="00611915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Рис.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.6 </w:t>
      </w:r>
      <w:r>
        <w:rPr>
          <w:rFonts w:ascii="Times New Roman" w:hAnsi="Times New Roman" w:cs="Times New Roman"/>
          <w:i/>
          <w:iCs/>
          <w:sz w:val="28"/>
          <w:szCs w:val="28"/>
        </w:rPr>
        <w:t>TCP</w:t>
      </w:r>
      <w:r w:rsidRPr="00A667A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запит для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додавання користувача (Невдалий Запит)</w:t>
      </w:r>
    </w:p>
    <w:p w14:paraId="58573B24" w14:textId="77777777" w:rsidR="00611915" w:rsidRDefault="00611915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</w:p>
    <w:p w14:paraId="2584C24D" w14:textId="77777777" w:rsidR="00611915" w:rsidRDefault="000000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цій лабораторній роботі, освоїв основи розробки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консольн</w:t>
      </w:r>
      <w:r>
        <w:rPr>
          <w:rFonts w:ascii="Times New Roman" w:hAnsi="Times New Roman" w:cs="Times New Roman"/>
          <w:sz w:val="28"/>
          <w:szCs w:val="28"/>
          <w:lang w:val="uk-UA"/>
        </w:rPr>
        <w:t>ої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аплікацію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підтримувати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зв’язок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по протоколу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IP</w:t>
      </w:r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отримувати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667AF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Pr="00A667AF">
        <w:rPr>
          <w:rFonts w:ascii="Times New Roman" w:hAnsi="Times New Roman" w:cs="Times New Roman"/>
          <w:sz w:val="28"/>
          <w:szCs w:val="28"/>
          <w:lang w:val="ru-RU"/>
        </w:rPr>
        <w:t xml:space="preserve"> у БД.</w:t>
      </w:r>
    </w:p>
    <w:sectPr w:rsidR="006119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62675" w14:textId="77777777" w:rsidR="004773A4" w:rsidRDefault="004773A4">
      <w:pPr>
        <w:spacing w:line="240" w:lineRule="auto"/>
      </w:pPr>
      <w:r>
        <w:separator/>
      </w:r>
    </w:p>
  </w:endnote>
  <w:endnote w:type="continuationSeparator" w:id="0">
    <w:p w14:paraId="0FEB92B2" w14:textId="77777777" w:rsidR="004773A4" w:rsidRDefault="004773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default"/>
    <w:sig w:usb0="00000000" w:usb1="00000000" w:usb2="00000021" w:usb3="00000000" w:csb0="000001B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Lucida Sans">
    <w:altName w:val="Lucida Sans Unicode"/>
    <w:panose1 w:val="020B0602030504020204"/>
    <w:charset w:val="00"/>
    <w:family w:val="swiss"/>
    <w:pitch w:val="default"/>
    <w:sig w:usb0="00000000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620F1" w14:textId="77777777" w:rsidR="004773A4" w:rsidRDefault="004773A4">
      <w:pPr>
        <w:spacing w:after="0"/>
      </w:pPr>
      <w:r>
        <w:separator/>
      </w:r>
    </w:p>
  </w:footnote>
  <w:footnote w:type="continuationSeparator" w:id="0">
    <w:p w14:paraId="01551B09" w14:textId="77777777" w:rsidR="004773A4" w:rsidRDefault="004773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multilevel"/>
    <w:tmpl w:val="0857116C"/>
    <w:lvl w:ilvl="0">
      <w:start w:val="1"/>
      <w:numFmt w:val="decimal"/>
      <w:pStyle w:val="TNR"/>
      <w:lvlText w:val="%1."/>
      <w:lvlJc w:val="left"/>
      <w:pPr>
        <w:ind w:left="436" w:hanging="360"/>
      </w:pPr>
    </w:lvl>
    <w:lvl w:ilvl="1">
      <w:start w:val="1"/>
      <w:numFmt w:val="lowerLetter"/>
      <w:lvlText w:val="%2."/>
      <w:lvlJc w:val="left"/>
      <w:pPr>
        <w:ind w:left="1156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63475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75"/>
    <w:rsid w:val="000148C5"/>
    <w:rsid w:val="00055BD4"/>
    <w:rsid w:val="00064BF6"/>
    <w:rsid w:val="0007574A"/>
    <w:rsid w:val="00084110"/>
    <w:rsid w:val="00094AE5"/>
    <w:rsid w:val="000D6F90"/>
    <w:rsid w:val="001112FB"/>
    <w:rsid w:val="00143B24"/>
    <w:rsid w:val="001656E3"/>
    <w:rsid w:val="00172F8A"/>
    <w:rsid w:val="00186C25"/>
    <w:rsid w:val="001C1C03"/>
    <w:rsid w:val="001E0743"/>
    <w:rsid w:val="0020512A"/>
    <w:rsid w:val="00211A75"/>
    <w:rsid w:val="00246C24"/>
    <w:rsid w:val="00252D21"/>
    <w:rsid w:val="002B0D86"/>
    <w:rsid w:val="003015A7"/>
    <w:rsid w:val="00306864"/>
    <w:rsid w:val="003139B8"/>
    <w:rsid w:val="00345FD7"/>
    <w:rsid w:val="003C5AC4"/>
    <w:rsid w:val="004320DD"/>
    <w:rsid w:val="00465A90"/>
    <w:rsid w:val="004744C9"/>
    <w:rsid w:val="004773A4"/>
    <w:rsid w:val="00493DDB"/>
    <w:rsid w:val="004C1FEE"/>
    <w:rsid w:val="004C33E5"/>
    <w:rsid w:val="004C7627"/>
    <w:rsid w:val="004E0229"/>
    <w:rsid w:val="004E663C"/>
    <w:rsid w:val="00530D4B"/>
    <w:rsid w:val="00533839"/>
    <w:rsid w:val="005370BD"/>
    <w:rsid w:val="005A1DCD"/>
    <w:rsid w:val="005B5310"/>
    <w:rsid w:val="00611915"/>
    <w:rsid w:val="00632CEB"/>
    <w:rsid w:val="006547BC"/>
    <w:rsid w:val="006703D5"/>
    <w:rsid w:val="006C5FE9"/>
    <w:rsid w:val="006D432F"/>
    <w:rsid w:val="006F5562"/>
    <w:rsid w:val="00752D12"/>
    <w:rsid w:val="007761DD"/>
    <w:rsid w:val="00783F7C"/>
    <w:rsid w:val="007A0B3C"/>
    <w:rsid w:val="00805895"/>
    <w:rsid w:val="00807208"/>
    <w:rsid w:val="0083011B"/>
    <w:rsid w:val="00830ECF"/>
    <w:rsid w:val="00857197"/>
    <w:rsid w:val="00892246"/>
    <w:rsid w:val="008B2538"/>
    <w:rsid w:val="008C3595"/>
    <w:rsid w:val="008D65D0"/>
    <w:rsid w:val="008E41FF"/>
    <w:rsid w:val="00943582"/>
    <w:rsid w:val="00951C6B"/>
    <w:rsid w:val="00997223"/>
    <w:rsid w:val="009C75D1"/>
    <w:rsid w:val="00A667AF"/>
    <w:rsid w:val="00A67DCF"/>
    <w:rsid w:val="00A761C0"/>
    <w:rsid w:val="00AB2979"/>
    <w:rsid w:val="00AF02B6"/>
    <w:rsid w:val="00B14669"/>
    <w:rsid w:val="00B27722"/>
    <w:rsid w:val="00B67787"/>
    <w:rsid w:val="00B92F7A"/>
    <w:rsid w:val="00B97068"/>
    <w:rsid w:val="00BA374E"/>
    <w:rsid w:val="00BB3011"/>
    <w:rsid w:val="00BB617B"/>
    <w:rsid w:val="00BD685D"/>
    <w:rsid w:val="00C914DC"/>
    <w:rsid w:val="00CF283A"/>
    <w:rsid w:val="00D4231E"/>
    <w:rsid w:val="00D9073D"/>
    <w:rsid w:val="00DC6CD1"/>
    <w:rsid w:val="00DE1849"/>
    <w:rsid w:val="00DF2014"/>
    <w:rsid w:val="00E03FC5"/>
    <w:rsid w:val="00E07C63"/>
    <w:rsid w:val="00E1739C"/>
    <w:rsid w:val="00E31AA2"/>
    <w:rsid w:val="00E8579F"/>
    <w:rsid w:val="00E87950"/>
    <w:rsid w:val="00EB2B0B"/>
    <w:rsid w:val="00EE0C08"/>
    <w:rsid w:val="00EF5E31"/>
    <w:rsid w:val="00F53823"/>
    <w:rsid w:val="00F74AC7"/>
    <w:rsid w:val="00FB3ED2"/>
    <w:rsid w:val="218D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AB8DF"/>
  <w15:docId w15:val="{C9C87726-1E3F-416F-BEA0-D62D62B2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qFormat/>
    <w:rPr>
      <w:b/>
      <w:bCs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9">
    <w:name w:val="Strong"/>
    <w:basedOn w:val="a0"/>
    <w:uiPriority w:val="22"/>
    <w:qFormat/>
    <w:rPr>
      <w:b/>
      <w:bCs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body">
    <w:name w:val="Text body"/>
    <w:basedOn w:val="a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b"/>
    <w:next w:val="a"/>
    <w:link w:val="TNR0"/>
    <w:qFormat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overflow-hidden">
    <w:name w:val="overflow-hidden"/>
    <w:basedOn w:val="a0"/>
    <w:qFormat/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5">
    <w:name w:val="Текст примітки Знак"/>
    <w:basedOn w:val="a0"/>
    <w:link w:val="a4"/>
    <w:uiPriority w:val="99"/>
    <w:semiHidden/>
    <w:qFormat/>
    <w:rPr>
      <w:sz w:val="20"/>
      <w:szCs w:val="20"/>
    </w:rPr>
  </w:style>
  <w:style w:type="character" w:customStyle="1" w:styleId="a7">
    <w:name w:val="Тема примітки Знак"/>
    <w:basedOn w:val="a5"/>
    <w:link w:val="a6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8</Pages>
  <Words>5105</Words>
  <Characters>2910</Characters>
  <Application>Microsoft Office Word</Application>
  <DocSecurity>0</DocSecurity>
  <Lines>24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Orest Hutovych</dc:creator>
  <cp:lastModifiedBy>Микола Савчак</cp:lastModifiedBy>
  <cp:revision>40</cp:revision>
  <dcterms:created xsi:type="dcterms:W3CDTF">2024-03-29T07:35:00Z</dcterms:created>
  <dcterms:modified xsi:type="dcterms:W3CDTF">2025-11-26T10:28:00Z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B90A17FB6E8C40DA8510E708E16F0EBC_12</vt:lpwstr>
  </property>
</Properties>
</file>