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Pr="00C40450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Pr="000B2F03" w:rsidRDefault="008E1F95" w:rsidP="008E1F9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B2F03">
        <w:rPr>
          <w:rFonts w:ascii="Times New Roman" w:hAnsi="Times New Roman" w:cs="Times New Roman"/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:rsidRPr="000B2F03" w14:paraId="0A09DA0E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Тема проекта</w:t>
            </w:r>
          </w:p>
          <w:p w14:paraId="4DF6AA18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2CBE1E7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8E1F95" w:rsidRPr="000B2F03" w14:paraId="72AEF88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Автор проекта</w:t>
            </w:r>
          </w:p>
          <w:p w14:paraId="6FB22965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77DF22EE" w:rsidR="008E1F95" w:rsidRPr="000B2F03" w:rsidRDefault="000B2F0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Рязанов Даниил Дмитриевич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ученик 10 А класса</w:t>
            </w:r>
          </w:p>
        </w:tc>
      </w:tr>
      <w:tr w:rsidR="008E1F95" w:rsidRPr="000B2F03" w14:paraId="4943D90D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  <w:p w14:paraId="36830456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Григорик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Русланович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учитель Информатики и ИКТ</w:t>
            </w:r>
          </w:p>
        </w:tc>
      </w:tr>
      <w:tr w:rsidR="008E1F95" w:rsidRPr="000B2F03" w14:paraId="291D8E4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Тип проекта</w:t>
            </w:r>
          </w:p>
          <w:p w14:paraId="2436DAA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Прикладной</w:t>
            </w:r>
          </w:p>
        </w:tc>
      </w:tr>
      <w:tr w:rsidR="008E1F95" w:rsidRPr="000B2F03" w14:paraId="16D9212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Гипотеза проекта</w:t>
            </w:r>
          </w:p>
          <w:p w14:paraId="25FF737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35755009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недорогие электронные компоненты, программирование и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физику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63A3"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можно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создать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многофункциональную систему умного дома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2CA776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0D6CD9AC" w:rsidR="008E1F95" w:rsidRPr="000B2F03" w:rsidRDefault="00306AFE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Системы а</w:t>
            </w:r>
            <w:r w:rsidR="00124685" w:rsidRPr="000B2F03">
              <w:rPr>
                <w:rFonts w:ascii="Times New Roman" w:hAnsi="Times New Roman" w:cs="Times New Roman"/>
                <w:sz w:val="24"/>
                <w:szCs w:val="24"/>
              </w:rPr>
              <w:t>втоматизации быта человека.</w:t>
            </w:r>
          </w:p>
        </w:tc>
      </w:tr>
      <w:tr w:rsidR="008E1F95" w:rsidRPr="000B2F03" w14:paraId="0C8BF4A4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Предмет исследовани</w:t>
            </w:r>
            <w:r w:rsidR="004D63D0" w:rsidRPr="000B2F0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51094D7D" w:rsidR="008E1F95" w:rsidRPr="000B2F03" w:rsidRDefault="0012468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Микроконтроллеры и цифро-аналоговая электроника.</w:t>
            </w:r>
          </w:p>
        </w:tc>
      </w:tr>
      <w:tr w:rsidR="008E1F95" w:rsidRPr="000B2F03" w14:paraId="2A2A39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D769" w14:textId="2123A95A" w:rsidR="004439C8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Умный дом — одна из технологий автоматизации быта, которая входит в жизнь общества, наравне с автоматизацией производства и бизнеса. Несмотря на наличие продвинутых систем умного дома, среди обычных людей такие технологии пока что не пользуются большой популярностью.</w:t>
            </w:r>
          </w:p>
          <w:p w14:paraId="39F94072" w14:textId="6EB392FD" w:rsidR="008E1F95" w:rsidRPr="000B2F03" w:rsidRDefault="00797D7A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Готовые системы умного дома имеют ограниченный функционал и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высокую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>азработка собственной системы умного дома требует значительных затрат на изучение программирования, радиоэлектроники и других навыков, а также времени на создание электронных схем и плат.</w:t>
            </w:r>
          </w:p>
        </w:tc>
      </w:tr>
      <w:tr w:rsidR="008E1F95" w:rsidRPr="000B2F03" w14:paraId="4FD74AA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67B69E5D" w:rsidR="008E1F95" w:rsidRPr="000B2F03" w:rsidRDefault="00452DF2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представлены разнообразные решения для создания умных домов. Данный проект позволяет реализовать такую систему самостоятельно и предлагает ряд готовых инструментов и решений.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Самостоятельная сборка системы позволяет реализовать только необходимый функционал и снизить денежные расходы.</w:t>
            </w:r>
          </w:p>
        </w:tc>
      </w:tr>
      <w:tr w:rsidR="008E1F95" w:rsidRPr="005D4384" w14:paraId="11904697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  <w:p w14:paraId="5505EFD4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49A708BA" w:rsidR="008E1F95" w:rsidRPr="005D4384" w:rsidRDefault="005D4384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набор решений и инструментов для создания систем умного дома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399258A0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  <w:p w14:paraId="3FA66E2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0219" w14:textId="1A3E20BD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1. Создание инструментов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и решений 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для разработки системы умного дома под любой функционал и условия.</w:t>
            </w:r>
          </w:p>
          <w:p w14:paraId="0B3658D8" w14:textId="77777777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2. Создание рабочего прототипа.</w:t>
            </w:r>
          </w:p>
          <w:p w14:paraId="6EDD444E" w14:textId="3EFB0F31" w:rsidR="005A7A6C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3. Создание демонстрационного макета.</w:t>
            </w:r>
          </w:p>
        </w:tc>
      </w:tr>
      <w:tr w:rsidR="008E1F95" w:rsidRPr="000B2F03" w14:paraId="1DED320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060334BC" w:rsidR="008E1F95" w:rsidRPr="000B2F03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Решения и инструменты проекта упростят самостоятельную разработку системы умного дома, позволят спроектировать сеть модулей для многофункциональной системы и позволят наладить коммерческое производство.</w:t>
            </w:r>
          </w:p>
        </w:tc>
      </w:tr>
      <w:tr w:rsidR="008E1F95" w:rsidRPr="000B2F03" w14:paraId="7E9DA129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8292" w14:textId="77777777" w:rsidR="008E1F95" w:rsidRPr="000B2F03" w:rsidRDefault="00C40450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 I. Создание автоматизированных модулей.</w:t>
            </w:r>
          </w:p>
          <w:p w14:paraId="313159C9" w14:textId="77777777" w:rsidR="00C40450" w:rsidRPr="000B2F03" w:rsidRDefault="00C40450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 II. Объединение модулей в единую систему.</w:t>
            </w:r>
          </w:p>
          <w:p w14:paraId="20B89E30" w14:textId="77777777" w:rsidR="00C40450" w:rsidRPr="000B2F03" w:rsidRDefault="00C40450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 III. Взаимодействие с пользователем.</w:t>
            </w:r>
          </w:p>
          <w:p w14:paraId="1400D2A4" w14:textId="4F3F56BA" w:rsidR="00C40450" w:rsidRPr="000B2F03" w:rsidRDefault="00C40450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 IV. Обучение системы саморегулированию.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br/>
              <w:t>Этап V. Настройка системы.</w:t>
            </w:r>
          </w:p>
        </w:tc>
      </w:tr>
      <w:tr w:rsidR="008E1F95" w:rsidRPr="000B2F03" w14:paraId="2D353633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F39" w14:textId="06B7FBD3" w:rsidR="008E1F95" w:rsidRPr="000B2F03" w:rsidRDefault="00523AFE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github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MrRyabena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/S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martHomeSystem</w:t>
              </w:r>
              <w:proofErr w:type="spellEnd"/>
            </w:hyperlink>
          </w:p>
        </w:tc>
      </w:tr>
      <w:tr w:rsidR="008E1F95" w:rsidRPr="000B2F03" w14:paraId="68A30DC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3A6418B7" w:rsidR="008E1F95" w:rsidRPr="000B2F03" w:rsidRDefault="001538AC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Функционирующая система, база для разработки дальнейших систем и развития проекта.</w:t>
            </w:r>
          </w:p>
        </w:tc>
      </w:tr>
      <w:tr w:rsidR="008E1F95" w:rsidRPr="000B2F03" w14:paraId="1ABA0258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73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7A214B" w14:textId="77777777" w:rsidR="00CA043A" w:rsidRPr="00CA043A" w:rsidRDefault="00CA043A" w:rsidP="00523AF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F6DEB"/>
    <w:multiLevelType w:val="hybridMultilevel"/>
    <w:tmpl w:val="BE00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235CD"/>
    <w:rsid w:val="00036E16"/>
    <w:rsid w:val="000B2F03"/>
    <w:rsid w:val="00124685"/>
    <w:rsid w:val="001538AC"/>
    <w:rsid w:val="00213272"/>
    <w:rsid w:val="00226DEE"/>
    <w:rsid w:val="00237AE8"/>
    <w:rsid w:val="00263547"/>
    <w:rsid w:val="00277653"/>
    <w:rsid w:val="002B18BE"/>
    <w:rsid w:val="002F48AA"/>
    <w:rsid w:val="00306AFE"/>
    <w:rsid w:val="00323C1E"/>
    <w:rsid w:val="004439C8"/>
    <w:rsid w:val="00452DF2"/>
    <w:rsid w:val="00490648"/>
    <w:rsid w:val="004D63D0"/>
    <w:rsid w:val="00523AFE"/>
    <w:rsid w:val="00534BD9"/>
    <w:rsid w:val="00546199"/>
    <w:rsid w:val="005A7A6C"/>
    <w:rsid w:val="005C6B14"/>
    <w:rsid w:val="005D4384"/>
    <w:rsid w:val="00697E6C"/>
    <w:rsid w:val="0070797C"/>
    <w:rsid w:val="00754D64"/>
    <w:rsid w:val="00781C9F"/>
    <w:rsid w:val="00797D7A"/>
    <w:rsid w:val="008563A3"/>
    <w:rsid w:val="00883455"/>
    <w:rsid w:val="008D50B7"/>
    <w:rsid w:val="008E1F95"/>
    <w:rsid w:val="009737B2"/>
    <w:rsid w:val="00A16EE0"/>
    <w:rsid w:val="00A617B0"/>
    <w:rsid w:val="00A83EE2"/>
    <w:rsid w:val="00AC4180"/>
    <w:rsid w:val="00AD48C9"/>
    <w:rsid w:val="00AD6E38"/>
    <w:rsid w:val="00B90430"/>
    <w:rsid w:val="00C40450"/>
    <w:rsid w:val="00CA043A"/>
    <w:rsid w:val="00D31502"/>
    <w:rsid w:val="00D97CEC"/>
    <w:rsid w:val="00E22601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9C444-F99C-40A2-A343-F9394FF7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45</cp:revision>
  <dcterms:created xsi:type="dcterms:W3CDTF">2023-10-27T14:15:00Z</dcterms:created>
  <dcterms:modified xsi:type="dcterms:W3CDTF">2024-02-09T15:16:00Z</dcterms:modified>
</cp:coreProperties>
</file>