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44" w:rsidRPr="00C44DB2" w:rsidRDefault="006C4A7B">
      <w:pPr>
        <w:rPr>
          <w:b/>
          <w:sz w:val="24"/>
        </w:rPr>
      </w:pPr>
      <w:r>
        <w:rPr>
          <w:b/>
          <w:sz w:val="24"/>
        </w:rPr>
        <w:t>Scrum Roles</w:t>
      </w:r>
    </w:p>
    <w:p w:rsidR="00C44DB2" w:rsidRDefault="00F22340" w:rsidP="00F223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 Owner</w:t>
      </w:r>
    </w:p>
    <w:p w:rsidR="00F22340" w:rsidRDefault="00F22340" w:rsidP="00F223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Scrum Master</w:t>
      </w:r>
    </w:p>
    <w:p w:rsidR="00F22340" w:rsidRDefault="0008311F" w:rsidP="00F2234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Development Team</w:t>
      </w:r>
    </w:p>
    <w:p w:rsidR="00F22340" w:rsidRPr="00BC5427" w:rsidRDefault="00BC5427" w:rsidP="00F22340">
      <w:pPr>
        <w:rPr>
          <w:b/>
          <w:sz w:val="24"/>
        </w:rPr>
      </w:pPr>
      <w:r w:rsidRPr="00BC5427">
        <w:rPr>
          <w:b/>
          <w:sz w:val="24"/>
        </w:rPr>
        <w:t>Product Owner</w:t>
      </w:r>
    </w:p>
    <w:p w:rsidR="00BC5427" w:rsidRDefault="00BC5427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Product owner is responsible for product delivery.</w:t>
      </w:r>
    </w:p>
    <w:p w:rsidR="00E17A8A" w:rsidRDefault="00E17A8A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Product owner is mostly from client team.</w:t>
      </w:r>
    </w:p>
    <w:p w:rsidR="002706EE" w:rsidRDefault="002706EE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Product owner will understand requirement from client and share with development team.</w:t>
      </w:r>
    </w:p>
    <w:p w:rsidR="00BC5427" w:rsidRPr="00BC5427" w:rsidRDefault="00BC5427" w:rsidP="00BC5427">
      <w:pPr>
        <w:rPr>
          <w:b/>
          <w:sz w:val="24"/>
        </w:rPr>
      </w:pPr>
      <w:r w:rsidRPr="00BC5427">
        <w:rPr>
          <w:b/>
          <w:sz w:val="24"/>
        </w:rPr>
        <w:t>Scrum Master</w:t>
      </w:r>
    </w:p>
    <w:p w:rsidR="00BC5427" w:rsidRDefault="00BC5427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Scrum master is responsible to manage agile team.</w:t>
      </w:r>
    </w:p>
    <w:p w:rsidR="00170195" w:rsidRDefault="00170195" w:rsidP="0017019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Scrum master may be from client team / vendor team.</w:t>
      </w:r>
    </w:p>
    <w:p w:rsidR="00170195" w:rsidRDefault="00D25B64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Scrum master will schedule below calls:</w:t>
      </w:r>
    </w:p>
    <w:p w:rsidR="00511E3F" w:rsidRDefault="00511E3F" w:rsidP="004F0A3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Scrum Calls/ Standup Call</w:t>
      </w:r>
    </w:p>
    <w:p w:rsidR="005D565F" w:rsidRDefault="005D565F" w:rsidP="00D25B6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Sprint Demo</w:t>
      </w:r>
    </w:p>
    <w:p w:rsidR="005D565F" w:rsidRDefault="005D565F" w:rsidP="00D25B6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Sprint Retrospective Calls</w:t>
      </w:r>
    </w:p>
    <w:p w:rsidR="00BC5427" w:rsidRPr="00BC5427" w:rsidRDefault="00001ACA" w:rsidP="00BC5427">
      <w:pPr>
        <w:rPr>
          <w:b/>
          <w:sz w:val="24"/>
        </w:rPr>
      </w:pPr>
      <w:r>
        <w:rPr>
          <w:b/>
          <w:sz w:val="24"/>
        </w:rPr>
        <w:t>Development</w:t>
      </w:r>
      <w:r w:rsidR="00BC5427" w:rsidRPr="00BC5427">
        <w:rPr>
          <w:b/>
          <w:sz w:val="24"/>
        </w:rPr>
        <w:t xml:space="preserve"> Team</w:t>
      </w:r>
    </w:p>
    <w:p w:rsidR="00BC5427" w:rsidRPr="00BC5427" w:rsidRDefault="00981BAA" w:rsidP="00BC54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development team includes</w:t>
      </w:r>
      <w:r w:rsidR="0051050E">
        <w:rPr>
          <w:sz w:val="24"/>
        </w:rPr>
        <w:t xml:space="preserve"> UI, backend, database, tester, DevO</w:t>
      </w:r>
      <w:r w:rsidR="00001ACA">
        <w:rPr>
          <w:sz w:val="24"/>
        </w:rPr>
        <w:t>ps</w:t>
      </w:r>
      <w:r w:rsidR="0051050E">
        <w:rPr>
          <w:sz w:val="24"/>
        </w:rPr>
        <w:t xml:space="preserve"> team</w:t>
      </w:r>
      <w:r w:rsidR="00001ACA">
        <w:rPr>
          <w:sz w:val="24"/>
        </w:rPr>
        <w:t xml:space="preserve"> </w:t>
      </w:r>
      <w:r w:rsidR="00615800">
        <w:rPr>
          <w:sz w:val="24"/>
        </w:rPr>
        <w:t>member.</w:t>
      </w:r>
    </w:p>
    <w:p w:rsidR="00BC5427" w:rsidRPr="00FE508B" w:rsidRDefault="00FE508B" w:rsidP="00BC5427">
      <w:pPr>
        <w:rPr>
          <w:b/>
          <w:sz w:val="24"/>
        </w:rPr>
      </w:pPr>
      <w:r w:rsidRPr="00FE508B">
        <w:rPr>
          <w:b/>
          <w:sz w:val="24"/>
        </w:rPr>
        <w:t>Agile Terminology</w:t>
      </w:r>
    </w:p>
    <w:p w:rsidR="005D2998" w:rsidRDefault="005D2998" w:rsidP="005D299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Sprint or Iteration</w:t>
      </w:r>
    </w:p>
    <w:p w:rsidR="005D2998" w:rsidRDefault="005D2998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Sprint duration will be 2 weeks</w:t>
      </w:r>
      <w:r w:rsidR="00DD6736">
        <w:rPr>
          <w:sz w:val="24"/>
        </w:rPr>
        <w:t xml:space="preserve"> (10 working days)</w:t>
      </w:r>
      <w:r>
        <w:rPr>
          <w:sz w:val="24"/>
        </w:rPr>
        <w:t>.</w:t>
      </w:r>
    </w:p>
    <w:p w:rsidR="005D2998" w:rsidRDefault="005D2998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Developer working hours per day is 8 hours.</w:t>
      </w:r>
    </w:p>
    <w:p w:rsidR="005D2998" w:rsidRDefault="005D2998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Developer working hours for 2 weeks is 80 hours.</w:t>
      </w:r>
    </w:p>
    <w:p w:rsidR="005D2998" w:rsidRDefault="005D2998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Developer productive working hours per day is 6 hours.</w:t>
      </w:r>
    </w:p>
    <w:p w:rsidR="007E5A47" w:rsidRDefault="007E5A47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Date: 01-OCT-2024, End Date: 15-OCT-2024</w:t>
      </w:r>
    </w:p>
    <w:p w:rsidR="007E5A47" w:rsidRDefault="007E5A47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Sprint Grooming – 30-SEP-2024</w:t>
      </w:r>
    </w:p>
    <w:p w:rsidR="007E5A47" w:rsidRDefault="00790387" w:rsidP="005D299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What work should complete in next sprint</w:t>
      </w:r>
    </w:p>
    <w:p w:rsidR="00790387" w:rsidRPr="00790387" w:rsidRDefault="00790387" w:rsidP="0079038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Team members – 8</w:t>
      </w:r>
    </w:p>
    <w:p w:rsidR="00FE508B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Story</w:t>
      </w:r>
      <w:r w:rsidR="00733C84">
        <w:rPr>
          <w:sz w:val="24"/>
        </w:rPr>
        <w:t>/ User Story</w:t>
      </w:r>
    </w:p>
    <w:p w:rsidR="00DD5886" w:rsidRDefault="00DD5886" w:rsidP="00DD588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Story means task in the </w:t>
      </w:r>
      <w:r w:rsidR="008A2709">
        <w:rPr>
          <w:sz w:val="24"/>
        </w:rPr>
        <w:t>project.</w:t>
      </w:r>
    </w:p>
    <w:p w:rsidR="000A1D50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Story Points</w:t>
      </w:r>
    </w:p>
    <w:p w:rsidR="002E432C" w:rsidRDefault="00733C84" w:rsidP="002E43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user story can be measured in points.</w:t>
      </w:r>
    </w:p>
    <w:p w:rsidR="00733C84" w:rsidRDefault="0052780D" w:rsidP="002E43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1 story point = 6 hours</w:t>
      </w:r>
    </w:p>
    <w:p w:rsidR="0052780D" w:rsidRDefault="0052780D" w:rsidP="007C62B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can take max 10 story points.</w:t>
      </w:r>
    </w:p>
    <w:p w:rsidR="0021598D" w:rsidRPr="0021598D" w:rsidRDefault="0021598D" w:rsidP="0021598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Story point may be 1,</w:t>
      </w:r>
      <w:r w:rsidR="00830DC0">
        <w:rPr>
          <w:sz w:val="24"/>
        </w:rPr>
        <w:t xml:space="preserve"> 2,</w:t>
      </w:r>
      <w:r>
        <w:rPr>
          <w:sz w:val="24"/>
        </w:rPr>
        <w:t xml:space="preserve"> 3, 5, 8</w:t>
      </w:r>
    </w:p>
    <w:p w:rsidR="0046468F" w:rsidRDefault="0046468F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EPIC</w:t>
      </w:r>
    </w:p>
    <w:p w:rsidR="0046468F" w:rsidRDefault="0046468F" w:rsidP="004646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EPIC means big task.</w:t>
      </w:r>
    </w:p>
    <w:p w:rsidR="0046468F" w:rsidRDefault="0046468F" w:rsidP="004646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EPIC can be </w:t>
      </w:r>
      <w:r w:rsidR="007726EA">
        <w:rPr>
          <w:sz w:val="24"/>
        </w:rPr>
        <w:t>divided</w:t>
      </w:r>
      <w:r>
        <w:rPr>
          <w:sz w:val="24"/>
        </w:rPr>
        <w:t xml:space="preserve"> into user stories.</w:t>
      </w:r>
    </w:p>
    <w:p w:rsidR="0046468F" w:rsidRDefault="00AD392D" w:rsidP="004646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Each user story has 1 or more tasks.</w:t>
      </w:r>
    </w:p>
    <w:p w:rsidR="00AD392D" w:rsidRDefault="00B63E7C" w:rsidP="004646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EPIC can complete</w:t>
      </w:r>
    </w:p>
    <w:p w:rsidR="000A1D50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Backlog</w:t>
      </w:r>
    </w:p>
    <w:p w:rsidR="002E432C" w:rsidRDefault="002E432C" w:rsidP="002E432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stories which are pending are called as backlog stories.</w:t>
      </w:r>
    </w:p>
    <w:p w:rsidR="000A1D50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Sprint </w:t>
      </w:r>
      <w:r w:rsidR="00DC62C3">
        <w:rPr>
          <w:sz w:val="24"/>
        </w:rPr>
        <w:t>Planning</w:t>
      </w:r>
    </w:p>
    <w:p w:rsidR="001551C5" w:rsidRDefault="001551C5" w:rsidP="001551C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Scrum master will conduct sprint planning.</w:t>
      </w:r>
    </w:p>
    <w:p w:rsidR="001551C5" w:rsidRDefault="004F6DE6" w:rsidP="001551C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 spring planning meeting, story will be taken from backlog to complete it.</w:t>
      </w:r>
    </w:p>
    <w:p w:rsidR="000A1D50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Scrum</w:t>
      </w:r>
      <w:r w:rsidR="00BF59FE">
        <w:rPr>
          <w:sz w:val="24"/>
        </w:rPr>
        <w:t xml:space="preserve"> Call</w:t>
      </w:r>
    </w:p>
    <w:p w:rsidR="00BF59FE" w:rsidRDefault="009745F6" w:rsidP="00BF59F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</w:t>
      </w:r>
      <w:r w:rsidR="00BF59FE">
        <w:rPr>
          <w:sz w:val="24"/>
        </w:rPr>
        <w:t xml:space="preserve">crum call </w:t>
      </w:r>
      <w:r>
        <w:rPr>
          <w:sz w:val="24"/>
        </w:rPr>
        <w:t>is</w:t>
      </w:r>
      <w:r w:rsidR="00BF59FE">
        <w:rPr>
          <w:sz w:val="24"/>
        </w:rPr>
        <w:t xml:space="preserve"> </w:t>
      </w:r>
      <w:r>
        <w:rPr>
          <w:sz w:val="24"/>
        </w:rPr>
        <w:t>10-</w:t>
      </w:r>
      <w:r w:rsidR="00BF59FE">
        <w:rPr>
          <w:sz w:val="24"/>
        </w:rPr>
        <w:t>15 mins.</w:t>
      </w:r>
    </w:p>
    <w:p w:rsidR="009745F6" w:rsidRDefault="009745F6" w:rsidP="00BF59F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Each and every tea</w:t>
      </w:r>
      <w:r w:rsidR="0025135F">
        <w:rPr>
          <w:sz w:val="24"/>
        </w:rPr>
        <w:t>m member should tell the status as below</w:t>
      </w:r>
    </w:p>
    <w:p w:rsidR="0025135F" w:rsidRDefault="00443954" w:rsidP="00134D9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Hi this is &lt;your</w:t>
      </w:r>
      <w:r w:rsidR="004C1F01">
        <w:rPr>
          <w:sz w:val="24"/>
        </w:rPr>
        <w:t>-</w:t>
      </w:r>
      <w:r>
        <w:rPr>
          <w:sz w:val="24"/>
        </w:rPr>
        <w:t>name&gt;, Yesterday I worked on &lt;user</w:t>
      </w:r>
      <w:r w:rsidR="004C1F01">
        <w:rPr>
          <w:sz w:val="24"/>
        </w:rPr>
        <w:t>-</w:t>
      </w:r>
      <w:r>
        <w:rPr>
          <w:sz w:val="24"/>
        </w:rPr>
        <w:t>stories&gt;, Today I will continue on same story, I don’t have any impediments (risks).</w:t>
      </w:r>
    </w:p>
    <w:p w:rsidR="000A1D50" w:rsidRDefault="000A1D50" w:rsidP="000A1D5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Mid Iteration Review</w:t>
      </w:r>
    </w:p>
    <w:p w:rsidR="000A1D50" w:rsidRPr="00B74FC9" w:rsidRDefault="00B74FC9" w:rsidP="00B74FC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It is evaluate spring stories once half of the sprint duration got completed.</w:t>
      </w:r>
    </w:p>
    <w:p w:rsidR="008D31FC" w:rsidRDefault="008D31FC" w:rsidP="007E05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Sprint Demo</w:t>
      </w:r>
    </w:p>
    <w:p w:rsidR="008D31FC" w:rsidRDefault="008D31FC" w:rsidP="008D31F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Before sprint complete, every team member should show the output and explain how they have implemented.</w:t>
      </w:r>
    </w:p>
    <w:p w:rsidR="007E058E" w:rsidRDefault="000A1D50" w:rsidP="007E05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Retrospective</w:t>
      </w:r>
    </w:p>
    <w:p w:rsidR="00B0149A" w:rsidRDefault="00B0149A" w:rsidP="001D6DD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Once sprint has been completed, scrum master will collect all the feedback from development team</w:t>
      </w:r>
      <w:r w:rsidR="001D6DD4">
        <w:rPr>
          <w:sz w:val="24"/>
        </w:rPr>
        <w:t xml:space="preserve"> as below</w:t>
      </w:r>
    </w:p>
    <w:p w:rsidR="001D6DD4" w:rsidRDefault="001D6DD4" w:rsidP="001D6DD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What went well</w:t>
      </w:r>
    </w:p>
    <w:p w:rsidR="001D6DD4" w:rsidRPr="001D6DD4" w:rsidRDefault="001D6DD4" w:rsidP="001D6DD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What didn’t get well</w:t>
      </w:r>
    </w:p>
    <w:p w:rsidR="000A1D50" w:rsidRPr="00E31055" w:rsidRDefault="00E31055" w:rsidP="000A1D50">
      <w:pPr>
        <w:rPr>
          <w:b/>
          <w:sz w:val="24"/>
        </w:rPr>
      </w:pPr>
      <w:r w:rsidRPr="00E31055">
        <w:rPr>
          <w:b/>
          <w:sz w:val="24"/>
        </w:rPr>
        <w:t>Where we can manage user stories, Tasks, Sprints?</w:t>
      </w:r>
    </w:p>
    <w:p w:rsidR="00E31055" w:rsidRDefault="00E31055" w:rsidP="00E310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JIRA</w:t>
      </w:r>
    </w:p>
    <w:p w:rsidR="00E31055" w:rsidRDefault="00BB2FC1" w:rsidP="00E310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Versionone</w:t>
      </w:r>
    </w:p>
    <w:p w:rsidR="00E31055" w:rsidRPr="00332E2E" w:rsidRDefault="00E31055" w:rsidP="00E310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Rally</w:t>
      </w:r>
    </w:p>
    <w:sectPr w:rsidR="00E31055" w:rsidRPr="00332E2E" w:rsidSect="00AB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0802"/>
    <w:multiLevelType w:val="hybridMultilevel"/>
    <w:tmpl w:val="3A76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93C20"/>
    <w:multiLevelType w:val="hybridMultilevel"/>
    <w:tmpl w:val="9FA8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379C4"/>
    <w:multiLevelType w:val="hybridMultilevel"/>
    <w:tmpl w:val="5AC8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4DB2"/>
    <w:rsid w:val="00001ACA"/>
    <w:rsid w:val="000435BB"/>
    <w:rsid w:val="0008311F"/>
    <w:rsid w:val="000A1D50"/>
    <w:rsid w:val="000D6F45"/>
    <w:rsid w:val="000F395D"/>
    <w:rsid w:val="00134D9A"/>
    <w:rsid w:val="001551C5"/>
    <w:rsid w:val="00170195"/>
    <w:rsid w:val="001D2FC9"/>
    <w:rsid w:val="001D6DD4"/>
    <w:rsid w:val="0021598D"/>
    <w:rsid w:val="0025135F"/>
    <w:rsid w:val="002706EE"/>
    <w:rsid w:val="002C0DED"/>
    <w:rsid w:val="002E432C"/>
    <w:rsid w:val="00332E2E"/>
    <w:rsid w:val="00442EDD"/>
    <w:rsid w:val="00443954"/>
    <w:rsid w:val="0046468F"/>
    <w:rsid w:val="004C1F01"/>
    <w:rsid w:val="004F0A3C"/>
    <w:rsid w:val="004F6DE6"/>
    <w:rsid w:val="0051050E"/>
    <w:rsid w:val="00511E3F"/>
    <w:rsid w:val="0052780D"/>
    <w:rsid w:val="005D2998"/>
    <w:rsid w:val="005D565F"/>
    <w:rsid w:val="00615800"/>
    <w:rsid w:val="006B4ADB"/>
    <w:rsid w:val="006B71F4"/>
    <w:rsid w:val="006C4A7B"/>
    <w:rsid w:val="00733C84"/>
    <w:rsid w:val="007512B0"/>
    <w:rsid w:val="007726EA"/>
    <w:rsid w:val="00790387"/>
    <w:rsid w:val="007C62B4"/>
    <w:rsid w:val="007E058E"/>
    <w:rsid w:val="007E5A47"/>
    <w:rsid w:val="00830DC0"/>
    <w:rsid w:val="008A2709"/>
    <w:rsid w:val="008D31FC"/>
    <w:rsid w:val="0093177B"/>
    <w:rsid w:val="009745F6"/>
    <w:rsid w:val="00981BAA"/>
    <w:rsid w:val="00AB0444"/>
    <w:rsid w:val="00AB218C"/>
    <w:rsid w:val="00AD392D"/>
    <w:rsid w:val="00B0149A"/>
    <w:rsid w:val="00B177E3"/>
    <w:rsid w:val="00B33634"/>
    <w:rsid w:val="00B63E7C"/>
    <w:rsid w:val="00B74FC9"/>
    <w:rsid w:val="00BA040F"/>
    <w:rsid w:val="00BB2FC1"/>
    <w:rsid w:val="00BC5427"/>
    <w:rsid w:val="00BF2F2D"/>
    <w:rsid w:val="00BF59FE"/>
    <w:rsid w:val="00C44DB2"/>
    <w:rsid w:val="00CA26A9"/>
    <w:rsid w:val="00D25B64"/>
    <w:rsid w:val="00DA546C"/>
    <w:rsid w:val="00DC62C3"/>
    <w:rsid w:val="00DD5886"/>
    <w:rsid w:val="00DD6736"/>
    <w:rsid w:val="00E17A8A"/>
    <w:rsid w:val="00E31055"/>
    <w:rsid w:val="00F22340"/>
    <w:rsid w:val="00F851C2"/>
    <w:rsid w:val="00FE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70</cp:revision>
  <dcterms:created xsi:type="dcterms:W3CDTF">2024-04-28T17:57:00Z</dcterms:created>
  <dcterms:modified xsi:type="dcterms:W3CDTF">2024-07-25T12:41:00Z</dcterms:modified>
</cp:coreProperties>
</file>