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5A95" w14:textId="77777777" w:rsidR="006A597F" w:rsidRPr="006A597F" w:rsidRDefault="006A597F" w:rsidP="006A597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6A597F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 xml:space="preserve">• Hoe leer je met </w:t>
      </w:r>
      <w:proofErr w:type="spellStart"/>
      <w:r w:rsidRPr="006A597F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webtechnologie</w:t>
      </w:r>
      <w:proofErr w:type="spellEnd"/>
      <w:r w:rsidRPr="006A597F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 xml:space="preserve"> een mobile app te ontwikkelen en wat is daarbij belangrijk?</w:t>
      </w:r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br/>
        <w:t xml:space="preserve">Ik leer hoe ik met </w:t>
      </w:r>
      <w:proofErr w:type="spellStart"/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t>webtechnologie</w:t>
      </w:r>
      <w:proofErr w:type="spellEnd"/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t xml:space="preserve"> een mobile app kan bouwen, en waar ik op moet letten zoals </w:t>
      </w:r>
      <w:proofErr w:type="spellStart"/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t>responsiveness</w:t>
      </w:r>
      <w:proofErr w:type="spellEnd"/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t xml:space="preserve"> (dat het goed werkt op elke schermgrootte) en het gebruik van device features zoals camera of locatie.</w:t>
      </w:r>
    </w:p>
    <w:p w14:paraId="0E79DD0D" w14:textId="38DDADFF" w:rsidR="006A597F" w:rsidRPr="006A597F" w:rsidRDefault="006A597F" w:rsidP="006A597F">
      <w:p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</w:p>
    <w:p w14:paraId="7421E3CE" w14:textId="77777777" w:rsidR="006A597F" w:rsidRPr="006A597F" w:rsidRDefault="006A597F" w:rsidP="006A597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6A597F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• Hoe leer je een PWA te maken en wat is daarbij belangrijk?</w:t>
      </w:r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br/>
        <w:t xml:space="preserve">Ik leer hoe ik een PWA maak en wat daarbij belangrijk is, zoals dat de app </w:t>
      </w:r>
      <w:proofErr w:type="spellStart"/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t>installable</w:t>
      </w:r>
      <w:proofErr w:type="spellEnd"/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t xml:space="preserve"> is (op je telefoon te zetten), </w:t>
      </w:r>
      <w:proofErr w:type="spellStart"/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t>caching</w:t>
      </w:r>
      <w:proofErr w:type="spellEnd"/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t xml:space="preserve"> gebruikt (zodat het ook zonder internet werkt) en notificaties kan sturen.</w:t>
      </w:r>
    </w:p>
    <w:p w14:paraId="532D5CDB" w14:textId="36F03994" w:rsidR="006A597F" w:rsidRPr="006A597F" w:rsidRDefault="006A597F" w:rsidP="006A597F">
      <w:pPr>
        <w:spacing w:after="0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</w:p>
    <w:p w14:paraId="0E50238A" w14:textId="77777777" w:rsidR="006A597F" w:rsidRPr="006A597F" w:rsidRDefault="006A597F" w:rsidP="006A597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nl-NL"/>
          <w14:ligatures w14:val="none"/>
        </w:rPr>
      </w:pPr>
      <w:r w:rsidRPr="006A597F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 xml:space="preserve">• Hoe leer je gebruik te maken van Web </w:t>
      </w:r>
      <w:proofErr w:type="spellStart"/>
      <w:r w:rsidRPr="006A597F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APIs</w:t>
      </w:r>
      <w:proofErr w:type="spellEnd"/>
      <w:r w:rsidRPr="006A597F">
        <w:rPr>
          <w:rFonts w:ascii="Arial" w:eastAsia="Times New Roman" w:hAnsi="Arial" w:cs="Arial"/>
          <w:b/>
          <w:bCs/>
          <w:kern w:val="0"/>
          <w:lang w:eastAsia="nl-NL"/>
          <w14:ligatures w14:val="none"/>
        </w:rPr>
        <w:t>?</w:t>
      </w:r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br/>
        <w:t xml:space="preserve">Ik leer hoe ik gebruik kan maken van Web </w:t>
      </w:r>
      <w:proofErr w:type="spellStart"/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t>APIs</w:t>
      </w:r>
      <w:proofErr w:type="spellEnd"/>
      <w:r w:rsidRPr="006A597F">
        <w:rPr>
          <w:rFonts w:ascii="Arial" w:eastAsia="Times New Roman" w:hAnsi="Arial" w:cs="Arial"/>
          <w:kern w:val="0"/>
          <w:lang w:eastAsia="nl-NL"/>
          <w14:ligatures w14:val="none"/>
        </w:rPr>
        <w:t>, zodat mijn applicatie kan communiceren met dingen zoals de browser, device functies en externe data.</w:t>
      </w:r>
    </w:p>
    <w:p w14:paraId="4F042A95" w14:textId="77777777" w:rsidR="00B727C0" w:rsidRDefault="00B727C0"/>
    <w:sectPr w:rsidR="00B72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EF"/>
    <w:rsid w:val="00035BE9"/>
    <w:rsid w:val="000A4050"/>
    <w:rsid w:val="000E4A38"/>
    <w:rsid w:val="006A597F"/>
    <w:rsid w:val="007F20A7"/>
    <w:rsid w:val="00915EEF"/>
    <w:rsid w:val="00B609FA"/>
    <w:rsid w:val="00B7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24191"/>
  <w15:chartTrackingRefBased/>
  <w15:docId w15:val="{19CCD8AF-E19D-8447-98A4-DDBFFF944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1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1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15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1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15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1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1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1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1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1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1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15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15EE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15EE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15EE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15EE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15EE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15E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1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1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1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1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1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15EE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15EE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15EE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1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15EE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15EEF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915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6A5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stockschen</dc:creator>
  <cp:keywords/>
  <dc:description/>
  <cp:lastModifiedBy>rody stockschen</cp:lastModifiedBy>
  <cp:revision>2</cp:revision>
  <dcterms:created xsi:type="dcterms:W3CDTF">2026-04-24T11:17:00Z</dcterms:created>
  <dcterms:modified xsi:type="dcterms:W3CDTF">2026-04-24T11:18:00Z</dcterms:modified>
</cp:coreProperties>
</file>