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1BB" w:rsidRDefault="009311BB" w:rsidP="00E84132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INITIAL </w:t>
      </w:r>
      <w:r w:rsidR="00D46FBF">
        <w:rPr>
          <w:rFonts w:ascii="Times New Roman" w:hAnsi="Times New Roman"/>
        </w:rPr>
        <w:t>GOALS</w:t>
      </w:r>
    </w:p>
    <w:p w:rsidR="009311BB" w:rsidRDefault="009311BB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NAME:_____________________  </w:t>
      </w:r>
    </w:p>
    <w:p w:rsidR="009311BB" w:rsidRDefault="009311BB">
      <w:pPr>
        <w:pStyle w:val="BodyText"/>
        <w:rPr>
          <w:rFonts w:ascii="Times New Roman" w:hAnsi="Times New Roman"/>
        </w:rPr>
      </w:pPr>
    </w:p>
    <w:p w:rsidR="009311BB" w:rsidRDefault="00D46FBF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LIST OF GENERIC GRAPHIC CONCEPTS YOU WISH TO ACCOMPLISH</w:t>
      </w:r>
      <w:r w:rsidR="009311BB">
        <w:rPr>
          <w:rFonts w:ascii="Times New Roman" w:hAnsi="Times New Roman"/>
        </w:rPr>
        <w:t>:</w:t>
      </w:r>
    </w:p>
    <w:p w:rsidR="007E3472" w:rsidRDefault="001D7288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 w:rsidRPr="001D7288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  2D side-scroller </w:t>
      </w:r>
      <w:r>
        <w:rPr>
          <w:rFonts w:ascii="Times New Roman" w:hAnsi="Times New Roman"/>
        </w:rPr>
        <w:br/>
        <w:t>- User controlled moving with keys</w:t>
      </w:r>
      <w:r>
        <w:rPr>
          <w:rFonts w:ascii="Times New Roman" w:hAnsi="Times New Roman"/>
        </w:rPr>
        <w:br/>
        <w:t>- Collision Detection</w:t>
      </w:r>
      <w:r w:rsidR="007E3472">
        <w:rPr>
          <w:rFonts w:ascii="Times New Roman" w:hAnsi="Times New Roman"/>
        </w:rPr>
        <w:t xml:space="preserve"> </w:t>
      </w:r>
      <w:r w:rsidR="007E3472">
        <w:rPr>
          <w:rFonts w:ascii="Times New Roman" w:hAnsi="Times New Roman"/>
        </w:rPr>
        <w:br/>
        <w:t>- Multiple Panels</w:t>
      </w:r>
    </w:p>
    <w:p w:rsidR="009311BB" w:rsidRDefault="00D46FBF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FUNCTIONAL ASPECTS</w:t>
      </w:r>
      <w:r w:rsidR="009311BB">
        <w:rPr>
          <w:rFonts w:ascii="Times New Roman" w:hAnsi="Times New Roman"/>
        </w:rPr>
        <w:t>:</w:t>
      </w:r>
    </w:p>
    <w:p w:rsidR="00EB6471" w:rsidRDefault="007E3472" w:rsidP="007E3472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 w:rsidRPr="007E3472">
        <w:rPr>
          <w:rFonts w:ascii="Times New Roman" w:hAnsi="Times New Roman"/>
        </w:rPr>
        <w:t>-</w:t>
      </w:r>
      <w:r w:rsidR="00EB6471">
        <w:rPr>
          <w:rFonts w:ascii="Times New Roman" w:hAnsi="Times New Roman"/>
        </w:rPr>
        <w:t xml:space="preserve"> Home page with button to play</w:t>
      </w:r>
    </w:p>
    <w:p w:rsidR="00EB6471" w:rsidRDefault="00EB6471" w:rsidP="007E3472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="007E3472">
        <w:rPr>
          <w:rFonts w:ascii="Times New Roman" w:hAnsi="Times New Roman"/>
        </w:rPr>
        <w:t xml:space="preserve"> A plane starts in the left middle of the main panel (0, some y –value)</w:t>
      </w:r>
    </w:p>
    <w:p w:rsidR="00EB6471" w:rsidRDefault="007E3472" w:rsidP="007E3472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 North Panel will have status showing type of plane, ammunition, the time, turbo boost is on or off and the amount of points</w:t>
      </w:r>
    </w:p>
    <w:p w:rsidR="00EB6471" w:rsidRDefault="007E3472" w:rsidP="007E3472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The plane is always moving forward with user controlling the height variable with arrow keys and speed with turbo boost *Note, </w:t>
      </w:r>
      <w:r w:rsidR="00EB6471">
        <w:rPr>
          <w:rFonts w:ascii="Times New Roman" w:hAnsi="Times New Roman"/>
        </w:rPr>
        <w:t>inverse</w:t>
      </w:r>
      <w:r>
        <w:rPr>
          <w:rFonts w:ascii="Times New Roman" w:hAnsi="Times New Roman"/>
        </w:rPr>
        <w:t xml:space="preserve"> correlation </w:t>
      </w:r>
      <w:r w:rsidR="00EB6471">
        <w:rPr>
          <w:rFonts w:ascii="Times New Roman" w:hAnsi="Times New Roman"/>
        </w:rPr>
        <w:t>between speed and controllability of plane</w:t>
      </w:r>
    </w:p>
    <w:p w:rsidR="00EB6471" w:rsidRDefault="00EB6471" w:rsidP="007E3472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 Rectangles are obstacles that must be avoided</w:t>
      </w:r>
    </w:p>
    <w:p w:rsidR="00EB6471" w:rsidRDefault="00EB6471" w:rsidP="007E3472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 Circular objects like coins for points</w:t>
      </w:r>
    </w:p>
    <w:p w:rsidR="00EB6471" w:rsidRDefault="00EB6471" w:rsidP="007E3472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- 3 ammunition per round - to shoot down rectangles</w:t>
      </w:r>
    </w:p>
    <w:p w:rsidR="00EB6471" w:rsidRDefault="00EB6471" w:rsidP="007E3472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 Must complete in certain amount of time or else lose</w:t>
      </w:r>
    </w:p>
    <w:p w:rsidR="00EB6471" w:rsidRDefault="00EB6471" w:rsidP="007E3472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- Before time = more points</w:t>
      </w:r>
    </w:p>
    <w:p w:rsidR="00EB6471" w:rsidRDefault="00EB6471" w:rsidP="007E3472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Background will not be constant, clouds scroll along </w:t>
      </w:r>
    </w:p>
    <w:p w:rsidR="009311BB" w:rsidRDefault="00D46FBF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ARCHICTECTURUAL ASPECTS</w:t>
      </w:r>
      <w:r w:rsidR="009311BB">
        <w:rPr>
          <w:rFonts w:ascii="Times New Roman" w:hAnsi="Times New Roman"/>
        </w:rPr>
        <w:t>:</w:t>
      </w:r>
    </w:p>
    <w:p w:rsidR="004F3067" w:rsidRDefault="004F3067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Frame</w:t>
      </w:r>
    </w:p>
    <w:p w:rsidR="009311BB" w:rsidRDefault="0060693E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Keylist</w:t>
      </w:r>
      <w:r w:rsidR="002357AF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ner </w:t>
      </w:r>
      <w:r w:rsidR="004F3067">
        <w:rPr>
          <w:rFonts w:ascii="Times New Roman" w:hAnsi="Times New Roman"/>
        </w:rPr>
        <w:t>– controls vertical movement, turbo boost, bullets</w:t>
      </w:r>
    </w:p>
    <w:p w:rsidR="004F3067" w:rsidRDefault="004F3067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ActionListener</w:t>
      </w:r>
    </w:p>
    <w:p w:rsidR="00BB790B" w:rsidRDefault="00BB790B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 w:rsidRPr="00BB790B">
        <w:rPr>
          <w:rFonts w:ascii="Times New Roman" w:hAnsi="Times New Roman"/>
        </w:rPr>
        <w:t>TimerListener</w:t>
      </w:r>
      <w:r>
        <w:rPr>
          <w:rFonts w:ascii="Times New Roman" w:hAnsi="Times New Roman"/>
        </w:rPr>
        <w:t xml:space="preserve"> – to time </w:t>
      </w:r>
    </w:p>
    <w:p w:rsidR="00BB790B" w:rsidRDefault="0060693E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Panels </w:t>
      </w:r>
      <w:r w:rsidR="004F3067">
        <w:rPr>
          <w:rFonts w:ascii="Times New Roman" w:hAnsi="Times New Roman"/>
        </w:rPr>
        <w:t xml:space="preserve">– Main Panel for action, North panel displaying stats </w:t>
      </w:r>
      <w:r w:rsidR="004F3067" w:rsidRPr="004F3067">
        <w:rPr>
          <w:rFonts w:ascii="Times New Roman" w:hAnsi="Times New Roman"/>
        </w:rPr>
        <w:sym w:font="Wingdings" w:char="F0E0"/>
      </w:r>
      <w:r w:rsidR="004F3067">
        <w:rPr>
          <w:rFonts w:ascii="Times New Roman" w:hAnsi="Times New Roman"/>
        </w:rPr>
        <w:t xml:space="preserve"> points, turbo boost icon, ammunition</w:t>
      </w:r>
      <w:r w:rsidR="007E3472">
        <w:rPr>
          <w:rFonts w:ascii="Times New Roman" w:hAnsi="Times New Roman"/>
        </w:rPr>
        <w:t>, timer</w:t>
      </w:r>
    </w:p>
    <w:p w:rsidR="009311BB" w:rsidRDefault="004F3067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Menu for switching </w:t>
      </w:r>
      <w:r w:rsidR="00BB790B">
        <w:rPr>
          <w:rFonts w:ascii="Times New Roman" w:hAnsi="Times New Roman"/>
        </w:rPr>
        <w:t>type of “aircraft” (</w:t>
      </w:r>
      <w:r w:rsidR="007E3472">
        <w:rPr>
          <w:rFonts w:ascii="Times New Roman" w:hAnsi="Times New Roman"/>
        </w:rPr>
        <w:t>images</w:t>
      </w:r>
      <w:r w:rsidR="00BB790B">
        <w:rPr>
          <w:rFonts w:ascii="Times New Roman" w:hAnsi="Times New Roman"/>
        </w:rPr>
        <w:t>), exit to homepage</w:t>
      </w:r>
    </w:p>
    <w:p w:rsidR="009311BB" w:rsidRDefault="00BB790B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Buttons – start page to start playing</w:t>
      </w:r>
    </w:p>
    <w:p w:rsidR="009311BB" w:rsidRDefault="009E1405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432"/>
          <w:tab w:val="left" w:pos="720"/>
        </w:tabs>
        <w:suppressAutoHyphens/>
        <w:ind w:left="709" w:firstLine="11"/>
        <w:jc w:val="center"/>
        <w:rPr>
          <w:b/>
          <w:spacing w:val="-3"/>
          <w:sz w:val="28"/>
        </w:rPr>
      </w:pPr>
      <w:r>
        <w:rPr>
          <w:b/>
          <w:spacing w:val="-3"/>
          <w:sz w:val="28"/>
        </w:rPr>
        <w:t>Planned Steps</w:t>
      </w:r>
    </w:p>
    <w:p w:rsidR="009311BB" w:rsidRDefault="009311BB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432"/>
          <w:tab w:val="left" w:pos="720"/>
        </w:tabs>
        <w:suppressAutoHyphens/>
        <w:ind w:left="709" w:firstLine="11"/>
        <w:rPr>
          <w:b/>
          <w:spacing w:val="-3"/>
        </w:rPr>
      </w:pPr>
    </w:p>
    <w:tbl>
      <w:tblPr>
        <w:tblW w:w="873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30"/>
      </w:tblGrid>
      <w:tr w:rsidR="009E1405" w:rsidTr="002D5821">
        <w:tc>
          <w:tcPr>
            <w:tcW w:w="8730" w:type="dxa"/>
          </w:tcPr>
          <w:p w:rsidR="009E1405" w:rsidRDefault="009E1405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New incremental feature of each step</w:t>
            </w:r>
          </w:p>
        </w:tc>
      </w:tr>
      <w:tr w:rsidR="009E1405" w:rsidTr="002D5821">
        <w:tc>
          <w:tcPr>
            <w:tcW w:w="8730" w:type="dxa"/>
          </w:tcPr>
          <w:p w:rsidR="009E1405" w:rsidRPr="00EB6471" w:rsidRDefault="00EB6471" w:rsidP="00EB6471">
            <w:p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Move a rectangle around screen with arrow keys</w:t>
            </w:r>
          </w:p>
        </w:tc>
      </w:tr>
      <w:tr w:rsidR="009E1405" w:rsidTr="002D5821">
        <w:tc>
          <w:tcPr>
            <w:tcW w:w="8730" w:type="dxa"/>
          </w:tcPr>
          <w:p w:rsidR="009E1405" w:rsidRPr="00EB6471" w:rsidRDefault="000D046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lastRenderedPageBreak/>
              <w:t>Establish boundaries</w:t>
            </w:r>
          </w:p>
        </w:tc>
      </w:tr>
      <w:tr w:rsidR="009E1405" w:rsidTr="002D5821">
        <w:tc>
          <w:tcPr>
            <w:tcW w:w="8730" w:type="dxa"/>
          </w:tcPr>
          <w:p w:rsidR="009E1405" w:rsidRPr="00EB6471" w:rsidRDefault="000D046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Get second rectangle and collision detection </w:t>
            </w:r>
            <w:r w:rsidR="003F6670">
              <w:rPr>
                <w:spacing w:val="-3"/>
              </w:rPr>
              <w:t xml:space="preserve"> - if hit, start back at original position</w:t>
            </w:r>
          </w:p>
        </w:tc>
      </w:tr>
      <w:tr w:rsidR="009E1405" w:rsidTr="002D5821">
        <w:tc>
          <w:tcPr>
            <w:tcW w:w="8730" w:type="dxa"/>
          </w:tcPr>
          <w:p w:rsidR="009E1405" w:rsidRPr="00EB6471" w:rsidRDefault="003F6670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Get ellipses and collision detection with point counter</w:t>
            </w:r>
          </w:p>
        </w:tc>
      </w:tr>
      <w:tr w:rsidR="009E1405" w:rsidTr="002D5821">
        <w:tc>
          <w:tcPr>
            <w:tcW w:w="8730" w:type="dxa"/>
          </w:tcPr>
          <w:p w:rsidR="009E1405" w:rsidRPr="00EB6471" w:rsidRDefault="003F6670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Shoot bullets at obstacles that makes both rectangle and bullet disappear on contact </w:t>
            </w:r>
          </w:p>
        </w:tc>
      </w:tr>
      <w:tr w:rsidR="009E1405" w:rsidTr="00F01928">
        <w:trPr>
          <w:trHeight w:val="161"/>
        </w:trPr>
        <w:tc>
          <w:tcPr>
            <w:tcW w:w="8730" w:type="dxa"/>
          </w:tcPr>
          <w:p w:rsidR="009E1405" w:rsidRPr="00EB6471" w:rsidRDefault="003F6670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Implement turbo boost when space bar is pressed and increase speed</w:t>
            </w:r>
          </w:p>
        </w:tc>
      </w:tr>
      <w:tr w:rsidR="009E1405" w:rsidTr="002D5821">
        <w:tc>
          <w:tcPr>
            <w:tcW w:w="8730" w:type="dxa"/>
          </w:tcPr>
          <w:p w:rsidR="009E1405" w:rsidRPr="00EB6471" w:rsidRDefault="003F6670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Set timer to start and stop when all coins are collected</w:t>
            </w:r>
          </w:p>
        </w:tc>
      </w:tr>
      <w:tr w:rsidR="009E1405" w:rsidTr="002D5821">
        <w:tc>
          <w:tcPr>
            <w:tcW w:w="8730" w:type="dxa"/>
          </w:tcPr>
          <w:p w:rsidR="009E1405" w:rsidRPr="00EB6471" w:rsidRDefault="003F6670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Put all of the above in main panel, add north panel with stats</w:t>
            </w:r>
          </w:p>
        </w:tc>
      </w:tr>
      <w:tr w:rsidR="009E1405" w:rsidTr="002D5821">
        <w:tc>
          <w:tcPr>
            <w:tcW w:w="8730" w:type="dxa"/>
          </w:tcPr>
          <w:p w:rsidR="009E1405" w:rsidRPr="00EB6471" w:rsidRDefault="003F6670" w:rsidP="003F6670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Add drop down menu with action of quitting and changing planes( right now diff colour rectangles)</w:t>
            </w:r>
          </w:p>
        </w:tc>
      </w:tr>
      <w:tr w:rsidR="009E1405" w:rsidTr="002D5821">
        <w:tc>
          <w:tcPr>
            <w:tcW w:w="8730" w:type="dxa"/>
          </w:tcPr>
          <w:p w:rsidR="009E1405" w:rsidRPr="00EB6471" w:rsidRDefault="003F6670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Implement side scrolling</w:t>
            </w:r>
          </w:p>
        </w:tc>
      </w:tr>
      <w:tr w:rsidR="009E1405" w:rsidTr="002D5821">
        <w:tc>
          <w:tcPr>
            <w:tcW w:w="8730" w:type="dxa"/>
          </w:tcPr>
          <w:p w:rsidR="009E1405" w:rsidRPr="00EB6471" w:rsidRDefault="003F6670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Home page with “play” button</w:t>
            </w:r>
          </w:p>
        </w:tc>
      </w:tr>
      <w:tr w:rsidR="009E1405" w:rsidTr="002D5821">
        <w:tc>
          <w:tcPr>
            <w:tcW w:w="8730" w:type="dxa"/>
          </w:tcPr>
          <w:p w:rsidR="009E1405" w:rsidRPr="00EB6471" w:rsidRDefault="003F6670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Add “cute” stuff, change rectangle to plane,  image for turbo boost * optional depending on time*</w:t>
            </w:r>
          </w:p>
        </w:tc>
      </w:tr>
    </w:tbl>
    <w:p w:rsidR="009311BB" w:rsidRDefault="00C54BFE" w:rsidP="00C54BFE">
      <w:pPr>
        <w:rPr>
          <w:spacing w:val="-3"/>
        </w:rPr>
      </w:pPr>
      <w:r>
        <w:rPr>
          <w:spacing w:val="-3"/>
        </w:rPr>
        <w:t xml:space="preserve"> </w:t>
      </w:r>
    </w:p>
    <w:p w:rsidR="009311BB" w:rsidRDefault="009311BB">
      <w:pPr>
        <w:rPr>
          <w:spacing w:val="-3"/>
        </w:rPr>
      </w:pPr>
    </w:p>
    <w:p w:rsidR="009311BB" w:rsidRDefault="009311BB">
      <w:pPr>
        <w:rPr>
          <w:spacing w:val="-3"/>
        </w:rPr>
      </w:pPr>
    </w:p>
    <w:p w:rsidR="009311BB" w:rsidRDefault="009311BB" w:rsidP="00BE04C0"/>
    <w:p w:rsidR="00040858" w:rsidRDefault="00040858" w:rsidP="00154B1F">
      <w:pPr>
        <w:rPr>
          <w:spacing w:val="-3"/>
        </w:rPr>
      </w:pPr>
      <w:r>
        <w:rPr>
          <w:spacing w:val="-3"/>
        </w:rPr>
        <w:t xml:space="preserve">With </w:t>
      </w:r>
      <w:r w:rsidR="002C7788">
        <w:rPr>
          <w:spacing w:val="-3"/>
        </w:rPr>
        <w:t>this report</w:t>
      </w:r>
      <w:r>
        <w:rPr>
          <w:spacing w:val="-3"/>
        </w:rPr>
        <w:t>, you will be submitting EVERYTHING. Organization is key. When I go to the groupwork folder</w:t>
      </w:r>
      <w:r w:rsidRPr="00B176B5">
        <w:rPr>
          <w:b/>
          <w:spacing w:val="-3"/>
        </w:rPr>
        <w:t>, I should see your project submitted in the following format:</w:t>
      </w:r>
    </w:p>
    <w:p w:rsidR="00040858" w:rsidRDefault="00040858" w:rsidP="00154B1F">
      <w:pPr>
        <w:rPr>
          <w:spacing w:val="-3"/>
        </w:rPr>
      </w:pPr>
    </w:p>
    <w:p w:rsidR="00040858" w:rsidRDefault="00040858" w:rsidP="00154B1F">
      <w:pPr>
        <w:rPr>
          <w:spacing w:val="-3"/>
        </w:rPr>
      </w:pPr>
      <w:r>
        <w:rPr>
          <w:spacing w:val="-3"/>
        </w:rPr>
        <w:t>YourLastName: Under this folder will be the following folders:</w:t>
      </w:r>
    </w:p>
    <w:p w:rsidR="00040858" w:rsidRDefault="00040858" w:rsidP="00154B1F">
      <w:pPr>
        <w:rPr>
          <w:spacing w:val="-3"/>
        </w:rPr>
      </w:pPr>
    </w:p>
    <w:p w:rsidR="00040858" w:rsidRDefault="00040858" w:rsidP="00154B1F">
      <w:pPr>
        <w:rPr>
          <w:spacing w:val="-3"/>
        </w:rPr>
      </w:pPr>
      <w:r w:rsidRPr="00040858">
        <w:rPr>
          <w:b/>
          <w:spacing w:val="-3"/>
        </w:rPr>
        <w:t>Documents</w:t>
      </w:r>
      <w:r>
        <w:rPr>
          <w:spacing w:val="-3"/>
        </w:rPr>
        <w:t>: It will hold all of your documents: journal, WIP, Specs, Release schedule, list of sources, and all the other documents that will be submitted in your final project.</w:t>
      </w:r>
    </w:p>
    <w:p w:rsidR="00040858" w:rsidRDefault="002C7788" w:rsidP="00154B1F">
      <w:pPr>
        <w:rPr>
          <w:spacing w:val="-3"/>
        </w:rPr>
      </w:pPr>
      <w:r>
        <w:rPr>
          <w:b/>
          <w:spacing w:val="-3"/>
        </w:rPr>
        <w:t>Steps</w:t>
      </w:r>
      <w:r w:rsidR="00040858">
        <w:rPr>
          <w:spacing w:val="-3"/>
        </w:rPr>
        <w:t xml:space="preserve">: There will be a folder for each </w:t>
      </w:r>
      <w:r>
        <w:rPr>
          <w:spacing w:val="-3"/>
        </w:rPr>
        <w:t>step</w:t>
      </w:r>
      <w:r w:rsidR="00040858">
        <w:rPr>
          <w:spacing w:val="-3"/>
        </w:rPr>
        <w:t xml:space="preserve">, with one folder CLEARLY telling me that it is the latest, stable </w:t>
      </w:r>
      <w:r>
        <w:rPr>
          <w:spacing w:val="-3"/>
        </w:rPr>
        <w:t>step</w:t>
      </w:r>
      <w:r w:rsidR="00040858">
        <w:rPr>
          <w:spacing w:val="-3"/>
        </w:rPr>
        <w:t>.</w:t>
      </w:r>
    </w:p>
    <w:p w:rsidR="002C7788" w:rsidRDefault="002C7788" w:rsidP="00154B1F">
      <w:pPr>
        <w:rPr>
          <w:spacing w:val="-3"/>
          <w:sz w:val="28"/>
        </w:rPr>
      </w:pPr>
      <w:bookmarkStart w:id="0" w:name="_GoBack"/>
      <w:bookmarkEnd w:id="0"/>
    </w:p>
    <w:sectPr w:rsidR="002C7788" w:rsidSect="001F27F9">
      <w:pgSz w:w="12240" w:h="15840"/>
      <w:pgMar w:top="1440" w:right="1800" w:bottom="1440" w:left="1800" w:header="720" w:footer="720" w:gutter="0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04F91"/>
    <w:multiLevelType w:val="hybridMultilevel"/>
    <w:tmpl w:val="D506DA74"/>
    <w:lvl w:ilvl="0" w:tplc="B094BE3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4067CD"/>
    <w:multiLevelType w:val="hybridMultilevel"/>
    <w:tmpl w:val="8AFC91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960C7"/>
    <w:multiLevelType w:val="hybridMultilevel"/>
    <w:tmpl w:val="4B86BB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40E65"/>
    <w:multiLevelType w:val="hybridMultilevel"/>
    <w:tmpl w:val="C60AEC12"/>
    <w:lvl w:ilvl="0" w:tplc="E2D230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25D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75C96AA2"/>
    <w:multiLevelType w:val="hybridMultilevel"/>
    <w:tmpl w:val="1BD2AF42"/>
    <w:lvl w:ilvl="0" w:tplc="09F2FD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32E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7A124D3E"/>
    <w:multiLevelType w:val="hybridMultilevel"/>
    <w:tmpl w:val="3F8086B0"/>
    <w:lvl w:ilvl="0" w:tplc="7304C87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C21B7D"/>
    <w:multiLevelType w:val="hybridMultilevel"/>
    <w:tmpl w:val="2D129056"/>
    <w:lvl w:ilvl="0" w:tplc="D8DE68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DA2"/>
    <w:rsid w:val="00031DD7"/>
    <w:rsid w:val="00040858"/>
    <w:rsid w:val="00095A93"/>
    <w:rsid w:val="000B142B"/>
    <w:rsid w:val="000C45E5"/>
    <w:rsid w:val="000D0469"/>
    <w:rsid w:val="000D3ECA"/>
    <w:rsid w:val="00117191"/>
    <w:rsid w:val="00146D8E"/>
    <w:rsid w:val="00154B1F"/>
    <w:rsid w:val="0016344F"/>
    <w:rsid w:val="001D3A00"/>
    <w:rsid w:val="001D7288"/>
    <w:rsid w:val="001F27F9"/>
    <w:rsid w:val="001F4D78"/>
    <w:rsid w:val="00227846"/>
    <w:rsid w:val="002357AF"/>
    <w:rsid w:val="002915E5"/>
    <w:rsid w:val="002A73AD"/>
    <w:rsid w:val="002B50A9"/>
    <w:rsid w:val="002C7788"/>
    <w:rsid w:val="002D5821"/>
    <w:rsid w:val="002F4D25"/>
    <w:rsid w:val="00312092"/>
    <w:rsid w:val="00325C57"/>
    <w:rsid w:val="00342129"/>
    <w:rsid w:val="00364FD9"/>
    <w:rsid w:val="003760C0"/>
    <w:rsid w:val="003B0516"/>
    <w:rsid w:val="003E70B9"/>
    <w:rsid w:val="003F6670"/>
    <w:rsid w:val="0040443D"/>
    <w:rsid w:val="00417F20"/>
    <w:rsid w:val="00471E31"/>
    <w:rsid w:val="00480067"/>
    <w:rsid w:val="00490802"/>
    <w:rsid w:val="004A52B8"/>
    <w:rsid w:val="004D0E28"/>
    <w:rsid w:val="004E1503"/>
    <w:rsid w:val="004F3067"/>
    <w:rsid w:val="00501F86"/>
    <w:rsid w:val="00554B9C"/>
    <w:rsid w:val="005A6B57"/>
    <w:rsid w:val="005E22BE"/>
    <w:rsid w:val="005E63DD"/>
    <w:rsid w:val="0060693E"/>
    <w:rsid w:val="006420C9"/>
    <w:rsid w:val="006463A6"/>
    <w:rsid w:val="0065385B"/>
    <w:rsid w:val="006B1423"/>
    <w:rsid w:val="006B52FF"/>
    <w:rsid w:val="006D36D3"/>
    <w:rsid w:val="00716538"/>
    <w:rsid w:val="007448DE"/>
    <w:rsid w:val="007D1D20"/>
    <w:rsid w:val="007E3472"/>
    <w:rsid w:val="00835C80"/>
    <w:rsid w:val="00893B9C"/>
    <w:rsid w:val="008D7F87"/>
    <w:rsid w:val="009311BB"/>
    <w:rsid w:val="0093636E"/>
    <w:rsid w:val="00940619"/>
    <w:rsid w:val="009D23EA"/>
    <w:rsid w:val="009E1405"/>
    <w:rsid w:val="00A4180A"/>
    <w:rsid w:val="00A71695"/>
    <w:rsid w:val="00A955FD"/>
    <w:rsid w:val="00AA2208"/>
    <w:rsid w:val="00AF5507"/>
    <w:rsid w:val="00B176B5"/>
    <w:rsid w:val="00BA18F5"/>
    <w:rsid w:val="00BB790B"/>
    <w:rsid w:val="00BD02D7"/>
    <w:rsid w:val="00BE04C0"/>
    <w:rsid w:val="00C54BFE"/>
    <w:rsid w:val="00C765BD"/>
    <w:rsid w:val="00CA3316"/>
    <w:rsid w:val="00D05DA2"/>
    <w:rsid w:val="00D0644A"/>
    <w:rsid w:val="00D46FBF"/>
    <w:rsid w:val="00D54C9D"/>
    <w:rsid w:val="00D76C1B"/>
    <w:rsid w:val="00D92ADA"/>
    <w:rsid w:val="00D930FD"/>
    <w:rsid w:val="00DA7F2D"/>
    <w:rsid w:val="00DF1C23"/>
    <w:rsid w:val="00E34ACE"/>
    <w:rsid w:val="00E5210C"/>
    <w:rsid w:val="00E84132"/>
    <w:rsid w:val="00EA19C9"/>
    <w:rsid w:val="00EA2F98"/>
    <w:rsid w:val="00EA6545"/>
    <w:rsid w:val="00EB017C"/>
    <w:rsid w:val="00EB2635"/>
    <w:rsid w:val="00EB6471"/>
    <w:rsid w:val="00F01928"/>
    <w:rsid w:val="00F16AA7"/>
    <w:rsid w:val="00F24448"/>
    <w:rsid w:val="00F43C04"/>
    <w:rsid w:val="00FA0563"/>
    <w:rsid w:val="00FC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7F9"/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27F9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D1D20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1F27F9"/>
    <w:pPr>
      <w:widowControl w:val="0"/>
      <w:spacing w:after="120"/>
    </w:pPr>
    <w:rPr>
      <w:rFonts w:ascii="Courier New" w:hAnsi="Courier New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D1D20"/>
    <w:rPr>
      <w:rFonts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EB6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7F9"/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27F9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D1D20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1F27F9"/>
    <w:pPr>
      <w:widowControl w:val="0"/>
      <w:spacing w:after="120"/>
    </w:pPr>
    <w:rPr>
      <w:rFonts w:ascii="Courier New" w:hAnsi="Courier New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D1D20"/>
    <w:rPr>
      <w:rFonts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EB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1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272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344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4074">
                  <w:marLeft w:val="0"/>
                  <w:marRight w:val="75"/>
                  <w:marTop w:val="75"/>
                  <w:marBottom w:val="75"/>
                  <w:divBdr>
                    <w:top w:val="single" w:sz="6" w:space="3" w:color="auto"/>
                    <w:left w:val="single" w:sz="6" w:space="5" w:color="auto"/>
                    <w:bottom w:val="single" w:sz="6" w:space="2" w:color="auto"/>
                    <w:right w:val="single" w:sz="6" w:space="4" w:color="auto"/>
                  </w:divBdr>
                </w:div>
                <w:div w:id="2007128898">
                  <w:marLeft w:val="0"/>
                  <w:marRight w:val="75"/>
                  <w:marTop w:val="75"/>
                  <w:marBottom w:val="75"/>
                  <w:divBdr>
                    <w:top w:val="single" w:sz="6" w:space="3" w:color="auto"/>
                    <w:left w:val="single" w:sz="6" w:space="5" w:color="auto"/>
                    <w:bottom w:val="single" w:sz="6" w:space="2" w:color="auto"/>
                    <w:right w:val="single" w:sz="6" w:space="4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Major Programming Project</vt:lpstr>
    </vt:vector>
  </TitlesOfParts>
  <Company>WCBE</Company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 Programming Project</dc:title>
  <dc:creator>Scott Grondin</dc:creator>
  <cp:lastModifiedBy>YanPeng</cp:lastModifiedBy>
  <cp:revision>5</cp:revision>
  <cp:lastPrinted>2010-06-18T17:42:00Z</cp:lastPrinted>
  <dcterms:created xsi:type="dcterms:W3CDTF">2014-03-31T05:36:00Z</dcterms:created>
  <dcterms:modified xsi:type="dcterms:W3CDTF">2014-03-31T05:38:00Z</dcterms:modified>
</cp:coreProperties>
</file>