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59D0" w14:textId="2778841A" w:rsidR="00BF28A4" w:rsidRPr="00BF28A4" w:rsidRDefault="00BF28A4" w:rsidP="00F508A5">
      <w:pPr>
        <w:spacing w:after="0"/>
        <w:jc w:val="center"/>
        <w:rPr>
          <w:b/>
          <w:bCs/>
          <w:sz w:val="32"/>
          <w:szCs w:val="24"/>
        </w:rPr>
      </w:pPr>
      <w:r w:rsidRPr="00BF28A4">
        <w:rPr>
          <w:b/>
          <w:bCs/>
          <w:sz w:val="32"/>
          <w:szCs w:val="24"/>
        </w:rPr>
        <w:t>Software Development Models</w:t>
      </w:r>
    </w:p>
    <w:p w14:paraId="43EE8C27" w14:textId="77777777" w:rsidR="00BF28A4" w:rsidRPr="00BF28A4" w:rsidRDefault="00BF28A4" w:rsidP="00F508A5">
      <w:pPr>
        <w:spacing w:after="0"/>
        <w:rPr>
          <w:b/>
          <w:bCs/>
        </w:rPr>
      </w:pPr>
      <w:r w:rsidRPr="00BF28A4">
        <w:rPr>
          <w:b/>
          <w:bCs/>
        </w:rPr>
        <w:t>1. Agile Model</w:t>
      </w:r>
    </w:p>
    <w:p w14:paraId="31839D4B" w14:textId="77777777" w:rsidR="00BF28A4" w:rsidRPr="00BF28A4" w:rsidRDefault="00BF28A4" w:rsidP="00F508A5">
      <w:pPr>
        <w:spacing w:after="0"/>
        <w:rPr>
          <w:b/>
          <w:bCs/>
        </w:rPr>
      </w:pPr>
      <w:r w:rsidRPr="00BF28A4">
        <w:rPr>
          <w:b/>
          <w:bCs/>
        </w:rPr>
        <w:t>1.1 Overview</w:t>
      </w:r>
    </w:p>
    <w:p w14:paraId="21361A05" w14:textId="77777777" w:rsidR="00BF28A4" w:rsidRPr="00BF28A4" w:rsidRDefault="00BF28A4" w:rsidP="00F508A5">
      <w:pPr>
        <w:spacing w:after="0"/>
      </w:pPr>
      <w:r w:rsidRPr="00BF28A4">
        <w:t xml:space="preserve">The Agile Model is an iterative and incremental software development approach focused on flexibility, quick delivery, customer collaboration, and continuous improvement. Instead of delivering the entire product at once, Agile breaks the work into small chunks called </w:t>
      </w:r>
      <w:r w:rsidRPr="00BF28A4">
        <w:rPr>
          <w:b/>
          <w:bCs/>
        </w:rPr>
        <w:t>iterations or sprints</w:t>
      </w:r>
      <w:r w:rsidRPr="00BF28A4">
        <w:t xml:space="preserve"> (usually 1–4 weeks).</w:t>
      </w:r>
    </w:p>
    <w:p w14:paraId="3390E824" w14:textId="77777777" w:rsidR="00BF28A4" w:rsidRPr="00BF28A4" w:rsidRDefault="00BF28A4" w:rsidP="00F508A5">
      <w:pPr>
        <w:spacing w:after="0"/>
      </w:pPr>
      <w:r w:rsidRPr="00BF28A4">
        <w:t>Agile responds quickly to changes in requirements, making it ideal for dynamic and evolving projects.</w:t>
      </w:r>
    </w:p>
    <w:p w14:paraId="59267B01" w14:textId="77777777" w:rsidR="00BF28A4" w:rsidRPr="00BF28A4" w:rsidRDefault="00BF28A4" w:rsidP="00F508A5">
      <w:pPr>
        <w:spacing w:after="0"/>
        <w:rPr>
          <w:b/>
          <w:bCs/>
        </w:rPr>
      </w:pPr>
      <w:r w:rsidRPr="00BF28A4">
        <w:rPr>
          <w:b/>
          <w:bCs/>
        </w:rPr>
        <w:t>1.2 Key Characteristics</w:t>
      </w:r>
    </w:p>
    <w:p w14:paraId="3449AB9B" w14:textId="77777777" w:rsidR="00BF28A4" w:rsidRPr="00BF28A4" w:rsidRDefault="00BF28A4" w:rsidP="00F508A5">
      <w:pPr>
        <w:numPr>
          <w:ilvl w:val="0"/>
          <w:numId w:val="1"/>
        </w:numPr>
        <w:spacing w:after="0"/>
      </w:pPr>
      <w:r w:rsidRPr="00BF28A4">
        <w:t>Iterative development with frequent releases</w:t>
      </w:r>
    </w:p>
    <w:p w14:paraId="094935C6" w14:textId="77777777" w:rsidR="00BF28A4" w:rsidRPr="00BF28A4" w:rsidRDefault="00BF28A4" w:rsidP="00F508A5">
      <w:pPr>
        <w:numPr>
          <w:ilvl w:val="0"/>
          <w:numId w:val="1"/>
        </w:numPr>
        <w:spacing w:after="0"/>
      </w:pPr>
      <w:r w:rsidRPr="00BF28A4">
        <w:t>Continuous customer feedback</w:t>
      </w:r>
    </w:p>
    <w:p w14:paraId="58A0A5F3" w14:textId="77777777" w:rsidR="00BF28A4" w:rsidRPr="00BF28A4" w:rsidRDefault="00BF28A4" w:rsidP="00F508A5">
      <w:pPr>
        <w:numPr>
          <w:ilvl w:val="0"/>
          <w:numId w:val="1"/>
        </w:numPr>
        <w:spacing w:after="0"/>
      </w:pPr>
      <w:r w:rsidRPr="00BF28A4">
        <w:t>Flexible to requirement changes</w:t>
      </w:r>
    </w:p>
    <w:p w14:paraId="260B3DE3" w14:textId="77777777" w:rsidR="00BF28A4" w:rsidRPr="00BF28A4" w:rsidRDefault="00BF28A4" w:rsidP="00F508A5">
      <w:pPr>
        <w:numPr>
          <w:ilvl w:val="0"/>
          <w:numId w:val="1"/>
        </w:numPr>
        <w:spacing w:after="0"/>
      </w:pPr>
      <w:r w:rsidRPr="00BF28A4">
        <w:t>Daily communication (Scrum meetings)</w:t>
      </w:r>
    </w:p>
    <w:p w14:paraId="1851E271" w14:textId="77777777" w:rsidR="00BF28A4" w:rsidRPr="00BF28A4" w:rsidRDefault="00BF28A4" w:rsidP="00F508A5">
      <w:pPr>
        <w:numPr>
          <w:ilvl w:val="0"/>
          <w:numId w:val="1"/>
        </w:numPr>
        <w:spacing w:after="0"/>
      </w:pPr>
      <w:r w:rsidRPr="00BF28A4">
        <w:t>Working software delivered early and repeatedly</w:t>
      </w:r>
    </w:p>
    <w:p w14:paraId="1868CCA4" w14:textId="77777777" w:rsidR="00BF28A4" w:rsidRPr="00BF28A4" w:rsidRDefault="00BF28A4" w:rsidP="00F508A5">
      <w:pPr>
        <w:numPr>
          <w:ilvl w:val="0"/>
          <w:numId w:val="1"/>
        </w:numPr>
        <w:spacing w:after="0"/>
      </w:pPr>
      <w:r w:rsidRPr="00BF28A4">
        <w:t>Strong collaboration between cross-functional teams</w:t>
      </w:r>
    </w:p>
    <w:p w14:paraId="077F5CEA" w14:textId="77777777" w:rsidR="00BF28A4" w:rsidRPr="00BF28A4" w:rsidRDefault="00BF28A4" w:rsidP="00F508A5">
      <w:pPr>
        <w:spacing w:after="0"/>
        <w:rPr>
          <w:b/>
          <w:bCs/>
        </w:rPr>
      </w:pPr>
      <w:r w:rsidRPr="00BF28A4">
        <w:rPr>
          <w:b/>
          <w:bCs/>
        </w:rPr>
        <w:t>1.3 Agile Process Steps</w:t>
      </w:r>
    </w:p>
    <w:p w14:paraId="3C1C2C5D" w14:textId="77777777" w:rsidR="00BF28A4" w:rsidRPr="00BF28A4" w:rsidRDefault="00BF28A4" w:rsidP="00F508A5">
      <w:pPr>
        <w:numPr>
          <w:ilvl w:val="0"/>
          <w:numId w:val="2"/>
        </w:numPr>
        <w:spacing w:after="0"/>
      </w:pPr>
      <w:r w:rsidRPr="00BF28A4">
        <w:rPr>
          <w:b/>
          <w:bCs/>
        </w:rPr>
        <w:t>Requirement Gathering (Epics, User Stories)</w:t>
      </w:r>
    </w:p>
    <w:p w14:paraId="1FDEBDD5" w14:textId="77777777" w:rsidR="00BF28A4" w:rsidRPr="00BF28A4" w:rsidRDefault="00BF28A4" w:rsidP="00F508A5">
      <w:pPr>
        <w:numPr>
          <w:ilvl w:val="0"/>
          <w:numId w:val="2"/>
        </w:numPr>
        <w:spacing w:after="0"/>
      </w:pPr>
      <w:r w:rsidRPr="00BF28A4">
        <w:rPr>
          <w:b/>
          <w:bCs/>
        </w:rPr>
        <w:t>Sprint Planning</w:t>
      </w:r>
    </w:p>
    <w:p w14:paraId="3F256A3F" w14:textId="77777777" w:rsidR="00BF28A4" w:rsidRPr="00BF28A4" w:rsidRDefault="00BF28A4" w:rsidP="00F508A5">
      <w:pPr>
        <w:numPr>
          <w:ilvl w:val="0"/>
          <w:numId w:val="2"/>
        </w:numPr>
        <w:spacing w:after="0"/>
      </w:pPr>
      <w:r w:rsidRPr="00BF28A4">
        <w:rPr>
          <w:b/>
          <w:bCs/>
        </w:rPr>
        <w:t>Design &amp; Development</w:t>
      </w:r>
    </w:p>
    <w:p w14:paraId="1969D2DF" w14:textId="77777777" w:rsidR="00BF28A4" w:rsidRPr="00BF28A4" w:rsidRDefault="00BF28A4" w:rsidP="00F508A5">
      <w:pPr>
        <w:numPr>
          <w:ilvl w:val="0"/>
          <w:numId w:val="2"/>
        </w:numPr>
        <w:spacing w:after="0"/>
      </w:pPr>
      <w:r w:rsidRPr="00BF28A4">
        <w:rPr>
          <w:b/>
          <w:bCs/>
        </w:rPr>
        <w:t>Testing during the sprint</w:t>
      </w:r>
    </w:p>
    <w:p w14:paraId="0BCB82A4" w14:textId="77777777" w:rsidR="00BF28A4" w:rsidRPr="00BF28A4" w:rsidRDefault="00BF28A4" w:rsidP="00F508A5">
      <w:pPr>
        <w:numPr>
          <w:ilvl w:val="0"/>
          <w:numId w:val="2"/>
        </w:numPr>
        <w:spacing w:after="0"/>
      </w:pPr>
      <w:r w:rsidRPr="00BF28A4">
        <w:rPr>
          <w:b/>
          <w:bCs/>
        </w:rPr>
        <w:t>Sprint Review / Demo</w:t>
      </w:r>
    </w:p>
    <w:p w14:paraId="195F87F3" w14:textId="77777777" w:rsidR="00BF28A4" w:rsidRPr="00BF28A4" w:rsidRDefault="00BF28A4" w:rsidP="00F508A5">
      <w:pPr>
        <w:numPr>
          <w:ilvl w:val="0"/>
          <w:numId w:val="2"/>
        </w:numPr>
        <w:spacing w:after="0"/>
      </w:pPr>
      <w:r w:rsidRPr="00BF28A4">
        <w:rPr>
          <w:b/>
          <w:bCs/>
        </w:rPr>
        <w:t>Retrospective to improve process</w:t>
      </w:r>
    </w:p>
    <w:p w14:paraId="00EF3BDD" w14:textId="77777777" w:rsidR="00BF28A4" w:rsidRPr="00BF28A4" w:rsidRDefault="00BF28A4" w:rsidP="00F508A5">
      <w:pPr>
        <w:numPr>
          <w:ilvl w:val="0"/>
          <w:numId w:val="2"/>
        </w:numPr>
        <w:spacing w:after="0"/>
      </w:pPr>
      <w:r w:rsidRPr="00BF28A4">
        <w:rPr>
          <w:b/>
          <w:bCs/>
        </w:rPr>
        <w:t>Deployment and Maintenance</w:t>
      </w:r>
    </w:p>
    <w:p w14:paraId="74D844CE" w14:textId="77777777" w:rsidR="00BF28A4" w:rsidRPr="00BF28A4" w:rsidRDefault="00BF28A4" w:rsidP="00F508A5">
      <w:pPr>
        <w:spacing w:after="0"/>
        <w:rPr>
          <w:b/>
          <w:bCs/>
        </w:rPr>
      </w:pPr>
      <w:r w:rsidRPr="00BF28A4">
        <w:rPr>
          <w:b/>
          <w:bCs/>
        </w:rPr>
        <w:t>1.4 Advantages</w:t>
      </w:r>
    </w:p>
    <w:p w14:paraId="27D48388" w14:textId="77777777" w:rsidR="00BF28A4" w:rsidRPr="00BF28A4" w:rsidRDefault="00BF28A4" w:rsidP="00F508A5">
      <w:pPr>
        <w:numPr>
          <w:ilvl w:val="0"/>
          <w:numId w:val="3"/>
        </w:numPr>
        <w:spacing w:after="0"/>
      </w:pPr>
      <w:r w:rsidRPr="00BF28A4">
        <w:t>Fast delivery and early ROI</w:t>
      </w:r>
    </w:p>
    <w:p w14:paraId="1EC6BE9E" w14:textId="77777777" w:rsidR="00BF28A4" w:rsidRPr="00BF28A4" w:rsidRDefault="00BF28A4" w:rsidP="00F508A5">
      <w:pPr>
        <w:numPr>
          <w:ilvl w:val="0"/>
          <w:numId w:val="3"/>
        </w:numPr>
        <w:spacing w:after="0"/>
      </w:pPr>
      <w:r w:rsidRPr="00BF28A4">
        <w:t>Easily adapts to requirement changes</w:t>
      </w:r>
    </w:p>
    <w:p w14:paraId="498B6E71" w14:textId="77777777" w:rsidR="00BF28A4" w:rsidRPr="00BF28A4" w:rsidRDefault="00BF28A4" w:rsidP="00F508A5">
      <w:pPr>
        <w:numPr>
          <w:ilvl w:val="0"/>
          <w:numId w:val="3"/>
        </w:numPr>
        <w:spacing w:after="0"/>
      </w:pPr>
      <w:r w:rsidRPr="00BF28A4">
        <w:t>High customer satisfaction</w:t>
      </w:r>
    </w:p>
    <w:p w14:paraId="0518C3FD" w14:textId="77777777" w:rsidR="00BF28A4" w:rsidRPr="00BF28A4" w:rsidRDefault="00BF28A4" w:rsidP="00F508A5">
      <w:pPr>
        <w:numPr>
          <w:ilvl w:val="0"/>
          <w:numId w:val="3"/>
        </w:numPr>
        <w:spacing w:after="0"/>
      </w:pPr>
      <w:r w:rsidRPr="00BF28A4">
        <w:t>Lower risks due to frequent feedback</w:t>
      </w:r>
    </w:p>
    <w:p w14:paraId="222379B5" w14:textId="77777777" w:rsidR="00BF28A4" w:rsidRPr="00BF28A4" w:rsidRDefault="00BF28A4" w:rsidP="00F508A5">
      <w:pPr>
        <w:spacing w:after="0"/>
        <w:rPr>
          <w:b/>
          <w:bCs/>
        </w:rPr>
      </w:pPr>
      <w:r w:rsidRPr="00BF28A4">
        <w:rPr>
          <w:b/>
          <w:bCs/>
        </w:rPr>
        <w:t>1.5 Disadvantages</w:t>
      </w:r>
    </w:p>
    <w:p w14:paraId="4600E274" w14:textId="77777777" w:rsidR="00BF28A4" w:rsidRPr="00BF28A4" w:rsidRDefault="00BF28A4" w:rsidP="00F508A5">
      <w:pPr>
        <w:numPr>
          <w:ilvl w:val="0"/>
          <w:numId w:val="4"/>
        </w:numPr>
        <w:spacing w:after="0"/>
      </w:pPr>
      <w:r w:rsidRPr="00BF28A4">
        <w:t>Requires experienced teams</w:t>
      </w:r>
    </w:p>
    <w:p w14:paraId="2AFC63D8" w14:textId="77777777" w:rsidR="00BF28A4" w:rsidRPr="00BF28A4" w:rsidRDefault="00BF28A4" w:rsidP="00F508A5">
      <w:pPr>
        <w:numPr>
          <w:ilvl w:val="0"/>
          <w:numId w:val="4"/>
        </w:numPr>
        <w:spacing w:after="0"/>
      </w:pPr>
      <w:r w:rsidRPr="00BF28A4">
        <w:t>Hard to estimate cost &amp; timelines</w:t>
      </w:r>
    </w:p>
    <w:p w14:paraId="2F8F17EE" w14:textId="77777777" w:rsidR="00BF28A4" w:rsidRPr="00BF28A4" w:rsidRDefault="00BF28A4" w:rsidP="00F508A5">
      <w:pPr>
        <w:numPr>
          <w:ilvl w:val="0"/>
          <w:numId w:val="4"/>
        </w:numPr>
        <w:spacing w:after="0"/>
      </w:pPr>
      <w:r w:rsidRPr="00BF28A4">
        <w:t>Needs active customer involvement</w:t>
      </w:r>
    </w:p>
    <w:p w14:paraId="1F95E3B9" w14:textId="77777777" w:rsidR="00BF28A4" w:rsidRPr="00BF28A4" w:rsidRDefault="00BF28A4" w:rsidP="00F508A5">
      <w:pPr>
        <w:spacing w:after="0"/>
        <w:rPr>
          <w:b/>
          <w:bCs/>
        </w:rPr>
      </w:pPr>
      <w:r w:rsidRPr="00BF28A4">
        <w:rPr>
          <w:b/>
          <w:bCs/>
        </w:rPr>
        <w:t>1.6 Best Suited For</w:t>
      </w:r>
    </w:p>
    <w:p w14:paraId="544DF703" w14:textId="77777777" w:rsidR="00BF28A4" w:rsidRPr="00BF28A4" w:rsidRDefault="00BF28A4" w:rsidP="00F508A5">
      <w:pPr>
        <w:numPr>
          <w:ilvl w:val="0"/>
          <w:numId w:val="5"/>
        </w:numPr>
        <w:spacing w:after="0"/>
      </w:pPr>
      <w:r w:rsidRPr="00BF28A4">
        <w:t>Projects with frequently changing requirements</w:t>
      </w:r>
    </w:p>
    <w:p w14:paraId="4E0A20E1" w14:textId="77777777" w:rsidR="00BF28A4" w:rsidRPr="00BF28A4" w:rsidRDefault="00BF28A4" w:rsidP="00F508A5">
      <w:pPr>
        <w:numPr>
          <w:ilvl w:val="0"/>
          <w:numId w:val="5"/>
        </w:numPr>
        <w:spacing w:after="0"/>
      </w:pPr>
      <w:r w:rsidRPr="00BF28A4">
        <w:t>Startups, evolving products, AI/ML prototypes</w:t>
      </w:r>
    </w:p>
    <w:p w14:paraId="759C3C10" w14:textId="77777777" w:rsidR="00BF28A4" w:rsidRPr="00BF28A4" w:rsidRDefault="00BF28A4" w:rsidP="00F508A5">
      <w:pPr>
        <w:numPr>
          <w:ilvl w:val="0"/>
          <w:numId w:val="5"/>
        </w:numPr>
        <w:spacing w:after="0"/>
      </w:pPr>
      <w:r w:rsidRPr="00BF28A4">
        <w:t>Time-sensitive applications</w:t>
      </w:r>
    </w:p>
    <w:p w14:paraId="05B93A56" w14:textId="39F35EF0" w:rsidR="00BF28A4" w:rsidRDefault="00BF28A4" w:rsidP="00F508A5">
      <w:pPr>
        <w:spacing w:after="0"/>
        <w:jc w:val="center"/>
      </w:pPr>
      <w:r>
        <w:rPr>
          <w:noProof/>
        </w:rPr>
        <w:lastRenderedPageBreak/>
        <w:drawing>
          <wp:inline distT="0" distB="0" distL="0" distR="0" wp14:anchorId="76305454" wp14:editId="41BC46DB">
            <wp:extent cx="3649649" cy="2823969"/>
            <wp:effectExtent l="0" t="0" r="8255" b="0"/>
            <wp:docPr id="507400181" name="Picture 3" descr="What Is Agile Methodology? (A Beginner's Guide) [2025] • As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What Is Agile Methodology? (A Beginner's Guide) [2025] • Asan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62888" cy="2834213"/>
                    </a:xfrm>
                    <a:prstGeom prst="rect">
                      <a:avLst/>
                    </a:prstGeom>
                    <a:noFill/>
                    <a:ln>
                      <a:noFill/>
                    </a:ln>
                  </pic:spPr>
                </pic:pic>
              </a:graphicData>
            </a:graphic>
          </wp:inline>
        </w:drawing>
      </w:r>
    </w:p>
    <w:p w14:paraId="2DFFA6EC" w14:textId="4059CADA" w:rsidR="00BF28A4" w:rsidRPr="00BF28A4" w:rsidRDefault="00BF28A4" w:rsidP="00F508A5">
      <w:pPr>
        <w:spacing w:after="0"/>
        <w:rPr>
          <w:b/>
          <w:bCs/>
        </w:rPr>
      </w:pPr>
      <w:r w:rsidRPr="00BF28A4">
        <w:rPr>
          <w:b/>
          <w:bCs/>
        </w:rPr>
        <w:t>2. Waterfall Model</w:t>
      </w:r>
    </w:p>
    <w:p w14:paraId="43B36F9F" w14:textId="77777777" w:rsidR="00BF28A4" w:rsidRPr="00BF28A4" w:rsidRDefault="00BF28A4" w:rsidP="00F508A5">
      <w:pPr>
        <w:spacing w:after="0"/>
        <w:rPr>
          <w:b/>
          <w:bCs/>
        </w:rPr>
      </w:pPr>
      <w:r w:rsidRPr="00BF28A4">
        <w:rPr>
          <w:b/>
          <w:bCs/>
        </w:rPr>
        <w:t>2.1 Overview</w:t>
      </w:r>
    </w:p>
    <w:p w14:paraId="55CDEFF7" w14:textId="77777777" w:rsidR="00BF28A4" w:rsidRPr="00BF28A4" w:rsidRDefault="00BF28A4" w:rsidP="00F508A5">
      <w:pPr>
        <w:spacing w:after="0"/>
      </w:pPr>
      <w:r w:rsidRPr="00BF28A4">
        <w:t xml:space="preserve">The Waterfall Model is a </w:t>
      </w:r>
      <w:r w:rsidRPr="00BF28A4">
        <w:rPr>
          <w:b/>
          <w:bCs/>
        </w:rPr>
        <w:t>linear and sequential</w:t>
      </w:r>
      <w:r w:rsidRPr="00BF28A4">
        <w:t xml:space="preserve"> SDLC model where each phase must be completed before moving to the next. It is one of the oldest and simplest development approaches.</w:t>
      </w:r>
    </w:p>
    <w:p w14:paraId="587BC254" w14:textId="77777777" w:rsidR="00BF28A4" w:rsidRPr="00BF28A4" w:rsidRDefault="00BF28A4" w:rsidP="00F508A5">
      <w:pPr>
        <w:spacing w:after="0"/>
      </w:pPr>
      <w:r w:rsidRPr="00BF28A4">
        <w:t>No overlapping phases occur, and changes are difficult once a phase is completed.</w:t>
      </w:r>
    </w:p>
    <w:p w14:paraId="1EDAE410" w14:textId="77777777" w:rsidR="00BF28A4" w:rsidRPr="00BF28A4" w:rsidRDefault="00BF28A4" w:rsidP="00F508A5">
      <w:pPr>
        <w:spacing w:after="0"/>
        <w:rPr>
          <w:b/>
          <w:bCs/>
        </w:rPr>
      </w:pPr>
      <w:r w:rsidRPr="00BF28A4">
        <w:rPr>
          <w:b/>
          <w:bCs/>
        </w:rPr>
        <w:t>2.2 Waterfall Phases</w:t>
      </w:r>
    </w:p>
    <w:p w14:paraId="4E6C0198" w14:textId="77777777" w:rsidR="00BF28A4" w:rsidRPr="00BF28A4" w:rsidRDefault="00BF28A4" w:rsidP="00F508A5">
      <w:pPr>
        <w:numPr>
          <w:ilvl w:val="0"/>
          <w:numId w:val="6"/>
        </w:numPr>
        <w:spacing w:after="0"/>
      </w:pPr>
      <w:r w:rsidRPr="00BF28A4">
        <w:rPr>
          <w:b/>
          <w:bCs/>
        </w:rPr>
        <w:t>Requirement Gathering</w:t>
      </w:r>
    </w:p>
    <w:p w14:paraId="2085FE82" w14:textId="77777777" w:rsidR="00BF28A4" w:rsidRPr="00BF28A4" w:rsidRDefault="00BF28A4" w:rsidP="00F508A5">
      <w:pPr>
        <w:numPr>
          <w:ilvl w:val="0"/>
          <w:numId w:val="6"/>
        </w:numPr>
        <w:spacing w:after="0"/>
      </w:pPr>
      <w:r w:rsidRPr="00BF28A4">
        <w:rPr>
          <w:b/>
          <w:bCs/>
        </w:rPr>
        <w:t>System Design</w:t>
      </w:r>
    </w:p>
    <w:p w14:paraId="4F819658" w14:textId="77777777" w:rsidR="00BF28A4" w:rsidRPr="00BF28A4" w:rsidRDefault="00BF28A4" w:rsidP="00F508A5">
      <w:pPr>
        <w:numPr>
          <w:ilvl w:val="0"/>
          <w:numId w:val="6"/>
        </w:numPr>
        <w:spacing w:after="0"/>
      </w:pPr>
      <w:r w:rsidRPr="00BF28A4">
        <w:rPr>
          <w:b/>
          <w:bCs/>
        </w:rPr>
        <w:t>Implementation (Coding)</w:t>
      </w:r>
    </w:p>
    <w:p w14:paraId="397194FF" w14:textId="77777777" w:rsidR="00BF28A4" w:rsidRPr="00BF28A4" w:rsidRDefault="00BF28A4" w:rsidP="00F508A5">
      <w:pPr>
        <w:numPr>
          <w:ilvl w:val="0"/>
          <w:numId w:val="6"/>
        </w:numPr>
        <w:spacing w:after="0"/>
      </w:pPr>
      <w:r w:rsidRPr="00BF28A4">
        <w:rPr>
          <w:b/>
          <w:bCs/>
        </w:rPr>
        <w:t>Testing</w:t>
      </w:r>
    </w:p>
    <w:p w14:paraId="556DCB1C" w14:textId="77777777" w:rsidR="00BF28A4" w:rsidRPr="00BF28A4" w:rsidRDefault="00BF28A4" w:rsidP="00F508A5">
      <w:pPr>
        <w:numPr>
          <w:ilvl w:val="0"/>
          <w:numId w:val="6"/>
        </w:numPr>
        <w:spacing w:after="0"/>
      </w:pPr>
      <w:r w:rsidRPr="00BF28A4">
        <w:rPr>
          <w:b/>
          <w:bCs/>
        </w:rPr>
        <w:t>Deployment</w:t>
      </w:r>
    </w:p>
    <w:p w14:paraId="7015CE28" w14:textId="77777777" w:rsidR="00BF28A4" w:rsidRPr="00BF28A4" w:rsidRDefault="00BF28A4" w:rsidP="00F508A5">
      <w:pPr>
        <w:numPr>
          <w:ilvl w:val="0"/>
          <w:numId w:val="6"/>
        </w:numPr>
        <w:spacing w:after="0"/>
      </w:pPr>
      <w:r w:rsidRPr="00BF28A4">
        <w:rPr>
          <w:b/>
          <w:bCs/>
        </w:rPr>
        <w:t>Maintenance</w:t>
      </w:r>
    </w:p>
    <w:p w14:paraId="0F92BE55" w14:textId="77777777" w:rsidR="00BF28A4" w:rsidRPr="00BF28A4" w:rsidRDefault="00BF28A4" w:rsidP="00F508A5">
      <w:pPr>
        <w:spacing w:after="0"/>
        <w:rPr>
          <w:b/>
          <w:bCs/>
        </w:rPr>
      </w:pPr>
      <w:r w:rsidRPr="00BF28A4">
        <w:rPr>
          <w:b/>
          <w:bCs/>
        </w:rPr>
        <w:t>2.3 Key Characteristics</w:t>
      </w:r>
    </w:p>
    <w:p w14:paraId="0B9C88A4" w14:textId="77777777" w:rsidR="00BF28A4" w:rsidRPr="00BF28A4" w:rsidRDefault="00BF28A4" w:rsidP="00F508A5">
      <w:pPr>
        <w:numPr>
          <w:ilvl w:val="0"/>
          <w:numId w:val="7"/>
        </w:numPr>
        <w:spacing w:after="0"/>
      </w:pPr>
      <w:r w:rsidRPr="00BF28A4">
        <w:t>Strict phase-by-phase progression</w:t>
      </w:r>
    </w:p>
    <w:p w14:paraId="0F32B32E" w14:textId="77777777" w:rsidR="00BF28A4" w:rsidRPr="00BF28A4" w:rsidRDefault="00BF28A4" w:rsidP="00F508A5">
      <w:pPr>
        <w:numPr>
          <w:ilvl w:val="0"/>
          <w:numId w:val="7"/>
        </w:numPr>
        <w:spacing w:after="0"/>
      </w:pPr>
      <w:r w:rsidRPr="00BF28A4">
        <w:t>Detailed documentation</w:t>
      </w:r>
    </w:p>
    <w:p w14:paraId="271096A6" w14:textId="77777777" w:rsidR="00BF28A4" w:rsidRPr="00BF28A4" w:rsidRDefault="00BF28A4" w:rsidP="00F508A5">
      <w:pPr>
        <w:numPr>
          <w:ilvl w:val="0"/>
          <w:numId w:val="7"/>
        </w:numPr>
        <w:spacing w:after="0"/>
      </w:pPr>
      <w:r w:rsidRPr="00BF28A4">
        <w:t>No flexibility for changes</w:t>
      </w:r>
    </w:p>
    <w:p w14:paraId="427014DA" w14:textId="77777777" w:rsidR="00BF28A4" w:rsidRPr="00BF28A4" w:rsidRDefault="00BF28A4" w:rsidP="00F508A5">
      <w:pPr>
        <w:numPr>
          <w:ilvl w:val="0"/>
          <w:numId w:val="7"/>
        </w:numPr>
        <w:spacing w:after="0"/>
      </w:pPr>
      <w:r w:rsidRPr="00BF28A4">
        <w:t>Easy to manage for stable requirements</w:t>
      </w:r>
    </w:p>
    <w:p w14:paraId="60DCD206" w14:textId="77777777" w:rsidR="00BF28A4" w:rsidRPr="00BF28A4" w:rsidRDefault="00BF28A4" w:rsidP="00F508A5">
      <w:pPr>
        <w:spacing w:after="0"/>
        <w:rPr>
          <w:b/>
          <w:bCs/>
        </w:rPr>
      </w:pPr>
      <w:r w:rsidRPr="00BF28A4">
        <w:rPr>
          <w:b/>
          <w:bCs/>
        </w:rPr>
        <w:t>2.4 Advantages</w:t>
      </w:r>
    </w:p>
    <w:p w14:paraId="1272206D" w14:textId="77777777" w:rsidR="00BF28A4" w:rsidRPr="00BF28A4" w:rsidRDefault="00BF28A4" w:rsidP="00F508A5">
      <w:pPr>
        <w:numPr>
          <w:ilvl w:val="0"/>
          <w:numId w:val="8"/>
        </w:numPr>
        <w:spacing w:after="0"/>
      </w:pPr>
      <w:r w:rsidRPr="00BF28A4">
        <w:t>Simple and easy to understand</w:t>
      </w:r>
    </w:p>
    <w:p w14:paraId="3F52ACD2" w14:textId="77777777" w:rsidR="00BF28A4" w:rsidRPr="00BF28A4" w:rsidRDefault="00BF28A4" w:rsidP="00F508A5">
      <w:pPr>
        <w:numPr>
          <w:ilvl w:val="0"/>
          <w:numId w:val="8"/>
        </w:numPr>
        <w:spacing w:after="0"/>
      </w:pPr>
      <w:r w:rsidRPr="00BF28A4">
        <w:t>Well-structured with clear milestones</w:t>
      </w:r>
    </w:p>
    <w:p w14:paraId="61BCC91B" w14:textId="77777777" w:rsidR="00BF28A4" w:rsidRPr="00BF28A4" w:rsidRDefault="00BF28A4" w:rsidP="00F508A5">
      <w:pPr>
        <w:numPr>
          <w:ilvl w:val="0"/>
          <w:numId w:val="8"/>
        </w:numPr>
        <w:spacing w:after="0"/>
      </w:pPr>
      <w:r w:rsidRPr="00BF28A4">
        <w:t>Useful for projects with fixed requirements</w:t>
      </w:r>
    </w:p>
    <w:p w14:paraId="227C0254" w14:textId="77777777" w:rsidR="00BF28A4" w:rsidRPr="00BF28A4" w:rsidRDefault="00BF28A4" w:rsidP="00F508A5">
      <w:pPr>
        <w:spacing w:after="0"/>
        <w:rPr>
          <w:b/>
          <w:bCs/>
        </w:rPr>
      </w:pPr>
      <w:r w:rsidRPr="00BF28A4">
        <w:rPr>
          <w:b/>
          <w:bCs/>
        </w:rPr>
        <w:t>2.5 Disadvantages</w:t>
      </w:r>
    </w:p>
    <w:p w14:paraId="0A720B1D" w14:textId="77777777" w:rsidR="00BF28A4" w:rsidRPr="00BF28A4" w:rsidRDefault="00BF28A4" w:rsidP="00F508A5">
      <w:pPr>
        <w:numPr>
          <w:ilvl w:val="0"/>
          <w:numId w:val="9"/>
        </w:numPr>
        <w:spacing w:after="0"/>
      </w:pPr>
      <w:r w:rsidRPr="00BF28A4">
        <w:t>Not suitable for changing requirements</w:t>
      </w:r>
    </w:p>
    <w:p w14:paraId="54210CA9" w14:textId="77777777" w:rsidR="00BF28A4" w:rsidRPr="00BF28A4" w:rsidRDefault="00BF28A4" w:rsidP="00F508A5">
      <w:pPr>
        <w:numPr>
          <w:ilvl w:val="0"/>
          <w:numId w:val="9"/>
        </w:numPr>
        <w:spacing w:after="0"/>
      </w:pPr>
      <w:r w:rsidRPr="00BF28A4">
        <w:t>Late discovery of issues (in testing phase)</w:t>
      </w:r>
    </w:p>
    <w:p w14:paraId="12EF80EB" w14:textId="77777777" w:rsidR="00BF28A4" w:rsidRPr="00BF28A4" w:rsidRDefault="00BF28A4" w:rsidP="00F508A5">
      <w:pPr>
        <w:numPr>
          <w:ilvl w:val="0"/>
          <w:numId w:val="9"/>
        </w:numPr>
        <w:spacing w:after="0"/>
      </w:pPr>
      <w:r w:rsidRPr="00BF28A4">
        <w:t>High risk and uncertainty</w:t>
      </w:r>
    </w:p>
    <w:p w14:paraId="093182D4" w14:textId="77777777" w:rsidR="00BF28A4" w:rsidRPr="00BF28A4" w:rsidRDefault="00BF28A4" w:rsidP="00F508A5">
      <w:pPr>
        <w:spacing w:after="0"/>
        <w:rPr>
          <w:b/>
          <w:bCs/>
        </w:rPr>
      </w:pPr>
      <w:r w:rsidRPr="00BF28A4">
        <w:rPr>
          <w:b/>
          <w:bCs/>
        </w:rPr>
        <w:t>2.6 Best Suited For</w:t>
      </w:r>
    </w:p>
    <w:p w14:paraId="4B74AF1F" w14:textId="43F6EA6E" w:rsidR="00BF28A4" w:rsidRPr="00BF28A4" w:rsidRDefault="00BF28A4" w:rsidP="00F508A5">
      <w:pPr>
        <w:numPr>
          <w:ilvl w:val="0"/>
          <w:numId w:val="10"/>
        </w:numPr>
        <w:spacing w:after="0"/>
      </w:pPr>
      <w:r w:rsidRPr="00BF28A4">
        <w:t xml:space="preserve">Government, banking, </w:t>
      </w:r>
      <w:r w:rsidRPr="00BF28A4">
        <w:t>defence</w:t>
      </w:r>
      <w:r w:rsidRPr="00BF28A4">
        <w:t xml:space="preserve"> projects</w:t>
      </w:r>
    </w:p>
    <w:p w14:paraId="566F0344" w14:textId="77777777" w:rsidR="00BF28A4" w:rsidRDefault="00BF28A4" w:rsidP="00F508A5">
      <w:pPr>
        <w:numPr>
          <w:ilvl w:val="0"/>
          <w:numId w:val="10"/>
        </w:numPr>
        <w:spacing w:after="0"/>
      </w:pPr>
      <w:r w:rsidRPr="00BF28A4">
        <w:lastRenderedPageBreak/>
        <w:t>Projects with very stable and well-defined requirements</w:t>
      </w:r>
    </w:p>
    <w:p w14:paraId="7BDD1AB8" w14:textId="690A9926" w:rsidR="00BF28A4" w:rsidRDefault="00BF28A4" w:rsidP="00F508A5">
      <w:pPr>
        <w:spacing w:after="0"/>
        <w:jc w:val="center"/>
      </w:pPr>
      <w:r>
        <w:rPr>
          <w:noProof/>
        </w:rPr>
        <w:drawing>
          <wp:inline distT="0" distB="0" distL="0" distR="0" wp14:anchorId="7692121E" wp14:editId="0AED03ED">
            <wp:extent cx="3477115" cy="2608028"/>
            <wp:effectExtent l="0" t="0" r="9525" b="1905"/>
            <wp:docPr id="1283491236" name="Picture 9" descr="The Waterfall Model :: K-State CIS 642/643 Tex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The Waterfall Model :: K-State CIS 642/643 Textboo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92209" cy="2619349"/>
                    </a:xfrm>
                    <a:prstGeom prst="rect">
                      <a:avLst/>
                    </a:prstGeom>
                    <a:noFill/>
                    <a:ln>
                      <a:noFill/>
                    </a:ln>
                  </pic:spPr>
                </pic:pic>
              </a:graphicData>
            </a:graphic>
          </wp:inline>
        </w:drawing>
      </w:r>
    </w:p>
    <w:p w14:paraId="35269AFF" w14:textId="77777777" w:rsidR="00BF28A4" w:rsidRPr="00BF28A4" w:rsidRDefault="00BF28A4" w:rsidP="00F508A5">
      <w:pPr>
        <w:spacing w:after="0"/>
      </w:pPr>
    </w:p>
    <w:p w14:paraId="6C570EEF" w14:textId="77777777" w:rsidR="00BF28A4" w:rsidRPr="00BF28A4" w:rsidRDefault="00BF28A4" w:rsidP="00F508A5">
      <w:pPr>
        <w:spacing w:after="0"/>
        <w:rPr>
          <w:b/>
          <w:bCs/>
        </w:rPr>
      </w:pPr>
      <w:r w:rsidRPr="00BF28A4">
        <w:rPr>
          <w:b/>
          <w:bCs/>
        </w:rPr>
        <w:t>3. V-Model (Validation &amp; Verification Model)</w:t>
      </w:r>
    </w:p>
    <w:p w14:paraId="62E4DE09" w14:textId="77777777" w:rsidR="00BF28A4" w:rsidRPr="00BF28A4" w:rsidRDefault="00BF28A4" w:rsidP="00F508A5">
      <w:pPr>
        <w:spacing w:after="0"/>
        <w:rPr>
          <w:b/>
          <w:bCs/>
        </w:rPr>
      </w:pPr>
      <w:r w:rsidRPr="00BF28A4">
        <w:rPr>
          <w:b/>
          <w:bCs/>
        </w:rPr>
        <w:t>3.1 Overview</w:t>
      </w:r>
    </w:p>
    <w:p w14:paraId="0126D8D0" w14:textId="77777777" w:rsidR="00BF28A4" w:rsidRPr="00BF28A4" w:rsidRDefault="00BF28A4" w:rsidP="00F508A5">
      <w:pPr>
        <w:spacing w:after="0"/>
      </w:pPr>
      <w:r w:rsidRPr="00BF28A4">
        <w:t xml:space="preserve">The V-Model is an extension of the Waterfall Model where testing is planned in parallel with development phases. It visually forms a </w:t>
      </w:r>
      <w:r w:rsidRPr="00BF28A4">
        <w:rPr>
          <w:b/>
          <w:bCs/>
        </w:rPr>
        <w:t>“V” shape</w:t>
      </w:r>
      <w:r w:rsidRPr="00BF28A4">
        <w:t xml:space="preserve"> showing how each development phase has a corresponding testing phase.</w:t>
      </w:r>
    </w:p>
    <w:p w14:paraId="4A58595C" w14:textId="77777777" w:rsidR="00BF28A4" w:rsidRPr="00BF28A4" w:rsidRDefault="00BF28A4" w:rsidP="00F508A5">
      <w:pPr>
        <w:spacing w:after="0"/>
        <w:rPr>
          <w:b/>
          <w:bCs/>
        </w:rPr>
      </w:pPr>
      <w:r w:rsidRPr="00BF28A4">
        <w:rPr>
          <w:b/>
          <w:bCs/>
        </w:rPr>
        <w:t>3.2 Structure of V-Model</w:t>
      </w:r>
    </w:p>
    <w:p w14:paraId="3A69084C" w14:textId="77777777" w:rsidR="00BF28A4" w:rsidRPr="00BF28A4" w:rsidRDefault="00BF28A4" w:rsidP="00F508A5">
      <w:pPr>
        <w:spacing w:after="0"/>
        <w:rPr>
          <w:b/>
          <w:bCs/>
        </w:rPr>
      </w:pPr>
      <w:r w:rsidRPr="00BF28A4">
        <w:rPr>
          <w:b/>
          <w:bCs/>
        </w:rPr>
        <w:t>Left Side (Verification Phases)</w:t>
      </w:r>
    </w:p>
    <w:p w14:paraId="6A7023CC" w14:textId="77777777" w:rsidR="00BF28A4" w:rsidRPr="00BF28A4" w:rsidRDefault="00BF28A4" w:rsidP="00F508A5">
      <w:pPr>
        <w:numPr>
          <w:ilvl w:val="0"/>
          <w:numId w:val="11"/>
        </w:numPr>
        <w:spacing w:after="0"/>
      </w:pPr>
      <w:r w:rsidRPr="00BF28A4">
        <w:t>Requirement Analysis</w:t>
      </w:r>
    </w:p>
    <w:p w14:paraId="6B1A414B" w14:textId="77777777" w:rsidR="00BF28A4" w:rsidRPr="00BF28A4" w:rsidRDefault="00BF28A4" w:rsidP="00F508A5">
      <w:pPr>
        <w:numPr>
          <w:ilvl w:val="0"/>
          <w:numId w:val="11"/>
        </w:numPr>
        <w:spacing w:after="0"/>
      </w:pPr>
      <w:r w:rsidRPr="00BF28A4">
        <w:t>System Design</w:t>
      </w:r>
    </w:p>
    <w:p w14:paraId="6947C192" w14:textId="77777777" w:rsidR="00BF28A4" w:rsidRPr="00BF28A4" w:rsidRDefault="00BF28A4" w:rsidP="00F508A5">
      <w:pPr>
        <w:numPr>
          <w:ilvl w:val="0"/>
          <w:numId w:val="11"/>
        </w:numPr>
        <w:spacing w:after="0"/>
      </w:pPr>
      <w:r w:rsidRPr="00BF28A4">
        <w:t>Architecture Design</w:t>
      </w:r>
    </w:p>
    <w:p w14:paraId="00D9EA77" w14:textId="77777777" w:rsidR="00BF28A4" w:rsidRPr="00BF28A4" w:rsidRDefault="00BF28A4" w:rsidP="00F508A5">
      <w:pPr>
        <w:numPr>
          <w:ilvl w:val="0"/>
          <w:numId w:val="11"/>
        </w:numPr>
        <w:spacing w:after="0"/>
      </w:pPr>
      <w:r w:rsidRPr="00BF28A4">
        <w:t>Module Design</w:t>
      </w:r>
    </w:p>
    <w:p w14:paraId="43048456" w14:textId="77777777" w:rsidR="00BF28A4" w:rsidRPr="00BF28A4" w:rsidRDefault="00BF28A4" w:rsidP="00F508A5">
      <w:pPr>
        <w:spacing w:after="0"/>
        <w:rPr>
          <w:b/>
          <w:bCs/>
        </w:rPr>
      </w:pPr>
      <w:r w:rsidRPr="00BF28A4">
        <w:rPr>
          <w:b/>
          <w:bCs/>
        </w:rPr>
        <w:t>Right Side (Validation / Testing Phases)</w:t>
      </w:r>
    </w:p>
    <w:p w14:paraId="1F55BE6C" w14:textId="77777777" w:rsidR="00BF28A4" w:rsidRPr="00BF28A4" w:rsidRDefault="00BF28A4" w:rsidP="00F508A5">
      <w:pPr>
        <w:numPr>
          <w:ilvl w:val="0"/>
          <w:numId w:val="12"/>
        </w:numPr>
        <w:spacing w:after="0"/>
      </w:pPr>
      <w:r w:rsidRPr="00BF28A4">
        <w:t>User Acceptance Testing (corresponds to Requirement Analysis)</w:t>
      </w:r>
    </w:p>
    <w:p w14:paraId="3776F8BF" w14:textId="77777777" w:rsidR="00BF28A4" w:rsidRPr="00BF28A4" w:rsidRDefault="00BF28A4" w:rsidP="00F508A5">
      <w:pPr>
        <w:numPr>
          <w:ilvl w:val="0"/>
          <w:numId w:val="12"/>
        </w:numPr>
        <w:spacing w:after="0"/>
      </w:pPr>
      <w:r w:rsidRPr="00BF28A4">
        <w:t>System Testing (corresponds to System Design)</w:t>
      </w:r>
    </w:p>
    <w:p w14:paraId="6A31841C" w14:textId="77777777" w:rsidR="00BF28A4" w:rsidRPr="00BF28A4" w:rsidRDefault="00BF28A4" w:rsidP="00F508A5">
      <w:pPr>
        <w:numPr>
          <w:ilvl w:val="0"/>
          <w:numId w:val="12"/>
        </w:numPr>
        <w:spacing w:after="0"/>
      </w:pPr>
      <w:r w:rsidRPr="00BF28A4">
        <w:t>Integration Testing (corresponds to Architecture Design)</w:t>
      </w:r>
    </w:p>
    <w:p w14:paraId="08A62661" w14:textId="77777777" w:rsidR="00BF28A4" w:rsidRPr="00BF28A4" w:rsidRDefault="00BF28A4" w:rsidP="00F508A5">
      <w:pPr>
        <w:numPr>
          <w:ilvl w:val="0"/>
          <w:numId w:val="12"/>
        </w:numPr>
        <w:spacing w:after="0"/>
      </w:pPr>
      <w:r w:rsidRPr="00BF28A4">
        <w:t>Unit Testing (corresponds to Module Design)</w:t>
      </w:r>
    </w:p>
    <w:p w14:paraId="691B028B" w14:textId="77777777" w:rsidR="00BF28A4" w:rsidRPr="00BF28A4" w:rsidRDefault="00BF28A4" w:rsidP="00F508A5">
      <w:pPr>
        <w:spacing w:after="0"/>
        <w:rPr>
          <w:b/>
          <w:bCs/>
        </w:rPr>
      </w:pPr>
      <w:r w:rsidRPr="00BF28A4">
        <w:rPr>
          <w:b/>
          <w:bCs/>
        </w:rPr>
        <w:t>3.3 Key Characteristics</w:t>
      </w:r>
    </w:p>
    <w:p w14:paraId="4C3D8E40" w14:textId="77777777" w:rsidR="00BF28A4" w:rsidRPr="00BF28A4" w:rsidRDefault="00BF28A4" w:rsidP="00F508A5">
      <w:pPr>
        <w:numPr>
          <w:ilvl w:val="0"/>
          <w:numId w:val="13"/>
        </w:numPr>
        <w:spacing w:after="0"/>
      </w:pPr>
      <w:r w:rsidRPr="00BF28A4">
        <w:t>Testing happens early (test planning alongside design)</w:t>
      </w:r>
    </w:p>
    <w:p w14:paraId="7086FB79" w14:textId="77777777" w:rsidR="00BF28A4" w:rsidRPr="00BF28A4" w:rsidRDefault="00BF28A4" w:rsidP="00F508A5">
      <w:pPr>
        <w:numPr>
          <w:ilvl w:val="0"/>
          <w:numId w:val="13"/>
        </w:numPr>
        <w:spacing w:after="0"/>
      </w:pPr>
      <w:r w:rsidRPr="00BF28A4">
        <w:t>Strong emphasis on quality</w:t>
      </w:r>
    </w:p>
    <w:p w14:paraId="056A4314" w14:textId="77777777" w:rsidR="00BF28A4" w:rsidRPr="00BF28A4" w:rsidRDefault="00BF28A4" w:rsidP="00F508A5">
      <w:pPr>
        <w:numPr>
          <w:ilvl w:val="0"/>
          <w:numId w:val="13"/>
        </w:numPr>
        <w:spacing w:after="0"/>
      </w:pPr>
      <w:r w:rsidRPr="00BF28A4">
        <w:t>Very structured and disciplined approach</w:t>
      </w:r>
    </w:p>
    <w:p w14:paraId="589BFBF4" w14:textId="77777777" w:rsidR="00BF28A4" w:rsidRPr="00BF28A4" w:rsidRDefault="00BF28A4" w:rsidP="00F508A5">
      <w:pPr>
        <w:spacing w:after="0"/>
        <w:rPr>
          <w:b/>
          <w:bCs/>
        </w:rPr>
      </w:pPr>
      <w:r w:rsidRPr="00BF28A4">
        <w:rPr>
          <w:b/>
          <w:bCs/>
        </w:rPr>
        <w:t>3.4 Advantages</w:t>
      </w:r>
    </w:p>
    <w:p w14:paraId="731DA77D" w14:textId="77777777" w:rsidR="00BF28A4" w:rsidRPr="00BF28A4" w:rsidRDefault="00BF28A4" w:rsidP="00F508A5">
      <w:pPr>
        <w:numPr>
          <w:ilvl w:val="0"/>
          <w:numId w:val="14"/>
        </w:numPr>
        <w:spacing w:after="0"/>
      </w:pPr>
      <w:r w:rsidRPr="00BF28A4">
        <w:t>Defects detected early</w:t>
      </w:r>
    </w:p>
    <w:p w14:paraId="53AF5D2C" w14:textId="77777777" w:rsidR="00BF28A4" w:rsidRPr="00BF28A4" w:rsidRDefault="00BF28A4" w:rsidP="00F508A5">
      <w:pPr>
        <w:numPr>
          <w:ilvl w:val="0"/>
          <w:numId w:val="14"/>
        </w:numPr>
        <w:spacing w:after="0"/>
      </w:pPr>
      <w:r w:rsidRPr="00BF28A4">
        <w:t>Clear relationship between development and testing</w:t>
      </w:r>
    </w:p>
    <w:p w14:paraId="09963715" w14:textId="77777777" w:rsidR="00BF28A4" w:rsidRPr="00BF28A4" w:rsidRDefault="00BF28A4" w:rsidP="00F508A5">
      <w:pPr>
        <w:numPr>
          <w:ilvl w:val="0"/>
          <w:numId w:val="14"/>
        </w:numPr>
        <w:spacing w:after="0"/>
      </w:pPr>
      <w:r w:rsidRPr="00BF28A4">
        <w:t>High reliability and quality</w:t>
      </w:r>
    </w:p>
    <w:p w14:paraId="62CBC8CA" w14:textId="77777777" w:rsidR="00BF28A4" w:rsidRPr="00BF28A4" w:rsidRDefault="00BF28A4" w:rsidP="00F508A5">
      <w:pPr>
        <w:spacing w:after="0"/>
        <w:rPr>
          <w:b/>
          <w:bCs/>
        </w:rPr>
      </w:pPr>
      <w:r w:rsidRPr="00BF28A4">
        <w:rPr>
          <w:b/>
          <w:bCs/>
        </w:rPr>
        <w:t>3.5 Disadvantages</w:t>
      </w:r>
    </w:p>
    <w:p w14:paraId="3EE2D502" w14:textId="77777777" w:rsidR="00BF28A4" w:rsidRPr="00BF28A4" w:rsidRDefault="00BF28A4" w:rsidP="00F508A5">
      <w:pPr>
        <w:numPr>
          <w:ilvl w:val="0"/>
          <w:numId w:val="15"/>
        </w:numPr>
        <w:spacing w:after="0"/>
      </w:pPr>
      <w:r w:rsidRPr="00BF28A4">
        <w:t>Not suitable for projects with changing requirements</w:t>
      </w:r>
    </w:p>
    <w:p w14:paraId="1F128F96" w14:textId="77777777" w:rsidR="00BF28A4" w:rsidRPr="00BF28A4" w:rsidRDefault="00BF28A4" w:rsidP="00F508A5">
      <w:pPr>
        <w:numPr>
          <w:ilvl w:val="0"/>
          <w:numId w:val="15"/>
        </w:numPr>
        <w:spacing w:after="0"/>
      </w:pPr>
      <w:r w:rsidRPr="00BF28A4">
        <w:t>Very costly and time-consuming</w:t>
      </w:r>
    </w:p>
    <w:p w14:paraId="261B2983" w14:textId="77777777" w:rsidR="00BF28A4" w:rsidRPr="00BF28A4" w:rsidRDefault="00BF28A4" w:rsidP="00F508A5">
      <w:pPr>
        <w:numPr>
          <w:ilvl w:val="0"/>
          <w:numId w:val="15"/>
        </w:numPr>
        <w:spacing w:after="0"/>
      </w:pPr>
      <w:r w:rsidRPr="00BF28A4">
        <w:lastRenderedPageBreak/>
        <w:t>No early prototypes</w:t>
      </w:r>
    </w:p>
    <w:p w14:paraId="7B144D05" w14:textId="77777777" w:rsidR="00BF28A4" w:rsidRPr="00BF28A4" w:rsidRDefault="00BF28A4" w:rsidP="00F508A5">
      <w:pPr>
        <w:spacing w:after="0"/>
        <w:rPr>
          <w:b/>
          <w:bCs/>
        </w:rPr>
      </w:pPr>
      <w:r w:rsidRPr="00BF28A4">
        <w:rPr>
          <w:b/>
          <w:bCs/>
        </w:rPr>
        <w:t>3.6 Best Suited For</w:t>
      </w:r>
    </w:p>
    <w:p w14:paraId="54DBAF21" w14:textId="77777777" w:rsidR="00BF28A4" w:rsidRPr="00BF28A4" w:rsidRDefault="00BF28A4" w:rsidP="00F508A5">
      <w:pPr>
        <w:numPr>
          <w:ilvl w:val="0"/>
          <w:numId w:val="16"/>
        </w:numPr>
        <w:spacing w:after="0"/>
      </w:pPr>
      <w:r w:rsidRPr="00BF28A4">
        <w:t>Healthcare, aviation, safety-critical systems</w:t>
      </w:r>
    </w:p>
    <w:p w14:paraId="445CDA72" w14:textId="014A91D0" w:rsidR="00BF28A4" w:rsidRDefault="00BF28A4" w:rsidP="00F508A5">
      <w:pPr>
        <w:numPr>
          <w:ilvl w:val="0"/>
          <w:numId w:val="16"/>
        </w:numPr>
        <w:spacing w:after="0"/>
        <w:jc w:val="center"/>
      </w:pPr>
      <w:r w:rsidRPr="00BF28A4">
        <w:t>Projects needing high-quality testing and documentation</w:t>
      </w:r>
      <w:r>
        <w:rPr>
          <w:noProof/>
        </w:rPr>
        <w:drawing>
          <wp:inline distT="0" distB="0" distL="0" distR="0" wp14:anchorId="05EBC7AA" wp14:editId="21F5260B">
            <wp:extent cx="5731510" cy="3226435"/>
            <wp:effectExtent l="0" t="0" r="2540" b="0"/>
            <wp:docPr id="778638825" name="Picture 11" descr="V-Model in Software Development: Complete Guide to Verification and  Validation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V-Model in Software Development: Complete Guide to Verification and  Validation SDL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46C526B9" w14:textId="77777777" w:rsidR="00BF28A4" w:rsidRDefault="00BF28A4" w:rsidP="00F508A5">
      <w:pPr>
        <w:spacing w:after="0"/>
      </w:pPr>
    </w:p>
    <w:p w14:paraId="1D0FCFD3" w14:textId="3935247A" w:rsidR="00BF28A4" w:rsidRPr="00BF28A4" w:rsidRDefault="00BF28A4" w:rsidP="00F508A5">
      <w:pPr>
        <w:spacing w:after="0"/>
        <w:rPr>
          <w:b/>
          <w:bCs/>
        </w:rPr>
      </w:pPr>
      <w:r w:rsidRPr="00BF28A4">
        <w:rPr>
          <w:b/>
          <w:bCs/>
        </w:rPr>
        <w:t>4. Spiral Model</w:t>
      </w:r>
    </w:p>
    <w:p w14:paraId="02A4A25B" w14:textId="77777777" w:rsidR="00BF28A4" w:rsidRPr="00BF28A4" w:rsidRDefault="00BF28A4" w:rsidP="00F508A5">
      <w:pPr>
        <w:spacing w:after="0"/>
        <w:rPr>
          <w:b/>
          <w:bCs/>
        </w:rPr>
      </w:pPr>
      <w:r w:rsidRPr="00BF28A4">
        <w:rPr>
          <w:b/>
          <w:bCs/>
        </w:rPr>
        <w:t>4.1 Overview</w:t>
      </w:r>
    </w:p>
    <w:p w14:paraId="00F5223A" w14:textId="77777777" w:rsidR="00BF28A4" w:rsidRPr="00BF28A4" w:rsidRDefault="00BF28A4" w:rsidP="00F508A5">
      <w:pPr>
        <w:spacing w:after="0"/>
      </w:pPr>
      <w:r w:rsidRPr="00BF28A4">
        <w:t xml:space="preserve">The Spiral Model is a </w:t>
      </w:r>
      <w:r w:rsidRPr="00BF28A4">
        <w:rPr>
          <w:b/>
          <w:bCs/>
        </w:rPr>
        <w:t>risk-driven</w:t>
      </w:r>
      <w:r w:rsidRPr="00BF28A4">
        <w:t xml:space="preserve">, iterative development model combining elements of Waterfall and Prototyping. Development happens in </w:t>
      </w:r>
      <w:r w:rsidRPr="00BF28A4">
        <w:rPr>
          <w:b/>
          <w:bCs/>
        </w:rPr>
        <w:t>spirals (cycles)</w:t>
      </w:r>
      <w:r w:rsidRPr="00BF28A4">
        <w:t>, each containing planning, risk analysis, engineering, and evaluation.</w:t>
      </w:r>
    </w:p>
    <w:p w14:paraId="572EC225" w14:textId="77777777" w:rsidR="00BF28A4" w:rsidRPr="00BF28A4" w:rsidRDefault="00BF28A4" w:rsidP="00F508A5">
      <w:pPr>
        <w:spacing w:after="0"/>
      </w:pPr>
      <w:r w:rsidRPr="00BF28A4">
        <w:t>It is ideal for large, complex, and high-risk projects.</w:t>
      </w:r>
    </w:p>
    <w:p w14:paraId="37DAE352" w14:textId="77777777" w:rsidR="00BF28A4" w:rsidRPr="00BF28A4" w:rsidRDefault="00BF28A4" w:rsidP="00F508A5">
      <w:pPr>
        <w:spacing w:after="0"/>
        <w:rPr>
          <w:b/>
          <w:bCs/>
        </w:rPr>
      </w:pPr>
      <w:r w:rsidRPr="00BF28A4">
        <w:rPr>
          <w:b/>
          <w:bCs/>
        </w:rPr>
        <w:t>4.2 Spiral Model Phases</w:t>
      </w:r>
    </w:p>
    <w:p w14:paraId="634F9E5F" w14:textId="77777777" w:rsidR="00BF28A4" w:rsidRPr="00BF28A4" w:rsidRDefault="00BF28A4" w:rsidP="00F508A5">
      <w:pPr>
        <w:spacing w:after="0"/>
      </w:pPr>
      <w:r w:rsidRPr="00BF28A4">
        <w:t>Each spiral cycle consists of:</w:t>
      </w:r>
    </w:p>
    <w:p w14:paraId="007B9DB3" w14:textId="77777777" w:rsidR="00BF28A4" w:rsidRPr="00BF28A4" w:rsidRDefault="00BF28A4" w:rsidP="00F508A5">
      <w:pPr>
        <w:spacing w:after="0"/>
        <w:rPr>
          <w:b/>
          <w:bCs/>
        </w:rPr>
      </w:pPr>
      <w:r w:rsidRPr="00BF28A4">
        <w:rPr>
          <w:b/>
          <w:bCs/>
        </w:rPr>
        <w:t>1. Planning Phase</w:t>
      </w:r>
    </w:p>
    <w:p w14:paraId="215D80D2" w14:textId="77777777" w:rsidR="00BF28A4" w:rsidRPr="00BF28A4" w:rsidRDefault="00BF28A4" w:rsidP="00F508A5">
      <w:pPr>
        <w:numPr>
          <w:ilvl w:val="0"/>
          <w:numId w:val="17"/>
        </w:numPr>
        <w:spacing w:after="0"/>
      </w:pPr>
      <w:r w:rsidRPr="00BF28A4">
        <w:t>Define objectives</w:t>
      </w:r>
    </w:p>
    <w:p w14:paraId="1B23B2E3" w14:textId="77777777" w:rsidR="00BF28A4" w:rsidRPr="00BF28A4" w:rsidRDefault="00BF28A4" w:rsidP="00F508A5">
      <w:pPr>
        <w:numPr>
          <w:ilvl w:val="0"/>
          <w:numId w:val="17"/>
        </w:numPr>
        <w:spacing w:after="0"/>
      </w:pPr>
      <w:r w:rsidRPr="00BF28A4">
        <w:t>Estimate scope and constraints</w:t>
      </w:r>
    </w:p>
    <w:p w14:paraId="43926F17" w14:textId="77777777" w:rsidR="00BF28A4" w:rsidRPr="00BF28A4" w:rsidRDefault="00BF28A4" w:rsidP="00F508A5">
      <w:pPr>
        <w:spacing w:after="0"/>
        <w:rPr>
          <w:b/>
          <w:bCs/>
        </w:rPr>
      </w:pPr>
      <w:r w:rsidRPr="00BF28A4">
        <w:rPr>
          <w:b/>
          <w:bCs/>
        </w:rPr>
        <w:t>2. Risk Analysis Phase</w:t>
      </w:r>
    </w:p>
    <w:p w14:paraId="63BCA586" w14:textId="78962296" w:rsidR="00BF28A4" w:rsidRPr="00BF28A4" w:rsidRDefault="00BF28A4" w:rsidP="00F508A5">
      <w:pPr>
        <w:numPr>
          <w:ilvl w:val="0"/>
          <w:numId w:val="18"/>
        </w:numPr>
        <w:spacing w:after="0"/>
      </w:pPr>
      <w:r w:rsidRPr="00BF28A4">
        <w:t xml:space="preserve">Identify and </w:t>
      </w:r>
      <w:r w:rsidRPr="00BF28A4">
        <w:t>analyse</w:t>
      </w:r>
      <w:r w:rsidRPr="00BF28A4">
        <w:t xml:space="preserve"> risks</w:t>
      </w:r>
    </w:p>
    <w:p w14:paraId="5726F7DF" w14:textId="77777777" w:rsidR="00BF28A4" w:rsidRPr="00BF28A4" w:rsidRDefault="00BF28A4" w:rsidP="00F508A5">
      <w:pPr>
        <w:numPr>
          <w:ilvl w:val="0"/>
          <w:numId w:val="18"/>
        </w:numPr>
        <w:spacing w:after="0"/>
      </w:pPr>
      <w:r w:rsidRPr="00BF28A4">
        <w:t>Build prototypes to reduce risk</w:t>
      </w:r>
    </w:p>
    <w:p w14:paraId="0CFFF8F6" w14:textId="77777777" w:rsidR="00BF28A4" w:rsidRPr="00BF28A4" w:rsidRDefault="00BF28A4" w:rsidP="00F508A5">
      <w:pPr>
        <w:numPr>
          <w:ilvl w:val="0"/>
          <w:numId w:val="18"/>
        </w:numPr>
        <w:spacing w:after="0"/>
      </w:pPr>
      <w:r w:rsidRPr="00BF28A4">
        <w:t>Evaluate alternatives</w:t>
      </w:r>
    </w:p>
    <w:p w14:paraId="52FEABC4" w14:textId="77777777" w:rsidR="00BF28A4" w:rsidRPr="00BF28A4" w:rsidRDefault="00BF28A4" w:rsidP="00F508A5">
      <w:pPr>
        <w:spacing w:after="0"/>
        <w:rPr>
          <w:b/>
          <w:bCs/>
        </w:rPr>
      </w:pPr>
      <w:r w:rsidRPr="00BF28A4">
        <w:rPr>
          <w:b/>
          <w:bCs/>
        </w:rPr>
        <w:t>3. Engineering Phase</w:t>
      </w:r>
    </w:p>
    <w:p w14:paraId="0F10531A" w14:textId="77777777" w:rsidR="00BF28A4" w:rsidRPr="00BF28A4" w:rsidRDefault="00BF28A4" w:rsidP="00F508A5">
      <w:pPr>
        <w:numPr>
          <w:ilvl w:val="0"/>
          <w:numId w:val="19"/>
        </w:numPr>
        <w:spacing w:after="0"/>
      </w:pPr>
      <w:r w:rsidRPr="00BF28A4">
        <w:t>Development and testing of modules</w:t>
      </w:r>
    </w:p>
    <w:p w14:paraId="0050B835" w14:textId="77777777" w:rsidR="00BF28A4" w:rsidRPr="00BF28A4" w:rsidRDefault="00BF28A4" w:rsidP="00F508A5">
      <w:pPr>
        <w:numPr>
          <w:ilvl w:val="0"/>
          <w:numId w:val="19"/>
        </w:numPr>
        <w:spacing w:after="0"/>
      </w:pPr>
      <w:r w:rsidRPr="00BF28A4">
        <w:t>Refinement with each cycle</w:t>
      </w:r>
    </w:p>
    <w:p w14:paraId="33B77FBA" w14:textId="77777777" w:rsidR="00BF28A4" w:rsidRPr="00BF28A4" w:rsidRDefault="00BF28A4" w:rsidP="00F508A5">
      <w:pPr>
        <w:spacing w:after="0"/>
        <w:rPr>
          <w:b/>
          <w:bCs/>
        </w:rPr>
      </w:pPr>
      <w:r w:rsidRPr="00BF28A4">
        <w:rPr>
          <w:b/>
          <w:bCs/>
        </w:rPr>
        <w:t>4. Evaluation Phase</w:t>
      </w:r>
    </w:p>
    <w:p w14:paraId="21ABDE70" w14:textId="77777777" w:rsidR="00BF28A4" w:rsidRPr="00BF28A4" w:rsidRDefault="00BF28A4" w:rsidP="00F508A5">
      <w:pPr>
        <w:numPr>
          <w:ilvl w:val="0"/>
          <w:numId w:val="20"/>
        </w:numPr>
        <w:spacing w:after="0"/>
      </w:pPr>
      <w:r w:rsidRPr="00BF28A4">
        <w:t>Customer feedback</w:t>
      </w:r>
    </w:p>
    <w:p w14:paraId="598124B6" w14:textId="77777777" w:rsidR="00BF28A4" w:rsidRPr="00BF28A4" w:rsidRDefault="00BF28A4" w:rsidP="00F508A5">
      <w:pPr>
        <w:numPr>
          <w:ilvl w:val="0"/>
          <w:numId w:val="20"/>
        </w:numPr>
        <w:spacing w:after="0"/>
      </w:pPr>
      <w:r w:rsidRPr="00BF28A4">
        <w:t>Review of requirements</w:t>
      </w:r>
    </w:p>
    <w:p w14:paraId="4A6A3288" w14:textId="77777777" w:rsidR="00BF28A4" w:rsidRPr="00BF28A4" w:rsidRDefault="00BF28A4" w:rsidP="00F508A5">
      <w:pPr>
        <w:numPr>
          <w:ilvl w:val="0"/>
          <w:numId w:val="20"/>
        </w:numPr>
        <w:spacing w:after="0"/>
      </w:pPr>
      <w:r w:rsidRPr="00BF28A4">
        <w:lastRenderedPageBreak/>
        <w:t>Decide next spiral or release</w:t>
      </w:r>
    </w:p>
    <w:p w14:paraId="67217222" w14:textId="77777777" w:rsidR="00BF28A4" w:rsidRPr="00BF28A4" w:rsidRDefault="00BF28A4" w:rsidP="00F508A5">
      <w:pPr>
        <w:spacing w:after="0"/>
        <w:rPr>
          <w:b/>
          <w:bCs/>
        </w:rPr>
      </w:pPr>
      <w:r w:rsidRPr="00BF28A4">
        <w:rPr>
          <w:b/>
          <w:bCs/>
        </w:rPr>
        <w:t>4.3 Key Characteristics</w:t>
      </w:r>
    </w:p>
    <w:p w14:paraId="09245D51" w14:textId="77777777" w:rsidR="00BF28A4" w:rsidRPr="00BF28A4" w:rsidRDefault="00BF28A4" w:rsidP="00F508A5">
      <w:pPr>
        <w:numPr>
          <w:ilvl w:val="0"/>
          <w:numId w:val="21"/>
        </w:numPr>
        <w:spacing w:after="0"/>
      </w:pPr>
      <w:r w:rsidRPr="00BF28A4">
        <w:t>Focuses heavily on risk mitigation</w:t>
      </w:r>
    </w:p>
    <w:p w14:paraId="531CB388" w14:textId="77777777" w:rsidR="00BF28A4" w:rsidRPr="00BF28A4" w:rsidRDefault="00BF28A4" w:rsidP="00F508A5">
      <w:pPr>
        <w:numPr>
          <w:ilvl w:val="0"/>
          <w:numId w:val="21"/>
        </w:numPr>
        <w:spacing w:after="0"/>
      </w:pPr>
      <w:r w:rsidRPr="00BF28A4">
        <w:t>Iterative &amp; incremental delivery</w:t>
      </w:r>
    </w:p>
    <w:p w14:paraId="0F2050B6" w14:textId="77777777" w:rsidR="00BF28A4" w:rsidRPr="00BF28A4" w:rsidRDefault="00BF28A4" w:rsidP="00F508A5">
      <w:pPr>
        <w:numPr>
          <w:ilvl w:val="0"/>
          <w:numId w:val="21"/>
        </w:numPr>
        <w:spacing w:after="0"/>
      </w:pPr>
      <w:r w:rsidRPr="00BF28A4">
        <w:t>Uses prototypes frequently</w:t>
      </w:r>
    </w:p>
    <w:p w14:paraId="65C50399" w14:textId="77777777" w:rsidR="00BF28A4" w:rsidRPr="00BF28A4" w:rsidRDefault="00BF28A4" w:rsidP="00F508A5">
      <w:pPr>
        <w:spacing w:after="0"/>
        <w:rPr>
          <w:b/>
          <w:bCs/>
        </w:rPr>
      </w:pPr>
      <w:r w:rsidRPr="00BF28A4">
        <w:rPr>
          <w:b/>
          <w:bCs/>
        </w:rPr>
        <w:t>4.4 Advantages</w:t>
      </w:r>
    </w:p>
    <w:p w14:paraId="5227E83C" w14:textId="77777777" w:rsidR="00BF28A4" w:rsidRPr="00BF28A4" w:rsidRDefault="00BF28A4" w:rsidP="00F508A5">
      <w:pPr>
        <w:numPr>
          <w:ilvl w:val="0"/>
          <w:numId w:val="22"/>
        </w:numPr>
        <w:spacing w:after="0"/>
      </w:pPr>
      <w:r w:rsidRPr="00BF28A4">
        <w:t>Great for large, complex systems</w:t>
      </w:r>
    </w:p>
    <w:p w14:paraId="600535F7" w14:textId="77777777" w:rsidR="00BF28A4" w:rsidRPr="00BF28A4" w:rsidRDefault="00BF28A4" w:rsidP="00F508A5">
      <w:pPr>
        <w:numPr>
          <w:ilvl w:val="0"/>
          <w:numId w:val="22"/>
        </w:numPr>
        <w:spacing w:after="0"/>
      </w:pPr>
      <w:r w:rsidRPr="00BF28A4">
        <w:t>Early detection and reduction of risks</w:t>
      </w:r>
    </w:p>
    <w:p w14:paraId="42F41B59" w14:textId="77777777" w:rsidR="00BF28A4" w:rsidRPr="00BF28A4" w:rsidRDefault="00BF28A4" w:rsidP="00F508A5">
      <w:pPr>
        <w:numPr>
          <w:ilvl w:val="0"/>
          <w:numId w:val="22"/>
        </w:numPr>
        <w:spacing w:after="0"/>
      </w:pPr>
      <w:r w:rsidRPr="00BF28A4">
        <w:t>Flexible to requirement changes</w:t>
      </w:r>
    </w:p>
    <w:p w14:paraId="29C9FE46" w14:textId="77777777" w:rsidR="00BF28A4" w:rsidRPr="00BF28A4" w:rsidRDefault="00BF28A4" w:rsidP="00F508A5">
      <w:pPr>
        <w:numPr>
          <w:ilvl w:val="0"/>
          <w:numId w:val="22"/>
        </w:numPr>
        <w:spacing w:after="0"/>
      </w:pPr>
      <w:r w:rsidRPr="00BF28A4">
        <w:t>Continuous customer involvement</w:t>
      </w:r>
    </w:p>
    <w:p w14:paraId="452C8E35" w14:textId="77777777" w:rsidR="00BF28A4" w:rsidRPr="00BF28A4" w:rsidRDefault="00BF28A4" w:rsidP="00F508A5">
      <w:pPr>
        <w:spacing w:after="0"/>
        <w:rPr>
          <w:b/>
          <w:bCs/>
        </w:rPr>
      </w:pPr>
      <w:r w:rsidRPr="00BF28A4">
        <w:rPr>
          <w:b/>
          <w:bCs/>
        </w:rPr>
        <w:t>4.5 Disadvantages</w:t>
      </w:r>
    </w:p>
    <w:p w14:paraId="59586BBB" w14:textId="77777777" w:rsidR="00BF28A4" w:rsidRPr="00BF28A4" w:rsidRDefault="00BF28A4" w:rsidP="00F508A5">
      <w:pPr>
        <w:numPr>
          <w:ilvl w:val="0"/>
          <w:numId w:val="23"/>
        </w:numPr>
        <w:spacing w:after="0"/>
      </w:pPr>
      <w:r w:rsidRPr="00BF28A4">
        <w:t>Very expensive</w:t>
      </w:r>
    </w:p>
    <w:p w14:paraId="3029D507" w14:textId="77777777" w:rsidR="00BF28A4" w:rsidRPr="00BF28A4" w:rsidRDefault="00BF28A4" w:rsidP="00F508A5">
      <w:pPr>
        <w:numPr>
          <w:ilvl w:val="0"/>
          <w:numId w:val="23"/>
        </w:numPr>
        <w:spacing w:after="0"/>
      </w:pPr>
      <w:r w:rsidRPr="00BF28A4">
        <w:t>Requires risk-analysis expertise</w:t>
      </w:r>
    </w:p>
    <w:p w14:paraId="4FDE3D31" w14:textId="77777777" w:rsidR="00BF28A4" w:rsidRPr="00BF28A4" w:rsidRDefault="00BF28A4" w:rsidP="00F508A5">
      <w:pPr>
        <w:numPr>
          <w:ilvl w:val="0"/>
          <w:numId w:val="23"/>
        </w:numPr>
        <w:spacing w:after="0"/>
      </w:pPr>
      <w:r w:rsidRPr="00BF28A4">
        <w:t>Difficult to manage and document</w:t>
      </w:r>
    </w:p>
    <w:p w14:paraId="1BDE5DDD" w14:textId="77777777" w:rsidR="00BF28A4" w:rsidRPr="00BF28A4" w:rsidRDefault="00BF28A4" w:rsidP="00F508A5">
      <w:pPr>
        <w:spacing w:after="0"/>
        <w:rPr>
          <w:b/>
          <w:bCs/>
        </w:rPr>
      </w:pPr>
      <w:r w:rsidRPr="00BF28A4">
        <w:rPr>
          <w:b/>
          <w:bCs/>
        </w:rPr>
        <w:t>4.6 Best Suited For</w:t>
      </w:r>
    </w:p>
    <w:p w14:paraId="3CC3B1B1" w14:textId="77777777" w:rsidR="00BF28A4" w:rsidRPr="00BF28A4" w:rsidRDefault="00BF28A4" w:rsidP="00F508A5">
      <w:pPr>
        <w:numPr>
          <w:ilvl w:val="0"/>
          <w:numId w:val="24"/>
        </w:numPr>
        <w:spacing w:after="0"/>
      </w:pPr>
      <w:r w:rsidRPr="00BF28A4">
        <w:t>Large enterprise systems</w:t>
      </w:r>
    </w:p>
    <w:p w14:paraId="3A8494F0" w14:textId="77777777" w:rsidR="00BF28A4" w:rsidRPr="00BF28A4" w:rsidRDefault="00BF28A4" w:rsidP="00F508A5">
      <w:pPr>
        <w:numPr>
          <w:ilvl w:val="0"/>
          <w:numId w:val="24"/>
        </w:numPr>
        <w:spacing w:after="0"/>
      </w:pPr>
      <w:r w:rsidRPr="00BF28A4">
        <w:t>Projects with high risk (financial, safety, mission-critical)</w:t>
      </w:r>
    </w:p>
    <w:p w14:paraId="0B529987" w14:textId="77777777" w:rsidR="00BF28A4" w:rsidRDefault="00BF28A4" w:rsidP="00F508A5">
      <w:pPr>
        <w:numPr>
          <w:ilvl w:val="0"/>
          <w:numId w:val="24"/>
        </w:numPr>
        <w:spacing w:after="0"/>
      </w:pPr>
      <w:r w:rsidRPr="00BF28A4">
        <w:t>Long-term R&amp;D projects</w:t>
      </w:r>
    </w:p>
    <w:p w14:paraId="5360748D" w14:textId="22D33020" w:rsidR="00BF28A4" w:rsidRPr="00BF28A4" w:rsidRDefault="00BF28A4" w:rsidP="00F508A5">
      <w:pPr>
        <w:spacing w:after="0"/>
        <w:ind w:left="720"/>
        <w:jc w:val="center"/>
      </w:pPr>
      <w:r>
        <w:rPr>
          <w:noProof/>
        </w:rPr>
        <w:drawing>
          <wp:inline distT="0" distB="0" distL="0" distR="0" wp14:anchorId="080C9A63" wp14:editId="6B39A6EC">
            <wp:extent cx="5731510" cy="3226435"/>
            <wp:effectExtent l="0" t="0" r="2540" b="0"/>
            <wp:docPr id="337289324" name="Picture 12" descr="Spiral Model: Definition, Phases, Advantages &amp; Disadvantage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Spiral Model: Definition, Phases, Advantages &amp; Disadvantages (20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7AD87774" w14:textId="344D0CB3" w:rsidR="00BF28A4" w:rsidRPr="00BF28A4" w:rsidRDefault="00BF28A4" w:rsidP="00F508A5">
      <w:pPr>
        <w:spacing w:after="0"/>
      </w:pPr>
    </w:p>
    <w:p w14:paraId="5D6B8BCF" w14:textId="77777777" w:rsidR="00BF28A4" w:rsidRPr="00BF28A4" w:rsidRDefault="00BF28A4" w:rsidP="00F508A5">
      <w:pPr>
        <w:spacing w:after="0"/>
        <w:jc w:val="center"/>
        <w:rPr>
          <w:b/>
          <w:bCs/>
          <w:sz w:val="32"/>
          <w:szCs w:val="24"/>
          <w:u w:val="single"/>
        </w:rPr>
      </w:pPr>
      <w:r w:rsidRPr="00BF28A4">
        <w:rPr>
          <w:b/>
          <w:bCs/>
          <w:sz w:val="32"/>
          <w:szCs w:val="24"/>
          <w:u w:val="single"/>
        </w:rPr>
        <w:t>Combined Summary Table</w:t>
      </w:r>
    </w:p>
    <w:tbl>
      <w:tblPr>
        <w:tblStyle w:val="TableGridLight"/>
        <w:tblW w:w="0" w:type="auto"/>
        <w:tblLook w:val="04A0" w:firstRow="1" w:lastRow="0" w:firstColumn="1" w:lastColumn="0" w:noHBand="0" w:noVBand="1"/>
      </w:tblPr>
      <w:tblGrid>
        <w:gridCol w:w="1136"/>
        <w:gridCol w:w="2091"/>
        <w:gridCol w:w="1174"/>
        <w:gridCol w:w="1118"/>
        <w:gridCol w:w="1086"/>
        <w:gridCol w:w="2411"/>
      </w:tblGrid>
      <w:tr w:rsidR="00BF28A4" w:rsidRPr="00BF28A4" w14:paraId="3EDD85EA" w14:textId="77777777" w:rsidTr="00F508A5">
        <w:tc>
          <w:tcPr>
            <w:tcW w:w="0" w:type="auto"/>
            <w:hideMark/>
          </w:tcPr>
          <w:p w14:paraId="01DF68FB" w14:textId="77777777" w:rsidR="00BF28A4" w:rsidRPr="00BF28A4" w:rsidRDefault="00BF28A4" w:rsidP="00F508A5">
            <w:pPr>
              <w:spacing w:line="278" w:lineRule="auto"/>
              <w:rPr>
                <w:b/>
                <w:bCs/>
              </w:rPr>
            </w:pPr>
            <w:r w:rsidRPr="00BF28A4">
              <w:rPr>
                <w:b/>
                <w:bCs/>
              </w:rPr>
              <w:t>Model</w:t>
            </w:r>
          </w:p>
        </w:tc>
        <w:tc>
          <w:tcPr>
            <w:tcW w:w="0" w:type="auto"/>
            <w:hideMark/>
          </w:tcPr>
          <w:p w14:paraId="72CB246C" w14:textId="77777777" w:rsidR="00BF28A4" w:rsidRPr="00BF28A4" w:rsidRDefault="00BF28A4" w:rsidP="00F508A5">
            <w:pPr>
              <w:spacing w:line="278" w:lineRule="auto"/>
              <w:rPr>
                <w:b/>
                <w:bCs/>
              </w:rPr>
            </w:pPr>
            <w:r w:rsidRPr="00BF28A4">
              <w:rPr>
                <w:b/>
                <w:bCs/>
              </w:rPr>
              <w:t>Type</w:t>
            </w:r>
          </w:p>
        </w:tc>
        <w:tc>
          <w:tcPr>
            <w:tcW w:w="0" w:type="auto"/>
            <w:hideMark/>
          </w:tcPr>
          <w:p w14:paraId="764128C3" w14:textId="77777777" w:rsidR="00BF28A4" w:rsidRPr="00BF28A4" w:rsidRDefault="00BF28A4" w:rsidP="00F508A5">
            <w:pPr>
              <w:spacing w:line="278" w:lineRule="auto"/>
              <w:rPr>
                <w:b/>
                <w:bCs/>
              </w:rPr>
            </w:pPr>
            <w:r w:rsidRPr="00BF28A4">
              <w:rPr>
                <w:b/>
                <w:bCs/>
              </w:rPr>
              <w:t>Flexibility</w:t>
            </w:r>
          </w:p>
        </w:tc>
        <w:tc>
          <w:tcPr>
            <w:tcW w:w="0" w:type="auto"/>
            <w:hideMark/>
          </w:tcPr>
          <w:p w14:paraId="3CC5B667" w14:textId="77777777" w:rsidR="00BF28A4" w:rsidRPr="00BF28A4" w:rsidRDefault="00BF28A4" w:rsidP="00F508A5">
            <w:pPr>
              <w:spacing w:line="278" w:lineRule="auto"/>
              <w:rPr>
                <w:b/>
                <w:bCs/>
              </w:rPr>
            </w:pPr>
            <w:r w:rsidRPr="00BF28A4">
              <w:rPr>
                <w:b/>
                <w:bCs/>
              </w:rPr>
              <w:t>Cost</w:t>
            </w:r>
          </w:p>
        </w:tc>
        <w:tc>
          <w:tcPr>
            <w:tcW w:w="0" w:type="auto"/>
            <w:hideMark/>
          </w:tcPr>
          <w:p w14:paraId="07F3671C" w14:textId="77777777" w:rsidR="00BF28A4" w:rsidRPr="00BF28A4" w:rsidRDefault="00BF28A4" w:rsidP="00F508A5">
            <w:pPr>
              <w:spacing w:line="278" w:lineRule="auto"/>
              <w:rPr>
                <w:b/>
                <w:bCs/>
              </w:rPr>
            </w:pPr>
            <w:r w:rsidRPr="00BF28A4">
              <w:rPr>
                <w:b/>
                <w:bCs/>
              </w:rPr>
              <w:t>Risk</w:t>
            </w:r>
          </w:p>
        </w:tc>
        <w:tc>
          <w:tcPr>
            <w:tcW w:w="0" w:type="auto"/>
            <w:hideMark/>
          </w:tcPr>
          <w:p w14:paraId="1FC760E9" w14:textId="77777777" w:rsidR="00BF28A4" w:rsidRPr="00BF28A4" w:rsidRDefault="00BF28A4" w:rsidP="00F508A5">
            <w:pPr>
              <w:spacing w:line="278" w:lineRule="auto"/>
              <w:rPr>
                <w:b/>
                <w:bCs/>
              </w:rPr>
            </w:pPr>
            <w:r w:rsidRPr="00BF28A4">
              <w:rPr>
                <w:b/>
                <w:bCs/>
              </w:rPr>
              <w:t>Best For</w:t>
            </w:r>
          </w:p>
        </w:tc>
      </w:tr>
      <w:tr w:rsidR="00BF28A4" w:rsidRPr="00BF28A4" w14:paraId="60EB16B1" w14:textId="77777777" w:rsidTr="00F508A5">
        <w:tc>
          <w:tcPr>
            <w:tcW w:w="0" w:type="auto"/>
            <w:hideMark/>
          </w:tcPr>
          <w:p w14:paraId="53672F7C" w14:textId="77777777" w:rsidR="00BF28A4" w:rsidRPr="00BF28A4" w:rsidRDefault="00BF28A4" w:rsidP="00F508A5">
            <w:pPr>
              <w:spacing w:line="278" w:lineRule="auto"/>
            </w:pPr>
            <w:r w:rsidRPr="00BF28A4">
              <w:rPr>
                <w:b/>
                <w:bCs/>
              </w:rPr>
              <w:t>Agile</w:t>
            </w:r>
          </w:p>
        </w:tc>
        <w:tc>
          <w:tcPr>
            <w:tcW w:w="0" w:type="auto"/>
            <w:hideMark/>
          </w:tcPr>
          <w:p w14:paraId="38957AD8" w14:textId="77777777" w:rsidR="00BF28A4" w:rsidRPr="00BF28A4" w:rsidRDefault="00BF28A4" w:rsidP="00F508A5">
            <w:pPr>
              <w:spacing w:line="278" w:lineRule="auto"/>
            </w:pPr>
            <w:r w:rsidRPr="00BF28A4">
              <w:t>Iterative</w:t>
            </w:r>
          </w:p>
        </w:tc>
        <w:tc>
          <w:tcPr>
            <w:tcW w:w="0" w:type="auto"/>
            <w:hideMark/>
          </w:tcPr>
          <w:p w14:paraId="59967F4B" w14:textId="77777777" w:rsidR="00BF28A4" w:rsidRPr="00BF28A4" w:rsidRDefault="00BF28A4" w:rsidP="00F508A5">
            <w:pPr>
              <w:spacing w:line="278" w:lineRule="auto"/>
            </w:pPr>
            <w:r w:rsidRPr="00BF28A4">
              <w:t>Very High</w:t>
            </w:r>
          </w:p>
        </w:tc>
        <w:tc>
          <w:tcPr>
            <w:tcW w:w="0" w:type="auto"/>
            <w:hideMark/>
          </w:tcPr>
          <w:p w14:paraId="7D9E3D61" w14:textId="77777777" w:rsidR="00BF28A4" w:rsidRPr="00BF28A4" w:rsidRDefault="00BF28A4" w:rsidP="00F508A5">
            <w:pPr>
              <w:spacing w:line="278" w:lineRule="auto"/>
            </w:pPr>
            <w:r w:rsidRPr="00BF28A4">
              <w:t>Medium</w:t>
            </w:r>
          </w:p>
        </w:tc>
        <w:tc>
          <w:tcPr>
            <w:tcW w:w="0" w:type="auto"/>
            <w:hideMark/>
          </w:tcPr>
          <w:p w14:paraId="3AA5A9F9" w14:textId="77777777" w:rsidR="00BF28A4" w:rsidRPr="00BF28A4" w:rsidRDefault="00BF28A4" w:rsidP="00F508A5">
            <w:pPr>
              <w:spacing w:line="278" w:lineRule="auto"/>
            </w:pPr>
            <w:r w:rsidRPr="00BF28A4">
              <w:t>Low</w:t>
            </w:r>
          </w:p>
        </w:tc>
        <w:tc>
          <w:tcPr>
            <w:tcW w:w="0" w:type="auto"/>
            <w:hideMark/>
          </w:tcPr>
          <w:p w14:paraId="0076997E" w14:textId="77777777" w:rsidR="00BF28A4" w:rsidRPr="00BF28A4" w:rsidRDefault="00BF28A4" w:rsidP="00F508A5">
            <w:pPr>
              <w:spacing w:line="278" w:lineRule="auto"/>
            </w:pPr>
            <w:r w:rsidRPr="00BF28A4">
              <w:t>Dynamic, evolving projects</w:t>
            </w:r>
          </w:p>
        </w:tc>
      </w:tr>
      <w:tr w:rsidR="00BF28A4" w:rsidRPr="00BF28A4" w14:paraId="6BB05E2C" w14:textId="77777777" w:rsidTr="00F508A5">
        <w:tc>
          <w:tcPr>
            <w:tcW w:w="0" w:type="auto"/>
            <w:hideMark/>
          </w:tcPr>
          <w:p w14:paraId="35D26CAE" w14:textId="77777777" w:rsidR="00BF28A4" w:rsidRPr="00BF28A4" w:rsidRDefault="00BF28A4" w:rsidP="00F508A5">
            <w:pPr>
              <w:spacing w:line="278" w:lineRule="auto"/>
            </w:pPr>
            <w:r w:rsidRPr="00BF28A4">
              <w:rPr>
                <w:b/>
                <w:bCs/>
              </w:rPr>
              <w:t>Waterfall</w:t>
            </w:r>
          </w:p>
        </w:tc>
        <w:tc>
          <w:tcPr>
            <w:tcW w:w="0" w:type="auto"/>
            <w:hideMark/>
          </w:tcPr>
          <w:p w14:paraId="64A00F1F" w14:textId="77777777" w:rsidR="00BF28A4" w:rsidRPr="00BF28A4" w:rsidRDefault="00BF28A4" w:rsidP="00F508A5">
            <w:pPr>
              <w:spacing w:line="278" w:lineRule="auto"/>
            </w:pPr>
            <w:r w:rsidRPr="00BF28A4">
              <w:t>Linear</w:t>
            </w:r>
          </w:p>
        </w:tc>
        <w:tc>
          <w:tcPr>
            <w:tcW w:w="0" w:type="auto"/>
            <w:hideMark/>
          </w:tcPr>
          <w:p w14:paraId="6B711624" w14:textId="77777777" w:rsidR="00BF28A4" w:rsidRPr="00BF28A4" w:rsidRDefault="00BF28A4" w:rsidP="00F508A5">
            <w:pPr>
              <w:spacing w:line="278" w:lineRule="auto"/>
            </w:pPr>
            <w:r w:rsidRPr="00BF28A4">
              <w:t>Very Low</w:t>
            </w:r>
          </w:p>
        </w:tc>
        <w:tc>
          <w:tcPr>
            <w:tcW w:w="0" w:type="auto"/>
            <w:hideMark/>
          </w:tcPr>
          <w:p w14:paraId="6C6B42E9" w14:textId="77777777" w:rsidR="00BF28A4" w:rsidRPr="00BF28A4" w:rsidRDefault="00BF28A4" w:rsidP="00F508A5">
            <w:pPr>
              <w:spacing w:line="278" w:lineRule="auto"/>
            </w:pPr>
            <w:r w:rsidRPr="00BF28A4">
              <w:t>Low</w:t>
            </w:r>
          </w:p>
        </w:tc>
        <w:tc>
          <w:tcPr>
            <w:tcW w:w="0" w:type="auto"/>
            <w:hideMark/>
          </w:tcPr>
          <w:p w14:paraId="69F2CAC5" w14:textId="77777777" w:rsidR="00BF28A4" w:rsidRPr="00BF28A4" w:rsidRDefault="00BF28A4" w:rsidP="00F508A5">
            <w:pPr>
              <w:spacing w:line="278" w:lineRule="auto"/>
            </w:pPr>
            <w:r w:rsidRPr="00BF28A4">
              <w:t>Medium</w:t>
            </w:r>
          </w:p>
        </w:tc>
        <w:tc>
          <w:tcPr>
            <w:tcW w:w="0" w:type="auto"/>
            <w:hideMark/>
          </w:tcPr>
          <w:p w14:paraId="2259D796" w14:textId="77777777" w:rsidR="00BF28A4" w:rsidRPr="00BF28A4" w:rsidRDefault="00BF28A4" w:rsidP="00F508A5">
            <w:pPr>
              <w:spacing w:line="278" w:lineRule="auto"/>
            </w:pPr>
            <w:r w:rsidRPr="00BF28A4">
              <w:t>Fixed requirement projects</w:t>
            </w:r>
          </w:p>
        </w:tc>
      </w:tr>
      <w:tr w:rsidR="00BF28A4" w:rsidRPr="00BF28A4" w14:paraId="0CA51DE6" w14:textId="77777777" w:rsidTr="00F508A5">
        <w:tc>
          <w:tcPr>
            <w:tcW w:w="0" w:type="auto"/>
            <w:hideMark/>
          </w:tcPr>
          <w:p w14:paraId="68199F2A" w14:textId="77777777" w:rsidR="00BF28A4" w:rsidRPr="00BF28A4" w:rsidRDefault="00BF28A4" w:rsidP="00F508A5">
            <w:pPr>
              <w:spacing w:line="278" w:lineRule="auto"/>
            </w:pPr>
            <w:r w:rsidRPr="00BF28A4">
              <w:rPr>
                <w:b/>
                <w:bCs/>
              </w:rPr>
              <w:lastRenderedPageBreak/>
              <w:t>V-Model</w:t>
            </w:r>
          </w:p>
        </w:tc>
        <w:tc>
          <w:tcPr>
            <w:tcW w:w="0" w:type="auto"/>
            <w:hideMark/>
          </w:tcPr>
          <w:p w14:paraId="39FBFEBA" w14:textId="77777777" w:rsidR="00BF28A4" w:rsidRPr="00BF28A4" w:rsidRDefault="00BF28A4" w:rsidP="00F508A5">
            <w:pPr>
              <w:spacing w:line="278" w:lineRule="auto"/>
            </w:pPr>
            <w:r w:rsidRPr="00BF28A4">
              <w:t>Sequential with Testing</w:t>
            </w:r>
          </w:p>
        </w:tc>
        <w:tc>
          <w:tcPr>
            <w:tcW w:w="0" w:type="auto"/>
            <w:hideMark/>
          </w:tcPr>
          <w:p w14:paraId="1367F1B3" w14:textId="77777777" w:rsidR="00BF28A4" w:rsidRPr="00BF28A4" w:rsidRDefault="00BF28A4" w:rsidP="00F508A5">
            <w:pPr>
              <w:spacing w:line="278" w:lineRule="auto"/>
            </w:pPr>
            <w:r w:rsidRPr="00BF28A4">
              <w:t>Low</w:t>
            </w:r>
          </w:p>
        </w:tc>
        <w:tc>
          <w:tcPr>
            <w:tcW w:w="0" w:type="auto"/>
            <w:hideMark/>
          </w:tcPr>
          <w:p w14:paraId="15B0287C" w14:textId="77777777" w:rsidR="00BF28A4" w:rsidRPr="00BF28A4" w:rsidRDefault="00BF28A4" w:rsidP="00F508A5">
            <w:pPr>
              <w:spacing w:line="278" w:lineRule="auto"/>
            </w:pPr>
            <w:r w:rsidRPr="00BF28A4">
              <w:t>High</w:t>
            </w:r>
          </w:p>
        </w:tc>
        <w:tc>
          <w:tcPr>
            <w:tcW w:w="0" w:type="auto"/>
            <w:hideMark/>
          </w:tcPr>
          <w:p w14:paraId="220DE953" w14:textId="77777777" w:rsidR="00BF28A4" w:rsidRPr="00BF28A4" w:rsidRDefault="00BF28A4" w:rsidP="00F508A5">
            <w:pPr>
              <w:spacing w:line="278" w:lineRule="auto"/>
            </w:pPr>
            <w:r w:rsidRPr="00BF28A4">
              <w:t>Low</w:t>
            </w:r>
          </w:p>
        </w:tc>
        <w:tc>
          <w:tcPr>
            <w:tcW w:w="0" w:type="auto"/>
            <w:hideMark/>
          </w:tcPr>
          <w:p w14:paraId="0ABCEB8C" w14:textId="77777777" w:rsidR="00BF28A4" w:rsidRPr="00BF28A4" w:rsidRDefault="00BF28A4" w:rsidP="00F508A5">
            <w:pPr>
              <w:spacing w:line="278" w:lineRule="auto"/>
            </w:pPr>
            <w:r w:rsidRPr="00BF28A4">
              <w:t>Safety-critical systems</w:t>
            </w:r>
          </w:p>
        </w:tc>
      </w:tr>
      <w:tr w:rsidR="00BF28A4" w:rsidRPr="00BF28A4" w14:paraId="136C67AC" w14:textId="77777777" w:rsidTr="00F508A5">
        <w:tc>
          <w:tcPr>
            <w:tcW w:w="0" w:type="auto"/>
            <w:hideMark/>
          </w:tcPr>
          <w:p w14:paraId="3578B155" w14:textId="77777777" w:rsidR="00BF28A4" w:rsidRPr="00BF28A4" w:rsidRDefault="00BF28A4" w:rsidP="00F508A5">
            <w:pPr>
              <w:spacing w:line="278" w:lineRule="auto"/>
            </w:pPr>
            <w:r w:rsidRPr="00BF28A4">
              <w:rPr>
                <w:b/>
                <w:bCs/>
              </w:rPr>
              <w:t>Spiral</w:t>
            </w:r>
          </w:p>
        </w:tc>
        <w:tc>
          <w:tcPr>
            <w:tcW w:w="0" w:type="auto"/>
            <w:hideMark/>
          </w:tcPr>
          <w:p w14:paraId="7237ED3B" w14:textId="77777777" w:rsidR="00BF28A4" w:rsidRPr="00BF28A4" w:rsidRDefault="00BF28A4" w:rsidP="00F508A5">
            <w:pPr>
              <w:spacing w:line="278" w:lineRule="auto"/>
            </w:pPr>
            <w:r w:rsidRPr="00BF28A4">
              <w:t>Risk-driven Iterative</w:t>
            </w:r>
          </w:p>
        </w:tc>
        <w:tc>
          <w:tcPr>
            <w:tcW w:w="0" w:type="auto"/>
            <w:hideMark/>
          </w:tcPr>
          <w:p w14:paraId="6694EB17" w14:textId="77777777" w:rsidR="00BF28A4" w:rsidRPr="00BF28A4" w:rsidRDefault="00BF28A4" w:rsidP="00F508A5">
            <w:pPr>
              <w:spacing w:line="278" w:lineRule="auto"/>
            </w:pPr>
            <w:r w:rsidRPr="00BF28A4">
              <w:t>High</w:t>
            </w:r>
          </w:p>
        </w:tc>
        <w:tc>
          <w:tcPr>
            <w:tcW w:w="0" w:type="auto"/>
            <w:hideMark/>
          </w:tcPr>
          <w:p w14:paraId="7A0BB887" w14:textId="77777777" w:rsidR="00BF28A4" w:rsidRPr="00BF28A4" w:rsidRDefault="00BF28A4" w:rsidP="00F508A5">
            <w:pPr>
              <w:spacing w:line="278" w:lineRule="auto"/>
            </w:pPr>
            <w:r w:rsidRPr="00BF28A4">
              <w:t>Very High</w:t>
            </w:r>
          </w:p>
        </w:tc>
        <w:tc>
          <w:tcPr>
            <w:tcW w:w="0" w:type="auto"/>
            <w:hideMark/>
          </w:tcPr>
          <w:p w14:paraId="2EB317D1" w14:textId="77777777" w:rsidR="00BF28A4" w:rsidRPr="00BF28A4" w:rsidRDefault="00BF28A4" w:rsidP="00F508A5">
            <w:pPr>
              <w:spacing w:line="278" w:lineRule="auto"/>
            </w:pPr>
            <w:r w:rsidRPr="00BF28A4">
              <w:t>Very Low</w:t>
            </w:r>
          </w:p>
        </w:tc>
        <w:tc>
          <w:tcPr>
            <w:tcW w:w="0" w:type="auto"/>
            <w:hideMark/>
          </w:tcPr>
          <w:p w14:paraId="27A581AC" w14:textId="77777777" w:rsidR="00BF28A4" w:rsidRPr="00BF28A4" w:rsidRDefault="00BF28A4" w:rsidP="00F508A5">
            <w:pPr>
              <w:spacing w:line="278" w:lineRule="auto"/>
            </w:pPr>
            <w:r w:rsidRPr="00BF28A4">
              <w:t>Complex, high-risk systems</w:t>
            </w:r>
          </w:p>
        </w:tc>
      </w:tr>
    </w:tbl>
    <w:p w14:paraId="482B7E40" w14:textId="77777777" w:rsidR="00BF28A4" w:rsidRDefault="00BF28A4" w:rsidP="00F508A5">
      <w:pPr>
        <w:spacing w:after="0"/>
      </w:pPr>
    </w:p>
    <w:sectPr w:rsidR="00BF28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5F9"/>
    <w:multiLevelType w:val="multilevel"/>
    <w:tmpl w:val="ECB4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91C28"/>
    <w:multiLevelType w:val="multilevel"/>
    <w:tmpl w:val="9C66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470"/>
    <w:multiLevelType w:val="multilevel"/>
    <w:tmpl w:val="9BF6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86C4E"/>
    <w:multiLevelType w:val="multilevel"/>
    <w:tmpl w:val="67FC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03AA4"/>
    <w:multiLevelType w:val="multilevel"/>
    <w:tmpl w:val="B9F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E626C"/>
    <w:multiLevelType w:val="multilevel"/>
    <w:tmpl w:val="281E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E2467"/>
    <w:multiLevelType w:val="multilevel"/>
    <w:tmpl w:val="8298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012FA2"/>
    <w:multiLevelType w:val="multilevel"/>
    <w:tmpl w:val="345E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726E5"/>
    <w:multiLevelType w:val="multilevel"/>
    <w:tmpl w:val="8D24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45B82"/>
    <w:multiLevelType w:val="multilevel"/>
    <w:tmpl w:val="B7E2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C5592"/>
    <w:multiLevelType w:val="multilevel"/>
    <w:tmpl w:val="39F8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532B9"/>
    <w:multiLevelType w:val="multilevel"/>
    <w:tmpl w:val="4D9C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AF19C7"/>
    <w:multiLevelType w:val="multilevel"/>
    <w:tmpl w:val="47481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4B7F3D"/>
    <w:multiLevelType w:val="multilevel"/>
    <w:tmpl w:val="4ED0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8B0ABF"/>
    <w:multiLevelType w:val="multilevel"/>
    <w:tmpl w:val="E1528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93247F"/>
    <w:multiLevelType w:val="multilevel"/>
    <w:tmpl w:val="8FE6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E3D6B"/>
    <w:multiLevelType w:val="multilevel"/>
    <w:tmpl w:val="C56E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E02EF"/>
    <w:multiLevelType w:val="multilevel"/>
    <w:tmpl w:val="75AE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A81D76"/>
    <w:multiLevelType w:val="multilevel"/>
    <w:tmpl w:val="D2DE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2A789B"/>
    <w:multiLevelType w:val="multilevel"/>
    <w:tmpl w:val="4072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F55F3D"/>
    <w:multiLevelType w:val="multilevel"/>
    <w:tmpl w:val="0284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660E7"/>
    <w:multiLevelType w:val="multilevel"/>
    <w:tmpl w:val="8BA4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A4D9E"/>
    <w:multiLevelType w:val="multilevel"/>
    <w:tmpl w:val="F83A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577AF0"/>
    <w:multiLevelType w:val="multilevel"/>
    <w:tmpl w:val="5DA0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83039D"/>
    <w:multiLevelType w:val="multilevel"/>
    <w:tmpl w:val="89FE7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9369680">
    <w:abstractNumId w:val="23"/>
  </w:num>
  <w:num w:numId="2" w16cid:durableId="1569800555">
    <w:abstractNumId w:val="12"/>
  </w:num>
  <w:num w:numId="3" w16cid:durableId="685912592">
    <w:abstractNumId w:val="17"/>
  </w:num>
  <w:num w:numId="4" w16cid:durableId="1207720753">
    <w:abstractNumId w:val="8"/>
  </w:num>
  <w:num w:numId="5" w16cid:durableId="407969959">
    <w:abstractNumId w:val="7"/>
  </w:num>
  <w:num w:numId="6" w16cid:durableId="1220481543">
    <w:abstractNumId w:val="14"/>
  </w:num>
  <w:num w:numId="7" w16cid:durableId="1457794590">
    <w:abstractNumId w:val="13"/>
  </w:num>
  <w:num w:numId="8" w16cid:durableId="405686969">
    <w:abstractNumId w:val="21"/>
  </w:num>
  <w:num w:numId="9" w16cid:durableId="224799629">
    <w:abstractNumId w:val="10"/>
  </w:num>
  <w:num w:numId="10" w16cid:durableId="1120414066">
    <w:abstractNumId w:val="2"/>
  </w:num>
  <w:num w:numId="11" w16cid:durableId="1457337336">
    <w:abstractNumId w:val="6"/>
  </w:num>
  <w:num w:numId="12" w16cid:durableId="1208301056">
    <w:abstractNumId w:val="24"/>
  </w:num>
  <w:num w:numId="13" w16cid:durableId="765539261">
    <w:abstractNumId w:val="20"/>
  </w:num>
  <w:num w:numId="14" w16cid:durableId="1958101865">
    <w:abstractNumId w:val="3"/>
  </w:num>
  <w:num w:numId="15" w16cid:durableId="1694112289">
    <w:abstractNumId w:val="9"/>
  </w:num>
  <w:num w:numId="16" w16cid:durableId="1819612632">
    <w:abstractNumId w:val="4"/>
  </w:num>
  <w:num w:numId="17" w16cid:durableId="312224782">
    <w:abstractNumId w:val="5"/>
  </w:num>
  <w:num w:numId="18" w16cid:durableId="1909461171">
    <w:abstractNumId w:val="15"/>
  </w:num>
  <w:num w:numId="19" w16cid:durableId="2080246610">
    <w:abstractNumId w:val="19"/>
  </w:num>
  <w:num w:numId="20" w16cid:durableId="941451182">
    <w:abstractNumId w:val="0"/>
  </w:num>
  <w:num w:numId="21" w16cid:durableId="370882202">
    <w:abstractNumId w:val="11"/>
  </w:num>
  <w:num w:numId="22" w16cid:durableId="1957907459">
    <w:abstractNumId w:val="22"/>
  </w:num>
  <w:num w:numId="23" w16cid:durableId="276135903">
    <w:abstractNumId w:val="16"/>
  </w:num>
  <w:num w:numId="24" w16cid:durableId="1801877261">
    <w:abstractNumId w:val="18"/>
  </w:num>
  <w:num w:numId="25" w16cid:durableId="1404834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8A4"/>
    <w:rsid w:val="00066E9C"/>
    <w:rsid w:val="00BF28A4"/>
    <w:rsid w:val="00E905DA"/>
    <w:rsid w:val="00F508A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910B9"/>
  <w15:chartTrackingRefBased/>
  <w15:docId w15:val="{3D7E7F9F-B7C4-4761-B97D-6AEA9F381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8A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F28A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F28A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F28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8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8A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F28A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F28A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F28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8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8A4"/>
    <w:rPr>
      <w:rFonts w:eastAsiaTheme="majorEastAsia" w:cstheme="majorBidi"/>
      <w:color w:val="272727" w:themeColor="text1" w:themeTint="D8"/>
    </w:rPr>
  </w:style>
  <w:style w:type="paragraph" w:styleId="Title">
    <w:name w:val="Title"/>
    <w:basedOn w:val="Normal"/>
    <w:next w:val="Normal"/>
    <w:link w:val="TitleChar"/>
    <w:uiPriority w:val="10"/>
    <w:qFormat/>
    <w:rsid w:val="00BF28A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F28A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F28A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F28A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F28A4"/>
    <w:pPr>
      <w:spacing w:before="160"/>
      <w:jc w:val="center"/>
    </w:pPr>
    <w:rPr>
      <w:i/>
      <w:iCs/>
      <w:color w:val="404040" w:themeColor="text1" w:themeTint="BF"/>
    </w:rPr>
  </w:style>
  <w:style w:type="character" w:customStyle="1" w:styleId="QuoteChar">
    <w:name w:val="Quote Char"/>
    <w:basedOn w:val="DefaultParagraphFont"/>
    <w:link w:val="Quote"/>
    <w:uiPriority w:val="29"/>
    <w:rsid w:val="00BF28A4"/>
    <w:rPr>
      <w:i/>
      <w:iCs/>
      <w:color w:val="404040" w:themeColor="text1" w:themeTint="BF"/>
    </w:rPr>
  </w:style>
  <w:style w:type="paragraph" w:styleId="ListParagraph">
    <w:name w:val="List Paragraph"/>
    <w:basedOn w:val="Normal"/>
    <w:uiPriority w:val="34"/>
    <w:qFormat/>
    <w:rsid w:val="00BF28A4"/>
    <w:pPr>
      <w:ind w:left="720"/>
      <w:contextualSpacing/>
    </w:pPr>
  </w:style>
  <w:style w:type="character" w:styleId="IntenseEmphasis">
    <w:name w:val="Intense Emphasis"/>
    <w:basedOn w:val="DefaultParagraphFont"/>
    <w:uiPriority w:val="21"/>
    <w:qFormat/>
    <w:rsid w:val="00BF28A4"/>
    <w:rPr>
      <w:i/>
      <w:iCs/>
      <w:color w:val="2F5496" w:themeColor="accent1" w:themeShade="BF"/>
    </w:rPr>
  </w:style>
  <w:style w:type="paragraph" w:styleId="IntenseQuote">
    <w:name w:val="Intense Quote"/>
    <w:basedOn w:val="Normal"/>
    <w:next w:val="Normal"/>
    <w:link w:val="IntenseQuoteChar"/>
    <w:uiPriority w:val="30"/>
    <w:qFormat/>
    <w:rsid w:val="00BF28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8A4"/>
    <w:rPr>
      <w:i/>
      <w:iCs/>
      <w:color w:val="2F5496" w:themeColor="accent1" w:themeShade="BF"/>
    </w:rPr>
  </w:style>
  <w:style w:type="character" w:styleId="IntenseReference">
    <w:name w:val="Intense Reference"/>
    <w:basedOn w:val="DefaultParagraphFont"/>
    <w:uiPriority w:val="32"/>
    <w:qFormat/>
    <w:rsid w:val="00BF28A4"/>
    <w:rPr>
      <w:b/>
      <w:bCs/>
      <w:smallCaps/>
      <w:color w:val="2F5496" w:themeColor="accent1" w:themeShade="BF"/>
      <w:spacing w:val="5"/>
    </w:rPr>
  </w:style>
  <w:style w:type="table" w:styleId="TableGridLight">
    <w:name w:val="Grid Table Light"/>
    <w:basedOn w:val="TableNormal"/>
    <w:uiPriority w:val="40"/>
    <w:rsid w:val="00F508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F508A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508A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508A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F508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508A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508A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Mrinal Raj</dc:creator>
  <cp:keywords/>
  <dc:description/>
  <cp:lastModifiedBy>Mrinal Raj</cp:lastModifiedBy>
  <cp:revision>2</cp:revision>
  <dcterms:created xsi:type="dcterms:W3CDTF">2025-12-12T05:03:00Z</dcterms:created>
  <dcterms:modified xsi:type="dcterms:W3CDTF">2025-12-12T05:13:00Z</dcterms:modified>
</cp:coreProperties>
</file>