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9160FB" w14:textId="77777777" w:rsidR="002336D5" w:rsidRPr="00B95CB8" w:rsidRDefault="002336D5" w:rsidP="002336D5">
      <w:pPr>
        <w:jc w:val="center"/>
        <w:rPr>
          <w:b/>
          <w:bCs/>
        </w:rPr>
      </w:pPr>
      <w:r w:rsidRPr="00B95CB8">
        <w:rPr>
          <w:b/>
          <w:bCs/>
        </w:rPr>
        <w:t>PRIVACY POLICY</w:t>
      </w:r>
    </w:p>
    <w:p w14:paraId="64422B30" w14:textId="09DC1B72" w:rsidR="002336D5" w:rsidRDefault="002336D5" w:rsidP="002336D5">
      <w:r>
        <w:t xml:space="preserve">At </w:t>
      </w:r>
      <w:r w:rsidR="00C034E6">
        <w:t>Skillpreceptor</w:t>
      </w:r>
      <w:r>
        <w:t xml:space="preserve">, we are committed to protecting your privacy and </w:t>
      </w:r>
      <w:r w:rsidR="00C034E6">
        <w:t>giving</w:t>
      </w:r>
      <w:r>
        <w:t xml:space="preserve"> you a secure online experience. We would need your information to provide certain content, services, and products that you request, and this statement of privacy explains data collection and use in those situations. Please read the privacy statement below.</w:t>
      </w:r>
    </w:p>
    <w:p w14:paraId="597FBE82" w14:textId="77777777" w:rsidR="002336D5" w:rsidRDefault="002336D5" w:rsidP="002336D5"/>
    <w:p w14:paraId="19BC2451" w14:textId="2C72732F" w:rsidR="002336D5" w:rsidRPr="00B95CB8" w:rsidRDefault="002336D5" w:rsidP="002336D5">
      <w:pPr>
        <w:rPr>
          <w:b/>
          <w:bCs/>
        </w:rPr>
      </w:pPr>
      <w:r w:rsidRPr="00B95CB8">
        <w:rPr>
          <w:b/>
          <w:bCs/>
        </w:rPr>
        <w:t>Collecting Personal Information</w:t>
      </w:r>
      <w:r w:rsidRPr="00B95CB8">
        <w:rPr>
          <w:b/>
          <w:bCs/>
        </w:rPr>
        <w:t xml:space="preserve">: </w:t>
      </w:r>
    </w:p>
    <w:p w14:paraId="61C9E701" w14:textId="7E35EA73" w:rsidR="002336D5" w:rsidRDefault="002336D5" w:rsidP="002336D5">
      <w:r>
        <w:t xml:space="preserve">We will ask you when we need information that personally identifies you </w:t>
      </w:r>
      <w:r>
        <w:t xml:space="preserve">and </w:t>
      </w:r>
      <w:r>
        <w:t xml:space="preserve">allows us to contact you. Generally, this information is requested when you are ordering email newsletters, joining a </w:t>
      </w:r>
      <w:r w:rsidR="00C034E6">
        <w:t>limited-access</w:t>
      </w:r>
      <w:r>
        <w:t xml:space="preserve"> premium site, or purchasing products or services. Personal information collected by </w:t>
      </w:r>
      <w:proofErr w:type="spellStart"/>
      <w:r>
        <w:t>SkillPreceptor</w:t>
      </w:r>
      <w:proofErr w:type="spellEnd"/>
      <w:r>
        <w:t xml:space="preserve"> often is limited to email address, phone number, mailing address, company name, country</w:t>
      </w:r>
      <w:r w:rsidR="00C034E6">
        <w:t>,</w:t>
      </w:r>
      <w:r>
        <w:t xml:space="preserve"> or location, but may include other information when needed to </w:t>
      </w:r>
      <w:proofErr w:type="spellStart"/>
      <w:r>
        <w:t>fulfill</w:t>
      </w:r>
      <w:proofErr w:type="spellEnd"/>
      <w:r>
        <w:t xml:space="preserve"> your request or order.</w:t>
      </w:r>
    </w:p>
    <w:p w14:paraId="19AFF851" w14:textId="77777777" w:rsidR="002336D5" w:rsidRDefault="002336D5" w:rsidP="002336D5"/>
    <w:p w14:paraId="0ED604EF" w14:textId="75703476" w:rsidR="002336D5" w:rsidRDefault="002336D5" w:rsidP="002336D5">
      <w:proofErr w:type="spellStart"/>
      <w:r>
        <w:t>SkillPreceptor</w:t>
      </w:r>
      <w:proofErr w:type="spellEnd"/>
      <w:r>
        <w:t xml:space="preserve"> may ask you to provide certain information about yourself by filling out and submitting an online form. It is completely optional for you to engage in these activities. If you elect to engage in these activities, however, </w:t>
      </w:r>
      <w:proofErr w:type="spellStart"/>
      <w:r>
        <w:t>SkillPreceptor</w:t>
      </w:r>
      <w:proofErr w:type="spellEnd"/>
      <w:r>
        <w:t xml:space="preserve"> may ask you to provide us your personal information, such as your first and last name, mailing address, email address, employer, job title, and department, telephone numbers</w:t>
      </w:r>
      <w:r w:rsidR="00C034E6">
        <w:t>,</w:t>
      </w:r>
      <w:r>
        <w:t xml:space="preserve"> and other personal information,</w:t>
      </w:r>
    </w:p>
    <w:p w14:paraId="4387FF91" w14:textId="77777777" w:rsidR="002336D5" w:rsidRDefault="002336D5" w:rsidP="002336D5"/>
    <w:p w14:paraId="53644719" w14:textId="0E41549D" w:rsidR="002336D5" w:rsidRDefault="002336D5" w:rsidP="002336D5">
      <w:r>
        <w:t xml:space="preserve">When ordering products or services, you may be asked to provide a credit card number. Depending upon the activity, some of the information that we ask you to provide is identified as mandatory and some as voluntary. If you do not provide the mandatory data </w:t>
      </w:r>
      <w:r w:rsidR="00C034E6">
        <w:t>concerning</w:t>
      </w:r>
      <w:r>
        <w:t xml:space="preserve"> a particular activity, you will not be able to proceed with that activity.</w:t>
      </w:r>
    </w:p>
    <w:p w14:paraId="490879BA" w14:textId="77777777" w:rsidR="002336D5" w:rsidRDefault="002336D5" w:rsidP="002336D5"/>
    <w:p w14:paraId="6532A0C5" w14:textId="77777777" w:rsidR="002336D5" w:rsidRDefault="002336D5" w:rsidP="002336D5">
      <w:r>
        <w:t>When you buy and install the new products, we may ask you to register your purchases electronically. When you do, we keep registration information on file with any information you’ve already given us on previous visits to our website. This is considered your personal profile.</w:t>
      </w:r>
    </w:p>
    <w:p w14:paraId="624E9B5A" w14:textId="77777777" w:rsidR="002336D5" w:rsidRDefault="002336D5" w:rsidP="002336D5"/>
    <w:p w14:paraId="7CAABA36" w14:textId="37D0911B" w:rsidR="002336D5" w:rsidRDefault="002336D5" w:rsidP="002336D5">
      <w:r>
        <w:t xml:space="preserve">When you submit personal information to </w:t>
      </w:r>
      <w:proofErr w:type="spellStart"/>
      <w:r>
        <w:t>SkillPreceptor</w:t>
      </w:r>
      <w:proofErr w:type="spellEnd"/>
      <w:r>
        <w:t xml:space="preserve"> through this Site, you understand and agree that this information may be transferred across national boundaries and may be stored and processed in any of the countries in which </w:t>
      </w:r>
      <w:proofErr w:type="spellStart"/>
      <w:r>
        <w:t>SkillPreceptor</w:t>
      </w:r>
      <w:proofErr w:type="spellEnd"/>
      <w:r>
        <w:t xml:space="preserve"> </w:t>
      </w:r>
      <w:r w:rsidR="00ED6FE8">
        <w:t>maintains</w:t>
      </w:r>
      <w:r>
        <w:t xml:space="preserve"> offices. You also acknowledge that in certain countries or </w:t>
      </w:r>
      <w:r w:rsidR="00ED6FE8">
        <w:t>concerning</w:t>
      </w:r>
      <w:r>
        <w:t xml:space="preserve"> certain activities, the collection, transferring, storage, and processing of your information may be undertaken by trusted vendors and partners of </w:t>
      </w:r>
      <w:proofErr w:type="spellStart"/>
      <w:r>
        <w:t>SkillPreceptor</w:t>
      </w:r>
      <w:proofErr w:type="spellEnd"/>
      <w:r>
        <w:t>. Such vendors and partners are bound by contract not to use your personal information for their own purposes or provide it to any third parties.</w:t>
      </w:r>
    </w:p>
    <w:p w14:paraId="3CB6A6BF" w14:textId="446D156D" w:rsidR="002336D5" w:rsidRDefault="002336D5" w:rsidP="002336D5"/>
    <w:p w14:paraId="27DBBE28" w14:textId="341AC9EA" w:rsidR="00B95CB8" w:rsidRDefault="00B95CB8" w:rsidP="002336D5"/>
    <w:p w14:paraId="02C0F77E" w14:textId="3FE35C50" w:rsidR="00B95CB8" w:rsidRDefault="00B95CB8" w:rsidP="002336D5"/>
    <w:p w14:paraId="1059441B" w14:textId="77777777" w:rsidR="00B95CB8" w:rsidRDefault="00B95CB8" w:rsidP="002336D5"/>
    <w:p w14:paraId="4627D46A" w14:textId="77777777" w:rsidR="002336D5" w:rsidRPr="00B95CB8" w:rsidRDefault="002336D5" w:rsidP="002336D5">
      <w:pPr>
        <w:rPr>
          <w:b/>
          <w:bCs/>
        </w:rPr>
      </w:pPr>
      <w:r w:rsidRPr="00B95CB8">
        <w:rPr>
          <w:b/>
          <w:bCs/>
        </w:rPr>
        <w:lastRenderedPageBreak/>
        <w:t>Use of Personal Information</w:t>
      </w:r>
    </w:p>
    <w:p w14:paraId="5FD4982B" w14:textId="18A93720" w:rsidR="002336D5" w:rsidRDefault="002336D5" w:rsidP="002336D5">
      <w:proofErr w:type="spellStart"/>
      <w:r>
        <w:t>SkillPreceptor</w:t>
      </w:r>
      <w:proofErr w:type="spellEnd"/>
      <w:r>
        <w:t xml:space="preserve"> collects your information </w:t>
      </w:r>
      <w:r w:rsidR="00ED6FE8">
        <w:t>to</w:t>
      </w:r>
      <w:r>
        <w:t xml:space="preserve"> record and support your participation in the activities you select. If you subscribe to a service or register a product, for example, the information is used to register your rights, if any, to technical support or other benefits that may be made available to registered users. Your personal information is also used to keep you informed about product upgrades, special offers, and other products and services of </w:t>
      </w:r>
      <w:proofErr w:type="spellStart"/>
      <w:r>
        <w:t>SkillPreceptor</w:t>
      </w:r>
      <w:proofErr w:type="spellEnd"/>
      <w:r>
        <w:t xml:space="preserve"> and selected third parties.</w:t>
      </w:r>
    </w:p>
    <w:p w14:paraId="79DE936B" w14:textId="77777777" w:rsidR="002336D5" w:rsidRDefault="002336D5" w:rsidP="002336D5"/>
    <w:p w14:paraId="6ACA6774" w14:textId="6170210E" w:rsidR="002336D5" w:rsidRDefault="002336D5" w:rsidP="002336D5">
      <w:proofErr w:type="spellStart"/>
      <w:r>
        <w:t>SkillPreceptor</w:t>
      </w:r>
      <w:proofErr w:type="spellEnd"/>
      <w:r>
        <w:t xml:space="preserve"> will disclose your personal information, without notice, only if required to do so by law or in the good faith belief that such action is necessary to: (a) conform to the edicts of the law or comply with legal process served on </w:t>
      </w:r>
      <w:proofErr w:type="spellStart"/>
      <w:r w:rsidR="00B95CB8">
        <w:t>SkillPreceptor</w:t>
      </w:r>
      <w:proofErr w:type="spellEnd"/>
      <w:r>
        <w:t xml:space="preserve"> or the site; (b) protect and defend the rights or property of </w:t>
      </w:r>
      <w:proofErr w:type="spellStart"/>
      <w:r w:rsidR="00B95CB8">
        <w:t>SkillPreceptor</w:t>
      </w:r>
      <w:proofErr w:type="spellEnd"/>
      <w:r>
        <w:t xml:space="preserve"> and its family of Web sites, and, (c) act in urgent circumstances to protect the personal safety of users of </w:t>
      </w:r>
      <w:proofErr w:type="spellStart"/>
      <w:r w:rsidR="00B95CB8">
        <w:t>SkillPreceptor</w:t>
      </w:r>
      <w:proofErr w:type="spellEnd"/>
      <w:r>
        <w:t>, its Web sites, or the public.</w:t>
      </w:r>
    </w:p>
    <w:p w14:paraId="71EFC972" w14:textId="77777777" w:rsidR="002336D5" w:rsidRDefault="002336D5" w:rsidP="002336D5"/>
    <w:p w14:paraId="17100171" w14:textId="7F178598" w:rsidR="002336D5" w:rsidRDefault="00B95CB8" w:rsidP="002336D5">
      <w:proofErr w:type="spellStart"/>
      <w:r>
        <w:t>SkillPreceptor</w:t>
      </w:r>
      <w:proofErr w:type="spellEnd"/>
      <w:r w:rsidR="002336D5">
        <w:t xml:space="preserve"> may collect information about the use of the Site, such as the types of services used and how many </w:t>
      </w:r>
      <w:proofErr w:type="gramStart"/>
      <w:r w:rsidR="002336D5">
        <w:t>users</w:t>
      </w:r>
      <w:proofErr w:type="gramEnd"/>
      <w:r w:rsidR="002336D5">
        <w:t xml:space="preserve"> we receive daily. This information is collected in aggregate form, without identifying any user individually. </w:t>
      </w:r>
      <w:proofErr w:type="spellStart"/>
      <w:r>
        <w:t>SkillPreceptor</w:t>
      </w:r>
      <w:proofErr w:type="spellEnd"/>
      <w:r w:rsidR="002336D5">
        <w:t xml:space="preserve"> may use this aggregate, non-identifying statistical data for statistical analysis, marketing, or similar promotional purposes.</w:t>
      </w:r>
    </w:p>
    <w:p w14:paraId="5C141C99" w14:textId="77777777" w:rsidR="002336D5" w:rsidRDefault="002336D5" w:rsidP="002336D5"/>
    <w:p w14:paraId="0A99FD8A" w14:textId="77777777" w:rsidR="002336D5" w:rsidRPr="00B95CB8" w:rsidRDefault="002336D5" w:rsidP="002336D5">
      <w:pPr>
        <w:rPr>
          <w:b/>
          <w:bCs/>
        </w:rPr>
      </w:pPr>
      <w:r w:rsidRPr="00B95CB8">
        <w:rPr>
          <w:b/>
          <w:bCs/>
        </w:rPr>
        <w:t>Security of Personal Information</w:t>
      </w:r>
    </w:p>
    <w:p w14:paraId="32213FE9" w14:textId="2A1350BD" w:rsidR="002336D5" w:rsidRDefault="00B95CB8" w:rsidP="002336D5">
      <w:proofErr w:type="spellStart"/>
      <w:r>
        <w:t>SkillPreceptor</w:t>
      </w:r>
      <w:proofErr w:type="spellEnd"/>
      <w:r w:rsidR="002336D5">
        <w:t xml:space="preserve"> strictly protects the security of your personal information and </w:t>
      </w:r>
      <w:proofErr w:type="spellStart"/>
      <w:r w:rsidR="002336D5">
        <w:t>honors</w:t>
      </w:r>
      <w:proofErr w:type="spellEnd"/>
      <w:r w:rsidR="002336D5">
        <w:t xml:space="preserve"> your choices for </w:t>
      </w:r>
      <w:r w:rsidR="00ED6FE8">
        <w:t>their</w:t>
      </w:r>
      <w:r w:rsidR="002336D5">
        <w:t xml:space="preserve"> intended use. We carefully protect your data from loss, misuse, unauthorized access or disclosure, alteration, or destruction.</w:t>
      </w:r>
    </w:p>
    <w:p w14:paraId="409DA815" w14:textId="77777777" w:rsidR="002336D5" w:rsidRDefault="002336D5" w:rsidP="002336D5"/>
    <w:p w14:paraId="7B4610AE" w14:textId="35A3F08D" w:rsidR="002336D5" w:rsidRDefault="002336D5" w:rsidP="002336D5">
      <w:r>
        <w:t xml:space="preserve">Your personal information is never shared outside the company without your permission, except under </w:t>
      </w:r>
      <w:r w:rsidR="00ED6FE8">
        <w:t xml:space="preserve">the </w:t>
      </w:r>
      <w:r>
        <w:t>conditions explained above. Inside the company, data is stored in password-controlled servers with limited access.</w:t>
      </w:r>
    </w:p>
    <w:p w14:paraId="2037BAF0" w14:textId="77777777" w:rsidR="00C034E6" w:rsidRDefault="00C034E6" w:rsidP="002336D5"/>
    <w:p w14:paraId="0189259C" w14:textId="77777777" w:rsidR="00C034E6" w:rsidRPr="00C034E6" w:rsidRDefault="00C034E6" w:rsidP="00C034E6">
      <w:pPr>
        <w:rPr>
          <w:b/>
          <w:bCs/>
        </w:rPr>
      </w:pPr>
      <w:r w:rsidRPr="00C034E6">
        <w:rPr>
          <w:b/>
          <w:bCs/>
        </w:rPr>
        <w:t>Use of Cookies and Tracking User Traffic</w:t>
      </w:r>
    </w:p>
    <w:p w14:paraId="234B2620" w14:textId="2B7DBCB1" w:rsidR="00C034E6" w:rsidRDefault="00C034E6" w:rsidP="00C034E6">
      <w:r>
        <w:t>Some pages on our site may use “cookies”.</w:t>
      </w:r>
      <w:r>
        <w:t xml:space="preserve"> </w:t>
      </w:r>
      <w:r>
        <w:t>“Cookies” are small files that the site places on your hard drive for identification purposes. A cookie file can contain information such as a user ID to track the pages visited. However, the only personal information a cookie can contain is information you provide yourself.</w:t>
      </w:r>
    </w:p>
    <w:p w14:paraId="146E8EF5" w14:textId="11BCAEEA" w:rsidR="00C034E6" w:rsidRDefault="00C034E6" w:rsidP="00C034E6">
      <w:r>
        <w:t>These files are used for site registration and customization the next time you visit us.</w:t>
      </w:r>
    </w:p>
    <w:p w14:paraId="706F014D" w14:textId="28FA8799" w:rsidR="00C034E6" w:rsidRDefault="00C034E6" w:rsidP="00C034E6">
      <w:r>
        <w:t xml:space="preserve">Some parts of the portal may also use cookies to track user traffic patterns. We do this </w:t>
      </w:r>
      <w:r w:rsidR="00ED6FE8">
        <w:t>to</w:t>
      </w:r>
      <w:r>
        <w:t xml:space="preserve"> determine the usefulness of our </w:t>
      </w:r>
      <w:proofErr w:type="gramStart"/>
      <w:r>
        <w:t>Website</w:t>
      </w:r>
      <w:proofErr w:type="gramEnd"/>
      <w:r>
        <w:t xml:space="preserve"> information and to </w:t>
      </w:r>
      <w:proofErr w:type="spellStart"/>
      <w:r>
        <w:t>analyze</w:t>
      </w:r>
      <w:proofErr w:type="spellEnd"/>
      <w:r>
        <w:t xml:space="preserve"> how effective our navigational structure is, in helping users reach that particular information.</w:t>
      </w:r>
    </w:p>
    <w:p w14:paraId="3CFF6D68" w14:textId="21179719" w:rsidR="00C034E6" w:rsidRDefault="00C034E6" w:rsidP="00C034E6">
      <w:r>
        <w:t>P</w:t>
      </w:r>
      <w:r>
        <w:t>lease Note: “Cookies” cannot read data off your hard drive. Your Web browser may notify you when you are receiving a cookie - giving you the choice to accept or reject. By not accepting cookies, some pages may not function properly and you may not be able to access certain information.</w:t>
      </w:r>
    </w:p>
    <w:p w14:paraId="49FAE85C" w14:textId="77777777" w:rsidR="002336D5" w:rsidRDefault="002336D5" w:rsidP="002336D5"/>
    <w:p w14:paraId="39B0E2B8" w14:textId="77777777" w:rsidR="002336D5" w:rsidRPr="00C034E6" w:rsidRDefault="002336D5" w:rsidP="002336D5">
      <w:pPr>
        <w:rPr>
          <w:b/>
          <w:bCs/>
        </w:rPr>
      </w:pPr>
      <w:r w:rsidRPr="00C034E6">
        <w:rPr>
          <w:b/>
          <w:bCs/>
        </w:rPr>
        <w:t>Changes to this Statement</w:t>
      </w:r>
    </w:p>
    <w:p w14:paraId="7A0F93F1" w14:textId="6F737595" w:rsidR="002336D5" w:rsidRDefault="00B95CB8" w:rsidP="002336D5">
      <w:proofErr w:type="spellStart"/>
      <w:r>
        <w:t>SkillPreceptor</w:t>
      </w:r>
      <w:proofErr w:type="spellEnd"/>
      <w:r w:rsidR="002336D5">
        <w:t xml:space="preserve"> will occasionally update this privacy statement. For material changes to this Statement, </w:t>
      </w:r>
      <w:proofErr w:type="spellStart"/>
      <w:r>
        <w:t>SkillPreceptor</w:t>
      </w:r>
      <w:proofErr w:type="spellEnd"/>
      <w:r w:rsidR="002336D5">
        <w:t xml:space="preserve"> will notify you by placing prominent notices on the Web site.</w:t>
      </w:r>
    </w:p>
    <w:p w14:paraId="46AC6D7B" w14:textId="77777777" w:rsidR="002336D5" w:rsidRPr="00C034E6" w:rsidRDefault="002336D5" w:rsidP="002336D5">
      <w:pPr>
        <w:rPr>
          <w:b/>
          <w:bCs/>
        </w:rPr>
      </w:pPr>
      <w:r w:rsidRPr="00C034E6">
        <w:rPr>
          <w:b/>
          <w:bCs/>
        </w:rPr>
        <w:t>Contact</w:t>
      </w:r>
    </w:p>
    <w:p w14:paraId="385EB3F6" w14:textId="2E30B666" w:rsidR="002336D5" w:rsidRDefault="002336D5" w:rsidP="002336D5">
      <w:r>
        <w:t>Queries regarding this privacy statement please send mail to info</w:t>
      </w:r>
      <w:r w:rsidR="00B95CB8">
        <w:t>@skillpreceptor.com</w:t>
      </w:r>
      <w:r>
        <w:t xml:space="preserve">, or call Toll Free: </w:t>
      </w:r>
      <w:r w:rsidR="00C034E6" w:rsidRPr="00C034E6">
        <w:t>+1 855 202 3299</w:t>
      </w:r>
    </w:p>
    <w:p w14:paraId="4BF283B2" w14:textId="409C3505" w:rsidR="002336D5" w:rsidRDefault="00C034E6" w:rsidP="002336D5">
      <w:proofErr w:type="spellStart"/>
      <w:r>
        <w:t>SkillPreceptor</w:t>
      </w:r>
      <w:proofErr w:type="spellEnd"/>
      <w:r>
        <w:t xml:space="preserve"> Training Solutions, </w:t>
      </w:r>
      <w:r w:rsidRPr="00C034E6">
        <w:t xml:space="preserve">1309 </w:t>
      </w:r>
      <w:proofErr w:type="spellStart"/>
      <w:r w:rsidRPr="00C034E6">
        <w:t>Coffeen</w:t>
      </w:r>
      <w:proofErr w:type="spellEnd"/>
      <w:r w:rsidRPr="00C034E6">
        <w:t xml:space="preserve"> Avenue STE 1200, Sheridan, Wyoming 82801</w:t>
      </w:r>
    </w:p>
    <w:p w14:paraId="43AAE166" w14:textId="6BCA640A" w:rsidR="00C034E6" w:rsidRPr="002336D5" w:rsidRDefault="00C034E6" w:rsidP="002336D5">
      <w:r>
        <w:t>Last Updated: 01-22-2022</w:t>
      </w:r>
    </w:p>
    <w:sectPr w:rsidR="00C034E6" w:rsidRPr="002336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6D5"/>
    <w:rsid w:val="002336D5"/>
    <w:rsid w:val="00B95CB8"/>
    <w:rsid w:val="00C034E6"/>
    <w:rsid w:val="00ED6F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DE988"/>
  <w15:chartTrackingRefBased/>
  <w15:docId w15:val="{C04185D1-935B-4F0A-8A9B-068AC7655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751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3</Pages>
  <Words>883</Words>
  <Characters>5035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Arkonov Das</dc:creator>
  <cp:keywords/>
  <dc:description/>
  <cp:lastModifiedBy>Arkonov Das</cp:lastModifiedBy>
  <cp:revision>1</cp:revision>
  <dcterms:created xsi:type="dcterms:W3CDTF">2022-01-25T23:16:00Z</dcterms:created>
  <dcterms:modified xsi:type="dcterms:W3CDTF">2022-01-25T23:34:00Z</dcterms:modified>
</cp:coreProperties>
</file>