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Bunga di taman itu harum, menyebarkan aroma yang menenangkan dan menyegarkan, menarik 
</w:t>
      </w:r>
      <w:br/>
    </w:p>
    <w:p>
      <w:pPr/>
      <w:r>
        <w:rPr/>
        <w:t xml:space="preserve">perhatian kupu-kupu dan lebah yang sibuk mengumpulkan nektar. Setiap pagi, taman menjadi hidup 
</w:t>
      </w:r>
      <w:br/>
    </w:p>
    <w:p>
      <w:pPr/>
      <w:r>
        <w:rPr/>
        <w:t xml:space="preserve">dengan suara dengung lebah dan sayap kupu-kupu yang berkelap-kelip di bawah sinar matahari. 
</w:t>
      </w:r>
      <w:br/>
    </w:p>
    <w:p>
      <w:pPr/>
      <w:r>
        <w:rPr/>
        <w:t xml:space="preserve">Pemandangan ini tidak hanya memperindah lingkungan, tetapi juga mengingatkan kita akan 
</w:t>
      </w:r>
      <w:br/>
    </w:p>
    <w:p>
      <w:pPr/>
      <w:r>
        <w:rPr/>
        <w:t xml:space="preserve">pentingnya menjaga keanekaragaman hayati dan kelestarian alam. 
</w:t>
      </w:r>
      <w:br/>
    </w:p>
    <w:p>
      <w:pPr/>
      <w:r>
        <w:rPr/>
        <w:t xml:space="preserve"> 
</w:t>
      </w:r>
      <w:br/>
    </w:p>
    <w:p>
      <w:pPr/>
      <w:r>
        <w:rPr/>
        <w:t xml:space="preserve">Menghabiskan waktu di taman memberikan kesempatan untuk menghargai keindahan dan 
</w:t>
      </w:r>
      <w:br/>
    </w:p>
    <w:p>
      <w:pPr/>
      <w:r>
        <w:rPr/>
        <w:t xml:space="preserve">ketenangan alam. Melihat bunga-bunga mekar dan merasakan aromanya dapat mengurangi stres 
</w:t>
      </w:r>
      <w:br/>
    </w:p>
    <w:p>
      <w:pPr/>
      <w:r>
        <w:rPr/>
        <w:t xml:space="preserve">dan meningkatkan suasana hati. Taman juga menjadi tempat refleksi dan meditasi, di mana kita bisa 
</w:t>
      </w:r>
      <w:br/>
    </w:p>
    <w:p>
      <w:pPr/>
      <w:r>
        <w:rPr/>
        <w:t xml:space="preserve">meluangkan waktu sejenak untuk merenungkan kehidupan dan menikmati momen damai yang 
</w:t>
      </w:r>
      <w:br/>
    </w:p>
    <w:p>
      <w:pPr/>
      <w:r>
        <w:rPr/>
        <w:t xml:space="preserve">ditawarkan oleh alam.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2024-07-05T11:38:40+02:00</dcterms:created>
  <dcterms:modified xsi:type="dcterms:W3CDTF">2024-07-05T11:38:40+02:00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