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A601F" w14:textId="26AC4B49" w:rsidR="00F01D7D" w:rsidRDefault="00A232EB">
      <w:r>
        <w:t>Consultas SQL</w:t>
      </w:r>
    </w:p>
    <w:p w14:paraId="031D352E" w14:textId="67A039F7" w:rsidR="00A232EB" w:rsidRDefault="00A232EB" w:rsidP="00A232EB">
      <w:pPr>
        <w:pStyle w:val="Prrafodelista"/>
        <w:numPr>
          <w:ilvl w:val="0"/>
          <w:numId w:val="2"/>
        </w:numPr>
      </w:pPr>
      <w:r>
        <w:t xml:space="preserve">Crear </w:t>
      </w:r>
      <w:proofErr w:type="spellStart"/>
      <w:r>
        <w:t>database</w:t>
      </w:r>
      <w:proofErr w:type="spellEnd"/>
      <w:r>
        <w:t xml:space="preserve"> con el siguiente comando:</w:t>
      </w:r>
    </w:p>
    <w:p w14:paraId="7CF42789" w14:textId="6FF1C285" w:rsidR="00A232EB" w:rsidRDefault="00A232EB" w:rsidP="00A232EB">
      <w:r w:rsidRPr="00A232EB">
        <w:drawing>
          <wp:inline distT="0" distB="0" distL="0" distR="0" wp14:anchorId="28C04FCB" wp14:editId="74C1F2BD">
            <wp:extent cx="3334215" cy="466790"/>
            <wp:effectExtent l="0" t="0" r="0" b="9525"/>
            <wp:docPr id="1355635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35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ADF06" w14:textId="60AC8219" w:rsidR="00A232EB" w:rsidRDefault="00A232EB" w:rsidP="00A232EB">
      <w:pPr>
        <w:pStyle w:val="Prrafodelista"/>
        <w:numPr>
          <w:ilvl w:val="0"/>
          <w:numId w:val="2"/>
        </w:numPr>
      </w:pPr>
      <w:r>
        <w:t>Crear las tablas:</w:t>
      </w:r>
    </w:p>
    <w:p w14:paraId="69A9EDC6" w14:textId="0128204A" w:rsidR="00A232EB" w:rsidRDefault="00A232EB" w:rsidP="00A232EB">
      <w:pPr>
        <w:pStyle w:val="Prrafodelista"/>
      </w:pPr>
      <w:r w:rsidRPr="00A232EB">
        <w:drawing>
          <wp:inline distT="0" distB="0" distL="0" distR="0" wp14:anchorId="7B6B64A9" wp14:editId="746D96F4">
            <wp:extent cx="4763165" cy="6430272"/>
            <wp:effectExtent l="0" t="0" r="0" b="8890"/>
            <wp:docPr id="136063513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35138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79940" w14:textId="66C3F8E0" w:rsidR="00A232EB" w:rsidRDefault="00A232EB" w:rsidP="00A232EB">
      <w:pPr>
        <w:pStyle w:val="Prrafodelista"/>
      </w:pPr>
      <w:r w:rsidRPr="00A232EB">
        <w:lastRenderedPageBreak/>
        <w:drawing>
          <wp:inline distT="0" distB="0" distL="0" distR="0" wp14:anchorId="072FA6BC" wp14:editId="5E1531B3">
            <wp:extent cx="5400040" cy="5966460"/>
            <wp:effectExtent l="0" t="0" r="0" b="0"/>
            <wp:docPr id="1916339983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39983" name="Imagen 1" descr="Imagen que contiene 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6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CFE4" w14:textId="2F17507E" w:rsidR="00A232EB" w:rsidRDefault="00A232EB" w:rsidP="00A232EB">
      <w:r>
        <w:t>Resultado</w:t>
      </w:r>
    </w:p>
    <w:p w14:paraId="07613F07" w14:textId="5772679F" w:rsidR="00A232EB" w:rsidRDefault="00A232EB" w:rsidP="00A232EB">
      <w:r w:rsidRPr="00A232EB">
        <w:drawing>
          <wp:inline distT="0" distB="0" distL="0" distR="0" wp14:anchorId="5AFE27CF" wp14:editId="2E3B8798">
            <wp:extent cx="1924319" cy="1581371"/>
            <wp:effectExtent l="0" t="0" r="0" b="0"/>
            <wp:docPr id="115522878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2878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4B0E" w14:textId="77777777" w:rsidR="00A232EB" w:rsidRDefault="00A232EB" w:rsidP="00A232EB"/>
    <w:p w14:paraId="7730EFE7" w14:textId="77777777" w:rsidR="00A232EB" w:rsidRDefault="00A232EB" w:rsidP="00A232EB"/>
    <w:p w14:paraId="37772255" w14:textId="46B21824" w:rsidR="00A232EB" w:rsidRDefault="00A232EB" w:rsidP="00A232EB">
      <w:pPr>
        <w:pStyle w:val="Prrafodelista"/>
        <w:numPr>
          <w:ilvl w:val="0"/>
          <w:numId w:val="2"/>
        </w:numPr>
      </w:pPr>
      <w:r>
        <w:lastRenderedPageBreak/>
        <w:t>Insertamos los clientes</w:t>
      </w:r>
    </w:p>
    <w:p w14:paraId="1360961A" w14:textId="2C0B8406" w:rsidR="00A232EB" w:rsidRDefault="00A232EB" w:rsidP="00A232EB">
      <w:pPr>
        <w:pStyle w:val="Prrafodelista"/>
      </w:pPr>
      <w:r w:rsidRPr="00A232EB">
        <w:drawing>
          <wp:inline distT="0" distB="0" distL="0" distR="0" wp14:anchorId="4CE54DFB" wp14:editId="38D7EC5E">
            <wp:extent cx="5400040" cy="3794760"/>
            <wp:effectExtent l="0" t="0" r="0" b="0"/>
            <wp:docPr id="14284762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76260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47E7" w14:textId="5F0D44FE" w:rsidR="00A232EB" w:rsidRDefault="00A232EB" w:rsidP="00A232EB">
      <w:pPr>
        <w:pStyle w:val="Prrafodelista"/>
      </w:pPr>
      <w:r w:rsidRPr="00A232EB">
        <w:drawing>
          <wp:inline distT="0" distB="0" distL="0" distR="0" wp14:anchorId="3198698B" wp14:editId="48EBBEB7">
            <wp:extent cx="5400040" cy="1120140"/>
            <wp:effectExtent l="0" t="0" r="0" b="3810"/>
            <wp:docPr id="5110671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67163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7761" w14:textId="77777777" w:rsidR="00A232EB" w:rsidRDefault="00A232EB" w:rsidP="00A232EB">
      <w:pPr>
        <w:pStyle w:val="Prrafodelista"/>
      </w:pPr>
    </w:p>
    <w:p w14:paraId="129E760F" w14:textId="7C0C172A" w:rsidR="00A232EB" w:rsidRDefault="00A232EB" w:rsidP="00A232EB">
      <w:pPr>
        <w:pStyle w:val="Prrafodelista"/>
        <w:numPr>
          <w:ilvl w:val="0"/>
          <w:numId w:val="2"/>
        </w:numPr>
      </w:pPr>
      <w:r>
        <w:t>Observamos las tablas producto</w:t>
      </w:r>
      <w:r w:rsidR="00E61FC2">
        <w:t xml:space="preserve"> con </w:t>
      </w:r>
      <w:proofErr w:type="spellStart"/>
      <w:r w:rsidR="00E61FC2">
        <w:t>select</w:t>
      </w:r>
      <w:proofErr w:type="spellEnd"/>
      <w:r w:rsidR="00E61FC2">
        <w:t xml:space="preserve"> * </w:t>
      </w:r>
      <w:proofErr w:type="spellStart"/>
      <w:r w:rsidR="00E61FC2">
        <w:t>from</w:t>
      </w:r>
      <w:proofErr w:type="spellEnd"/>
      <w:r w:rsidR="00E61FC2">
        <w:t xml:space="preserve"> </w:t>
      </w:r>
    </w:p>
    <w:p w14:paraId="4AAA63F4" w14:textId="727612EA" w:rsidR="00E61FC2" w:rsidRDefault="00E61FC2" w:rsidP="00E61FC2">
      <w:pPr>
        <w:pStyle w:val="Prrafodelista"/>
      </w:pPr>
      <w:r w:rsidRPr="00E61FC2">
        <w:drawing>
          <wp:inline distT="0" distB="0" distL="0" distR="0" wp14:anchorId="36C09FDB" wp14:editId="15FFCD5E">
            <wp:extent cx="3734321" cy="819264"/>
            <wp:effectExtent l="0" t="0" r="0" b="0"/>
            <wp:docPr id="3523755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75549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B252" w14:textId="1A678351" w:rsidR="00A232EB" w:rsidRPr="00E61FC2" w:rsidRDefault="00E61FC2" w:rsidP="00E61FC2">
      <w:pPr>
        <w:pStyle w:val="Prrafodelista"/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61FC2">
        <w:rPr>
          <w:noProof/>
          <w:lang w:eastAsia="es-EC"/>
        </w:rPr>
        <w:drawing>
          <wp:inline distT="0" distB="0" distL="0" distR="0" wp14:anchorId="6D0C8116" wp14:editId="568CE0A8">
            <wp:extent cx="4429125" cy="1524000"/>
            <wp:effectExtent l="0" t="0" r="9525" b="0"/>
            <wp:docPr id="47443768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37681" name="Imagen 1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0BFB4" w14:textId="77777777" w:rsidR="00E61FC2" w:rsidRDefault="00E61FC2" w:rsidP="00A232EB">
      <w:pPr>
        <w:pStyle w:val="Prrafodelista"/>
      </w:pPr>
      <w:r w:rsidRPr="00E61FC2">
        <w:lastRenderedPageBreak/>
        <w:drawing>
          <wp:inline distT="0" distB="0" distL="0" distR="0" wp14:anchorId="6DFAA5F4" wp14:editId="575656C9">
            <wp:extent cx="2152950" cy="2476846"/>
            <wp:effectExtent l="0" t="0" r="0" b="0"/>
            <wp:docPr id="162191054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1054" name="Imagen 1" descr="Imagen que contiene Gráf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4A43" w14:textId="77777777" w:rsidR="00E61FC2" w:rsidRDefault="00E61FC2" w:rsidP="00A232EB">
      <w:pPr>
        <w:pStyle w:val="Prrafodelista"/>
      </w:pPr>
    </w:p>
    <w:p w14:paraId="301A3FF8" w14:textId="49A0CF7E" w:rsidR="00E61FC2" w:rsidRDefault="00E61FC2" w:rsidP="00E61FC2">
      <w:pPr>
        <w:pStyle w:val="Prrafodelista"/>
      </w:pPr>
      <w:r w:rsidRPr="00E61FC2">
        <w:drawing>
          <wp:inline distT="0" distB="0" distL="0" distR="0" wp14:anchorId="27992301" wp14:editId="527AD7EA">
            <wp:extent cx="5400040" cy="1250950"/>
            <wp:effectExtent l="0" t="0" r="0" b="6350"/>
            <wp:docPr id="2115530215" name="Imagen 3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30215" name="Imagen 3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AC5C4" w14:textId="77777777" w:rsidR="00E61FC2" w:rsidRDefault="00E61FC2" w:rsidP="00A232EB">
      <w:pPr>
        <w:pStyle w:val="Prrafodelista"/>
      </w:pPr>
    </w:p>
    <w:p w14:paraId="441A65D7" w14:textId="56E1A686" w:rsidR="00A232EB" w:rsidRDefault="00A232EB" w:rsidP="00A232EB">
      <w:pPr>
        <w:pStyle w:val="Prrafodelista"/>
      </w:pPr>
      <w:r w:rsidRPr="00A232EB">
        <w:drawing>
          <wp:inline distT="0" distB="0" distL="0" distR="0" wp14:anchorId="6B478E4B" wp14:editId="29BE56F8">
            <wp:extent cx="2181529" cy="1876687"/>
            <wp:effectExtent l="0" t="0" r="0" b="9525"/>
            <wp:docPr id="72999386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9386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2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78CA"/>
    <w:multiLevelType w:val="hybridMultilevel"/>
    <w:tmpl w:val="2EF2684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481335"/>
    <w:multiLevelType w:val="hybridMultilevel"/>
    <w:tmpl w:val="C6006F2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968180">
    <w:abstractNumId w:val="0"/>
  </w:num>
  <w:num w:numId="2" w16cid:durableId="205652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2EB"/>
    <w:rsid w:val="00813A92"/>
    <w:rsid w:val="00A232EB"/>
    <w:rsid w:val="00E326FC"/>
    <w:rsid w:val="00E61FC2"/>
    <w:rsid w:val="00F01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03F6C"/>
  <w15:chartTrackingRefBased/>
  <w15:docId w15:val="{2F9B2E12-8F9F-4C19-A9A0-055846AB4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3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3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3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3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3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3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3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3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3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3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3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3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32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32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32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32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32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32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3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3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3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3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3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32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32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32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3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32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3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28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RETTO MENDEZ GHISLAINE ODETTE</dc:creator>
  <cp:keywords/>
  <dc:description/>
  <cp:lastModifiedBy>RETTO MENDEZ GHISLAINE ODETTE</cp:lastModifiedBy>
  <cp:revision>1</cp:revision>
  <dcterms:created xsi:type="dcterms:W3CDTF">2025-09-12T13:30:00Z</dcterms:created>
  <dcterms:modified xsi:type="dcterms:W3CDTF">2025-09-12T13:45:00Z</dcterms:modified>
</cp:coreProperties>
</file>