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68444" w14:textId="7AE25A0E" w:rsidR="00304A56" w:rsidRDefault="00A07283">
      <w:r>
        <w:t>Java</w:t>
      </w:r>
    </w:p>
    <w:p w14:paraId="7F1FBCEE" w14:textId="77777777" w:rsidR="00650FD6" w:rsidRDefault="00650FD6" w:rsidP="00650FD6"/>
    <w:p w14:paraId="7F9FEFEB" w14:textId="77777777" w:rsidR="00650FD6" w:rsidRDefault="00650FD6" w:rsidP="00650FD6">
      <w:r w:rsidRPr="007A301F">
        <w:drawing>
          <wp:inline distT="0" distB="0" distL="0" distR="0" wp14:anchorId="7B7E3C48" wp14:editId="34DB86D9">
            <wp:extent cx="5731510" cy="3141980"/>
            <wp:effectExtent l="0" t="0" r="2540" b="1270"/>
            <wp:docPr id="1642583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832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F525" w14:textId="77777777" w:rsidR="00650FD6" w:rsidRDefault="00650FD6" w:rsidP="00650FD6">
      <w:r w:rsidRPr="007A301F">
        <w:drawing>
          <wp:inline distT="0" distB="0" distL="0" distR="0" wp14:anchorId="64D113DD" wp14:editId="52CA21F9">
            <wp:extent cx="5731510" cy="3570605"/>
            <wp:effectExtent l="0" t="0" r="2540" b="0"/>
            <wp:docPr id="10275725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252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6023" w14:textId="77777777" w:rsidR="00650FD6" w:rsidRDefault="00650FD6" w:rsidP="00650FD6">
      <w:r w:rsidRPr="007A301F">
        <w:lastRenderedPageBreak/>
        <w:drawing>
          <wp:inline distT="0" distB="0" distL="0" distR="0" wp14:anchorId="7F0E316C" wp14:editId="5E8AEE6C">
            <wp:extent cx="5731510" cy="3265805"/>
            <wp:effectExtent l="0" t="0" r="2540" b="0"/>
            <wp:docPr id="21204049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0494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F46E" w14:textId="77777777" w:rsidR="00650FD6" w:rsidRDefault="00650FD6" w:rsidP="00650FD6">
      <w:r w:rsidRPr="007A301F">
        <w:drawing>
          <wp:inline distT="0" distB="0" distL="0" distR="0" wp14:anchorId="12E99E8C" wp14:editId="27741742">
            <wp:extent cx="5731510" cy="3523615"/>
            <wp:effectExtent l="0" t="0" r="2540" b="635"/>
            <wp:docPr id="18821363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3635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185E" w14:textId="77777777" w:rsidR="00650FD6" w:rsidRPr="005E051C" w:rsidRDefault="00650FD6" w:rsidP="00650FD6">
      <w:r w:rsidRPr="007A301F">
        <w:lastRenderedPageBreak/>
        <w:drawing>
          <wp:inline distT="0" distB="0" distL="0" distR="0" wp14:anchorId="2BAD13DF" wp14:editId="2F862AAB">
            <wp:extent cx="5731510" cy="3583940"/>
            <wp:effectExtent l="0" t="0" r="2540" b="0"/>
            <wp:docPr id="1542456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61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CA61" w14:textId="77777777" w:rsidR="00650FD6" w:rsidRDefault="00650FD6" w:rsidP="00650FD6"/>
    <w:p w14:paraId="42E9CB39" w14:textId="77777777" w:rsidR="00650FD6" w:rsidRPr="0066316F" w:rsidRDefault="00650FD6" w:rsidP="00650FD6"/>
    <w:p w14:paraId="1E261756" w14:textId="77777777" w:rsidR="00650FD6" w:rsidRDefault="00650FD6" w:rsidP="00650FD6"/>
    <w:p w14:paraId="3659F89D" w14:textId="77777777" w:rsidR="00650FD6" w:rsidRDefault="00650FD6" w:rsidP="00650FD6"/>
    <w:p w14:paraId="34A3659E" w14:textId="77777777" w:rsidR="00650FD6" w:rsidRPr="00EB08D2" w:rsidRDefault="00650FD6" w:rsidP="00650FD6"/>
    <w:p w14:paraId="6A32B61D" w14:textId="29D3402E" w:rsidR="00A07283" w:rsidRDefault="00650FD6">
      <w:r w:rsidRPr="00650FD6">
        <w:lastRenderedPageBreak/>
        <w:drawing>
          <wp:inline distT="0" distB="0" distL="0" distR="0" wp14:anchorId="28520033" wp14:editId="6CFD479D">
            <wp:extent cx="5731510" cy="4377690"/>
            <wp:effectExtent l="0" t="0" r="2540" b="3810"/>
            <wp:docPr id="88133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4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D5A2" w14:textId="0525AE0E" w:rsidR="00650FD6" w:rsidRDefault="00F26B4B">
      <w:r w:rsidRPr="00F26B4B">
        <w:lastRenderedPageBreak/>
        <w:drawing>
          <wp:inline distT="0" distB="0" distL="0" distR="0" wp14:anchorId="01A90B29" wp14:editId="32D4A5A9">
            <wp:extent cx="5731510" cy="5372735"/>
            <wp:effectExtent l="0" t="0" r="2540" b="0"/>
            <wp:docPr id="133738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86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B4B">
        <w:lastRenderedPageBreak/>
        <w:drawing>
          <wp:inline distT="0" distB="0" distL="0" distR="0" wp14:anchorId="3F31FD54" wp14:editId="1E1C1BD9">
            <wp:extent cx="5731510" cy="5525770"/>
            <wp:effectExtent l="0" t="0" r="2540" b="0"/>
            <wp:docPr id="18360402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4027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B4B">
        <w:drawing>
          <wp:inline distT="0" distB="0" distL="0" distR="0" wp14:anchorId="1192F813" wp14:editId="08684282">
            <wp:extent cx="5731510" cy="2924175"/>
            <wp:effectExtent l="0" t="0" r="2540" b="9525"/>
            <wp:docPr id="703818229" name="Picture 1" descr="A screenshot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18229" name="Picture 1" descr="A screenshot of a white pap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354B" w14:textId="39B84B6D" w:rsidR="00F26B4B" w:rsidRDefault="00595A5F">
      <w:r w:rsidRPr="00595A5F">
        <w:lastRenderedPageBreak/>
        <w:drawing>
          <wp:inline distT="0" distB="0" distL="0" distR="0" wp14:anchorId="6E3268BD" wp14:editId="611256C8">
            <wp:extent cx="5731510" cy="3452495"/>
            <wp:effectExtent l="0" t="0" r="2540" b="0"/>
            <wp:docPr id="10564692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6924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1E2A" w14:textId="11F4EF68" w:rsidR="00457E85" w:rsidRDefault="00457E85">
      <w:r w:rsidRPr="00457E85">
        <w:drawing>
          <wp:inline distT="0" distB="0" distL="0" distR="0" wp14:anchorId="7C9115BC" wp14:editId="52A25B6A">
            <wp:extent cx="5731510" cy="4484370"/>
            <wp:effectExtent l="0" t="0" r="2540" b="0"/>
            <wp:docPr id="1226191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11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9864" w14:textId="77777777" w:rsidR="00595A5F" w:rsidRPr="00595A5F" w:rsidRDefault="00595A5F" w:rsidP="00595A5F">
      <w:pPr>
        <w:rPr>
          <w:b/>
          <w:bCs/>
        </w:rPr>
      </w:pPr>
      <w:r w:rsidRPr="00595A5F">
        <w:rPr>
          <w:rFonts w:ascii="Segoe UI Emoji" w:hAnsi="Segoe UI Emoji" w:cs="Segoe UI Emoji"/>
          <w:b/>
          <w:bCs/>
        </w:rPr>
        <w:t>✅</w:t>
      </w:r>
      <w:r w:rsidRPr="00595A5F">
        <w:rPr>
          <w:b/>
          <w:bCs/>
        </w:rPr>
        <w:t xml:space="preserve"> 2. Abstraction</w:t>
      </w:r>
    </w:p>
    <w:p w14:paraId="78BCDA9D" w14:textId="77777777" w:rsidR="00595A5F" w:rsidRPr="00595A5F" w:rsidRDefault="00595A5F" w:rsidP="00595A5F">
      <w:r w:rsidRPr="00595A5F">
        <w:rPr>
          <w:b/>
          <w:bCs/>
        </w:rPr>
        <w:t>Definition:</w:t>
      </w:r>
      <w:r w:rsidRPr="00595A5F">
        <w:t xml:space="preserve"> Hiding complex internal implementation and showing only essential features.</w:t>
      </w:r>
    </w:p>
    <w:p w14:paraId="001BB246" w14:textId="77777777" w:rsidR="00595A5F" w:rsidRPr="00595A5F" w:rsidRDefault="00595A5F" w:rsidP="00595A5F">
      <w:r w:rsidRPr="00595A5F">
        <w:rPr>
          <w:rFonts w:ascii="Segoe UI Emoji" w:hAnsi="Segoe UI Emoji" w:cs="Segoe UI Emoji"/>
        </w:rPr>
        <w:lastRenderedPageBreak/>
        <w:t>🔸</w:t>
      </w:r>
      <w:r w:rsidRPr="00595A5F">
        <w:t xml:space="preserve"> </w:t>
      </w:r>
      <w:r w:rsidRPr="00595A5F">
        <w:rPr>
          <w:b/>
          <w:bCs/>
        </w:rPr>
        <w:t>Usage in Selenium:</w:t>
      </w:r>
    </w:p>
    <w:p w14:paraId="4192E266" w14:textId="77777777" w:rsidR="00595A5F" w:rsidRPr="00595A5F" w:rsidRDefault="00595A5F" w:rsidP="00595A5F">
      <w:pPr>
        <w:numPr>
          <w:ilvl w:val="0"/>
          <w:numId w:val="1"/>
        </w:numPr>
      </w:pPr>
      <w:r w:rsidRPr="00595A5F">
        <w:t xml:space="preserve">Only exposing methods like </w:t>
      </w:r>
      <w:proofErr w:type="gramStart"/>
      <w:r w:rsidRPr="00595A5F">
        <w:t>login(</w:t>
      </w:r>
      <w:proofErr w:type="gramEnd"/>
      <w:r w:rsidRPr="00595A5F">
        <w:t xml:space="preserve">), </w:t>
      </w:r>
      <w:proofErr w:type="spellStart"/>
      <w:proofErr w:type="gramStart"/>
      <w:r w:rsidRPr="00595A5F">
        <w:t>clickSearch</w:t>
      </w:r>
      <w:proofErr w:type="spellEnd"/>
      <w:r w:rsidRPr="00595A5F">
        <w:t>(</w:t>
      </w:r>
      <w:proofErr w:type="gramEnd"/>
      <w:r w:rsidRPr="00595A5F">
        <w:t xml:space="preserve">), </w:t>
      </w:r>
      <w:proofErr w:type="spellStart"/>
      <w:proofErr w:type="gramStart"/>
      <w:r w:rsidRPr="00595A5F">
        <w:t>addToCart</w:t>
      </w:r>
      <w:proofErr w:type="spellEnd"/>
      <w:r w:rsidRPr="00595A5F">
        <w:t>(</w:t>
      </w:r>
      <w:proofErr w:type="gramEnd"/>
      <w:r w:rsidRPr="00595A5F">
        <w:t>) while hiding the WebDriver details.</w:t>
      </w:r>
    </w:p>
    <w:p w14:paraId="3B043B06" w14:textId="77777777" w:rsidR="00595A5F" w:rsidRDefault="00595A5F" w:rsidP="00595A5F">
      <w:pPr>
        <w:numPr>
          <w:ilvl w:val="0"/>
          <w:numId w:val="1"/>
        </w:numPr>
      </w:pPr>
      <w:r w:rsidRPr="00595A5F">
        <w:t>Page Object Model and utility classes use abstraction to simplify test scripts.</w:t>
      </w:r>
    </w:p>
    <w:p w14:paraId="2A03C4AF" w14:textId="3BF52050" w:rsidR="00AC7E2E" w:rsidRDefault="00AC7E2E" w:rsidP="00595A5F">
      <w:pPr>
        <w:numPr>
          <w:ilvl w:val="0"/>
          <w:numId w:val="1"/>
        </w:numPr>
      </w:pPr>
      <w:r w:rsidRPr="00AC7E2E">
        <w:drawing>
          <wp:inline distT="0" distB="0" distL="0" distR="0" wp14:anchorId="45E57EC5" wp14:editId="21622448">
            <wp:extent cx="5731510" cy="4866005"/>
            <wp:effectExtent l="0" t="0" r="2540" b="0"/>
            <wp:docPr id="1157010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108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7A7A" w14:textId="091F9D9B" w:rsidR="00AC7E2E" w:rsidRPr="00595A5F" w:rsidRDefault="00AC7E2E" w:rsidP="00595A5F">
      <w:pPr>
        <w:numPr>
          <w:ilvl w:val="0"/>
          <w:numId w:val="1"/>
        </w:numPr>
      </w:pPr>
      <w:r w:rsidRPr="00AC7E2E">
        <w:rPr>
          <w:rFonts w:ascii="Segoe UI Emoji" w:hAnsi="Segoe UI Emoji" w:cs="Segoe UI Emoji"/>
        </w:rPr>
        <w:t>✅</w:t>
      </w:r>
      <w:r w:rsidRPr="00AC7E2E">
        <w:t xml:space="preserve"> </w:t>
      </w:r>
      <w:r w:rsidRPr="00AC7E2E">
        <w:rPr>
          <w:b/>
          <w:bCs/>
        </w:rPr>
        <w:t>Why it’s abstraction:</w:t>
      </w:r>
      <w:r w:rsidRPr="00AC7E2E">
        <w:t xml:space="preserve"> Testers use </w:t>
      </w:r>
      <w:proofErr w:type="gramStart"/>
      <w:r w:rsidRPr="00AC7E2E">
        <w:t>login(</w:t>
      </w:r>
      <w:proofErr w:type="gramEnd"/>
      <w:r w:rsidRPr="00AC7E2E">
        <w:t>) without knowing the element IDs or interactions inside.</w:t>
      </w:r>
    </w:p>
    <w:p w14:paraId="05BA8F26" w14:textId="77777777" w:rsidR="00595A5F" w:rsidRDefault="00595A5F"/>
    <w:p w14:paraId="770DC1E9" w14:textId="7BF84D48" w:rsidR="00595A5F" w:rsidRDefault="00595A5F">
      <w:r w:rsidRPr="00595A5F">
        <w:lastRenderedPageBreak/>
        <w:drawing>
          <wp:inline distT="0" distB="0" distL="0" distR="0" wp14:anchorId="7FB9B45F" wp14:editId="30B28265">
            <wp:extent cx="5731510" cy="5398135"/>
            <wp:effectExtent l="0" t="0" r="2540" b="0"/>
            <wp:docPr id="350673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7354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BF5" w14:textId="77777777" w:rsidR="00943573" w:rsidRDefault="00943573" w:rsidP="00943573">
      <w:r w:rsidRPr="00AC7E2E">
        <w:lastRenderedPageBreak/>
        <w:drawing>
          <wp:inline distT="0" distB="0" distL="0" distR="0" wp14:anchorId="457BA188" wp14:editId="32F0C13D">
            <wp:extent cx="5731510" cy="5278755"/>
            <wp:effectExtent l="0" t="0" r="2540" b="0"/>
            <wp:docPr id="16408092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0923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7E3B" w14:textId="77777777" w:rsidR="00943573" w:rsidRDefault="00943573" w:rsidP="00943573">
      <w:r w:rsidRPr="00AC7E2E">
        <w:rPr>
          <w:rFonts w:ascii="Segoe UI Emoji" w:hAnsi="Segoe UI Emoji" w:cs="Segoe UI Emoji"/>
        </w:rPr>
        <w:t>✅</w:t>
      </w:r>
      <w:r w:rsidRPr="00AC7E2E">
        <w:t xml:space="preserve"> </w:t>
      </w:r>
      <w:r w:rsidRPr="00AC7E2E">
        <w:rPr>
          <w:b/>
          <w:bCs/>
        </w:rPr>
        <w:t>Why it’s inheritance:</w:t>
      </w:r>
      <w:r w:rsidRPr="00AC7E2E">
        <w:t xml:space="preserve"> The child class reuses methods from the parent </w:t>
      </w:r>
      <w:proofErr w:type="spellStart"/>
      <w:r w:rsidRPr="00AC7E2E">
        <w:t>BaseTest</w:t>
      </w:r>
      <w:proofErr w:type="spellEnd"/>
      <w:r w:rsidRPr="00AC7E2E">
        <w:t xml:space="preserve"> class.</w:t>
      </w:r>
    </w:p>
    <w:p w14:paraId="15D14717" w14:textId="77777777" w:rsidR="00943573" w:rsidRDefault="00943573"/>
    <w:p w14:paraId="1F1FDB39" w14:textId="29728ABA" w:rsidR="006E1B78" w:rsidRDefault="006E1B78">
      <w:r w:rsidRPr="006E1B78">
        <w:lastRenderedPageBreak/>
        <w:drawing>
          <wp:inline distT="0" distB="0" distL="0" distR="0" wp14:anchorId="2A40CFCC" wp14:editId="226A6D90">
            <wp:extent cx="5731510" cy="5147310"/>
            <wp:effectExtent l="0" t="0" r="2540" b="0"/>
            <wp:docPr id="21661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16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985E" w14:textId="77777777" w:rsidR="006E1B78" w:rsidRPr="006E1B78" w:rsidRDefault="006E1B78" w:rsidP="006E1B78">
      <w:pPr>
        <w:rPr>
          <w:b/>
          <w:bCs/>
        </w:rPr>
      </w:pPr>
      <w:r w:rsidRPr="006E1B78">
        <w:rPr>
          <w:rFonts w:ascii="Segoe UI Emoji" w:hAnsi="Segoe UI Emoji" w:cs="Segoe UI Emoji"/>
          <w:b/>
          <w:bCs/>
        </w:rPr>
        <w:t>✅</w:t>
      </w:r>
      <w:r w:rsidRPr="006E1B78">
        <w:rPr>
          <w:b/>
          <w:bCs/>
        </w:rPr>
        <w:t xml:space="preserve"> What is Compile-Time and Run-Time Exception in Java?</w:t>
      </w:r>
    </w:p>
    <w:p w14:paraId="4D034941" w14:textId="77777777" w:rsidR="006E1B78" w:rsidRPr="006E1B78" w:rsidRDefault="006E1B78" w:rsidP="006E1B78">
      <w:r w:rsidRPr="006E1B78">
        <w:t xml:space="preserve">In Java, </w:t>
      </w:r>
      <w:r w:rsidRPr="006E1B78">
        <w:rPr>
          <w:b/>
          <w:bCs/>
        </w:rPr>
        <w:t>exceptions</w:t>
      </w:r>
      <w:r w:rsidRPr="006E1B78">
        <w:t xml:space="preserve"> are unexpected events that disrupt the normal flow of a program. These are categorized into:</w:t>
      </w:r>
    </w:p>
    <w:p w14:paraId="121E2D3D" w14:textId="77777777" w:rsidR="006E1B78" w:rsidRPr="006E1B78" w:rsidRDefault="006E1B78" w:rsidP="006E1B78">
      <w:r w:rsidRPr="006E1B78">
        <w:pict w14:anchorId="34929636">
          <v:rect id="_x0000_i1031" style="width:0;height:1.5pt" o:hralign="center" o:hrstd="t" o:hr="t" fillcolor="#a0a0a0" stroked="f"/>
        </w:pict>
      </w:r>
    </w:p>
    <w:p w14:paraId="2ABA42D8" w14:textId="77777777" w:rsidR="006E1B78" w:rsidRPr="006E1B78" w:rsidRDefault="006E1B78" w:rsidP="006E1B78">
      <w:pPr>
        <w:rPr>
          <w:b/>
          <w:bCs/>
        </w:rPr>
      </w:pPr>
      <w:r w:rsidRPr="006E1B78">
        <w:rPr>
          <w:rFonts w:ascii="Segoe UI Emoji" w:hAnsi="Segoe UI Emoji" w:cs="Segoe UI Emoji"/>
          <w:b/>
          <w:bCs/>
        </w:rPr>
        <w:t>🔷</w:t>
      </w:r>
      <w:r w:rsidRPr="006E1B78">
        <w:rPr>
          <w:b/>
          <w:bCs/>
        </w:rPr>
        <w:t xml:space="preserve"> 1. Compile-Time Exceptions</w:t>
      </w:r>
    </w:p>
    <w:p w14:paraId="46A32F76" w14:textId="77777777" w:rsidR="006E1B78" w:rsidRPr="006E1B78" w:rsidRDefault="006E1B78" w:rsidP="006E1B78">
      <w:r w:rsidRPr="006E1B78">
        <w:t xml:space="preserve">(Also called: </w:t>
      </w:r>
      <w:r w:rsidRPr="006E1B78">
        <w:rPr>
          <w:b/>
          <w:bCs/>
        </w:rPr>
        <w:t>Checked Exceptions</w:t>
      </w:r>
      <w:r w:rsidRPr="006E1B78">
        <w:t>)</w:t>
      </w:r>
    </w:p>
    <w:p w14:paraId="7D609748" w14:textId="77777777" w:rsidR="006E1B78" w:rsidRDefault="006E1B78" w:rsidP="006E1B78">
      <w:r w:rsidRPr="006E1B78">
        <w:t xml:space="preserve">These exceptions are </w:t>
      </w:r>
      <w:r w:rsidRPr="006E1B78">
        <w:rPr>
          <w:b/>
          <w:bCs/>
        </w:rPr>
        <w:t>checked by the compiler</w:t>
      </w:r>
      <w:r w:rsidRPr="006E1B78">
        <w:t xml:space="preserve"> during compilation.</w:t>
      </w:r>
      <w:r w:rsidRPr="006E1B78">
        <w:br/>
        <w:t xml:space="preserve">You must </w:t>
      </w:r>
      <w:r w:rsidRPr="006E1B78">
        <w:rPr>
          <w:b/>
          <w:bCs/>
        </w:rPr>
        <w:t>handle them using try-catch</w:t>
      </w:r>
      <w:r w:rsidRPr="006E1B78">
        <w:t xml:space="preserve"> or declare using throws, or the program won’t compile.</w:t>
      </w:r>
    </w:p>
    <w:p w14:paraId="22C1329A" w14:textId="77777777" w:rsidR="006E1B78" w:rsidRPr="006E1B78" w:rsidRDefault="006E1B78" w:rsidP="006E1B78">
      <w:pPr>
        <w:rPr>
          <w:b/>
          <w:bCs/>
        </w:rPr>
      </w:pPr>
      <w:r w:rsidRPr="006E1B78">
        <w:rPr>
          <w:rFonts w:ascii="Segoe UI Emoji" w:hAnsi="Segoe UI Emoji" w:cs="Segoe UI Emoji"/>
          <w:b/>
          <w:bCs/>
        </w:rPr>
        <w:t>✅</w:t>
      </w:r>
      <w:r w:rsidRPr="006E1B78">
        <w:rPr>
          <w:b/>
          <w:bCs/>
        </w:rPr>
        <w:t xml:space="preserve"> Examples:</w:t>
      </w:r>
    </w:p>
    <w:p w14:paraId="68BF141C" w14:textId="77777777" w:rsidR="006E1B78" w:rsidRPr="006E1B78" w:rsidRDefault="006E1B78" w:rsidP="006E1B78">
      <w:pPr>
        <w:numPr>
          <w:ilvl w:val="0"/>
          <w:numId w:val="2"/>
        </w:numPr>
      </w:pPr>
      <w:proofErr w:type="spellStart"/>
      <w:r w:rsidRPr="006E1B78">
        <w:t>IOException</w:t>
      </w:r>
      <w:proofErr w:type="spellEnd"/>
    </w:p>
    <w:p w14:paraId="05737208" w14:textId="77777777" w:rsidR="006E1B78" w:rsidRPr="006E1B78" w:rsidRDefault="006E1B78" w:rsidP="006E1B78">
      <w:pPr>
        <w:numPr>
          <w:ilvl w:val="0"/>
          <w:numId w:val="2"/>
        </w:numPr>
      </w:pPr>
      <w:proofErr w:type="spellStart"/>
      <w:r w:rsidRPr="006E1B78">
        <w:t>FileNotFoundException</w:t>
      </w:r>
      <w:proofErr w:type="spellEnd"/>
    </w:p>
    <w:p w14:paraId="38EA5A0C" w14:textId="77777777" w:rsidR="006E1B78" w:rsidRPr="006E1B78" w:rsidRDefault="006E1B78" w:rsidP="006E1B78">
      <w:pPr>
        <w:numPr>
          <w:ilvl w:val="0"/>
          <w:numId w:val="2"/>
        </w:numPr>
      </w:pPr>
      <w:proofErr w:type="spellStart"/>
      <w:r w:rsidRPr="006E1B78">
        <w:t>SQLException</w:t>
      </w:r>
      <w:proofErr w:type="spellEnd"/>
    </w:p>
    <w:p w14:paraId="118D6098" w14:textId="77777777" w:rsidR="006E1B78" w:rsidRPr="006E1B78" w:rsidRDefault="006E1B78" w:rsidP="006E1B78">
      <w:pPr>
        <w:numPr>
          <w:ilvl w:val="0"/>
          <w:numId w:val="2"/>
        </w:numPr>
      </w:pPr>
      <w:proofErr w:type="spellStart"/>
      <w:r w:rsidRPr="006E1B78">
        <w:t>ClassNotFoundException</w:t>
      </w:r>
      <w:proofErr w:type="spellEnd"/>
    </w:p>
    <w:p w14:paraId="3786F5D5" w14:textId="77777777" w:rsidR="006E1B78" w:rsidRDefault="006E1B78" w:rsidP="006E1B78"/>
    <w:p w14:paraId="02A35591" w14:textId="77777777" w:rsidR="006E1B78" w:rsidRPr="006E1B78" w:rsidRDefault="006E1B78" w:rsidP="006E1B78">
      <w:pPr>
        <w:rPr>
          <w:b/>
          <w:bCs/>
        </w:rPr>
      </w:pPr>
      <w:r w:rsidRPr="006E1B78">
        <w:rPr>
          <w:rFonts w:ascii="Segoe UI Emoji" w:hAnsi="Segoe UI Emoji" w:cs="Segoe UI Emoji"/>
          <w:b/>
          <w:bCs/>
        </w:rPr>
        <w:t>🔶</w:t>
      </w:r>
      <w:r w:rsidRPr="006E1B78">
        <w:rPr>
          <w:b/>
          <w:bCs/>
        </w:rPr>
        <w:t xml:space="preserve"> 2. Run-Time Exceptions</w:t>
      </w:r>
    </w:p>
    <w:p w14:paraId="4F165EF6" w14:textId="77777777" w:rsidR="006E1B78" w:rsidRPr="006E1B78" w:rsidRDefault="006E1B78" w:rsidP="006E1B78">
      <w:r w:rsidRPr="006E1B78">
        <w:t xml:space="preserve">(Also called: </w:t>
      </w:r>
      <w:r w:rsidRPr="006E1B78">
        <w:rPr>
          <w:b/>
          <w:bCs/>
        </w:rPr>
        <w:t>Unchecked Exceptions</w:t>
      </w:r>
      <w:r w:rsidRPr="006E1B78">
        <w:t>)</w:t>
      </w:r>
    </w:p>
    <w:p w14:paraId="2845E18E" w14:textId="77777777" w:rsidR="006E1B78" w:rsidRPr="006E1B78" w:rsidRDefault="006E1B78" w:rsidP="006E1B78">
      <w:r w:rsidRPr="006E1B78">
        <w:t xml:space="preserve">These exceptions occur </w:t>
      </w:r>
      <w:r w:rsidRPr="006E1B78">
        <w:rPr>
          <w:b/>
          <w:bCs/>
        </w:rPr>
        <w:t xml:space="preserve">while the program is </w:t>
      </w:r>
      <w:proofErr w:type="gramStart"/>
      <w:r w:rsidRPr="006E1B78">
        <w:rPr>
          <w:b/>
          <w:bCs/>
        </w:rPr>
        <w:t>running</w:t>
      </w:r>
      <w:r w:rsidRPr="006E1B78">
        <w:t>, and</w:t>
      </w:r>
      <w:proofErr w:type="gramEnd"/>
      <w:r w:rsidRPr="006E1B78">
        <w:t xml:space="preserve"> are </w:t>
      </w:r>
      <w:r w:rsidRPr="006E1B78">
        <w:rPr>
          <w:b/>
          <w:bCs/>
        </w:rPr>
        <w:t>not checked at compile time</w:t>
      </w:r>
      <w:r w:rsidRPr="006E1B78">
        <w:t>.</w:t>
      </w:r>
      <w:r w:rsidRPr="006E1B78">
        <w:br/>
        <w:t xml:space="preserve">They are mostly due to </w:t>
      </w:r>
      <w:r w:rsidRPr="006E1B78">
        <w:rPr>
          <w:b/>
          <w:bCs/>
        </w:rPr>
        <w:t>logic errors or bad input</w:t>
      </w:r>
      <w:r w:rsidRPr="006E1B78">
        <w:t>.</w:t>
      </w:r>
    </w:p>
    <w:p w14:paraId="1BEADB6E" w14:textId="77777777" w:rsidR="006E1B78" w:rsidRPr="006E1B78" w:rsidRDefault="006E1B78" w:rsidP="006E1B78">
      <w:pPr>
        <w:rPr>
          <w:b/>
          <w:bCs/>
        </w:rPr>
      </w:pPr>
      <w:r w:rsidRPr="006E1B78">
        <w:rPr>
          <w:rFonts w:ascii="Segoe UI Emoji" w:hAnsi="Segoe UI Emoji" w:cs="Segoe UI Emoji"/>
          <w:b/>
          <w:bCs/>
        </w:rPr>
        <w:t>✅</w:t>
      </w:r>
      <w:r w:rsidRPr="006E1B78">
        <w:rPr>
          <w:b/>
          <w:bCs/>
        </w:rPr>
        <w:t xml:space="preserve"> Examples:</w:t>
      </w:r>
    </w:p>
    <w:p w14:paraId="1BF0D272" w14:textId="77777777" w:rsidR="006E1B78" w:rsidRPr="006E1B78" w:rsidRDefault="006E1B78" w:rsidP="006E1B78">
      <w:pPr>
        <w:numPr>
          <w:ilvl w:val="0"/>
          <w:numId w:val="3"/>
        </w:numPr>
      </w:pPr>
      <w:proofErr w:type="spellStart"/>
      <w:r w:rsidRPr="006E1B78">
        <w:t>NullPointerException</w:t>
      </w:r>
      <w:proofErr w:type="spellEnd"/>
    </w:p>
    <w:p w14:paraId="00C61DD5" w14:textId="77777777" w:rsidR="006E1B78" w:rsidRPr="006E1B78" w:rsidRDefault="006E1B78" w:rsidP="006E1B78">
      <w:pPr>
        <w:numPr>
          <w:ilvl w:val="0"/>
          <w:numId w:val="3"/>
        </w:numPr>
      </w:pPr>
      <w:proofErr w:type="spellStart"/>
      <w:r w:rsidRPr="006E1B78">
        <w:t>ArithmeticException</w:t>
      </w:r>
      <w:proofErr w:type="spellEnd"/>
    </w:p>
    <w:p w14:paraId="4B73339E" w14:textId="77777777" w:rsidR="006E1B78" w:rsidRPr="006E1B78" w:rsidRDefault="006E1B78" w:rsidP="006E1B78">
      <w:pPr>
        <w:numPr>
          <w:ilvl w:val="0"/>
          <w:numId w:val="3"/>
        </w:numPr>
      </w:pPr>
      <w:proofErr w:type="spellStart"/>
      <w:r w:rsidRPr="006E1B78">
        <w:t>ArrayIndexOutOfBoundsException</w:t>
      </w:r>
      <w:proofErr w:type="spellEnd"/>
    </w:p>
    <w:p w14:paraId="1D9019EE" w14:textId="77777777" w:rsidR="006E1B78" w:rsidRPr="006E1B78" w:rsidRDefault="006E1B78" w:rsidP="006E1B78">
      <w:pPr>
        <w:numPr>
          <w:ilvl w:val="0"/>
          <w:numId w:val="3"/>
        </w:numPr>
      </w:pPr>
      <w:proofErr w:type="spellStart"/>
      <w:r w:rsidRPr="006E1B78">
        <w:t>NumberFormatException</w:t>
      </w:r>
      <w:proofErr w:type="spellEnd"/>
    </w:p>
    <w:p w14:paraId="115C2600" w14:textId="77777777" w:rsidR="006E1B78" w:rsidRDefault="006E1B78" w:rsidP="006E1B78"/>
    <w:p w14:paraId="06ECD2A0" w14:textId="77777777" w:rsidR="006F765D" w:rsidRPr="006F765D" w:rsidRDefault="006F765D" w:rsidP="006F765D">
      <w:pPr>
        <w:rPr>
          <w:b/>
          <w:bCs/>
        </w:rPr>
      </w:pPr>
      <w:r w:rsidRPr="006F765D">
        <w:rPr>
          <w:rFonts w:ascii="Segoe UI Emoji" w:hAnsi="Segoe UI Emoji" w:cs="Segoe UI Emoji"/>
          <w:b/>
          <w:bCs/>
        </w:rPr>
        <w:t>✅</w:t>
      </w:r>
      <w:r w:rsidRPr="006F765D">
        <w:rPr>
          <w:b/>
          <w:bCs/>
        </w:rPr>
        <w:t xml:space="preserve"> Difference Between Abstract Class and Interface in Java</w:t>
      </w:r>
    </w:p>
    <w:p w14:paraId="465905E9" w14:textId="77777777" w:rsidR="006F765D" w:rsidRPr="006F765D" w:rsidRDefault="006F765D" w:rsidP="006F765D">
      <w:r w:rsidRPr="006F765D">
        <w:t xml:space="preserve">Both </w:t>
      </w:r>
      <w:r w:rsidRPr="006F765D">
        <w:rPr>
          <w:b/>
          <w:bCs/>
        </w:rPr>
        <w:t>abstract classes</w:t>
      </w:r>
      <w:r w:rsidRPr="006F765D">
        <w:t xml:space="preserve"> and </w:t>
      </w:r>
      <w:r w:rsidRPr="006F765D">
        <w:rPr>
          <w:b/>
          <w:bCs/>
        </w:rPr>
        <w:t>interfaces</w:t>
      </w:r>
      <w:r w:rsidRPr="006F765D">
        <w:t xml:space="preserve"> are used to achieve </w:t>
      </w:r>
      <w:r w:rsidRPr="006F765D">
        <w:rPr>
          <w:b/>
          <w:bCs/>
        </w:rPr>
        <w:t>abstraction</w:t>
      </w:r>
      <w:r w:rsidRPr="006F765D">
        <w:t xml:space="preserve"> in Java — but they have key differences in syntax, purpose, and usage.</w:t>
      </w:r>
    </w:p>
    <w:p w14:paraId="101C5169" w14:textId="77777777" w:rsidR="006E1B78" w:rsidRDefault="006E1B78" w:rsidP="006E1B78"/>
    <w:p w14:paraId="16A6E711" w14:textId="106287F0" w:rsidR="006F765D" w:rsidRDefault="006F765D" w:rsidP="006E1B78">
      <w:r w:rsidRPr="006F765D">
        <w:lastRenderedPageBreak/>
        <w:drawing>
          <wp:inline distT="0" distB="0" distL="0" distR="0" wp14:anchorId="2F05AD7F" wp14:editId="1F81171E">
            <wp:extent cx="5731510" cy="6076315"/>
            <wp:effectExtent l="0" t="0" r="2540" b="635"/>
            <wp:docPr id="158804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464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6F9E" w14:textId="77777777" w:rsidR="006F765D" w:rsidRDefault="006F765D" w:rsidP="006E1B78"/>
    <w:p w14:paraId="68A74B9B" w14:textId="77777777" w:rsidR="006F765D" w:rsidRPr="006F765D" w:rsidRDefault="006F765D" w:rsidP="006F765D">
      <w:pPr>
        <w:rPr>
          <w:b/>
          <w:bCs/>
        </w:rPr>
      </w:pPr>
      <w:r w:rsidRPr="006F765D">
        <w:rPr>
          <w:rFonts w:ascii="Segoe UI Emoji" w:hAnsi="Segoe UI Emoji" w:cs="Segoe UI Emoji"/>
          <w:b/>
          <w:bCs/>
        </w:rPr>
        <w:t>✅</w:t>
      </w:r>
      <w:r w:rsidRPr="006F765D">
        <w:rPr>
          <w:b/>
          <w:bCs/>
        </w:rPr>
        <w:t xml:space="preserve"> What is super in Java?</w:t>
      </w:r>
    </w:p>
    <w:p w14:paraId="750C5ACA" w14:textId="77777777" w:rsidR="006F765D" w:rsidRPr="006F765D" w:rsidRDefault="006F765D" w:rsidP="006F765D">
      <w:r w:rsidRPr="006F765D">
        <w:t xml:space="preserve">The super keyword in Java is used to </w:t>
      </w:r>
      <w:r w:rsidRPr="006F765D">
        <w:rPr>
          <w:b/>
          <w:bCs/>
        </w:rPr>
        <w:t>refer to the immediate parent class</w:t>
      </w:r>
      <w:r w:rsidRPr="006F765D">
        <w:t xml:space="preserve"> of the current object. It's especially useful in </w:t>
      </w:r>
      <w:r w:rsidRPr="006F765D">
        <w:rPr>
          <w:b/>
          <w:bCs/>
        </w:rPr>
        <w:t>inheritance</w:t>
      </w:r>
      <w:r w:rsidRPr="006F765D">
        <w:t xml:space="preserve"> when child classes need to access parent class members.</w:t>
      </w:r>
    </w:p>
    <w:p w14:paraId="25DDFB3C" w14:textId="48AB8ED4" w:rsidR="006F765D" w:rsidRDefault="005B0F62" w:rsidP="006E1B78">
      <w:r w:rsidRPr="005B0F62">
        <w:lastRenderedPageBreak/>
        <w:drawing>
          <wp:inline distT="0" distB="0" distL="0" distR="0" wp14:anchorId="78933E4B" wp14:editId="4838CF83">
            <wp:extent cx="5731510" cy="4944110"/>
            <wp:effectExtent l="0" t="0" r="2540" b="8890"/>
            <wp:docPr id="1554289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95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9461" w14:textId="77777777" w:rsidR="005B0F62" w:rsidRPr="005B0F62" w:rsidRDefault="005B0F62" w:rsidP="005B0F62">
      <w:pPr>
        <w:rPr>
          <w:b/>
          <w:bCs/>
        </w:rPr>
      </w:pPr>
      <w:r w:rsidRPr="005B0F62">
        <w:rPr>
          <w:rFonts w:ascii="Segoe UI Emoji" w:hAnsi="Segoe UI Emoji" w:cs="Segoe UI Emoji"/>
          <w:b/>
          <w:bCs/>
        </w:rPr>
        <w:t>✅</w:t>
      </w:r>
      <w:r w:rsidRPr="005B0F62">
        <w:rPr>
          <w:b/>
          <w:bCs/>
        </w:rPr>
        <w:t xml:space="preserve"> What is </w:t>
      </w:r>
      <w:proofErr w:type="spellStart"/>
      <w:r w:rsidRPr="005B0F62">
        <w:rPr>
          <w:b/>
          <w:bCs/>
        </w:rPr>
        <w:t>ArrayList</w:t>
      </w:r>
      <w:proofErr w:type="spellEnd"/>
      <w:r w:rsidRPr="005B0F62">
        <w:rPr>
          <w:b/>
          <w:bCs/>
        </w:rPr>
        <w:t xml:space="preserve"> in Java?</w:t>
      </w:r>
    </w:p>
    <w:p w14:paraId="43F1304B" w14:textId="77777777" w:rsidR="005B0F62" w:rsidRPr="005B0F62" w:rsidRDefault="005B0F62" w:rsidP="005B0F62">
      <w:proofErr w:type="spellStart"/>
      <w:r w:rsidRPr="005B0F62">
        <w:t>ArrayList</w:t>
      </w:r>
      <w:proofErr w:type="spellEnd"/>
      <w:r w:rsidRPr="005B0F62">
        <w:t xml:space="preserve"> is a </w:t>
      </w:r>
      <w:r w:rsidRPr="005B0F62">
        <w:rPr>
          <w:b/>
          <w:bCs/>
        </w:rPr>
        <w:t>resizable array</w:t>
      </w:r>
      <w:r w:rsidRPr="005B0F62">
        <w:t xml:space="preserve"> (dynamic array) provided by the Java </w:t>
      </w:r>
      <w:r w:rsidRPr="005B0F62">
        <w:rPr>
          <w:b/>
          <w:bCs/>
        </w:rPr>
        <w:t>Collections Framework</w:t>
      </w:r>
      <w:r w:rsidRPr="005B0F62">
        <w:t>.</w:t>
      </w:r>
      <w:r w:rsidRPr="005B0F62">
        <w:br/>
        <w:t xml:space="preserve">It can </w:t>
      </w:r>
      <w:r w:rsidRPr="005B0F62">
        <w:rPr>
          <w:b/>
          <w:bCs/>
        </w:rPr>
        <w:t>store a list of elements</w:t>
      </w:r>
      <w:r w:rsidRPr="005B0F62">
        <w:t xml:space="preserve"> (like an array) but with the advantage that it </w:t>
      </w:r>
      <w:r w:rsidRPr="005B0F62">
        <w:rPr>
          <w:b/>
          <w:bCs/>
        </w:rPr>
        <w:t>can grow or shrink</w:t>
      </w:r>
      <w:r w:rsidRPr="005B0F62">
        <w:t xml:space="preserve"> as needed.</w:t>
      </w:r>
    </w:p>
    <w:p w14:paraId="5A13E4AE" w14:textId="77777777" w:rsidR="005B0F62" w:rsidRDefault="005B0F62" w:rsidP="006E1B78"/>
    <w:p w14:paraId="7B0563BD" w14:textId="40B37B36" w:rsidR="005B0F62" w:rsidRDefault="005B0F62" w:rsidP="006E1B78">
      <w:r w:rsidRPr="005B0F62">
        <w:lastRenderedPageBreak/>
        <w:drawing>
          <wp:inline distT="0" distB="0" distL="0" distR="0" wp14:anchorId="408AA64D" wp14:editId="489FF8B3">
            <wp:extent cx="5731510" cy="6340475"/>
            <wp:effectExtent l="0" t="0" r="2540" b="3175"/>
            <wp:docPr id="350316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16956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6A44" w14:textId="77777777" w:rsidR="005B0F62" w:rsidRPr="005B0F62" w:rsidRDefault="005B0F62" w:rsidP="005B0F62">
      <w:pPr>
        <w:rPr>
          <w:b/>
          <w:bCs/>
        </w:rPr>
      </w:pPr>
      <w:r w:rsidRPr="005B0F62">
        <w:rPr>
          <w:rFonts w:ascii="Segoe UI Emoji" w:hAnsi="Segoe UI Emoji" w:cs="Segoe UI Emoji"/>
          <w:b/>
          <w:bCs/>
        </w:rPr>
        <w:t>✅</w:t>
      </w:r>
      <w:r w:rsidRPr="005B0F62">
        <w:rPr>
          <w:b/>
          <w:bCs/>
        </w:rPr>
        <w:t xml:space="preserve"> What is LinkedList in Java?</w:t>
      </w:r>
    </w:p>
    <w:p w14:paraId="336682F4" w14:textId="77777777" w:rsidR="005B0F62" w:rsidRPr="005B0F62" w:rsidRDefault="005B0F62" w:rsidP="005B0F62">
      <w:r w:rsidRPr="005B0F62">
        <w:t xml:space="preserve">A LinkedList is a </w:t>
      </w:r>
      <w:r w:rsidRPr="005B0F62">
        <w:rPr>
          <w:b/>
          <w:bCs/>
        </w:rPr>
        <w:t>linear data structure</w:t>
      </w:r>
      <w:r w:rsidRPr="005B0F62">
        <w:t xml:space="preserve"> from the </w:t>
      </w:r>
      <w:r w:rsidRPr="005B0F62">
        <w:rPr>
          <w:b/>
          <w:bCs/>
        </w:rPr>
        <w:t>Java Collections Framework</w:t>
      </w:r>
      <w:r w:rsidRPr="005B0F62">
        <w:t xml:space="preserve"> where each element (called a node) is connected to the next (and optionally the previous) element.</w:t>
      </w:r>
      <w:r w:rsidRPr="005B0F62">
        <w:br/>
        <w:t xml:space="preserve">Unlike </w:t>
      </w:r>
      <w:proofErr w:type="spellStart"/>
      <w:r w:rsidRPr="005B0F62">
        <w:t>ArrayList</w:t>
      </w:r>
      <w:proofErr w:type="spellEnd"/>
      <w:r w:rsidRPr="005B0F62">
        <w:t xml:space="preserve">, elements in a LinkedList are </w:t>
      </w:r>
      <w:r w:rsidRPr="005B0F62">
        <w:rPr>
          <w:b/>
          <w:bCs/>
        </w:rPr>
        <w:t>not stored in contiguous memory</w:t>
      </w:r>
      <w:r w:rsidRPr="005B0F62">
        <w:t>, making insertions and deletions more efficient.</w:t>
      </w:r>
    </w:p>
    <w:p w14:paraId="69D918F9" w14:textId="77777777" w:rsidR="005B0F62" w:rsidRDefault="005B0F62" w:rsidP="006E1B78"/>
    <w:p w14:paraId="77EC4F51" w14:textId="1A10A3C0" w:rsidR="005B0F62" w:rsidRDefault="005B0F62" w:rsidP="006E1B78">
      <w:r w:rsidRPr="005B0F62">
        <w:lastRenderedPageBreak/>
        <w:drawing>
          <wp:inline distT="0" distB="0" distL="0" distR="0" wp14:anchorId="0B66B5C6" wp14:editId="3880AC55">
            <wp:extent cx="5731510" cy="4745990"/>
            <wp:effectExtent l="0" t="0" r="2540" b="0"/>
            <wp:docPr id="19493778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77803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38D8" w14:textId="5218A0B2" w:rsidR="005B0F62" w:rsidRDefault="005B0F62" w:rsidP="006E1B78">
      <w:r w:rsidRPr="005B0F62">
        <w:lastRenderedPageBreak/>
        <w:drawing>
          <wp:inline distT="0" distB="0" distL="0" distR="0" wp14:anchorId="15D9BF15" wp14:editId="472A3599">
            <wp:extent cx="5731510" cy="4892675"/>
            <wp:effectExtent l="0" t="0" r="2540" b="3175"/>
            <wp:docPr id="1369602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0223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22EA" w14:textId="77777777" w:rsidR="005B0F62" w:rsidRPr="005B0F62" w:rsidRDefault="005B0F62" w:rsidP="005B0F62">
      <w:pPr>
        <w:rPr>
          <w:b/>
          <w:bCs/>
        </w:rPr>
      </w:pPr>
      <w:r w:rsidRPr="005B0F62">
        <w:rPr>
          <w:rFonts w:ascii="Segoe UI Emoji" w:hAnsi="Segoe UI Emoji" w:cs="Segoe UI Emoji"/>
          <w:b/>
          <w:bCs/>
        </w:rPr>
        <w:t>✅</w:t>
      </w:r>
      <w:r w:rsidRPr="005B0F62">
        <w:rPr>
          <w:b/>
          <w:bCs/>
        </w:rPr>
        <w:t xml:space="preserve"> What is List and Set in Java?</w:t>
      </w:r>
    </w:p>
    <w:p w14:paraId="4EA44E36" w14:textId="77777777" w:rsidR="005B0F62" w:rsidRPr="005B0F62" w:rsidRDefault="005B0F62" w:rsidP="005B0F62">
      <w:r w:rsidRPr="005B0F62">
        <w:t xml:space="preserve">In Java, both List and Set are part of the </w:t>
      </w:r>
      <w:r w:rsidRPr="005B0F62">
        <w:rPr>
          <w:b/>
          <w:bCs/>
        </w:rPr>
        <w:t>Collection Framework</w:t>
      </w:r>
      <w:r w:rsidRPr="005B0F62">
        <w:t xml:space="preserve">, but they serve different purposes and have different </w:t>
      </w:r>
      <w:proofErr w:type="spellStart"/>
      <w:r w:rsidRPr="005B0F62">
        <w:t>behaviors</w:t>
      </w:r>
      <w:proofErr w:type="spellEnd"/>
      <w:r w:rsidRPr="005B0F62">
        <w:t>.</w:t>
      </w:r>
    </w:p>
    <w:p w14:paraId="10595A57" w14:textId="77777777" w:rsidR="005B0F62" w:rsidRPr="005B0F62" w:rsidRDefault="005B0F62" w:rsidP="005B0F62">
      <w:r w:rsidRPr="005B0F62">
        <w:pict w14:anchorId="636F90A0">
          <v:rect id="_x0000_i1039" style="width:0;height:1.5pt" o:hralign="center" o:hrstd="t" o:hr="t" fillcolor="#a0a0a0" stroked="f"/>
        </w:pict>
      </w:r>
    </w:p>
    <w:p w14:paraId="4EEB8496" w14:textId="77777777" w:rsidR="005B0F62" w:rsidRPr="005B0F62" w:rsidRDefault="005B0F62" w:rsidP="005B0F62">
      <w:pPr>
        <w:rPr>
          <w:b/>
          <w:bCs/>
        </w:rPr>
      </w:pPr>
      <w:r w:rsidRPr="005B0F62">
        <w:rPr>
          <w:rFonts w:ascii="Segoe UI Emoji" w:hAnsi="Segoe UI Emoji" w:cs="Segoe UI Emoji"/>
          <w:b/>
          <w:bCs/>
        </w:rPr>
        <w:t>🔷</w:t>
      </w:r>
      <w:r w:rsidRPr="005B0F62">
        <w:rPr>
          <w:b/>
          <w:bCs/>
        </w:rPr>
        <w:t xml:space="preserve"> 1. What is List?</w:t>
      </w:r>
    </w:p>
    <w:p w14:paraId="3C4A452F" w14:textId="77777777" w:rsidR="005B0F62" w:rsidRPr="005B0F62" w:rsidRDefault="005B0F62" w:rsidP="005B0F62">
      <w:r w:rsidRPr="005B0F62">
        <w:t xml:space="preserve">A </w:t>
      </w:r>
      <w:r w:rsidRPr="005B0F62">
        <w:rPr>
          <w:b/>
          <w:bCs/>
        </w:rPr>
        <w:t>List</w:t>
      </w:r>
      <w:r w:rsidRPr="005B0F62">
        <w:t xml:space="preserve"> is an </w:t>
      </w:r>
      <w:r w:rsidRPr="005B0F62">
        <w:rPr>
          <w:b/>
          <w:bCs/>
        </w:rPr>
        <w:t>ordered</w:t>
      </w:r>
      <w:r w:rsidRPr="005B0F62">
        <w:t xml:space="preserve"> collection that:</w:t>
      </w:r>
    </w:p>
    <w:p w14:paraId="084CFBFC" w14:textId="77777777" w:rsidR="005B0F62" w:rsidRPr="005B0F62" w:rsidRDefault="005B0F62" w:rsidP="005B0F62">
      <w:pPr>
        <w:numPr>
          <w:ilvl w:val="0"/>
          <w:numId w:val="4"/>
        </w:numPr>
      </w:pPr>
      <w:r w:rsidRPr="005B0F62">
        <w:t xml:space="preserve">Allows </w:t>
      </w:r>
      <w:r w:rsidRPr="005B0F62">
        <w:rPr>
          <w:b/>
          <w:bCs/>
        </w:rPr>
        <w:t>duplicate elements</w:t>
      </w:r>
    </w:p>
    <w:p w14:paraId="0C6BB935" w14:textId="77777777" w:rsidR="005B0F62" w:rsidRPr="005B0F62" w:rsidRDefault="005B0F62" w:rsidP="005B0F62">
      <w:pPr>
        <w:numPr>
          <w:ilvl w:val="0"/>
          <w:numId w:val="4"/>
        </w:numPr>
      </w:pPr>
      <w:r w:rsidRPr="005B0F62">
        <w:t xml:space="preserve">Maintains the </w:t>
      </w:r>
      <w:r w:rsidRPr="005B0F62">
        <w:rPr>
          <w:b/>
          <w:bCs/>
        </w:rPr>
        <w:t>insertion order</w:t>
      </w:r>
    </w:p>
    <w:p w14:paraId="1BACE4BF" w14:textId="77777777" w:rsidR="005B0F62" w:rsidRPr="005B0F62" w:rsidRDefault="005B0F62" w:rsidP="005B0F62">
      <w:pPr>
        <w:numPr>
          <w:ilvl w:val="0"/>
          <w:numId w:val="4"/>
        </w:numPr>
      </w:pPr>
      <w:r w:rsidRPr="005B0F62">
        <w:t xml:space="preserve">Supports </w:t>
      </w:r>
      <w:r w:rsidRPr="005B0F62">
        <w:rPr>
          <w:b/>
          <w:bCs/>
        </w:rPr>
        <w:t>indexed access</w:t>
      </w:r>
    </w:p>
    <w:p w14:paraId="52D03998" w14:textId="77777777" w:rsidR="005B0F62" w:rsidRPr="005B0F62" w:rsidRDefault="005B0F62" w:rsidP="005B0F62">
      <w:pPr>
        <w:rPr>
          <w:b/>
          <w:bCs/>
        </w:rPr>
      </w:pPr>
      <w:r w:rsidRPr="005B0F62">
        <w:rPr>
          <w:rFonts w:ascii="Segoe UI Emoji" w:hAnsi="Segoe UI Emoji" w:cs="Segoe UI Emoji"/>
          <w:b/>
          <w:bCs/>
        </w:rPr>
        <w:t>✅</w:t>
      </w:r>
      <w:r w:rsidRPr="005B0F62">
        <w:rPr>
          <w:b/>
          <w:bCs/>
        </w:rPr>
        <w:t xml:space="preserve"> Common Implementations:</w:t>
      </w:r>
    </w:p>
    <w:p w14:paraId="193E5DA1" w14:textId="77777777" w:rsidR="005B0F62" w:rsidRPr="005B0F62" w:rsidRDefault="005B0F62" w:rsidP="005B0F62">
      <w:pPr>
        <w:numPr>
          <w:ilvl w:val="0"/>
          <w:numId w:val="5"/>
        </w:numPr>
      </w:pPr>
      <w:proofErr w:type="spellStart"/>
      <w:r w:rsidRPr="005B0F62">
        <w:t>ArrayList</w:t>
      </w:r>
      <w:proofErr w:type="spellEnd"/>
    </w:p>
    <w:p w14:paraId="089AA210" w14:textId="77777777" w:rsidR="005B0F62" w:rsidRPr="005B0F62" w:rsidRDefault="005B0F62" w:rsidP="005B0F62">
      <w:pPr>
        <w:numPr>
          <w:ilvl w:val="0"/>
          <w:numId w:val="5"/>
        </w:numPr>
      </w:pPr>
      <w:r w:rsidRPr="005B0F62">
        <w:t>LinkedList</w:t>
      </w:r>
    </w:p>
    <w:p w14:paraId="2F47F89C" w14:textId="5B923618" w:rsidR="005B0F62" w:rsidRDefault="00F35D39" w:rsidP="005B0F62">
      <w:pPr>
        <w:numPr>
          <w:ilvl w:val="0"/>
          <w:numId w:val="5"/>
        </w:numPr>
      </w:pPr>
      <w:r w:rsidRPr="00F35D39">
        <w:t>Vector</w:t>
      </w:r>
    </w:p>
    <w:p w14:paraId="34953A88" w14:textId="77777777" w:rsidR="00F35D39" w:rsidRDefault="00F35D39" w:rsidP="00F35D39">
      <w:pPr>
        <w:ind w:left="720"/>
      </w:pPr>
    </w:p>
    <w:p w14:paraId="1DF31210" w14:textId="78013018" w:rsidR="00F35D39" w:rsidRDefault="00F35D39" w:rsidP="00F35D39">
      <w:pPr>
        <w:ind w:left="720"/>
      </w:pPr>
      <w:r w:rsidRPr="00F35D39">
        <w:lastRenderedPageBreak/>
        <w:drawing>
          <wp:inline distT="0" distB="0" distL="0" distR="0" wp14:anchorId="609EFA9C" wp14:editId="4040DBE4">
            <wp:extent cx="3610479" cy="3524742"/>
            <wp:effectExtent l="0" t="0" r="0" b="0"/>
            <wp:docPr id="16626475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4756" name="Picture 1" descr="A screen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D116" w14:textId="77777777" w:rsidR="00F35D39" w:rsidRPr="00F35D39" w:rsidRDefault="00F35D39" w:rsidP="00F35D39">
      <w:pPr>
        <w:ind w:left="720"/>
        <w:rPr>
          <w:b/>
          <w:bCs/>
        </w:rPr>
      </w:pPr>
      <w:r w:rsidRPr="00F35D39">
        <w:rPr>
          <w:rFonts w:ascii="Segoe UI Emoji" w:hAnsi="Segoe UI Emoji" w:cs="Segoe UI Emoji"/>
          <w:b/>
          <w:bCs/>
        </w:rPr>
        <w:t>🔷</w:t>
      </w:r>
      <w:r w:rsidRPr="00F35D39">
        <w:rPr>
          <w:b/>
          <w:bCs/>
        </w:rPr>
        <w:t xml:space="preserve"> 2. What is Set?</w:t>
      </w:r>
    </w:p>
    <w:p w14:paraId="13F64350" w14:textId="77777777" w:rsidR="00F35D39" w:rsidRPr="00F35D39" w:rsidRDefault="00F35D39" w:rsidP="00F35D39">
      <w:pPr>
        <w:ind w:left="720"/>
      </w:pPr>
      <w:r w:rsidRPr="00F35D39">
        <w:t xml:space="preserve">A </w:t>
      </w:r>
      <w:r w:rsidRPr="00F35D39">
        <w:rPr>
          <w:b/>
          <w:bCs/>
        </w:rPr>
        <w:t>Set</w:t>
      </w:r>
      <w:r w:rsidRPr="00F35D39">
        <w:t xml:space="preserve"> is an </w:t>
      </w:r>
      <w:r w:rsidRPr="00F35D39">
        <w:rPr>
          <w:b/>
          <w:bCs/>
        </w:rPr>
        <w:t>unordered</w:t>
      </w:r>
      <w:r w:rsidRPr="00F35D39">
        <w:t xml:space="preserve"> collection that:</w:t>
      </w:r>
    </w:p>
    <w:p w14:paraId="69811386" w14:textId="77777777" w:rsidR="00F35D39" w:rsidRPr="00F35D39" w:rsidRDefault="00F35D39" w:rsidP="00F35D39">
      <w:pPr>
        <w:numPr>
          <w:ilvl w:val="0"/>
          <w:numId w:val="6"/>
        </w:numPr>
      </w:pPr>
      <w:r w:rsidRPr="00F35D39">
        <w:rPr>
          <w:b/>
          <w:bCs/>
        </w:rPr>
        <w:t>Does not allow duplicates</w:t>
      </w:r>
    </w:p>
    <w:p w14:paraId="17D6F61E" w14:textId="77777777" w:rsidR="00F35D39" w:rsidRPr="00F35D39" w:rsidRDefault="00F35D39" w:rsidP="00F35D39">
      <w:pPr>
        <w:numPr>
          <w:ilvl w:val="0"/>
          <w:numId w:val="6"/>
        </w:numPr>
      </w:pPr>
      <w:r w:rsidRPr="00F35D39">
        <w:t xml:space="preserve">Does </w:t>
      </w:r>
      <w:r w:rsidRPr="00F35D39">
        <w:rPr>
          <w:b/>
          <w:bCs/>
        </w:rPr>
        <w:t>not guarantee insertion order</w:t>
      </w:r>
      <w:r w:rsidRPr="00F35D39">
        <w:t xml:space="preserve"> (except </w:t>
      </w:r>
      <w:proofErr w:type="spellStart"/>
      <w:r w:rsidRPr="00F35D39">
        <w:t>LinkedHashSet</w:t>
      </w:r>
      <w:proofErr w:type="spellEnd"/>
      <w:r w:rsidRPr="00F35D39">
        <w:t>)</w:t>
      </w:r>
    </w:p>
    <w:p w14:paraId="2CAC88BC" w14:textId="77777777" w:rsidR="00F35D39" w:rsidRPr="00F35D39" w:rsidRDefault="00F35D39" w:rsidP="00F35D39">
      <w:pPr>
        <w:numPr>
          <w:ilvl w:val="0"/>
          <w:numId w:val="6"/>
        </w:numPr>
      </w:pPr>
      <w:r w:rsidRPr="00F35D39">
        <w:t xml:space="preserve">Is </w:t>
      </w:r>
      <w:r w:rsidRPr="00F35D39">
        <w:rPr>
          <w:b/>
          <w:bCs/>
        </w:rPr>
        <w:t>faster</w:t>
      </w:r>
      <w:r w:rsidRPr="00F35D39">
        <w:t xml:space="preserve"> for search operations (in some cases)</w:t>
      </w:r>
    </w:p>
    <w:p w14:paraId="720651BC" w14:textId="77777777" w:rsidR="00F35D39" w:rsidRPr="00F35D39" w:rsidRDefault="00F35D39" w:rsidP="00F35D39">
      <w:pPr>
        <w:ind w:left="720"/>
        <w:rPr>
          <w:b/>
          <w:bCs/>
        </w:rPr>
      </w:pPr>
      <w:r w:rsidRPr="00F35D39">
        <w:rPr>
          <w:rFonts w:ascii="Segoe UI Emoji" w:hAnsi="Segoe UI Emoji" w:cs="Segoe UI Emoji"/>
          <w:b/>
          <w:bCs/>
        </w:rPr>
        <w:t>✅</w:t>
      </w:r>
      <w:r w:rsidRPr="00F35D39">
        <w:rPr>
          <w:b/>
          <w:bCs/>
        </w:rPr>
        <w:t xml:space="preserve"> Common Implementations:</w:t>
      </w:r>
    </w:p>
    <w:p w14:paraId="777A9766" w14:textId="77777777" w:rsidR="00F35D39" w:rsidRPr="00F35D39" w:rsidRDefault="00F35D39" w:rsidP="00F35D39">
      <w:pPr>
        <w:numPr>
          <w:ilvl w:val="0"/>
          <w:numId w:val="7"/>
        </w:numPr>
      </w:pPr>
      <w:r w:rsidRPr="00F35D39">
        <w:t>HashSet (no order)</w:t>
      </w:r>
    </w:p>
    <w:p w14:paraId="350F18DE" w14:textId="77777777" w:rsidR="00F35D39" w:rsidRPr="00F35D39" w:rsidRDefault="00F35D39" w:rsidP="00F35D39">
      <w:pPr>
        <w:numPr>
          <w:ilvl w:val="0"/>
          <w:numId w:val="7"/>
        </w:numPr>
      </w:pPr>
      <w:proofErr w:type="spellStart"/>
      <w:r w:rsidRPr="00F35D39">
        <w:t>LinkedHashSet</w:t>
      </w:r>
      <w:proofErr w:type="spellEnd"/>
      <w:r w:rsidRPr="00F35D39">
        <w:t xml:space="preserve"> (insertion order preserved)</w:t>
      </w:r>
    </w:p>
    <w:p w14:paraId="1F39DD62" w14:textId="77777777" w:rsidR="00F35D39" w:rsidRPr="00F35D39" w:rsidRDefault="00F35D39" w:rsidP="00F35D39">
      <w:pPr>
        <w:numPr>
          <w:ilvl w:val="0"/>
          <w:numId w:val="7"/>
        </w:numPr>
      </w:pPr>
      <w:proofErr w:type="spellStart"/>
      <w:r w:rsidRPr="00F35D39">
        <w:t>TreeSet</w:t>
      </w:r>
      <w:proofErr w:type="spellEnd"/>
      <w:r w:rsidRPr="00F35D39">
        <w:t xml:space="preserve"> (sorted order)</w:t>
      </w:r>
    </w:p>
    <w:p w14:paraId="6CD4F17B" w14:textId="77777777" w:rsidR="00F35D39" w:rsidRDefault="00F35D39" w:rsidP="00F35D39">
      <w:pPr>
        <w:ind w:left="720"/>
      </w:pPr>
    </w:p>
    <w:p w14:paraId="00633813" w14:textId="2F63DF20" w:rsidR="00F35D39" w:rsidRDefault="00F35D39" w:rsidP="00F35D39">
      <w:pPr>
        <w:ind w:left="720"/>
      </w:pPr>
      <w:r w:rsidRPr="00F35D39">
        <w:lastRenderedPageBreak/>
        <w:drawing>
          <wp:inline distT="0" distB="0" distL="0" distR="0" wp14:anchorId="2573A937" wp14:editId="713122B0">
            <wp:extent cx="3600953" cy="5210902"/>
            <wp:effectExtent l="0" t="0" r="0" b="0"/>
            <wp:docPr id="159925869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58695" name="Picture 1" descr="A screen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9FF3" w14:textId="62FE50F8" w:rsidR="00F35D39" w:rsidRDefault="00F35D39" w:rsidP="00F35D39">
      <w:pPr>
        <w:ind w:left="720"/>
      </w:pPr>
      <w:r w:rsidRPr="00F35D39">
        <w:drawing>
          <wp:inline distT="0" distB="0" distL="0" distR="0" wp14:anchorId="51751FFF" wp14:editId="0AE270CA">
            <wp:extent cx="5731510" cy="2106930"/>
            <wp:effectExtent l="0" t="0" r="2540" b="7620"/>
            <wp:docPr id="1000802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206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7B43" w14:textId="01261F28" w:rsidR="00F35D39" w:rsidRDefault="00F35D39" w:rsidP="00F35D39">
      <w:pPr>
        <w:ind w:left="720"/>
      </w:pPr>
      <w:r w:rsidRPr="00F35D39">
        <w:lastRenderedPageBreak/>
        <w:drawing>
          <wp:inline distT="0" distB="0" distL="0" distR="0" wp14:anchorId="2E85E3ED" wp14:editId="2AA9E61B">
            <wp:extent cx="5731510" cy="6456680"/>
            <wp:effectExtent l="0" t="0" r="2540" b="1270"/>
            <wp:docPr id="186169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972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2819" w14:textId="4100B21C" w:rsidR="00F35D39" w:rsidRDefault="00F35D39" w:rsidP="00F35D39">
      <w:pPr>
        <w:ind w:left="720"/>
      </w:pPr>
      <w:r w:rsidRPr="00F35D39">
        <w:drawing>
          <wp:inline distT="0" distB="0" distL="0" distR="0" wp14:anchorId="52BDBA5B" wp14:editId="0BC1E78D">
            <wp:extent cx="3439005" cy="485843"/>
            <wp:effectExtent l="0" t="0" r="0" b="0"/>
            <wp:docPr id="117349617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96175" name="Picture 1" descr="A whit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4D6C" w14:textId="59F35617" w:rsidR="00F35D39" w:rsidRDefault="00F35D39" w:rsidP="00F35D39">
      <w:pPr>
        <w:ind w:left="720"/>
      </w:pPr>
      <w:r w:rsidRPr="00F35D39">
        <w:lastRenderedPageBreak/>
        <w:drawing>
          <wp:inline distT="0" distB="0" distL="0" distR="0" wp14:anchorId="673A9F79" wp14:editId="5DE20D58">
            <wp:extent cx="5731510" cy="4773930"/>
            <wp:effectExtent l="0" t="0" r="2540" b="7620"/>
            <wp:docPr id="2644555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5529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6ED8" w14:textId="77777777" w:rsidR="00F35D39" w:rsidRPr="00F35D39" w:rsidRDefault="00F35D39" w:rsidP="00F35D39">
      <w:pPr>
        <w:ind w:left="720"/>
        <w:rPr>
          <w:b/>
          <w:bCs/>
        </w:rPr>
      </w:pPr>
      <w:r w:rsidRPr="00F35D39">
        <w:rPr>
          <w:rFonts w:ascii="Segoe UI Emoji" w:hAnsi="Segoe UI Emoji" w:cs="Segoe UI Emoji"/>
          <w:b/>
          <w:bCs/>
        </w:rPr>
        <w:t>✅</w:t>
      </w:r>
      <w:r w:rsidRPr="00F35D39">
        <w:rPr>
          <w:b/>
          <w:bCs/>
        </w:rPr>
        <w:t xml:space="preserve"> What is the Difference Between == </w:t>
      </w:r>
      <w:proofErr w:type="gramStart"/>
      <w:r w:rsidRPr="00F35D39">
        <w:rPr>
          <w:b/>
          <w:bCs/>
        </w:rPr>
        <w:t>and .equals</w:t>
      </w:r>
      <w:proofErr w:type="gramEnd"/>
      <w:r w:rsidRPr="00F35D39">
        <w:rPr>
          <w:b/>
          <w:bCs/>
        </w:rPr>
        <w:t>() in Java?</w:t>
      </w:r>
    </w:p>
    <w:p w14:paraId="1460FF2E" w14:textId="77777777" w:rsidR="00F35D39" w:rsidRPr="00F35D39" w:rsidRDefault="00F35D39" w:rsidP="00F35D39">
      <w:pPr>
        <w:ind w:left="720"/>
      </w:pPr>
      <w:r w:rsidRPr="00F35D39">
        <w:t xml:space="preserve">In Java, both == </w:t>
      </w:r>
      <w:proofErr w:type="gramStart"/>
      <w:r w:rsidRPr="00F35D39">
        <w:t>and .equals</w:t>
      </w:r>
      <w:proofErr w:type="gramEnd"/>
      <w:r w:rsidRPr="00F35D39">
        <w:t xml:space="preserve">() are used to </w:t>
      </w:r>
      <w:r w:rsidRPr="00F35D39">
        <w:rPr>
          <w:b/>
          <w:bCs/>
        </w:rPr>
        <w:t>compare values</w:t>
      </w:r>
      <w:r w:rsidRPr="00F35D39">
        <w:t xml:space="preserve">, but they behave very differently depending on the </w:t>
      </w:r>
      <w:r w:rsidRPr="00F35D39">
        <w:rPr>
          <w:b/>
          <w:bCs/>
        </w:rPr>
        <w:t>data type</w:t>
      </w:r>
      <w:r w:rsidRPr="00F35D39">
        <w:t xml:space="preserve"> (primitive or object).</w:t>
      </w:r>
    </w:p>
    <w:p w14:paraId="682A4FB7" w14:textId="77777777" w:rsidR="00F35D39" w:rsidRPr="00F35D39" w:rsidRDefault="00F35D39" w:rsidP="00F35D39">
      <w:pPr>
        <w:ind w:left="720"/>
      </w:pPr>
      <w:r w:rsidRPr="00F35D39">
        <w:pict w14:anchorId="5F671188">
          <v:rect id="_x0000_i1047" style="width:0;height:1.5pt" o:hralign="center" o:hrstd="t" o:hr="t" fillcolor="#a0a0a0" stroked="f"/>
        </w:pict>
      </w:r>
    </w:p>
    <w:p w14:paraId="3A410EAD" w14:textId="77777777" w:rsidR="00F35D39" w:rsidRPr="00F35D39" w:rsidRDefault="00F35D39" w:rsidP="00F35D39">
      <w:pPr>
        <w:ind w:left="720"/>
        <w:rPr>
          <w:b/>
          <w:bCs/>
        </w:rPr>
      </w:pPr>
      <w:r w:rsidRPr="00F35D39">
        <w:rPr>
          <w:rFonts w:ascii="Segoe UI Emoji" w:hAnsi="Segoe UI Emoji" w:cs="Segoe UI Emoji"/>
          <w:b/>
          <w:bCs/>
        </w:rPr>
        <w:t>🔹</w:t>
      </w:r>
      <w:r w:rsidRPr="00F35D39">
        <w:rPr>
          <w:b/>
          <w:bCs/>
        </w:rPr>
        <w:t xml:space="preserve"> 1. == Operator</w:t>
      </w:r>
    </w:p>
    <w:p w14:paraId="6CDCCB9A" w14:textId="77777777" w:rsidR="00F35D39" w:rsidRPr="00F35D39" w:rsidRDefault="00F35D39" w:rsidP="00F35D39">
      <w:pPr>
        <w:ind w:left="720"/>
        <w:rPr>
          <w:b/>
          <w:bCs/>
        </w:rPr>
      </w:pPr>
      <w:r w:rsidRPr="00F35D39">
        <w:rPr>
          <w:rFonts w:ascii="Segoe UI Emoji" w:hAnsi="Segoe UI Emoji" w:cs="Segoe UI Emoji"/>
          <w:b/>
          <w:bCs/>
        </w:rPr>
        <w:t>✅</w:t>
      </w:r>
      <w:r w:rsidRPr="00F35D39">
        <w:rPr>
          <w:b/>
          <w:bCs/>
        </w:rPr>
        <w:t xml:space="preserve"> Use:</w:t>
      </w:r>
    </w:p>
    <w:p w14:paraId="6D7BBB18" w14:textId="77777777" w:rsidR="00F35D39" w:rsidRPr="00F35D39" w:rsidRDefault="00F35D39" w:rsidP="00F35D39">
      <w:pPr>
        <w:numPr>
          <w:ilvl w:val="0"/>
          <w:numId w:val="8"/>
        </w:numPr>
      </w:pPr>
      <w:r w:rsidRPr="00F35D39">
        <w:t xml:space="preserve">Compares </w:t>
      </w:r>
      <w:r w:rsidRPr="00F35D39">
        <w:rPr>
          <w:b/>
          <w:bCs/>
        </w:rPr>
        <w:t>primitive values directly</w:t>
      </w:r>
      <w:r w:rsidRPr="00F35D39">
        <w:t xml:space="preserve"> (int, char, etc.)</w:t>
      </w:r>
    </w:p>
    <w:p w14:paraId="167C8D0C" w14:textId="2BA8F766" w:rsidR="00F35D39" w:rsidRPr="00F35D39" w:rsidRDefault="00F35D39" w:rsidP="00F35D39">
      <w:pPr>
        <w:numPr>
          <w:ilvl w:val="0"/>
          <w:numId w:val="8"/>
        </w:numPr>
      </w:pPr>
      <w:r w:rsidRPr="00F35D39">
        <w:t xml:space="preserve">For </w:t>
      </w:r>
      <w:r w:rsidRPr="00F35D39">
        <w:rPr>
          <w:b/>
          <w:bCs/>
        </w:rPr>
        <w:t>objects</w:t>
      </w:r>
      <w:r w:rsidRPr="00F35D39">
        <w:t xml:space="preserve">, it compares </w:t>
      </w:r>
      <w:r w:rsidRPr="00F35D39">
        <w:rPr>
          <w:b/>
          <w:bCs/>
        </w:rPr>
        <w:t>references (memory addresses)</w:t>
      </w:r>
      <w:r w:rsidRPr="00F35D39">
        <w:t xml:space="preserve"> — i.e., whether they point to the </w:t>
      </w:r>
      <w:r w:rsidRPr="00F35D39">
        <w:rPr>
          <w:b/>
          <w:bCs/>
        </w:rPr>
        <w:t>same object</w:t>
      </w:r>
    </w:p>
    <w:p w14:paraId="6D000F07" w14:textId="072745A6" w:rsidR="00F35D39" w:rsidRDefault="00F35D39" w:rsidP="00F35D39">
      <w:r w:rsidRPr="00F35D39">
        <w:lastRenderedPageBreak/>
        <w:drawing>
          <wp:inline distT="0" distB="0" distL="0" distR="0" wp14:anchorId="08A79C04" wp14:editId="59FBDFCE">
            <wp:extent cx="5115639" cy="3705742"/>
            <wp:effectExtent l="0" t="0" r="0" b="0"/>
            <wp:docPr id="19790481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48107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0BC9" w14:textId="0BBCE258" w:rsidR="00F35D39" w:rsidRDefault="00F35D39" w:rsidP="00F35D39">
      <w:r w:rsidRPr="00F35D39">
        <w:drawing>
          <wp:inline distT="0" distB="0" distL="0" distR="0" wp14:anchorId="6843F80C" wp14:editId="54D28433">
            <wp:extent cx="5344271" cy="3181794"/>
            <wp:effectExtent l="0" t="0" r="0" b="0"/>
            <wp:docPr id="10778942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94229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B03A" w14:textId="79ABCBAB" w:rsidR="00F35D39" w:rsidRDefault="00F35D39" w:rsidP="00F35D39">
      <w:r w:rsidRPr="00F35D39">
        <w:lastRenderedPageBreak/>
        <w:drawing>
          <wp:inline distT="0" distB="0" distL="0" distR="0" wp14:anchorId="4EB15BCD" wp14:editId="67C99DDB">
            <wp:extent cx="5731510" cy="2303780"/>
            <wp:effectExtent l="0" t="0" r="2540" b="1270"/>
            <wp:docPr id="1883497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756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8F20" w14:textId="49FE6C80" w:rsidR="00F35D39" w:rsidRDefault="00943573" w:rsidP="00F35D39">
      <w:r w:rsidRPr="00943573">
        <w:drawing>
          <wp:inline distT="0" distB="0" distL="0" distR="0" wp14:anchorId="4095464A" wp14:editId="218B3158">
            <wp:extent cx="5115639" cy="2600688"/>
            <wp:effectExtent l="0" t="0" r="0" b="0"/>
            <wp:docPr id="11221868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86840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E7F" w14:textId="77777777" w:rsidR="00943573" w:rsidRPr="00943573" w:rsidRDefault="00943573" w:rsidP="00943573">
      <w:pPr>
        <w:rPr>
          <w:b/>
          <w:bCs/>
        </w:rPr>
      </w:pPr>
      <w:r w:rsidRPr="00943573">
        <w:rPr>
          <w:b/>
          <w:bCs/>
        </w:rPr>
        <w:t>2. StringBuilder – Mutable (Not Thread-Safe)</w:t>
      </w:r>
    </w:p>
    <w:p w14:paraId="2B8F77C2" w14:textId="77777777" w:rsidR="00943573" w:rsidRPr="00943573" w:rsidRDefault="00943573" w:rsidP="00943573">
      <w:pPr>
        <w:numPr>
          <w:ilvl w:val="0"/>
          <w:numId w:val="9"/>
        </w:numPr>
      </w:pPr>
      <w:r w:rsidRPr="00943573">
        <w:t xml:space="preserve">Used when you want to </w:t>
      </w:r>
      <w:r w:rsidRPr="00943573">
        <w:rPr>
          <w:b/>
          <w:bCs/>
        </w:rPr>
        <w:t>modify strings frequently</w:t>
      </w:r>
      <w:r w:rsidRPr="00943573">
        <w:t xml:space="preserve"> (e.g., in loops).</w:t>
      </w:r>
    </w:p>
    <w:p w14:paraId="39F21B1A" w14:textId="77777777" w:rsidR="00943573" w:rsidRPr="00943573" w:rsidRDefault="00943573" w:rsidP="00943573">
      <w:pPr>
        <w:numPr>
          <w:ilvl w:val="0"/>
          <w:numId w:val="9"/>
        </w:numPr>
      </w:pPr>
      <w:r w:rsidRPr="00943573">
        <w:rPr>
          <w:b/>
          <w:bCs/>
        </w:rPr>
        <w:t xml:space="preserve">Faster than </w:t>
      </w:r>
      <w:proofErr w:type="spellStart"/>
      <w:r w:rsidRPr="00943573">
        <w:rPr>
          <w:b/>
          <w:bCs/>
        </w:rPr>
        <w:t>StringBuffer</w:t>
      </w:r>
      <w:proofErr w:type="spellEnd"/>
      <w:r w:rsidRPr="00943573">
        <w:t xml:space="preserve"> as it has no synchronization overhead.</w:t>
      </w:r>
    </w:p>
    <w:p w14:paraId="6FDE5C37" w14:textId="77777777" w:rsidR="00943573" w:rsidRDefault="00943573" w:rsidP="00F35D39"/>
    <w:p w14:paraId="7508A90B" w14:textId="5BE5C363" w:rsidR="00943573" w:rsidRDefault="00943573" w:rsidP="00F35D39">
      <w:r w:rsidRPr="00943573">
        <w:drawing>
          <wp:inline distT="0" distB="0" distL="0" distR="0" wp14:anchorId="18859AAA" wp14:editId="4BD32FBC">
            <wp:extent cx="3743847" cy="1724266"/>
            <wp:effectExtent l="0" t="0" r="0" b="0"/>
            <wp:docPr id="211367840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8400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D35B" w14:textId="5DA3AA7E" w:rsidR="00943573" w:rsidRDefault="00943573" w:rsidP="00F35D39">
      <w:r w:rsidRPr="00943573">
        <w:lastRenderedPageBreak/>
        <w:drawing>
          <wp:inline distT="0" distB="0" distL="0" distR="0" wp14:anchorId="6AD07F09" wp14:editId="5D6B6CC6">
            <wp:extent cx="4410691" cy="2486372"/>
            <wp:effectExtent l="0" t="0" r="0" b="0"/>
            <wp:docPr id="19623560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5609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2B63" w14:textId="77777777" w:rsidR="00943573" w:rsidRDefault="00943573" w:rsidP="00F35D39"/>
    <w:p w14:paraId="07FDD6C1" w14:textId="12D681B7" w:rsidR="00943573" w:rsidRDefault="00943573" w:rsidP="00F35D39">
      <w:r w:rsidRPr="00943573">
        <w:lastRenderedPageBreak/>
        <w:drawing>
          <wp:inline distT="0" distB="0" distL="0" distR="0" wp14:anchorId="4A3B0772" wp14:editId="27592D61">
            <wp:extent cx="5344271" cy="7725853"/>
            <wp:effectExtent l="0" t="0" r="0" b="0"/>
            <wp:docPr id="12243060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06010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70C6" w14:textId="565C43F6" w:rsidR="00943573" w:rsidRDefault="00943573" w:rsidP="00F35D39">
      <w:r w:rsidRPr="00943573">
        <w:lastRenderedPageBreak/>
        <w:drawing>
          <wp:inline distT="0" distB="0" distL="0" distR="0" wp14:anchorId="2CA8189F" wp14:editId="1D05BCC9">
            <wp:extent cx="5731510" cy="1230630"/>
            <wp:effectExtent l="0" t="0" r="2540" b="7620"/>
            <wp:docPr id="1901587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870" name="Picture 1" descr="A computer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594C" w14:textId="348474D0" w:rsidR="00943573" w:rsidRDefault="00943573" w:rsidP="00F35D39">
      <w:r w:rsidRPr="00943573">
        <w:drawing>
          <wp:inline distT="0" distB="0" distL="0" distR="0" wp14:anchorId="58821B9D" wp14:editId="0605C0E5">
            <wp:extent cx="4486901" cy="4124901"/>
            <wp:effectExtent l="0" t="0" r="0" b="0"/>
            <wp:docPr id="16848997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99797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DD4D" w14:textId="652491DC" w:rsidR="00943573" w:rsidRDefault="00943573" w:rsidP="00F35D39">
      <w:r w:rsidRPr="00943573">
        <w:drawing>
          <wp:inline distT="0" distB="0" distL="0" distR="0" wp14:anchorId="46FC850E" wp14:editId="5A1EEBE4">
            <wp:extent cx="4887007" cy="3219899"/>
            <wp:effectExtent l="0" t="0" r="0" b="0"/>
            <wp:docPr id="8563969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96979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5E71" w14:textId="0C5FF48F" w:rsidR="00943573" w:rsidRDefault="00943573" w:rsidP="00F35D39">
      <w:r w:rsidRPr="00943573">
        <w:lastRenderedPageBreak/>
        <w:drawing>
          <wp:inline distT="0" distB="0" distL="0" distR="0" wp14:anchorId="5835BCCF" wp14:editId="68889840">
            <wp:extent cx="4591691" cy="6068272"/>
            <wp:effectExtent l="0" t="0" r="0" b="0"/>
            <wp:docPr id="10418341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4138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3769" w14:textId="1A0E7F0D" w:rsidR="00943573" w:rsidRDefault="00C462B9" w:rsidP="00F35D39">
      <w:r w:rsidRPr="00C462B9">
        <w:lastRenderedPageBreak/>
        <w:drawing>
          <wp:inline distT="0" distB="0" distL="0" distR="0" wp14:anchorId="392CE599" wp14:editId="07E398C5">
            <wp:extent cx="5731510" cy="6489065"/>
            <wp:effectExtent l="0" t="0" r="2540" b="6985"/>
            <wp:docPr id="29893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27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8AE0" w14:textId="1D0FE1D5" w:rsidR="00C462B9" w:rsidRDefault="00C462B9" w:rsidP="00F35D39">
      <w:r w:rsidRPr="00C462B9">
        <w:lastRenderedPageBreak/>
        <w:drawing>
          <wp:inline distT="0" distB="0" distL="0" distR="0" wp14:anchorId="055758A3" wp14:editId="767753A0">
            <wp:extent cx="4858428" cy="8030696"/>
            <wp:effectExtent l="0" t="0" r="0" b="0"/>
            <wp:docPr id="4955912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91259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A62A" w14:textId="77777777" w:rsidR="00C462B9" w:rsidRPr="005B0F62" w:rsidRDefault="00C462B9" w:rsidP="00F35D39"/>
    <w:p w14:paraId="0948C13F" w14:textId="77777777" w:rsidR="005B0F62" w:rsidRDefault="005B0F62" w:rsidP="006E1B78"/>
    <w:p w14:paraId="7E521135" w14:textId="77777777" w:rsidR="005B0F62" w:rsidRDefault="005B0F62" w:rsidP="006E1B78"/>
    <w:p w14:paraId="36B1EAF0" w14:textId="533D8529" w:rsidR="006F765D" w:rsidRDefault="005B0F62" w:rsidP="006E1B78">
      <w:r w:rsidRPr="005B0F62">
        <w:drawing>
          <wp:inline distT="0" distB="0" distL="0" distR="0" wp14:anchorId="7A2A5D71" wp14:editId="589E9BA9">
            <wp:extent cx="5731510" cy="4944110"/>
            <wp:effectExtent l="0" t="0" r="2540" b="8890"/>
            <wp:docPr id="1220964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6441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8CE" w14:textId="77777777" w:rsidR="006F765D" w:rsidRPr="006E1B78" w:rsidRDefault="006F765D" w:rsidP="006E1B78"/>
    <w:p w14:paraId="783736CB" w14:textId="77777777" w:rsidR="006E1B78" w:rsidRDefault="006E1B78"/>
    <w:p w14:paraId="4F68C6C6" w14:textId="77777777" w:rsidR="006E1B78" w:rsidRDefault="006E1B78"/>
    <w:p w14:paraId="1D7A2C3D" w14:textId="77777777" w:rsidR="00595A5F" w:rsidRDefault="00595A5F"/>
    <w:sectPr w:rsidR="00595A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F5E7D"/>
    <w:multiLevelType w:val="multilevel"/>
    <w:tmpl w:val="4D26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6D37DE"/>
    <w:multiLevelType w:val="multilevel"/>
    <w:tmpl w:val="03901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3272C"/>
    <w:multiLevelType w:val="multilevel"/>
    <w:tmpl w:val="16EC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E12AB8"/>
    <w:multiLevelType w:val="multilevel"/>
    <w:tmpl w:val="22C2D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5C3493"/>
    <w:multiLevelType w:val="multilevel"/>
    <w:tmpl w:val="682C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084381"/>
    <w:multiLevelType w:val="multilevel"/>
    <w:tmpl w:val="E214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226DC9"/>
    <w:multiLevelType w:val="multilevel"/>
    <w:tmpl w:val="F304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BF269E"/>
    <w:multiLevelType w:val="multilevel"/>
    <w:tmpl w:val="5084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C51C6A"/>
    <w:multiLevelType w:val="multilevel"/>
    <w:tmpl w:val="9E0C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4951656">
    <w:abstractNumId w:val="4"/>
  </w:num>
  <w:num w:numId="2" w16cid:durableId="699934653">
    <w:abstractNumId w:val="6"/>
  </w:num>
  <w:num w:numId="3" w16cid:durableId="118962594">
    <w:abstractNumId w:val="3"/>
  </w:num>
  <w:num w:numId="4" w16cid:durableId="902059530">
    <w:abstractNumId w:val="5"/>
  </w:num>
  <w:num w:numId="5" w16cid:durableId="1348675562">
    <w:abstractNumId w:val="8"/>
  </w:num>
  <w:num w:numId="6" w16cid:durableId="591743428">
    <w:abstractNumId w:val="0"/>
  </w:num>
  <w:num w:numId="7" w16cid:durableId="304941404">
    <w:abstractNumId w:val="1"/>
  </w:num>
  <w:num w:numId="8" w16cid:durableId="571737590">
    <w:abstractNumId w:val="2"/>
  </w:num>
  <w:num w:numId="9" w16cid:durableId="14093763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283"/>
    <w:rsid w:val="0023715D"/>
    <w:rsid w:val="00304A56"/>
    <w:rsid w:val="0031739B"/>
    <w:rsid w:val="00457E85"/>
    <w:rsid w:val="00595A5F"/>
    <w:rsid w:val="005B0F62"/>
    <w:rsid w:val="00650FD6"/>
    <w:rsid w:val="006E1B78"/>
    <w:rsid w:val="006F765D"/>
    <w:rsid w:val="00943573"/>
    <w:rsid w:val="00A07283"/>
    <w:rsid w:val="00AC7E2E"/>
    <w:rsid w:val="00C462B9"/>
    <w:rsid w:val="00F26B4B"/>
    <w:rsid w:val="00F3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C0439"/>
  <w15:chartTrackingRefBased/>
  <w15:docId w15:val="{A56CD8A1-FE8B-43CB-A13D-F0889B77B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7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2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72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2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2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2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2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2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30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Deshpande, Mrunal-Nandkumar</dc:creator>
  <cp:keywords/>
  <dc:description/>
  <cp:lastModifiedBy>Deshpande, Mrunal-Nandkumar</cp:lastModifiedBy>
  <cp:revision>1</cp:revision>
  <dcterms:created xsi:type="dcterms:W3CDTF">2025-08-06T17:30:00Z</dcterms:created>
  <dcterms:modified xsi:type="dcterms:W3CDTF">2025-08-06T19:48:00Z</dcterms:modified>
</cp:coreProperties>
</file>