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7546" w14:textId="27982CC5" w:rsidR="00D862C2" w:rsidRDefault="0013005D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>DAY 3</w:t>
      </w:r>
      <w:r>
        <w:rPr>
          <w:b/>
          <w:bCs/>
          <w:sz w:val="40"/>
          <w:szCs w:val="40"/>
        </w:rPr>
        <w:t xml:space="preserve">                       </w:t>
      </w:r>
      <w:r>
        <w:rPr>
          <w:b/>
          <w:bCs/>
          <w:sz w:val="20"/>
          <w:szCs w:val="20"/>
        </w:rPr>
        <w:t xml:space="preserve">NAME : </w:t>
      </w:r>
      <w:r w:rsidR="00274C62">
        <w:rPr>
          <w:b/>
          <w:bCs/>
          <w:sz w:val="20"/>
          <w:szCs w:val="20"/>
        </w:rPr>
        <w:t>Vikram nagaraj S</w:t>
      </w:r>
    </w:p>
    <w:p w14:paraId="4D87932B" w14:textId="3574A8FC" w:rsidR="0013005D" w:rsidRP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ROLL NO : 727721eucs1</w:t>
      </w:r>
      <w:r w:rsidR="00274C62">
        <w:rPr>
          <w:b/>
          <w:bCs/>
          <w:sz w:val="20"/>
          <w:szCs w:val="20"/>
        </w:rPr>
        <w:t>79</w:t>
      </w:r>
    </w:p>
    <w:p w14:paraId="668A9DBC" w14:textId="086D9381"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>CLASS EXERCISE 1 :</w:t>
      </w:r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OUTPUT :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>CLASS EXERCISE 2 :</w:t>
      </w:r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3 :</w:t>
      </w:r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4 :</w:t>
      </w:r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5 :</w:t>
      </w:r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274C62"/>
    <w:rsid w:val="00837AE7"/>
    <w:rsid w:val="00943159"/>
    <w:rsid w:val="00CC6501"/>
    <w:rsid w:val="00D250AB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Vikram nagaraj S</cp:lastModifiedBy>
  <cp:revision>5</cp:revision>
  <dcterms:created xsi:type="dcterms:W3CDTF">2023-05-01T06:15:00Z</dcterms:created>
  <dcterms:modified xsi:type="dcterms:W3CDTF">2023-05-04T04:31:00Z</dcterms:modified>
</cp:coreProperties>
</file>