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EC91" w14:textId="51F4B928" w:rsidR="003A03A3" w:rsidRDefault="009C4592" w:rsidP="001D4BE8">
      <w:pPr>
        <w:pStyle w:val="1"/>
        <w:rPr>
          <w:rFonts w:hint="eastAsia"/>
        </w:rPr>
      </w:pPr>
      <w:r>
        <w:rPr>
          <w:rFonts w:hint="eastAsia"/>
        </w:rPr>
        <w:t>（一）</w:t>
      </w:r>
      <w:r w:rsidR="003A03A3">
        <w:rPr>
          <w:rFonts w:hint="eastAsia"/>
        </w:rPr>
        <w:t>G</w:t>
      </w:r>
      <w:r w:rsidR="003A03A3">
        <w:t>lance</w:t>
      </w:r>
      <w:r w:rsidR="003A03A3">
        <w:rPr>
          <w:rFonts w:hint="eastAsia"/>
        </w:rPr>
        <w:t>服务部署</w:t>
      </w:r>
    </w:p>
    <w:p w14:paraId="7EF4E345" w14:textId="6F16F4CF" w:rsidR="003A03A3" w:rsidRDefault="003A03A3" w:rsidP="003E4F06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.创建数据库并授权 </w:t>
      </w:r>
    </w:p>
    <w:p w14:paraId="21CDAA94" w14:textId="1B877220" w:rsidR="003A03A3" w:rsidRDefault="003A03A3" w:rsidP="003A03A3"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14:paraId="61897714" w14:textId="3631FA69" w:rsidR="003A03A3" w:rsidRDefault="003A03A3" w:rsidP="003A03A3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</w:t>
      </w:r>
    </w:p>
    <w:p w14:paraId="36605E3E" w14:textId="71630957" w:rsidR="003A03A3" w:rsidRDefault="003A03A3" w:rsidP="003A03A3"/>
    <w:p w14:paraId="7F6A3AB9" w14:textId="0B34D7CC" w:rsidR="003A03A3" w:rsidRDefault="003A03A3" w:rsidP="003A03A3">
      <w:r>
        <w:rPr>
          <w:rFonts w:hint="eastAsia"/>
        </w:rPr>
        <w:t>创建数据库g</w:t>
      </w:r>
      <w:r>
        <w:t>lance</w:t>
      </w:r>
    </w:p>
    <w:p w14:paraId="2702A844" w14:textId="77777777" w:rsidR="003A03A3" w:rsidRDefault="003A03A3" w:rsidP="003A03A3">
      <w:r>
        <w:t xml:space="preserve">MariaDB [(none)]&gt; CREATE DATABASE glance; </w:t>
      </w:r>
    </w:p>
    <w:p w14:paraId="4799AF8A" w14:textId="77777777" w:rsidR="003A03A3" w:rsidRDefault="003A03A3" w:rsidP="003A03A3">
      <w:r>
        <w:t xml:space="preserve">Query OK, 1 row affected (0.000 sec) </w:t>
      </w:r>
    </w:p>
    <w:p w14:paraId="2D1FACF6" w14:textId="0547762B" w:rsidR="003A03A3" w:rsidRDefault="003A03A3" w:rsidP="003A03A3"/>
    <w:p w14:paraId="218D06EC" w14:textId="4A27C831" w:rsidR="003A03A3" w:rsidRDefault="003A03A3" w:rsidP="003A03A3">
      <w:r>
        <w:rPr>
          <w:rFonts w:hint="eastAsia"/>
        </w:rPr>
        <w:t>为glance</w:t>
      </w:r>
      <w:proofErr w:type="gramStart"/>
      <w:r>
        <w:rPr>
          <w:rFonts w:hint="eastAsia"/>
        </w:rPr>
        <w:t>用户</w:t>
      </w:r>
      <w:r w:rsidR="00024A24">
        <w:rPr>
          <w:rFonts w:hint="eastAsia"/>
        </w:rPr>
        <w:t>本地</w:t>
      </w:r>
      <w:proofErr w:type="gramEnd"/>
      <w:r w:rsidR="00024A24">
        <w:rPr>
          <w:rFonts w:hint="eastAsia"/>
        </w:rPr>
        <w:t>命令行以及远程登录赋予权限</w:t>
      </w:r>
      <w:r w:rsidR="004D0930">
        <w:rPr>
          <w:rFonts w:hint="eastAsia"/>
        </w:rPr>
        <w:t>，用户密码为</w:t>
      </w:r>
      <w:r w:rsidR="004D0930">
        <w:t>GLANCE_DBPASS</w:t>
      </w:r>
    </w:p>
    <w:p w14:paraId="0114AB58" w14:textId="77777777" w:rsidR="00024A24" w:rsidRDefault="003A03A3" w:rsidP="003A03A3">
      <w:r>
        <w:t xml:space="preserve">MariaDB [(none)]&gt; GRANT ALL PRIVILEGES ON </w:t>
      </w:r>
      <w:proofErr w:type="gramStart"/>
      <w:r>
        <w:t>glance.*</w:t>
      </w:r>
      <w:proofErr w:type="gramEnd"/>
      <w:r>
        <w:t xml:space="preserve"> TO '</w:t>
      </w:r>
      <w:proofErr w:type="spellStart"/>
      <w:r>
        <w:t>glance'@'localhost</w:t>
      </w:r>
      <w:proofErr w:type="spellEnd"/>
      <w:r>
        <w:t xml:space="preserve">' IDENTIFIED BY 'GLANCE_DBPASS'; </w:t>
      </w:r>
    </w:p>
    <w:p w14:paraId="78F060C5" w14:textId="77777777" w:rsidR="00024A24" w:rsidRDefault="003A03A3" w:rsidP="003A03A3">
      <w:r>
        <w:t xml:space="preserve">Query OK, 0 rows affected (0.000 sec) </w:t>
      </w:r>
    </w:p>
    <w:p w14:paraId="52B2D256" w14:textId="77777777" w:rsidR="00024A24" w:rsidRDefault="00024A24" w:rsidP="003A03A3"/>
    <w:p w14:paraId="65533489" w14:textId="77777777" w:rsidR="00024A24" w:rsidRDefault="003A03A3" w:rsidP="003A03A3">
      <w:r>
        <w:t xml:space="preserve">MariaDB [(none)]&gt; GRANT ALL PRIVILEGES ON </w:t>
      </w:r>
      <w:proofErr w:type="gramStart"/>
      <w:r>
        <w:t>glance.*</w:t>
      </w:r>
      <w:proofErr w:type="gramEnd"/>
      <w:r>
        <w:t xml:space="preserve"> TO 'glance'@'%' IDENTIFIED BY 'GLANCE_DBPASS'; </w:t>
      </w:r>
    </w:p>
    <w:p w14:paraId="08F46839" w14:textId="6DA774A9" w:rsidR="003A03A3" w:rsidRDefault="003A03A3" w:rsidP="003A03A3">
      <w:r>
        <w:t>Query OK, 0 rows affected (0.000 sec)</w:t>
      </w:r>
    </w:p>
    <w:p w14:paraId="4C336816" w14:textId="6B2CF506" w:rsidR="00A80C02" w:rsidRDefault="00A80C02" w:rsidP="003A03A3"/>
    <w:p w14:paraId="2BFE5F0F" w14:textId="77777777" w:rsidR="00A80C02" w:rsidRDefault="00A80C02" w:rsidP="009C4592">
      <w:pPr>
        <w:pStyle w:val="2"/>
        <w:rPr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333333"/>
          <w:sz w:val="28"/>
          <w:szCs w:val="28"/>
        </w:rPr>
        <w:t>2.glance关于keystone的操作</w:t>
      </w:r>
    </w:p>
    <w:p w14:paraId="58918296" w14:textId="46C3AC6A" w:rsidR="00A80C02" w:rsidRDefault="00A80C02" w:rsidP="00A80C02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首先要建立一个glance用户，然后创建一个项目，最后关联赋予角色。在搭建keystone的时候，我们已经创建了一个组件共有的项目s</w:t>
      </w:r>
      <w:r>
        <w:rPr>
          <w:rFonts w:ascii="微软雅黑" w:eastAsia="微软雅黑" w:hAnsi="微软雅黑"/>
          <w:color w:val="333333"/>
          <w:sz w:val="21"/>
          <w:szCs w:val="21"/>
        </w:rPr>
        <w:t>ervice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项目，glance属于一个组件，keystone属于一个组件，nova属于一个组件等等的这些所有的组件都在一个项目中(service项目)，所以项目就不需要建立，直接赋予角色信息。</w:t>
      </w:r>
    </w:p>
    <w:p w14:paraId="614BA0E9" w14:textId="45850886" w:rsidR="00A80C02" w:rsidRDefault="00A80C02" w:rsidP="008A7EA5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对于glance来说，它属于管理着镜像服务，keystone管理着认证服务，neutron管理着网络服务，nova，cinder等等，这些</w:t>
      </w:r>
      <w:r w:rsidRPr="008A7EA5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>所有的管理者的用户必须是admin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</w:p>
    <w:p w14:paraId="1BA4C523" w14:textId="50C30AB9" w:rsidR="008A7EA5" w:rsidRDefault="008A7EA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3092D39A" w14:textId="6D2D7F45" w:rsidR="00FE4041" w:rsidRPr="00FE4041" w:rsidRDefault="00FE4041" w:rsidP="000075C5">
      <w:pPr>
        <w:ind w:firstLine="420"/>
      </w:pPr>
      <w:r w:rsidRPr="00FE4041">
        <w:t>为glance的使用者创建用户</w:t>
      </w:r>
      <w:r>
        <w:rPr>
          <w:rFonts w:hint="eastAsia"/>
        </w:rPr>
        <w:t>g</w:t>
      </w:r>
      <w:r>
        <w:t>lance</w:t>
      </w:r>
      <w:r>
        <w:rPr>
          <w:rFonts w:hint="eastAsia"/>
        </w:rPr>
        <w:t>，密码为GLANCE_</w:t>
      </w:r>
      <w:r>
        <w:t>PASS</w:t>
      </w:r>
    </w:p>
    <w:p w14:paraId="0BCC79AA" w14:textId="35EAF72A" w:rsidR="00FE4041" w:rsidRDefault="00FE4041" w:rsidP="003E4F06">
      <w:proofErr w:type="spellStart"/>
      <w:r w:rsidRPr="00FE4041">
        <w:t>openstack</w:t>
      </w:r>
      <w:proofErr w:type="spellEnd"/>
      <w:r w:rsidRPr="00FE4041">
        <w:t xml:space="preserve"> user create </w:t>
      </w:r>
      <w:r>
        <w:rPr>
          <w:rFonts w:hint="eastAsia"/>
        </w:rPr>
        <w:t>--</w:t>
      </w:r>
      <w:r w:rsidRPr="00FE4041">
        <w:t xml:space="preserve">domain </w:t>
      </w:r>
      <w:r w:rsidRPr="00FE4041">
        <w:rPr>
          <w:color w:val="0000FF"/>
        </w:rPr>
        <w:t>default</w:t>
      </w:r>
      <w:r w:rsidRPr="00FE4041">
        <w:t xml:space="preserve"> </w:t>
      </w:r>
      <w:r>
        <w:rPr>
          <w:rFonts w:ascii="Source Code Pro" w:hAnsi="Source Code Pro"/>
          <w:i/>
          <w:iCs/>
          <w:color w:val="888F96"/>
          <w:sz w:val="19"/>
          <w:szCs w:val="19"/>
        </w:rPr>
        <w:t>--password GLANCE_PASS</w:t>
      </w:r>
      <w:r w:rsidRPr="00FE4041">
        <w:t xml:space="preserve"> glance </w:t>
      </w:r>
    </w:p>
    <w:p w14:paraId="1218E711" w14:textId="77777777" w:rsidR="003E4F06" w:rsidRPr="00FE4041" w:rsidRDefault="003E4F06" w:rsidP="003E4F06"/>
    <w:p w14:paraId="657F459A" w14:textId="02C15D01" w:rsidR="00FE4041" w:rsidRDefault="00AF0E2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AF0E21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4F199534" wp14:editId="7B3EA080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1BA" w14:textId="6B84398E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0DAD915D" w14:textId="4E6F3969" w:rsidR="003C3085" w:rsidRDefault="00AF0E21" w:rsidP="000075C5">
      <w:pPr>
        <w:ind w:firstLine="420"/>
      </w:pPr>
      <w:r w:rsidRPr="003C3085">
        <w:rPr>
          <w:highlight w:val="yellow"/>
        </w:rPr>
        <w:t>对glance-service添加</w:t>
      </w:r>
      <w:r w:rsidR="003C3085" w:rsidRPr="003C3085">
        <w:rPr>
          <w:rFonts w:hint="eastAsia"/>
          <w:highlight w:val="yellow"/>
        </w:rPr>
        <w:t>admin</w:t>
      </w:r>
      <w:r w:rsidRPr="003C3085">
        <w:rPr>
          <w:highlight w:val="yellow"/>
        </w:rPr>
        <w:t>角色</w:t>
      </w:r>
      <w:r>
        <w:t>,提示：用户glance只有在一个确定的项目service内才有角色的概念，单独的用户或者单独的项目都是无法绑定角色的</w:t>
      </w:r>
      <w:r>
        <w:rPr>
          <w:rFonts w:hint="eastAsia"/>
        </w:rPr>
        <w:t>，</w:t>
      </w:r>
      <w:r w:rsidRPr="003C3085">
        <w:rPr>
          <w:rFonts w:hint="eastAsia"/>
          <w:highlight w:val="yellow"/>
        </w:rPr>
        <w:t>因此将g</w:t>
      </w:r>
      <w:r w:rsidRPr="003C3085">
        <w:rPr>
          <w:highlight w:val="yellow"/>
        </w:rPr>
        <w:t>lance</w:t>
      </w:r>
      <w:r w:rsidRPr="003C3085">
        <w:rPr>
          <w:rFonts w:hint="eastAsia"/>
          <w:highlight w:val="yellow"/>
        </w:rPr>
        <w:t>用户绑定到项目s</w:t>
      </w:r>
      <w:r w:rsidRPr="003C3085">
        <w:rPr>
          <w:highlight w:val="yellow"/>
        </w:rPr>
        <w:t>ervice</w:t>
      </w:r>
      <w:r w:rsidRPr="003C3085">
        <w:rPr>
          <w:rFonts w:hint="eastAsia"/>
          <w:highlight w:val="yellow"/>
        </w:rPr>
        <w:t>中</w:t>
      </w:r>
      <w:r>
        <w:t>。</w:t>
      </w:r>
    </w:p>
    <w:p w14:paraId="03AFBFA2" w14:textId="77777777" w:rsidR="00AF0E21" w:rsidRDefault="00AF0E21" w:rsidP="003E4F06">
      <w:proofErr w:type="spellStart"/>
      <w:r>
        <w:t>openstack</w:t>
      </w:r>
      <w:proofErr w:type="spellEnd"/>
      <w:r>
        <w:t xml:space="preserve"> role add --project service --user glance admin </w:t>
      </w:r>
    </w:p>
    <w:p w14:paraId="4AA0E662" w14:textId="19B329BA" w:rsidR="00FE4041" w:rsidRPr="00AF0E2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09547C2C" w14:textId="345BF4F0" w:rsidR="00FE4041" w:rsidRDefault="003C308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C3085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46D0722E" wp14:editId="2019B265">
            <wp:extent cx="5274310" cy="77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6EC" w14:textId="77777777" w:rsid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BC0F022" w14:textId="1706AC0C" w:rsidR="00E30EA6" w:rsidRDefault="003C3085" w:rsidP="000075C5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可以看到，</w:t>
      </w:r>
      <w:r w:rsidR="001671EA">
        <w:rPr>
          <w:rFonts w:ascii="微软雅黑" w:eastAsia="微软雅黑" w:hAnsi="微软雅黑" w:hint="eastAsia"/>
          <w:color w:val="333333"/>
          <w:sz w:val="21"/>
          <w:szCs w:val="21"/>
        </w:rPr>
        <w:t>为glance用户添加了admin角色后，g</w:t>
      </w:r>
      <w:r w:rsidR="001671EA">
        <w:rPr>
          <w:rFonts w:ascii="微软雅黑" w:eastAsia="微软雅黑" w:hAnsi="微软雅黑"/>
          <w:color w:val="333333"/>
          <w:sz w:val="21"/>
          <w:szCs w:val="21"/>
        </w:rPr>
        <w:t>lance</w:t>
      </w:r>
      <w:r w:rsidR="001671EA">
        <w:rPr>
          <w:rFonts w:ascii="微软雅黑" w:eastAsia="微软雅黑" w:hAnsi="微软雅黑" w:hint="eastAsia"/>
          <w:color w:val="333333"/>
          <w:sz w:val="21"/>
          <w:szCs w:val="21"/>
        </w:rPr>
        <w:t>用户的后缀为</w:t>
      </w:r>
      <w:r w:rsidR="001671EA">
        <w:rPr>
          <w:rFonts w:ascii="微软雅黑" w:eastAsia="微软雅黑" w:hAnsi="微软雅黑"/>
          <w:color w:val="333333"/>
          <w:sz w:val="21"/>
          <w:szCs w:val="21"/>
        </w:rPr>
        <w:t>ec07c2</w:t>
      </w:r>
      <w:r w:rsidR="001671EA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E30EA6">
        <w:rPr>
          <w:rFonts w:ascii="微软雅黑" w:eastAsia="微软雅黑" w:hAnsi="微软雅黑" w:hint="eastAsia"/>
          <w:color w:val="333333"/>
          <w:sz w:val="21"/>
          <w:szCs w:val="21"/>
        </w:rPr>
        <w:t>同时它的project也是s</w:t>
      </w:r>
      <w:r w:rsidR="00E30EA6">
        <w:rPr>
          <w:rFonts w:ascii="微软雅黑" w:eastAsia="微软雅黑" w:hAnsi="微软雅黑"/>
          <w:color w:val="333333"/>
          <w:sz w:val="21"/>
          <w:szCs w:val="21"/>
        </w:rPr>
        <w:t>ervice</w:t>
      </w:r>
      <w:r w:rsidR="00E30EA6">
        <w:rPr>
          <w:rFonts w:ascii="微软雅黑" w:eastAsia="微软雅黑" w:hAnsi="微软雅黑" w:hint="eastAsia"/>
          <w:color w:val="333333"/>
          <w:sz w:val="21"/>
          <w:szCs w:val="21"/>
        </w:rPr>
        <w:t>项目。</w:t>
      </w:r>
    </w:p>
    <w:p w14:paraId="497B7B02" w14:textId="0D784793" w:rsidR="00D2098B" w:rsidRDefault="00D2098B" w:rsidP="009C459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创建glance服务实体</w:t>
      </w:r>
    </w:p>
    <w:p w14:paraId="4CA95CE9" w14:textId="77777777" w:rsidR="001A4811" w:rsidRDefault="001A4811" w:rsidP="000075C5">
      <w:r>
        <w:t>创建glance服务的catalog：</w:t>
      </w:r>
      <w:proofErr w:type="spellStart"/>
      <w:r>
        <w:t>service+endpoint</w:t>
      </w:r>
      <w:proofErr w:type="spellEnd"/>
    </w:p>
    <w:p w14:paraId="5C0DD765" w14:textId="77777777" w:rsidR="001A4811" w:rsidRDefault="001A4811" w:rsidP="000075C5">
      <w:r>
        <w:t xml:space="preserve">创建glance服务实体 </w:t>
      </w:r>
    </w:p>
    <w:p w14:paraId="74A4D551" w14:textId="251BA97E" w:rsidR="00E30EA6" w:rsidRDefault="001A4811" w:rsidP="000075C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service create --name glance --description "OpenStack Image" image</w:t>
      </w:r>
    </w:p>
    <w:p w14:paraId="31420497" w14:textId="77777777" w:rsidR="000075C5" w:rsidRDefault="000075C5" w:rsidP="000075C5"/>
    <w:p w14:paraId="647B8919" w14:textId="4CB6E913" w:rsidR="001A4811" w:rsidRDefault="001A4811" w:rsidP="000075C5">
      <w:r>
        <w:rPr>
          <w:rFonts w:hint="eastAsia"/>
        </w:rPr>
        <w:t>注意，</w:t>
      </w:r>
      <w:r>
        <w:t>一定要指定它的类型为image镜像类型</w:t>
      </w:r>
    </w:p>
    <w:p w14:paraId="20185E0A" w14:textId="77777777" w:rsidR="000075C5" w:rsidRDefault="000075C5" w:rsidP="000075C5">
      <w:pPr>
        <w:rPr>
          <w:rFonts w:hint="eastAsia"/>
        </w:rPr>
      </w:pPr>
    </w:p>
    <w:p w14:paraId="06253D56" w14:textId="6A2AA336" w:rsidR="001A4811" w:rsidRPr="001A4811" w:rsidRDefault="001D3DB0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1D3DB0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00C4441C" wp14:editId="7D6FE684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1A0C" w14:textId="54329380" w:rsidR="001671EA" w:rsidRDefault="001D3DB0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1D3DB0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2446303" wp14:editId="649713C0">
            <wp:extent cx="4005292" cy="9620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0DCF" w14:textId="77777777" w:rsidR="000075C5" w:rsidRDefault="000075C5" w:rsidP="000075C5"/>
    <w:p w14:paraId="3351672C" w14:textId="49D7B358" w:rsidR="001D3DB0" w:rsidRDefault="001D3DB0" w:rsidP="000075C5">
      <w:pPr>
        <w:ind w:firstLine="420"/>
      </w:pPr>
      <w:r>
        <w:rPr>
          <w:rFonts w:hint="eastAsia"/>
        </w:rPr>
        <w:t>可以看到，当前有两个s</w:t>
      </w:r>
      <w:r>
        <w:t>ervice</w:t>
      </w:r>
      <w:r>
        <w:rPr>
          <w:rFonts w:hint="eastAsia"/>
        </w:rPr>
        <w:t>，一个是k</w:t>
      </w:r>
      <w:r>
        <w:t>eystone</w:t>
      </w:r>
      <w:r>
        <w:rPr>
          <w:rFonts w:hint="eastAsia"/>
        </w:rPr>
        <w:t>的，一个是g</w:t>
      </w:r>
      <w:r>
        <w:t>lance</w:t>
      </w:r>
      <w:r>
        <w:rPr>
          <w:rFonts w:hint="eastAsia"/>
        </w:rPr>
        <w:t>，两个service的Type都不一样。</w:t>
      </w:r>
    </w:p>
    <w:p w14:paraId="5AB1C59F" w14:textId="70F74617" w:rsidR="001D3DB0" w:rsidRDefault="001D3DB0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173D63E3" w14:textId="77777777" w:rsidR="00D2098B" w:rsidRPr="00D2098B" w:rsidRDefault="00D2098B" w:rsidP="009C4592">
      <w:pPr>
        <w:pStyle w:val="2"/>
      </w:pPr>
      <w:r w:rsidRPr="00D2098B">
        <w:rPr>
          <w:rFonts w:hint="eastAsia"/>
        </w:rPr>
        <w:lastRenderedPageBreak/>
        <w:t>4. 创建镜像服务API访问端点</w:t>
      </w:r>
    </w:p>
    <w:p w14:paraId="7B002ADA" w14:textId="0DA406ED" w:rsidR="00D2098B" w:rsidRDefault="00BB523A" w:rsidP="000075C5">
      <w:pPr>
        <w:pStyle w:val="a8"/>
        <w:shd w:val="clear" w:color="auto" w:fill="FFFFFF"/>
        <w:spacing w:before="0" w:beforeAutospacing="0" w:after="0" w:afterAutospacing="0"/>
        <w:ind w:firstLine="420"/>
      </w:pPr>
      <w:r>
        <w:rPr>
          <w:rFonts w:hint="eastAsia"/>
        </w:rPr>
        <w:t>创建外部访问g</w:t>
      </w:r>
      <w:r>
        <w:t>lance</w:t>
      </w:r>
      <w:r>
        <w:rPr>
          <w:rFonts w:hint="eastAsia"/>
        </w:rPr>
        <w:t>的API</w:t>
      </w:r>
    </w:p>
    <w:p w14:paraId="5948DEAF" w14:textId="05787DDF" w:rsidR="001D3DB0" w:rsidRDefault="00D2098B" w:rsidP="008A7EA5">
      <w:pPr>
        <w:pStyle w:val="a8"/>
        <w:shd w:val="clear" w:color="auto" w:fill="FFFFFF"/>
        <w:spacing w:before="0" w:beforeAutospacing="0" w:after="0" w:afterAutospacing="0"/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image public http://</w:t>
      </w:r>
      <w:r w:rsidR="00BB523A">
        <w:t>192.168.112.146</w:t>
      </w:r>
      <w:r>
        <w:t>:9292</w:t>
      </w:r>
    </w:p>
    <w:p w14:paraId="7A81749A" w14:textId="77777777" w:rsidR="000075C5" w:rsidRP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1C6AF5B8" w14:textId="29F4F6F6" w:rsidR="00BB523A" w:rsidRDefault="00746D42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746D42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5B31189" wp14:editId="7967B8F5">
            <wp:extent cx="5274310" cy="1413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329" w14:textId="77777777" w:rsid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10EB219B" w14:textId="1112EBB6" w:rsidR="00BB523A" w:rsidRDefault="00BB523A" w:rsidP="000075C5">
      <w:r>
        <w:rPr>
          <w:rFonts w:hint="eastAsia"/>
        </w:rPr>
        <w:t>创建内部访问g</w:t>
      </w:r>
      <w:r>
        <w:t>lance</w:t>
      </w:r>
      <w:r>
        <w:rPr>
          <w:rFonts w:hint="eastAsia"/>
        </w:rPr>
        <w:t>的API</w:t>
      </w:r>
    </w:p>
    <w:p w14:paraId="4EA569CA" w14:textId="2F42E329" w:rsidR="00FE4041" w:rsidRDefault="00BB523A" w:rsidP="008A7EA5">
      <w:pPr>
        <w:pStyle w:val="a8"/>
        <w:shd w:val="clear" w:color="auto" w:fill="FFFFFF"/>
        <w:spacing w:before="0" w:beforeAutospacing="0" w:after="0" w:afterAutospacing="0"/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image internal http://</w:t>
      </w:r>
      <w:r w:rsidR="00746D42">
        <w:t>192.168.112.146</w:t>
      </w:r>
      <w:r>
        <w:t>:9292</w:t>
      </w:r>
    </w:p>
    <w:p w14:paraId="341169D2" w14:textId="77777777" w:rsidR="000075C5" w:rsidRP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164DC9EA" w14:textId="39819EF6" w:rsidR="00FE4041" w:rsidRDefault="00746D42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746D42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CBC248D" wp14:editId="285AEC48">
            <wp:extent cx="5274310" cy="1344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4EE3" w14:textId="77777777" w:rsid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6D6A8EE7" w14:textId="56FEFACC" w:rsidR="00BB523A" w:rsidRDefault="00BB523A" w:rsidP="000075C5">
      <w:r>
        <w:rPr>
          <w:rFonts w:hint="eastAsia"/>
        </w:rPr>
        <w:t>创建admin访问glance的API</w:t>
      </w:r>
    </w:p>
    <w:p w14:paraId="23D9519F" w14:textId="2055D3AC" w:rsidR="00BB523A" w:rsidRDefault="00BB523A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image admin http://</w:t>
      </w:r>
      <w:r w:rsidR="00746D42">
        <w:t>192.168.112.146</w:t>
      </w:r>
      <w:r>
        <w:t>:9292</w:t>
      </w:r>
    </w:p>
    <w:p w14:paraId="7D95C2D9" w14:textId="4C20B86E" w:rsidR="00FE4041" w:rsidRDefault="00746D42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746D42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E503419" wp14:editId="271DD90F">
            <wp:extent cx="5274310" cy="1473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D3F2" w14:textId="77777777" w:rsidR="000075C5" w:rsidRDefault="000075C5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5640B2C" w14:textId="6DC4172C" w:rsidR="00FE4041" w:rsidRDefault="00BB20BE" w:rsidP="000075C5">
      <w:r>
        <w:rPr>
          <w:rFonts w:hint="eastAsia"/>
        </w:rPr>
        <w:t>查看所有的endpoint，可以看到</w:t>
      </w:r>
      <w:r w:rsidR="008F3137">
        <w:rPr>
          <w:rFonts w:hint="eastAsia"/>
        </w:rPr>
        <w:t>g</w:t>
      </w:r>
      <w:r w:rsidR="008F3137">
        <w:t>lance</w:t>
      </w:r>
      <w:r w:rsidR="008F3137">
        <w:rPr>
          <w:rFonts w:hint="eastAsia"/>
        </w:rPr>
        <w:t>服务的三种</w:t>
      </w:r>
      <w:r w:rsidR="00541009">
        <w:rPr>
          <w:rFonts w:hint="eastAsia"/>
        </w:rPr>
        <w:t>API</w:t>
      </w:r>
      <w:r w:rsidR="008F3137">
        <w:rPr>
          <w:rFonts w:hint="eastAsia"/>
        </w:rPr>
        <w:t>访问方式</w:t>
      </w:r>
      <w:r>
        <w:rPr>
          <w:rFonts w:hint="eastAsia"/>
        </w:rPr>
        <w:t>：</w:t>
      </w:r>
    </w:p>
    <w:p w14:paraId="603ABBE7" w14:textId="70B2ADBC" w:rsidR="00BB20BE" w:rsidRDefault="00BB20BE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BB20BE"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1C009D9" wp14:editId="540C67CD">
            <wp:extent cx="5274310" cy="890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D00" w14:textId="3C266042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0CC01946" w14:textId="77777777" w:rsidR="009C4592" w:rsidRPr="009C4592" w:rsidRDefault="009C4592" w:rsidP="009C45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C4592">
        <w:rPr>
          <w:rFonts w:ascii="微软雅黑" w:eastAsia="微软雅黑" w:hAnsi="微软雅黑" w:cs="宋体" w:hint="eastAsia"/>
          <w:color w:val="FF0000"/>
          <w:kern w:val="0"/>
          <w:szCs w:val="21"/>
        </w:rPr>
        <w:t>注意现在的这些操作都是在keystone里面，还没有具体的glance服务。</w:t>
      </w:r>
    </w:p>
    <w:p w14:paraId="46CCC523" w14:textId="201F7275" w:rsidR="00597730" w:rsidRPr="000075C5" w:rsidRDefault="009C4592" w:rsidP="000075C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C4592">
        <w:rPr>
          <w:rFonts w:ascii="微软雅黑" w:eastAsia="微软雅黑" w:hAnsi="微软雅黑" w:cs="宋体" w:hint="eastAsia"/>
          <w:color w:val="333333"/>
          <w:kern w:val="0"/>
          <w:szCs w:val="21"/>
        </w:rPr>
        <w:t> keystone对glance的操作就结束了 接下来就是正式安装glance了</w:t>
      </w:r>
    </w:p>
    <w:p w14:paraId="3708FADF" w14:textId="6E8D0F35" w:rsidR="00597730" w:rsidRDefault="00597730" w:rsidP="00597730">
      <w:pPr>
        <w:pStyle w:val="2"/>
        <w:rPr>
          <w:rFonts w:hint="eastAsia"/>
        </w:rPr>
      </w:pPr>
      <w:r>
        <w:t xml:space="preserve">5. 安装glance软件包 </w:t>
      </w:r>
    </w:p>
    <w:p w14:paraId="15ECBF84" w14:textId="199728A4" w:rsidR="00FE4041" w:rsidRDefault="00597730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>-glance</w:t>
      </w:r>
    </w:p>
    <w:p w14:paraId="633E04D6" w14:textId="006ABAF8" w:rsidR="00F120C0" w:rsidRDefault="00F120C0" w:rsidP="00D51D0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配置g</w:t>
      </w:r>
      <w:r>
        <w:t>lance</w:t>
      </w:r>
    </w:p>
    <w:p w14:paraId="2CB2F2C3" w14:textId="333F0A39" w:rsidR="00F120C0" w:rsidRPr="00F120C0" w:rsidRDefault="006E32F8" w:rsidP="006E32F8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（1）</w:t>
      </w:r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一定要在</w:t>
      </w:r>
      <w:proofErr w:type="spellStart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opesntack</w:t>
      </w:r>
      <w:proofErr w:type="spellEnd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-glance-</w:t>
      </w:r>
      <w:proofErr w:type="spellStart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api.service</w:t>
      </w:r>
      <w:proofErr w:type="spellEnd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服务启动之前部署好存储设备，因为该服务在启动时会加载存储驱动检索存储设备，如果事先不存在，就意味着该服务没有识别到任何可用的存储设备，即便是后来你又新增了存储，仍然是无效的，最终导致你上传镜像失败；</w:t>
      </w:r>
    </w:p>
    <w:p w14:paraId="6817FCFA" w14:textId="3301A406" w:rsidR="00F120C0" w:rsidRDefault="006E32F8" w:rsidP="006E32F8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b/>
          <w:bCs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（2）</w:t>
      </w:r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一定要赋予</w:t>
      </w:r>
      <w:proofErr w:type="spellStart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opesntack</w:t>
      </w:r>
      <w:proofErr w:type="spellEnd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-glance-</w:t>
      </w:r>
      <w:proofErr w:type="spellStart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api.service</w:t>
      </w:r>
      <w:proofErr w:type="spellEnd"/>
      <w:r w:rsidR="00F120C0" w:rsidRPr="00F120C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服务对存储设备的可写权限。</w:t>
      </w:r>
    </w:p>
    <w:p w14:paraId="5E9361FF" w14:textId="57236C1F" w:rsidR="00F120C0" w:rsidRDefault="00F120C0" w:rsidP="00F120C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F0000"/>
          <w:kern w:val="0"/>
          <w:szCs w:val="21"/>
        </w:rPr>
      </w:pPr>
    </w:p>
    <w:p w14:paraId="04F7BE1A" w14:textId="27A81966" w:rsidR="00F120C0" w:rsidRPr="00F120C0" w:rsidRDefault="00F120C0" w:rsidP="006E32F8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配置文件中的存储设备为/</w:t>
      </w:r>
      <w:r>
        <w:rPr>
          <w:rFonts w:ascii="微软雅黑" w:eastAsia="微软雅黑" w:hAnsi="微软雅黑" w:cs="宋体"/>
          <w:b/>
          <w:bCs/>
          <w:color w:val="FF0000"/>
          <w:kern w:val="0"/>
          <w:szCs w:val="21"/>
        </w:rPr>
        <w:t>var/lib/glance/images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，因此创建该目录，修改权限</w:t>
      </w:r>
    </w:p>
    <w:p w14:paraId="6B1EDB38" w14:textId="77777777" w:rsidR="00F120C0" w:rsidRPr="00F120C0" w:rsidRDefault="00F120C0" w:rsidP="006E32F8">
      <w:proofErr w:type="spellStart"/>
      <w:r w:rsidRPr="00F120C0">
        <w:t>mkdir</w:t>
      </w:r>
      <w:proofErr w:type="spellEnd"/>
      <w:r w:rsidRPr="00F120C0">
        <w:t xml:space="preserve"> /</w:t>
      </w:r>
      <w:r w:rsidRPr="00F120C0">
        <w:rPr>
          <w:color w:val="0000FF"/>
        </w:rPr>
        <w:t>var</w:t>
      </w:r>
      <w:r w:rsidRPr="00F120C0">
        <w:t>/lib/glance/images</w:t>
      </w:r>
    </w:p>
    <w:p w14:paraId="19CCE2C4" w14:textId="77777777" w:rsidR="00F120C0" w:rsidRPr="00F120C0" w:rsidRDefault="00F120C0" w:rsidP="006E32F8">
      <w:proofErr w:type="spellStart"/>
      <w:r w:rsidRPr="00F120C0">
        <w:lastRenderedPageBreak/>
        <w:t>chown</w:t>
      </w:r>
      <w:proofErr w:type="spellEnd"/>
      <w:r w:rsidRPr="00F120C0">
        <w:t xml:space="preserve"> -R </w:t>
      </w:r>
      <w:proofErr w:type="spellStart"/>
      <w:proofErr w:type="gramStart"/>
      <w:r w:rsidRPr="00F120C0">
        <w:t>glance.glance</w:t>
      </w:r>
      <w:proofErr w:type="spellEnd"/>
      <w:proofErr w:type="gramEnd"/>
      <w:r w:rsidRPr="00F120C0">
        <w:t xml:space="preserve"> /</w:t>
      </w:r>
      <w:r w:rsidRPr="00F120C0">
        <w:rPr>
          <w:color w:val="0000FF"/>
        </w:rPr>
        <w:t>var</w:t>
      </w:r>
      <w:r w:rsidRPr="00F120C0">
        <w:t>/lib/glance/images</w:t>
      </w:r>
    </w:p>
    <w:p w14:paraId="19936A54" w14:textId="426A7989" w:rsidR="00F120C0" w:rsidRDefault="00F120C0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09C544A1" w14:textId="0317B350" w:rsidR="008616FE" w:rsidRDefault="008616FE" w:rsidP="006E32F8">
      <w:pPr>
        <w:rPr>
          <w:rFonts w:hint="eastAsia"/>
        </w:rPr>
      </w:pPr>
      <w:r>
        <w:rPr>
          <w:rFonts w:hint="eastAsia"/>
        </w:rPr>
        <w:t>首先</w:t>
      </w:r>
      <w:r w:rsidR="000333EE">
        <w:rPr>
          <w:rFonts w:hint="eastAsia"/>
        </w:rPr>
        <w:t>精简一下g</w:t>
      </w:r>
      <w:r w:rsidR="000333EE">
        <w:t>lance-</w:t>
      </w:r>
      <w:proofErr w:type="spellStart"/>
      <w:r w:rsidR="000333EE">
        <w:t>api.conf</w:t>
      </w:r>
      <w:proofErr w:type="spellEnd"/>
      <w:r w:rsidR="000333EE">
        <w:rPr>
          <w:rFonts w:hint="eastAsia"/>
        </w:rPr>
        <w:t>和g</w:t>
      </w:r>
      <w:r w:rsidR="000333EE">
        <w:t>lance-</w:t>
      </w:r>
      <w:proofErr w:type="spellStart"/>
      <w:r w:rsidR="000333EE">
        <w:t>registry.conf</w:t>
      </w:r>
      <w:proofErr w:type="spellEnd"/>
      <w:r w:rsidR="000333EE">
        <w:rPr>
          <w:rFonts w:hint="eastAsia"/>
        </w:rPr>
        <w:t>配置文件：</w:t>
      </w:r>
    </w:p>
    <w:p w14:paraId="15D9A7DF" w14:textId="77777777" w:rsidR="000333EE" w:rsidRDefault="008616FE" w:rsidP="006E32F8">
      <w:r>
        <w:t>cp -a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4707751D" w14:textId="77777777" w:rsidR="000333EE" w:rsidRDefault="008616FE" w:rsidP="006E32F8">
      <w:r>
        <w:t>cp -a /</w:t>
      </w:r>
      <w:proofErr w:type="spellStart"/>
      <w:r>
        <w:t>etc</w:t>
      </w:r>
      <w:proofErr w:type="spellEnd"/>
      <w:r>
        <w:t>/glance/glance-</w:t>
      </w:r>
      <w:proofErr w:type="spellStart"/>
      <w:r>
        <w:t>registry.conf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0E950077" w14:textId="77777777" w:rsidR="000333EE" w:rsidRDefault="008616FE" w:rsidP="006E32F8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</w:p>
    <w:p w14:paraId="4B0A4B1A" w14:textId="0424B088" w:rsidR="008616FE" w:rsidRDefault="008616FE" w:rsidP="006E32F8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/glance/glance-</w:t>
      </w:r>
      <w:proofErr w:type="spellStart"/>
      <w:r>
        <w:t>registry.conf.bak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/glance/glance-</w:t>
      </w:r>
      <w:proofErr w:type="spellStart"/>
      <w:r>
        <w:t>registry.conf</w:t>
      </w:r>
      <w:proofErr w:type="spellEnd"/>
    </w:p>
    <w:p w14:paraId="1BD7C584" w14:textId="77777777" w:rsidR="008616FE" w:rsidRDefault="008616FE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08C9E3E9" w14:textId="5C91CC8C" w:rsidR="00AE52D5" w:rsidRDefault="00AE52D5" w:rsidP="006E32F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配置/</w:t>
      </w:r>
      <w:proofErr w:type="spellStart"/>
      <w:r>
        <w:rPr>
          <w:rFonts w:hint="eastAsia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/glance/glance-</w:t>
      </w:r>
      <w:proofErr w:type="spellStart"/>
      <w:r>
        <w:rPr>
          <w:rFonts w:hint="eastAsia"/>
          <w:shd w:val="clear" w:color="auto" w:fill="FFFFFF"/>
        </w:rPr>
        <w:t>api.conf</w:t>
      </w:r>
      <w:proofErr w:type="spellEnd"/>
      <w:r>
        <w:rPr>
          <w:rFonts w:hint="eastAsia"/>
          <w:shd w:val="clear" w:color="auto" w:fill="FFFFFF"/>
        </w:rPr>
        <w:t xml:space="preserve"> V2版本</w:t>
      </w:r>
      <w:r w:rsidR="008616FE">
        <w:rPr>
          <w:rFonts w:hint="eastAsia"/>
          <w:shd w:val="clear" w:color="auto" w:fill="FFFFFF"/>
        </w:rPr>
        <w:t>，其中的各种配置通过</w:t>
      </w:r>
      <w:proofErr w:type="spellStart"/>
      <w:r w:rsidR="008616FE">
        <w:rPr>
          <w:rFonts w:hint="eastAsia"/>
          <w:shd w:val="clear" w:color="auto" w:fill="FFFFFF"/>
        </w:rPr>
        <w:t>o</w:t>
      </w:r>
      <w:r w:rsidR="008616FE">
        <w:rPr>
          <w:shd w:val="clear" w:color="auto" w:fill="FFFFFF"/>
        </w:rPr>
        <w:t>penstack</w:t>
      </w:r>
      <w:proofErr w:type="spellEnd"/>
      <w:r w:rsidR="008616FE">
        <w:rPr>
          <w:shd w:val="clear" w:color="auto" w:fill="FFFFFF"/>
        </w:rPr>
        <w:t>-config</w:t>
      </w:r>
      <w:r w:rsidR="008616FE">
        <w:rPr>
          <w:rFonts w:hint="eastAsia"/>
          <w:shd w:val="clear" w:color="auto" w:fill="FFFFFF"/>
        </w:rPr>
        <w:t>修改：</w:t>
      </w:r>
    </w:p>
    <w:p w14:paraId="6C7995C7" w14:textId="10AC5001" w:rsidR="000333EE" w:rsidRDefault="000333EE" w:rsidP="008A7EA5">
      <w:pPr>
        <w:pStyle w:val="a8"/>
        <w:shd w:val="clear" w:color="auto" w:fill="FFFFFF"/>
        <w:spacing w:before="0" w:beforeAutospacing="0" w:after="0" w:afterAutospacing="0"/>
      </w:pPr>
    </w:p>
    <w:p w14:paraId="3D85E80B" w14:textId="43639512" w:rsidR="006A0E30" w:rsidRDefault="006A0E30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数据库的连接地址：</w:t>
      </w:r>
    </w:p>
    <w:p w14:paraId="3AA8A9DA" w14:textId="540FDAB2" w:rsidR="006A0E30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database connection </w:t>
      </w:r>
      <w:proofErr w:type="spellStart"/>
      <w:r>
        <w:t>mysql+pymysql</w:t>
      </w:r>
      <w:proofErr w:type="spellEnd"/>
      <w:r>
        <w:t>://glance:GLANCE_DBPASS@</w:t>
      </w:r>
      <w:r w:rsidR="00B8638E">
        <w:t>192.168.112.146</w:t>
      </w:r>
      <w:r>
        <w:t xml:space="preserve">/glance </w:t>
      </w:r>
    </w:p>
    <w:p w14:paraId="66FA27C4" w14:textId="2286BD44" w:rsidR="006A0E30" w:rsidRDefault="006A0E30" w:rsidP="008A7EA5">
      <w:pPr>
        <w:pStyle w:val="a8"/>
        <w:shd w:val="clear" w:color="auto" w:fill="FFFFFF"/>
        <w:spacing w:before="0" w:beforeAutospacing="0" w:after="0" w:afterAutospacing="0"/>
      </w:pPr>
    </w:p>
    <w:p w14:paraId="261790B4" w14:textId="39FAB000" w:rsidR="00B8638E" w:rsidRDefault="005D16FA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r>
        <w:t>keystone</w:t>
      </w:r>
      <w:r>
        <w:rPr>
          <w:rFonts w:hint="eastAsia"/>
        </w:rPr>
        <w:t>认证的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416D47CB" w14:textId="2C700553" w:rsidR="005D16FA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http://</w:t>
      </w:r>
      <w:r w:rsidR="005D16FA">
        <w:t>192.168.112.146</w:t>
      </w:r>
      <w:r>
        <w:t xml:space="preserve">:5000 </w:t>
      </w:r>
    </w:p>
    <w:p w14:paraId="6C650FBF" w14:textId="7D01C6B4" w:rsidR="005D16FA" w:rsidRDefault="005D16FA" w:rsidP="008A7EA5">
      <w:pPr>
        <w:pStyle w:val="a8"/>
        <w:shd w:val="clear" w:color="auto" w:fill="FFFFFF"/>
        <w:spacing w:before="0" w:beforeAutospacing="0" w:after="0" w:afterAutospacing="0"/>
      </w:pPr>
    </w:p>
    <w:p w14:paraId="4830DAB5" w14:textId="5F04B202" w:rsidR="00C80844" w:rsidRDefault="00C80844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uth_url</w:t>
      </w:r>
      <w:proofErr w:type="spellEnd"/>
      <w:r>
        <w:t>:</w:t>
      </w:r>
    </w:p>
    <w:p w14:paraId="3B94DD01" w14:textId="0A7E2FED" w:rsidR="00C80844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http://</w:t>
      </w:r>
      <w:r w:rsidR="00C80844">
        <w:t>192.168.112.146</w:t>
      </w:r>
      <w:r>
        <w:t xml:space="preserve">:5000 </w:t>
      </w:r>
    </w:p>
    <w:p w14:paraId="6B5A29C8" w14:textId="4B510A11" w:rsidR="00C80844" w:rsidRDefault="00C80844" w:rsidP="008A7EA5">
      <w:pPr>
        <w:pStyle w:val="a8"/>
        <w:shd w:val="clear" w:color="auto" w:fill="FFFFFF"/>
        <w:spacing w:before="0" w:beforeAutospacing="0" w:after="0" w:afterAutospacing="0"/>
      </w:pPr>
    </w:p>
    <w:p w14:paraId="7EFC01F1" w14:textId="61C63F01" w:rsidR="00C80844" w:rsidRDefault="003702CC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emcached</w:t>
      </w:r>
      <w:proofErr w:type="spellEnd"/>
      <w:r>
        <w:rPr>
          <w:rFonts w:hint="eastAsia"/>
        </w:rPr>
        <w:t>服务器的地址</w:t>
      </w:r>
    </w:p>
    <w:p w14:paraId="14041899" w14:textId="7C3002B1" w:rsidR="003702CC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3702CC">
        <w:t>192.168.112.146</w:t>
      </w:r>
      <w:r>
        <w:t xml:space="preserve">:11211 </w:t>
      </w:r>
    </w:p>
    <w:p w14:paraId="657F2A00" w14:textId="0BC228CD" w:rsidR="003702CC" w:rsidRDefault="003702CC" w:rsidP="008A7EA5">
      <w:pPr>
        <w:pStyle w:val="a8"/>
        <w:shd w:val="clear" w:color="auto" w:fill="FFFFFF"/>
        <w:spacing w:before="0" w:beforeAutospacing="0" w:after="0" w:afterAutospacing="0"/>
      </w:pPr>
    </w:p>
    <w:p w14:paraId="32A3E650" w14:textId="26DE599C" w:rsidR="00224083" w:rsidRDefault="00224083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的认证方式为p</w:t>
      </w:r>
      <w:r>
        <w:t>assword</w:t>
      </w:r>
    </w:p>
    <w:p w14:paraId="7EE73590" w14:textId="77777777" w:rsidR="00224083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78DC2013" w14:textId="66AE92C2" w:rsidR="00224083" w:rsidRDefault="00224083" w:rsidP="008A7EA5">
      <w:pPr>
        <w:pStyle w:val="a8"/>
        <w:shd w:val="clear" w:color="auto" w:fill="FFFFFF"/>
        <w:spacing w:before="0" w:beforeAutospacing="0" w:after="0" w:afterAutospacing="0"/>
      </w:pPr>
    </w:p>
    <w:p w14:paraId="1AEF2D7D" w14:textId="30668149" w:rsidR="009547A9" w:rsidRDefault="009547A9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</w:p>
    <w:p w14:paraId="677A8C15" w14:textId="344087B6" w:rsidR="009547A9" w:rsidRDefault="009547A9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修改项目的d</w:t>
      </w:r>
      <w:r>
        <w:t>omain</w:t>
      </w:r>
      <w:r>
        <w:rPr>
          <w:rFonts w:hint="eastAsia"/>
        </w:rPr>
        <w:t>名称</w:t>
      </w:r>
      <w:r w:rsidR="000D614A">
        <w:rPr>
          <w:rFonts w:hint="eastAsia"/>
        </w:rPr>
        <w:t>为D</w:t>
      </w:r>
      <w:r w:rsidR="000D614A">
        <w:t>efault</w:t>
      </w:r>
    </w:p>
    <w:p w14:paraId="2D7842DA" w14:textId="77777777" w:rsidR="009547A9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71FD81AB" w14:textId="489B092E" w:rsidR="009547A9" w:rsidRDefault="009547A9" w:rsidP="008A7EA5">
      <w:pPr>
        <w:pStyle w:val="a8"/>
        <w:shd w:val="clear" w:color="auto" w:fill="FFFFFF"/>
        <w:spacing w:before="0" w:beforeAutospacing="0" w:after="0" w:afterAutospacing="0"/>
      </w:pPr>
    </w:p>
    <w:p w14:paraId="7EBC0B57" w14:textId="0E944606" w:rsidR="009547A9" w:rsidRDefault="000D614A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修改用户的d</w:t>
      </w:r>
      <w:r>
        <w:t>omain</w:t>
      </w:r>
      <w:r>
        <w:rPr>
          <w:rFonts w:hint="eastAsia"/>
        </w:rPr>
        <w:t>名称为</w:t>
      </w:r>
      <w:proofErr w:type="spellStart"/>
      <w:r>
        <w:rPr>
          <w:rFonts w:hint="eastAsia"/>
        </w:rPr>
        <w:t>D</w:t>
      </w:r>
      <w:r>
        <w:t>efaultw</w:t>
      </w:r>
      <w:proofErr w:type="spellEnd"/>
    </w:p>
    <w:p w14:paraId="42DEBE7A" w14:textId="77777777" w:rsidR="000D614A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49C29CA0" w14:textId="3032BF85" w:rsidR="000D614A" w:rsidRDefault="000D614A" w:rsidP="008A7EA5">
      <w:pPr>
        <w:pStyle w:val="a8"/>
        <w:shd w:val="clear" w:color="auto" w:fill="FFFFFF"/>
        <w:spacing w:before="0" w:beforeAutospacing="0" w:after="0" w:afterAutospacing="0"/>
      </w:pPr>
    </w:p>
    <w:p w14:paraId="25EA144E" w14:textId="2B7A9CA1" w:rsidR="000D614A" w:rsidRDefault="009A040E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修改项目名称为s</w:t>
      </w:r>
      <w:r>
        <w:t>ervice</w:t>
      </w:r>
    </w:p>
    <w:p w14:paraId="3F6508FB" w14:textId="77777777" w:rsidR="009A040E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4C851AAA" w14:textId="77777777" w:rsidR="009A040E" w:rsidRDefault="009A040E" w:rsidP="008A7EA5">
      <w:pPr>
        <w:pStyle w:val="a8"/>
        <w:shd w:val="clear" w:color="auto" w:fill="FFFFFF"/>
        <w:spacing w:before="0" w:beforeAutospacing="0" w:after="0" w:afterAutospacing="0"/>
      </w:pPr>
    </w:p>
    <w:p w14:paraId="6976B4D6" w14:textId="1E4DBF10" w:rsidR="009A040E" w:rsidRDefault="009A040E" w:rsidP="008A7EA5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</w:t>
      </w:r>
      <w:r w:rsidR="00645A70">
        <w:rPr>
          <w:rFonts w:hint="eastAsia"/>
        </w:rPr>
        <w:t>用户名为</w:t>
      </w:r>
      <w:r w:rsidR="00645A70">
        <w:t>glance</w:t>
      </w:r>
    </w:p>
    <w:p w14:paraId="7DD1793A" w14:textId="77777777" w:rsidR="009A040E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glance </w:t>
      </w:r>
    </w:p>
    <w:p w14:paraId="622B103E" w14:textId="77777777" w:rsidR="009A040E" w:rsidRDefault="009A040E" w:rsidP="008A7EA5">
      <w:pPr>
        <w:pStyle w:val="a8"/>
        <w:shd w:val="clear" w:color="auto" w:fill="FFFFFF"/>
        <w:spacing w:before="0" w:beforeAutospacing="0" w:after="0" w:afterAutospacing="0"/>
      </w:pPr>
    </w:p>
    <w:p w14:paraId="0C92E923" w14:textId="4D80B480" w:rsidR="009A040E" w:rsidRDefault="00645A70" w:rsidP="008A7EA5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修改p</w:t>
      </w:r>
      <w:r>
        <w:t>assword</w:t>
      </w:r>
      <w:r>
        <w:rPr>
          <w:rFonts w:hint="eastAsia"/>
        </w:rPr>
        <w:t>为GLANCE</w:t>
      </w:r>
      <w:r>
        <w:t>_</w:t>
      </w:r>
      <w:r>
        <w:rPr>
          <w:rFonts w:hint="eastAsia"/>
        </w:rPr>
        <w:t>PASS</w:t>
      </w:r>
    </w:p>
    <w:p w14:paraId="48897EC7" w14:textId="77777777" w:rsidR="00645A70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GLANCE_PASS </w:t>
      </w:r>
    </w:p>
    <w:p w14:paraId="48DA7F97" w14:textId="77777777" w:rsidR="00645A70" w:rsidRDefault="00645A70" w:rsidP="008A7EA5">
      <w:pPr>
        <w:pStyle w:val="a8"/>
        <w:shd w:val="clear" w:color="auto" w:fill="FFFFFF"/>
        <w:spacing w:before="0" w:beforeAutospacing="0" w:after="0" w:afterAutospacing="0"/>
      </w:pPr>
    </w:p>
    <w:p w14:paraId="7F8E864C" w14:textId="689AF74D" w:rsidR="00645A70" w:rsidRDefault="009A09BC" w:rsidP="008A7EA5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</w:t>
      </w:r>
    </w:p>
    <w:p w14:paraId="252B55F8" w14:textId="77777777" w:rsidR="009A09BC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paste_deploy</w:t>
      </w:r>
      <w:proofErr w:type="spellEnd"/>
      <w:r>
        <w:t xml:space="preserve"> flavor keystone </w:t>
      </w:r>
    </w:p>
    <w:p w14:paraId="00667892" w14:textId="77777777" w:rsidR="009A09BC" w:rsidRDefault="009A09BC" w:rsidP="008A7EA5">
      <w:pPr>
        <w:pStyle w:val="a8"/>
        <w:shd w:val="clear" w:color="auto" w:fill="FFFFFF"/>
        <w:spacing w:before="0" w:beforeAutospacing="0" w:after="0" w:afterAutospacing="0"/>
      </w:pPr>
    </w:p>
    <w:p w14:paraId="16056907" w14:textId="4257982F" w:rsidR="009A09BC" w:rsidRDefault="009A09BC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的存储方式为file或http</w:t>
      </w:r>
    </w:p>
    <w:p w14:paraId="455B90D1" w14:textId="77777777" w:rsidR="009A09BC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stores </w:t>
      </w:r>
      <w:proofErr w:type="spellStart"/>
      <w:proofErr w:type="gramStart"/>
      <w:r>
        <w:t>file,http</w:t>
      </w:r>
      <w:proofErr w:type="spellEnd"/>
      <w:proofErr w:type="gramEnd"/>
      <w:r>
        <w:t xml:space="preserve"> </w:t>
      </w:r>
    </w:p>
    <w:p w14:paraId="04679B6D" w14:textId="77777777" w:rsidR="009A09BC" w:rsidRDefault="009A09BC" w:rsidP="008A7EA5">
      <w:pPr>
        <w:pStyle w:val="a8"/>
        <w:shd w:val="clear" w:color="auto" w:fill="FFFFFF"/>
        <w:spacing w:before="0" w:beforeAutospacing="0" w:after="0" w:afterAutospacing="0"/>
      </w:pPr>
    </w:p>
    <w:p w14:paraId="5AF90B3D" w14:textId="1D3C2B9E" w:rsidR="009A09BC" w:rsidRDefault="009A09BC" w:rsidP="008A7EA5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</w:t>
      </w:r>
      <w:r w:rsidR="000E30BC">
        <w:rPr>
          <w:rFonts w:hint="eastAsia"/>
        </w:rPr>
        <w:t>g</w:t>
      </w:r>
      <w:r w:rsidR="000E30BC">
        <w:t>lance</w:t>
      </w:r>
      <w:r w:rsidR="000E30BC">
        <w:rPr>
          <w:rFonts w:hint="eastAsia"/>
        </w:rPr>
        <w:t>的默认存储方式为f</w:t>
      </w:r>
      <w:r w:rsidR="000E30BC">
        <w:t>ile</w:t>
      </w:r>
    </w:p>
    <w:p w14:paraId="249D5503" w14:textId="77777777" w:rsidR="000E30BC" w:rsidRDefault="000333E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</w:t>
      </w:r>
      <w:proofErr w:type="spellStart"/>
      <w:r>
        <w:t>default_store</w:t>
      </w:r>
      <w:proofErr w:type="spellEnd"/>
      <w:r>
        <w:t xml:space="preserve"> file </w:t>
      </w:r>
    </w:p>
    <w:p w14:paraId="353AB2D2" w14:textId="77777777" w:rsidR="000E30BC" w:rsidRDefault="000E30BC" w:rsidP="008A7EA5">
      <w:pPr>
        <w:pStyle w:val="a8"/>
        <w:shd w:val="clear" w:color="auto" w:fill="FFFFFF"/>
        <w:spacing w:before="0" w:beforeAutospacing="0" w:after="0" w:afterAutospacing="0"/>
      </w:pPr>
    </w:p>
    <w:p w14:paraId="7E27A087" w14:textId="24F49A78" w:rsidR="000E30BC" w:rsidRDefault="000E30BC" w:rsidP="008A7EA5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r w:rsidR="004C4B97">
        <w:rPr>
          <w:rFonts w:hint="eastAsia"/>
        </w:rPr>
        <w:t>glance的文件存储目录</w:t>
      </w:r>
    </w:p>
    <w:p w14:paraId="4B5B5940" w14:textId="08819470" w:rsidR="00FE4041" w:rsidRPr="006E32F8" w:rsidRDefault="000333EE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</w:t>
      </w:r>
      <w:proofErr w:type="spellStart"/>
      <w:r>
        <w:t>filesystem_store_datadir</w:t>
      </w:r>
      <w:proofErr w:type="spellEnd"/>
      <w:r>
        <w:t xml:space="preserve"> /var/lib/glance/images/</w:t>
      </w:r>
    </w:p>
    <w:p w14:paraId="538B2D1D" w14:textId="2E7DA4B8" w:rsidR="00D51D08" w:rsidRPr="00D51D08" w:rsidRDefault="00D51D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  <w:sz w:val="30"/>
          <w:szCs w:val="30"/>
        </w:rPr>
      </w:pPr>
      <w:r w:rsidRPr="00D51D08"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  <w:t>接下来配置g</w:t>
      </w:r>
      <w:r w:rsidRPr="00D51D08">
        <w:rPr>
          <w:rFonts w:ascii="微软雅黑" w:eastAsia="微软雅黑" w:hAnsi="微软雅黑"/>
          <w:b/>
          <w:bCs/>
          <w:color w:val="333333"/>
          <w:sz w:val="30"/>
          <w:szCs w:val="30"/>
        </w:rPr>
        <w:t>lance-</w:t>
      </w:r>
      <w:proofErr w:type="spellStart"/>
      <w:r w:rsidRPr="00D51D08">
        <w:rPr>
          <w:rFonts w:ascii="微软雅黑" w:eastAsia="微软雅黑" w:hAnsi="微软雅黑"/>
          <w:b/>
          <w:bCs/>
          <w:color w:val="333333"/>
          <w:sz w:val="30"/>
          <w:szCs w:val="30"/>
        </w:rPr>
        <w:t>registry.conf</w:t>
      </w:r>
      <w:proofErr w:type="spellEnd"/>
      <w:r w:rsidRPr="00D51D08"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  <w:t>，v</w:t>
      </w:r>
      <w:r w:rsidRPr="00D51D08">
        <w:rPr>
          <w:rFonts w:ascii="微软雅黑" w:eastAsia="微软雅黑" w:hAnsi="微软雅黑"/>
          <w:b/>
          <w:bCs/>
          <w:color w:val="333333"/>
          <w:sz w:val="30"/>
          <w:szCs w:val="30"/>
        </w:rPr>
        <w:t>1</w:t>
      </w:r>
      <w:r w:rsidRPr="00D51D08"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  <w:t>版本:</w:t>
      </w:r>
    </w:p>
    <w:p w14:paraId="2524E988" w14:textId="4903691C" w:rsidR="00D51D08" w:rsidRDefault="00D51D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6B4D7B6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数据库的连接地址：</w:t>
      </w:r>
    </w:p>
    <w:p w14:paraId="02C43843" w14:textId="7493E5F0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5F6FB0">
        <w:t>registry</w:t>
      </w:r>
      <w:r>
        <w:t>.conf</w:t>
      </w:r>
      <w:proofErr w:type="spellEnd"/>
      <w:r>
        <w:t xml:space="preserve"> database connection </w:t>
      </w:r>
      <w:proofErr w:type="spellStart"/>
      <w:r>
        <w:t>mysql+pymysql</w:t>
      </w:r>
      <w:proofErr w:type="spellEnd"/>
      <w:r>
        <w:t xml:space="preserve">://glance:GLANCE_DBPASS@192.168.112.146/glance </w:t>
      </w:r>
    </w:p>
    <w:p w14:paraId="3CAF1F55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2551D42D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r>
        <w:t>keystone</w:t>
      </w:r>
      <w:r>
        <w:rPr>
          <w:rFonts w:hint="eastAsia"/>
        </w:rPr>
        <w:t>认证的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4F459A17" w14:textId="280C91FF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4D4BC1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http://192.168.112.146:5000 </w:t>
      </w:r>
    </w:p>
    <w:p w14:paraId="3C3532BB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5FE8099F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uth_url</w:t>
      </w:r>
      <w:proofErr w:type="spellEnd"/>
      <w:r>
        <w:t>:</w:t>
      </w:r>
    </w:p>
    <w:p w14:paraId="63C602DC" w14:textId="6ADE787C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4D4BC1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http://192.168.112.146:5000 </w:t>
      </w:r>
    </w:p>
    <w:p w14:paraId="3E68938E" w14:textId="77777777" w:rsidR="00D51D08" w:rsidRPr="004D4BC1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4CF17C1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emcached</w:t>
      </w:r>
      <w:proofErr w:type="spellEnd"/>
      <w:r>
        <w:rPr>
          <w:rFonts w:hint="eastAsia"/>
        </w:rPr>
        <w:t>服务器的地址</w:t>
      </w:r>
    </w:p>
    <w:p w14:paraId="6731449B" w14:textId="0FACCF6D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E37EB0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192.168.112.146:11211 </w:t>
      </w:r>
    </w:p>
    <w:p w14:paraId="6821E37F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77215C45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的认证方式为p</w:t>
      </w:r>
      <w:r>
        <w:t>assword</w:t>
      </w:r>
    </w:p>
    <w:p w14:paraId="55DDBACD" w14:textId="1132D813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E37EB0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59CC60D1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</w:p>
    <w:p w14:paraId="10AB0CBE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修改项目的d</w:t>
      </w:r>
      <w:r>
        <w:t>omain</w:t>
      </w:r>
      <w:r>
        <w:rPr>
          <w:rFonts w:hint="eastAsia"/>
        </w:rPr>
        <w:t>名称为D</w:t>
      </w:r>
      <w:r>
        <w:t>efault</w:t>
      </w:r>
    </w:p>
    <w:p w14:paraId="0D148E32" w14:textId="1C19A269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957AD3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689FDE57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5821A91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修改用户的d</w:t>
      </w:r>
      <w:r>
        <w:t>omain</w:t>
      </w:r>
      <w:r>
        <w:rPr>
          <w:rFonts w:hint="eastAsia"/>
        </w:rPr>
        <w:t>名称为</w:t>
      </w:r>
      <w:proofErr w:type="spellStart"/>
      <w:r>
        <w:rPr>
          <w:rFonts w:hint="eastAsia"/>
        </w:rPr>
        <w:t>D</w:t>
      </w:r>
      <w:r>
        <w:t>efaultw</w:t>
      </w:r>
      <w:proofErr w:type="spellEnd"/>
    </w:p>
    <w:p w14:paraId="1E5FB583" w14:textId="3594880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F8404F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58C32F3E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52F83065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修改项目名称为s</w:t>
      </w:r>
      <w:r>
        <w:t>ervice</w:t>
      </w:r>
    </w:p>
    <w:p w14:paraId="1665687D" w14:textId="4868D753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F8404F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4B66361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2B34D59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修改用户名为</w:t>
      </w:r>
      <w:r>
        <w:t>glance</w:t>
      </w:r>
    </w:p>
    <w:p w14:paraId="24F1AF4F" w14:textId="6CF10803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D578CD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glance </w:t>
      </w:r>
    </w:p>
    <w:p w14:paraId="66DF33CD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1BD331F7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修改p</w:t>
      </w:r>
      <w:r>
        <w:t>assword</w:t>
      </w:r>
      <w:r>
        <w:rPr>
          <w:rFonts w:hint="eastAsia"/>
        </w:rPr>
        <w:t>为GLANCE</w:t>
      </w:r>
      <w:r>
        <w:t>_</w:t>
      </w:r>
      <w:r>
        <w:rPr>
          <w:rFonts w:hint="eastAsia"/>
        </w:rPr>
        <w:t>PASS</w:t>
      </w:r>
    </w:p>
    <w:p w14:paraId="10309930" w14:textId="71AFC831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D578CD">
        <w:t>registry</w:t>
      </w:r>
      <w:r>
        <w:t>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GLANCE_PASS </w:t>
      </w:r>
    </w:p>
    <w:p w14:paraId="337192B7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27164CE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</w:t>
      </w:r>
    </w:p>
    <w:p w14:paraId="1D8FF16A" w14:textId="1C6540ED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 w:rsidR="00D578CD">
        <w:t>registry</w:t>
      </w:r>
      <w:r>
        <w:t>.conf</w:t>
      </w:r>
      <w:proofErr w:type="spellEnd"/>
      <w:r>
        <w:t xml:space="preserve"> </w:t>
      </w:r>
      <w:proofErr w:type="spellStart"/>
      <w:r>
        <w:t>paste_deploy</w:t>
      </w:r>
      <w:proofErr w:type="spellEnd"/>
      <w:r>
        <w:t xml:space="preserve"> flavor keystone </w:t>
      </w:r>
    </w:p>
    <w:p w14:paraId="362D2049" w14:textId="3B8CE83F" w:rsidR="00D51D08" w:rsidRPr="00281230" w:rsidRDefault="00D51D08" w:rsidP="00D51D08">
      <w:pPr>
        <w:pStyle w:val="a8"/>
        <w:shd w:val="clear" w:color="auto" w:fill="FFFFFF"/>
        <w:spacing w:before="0" w:beforeAutospacing="0" w:after="0" w:afterAutospacing="0"/>
        <w:rPr>
          <w:b/>
          <w:bCs/>
          <w:sz w:val="30"/>
          <w:szCs w:val="30"/>
        </w:rPr>
      </w:pPr>
    </w:p>
    <w:p w14:paraId="27B69BB8" w14:textId="292F017A" w:rsidR="00281230" w:rsidRPr="00281230" w:rsidRDefault="00281230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  <w:b/>
          <w:bCs/>
          <w:sz w:val="30"/>
          <w:szCs w:val="30"/>
        </w:rPr>
      </w:pPr>
      <w:r w:rsidRPr="00281230">
        <w:rPr>
          <w:rFonts w:hint="eastAsia"/>
          <w:b/>
          <w:bCs/>
          <w:sz w:val="30"/>
          <w:szCs w:val="30"/>
        </w:rPr>
        <w:t>下面的三项并没有设置：</w:t>
      </w:r>
    </w:p>
    <w:p w14:paraId="7C3C73DF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修改g</w:t>
      </w:r>
      <w:r>
        <w:t>lance</w:t>
      </w:r>
      <w:r>
        <w:rPr>
          <w:rFonts w:hint="eastAsia"/>
        </w:rPr>
        <w:t>的存储方式为file或http</w:t>
      </w:r>
    </w:p>
    <w:p w14:paraId="36362CAC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stores </w:t>
      </w:r>
      <w:proofErr w:type="spellStart"/>
      <w:proofErr w:type="gramStart"/>
      <w:r>
        <w:t>file,http</w:t>
      </w:r>
      <w:proofErr w:type="spellEnd"/>
      <w:proofErr w:type="gramEnd"/>
      <w:r>
        <w:t xml:space="preserve"> </w:t>
      </w:r>
    </w:p>
    <w:p w14:paraId="575C834C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1325D906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r>
        <w:rPr>
          <w:rFonts w:hint="eastAsia"/>
        </w:rPr>
        <w:t>修改g</w:t>
      </w:r>
      <w:r>
        <w:t>lance</w:t>
      </w:r>
      <w:r>
        <w:rPr>
          <w:rFonts w:hint="eastAsia"/>
        </w:rPr>
        <w:t>的默认存储方式为f</w:t>
      </w:r>
      <w:r>
        <w:t>ile</w:t>
      </w:r>
    </w:p>
    <w:p w14:paraId="2E036990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</w:t>
      </w:r>
      <w:proofErr w:type="spellStart"/>
      <w:r>
        <w:t>default_store</w:t>
      </w:r>
      <w:proofErr w:type="spellEnd"/>
      <w:r>
        <w:t xml:space="preserve"> file </w:t>
      </w:r>
    </w:p>
    <w:p w14:paraId="53F57D7F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</w:pPr>
    </w:p>
    <w:p w14:paraId="0BDC5638" w14:textId="77777777" w:rsidR="00D51D0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修改glance的文件存储目录</w:t>
      </w:r>
    </w:p>
    <w:p w14:paraId="38EE08C3" w14:textId="6E282F4D" w:rsidR="00D51D08" w:rsidRPr="006E32F8" w:rsidRDefault="00D51D08" w:rsidP="00D51D0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 xml:space="preserve"> </w:t>
      </w:r>
      <w:proofErr w:type="spellStart"/>
      <w:r>
        <w:t>glance_store</w:t>
      </w:r>
      <w:proofErr w:type="spellEnd"/>
      <w:r>
        <w:t xml:space="preserve"> </w:t>
      </w:r>
      <w:proofErr w:type="spellStart"/>
      <w:r>
        <w:t>filesystem_store_datadir</w:t>
      </w:r>
      <w:proofErr w:type="spellEnd"/>
      <w:r>
        <w:t xml:space="preserve"> /var/lib/glance/images/</w:t>
      </w:r>
    </w:p>
    <w:p w14:paraId="1210BCAD" w14:textId="16AB9A08" w:rsidR="00281230" w:rsidRPr="006E32F8" w:rsidRDefault="00281230" w:rsidP="006E32F8">
      <w:pPr>
        <w:pStyle w:val="2"/>
        <w:rPr>
          <w:rFonts w:ascii="微软雅黑" w:eastAsia="微软雅黑" w:hAnsi="微软雅黑" w:hint="eastAsi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.</w:t>
      </w:r>
      <w:r w:rsidRPr="00281230">
        <w:rPr>
          <w:rStyle w:val="a3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初始化</w:t>
      </w:r>
      <w:r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</w:t>
      </w:r>
      <w:r>
        <w:rPr>
          <w:rStyle w:val="a9"/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lance</w:t>
      </w:r>
      <w:r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数据库</w:t>
      </w:r>
    </w:p>
    <w:p w14:paraId="13DE0D67" w14:textId="07DD70CF" w:rsidR="00281230" w:rsidRDefault="00281230" w:rsidP="006E32F8">
      <w:proofErr w:type="spellStart"/>
      <w:r w:rsidRPr="00281230">
        <w:t>su</w:t>
      </w:r>
      <w:proofErr w:type="spellEnd"/>
      <w:r w:rsidRPr="00281230">
        <w:t xml:space="preserve"> -s /bin/</w:t>
      </w:r>
      <w:proofErr w:type="spellStart"/>
      <w:r w:rsidRPr="00281230">
        <w:t>sh</w:t>
      </w:r>
      <w:proofErr w:type="spellEnd"/>
      <w:r w:rsidRPr="00281230">
        <w:t xml:space="preserve"> -c </w:t>
      </w:r>
      <w:r w:rsidRPr="00281230">
        <w:rPr>
          <w:color w:val="800000"/>
        </w:rPr>
        <w:t xml:space="preserve">"glance-manage </w:t>
      </w:r>
      <w:proofErr w:type="spellStart"/>
      <w:r w:rsidRPr="00281230">
        <w:rPr>
          <w:color w:val="800000"/>
        </w:rPr>
        <w:t>db_sync</w:t>
      </w:r>
      <w:proofErr w:type="spellEnd"/>
      <w:r w:rsidRPr="00281230">
        <w:rPr>
          <w:color w:val="800000"/>
        </w:rPr>
        <w:t>"</w:t>
      </w:r>
      <w:r w:rsidRPr="00281230">
        <w:t xml:space="preserve"> glance</w:t>
      </w:r>
    </w:p>
    <w:p w14:paraId="553D5B90" w14:textId="2DEE7D27" w:rsidR="00B76939" w:rsidRDefault="00B76939" w:rsidP="006E32F8"/>
    <w:p w14:paraId="4464DAA4" w14:textId="6C24ACFA" w:rsidR="00B76939" w:rsidRPr="00281230" w:rsidRDefault="00B76939" w:rsidP="006E32F8">
      <w:pPr>
        <w:rPr>
          <w:rFonts w:hint="eastAsia"/>
        </w:rPr>
      </w:pPr>
      <w:r>
        <w:rPr>
          <w:rFonts w:hint="eastAsia"/>
        </w:rPr>
        <w:t>初试完g</w:t>
      </w:r>
      <w:r>
        <w:t>lance</w:t>
      </w:r>
      <w:r>
        <w:rPr>
          <w:rFonts w:hint="eastAsia"/>
        </w:rPr>
        <w:t>数据库后，进入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中查询g</w:t>
      </w:r>
      <w:r>
        <w:t>lance</w:t>
      </w:r>
      <w:r>
        <w:rPr>
          <w:rFonts w:hint="eastAsia"/>
        </w:rPr>
        <w:t>数据库，存在数据表即可：</w:t>
      </w:r>
    </w:p>
    <w:p w14:paraId="689BA6FA" w14:textId="1D3B1EAF" w:rsidR="00281230" w:rsidRPr="00D51D08" w:rsidRDefault="000D688F" w:rsidP="000D688F">
      <w:pPr>
        <w:rPr>
          <w:rFonts w:hint="eastAsia"/>
        </w:rPr>
      </w:pPr>
      <w:r w:rsidRPr="000D688F">
        <w:drawing>
          <wp:inline distT="0" distB="0" distL="0" distR="0" wp14:anchorId="0014E3C3" wp14:editId="3C726E8E">
            <wp:extent cx="2857521" cy="391480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6A01" w14:textId="77777777" w:rsidR="00DA6FB6" w:rsidRDefault="00DA6FB6" w:rsidP="008A7EA5">
      <w:pPr>
        <w:pStyle w:val="a8"/>
        <w:shd w:val="clear" w:color="auto" w:fill="FFFFFF"/>
        <w:spacing w:before="0" w:beforeAutospacing="0" w:after="0" w:afterAutospacing="0"/>
      </w:pPr>
    </w:p>
    <w:p w14:paraId="659C2604" w14:textId="77777777" w:rsidR="004C6E71" w:rsidRDefault="00DA6FB6" w:rsidP="004C6E71">
      <w:pPr>
        <w:pStyle w:val="2"/>
      </w:pPr>
      <w:r>
        <w:t xml:space="preserve">8. 启动glance服务并设置开机自启 </w:t>
      </w:r>
    </w:p>
    <w:p w14:paraId="49D86D1D" w14:textId="375F7F1C" w:rsidR="00FE4041" w:rsidRDefault="00DA6FB6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lastRenderedPageBreak/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openstack</w:t>
      </w:r>
      <w:proofErr w:type="spellEnd"/>
      <w:r>
        <w:t>-glance-</w:t>
      </w:r>
      <w:proofErr w:type="spellStart"/>
      <w:r>
        <w:t>api.service</w:t>
      </w:r>
      <w:proofErr w:type="spellEnd"/>
      <w:r>
        <w:t xml:space="preserve"> 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openstack</w:t>
      </w:r>
      <w:proofErr w:type="spellEnd"/>
      <w:r>
        <w:t>-glance-</w:t>
      </w:r>
      <w:proofErr w:type="spellStart"/>
      <w:r>
        <w:t>api.service</w:t>
      </w:r>
      <w:proofErr w:type="spellEnd"/>
    </w:p>
    <w:p w14:paraId="2BC4B1A3" w14:textId="4DAAC724" w:rsidR="00D80808" w:rsidRDefault="00D808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BA68FD7" w14:textId="3F81CB70" w:rsidR="00D80808" w:rsidRPr="00D80808" w:rsidRDefault="00D808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</w:pPr>
      <w:r w:rsidRPr="00D80808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检查服务启动情况，如果有9</w:t>
      </w:r>
      <w:r w:rsidRPr="00D80808">
        <w:rPr>
          <w:rFonts w:ascii="微软雅黑" w:eastAsia="微软雅黑" w:hAnsi="微软雅黑"/>
          <w:b/>
          <w:bCs/>
          <w:color w:val="333333"/>
          <w:sz w:val="28"/>
          <w:szCs w:val="28"/>
        </w:rPr>
        <w:t>292</w:t>
      </w:r>
      <w:r w:rsidRPr="00D80808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端口，则表示g</w:t>
      </w:r>
      <w:r w:rsidRPr="00D80808">
        <w:rPr>
          <w:rFonts w:ascii="微软雅黑" w:eastAsia="微软雅黑" w:hAnsi="微软雅黑"/>
          <w:b/>
          <w:bCs/>
          <w:color w:val="333333"/>
          <w:sz w:val="28"/>
          <w:szCs w:val="28"/>
        </w:rPr>
        <w:t>lance</w:t>
      </w:r>
      <w:r w:rsidRPr="00D80808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服务启动成功。</w:t>
      </w:r>
    </w:p>
    <w:p w14:paraId="1752DD75" w14:textId="77777777" w:rsidR="00F1358B" w:rsidRPr="00F1358B" w:rsidRDefault="00F1358B" w:rsidP="00F135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netstat -</w:t>
      </w:r>
      <w:proofErr w:type="spellStart"/>
      <w:r w:rsidRPr="00F1358B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tunlp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用于显示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tcp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>，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udp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的端口和进程等相关情况。</w:t>
      </w:r>
    </w:p>
    <w:p w14:paraId="61067CA9" w14:textId="77777777" w:rsidR="00F1358B" w:rsidRPr="00F1358B" w:rsidRDefault="00F1358B" w:rsidP="00F135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netstat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查看端口占用语法格式：</w:t>
      </w:r>
    </w:p>
    <w:p w14:paraId="50E95136" w14:textId="77777777" w:rsidR="00F1358B" w:rsidRPr="00F1358B" w:rsidRDefault="00F1358B" w:rsidP="00F135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13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netstat </w:t>
      </w:r>
      <w:r w:rsidRPr="00F135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F13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tunlp</w:t>
      </w:r>
      <w:proofErr w:type="spellEnd"/>
      <w:r w:rsidRPr="00F13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135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13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grep </w:t>
      </w:r>
      <w:r w:rsidRPr="00F135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端口号</w:t>
      </w:r>
    </w:p>
    <w:p w14:paraId="21DD5B16" w14:textId="77777777" w:rsidR="00F1358B" w:rsidRPr="00F1358B" w:rsidRDefault="00F1358B" w:rsidP="00F1358B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>-t (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tcp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)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仅显示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tcp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>相关选项</w:t>
      </w:r>
    </w:p>
    <w:p w14:paraId="43FC25FF" w14:textId="77777777" w:rsidR="00F1358B" w:rsidRPr="00F1358B" w:rsidRDefault="00F1358B" w:rsidP="00F1358B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>-u (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udp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仅显示</w:t>
      </w:r>
      <w:proofErr w:type="spellStart"/>
      <w:r w:rsidRPr="00F1358B">
        <w:rPr>
          <w:rFonts w:ascii="Helvetica" w:eastAsia="宋体" w:hAnsi="Helvetica" w:cs="宋体"/>
          <w:color w:val="333333"/>
          <w:kern w:val="0"/>
          <w:szCs w:val="21"/>
        </w:rPr>
        <w:t>udp</w:t>
      </w:r>
      <w:proofErr w:type="spellEnd"/>
      <w:r w:rsidRPr="00F1358B">
        <w:rPr>
          <w:rFonts w:ascii="Helvetica" w:eastAsia="宋体" w:hAnsi="Helvetica" w:cs="宋体"/>
          <w:color w:val="333333"/>
          <w:kern w:val="0"/>
          <w:szCs w:val="21"/>
        </w:rPr>
        <w:t>相关选项</w:t>
      </w:r>
    </w:p>
    <w:p w14:paraId="3B4A7AA8" w14:textId="77777777" w:rsidR="00F1358B" w:rsidRPr="00F1358B" w:rsidRDefault="00F1358B" w:rsidP="00F1358B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-n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拒绝显示别名，能显示数字的全部转化为数字</w:t>
      </w:r>
    </w:p>
    <w:p w14:paraId="335062C3" w14:textId="77777777" w:rsidR="00F1358B" w:rsidRPr="00F1358B" w:rsidRDefault="00F1358B" w:rsidP="00F1358B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-l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仅列出在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Listen(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监听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的服务状态</w:t>
      </w:r>
    </w:p>
    <w:p w14:paraId="2DE9A39D" w14:textId="77777777" w:rsidR="00F1358B" w:rsidRPr="00F1358B" w:rsidRDefault="00F1358B" w:rsidP="00F1358B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358B">
        <w:rPr>
          <w:rFonts w:ascii="Helvetica" w:eastAsia="宋体" w:hAnsi="Helvetica" w:cs="宋体"/>
          <w:color w:val="333333"/>
          <w:kern w:val="0"/>
          <w:szCs w:val="21"/>
        </w:rPr>
        <w:t xml:space="preserve">-p </w:t>
      </w:r>
      <w:r w:rsidRPr="00F1358B">
        <w:rPr>
          <w:rFonts w:ascii="Helvetica" w:eastAsia="宋体" w:hAnsi="Helvetica" w:cs="宋体"/>
          <w:color w:val="333333"/>
          <w:kern w:val="0"/>
          <w:szCs w:val="21"/>
        </w:rPr>
        <w:t>显示建立相关链接的程序名</w:t>
      </w:r>
    </w:p>
    <w:p w14:paraId="5488E682" w14:textId="64C8FD45" w:rsidR="00F1358B" w:rsidRPr="00F1358B" w:rsidRDefault="00D808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D80808">
        <w:rPr>
          <w:rFonts w:ascii="微软雅黑" w:eastAsia="微软雅黑" w:hAnsi="微软雅黑"/>
          <w:color w:val="333333"/>
          <w:sz w:val="21"/>
          <w:szCs w:val="21"/>
        </w:rPr>
        <w:drawing>
          <wp:inline distT="0" distB="0" distL="0" distR="0" wp14:anchorId="0DA91E41" wp14:editId="423F9882">
            <wp:extent cx="5274310" cy="2393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2ABE" w14:textId="02B94BE7" w:rsidR="00FE4041" w:rsidRDefault="00D8080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可以看到，9</w:t>
      </w:r>
      <w:r>
        <w:rPr>
          <w:rFonts w:ascii="微软雅黑" w:eastAsia="微软雅黑" w:hAnsi="微软雅黑"/>
          <w:color w:val="333333"/>
          <w:sz w:val="21"/>
          <w:szCs w:val="21"/>
        </w:rPr>
        <w:t>292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端口已经启动占用了。</w:t>
      </w:r>
    </w:p>
    <w:p w14:paraId="08554F63" w14:textId="50582D34" w:rsidR="006C5CEB" w:rsidRDefault="006C5CEB" w:rsidP="002D6900">
      <w:pPr>
        <w:pStyle w:val="2"/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创建Image验证</w:t>
      </w:r>
      <w:r w:rsidR="002D6900">
        <w:rPr>
          <w:rFonts w:hint="eastAsia"/>
        </w:rPr>
        <w:t>g</w:t>
      </w:r>
      <w:r w:rsidR="002D6900">
        <w:t>lance</w:t>
      </w:r>
      <w:r w:rsidR="002D6900">
        <w:rPr>
          <w:rFonts w:hint="eastAsia"/>
        </w:rPr>
        <w:t>安装情况</w:t>
      </w:r>
    </w:p>
    <w:p w14:paraId="195FAE31" w14:textId="77777777" w:rsidR="006C5CEB" w:rsidRPr="006C5CEB" w:rsidRDefault="006C5CEB" w:rsidP="006C5C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C5CE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首先获得admin权限 </w:t>
      </w:r>
    </w:p>
    <w:p w14:paraId="5017EA1D" w14:textId="63A5AEAB" w:rsidR="006C5CEB" w:rsidRPr="006C5CEB" w:rsidRDefault="006C5CEB" w:rsidP="006E32F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6C5CEB">
        <w:rPr>
          <w:rFonts w:ascii="宋体" w:eastAsia="宋体" w:hAnsi="宋体" w:cs="宋体"/>
          <w:color w:val="000000"/>
          <w:kern w:val="0"/>
          <w:szCs w:val="24"/>
        </w:rPr>
        <w:t>source admin-</w:t>
      </w:r>
      <w:proofErr w:type="spellStart"/>
      <w:r w:rsidRPr="006C5CEB">
        <w:rPr>
          <w:rFonts w:ascii="宋体" w:eastAsia="宋体" w:hAnsi="宋体" w:cs="宋体"/>
          <w:color w:val="000000"/>
          <w:kern w:val="0"/>
          <w:szCs w:val="24"/>
        </w:rPr>
        <w:t>openrc</w:t>
      </w:r>
      <w:proofErr w:type="spellEnd"/>
    </w:p>
    <w:p w14:paraId="407D4682" w14:textId="77777777" w:rsidR="006C5CEB" w:rsidRPr="006C5CEB" w:rsidRDefault="006C5CEB" w:rsidP="006C5C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5CEB">
        <w:rPr>
          <w:rFonts w:ascii="微软雅黑" w:eastAsia="微软雅黑" w:hAnsi="微软雅黑" w:cs="宋体" w:hint="eastAsia"/>
          <w:color w:val="333333"/>
          <w:kern w:val="0"/>
          <w:szCs w:val="21"/>
        </w:rPr>
        <w:t>这时候执行如下命令可以看到为空</w:t>
      </w:r>
    </w:p>
    <w:p w14:paraId="2106B941" w14:textId="77777777" w:rsidR="006C5CEB" w:rsidRPr="006C5CEB" w:rsidRDefault="006C5CEB" w:rsidP="006C5C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proofErr w:type="spellStart"/>
      <w:r w:rsidRPr="006C5CEB">
        <w:rPr>
          <w:rFonts w:ascii="宋体" w:eastAsia="宋体" w:hAnsi="宋体" w:cs="宋体"/>
          <w:color w:val="000000"/>
          <w:kern w:val="0"/>
          <w:szCs w:val="24"/>
        </w:rPr>
        <w:t>openstack</w:t>
      </w:r>
      <w:proofErr w:type="spellEnd"/>
      <w:r w:rsidRPr="006C5CEB">
        <w:rPr>
          <w:rFonts w:ascii="宋体" w:eastAsia="宋体" w:hAnsi="宋体" w:cs="宋体"/>
          <w:color w:val="000000"/>
          <w:kern w:val="0"/>
          <w:szCs w:val="24"/>
        </w:rPr>
        <w:t xml:space="preserve"> image list </w:t>
      </w:r>
    </w:p>
    <w:p w14:paraId="19FDA5CB" w14:textId="77777777" w:rsidR="006C5CEB" w:rsidRPr="006C5CEB" w:rsidRDefault="006C5CEB" w:rsidP="006C5C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C5CEB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32CE128C" w14:textId="44079B3F" w:rsidR="006C5CEB" w:rsidRPr="006C5CEB" w:rsidRDefault="006C5CEB" w:rsidP="006C5C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5CE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7C8472F" wp14:editId="738B59F9">
            <wp:extent cx="4810125" cy="47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485F" w14:textId="77777777" w:rsidR="006C5CEB" w:rsidRPr="006C5CEB" w:rsidRDefault="006C5CEB" w:rsidP="006C5CE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C5CEB">
        <w:rPr>
          <w:rFonts w:ascii="微软雅黑" w:eastAsia="微软雅黑" w:hAnsi="微软雅黑" w:cs="宋体" w:hint="eastAsia"/>
          <w:color w:val="333333"/>
          <w:kern w:val="0"/>
          <w:szCs w:val="21"/>
        </w:rPr>
        <w:t>因为里面还没有镜像 所以我们要先上传一个</w:t>
      </w:r>
    </w:p>
    <w:p w14:paraId="7F78271A" w14:textId="786B29BD" w:rsidR="006C5CEB" w:rsidRDefault="006C5CEB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3B582D83" w14:textId="662AB6DA" w:rsidR="002D6900" w:rsidRPr="006E32F8" w:rsidRDefault="002D6900" w:rsidP="006E32F8">
      <w:pPr>
        <w:rPr>
          <w:rFonts w:hint="eastAsia"/>
        </w:rPr>
      </w:pPr>
      <w:r>
        <w:rPr>
          <w:rFonts w:hint="eastAsia"/>
        </w:rPr>
        <w:t>下载一个极小的</w:t>
      </w:r>
      <w:proofErr w:type="spellStart"/>
      <w:r>
        <w:rPr>
          <w:rFonts w:hint="eastAsia"/>
        </w:rPr>
        <w:t>c</w:t>
      </w:r>
      <w:r>
        <w:t>irrors</w:t>
      </w:r>
      <w:proofErr w:type="spellEnd"/>
      <w:r>
        <w:rPr>
          <w:rFonts w:hint="eastAsia"/>
        </w:rPr>
        <w:t>镜像：</w:t>
      </w:r>
    </w:p>
    <w:p w14:paraId="70230108" w14:textId="4712E7EC" w:rsidR="002D6900" w:rsidRPr="006C5CEB" w:rsidRDefault="002D6900" w:rsidP="006E32F8">
      <w:pPr>
        <w:rPr>
          <w:rFonts w:hint="eastAsia"/>
        </w:rPr>
      </w:pPr>
      <w:proofErr w:type="spellStart"/>
      <w:r>
        <w:t>wget</w:t>
      </w:r>
      <w:proofErr w:type="spellEnd"/>
      <w:r>
        <w:t xml:space="preserve"> http://download.cirros-cloud.net/0.4.0/cirros-0.4.0-x86_64-disk.img</w:t>
      </w:r>
    </w:p>
    <w:p w14:paraId="470C315F" w14:textId="33A71CAA" w:rsidR="00FE4041" w:rsidRDefault="00FE4041" w:rsidP="006E32F8"/>
    <w:p w14:paraId="2D0382AC" w14:textId="2F5C4793" w:rsidR="00977CAE" w:rsidRDefault="00977CAE" w:rsidP="006E32F8">
      <w:r>
        <w:rPr>
          <w:rFonts w:hint="eastAsia"/>
        </w:rPr>
        <w:t>创建一个镜像</w:t>
      </w:r>
      <w:proofErr w:type="spellStart"/>
      <w:r>
        <w:rPr>
          <w:rFonts w:hint="eastAsia"/>
        </w:rPr>
        <w:t>c</w:t>
      </w:r>
      <w:r>
        <w:t>irrors</w:t>
      </w:r>
      <w:proofErr w:type="spellEnd"/>
      <w:r w:rsidR="00C527AB">
        <w:rPr>
          <w:rFonts w:hint="eastAsia"/>
        </w:rPr>
        <w:t>，镜像格式是q</w:t>
      </w:r>
      <w:r w:rsidR="00C527AB">
        <w:t>cow2</w:t>
      </w:r>
      <w:r w:rsidR="00C527AB">
        <w:rPr>
          <w:rFonts w:hint="eastAsia"/>
        </w:rPr>
        <w:t>，容器的格式是b</w:t>
      </w:r>
      <w:r w:rsidR="00C527AB">
        <w:t>are</w:t>
      </w:r>
      <w:r w:rsidR="00C527AB">
        <w:rPr>
          <w:rFonts w:hint="eastAsia"/>
        </w:rPr>
        <w:t>，范围是public</w:t>
      </w:r>
      <w:r>
        <w:rPr>
          <w:rFonts w:hint="eastAsia"/>
        </w:rPr>
        <w:t>：</w:t>
      </w:r>
    </w:p>
    <w:p w14:paraId="223B8EA7" w14:textId="77777777" w:rsidR="00977CAE" w:rsidRDefault="00977CAE" w:rsidP="008A7EA5">
      <w:pPr>
        <w:pStyle w:val="a8"/>
        <w:shd w:val="clear" w:color="auto" w:fill="FFFFFF"/>
        <w:spacing w:before="0" w:beforeAutospacing="0" w:after="0" w:afterAutospacing="0"/>
      </w:pPr>
    </w:p>
    <w:p w14:paraId="49412E90" w14:textId="6DA9AE0F" w:rsidR="00977CAE" w:rsidRDefault="00977CAE" w:rsidP="008A7EA5">
      <w:pPr>
        <w:pStyle w:val="a8"/>
        <w:shd w:val="clear" w:color="auto" w:fill="FFFFFF"/>
        <w:spacing w:before="0" w:beforeAutospacing="0" w:after="0" w:afterAutospacing="0"/>
      </w:pPr>
      <w:proofErr w:type="spellStart"/>
      <w:r>
        <w:t>openstack</w:t>
      </w:r>
      <w:proofErr w:type="spellEnd"/>
      <w:r>
        <w:t xml:space="preserve"> image create --file /root/cirros-0.4.0-x86_64-disk.img --disk-format qcow2 --container-format bare --public </w:t>
      </w:r>
      <w:proofErr w:type="spellStart"/>
      <w:r>
        <w:t>cirros</w:t>
      </w:r>
      <w:proofErr w:type="spellEnd"/>
    </w:p>
    <w:p w14:paraId="2187567C" w14:textId="77777777" w:rsidR="006E32F8" w:rsidRDefault="006E32F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50090FF9" w14:textId="56DB1F8F" w:rsidR="00FE4041" w:rsidRDefault="00C527AB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C527AB">
        <w:rPr>
          <w:rFonts w:ascii="微软雅黑" w:eastAsia="微软雅黑" w:hAnsi="微软雅黑"/>
          <w:color w:val="333333"/>
          <w:sz w:val="21"/>
          <w:szCs w:val="21"/>
        </w:rPr>
        <w:lastRenderedPageBreak/>
        <w:drawing>
          <wp:inline distT="0" distB="0" distL="0" distR="0" wp14:anchorId="2F568E9C" wp14:editId="26A9D276">
            <wp:extent cx="4943511" cy="4914936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4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BBC" w14:textId="5BFBBFE6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63FDBBE2" w14:textId="1A37399C" w:rsidR="00C527AB" w:rsidRDefault="00363150" w:rsidP="006E32F8">
      <w:r>
        <w:rPr>
          <w:rFonts w:hint="eastAsia"/>
        </w:rPr>
        <w:t>上面是</w:t>
      </w:r>
      <w:proofErr w:type="spellStart"/>
      <w:r>
        <w:rPr>
          <w:rFonts w:hint="eastAsia"/>
        </w:rPr>
        <w:t>c</w:t>
      </w:r>
      <w:r>
        <w:t>irrors</w:t>
      </w:r>
      <w:proofErr w:type="spellEnd"/>
      <w:r>
        <w:rPr>
          <w:rFonts w:hint="eastAsia"/>
        </w:rPr>
        <w:t>镜像的所有信息，非常详细 。</w:t>
      </w:r>
    </w:p>
    <w:p w14:paraId="53A9CFBE" w14:textId="6A1ED3B8" w:rsidR="00363150" w:rsidRDefault="00B57E77" w:rsidP="006E32F8">
      <w:pPr>
        <w:rPr>
          <w:rFonts w:hint="eastAsia"/>
        </w:rPr>
      </w:pPr>
      <w:r>
        <w:t>（官方文档坑点之一，这里不要使用官方文档里面的glance image-create这样的写法，新版本的OpenStack已经不支持，尽量统一使用以</w:t>
      </w:r>
      <w:proofErr w:type="spellStart"/>
      <w:r>
        <w:t>openstack</w:t>
      </w:r>
      <w:proofErr w:type="spellEnd"/>
      <w:r>
        <w:t>开头的命令写法）</w:t>
      </w:r>
    </w:p>
    <w:p w14:paraId="01451900" w14:textId="52DCCF5E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7C0C3618" w14:textId="4762ECB6" w:rsidR="00FE4041" w:rsidRDefault="00B57E77" w:rsidP="006E32F8">
      <w:r>
        <w:rPr>
          <w:rFonts w:hint="eastAsia"/>
        </w:rPr>
        <w:t>查看当前所有的i</w:t>
      </w:r>
      <w:r>
        <w:t>mage</w:t>
      </w:r>
      <w:r>
        <w:rPr>
          <w:rFonts w:hint="eastAsia"/>
        </w:rPr>
        <w:t>信息：</w:t>
      </w:r>
    </w:p>
    <w:p w14:paraId="391FD3F1" w14:textId="265F41BA" w:rsidR="00B57E77" w:rsidRPr="00B57E77" w:rsidRDefault="00B57E77" w:rsidP="006E32F8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penstack</w:t>
      </w:r>
      <w:proofErr w:type="spellEnd"/>
      <w:r>
        <w:t xml:space="preserve"> image list</w:t>
      </w:r>
    </w:p>
    <w:p w14:paraId="16CF1501" w14:textId="732EF76D" w:rsidR="00FE4041" w:rsidRDefault="0075053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750538">
        <w:rPr>
          <w:rFonts w:ascii="微软雅黑" w:eastAsia="微软雅黑" w:hAnsi="微软雅黑"/>
          <w:color w:val="333333"/>
          <w:sz w:val="21"/>
          <w:szCs w:val="21"/>
        </w:rPr>
        <w:lastRenderedPageBreak/>
        <w:drawing>
          <wp:inline distT="0" distB="0" distL="0" distR="0" wp14:anchorId="197158C0" wp14:editId="2C667F50">
            <wp:extent cx="4076730" cy="8429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8DB" w14:textId="337BA7EE" w:rsidR="00750538" w:rsidRDefault="0075053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29E61E5E" w14:textId="7D99099A" w:rsidR="00750538" w:rsidRDefault="00750538" w:rsidP="006E32F8">
      <w:r>
        <w:rPr>
          <w:rFonts w:hint="eastAsia"/>
        </w:rPr>
        <w:t>查看Image对应的物理文件，在默认的</w:t>
      </w:r>
      <w:r w:rsidR="006652CD">
        <w:rPr>
          <w:rFonts w:hint="eastAsia"/>
        </w:rPr>
        <w:t>images存储目录/</w:t>
      </w:r>
      <w:r w:rsidR="006652CD">
        <w:t>var/lib/glance/images</w:t>
      </w:r>
      <w:r w:rsidR="006652CD">
        <w:rPr>
          <w:rFonts w:hint="eastAsia"/>
        </w:rPr>
        <w:t>下</w:t>
      </w:r>
      <w:r>
        <w:rPr>
          <w:rFonts w:hint="eastAsia"/>
        </w:rPr>
        <w:t>：</w:t>
      </w:r>
    </w:p>
    <w:p w14:paraId="2F3BE54E" w14:textId="4AD67C4A" w:rsidR="00750538" w:rsidRDefault="00750538" w:rsidP="006E32F8">
      <w:pPr>
        <w:rPr>
          <w:rFonts w:hint="eastAsia"/>
        </w:rPr>
      </w:pPr>
      <w:proofErr w:type="spellStart"/>
      <w:r>
        <w:t>ll</w:t>
      </w:r>
      <w:proofErr w:type="spellEnd"/>
      <w:r>
        <w:t xml:space="preserve"> /var/lib/glance/images</w:t>
      </w:r>
    </w:p>
    <w:p w14:paraId="7EA08C7F" w14:textId="0974F6E3" w:rsidR="00750538" w:rsidRDefault="00750538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750538">
        <w:rPr>
          <w:rFonts w:ascii="微软雅黑" w:eastAsia="微软雅黑" w:hAnsi="微软雅黑"/>
          <w:color w:val="333333"/>
          <w:sz w:val="21"/>
          <w:szCs w:val="21"/>
        </w:rPr>
        <w:drawing>
          <wp:inline distT="0" distB="0" distL="0" distR="0" wp14:anchorId="67300A8D" wp14:editId="168A4F5E">
            <wp:extent cx="5274310" cy="4286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D404" w14:textId="2C1C8C20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5E3865F7" w14:textId="34AC935E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5B9E406F" w14:textId="611AC082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5A58216D" w14:textId="02074983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6C9BE42E" w14:textId="338D9E64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5B023F76" w14:textId="77777777" w:rsidR="00FE4041" w:rsidRDefault="00FE4041" w:rsidP="008A7EA5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36C0C9A3" w14:textId="77777777" w:rsidR="00A80C02" w:rsidRPr="00A80C02" w:rsidRDefault="00A80C02" w:rsidP="003A03A3"/>
    <w:sectPr w:rsidR="00A80C02" w:rsidRPr="00A8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6F60" w14:textId="77777777" w:rsidR="005A499A" w:rsidRDefault="005A499A" w:rsidP="003A03A3">
      <w:r>
        <w:separator/>
      </w:r>
    </w:p>
  </w:endnote>
  <w:endnote w:type="continuationSeparator" w:id="0">
    <w:p w14:paraId="359CDC25" w14:textId="77777777" w:rsidR="005A499A" w:rsidRDefault="005A499A" w:rsidP="003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A3F8" w14:textId="77777777" w:rsidR="005A499A" w:rsidRDefault="005A499A" w:rsidP="003A03A3">
      <w:r>
        <w:separator/>
      </w:r>
    </w:p>
  </w:footnote>
  <w:footnote w:type="continuationSeparator" w:id="0">
    <w:p w14:paraId="6576BCD4" w14:textId="77777777" w:rsidR="005A499A" w:rsidRDefault="005A499A" w:rsidP="003A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5106"/>
    <w:multiLevelType w:val="hybridMultilevel"/>
    <w:tmpl w:val="E77C028E"/>
    <w:lvl w:ilvl="0" w:tplc="E97E2EE8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972B41"/>
    <w:multiLevelType w:val="hybridMultilevel"/>
    <w:tmpl w:val="8E80477A"/>
    <w:lvl w:ilvl="0" w:tplc="F170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C36B4"/>
    <w:multiLevelType w:val="multilevel"/>
    <w:tmpl w:val="A81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30AE7"/>
    <w:multiLevelType w:val="hybridMultilevel"/>
    <w:tmpl w:val="EAC4E986"/>
    <w:lvl w:ilvl="0" w:tplc="F23C7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9"/>
    <w:rsid w:val="000075C5"/>
    <w:rsid w:val="00024A24"/>
    <w:rsid w:val="000333EE"/>
    <w:rsid w:val="000D614A"/>
    <w:rsid w:val="000D688F"/>
    <w:rsid w:val="000E30BC"/>
    <w:rsid w:val="001671EA"/>
    <w:rsid w:val="001A4811"/>
    <w:rsid w:val="001D3DB0"/>
    <w:rsid w:val="001D4BE8"/>
    <w:rsid w:val="00224083"/>
    <w:rsid w:val="00281230"/>
    <w:rsid w:val="002D6900"/>
    <w:rsid w:val="00363150"/>
    <w:rsid w:val="003702CC"/>
    <w:rsid w:val="003A03A3"/>
    <w:rsid w:val="003C3085"/>
    <w:rsid w:val="003E4F06"/>
    <w:rsid w:val="00460279"/>
    <w:rsid w:val="00492E76"/>
    <w:rsid w:val="004B4D5D"/>
    <w:rsid w:val="004C4B97"/>
    <w:rsid w:val="004C6E71"/>
    <w:rsid w:val="004D0930"/>
    <w:rsid w:val="004D4BC1"/>
    <w:rsid w:val="004D74C8"/>
    <w:rsid w:val="00541009"/>
    <w:rsid w:val="00597730"/>
    <w:rsid w:val="005A499A"/>
    <w:rsid w:val="005D16FA"/>
    <w:rsid w:val="005F6FB0"/>
    <w:rsid w:val="00616180"/>
    <w:rsid w:val="00645A70"/>
    <w:rsid w:val="006652CD"/>
    <w:rsid w:val="006A0E30"/>
    <w:rsid w:val="006C5CEB"/>
    <w:rsid w:val="006E32F8"/>
    <w:rsid w:val="00746D42"/>
    <w:rsid w:val="00750538"/>
    <w:rsid w:val="008616FE"/>
    <w:rsid w:val="008A7EA5"/>
    <w:rsid w:val="008F3137"/>
    <w:rsid w:val="009547A9"/>
    <w:rsid w:val="00957AD3"/>
    <w:rsid w:val="00977CAE"/>
    <w:rsid w:val="009A040E"/>
    <w:rsid w:val="009A09BC"/>
    <w:rsid w:val="009C4592"/>
    <w:rsid w:val="00A80C02"/>
    <w:rsid w:val="00AE52D5"/>
    <w:rsid w:val="00AF0E21"/>
    <w:rsid w:val="00B57E77"/>
    <w:rsid w:val="00B76939"/>
    <w:rsid w:val="00B8638E"/>
    <w:rsid w:val="00BB20BE"/>
    <w:rsid w:val="00BB523A"/>
    <w:rsid w:val="00C527AB"/>
    <w:rsid w:val="00C80844"/>
    <w:rsid w:val="00D2098B"/>
    <w:rsid w:val="00D51D08"/>
    <w:rsid w:val="00D578CD"/>
    <w:rsid w:val="00D80808"/>
    <w:rsid w:val="00DA6FB6"/>
    <w:rsid w:val="00E30EA6"/>
    <w:rsid w:val="00E37EB0"/>
    <w:rsid w:val="00F120C0"/>
    <w:rsid w:val="00F1358B"/>
    <w:rsid w:val="00F61377"/>
    <w:rsid w:val="00F8404F"/>
    <w:rsid w:val="00F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41C6"/>
  <w15:chartTrackingRefBased/>
  <w15:docId w15:val="{77670524-8B74-46C9-A07A-DF3663A7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C4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209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3A3"/>
    <w:rPr>
      <w:sz w:val="18"/>
      <w:szCs w:val="18"/>
    </w:rPr>
  </w:style>
  <w:style w:type="paragraph" w:styleId="a7">
    <w:name w:val="List Paragraph"/>
    <w:basedOn w:val="a"/>
    <w:uiPriority w:val="34"/>
    <w:qFormat/>
    <w:rsid w:val="003A03A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80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A80C0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E4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04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209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9C4592"/>
    <w:rPr>
      <w:b/>
      <w:bCs/>
      <w:kern w:val="44"/>
      <w:sz w:val="44"/>
      <w:szCs w:val="44"/>
    </w:rPr>
  </w:style>
  <w:style w:type="character" w:customStyle="1" w:styleId="marked">
    <w:name w:val="marked"/>
    <w:basedOn w:val="a0"/>
    <w:rsid w:val="00F1358B"/>
  </w:style>
  <w:style w:type="character" w:customStyle="1" w:styleId="pln">
    <w:name w:val="pln"/>
    <w:basedOn w:val="a0"/>
    <w:rsid w:val="00F1358B"/>
  </w:style>
  <w:style w:type="character" w:customStyle="1" w:styleId="pun">
    <w:name w:val="pun"/>
    <w:basedOn w:val="a0"/>
    <w:rsid w:val="00F1358B"/>
  </w:style>
  <w:style w:type="character" w:styleId="aa">
    <w:name w:val="Hyperlink"/>
    <w:basedOn w:val="a0"/>
    <w:uiPriority w:val="99"/>
    <w:unhideWhenUsed/>
    <w:rsid w:val="000075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9576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85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10</cp:revision>
  <dcterms:created xsi:type="dcterms:W3CDTF">2021-06-21T22:32:00Z</dcterms:created>
  <dcterms:modified xsi:type="dcterms:W3CDTF">2021-06-22T09:06:00Z</dcterms:modified>
</cp:coreProperties>
</file>