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7C733" w14:textId="5B55D29A" w:rsidR="00B30CD1" w:rsidRDefault="00710795" w:rsidP="00710795">
      <w:pPr>
        <w:pStyle w:val="a3"/>
        <w:numPr>
          <w:ilvl w:val="0"/>
          <w:numId w:val="1"/>
        </w:numPr>
        <w:ind w:firstLineChars="0"/>
      </w:pPr>
      <w:r>
        <w:rPr>
          <w:rFonts w:hint="eastAsia"/>
        </w:rPr>
        <w:t>动态类型语言支持</w:t>
      </w:r>
    </w:p>
    <w:p w14:paraId="067D3BAF" w14:textId="3304D2E8" w:rsidR="00710795" w:rsidRDefault="00710795" w:rsidP="00710795"/>
    <w:p w14:paraId="5B1BE7F8" w14:textId="39744B44" w:rsidR="00710795" w:rsidRDefault="00710795" w:rsidP="00710795">
      <w:pPr>
        <w:pStyle w:val="a3"/>
        <w:numPr>
          <w:ilvl w:val="0"/>
          <w:numId w:val="2"/>
        </w:numPr>
        <w:ind w:firstLineChars="0"/>
      </w:pPr>
      <w:r>
        <w:rPr>
          <w:rFonts w:hint="eastAsia"/>
        </w:rPr>
        <w:t>概述</w:t>
      </w:r>
    </w:p>
    <w:p w14:paraId="3D7847BF" w14:textId="5798231D" w:rsidR="00710795" w:rsidRDefault="00710795" w:rsidP="00710795"/>
    <w:p w14:paraId="05229A25" w14:textId="17286569" w:rsidR="00710795" w:rsidRDefault="00710795" w:rsidP="00710795">
      <w:r>
        <w:rPr>
          <w:rFonts w:hint="eastAsia"/>
        </w:rPr>
        <w:t>动态类型语言的关键特征是它的类型检查的主体过程是在运行期而不是编译期进行的。Java语言在JDK</w:t>
      </w:r>
      <w:r>
        <w:t>7</w:t>
      </w:r>
      <w:r>
        <w:rPr>
          <w:rFonts w:hint="eastAsia"/>
        </w:rPr>
        <w:t>之前通过编译将方法的符号引用作为方法调用指令的参数存储到C</w:t>
      </w:r>
      <w:r>
        <w:t>lass</w:t>
      </w:r>
      <w:r>
        <w:rPr>
          <w:rFonts w:hint="eastAsia"/>
        </w:rPr>
        <w:t>文件中，这个符号引用包含了该方法定义在哪个具体类型中，方法的名字以及参数顺序，参数类型和方法返回值等信息，通过这个符号引用，Java虚拟机可以翻译出该方法的直接引用。</w:t>
      </w:r>
    </w:p>
    <w:p w14:paraId="03C71B3B" w14:textId="086C4EC0" w:rsidR="00710795" w:rsidRDefault="00710795" w:rsidP="00710795"/>
    <w:p w14:paraId="3E15C496" w14:textId="50CB7107" w:rsidR="00710795" w:rsidRDefault="00710795" w:rsidP="00710795">
      <w:r>
        <w:rPr>
          <w:rFonts w:hint="eastAsia"/>
        </w:rPr>
        <w:t>对于动态类型语言而言，在编译期是无法确定方法所在的具体类型（即方法接受者不固定），变量</w:t>
      </w:r>
      <w:proofErr w:type="gramStart"/>
      <w:r>
        <w:rPr>
          <w:rFonts w:hint="eastAsia"/>
        </w:rPr>
        <w:t>无类型</w:t>
      </w:r>
      <w:proofErr w:type="gramEnd"/>
      <w:r>
        <w:rPr>
          <w:rFonts w:hint="eastAsia"/>
        </w:rPr>
        <w:t>而变量值有类型，这个特点是动态类型语言的核心特征。</w:t>
      </w:r>
    </w:p>
    <w:p w14:paraId="27BBE825" w14:textId="6EC59BAB" w:rsidR="00710795" w:rsidRDefault="00710795" w:rsidP="00710795"/>
    <w:p w14:paraId="2DF1F339" w14:textId="06A6CC68" w:rsidR="00710795" w:rsidRDefault="00710795" w:rsidP="00710795">
      <w:pPr>
        <w:pStyle w:val="a3"/>
        <w:numPr>
          <w:ilvl w:val="0"/>
          <w:numId w:val="2"/>
        </w:numPr>
        <w:ind w:firstLineChars="0"/>
      </w:pPr>
      <w:r>
        <w:rPr>
          <w:rFonts w:hint="eastAsia"/>
        </w:rPr>
        <w:t>动态与静态语言的优缺点</w:t>
      </w:r>
    </w:p>
    <w:p w14:paraId="47FC5B71" w14:textId="7D6A3774" w:rsidR="00710795" w:rsidRDefault="00710795" w:rsidP="00710795"/>
    <w:p w14:paraId="6EDE5CE4" w14:textId="330D7737" w:rsidR="00710795" w:rsidRDefault="00710795" w:rsidP="00710795">
      <w:r>
        <w:rPr>
          <w:rFonts w:hint="eastAsia"/>
        </w:rPr>
        <w:t>静态类型语言能够在编译器确定变量类型，编译器可以进行全面的类型检查，利于稳定性；</w:t>
      </w:r>
    </w:p>
    <w:p w14:paraId="26A3525F" w14:textId="43E2953F" w:rsidR="00710795" w:rsidRDefault="00710795" w:rsidP="00710795">
      <w:r>
        <w:rPr>
          <w:rFonts w:hint="eastAsia"/>
        </w:rPr>
        <w:t>动态类型语言在运行期才确定类型，可以为开发者提供极大的灵活性，提升开发效率；</w:t>
      </w:r>
    </w:p>
    <w:p w14:paraId="66845FA9" w14:textId="7F56C50F" w:rsidR="00710795" w:rsidRDefault="00710795" w:rsidP="00710795"/>
    <w:p w14:paraId="3ED2DB84" w14:textId="1E2D92B8" w:rsidR="00710795" w:rsidRDefault="00710795" w:rsidP="00710795">
      <w:pPr>
        <w:pStyle w:val="a3"/>
        <w:numPr>
          <w:ilvl w:val="0"/>
          <w:numId w:val="2"/>
        </w:numPr>
        <w:ind w:firstLineChars="0"/>
      </w:pPr>
      <w:r>
        <w:rPr>
          <w:rFonts w:hint="eastAsia"/>
        </w:rPr>
        <w:t>原有方法调用指令</w:t>
      </w:r>
    </w:p>
    <w:p w14:paraId="556269B8" w14:textId="72C3F49D" w:rsidR="00710795" w:rsidRDefault="00710795" w:rsidP="00710795"/>
    <w:p w14:paraId="628C0F10" w14:textId="70D342D4" w:rsidR="00710795" w:rsidRDefault="00710795" w:rsidP="00710795">
      <w:r>
        <w:rPr>
          <w:rFonts w:hint="eastAsia"/>
        </w:rPr>
        <w:t>JDK</w:t>
      </w:r>
      <w:r>
        <w:t>7</w:t>
      </w:r>
      <w:r>
        <w:rPr>
          <w:rFonts w:hint="eastAsia"/>
        </w:rPr>
        <w:t>以前的方法调用指令中，如</w:t>
      </w:r>
      <w:proofErr w:type="spellStart"/>
      <w:r>
        <w:rPr>
          <w:rFonts w:hint="eastAsia"/>
        </w:rPr>
        <w:t>i</w:t>
      </w:r>
      <w:r>
        <w:t>nvokevirtual</w:t>
      </w:r>
      <w:proofErr w:type="spellEnd"/>
      <w:r>
        <w:t xml:space="preserve">, </w:t>
      </w:r>
      <w:proofErr w:type="spellStart"/>
      <w:r>
        <w:t>invokespecial</w:t>
      </w:r>
      <w:proofErr w:type="spellEnd"/>
      <w:r>
        <w:t xml:space="preserve">, </w:t>
      </w:r>
      <w:proofErr w:type="spellStart"/>
      <w:r>
        <w:t>invokestatic</w:t>
      </w:r>
      <w:proofErr w:type="spellEnd"/>
      <w:r>
        <w:t xml:space="preserve">, </w:t>
      </w:r>
      <w:proofErr w:type="spellStart"/>
      <w:r>
        <w:t>invokeinterface</w:t>
      </w:r>
      <w:proofErr w:type="spellEnd"/>
      <w:r>
        <w:rPr>
          <w:rFonts w:hint="eastAsia"/>
        </w:rPr>
        <w:t>的第一个参数都是被调用的方法的符号引用，要实现Java的动态类型语言，就要</w:t>
      </w:r>
      <w:r w:rsidR="0013283F">
        <w:rPr>
          <w:rFonts w:hint="eastAsia"/>
        </w:rPr>
        <w:t>找到具体的类型，</w:t>
      </w:r>
      <w:r>
        <w:rPr>
          <w:rFonts w:hint="eastAsia"/>
        </w:rPr>
        <w:t>可以在编译时留个占位符类型，运行时动态生成字节</w:t>
      </w:r>
      <w:proofErr w:type="gramStart"/>
      <w:r>
        <w:rPr>
          <w:rFonts w:hint="eastAsia"/>
        </w:rPr>
        <w:t>码实现</w:t>
      </w:r>
      <w:proofErr w:type="gramEnd"/>
      <w:r>
        <w:rPr>
          <w:rFonts w:hint="eastAsia"/>
        </w:rPr>
        <w:t>具体类型到占位</w:t>
      </w:r>
      <w:proofErr w:type="gramStart"/>
      <w:r>
        <w:rPr>
          <w:rFonts w:hint="eastAsia"/>
        </w:rPr>
        <w:t>符类型</w:t>
      </w:r>
      <w:proofErr w:type="gramEnd"/>
      <w:r>
        <w:rPr>
          <w:rFonts w:hint="eastAsia"/>
        </w:rPr>
        <w:t>的适配</w:t>
      </w:r>
      <w:r w:rsidR="0013283F">
        <w:rPr>
          <w:rFonts w:hint="eastAsia"/>
        </w:rPr>
        <w:t>。但是，这样的内存消耗是很大的</w:t>
      </w:r>
      <w:r w:rsidR="003F3AC2">
        <w:rPr>
          <w:rFonts w:hint="eastAsia"/>
        </w:rPr>
        <w:t>。</w:t>
      </w:r>
    </w:p>
    <w:p w14:paraId="73B7A8ED" w14:textId="67D86F87" w:rsidR="003F3AC2" w:rsidRDefault="003F3AC2" w:rsidP="00710795"/>
    <w:p w14:paraId="753B6961" w14:textId="700A8023" w:rsidR="003F3AC2" w:rsidRDefault="003F3AC2" w:rsidP="003F3AC2">
      <w:pPr>
        <w:pStyle w:val="a3"/>
        <w:numPr>
          <w:ilvl w:val="0"/>
          <w:numId w:val="2"/>
        </w:numPr>
        <w:ind w:firstLineChars="0"/>
      </w:pPr>
      <w:r>
        <w:rPr>
          <w:rFonts w:hint="eastAsia"/>
        </w:rPr>
        <w:t>方法句柄</w:t>
      </w:r>
    </w:p>
    <w:p w14:paraId="5DE2A344" w14:textId="2E112A04" w:rsidR="00102D28" w:rsidRDefault="00102D28" w:rsidP="00102D28"/>
    <w:p w14:paraId="63859B84" w14:textId="51D4D64B" w:rsidR="00102D28" w:rsidRDefault="00102D28" w:rsidP="00102D28">
      <w:pPr>
        <w:pStyle w:val="a3"/>
        <w:numPr>
          <w:ilvl w:val="0"/>
          <w:numId w:val="3"/>
        </w:numPr>
        <w:ind w:firstLineChars="0"/>
        <w:rPr>
          <w:rFonts w:hint="eastAsia"/>
        </w:rPr>
      </w:pPr>
      <w:r>
        <w:rPr>
          <w:rFonts w:hint="eastAsia"/>
        </w:rPr>
        <w:t>概述</w:t>
      </w:r>
    </w:p>
    <w:p w14:paraId="242A0670" w14:textId="6D2DE903" w:rsidR="003F3AC2" w:rsidRDefault="00757335" w:rsidP="003F3AC2">
      <w:r>
        <w:rPr>
          <w:rFonts w:hint="eastAsia"/>
        </w:rPr>
        <w:t>通过方法句柄可以获取到调用的目标方法，</w:t>
      </w:r>
      <w:r w:rsidR="00932277">
        <w:rPr>
          <w:rFonts w:hint="eastAsia"/>
        </w:rPr>
        <w:t>l</w:t>
      </w:r>
      <w:r w:rsidR="00932277">
        <w:t>ookup</w:t>
      </w:r>
      <w:r w:rsidR="00932277">
        <w:rPr>
          <w:rFonts w:hint="eastAsia"/>
        </w:rPr>
        <w:t>方法在指定类中查找符合给定的方法名称，方法类型并且符合调用权限的方法句柄，返回这个方法句柄，</w:t>
      </w:r>
      <w:proofErr w:type="gramStart"/>
      <w:r w:rsidR="00932277">
        <w:rPr>
          <w:rFonts w:hint="eastAsia"/>
        </w:rPr>
        <w:t>即最终</w:t>
      </w:r>
      <w:proofErr w:type="gramEnd"/>
      <w:r w:rsidR="00932277">
        <w:rPr>
          <w:rFonts w:hint="eastAsia"/>
        </w:rPr>
        <w:t>调用方法的一个引用</w:t>
      </w:r>
      <w:r w:rsidR="00102D28">
        <w:rPr>
          <w:rFonts w:hint="eastAsia"/>
        </w:rPr>
        <w:t>。</w:t>
      </w:r>
    </w:p>
    <w:p w14:paraId="15511C44" w14:textId="63B62010" w:rsidR="00102D28" w:rsidRDefault="00102D28" w:rsidP="003F3AC2"/>
    <w:p w14:paraId="5CF8EAF7" w14:textId="5C05683C" w:rsidR="00102D28" w:rsidRDefault="00102D28" w:rsidP="00102D28">
      <w:pPr>
        <w:pStyle w:val="a3"/>
        <w:numPr>
          <w:ilvl w:val="0"/>
          <w:numId w:val="3"/>
        </w:numPr>
        <w:ind w:firstLineChars="0"/>
      </w:pPr>
      <w:r>
        <w:rPr>
          <w:rFonts w:hint="eastAsia"/>
        </w:rPr>
        <w:t>方法句柄与反射的区别</w:t>
      </w:r>
    </w:p>
    <w:p w14:paraId="567CB7E9" w14:textId="79A54134" w:rsidR="00102D28" w:rsidRDefault="00102D28" w:rsidP="00102D28"/>
    <w:p w14:paraId="53C36DF0" w14:textId="07B827A1" w:rsidR="00102D28" w:rsidRDefault="00102D28" w:rsidP="00102D28">
      <w:pPr>
        <w:pStyle w:val="a3"/>
        <w:numPr>
          <w:ilvl w:val="0"/>
          <w:numId w:val="4"/>
        </w:numPr>
        <w:ind w:firstLineChars="0"/>
      </w:pPr>
      <w:r>
        <w:rPr>
          <w:rFonts w:hint="eastAsia"/>
        </w:rPr>
        <w:t>方法句柄和反射都是在模拟方法调用，但是反射是在模拟Java代码层次的方法调用，而方法句柄是在模拟字节码层次的方法调用</w:t>
      </w:r>
      <w:r w:rsidR="00E86202">
        <w:rPr>
          <w:rFonts w:hint="eastAsia"/>
        </w:rPr>
        <w:t>；</w:t>
      </w:r>
    </w:p>
    <w:p w14:paraId="3ED4F094" w14:textId="2DB9D14C" w:rsidR="00E86202" w:rsidRDefault="00E86202" w:rsidP="00102D28">
      <w:pPr>
        <w:pStyle w:val="a3"/>
        <w:numPr>
          <w:ilvl w:val="0"/>
          <w:numId w:val="4"/>
        </w:numPr>
        <w:ind w:firstLineChars="0"/>
      </w:pPr>
      <w:r>
        <w:rPr>
          <w:rFonts w:hint="eastAsia"/>
        </w:rPr>
        <w:t>反射中所包含的信息比方法句柄中要多多了；</w:t>
      </w:r>
    </w:p>
    <w:p w14:paraId="4C9F1731" w14:textId="57909572" w:rsidR="00E86202" w:rsidRDefault="009E60C1" w:rsidP="00102D28">
      <w:pPr>
        <w:pStyle w:val="a3"/>
        <w:numPr>
          <w:ilvl w:val="0"/>
          <w:numId w:val="4"/>
        </w:numPr>
        <w:ind w:firstLineChars="0"/>
      </w:pPr>
      <w:r>
        <w:rPr>
          <w:rFonts w:hint="eastAsia"/>
        </w:rPr>
        <w:t>方法句柄是对字节码的方法指令调用的模拟，那么虚拟机在这方面做的各种优化在方法句柄上也可以使用，反射就没有这些优化；</w:t>
      </w:r>
    </w:p>
    <w:p w14:paraId="60C22A7A" w14:textId="1B39AB34" w:rsidR="009E60C1" w:rsidRDefault="009E60C1" w:rsidP="00102D28">
      <w:pPr>
        <w:pStyle w:val="a3"/>
        <w:numPr>
          <w:ilvl w:val="0"/>
          <w:numId w:val="4"/>
        </w:numPr>
        <w:ind w:firstLineChars="0"/>
      </w:pPr>
      <w:r>
        <w:rPr>
          <w:rFonts w:hint="eastAsia"/>
        </w:rPr>
        <w:t>反射仅仅是为Java语言服务的，而方法句柄</w:t>
      </w:r>
      <w:r w:rsidR="002E098C">
        <w:rPr>
          <w:rFonts w:hint="eastAsia"/>
        </w:rPr>
        <w:t>可服务与所有Java虚拟机之上的语言；</w:t>
      </w:r>
    </w:p>
    <w:p w14:paraId="0E69AE74" w14:textId="2C50E9CB" w:rsidR="002E098C" w:rsidRDefault="002E098C" w:rsidP="002E098C"/>
    <w:p w14:paraId="3725DA54" w14:textId="74ED73A3" w:rsidR="002E098C" w:rsidRDefault="002E098C" w:rsidP="002E098C">
      <w:pPr>
        <w:pStyle w:val="a3"/>
        <w:numPr>
          <w:ilvl w:val="0"/>
          <w:numId w:val="2"/>
        </w:numPr>
        <w:ind w:firstLineChars="0"/>
      </w:pPr>
      <w:proofErr w:type="spellStart"/>
      <w:r>
        <w:rPr>
          <w:rFonts w:hint="eastAsia"/>
        </w:rPr>
        <w:t>i</w:t>
      </w:r>
      <w:r>
        <w:t>nvokedynamic</w:t>
      </w:r>
      <w:proofErr w:type="spellEnd"/>
      <w:r>
        <w:rPr>
          <w:rFonts w:hint="eastAsia"/>
        </w:rPr>
        <w:t>指令</w:t>
      </w:r>
    </w:p>
    <w:p w14:paraId="547A1DF0" w14:textId="489DCBAB" w:rsidR="002E098C" w:rsidRDefault="002E098C" w:rsidP="002E098C"/>
    <w:p w14:paraId="66B802DB" w14:textId="5B150BF4" w:rsidR="002E098C" w:rsidRDefault="002E098C" w:rsidP="002E098C">
      <w:pPr>
        <w:pStyle w:val="a3"/>
        <w:numPr>
          <w:ilvl w:val="0"/>
          <w:numId w:val="5"/>
        </w:numPr>
        <w:ind w:firstLineChars="0"/>
      </w:pPr>
      <w:r>
        <w:rPr>
          <w:rFonts w:hint="eastAsia"/>
        </w:rPr>
        <w:t>概述</w:t>
      </w:r>
    </w:p>
    <w:p w14:paraId="5178838E" w14:textId="17657B03" w:rsidR="002E098C" w:rsidRDefault="002E098C" w:rsidP="002E098C"/>
    <w:p w14:paraId="2B2CDABD" w14:textId="79B090DF" w:rsidR="002E098C" w:rsidRDefault="002E098C" w:rsidP="002E098C">
      <w:r>
        <w:rPr>
          <w:rFonts w:hint="eastAsia"/>
        </w:rPr>
        <w:lastRenderedPageBreak/>
        <w:t>该指令的作用是为了解决原有的指令方法分派规则完全固化在虚拟机之中的问题，将如何查找目标方法的决定权从虚拟机转移到具体用户代码中，让用户有更大的自由度</w:t>
      </w:r>
      <w:r w:rsidR="00235778">
        <w:rPr>
          <w:rFonts w:hint="eastAsia"/>
        </w:rPr>
        <w:t>。</w:t>
      </w:r>
    </w:p>
    <w:p w14:paraId="05B2BA9E" w14:textId="34ADFFC3" w:rsidR="00235778" w:rsidRDefault="00235778" w:rsidP="002E098C"/>
    <w:p w14:paraId="1239B6CE" w14:textId="2041E4CA" w:rsidR="00235778" w:rsidRDefault="00235778" w:rsidP="00235778">
      <w:pPr>
        <w:pStyle w:val="a3"/>
        <w:numPr>
          <w:ilvl w:val="0"/>
          <w:numId w:val="5"/>
        </w:numPr>
        <w:ind w:firstLineChars="0"/>
      </w:pPr>
      <w:r>
        <w:rPr>
          <w:rFonts w:hint="eastAsia"/>
        </w:rPr>
        <w:t>动态调用点</w:t>
      </w:r>
    </w:p>
    <w:p w14:paraId="1AF2E031" w14:textId="607DC1C8" w:rsidR="00FD4408" w:rsidRDefault="00FD4408" w:rsidP="00FD4408"/>
    <w:p w14:paraId="3659B80A" w14:textId="6CD4C6F9" w:rsidR="00A452AD" w:rsidRDefault="00FD4408" w:rsidP="00FD4408">
      <w:r>
        <w:rPr>
          <w:rFonts w:hint="eastAsia"/>
        </w:rPr>
        <w:t>每一处含有</w:t>
      </w:r>
      <w:proofErr w:type="spellStart"/>
      <w:r>
        <w:rPr>
          <w:rFonts w:hint="eastAsia"/>
        </w:rPr>
        <w:t>i</w:t>
      </w:r>
      <w:r>
        <w:t>nvokedynamic</w:t>
      </w:r>
      <w:proofErr w:type="spellEnd"/>
      <w:r>
        <w:rPr>
          <w:rFonts w:hint="eastAsia"/>
        </w:rPr>
        <w:t>指令的位置都称为动态调用点，这条指令的第一个参数不再是代表方法符号引用的常量，而是JDK</w:t>
      </w:r>
      <w:r>
        <w:t>7</w:t>
      </w:r>
      <w:r>
        <w:rPr>
          <w:rFonts w:hint="eastAsia"/>
        </w:rPr>
        <w:t>新加入的</w:t>
      </w:r>
      <w:proofErr w:type="spellStart"/>
      <w:r w:rsidR="00A452AD">
        <w:rPr>
          <w:rFonts w:hint="eastAsia"/>
        </w:rPr>
        <w:t>C</w:t>
      </w:r>
      <w:r w:rsidR="00A452AD">
        <w:t>ONSTANT_InvokeDynamic_info</w:t>
      </w:r>
      <w:proofErr w:type="spellEnd"/>
      <w:r w:rsidR="00A452AD">
        <w:rPr>
          <w:rFonts w:hint="eastAsia"/>
        </w:rPr>
        <w:t>常量，该常量中有三种信息：引导方法</w:t>
      </w:r>
      <w:r w:rsidR="002837E6">
        <w:rPr>
          <w:rFonts w:hint="eastAsia"/>
        </w:rPr>
        <w:t>（该方法存放在新增的</w:t>
      </w:r>
      <w:proofErr w:type="spellStart"/>
      <w:r w:rsidR="002837E6">
        <w:rPr>
          <w:rFonts w:hint="eastAsia"/>
        </w:rPr>
        <w:t>B</w:t>
      </w:r>
      <w:r w:rsidR="002837E6">
        <w:t>ootStrapMethods</w:t>
      </w:r>
      <w:proofErr w:type="spellEnd"/>
      <w:r w:rsidR="002837E6">
        <w:rPr>
          <w:rFonts w:hint="eastAsia"/>
        </w:rPr>
        <w:t>属性中）</w:t>
      </w:r>
      <w:r w:rsidR="00A452AD">
        <w:rPr>
          <w:rFonts w:hint="eastAsia"/>
        </w:rPr>
        <w:t>，方法类型和名称。引导方法有固定的参数，返回值是</w:t>
      </w:r>
      <w:proofErr w:type="spellStart"/>
      <w:r w:rsidR="00A452AD">
        <w:rPr>
          <w:rFonts w:hint="eastAsia"/>
        </w:rPr>
        <w:t>j</w:t>
      </w:r>
      <w:r w:rsidR="00A452AD">
        <w:t>ava.lang.invoke.CallSite</w:t>
      </w:r>
      <w:proofErr w:type="spellEnd"/>
      <w:r w:rsidR="00A452AD">
        <w:rPr>
          <w:rFonts w:hint="eastAsia"/>
        </w:rPr>
        <w:t>对象，这个对象代表了真正要执行的目标方法调用</w:t>
      </w:r>
      <w:r w:rsidR="00650C2C">
        <w:rPr>
          <w:rFonts w:hint="eastAsia"/>
        </w:rPr>
        <w:t>，通过它来执行真正的方法。</w:t>
      </w:r>
    </w:p>
    <w:p w14:paraId="0B0694CD" w14:textId="16872E14" w:rsidR="00650C2C" w:rsidRDefault="00650C2C" w:rsidP="00FD4408"/>
    <w:p w14:paraId="5AFF722E" w14:textId="4F532F5F" w:rsidR="00650C2C" w:rsidRDefault="00A4051F" w:rsidP="00A4051F">
      <w:pPr>
        <w:pStyle w:val="a3"/>
        <w:numPr>
          <w:ilvl w:val="0"/>
          <w:numId w:val="5"/>
        </w:numPr>
        <w:ind w:firstLineChars="0"/>
      </w:pPr>
      <w:r>
        <w:rPr>
          <w:rFonts w:hint="eastAsia"/>
        </w:rPr>
        <w:t>字节码解析</w:t>
      </w:r>
    </w:p>
    <w:p w14:paraId="454D2634" w14:textId="244FAB8D" w:rsidR="00A4051F" w:rsidRDefault="00A4051F" w:rsidP="00A4051F"/>
    <w:p w14:paraId="1F74F905" w14:textId="09BCA8CA" w:rsidR="00A4051F" w:rsidRDefault="00A4051F" w:rsidP="00A4051F">
      <w:r>
        <w:rPr>
          <w:rFonts w:hint="eastAsia"/>
        </w:rPr>
        <w:t>从动态调用代码的编译后的字节码看出，原有的方法调用指令已经被替换为了</w:t>
      </w:r>
      <w:proofErr w:type="spellStart"/>
      <w:r>
        <w:rPr>
          <w:rFonts w:hint="eastAsia"/>
        </w:rPr>
        <w:t>i</w:t>
      </w:r>
      <w:r>
        <w:t>nvokedynamic</w:t>
      </w:r>
      <w:proofErr w:type="spellEnd"/>
      <w:r>
        <w:rPr>
          <w:rFonts w:hint="eastAsia"/>
        </w:rPr>
        <w:t>了，它的第一个参数为</w:t>
      </w:r>
      <w:r w:rsidR="00081D82">
        <w:rPr>
          <w:rFonts w:hint="eastAsia"/>
        </w:rPr>
        <w:t>常量池中的常量，表示方法</w:t>
      </w:r>
      <w:r w:rsidR="00683F14">
        <w:rPr>
          <w:rFonts w:hint="eastAsia"/>
        </w:rPr>
        <w:t>名称和描述符</w:t>
      </w:r>
      <w:r w:rsidR="00081D82">
        <w:rPr>
          <w:rFonts w:hint="eastAsia"/>
        </w:rPr>
        <w:t>，第二个参数0是占位符，目的是给常量池缓存留出空间。</w:t>
      </w:r>
    </w:p>
    <w:p w14:paraId="25A3F16D" w14:textId="1D71A43D" w:rsidR="00683F14" w:rsidRDefault="00683F14" w:rsidP="00A4051F"/>
    <w:p w14:paraId="2BB67022" w14:textId="500AFD4B" w:rsidR="00683F14" w:rsidRDefault="00683F14" w:rsidP="00A4051F"/>
    <w:p w14:paraId="50A4046E" w14:textId="1016B71E" w:rsidR="000F5122" w:rsidRDefault="000F5122" w:rsidP="000F5122">
      <w:pPr>
        <w:pStyle w:val="a3"/>
        <w:numPr>
          <w:ilvl w:val="0"/>
          <w:numId w:val="1"/>
        </w:numPr>
        <w:ind w:firstLineChars="0"/>
      </w:pPr>
      <w:r>
        <w:rPr>
          <w:rFonts w:hint="eastAsia"/>
        </w:rPr>
        <w:t>字节码指令的执行</w:t>
      </w:r>
    </w:p>
    <w:p w14:paraId="527BBFA8" w14:textId="1CB86C83" w:rsidR="000F5122" w:rsidRDefault="000F5122" w:rsidP="000F5122"/>
    <w:p w14:paraId="6A27AEE3" w14:textId="04D68F21" w:rsidR="000F5122" w:rsidRDefault="000F5122" w:rsidP="000F5122">
      <w:pPr>
        <w:pStyle w:val="a3"/>
        <w:numPr>
          <w:ilvl w:val="0"/>
          <w:numId w:val="6"/>
        </w:numPr>
        <w:ind w:firstLineChars="0"/>
      </w:pPr>
      <w:r>
        <w:rPr>
          <w:rFonts w:hint="eastAsia"/>
        </w:rPr>
        <w:t>解释执行</w:t>
      </w:r>
    </w:p>
    <w:p w14:paraId="363D9C96" w14:textId="136C863E" w:rsidR="000F5122" w:rsidRDefault="00586392" w:rsidP="000F5122">
      <w:r>
        <w:rPr>
          <w:rFonts w:hint="eastAsia"/>
        </w:rPr>
        <w:t>Java语言在一开始时可以理解为解释型语言，但是随着主流的虚拟机都包含了即时编译器后，Class文件中的代码到底会被解释执行还是编译执行，就只有虚拟机能够决定了</w:t>
      </w:r>
      <w:r w:rsidR="00750D21">
        <w:rPr>
          <w:rFonts w:hint="eastAsia"/>
        </w:rPr>
        <w:t>。经典的编译思路是执行前先对程序源码进行词法分析和语法分析，将源码转换为抽象语法树</w:t>
      </w:r>
      <w:r w:rsidR="00FE7011">
        <w:rPr>
          <w:rFonts w:hint="eastAsia"/>
        </w:rPr>
        <w:t>，再遍历语法树生成线性的字节码指令流，最后经过解释器的解释执行。</w:t>
      </w:r>
    </w:p>
    <w:p w14:paraId="2F098595" w14:textId="1B5668A4" w:rsidR="00FE7011" w:rsidRDefault="00FE7011" w:rsidP="000F5122"/>
    <w:p w14:paraId="5CF9284E" w14:textId="09BE379E" w:rsidR="00FE7011" w:rsidRDefault="00F1021A" w:rsidP="00F1021A">
      <w:pPr>
        <w:pStyle w:val="a3"/>
        <w:numPr>
          <w:ilvl w:val="0"/>
          <w:numId w:val="6"/>
        </w:numPr>
        <w:ind w:firstLineChars="0"/>
      </w:pPr>
      <w:r>
        <w:rPr>
          <w:rFonts w:hint="eastAsia"/>
        </w:rPr>
        <w:t>基于</w:t>
      </w:r>
      <w:proofErr w:type="gramStart"/>
      <w:r>
        <w:rPr>
          <w:rFonts w:hint="eastAsia"/>
        </w:rPr>
        <w:t>栈</w:t>
      </w:r>
      <w:proofErr w:type="gramEnd"/>
      <w:r>
        <w:rPr>
          <w:rFonts w:hint="eastAsia"/>
        </w:rPr>
        <w:t>的指令集</w:t>
      </w:r>
    </w:p>
    <w:p w14:paraId="3C68DFA3" w14:textId="43A5E8A0" w:rsidR="00F1021A" w:rsidRDefault="00F1021A" w:rsidP="00F1021A"/>
    <w:p w14:paraId="4EDA2CD3" w14:textId="7695E964" w:rsidR="00F1021A" w:rsidRDefault="00F1021A" w:rsidP="00F1021A">
      <w:proofErr w:type="spellStart"/>
      <w:r>
        <w:rPr>
          <w:rFonts w:hint="eastAsia"/>
        </w:rPr>
        <w:t>Javac</w:t>
      </w:r>
      <w:proofErr w:type="spellEnd"/>
      <w:r>
        <w:rPr>
          <w:rFonts w:hint="eastAsia"/>
        </w:rPr>
        <w:t>编译器输出的字节码指令流，基本上是一种基于</w:t>
      </w:r>
      <w:proofErr w:type="gramStart"/>
      <w:r>
        <w:rPr>
          <w:rFonts w:hint="eastAsia"/>
        </w:rPr>
        <w:t>栈</w:t>
      </w:r>
      <w:proofErr w:type="gramEnd"/>
      <w:r>
        <w:rPr>
          <w:rFonts w:hint="eastAsia"/>
        </w:rPr>
        <w:t>的指令集架构，</w:t>
      </w:r>
      <w:r w:rsidR="009112DF">
        <w:rPr>
          <w:rFonts w:hint="eastAsia"/>
        </w:rPr>
        <w:t>字节码指令流里面的指令大部分都是零地址指令，依赖操作数</w:t>
      </w:r>
      <w:proofErr w:type="gramStart"/>
      <w:r w:rsidR="009112DF">
        <w:rPr>
          <w:rFonts w:hint="eastAsia"/>
        </w:rPr>
        <w:t>栈</w:t>
      </w:r>
      <w:proofErr w:type="gramEnd"/>
      <w:r w:rsidR="009112DF">
        <w:rPr>
          <w:rFonts w:hint="eastAsia"/>
        </w:rPr>
        <w:t>工作，不需要参数</w:t>
      </w:r>
      <w:r w:rsidR="00FB7140">
        <w:rPr>
          <w:rFonts w:hint="eastAsia"/>
        </w:rPr>
        <w:t>，直接使用操作数</w:t>
      </w:r>
      <w:proofErr w:type="gramStart"/>
      <w:r w:rsidR="00FB7140">
        <w:rPr>
          <w:rFonts w:hint="eastAsia"/>
        </w:rPr>
        <w:t>栈</w:t>
      </w:r>
      <w:proofErr w:type="gramEnd"/>
      <w:r w:rsidR="00FB7140">
        <w:rPr>
          <w:rFonts w:hint="eastAsia"/>
        </w:rPr>
        <w:t>中的数据作为指令的运算输入，指令的运算结果也存储在操作数</w:t>
      </w:r>
      <w:proofErr w:type="gramStart"/>
      <w:r w:rsidR="00FB7140">
        <w:rPr>
          <w:rFonts w:hint="eastAsia"/>
        </w:rPr>
        <w:t>栈</w:t>
      </w:r>
      <w:proofErr w:type="gramEnd"/>
      <w:r w:rsidR="00FB7140">
        <w:rPr>
          <w:rFonts w:hint="eastAsia"/>
        </w:rPr>
        <w:t>中。如下所示：</w:t>
      </w:r>
    </w:p>
    <w:p w14:paraId="7027A9C5" w14:textId="3CA8E1ED" w:rsidR="00FB7140" w:rsidRDefault="00FB7140" w:rsidP="00F1021A"/>
    <w:p w14:paraId="35F02893" w14:textId="5EED5A63" w:rsidR="00FB7140" w:rsidRDefault="00FB7140" w:rsidP="00F1021A">
      <w:r>
        <w:rPr>
          <w:rFonts w:hint="eastAsia"/>
        </w:rPr>
        <w:t>i</w:t>
      </w:r>
      <w:r>
        <w:t>const_1</w:t>
      </w:r>
    </w:p>
    <w:p w14:paraId="52B16E64" w14:textId="2DC16A47" w:rsidR="00FB7140" w:rsidRDefault="00FB7140" w:rsidP="00F1021A">
      <w:r>
        <w:rPr>
          <w:rFonts w:hint="eastAsia"/>
        </w:rPr>
        <w:t>i</w:t>
      </w:r>
      <w:r>
        <w:t>const_1</w:t>
      </w:r>
    </w:p>
    <w:p w14:paraId="70170001" w14:textId="55C934B7" w:rsidR="00FB7140" w:rsidRDefault="00FB7140" w:rsidP="00F1021A">
      <w:proofErr w:type="spellStart"/>
      <w:r>
        <w:rPr>
          <w:rFonts w:hint="eastAsia"/>
        </w:rPr>
        <w:t>i</w:t>
      </w:r>
      <w:r>
        <w:t>add</w:t>
      </w:r>
      <w:proofErr w:type="spellEnd"/>
    </w:p>
    <w:p w14:paraId="22F83736" w14:textId="031F107D" w:rsidR="00FB7140" w:rsidRDefault="00FB7140" w:rsidP="00F1021A">
      <w:r>
        <w:rPr>
          <w:rFonts w:hint="eastAsia"/>
        </w:rPr>
        <w:t>i</w:t>
      </w:r>
      <w:r>
        <w:t>store_0</w:t>
      </w:r>
    </w:p>
    <w:p w14:paraId="59C84986" w14:textId="125B5742" w:rsidR="00FB7140" w:rsidRDefault="00FB7140" w:rsidP="00F1021A"/>
    <w:p w14:paraId="552F2EC8" w14:textId="1679C21C" w:rsidR="00584660" w:rsidRDefault="00584660" w:rsidP="00F1021A">
      <w:r>
        <w:rPr>
          <w:rFonts w:hint="eastAsia"/>
        </w:rPr>
        <w:t>优点是可移植，代码相对更加紧凑，字节码中每个字节对应一条指令，而多地址指令集中还需要存放参数，编译器实现更加简单，不需要考虑空间分配，直接在</w:t>
      </w:r>
      <w:proofErr w:type="gramStart"/>
      <w:r>
        <w:rPr>
          <w:rFonts w:hint="eastAsia"/>
        </w:rPr>
        <w:t>栈</w:t>
      </w:r>
      <w:proofErr w:type="gramEnd"/>
      <w:r>
        <w:rPr>
          <w:rFonts w:hint="eastAsia"/>
        </w:rPr>
        <w:t>上操作。</w:t>
      </w:r>
    </w:p>
    <w:p w14:paraId="5F6C773D" w14:textId="7003A686" w:rsidR="000D3C3F" w:rsidRDefault="00731A26" w:rsidP="00F1021A">
      <w:r>
        <w:rPr>
          <w:rFonts w:hint="eastAsia"/>
        </w:rPr>
        <w:t>缺点是在解释执行前提下执行速度更慢，因为指令数量更多，出</w:t>
      </w:r>
      <w:proofErr w:type="gramStart"/>
      <w:r>
        <w:rPr>
          <w:rFonts w:hint="eastAsia"/>
        </w:rPr>
        <w:t>栈</w:t>
      </w:r>
      <w:proofErr w:type="gramEnd"/>
      <w:r>
        <w:rPr>
          <w:rFonts w:hint="eastAsia"/>
        </w:rPr>
        <w:t>入</w:t>
      </w:r>
      <w:proofErr w:type="gramStart"/>
      <w:r>
        <w:rPr>
          <w:rFonts w:hint="eastAsia"/>
        </w:rPr>
        <w:t>栈</w:t>
      </w:r>
      <w:proofErr w:type="gramEnd"/>
      <w:r>
        <w:rPr>
          <w:rFonts w:hint="eastAsia"/>
        </w:rPr>
        <w:t>操作产生大量指令，且</w:t>
      </w:r>
      <w:proofErr w:type="gramStart"/>
      <w:r>
        <w:rPr>
          <w:rFonts w:hint="eastAsia"/>
        </w:rPr>
        <w:t>栈</w:t>
      </w:r>
      <w:proofErr w:type="gramEnd"/>
      <w:r>
        <w:rPr>
          <w:rFonts w:hint="eastAsia"/>
        </w:rPr>
        <w:t>实现在内存中，会产生频繁的内存访问</w:t>
      </w:r>
      <w:r w:rsidR="000D3C3F">
        <w:rPr>
          <w:rFonts w:hint="eastAsia"/>
        </w:rPr>
        <w:t>。可以通过采取</w:t>
      </w:r>
      <w:proofErr w:type="gramStart"/>
      <w:r w:rsidR="000D3C3F">
        <w:rPr>
          <w:rFonts w:hint="eastAsia"/>
        </w:rPr>
        <w:t>栈</w:t>
      </w:r>
      <w:proofErr w:type="gramEnd"/>
      <w:r w:rsidR="000D3C3F">
        <w:rPr>
          <w:rFonts w:hint="eastAsia"/>
        </w:rPr>
        <w:t>顶缓存的方式，将最常用的操作映射到寄存器中避免内存直接访问。</w:t>
      </w:r>
    </w:p>
    <w:p w14:paraId="57185877" w14:textId="5C06BBC0" w:rsidR="000D3C3F" w:rsidRDefault="000D3C3F" w:rsidP="00F1021A"/>
    <w:p w14:paraId="095D8B85" w14:textId="77777777" w:rsidR="000D3C3F" w:rsidRDefault="000D3C3F" w:rsidP="00F1021A">
      <w:pPr>
        <w:rPr>
          <w:rFonts w:hint="eastAsia"/>
        </w:rPr>
      </w:pPr>
    </w:p>
    <w:p w14:paraId="5071AF99" w14:textId="0C3F93D2" w:rsidR="00177FAA" w:rsidRDefault="00177FAA" w:rsidP="00177FAA">
      <w:pPr>
        <w:pStyle w:val="a3"/>
        <w:numPr>
          <w:ilvl w:val="0"/>
          <w:numId w:val="6"/>
        </w:numPr>
        <w:ind w:firstLineChars="0"/>
      </w:pPr>
      <w:r>
        <w:rPr>
          <w:rFonts w:hint="eastAsia"/>
        </w:rPr>
        <w:lastRenderedPageBreak/>
        <w:t>基于寄存器的指令集</w:t>
      </w:r>
    </w:p>
    <w:p w14:paraId="7E1686FF" w14:textId="4E019C81" w:rsidR="00177FAA" w:rsidRDefault="00177FAA" w:rsidP="00177FAA"/>
    <w:p w14:paraId="2EDDE977" w14:textId="433B8F9E" w:rsidR="00177FAA" w:rsidRDefault="00177FAA" w:rsidP="00177FAA">
      <w:r>
        <w:rPr>
          <w:rFonts w:hint="eastAsia"/>
        </w:rPr>
        <w:t>典型的应用时x</w:t>
      </w:r>
      <w:r>
        <w:t>86</w:t>
      </w:r>
      <w:r>
        <w:rPr>
          <w:rFonts w:hint="eastAsia"/>
        </w:rPr>
        <w:t>的二地址指令集，即主流PC机中物理硬件直接支持的指令集架构，依赖寄存器工作</w:t>
      </w:r>
      <w:r w:rsidR="0068564C">
        <w:rPr>
          <w:rFonts w:hint="eastAsia"/>
        </w:rPr>
        <w:t>，这种指令都包含两个单独的输入参数，依赖寄存器访问和存储数据。如下所示：</w:t>
      </w:r>
    </w:p>
    <w:p w14:paraId="5F016F26" w14:textId="5511DAF9" w:rsidR="0068564C" w:rsidRDefault="0068564C" w:rsidP="00177FAA"/>
    <w:p w14:paraId="290A57F4" w14:textId="77B421EE" w:rsidR="0068564C" w:rsidRDefault="0068564C" w:rsidP="00177FAA">
      <w:r>
        <w:rPr>
          <w:rFonts w:hint="eastAsia"/>
        </w:rPr>
        <w:t>m</w:t>
      </w:r>
      <w:r>
        <w:t xml:space="preserve">ov </w:t>
      </w:r>
      <w:proofErr w:type="spellStart"/>
      <w:r>
        <w:t>eax</w:t>
      </w:r>
      <w:proofErr w:type="spellEnd"/>
      <w:r>
        <w:t>, 1</w:t>
      </w:r>
    </w:p>
    <w:p w14:paraId="5486A69D" w14:textId="79412068" w:rsidR="0068564C" w:rsidRDefault="0068564C" w:rsidP="00177FAA">
      <w:r>
        <w:rPr>
          <w:rFonts w:hint="eastAsia"/>
        </w:rPr>
        <w:t>a</w:t>
      </w:r>
      <w:r>
        <w:t xml:space="preserve">dd </w:t>
      </w:r>
      <w:proofErr w:type="spellStart"/>
      <w:r>
        <w:t>eax</w:t>
      </w:r>
      <w:proofErr w:type="spellEnd"/>
      <w:r>
        <w:t>, 1</w:t>
      </w:r>
    </w:p>
    <w:p w14:paraId="52852580" w14:textId="77777777" w:rsidR="0068564C" w:rsidRPr="00683F14" w:rsidRDefault="0068564C" w:rsidP="00177FAA">
      <w:pPr>
        <w:rPr>
          <w:rFonts w:hint="eastAsia"/>
        </w:rPr>
      </w:pPr>
    </w:p>
    <w:sectPr w:rsidR="0068564C" w:rsidRPr="00683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24057"/>
    <w:multiLevelType w:val="hybridMultilevel"/>
    <w:tmpl w:val="677204AE"/>
    <w:lvl w:ilvl="0" w:tplc="0DCCAA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2D63E2"/>
    <w:multiLevelType w:val="hybridMultilevel"/>
    <w:tmpl w:val="6ECE650C"/>
    <w:lvl w:ilvl="0" w:tplc="DA3CB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D71743"/>
    <w:multiLevelType w:val="hybridMultilevel"/>
    <w:tmpl w:val="32B0F0EA"/>
    <w:lvl w:ilvl="0" w:tplc="E0525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171A8"/>
    <w:multiLevelType w:val="hybridMultilevel"/>
    <w:tmpl w:val="C4A8F076"/>
    <w:lvl w:ilvl="0" w:tplc="B19AFA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3B097F"/>
    <w:multiLevelType w:val="hybridMultilevel"/>
    <w:tmpl w:val="87B0E858"/>
    <w:lvl w:ilvl="0" w:tplc="081C7E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8712B2"/>
    <w:multiLevelType w:val="hybridMultilevel"/>
    <w:tmpl w:val="48C65D3A"/>
    <w:lvl w:ilvl="0" w:tplc="543285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C1"/>
    <w:rsid w:val="00081D82"/>
    <w:rsid w:val="000D3C3F"/>
    <w:rsid w:val="000F5122"/>
    <w:rsid w:val="00102D28"/>
    <w:rsid w:val="0013283F"/>
    <w:rsid w:val="00177FAA"/>
    <w:rsid w:val="00235778"/>
    <w:rsid w:val="002837E6"/>
    <w:rsid w:val="002E098C"/>
    <w:rsid w:val="003F3AC2"/>
    <w:rsid w:val="00492E76"/>
    <w:rsid w:val="004D74C8"/>
    <w:rsid w:val="00584660"/>
    <w:rsid w:val="00586392"/>
    <w:rsid w:val="00650C2C"/>
    <w:rsid w:val="00683F14"/>
    <w:rsid w:val="0068564C"/>
    <w:rsid w:val="00710795"/>
    <w:rsid w:val="00731A26"/>
    <w:rsid w:val="00750D21"/>
    <w:rsid w:val="00757335"/>
    <w:rsid w:val="009112DF"/>
    <w:rsid w:val="00932277"/>
    <w:rsid w:val="009E60C1"/>
    <w:rsid w:val="00A220B1"/>
    <w:rsid w:val="00A4051F"/>
    <w:rsid w:val="00A452AD"/>
    <w:rsid w:val="00B066C1"/>
    <w:rsid w:val="00E86202"/>
    <w:rsid w:val="00F1021A"/>
    <w:rsid w:val="00FB7140"/>
    <w:rsid w:val="00FD4408"/>
    <w:rsid w:val="00FE7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AB64"/>
  <w15:chartTrackingRefBased/>
  <w15:docId w15:val="{79200B99-1F56-4726-AECE-C7177A0A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07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3</cp:revision>
  <dcterms:created xsi:type="dcterms:W3CDTF">2021-01-16T12:44:00Z</dcterms:created>
  <dcterms:modified xsi:type="dcterms:W3CDTF">2021-01-16T13:47:00Z</dcterms:modified>
</cp:coreProperties>
</file>