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DCAB" w14:textId="05785AD8" w:rsidR="00B30CD1" w:rsidRDefault="00B17C13" w:rsidP="00B17C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并发编程的挑战</w:t>
      </w:r>
    </w:p>
    <w:p w14:paraId="7541B328" w14:textId="450FD098" w:rsidR="00B17C13" w:rsidRDefault="00B17C13" w:rsidP="00B17C13"/>
    <w:p w14:paraId="0AC24046" w14:textId="1F823DB7" w:rsidR="00B17C13" w:rsidRDefault="00B17C13" w:rsidP="00B17C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2866640" w14:textId="3F3531A4" w:rsidR="00B17C13" w:rsidRDefault="00B17C13" w:rsidP="00B17C13"/>
    <w:p w14:paraId="76BE30D3" w14:textId="31406473" w:rsidR="00B17C13" w:rsidRDefault="00B17C13" w:rsidP="00B17C13">
      <w:r>
        <w:rPr>
          <w:rFonts w:hint="eastAsia"/>
        </w:rPr>
        <w:t>并发编程的目的是让程序运行地更快，通过多线程执行任务可以让程序运行地更快，但是会有很多的挑战，如上下文切换问题，死锁的问题，以及受限于硬件和软件的资源限制问题。</w:t>
      </w:r>
    </w:p>
    <w:p w14:paraId="0E5A61FA" w14:textId="3C6D7143" w:rsidR="00B17C13" w:rsidRDefault="00B17C13" w:rsidP="00B17C13"/>
    <w:p w14:paraId="4D9EEF15" w14:textId="5D752488" w:rsidR="00B17C13" w:rsidRDefault="00B17C13" w:rsidP="00B17C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上下文切换</w:t>
      </w:r>
    </w:p>
    <w:p w14:paraId="055D0AD4" w14:textId="60431890" w:rsidR="00B17C13" w:rsidRDefault="00E65742" w:rsidP="00E657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0E6925F8" w14:textId="6BEC8CCA" w:rsidR="00B17C13" w:rsidRDefault="003958E3" w:rsidP="00B17C13">
      <w:proofErr w:type="gramStart"/>
      <w:r>
        <w:rPr>
          <w:rFonts w:hint="eastAsia"/>
        </w:rPr>
        <w:t>即时是</w:t>
      </w:r>
      <w:proofErr w:type="gramEnd"/>
      <w:r>
        <w:rPr>
          <w:rFonts w:hint="eastAsia"/>
        </w:rPr>
        <w:t>单核CPU也支持多线程执行代码，CPU通过给每个线程分配CPU时间片来实现这个机制，CPU通过不断地切换线程执行，让我们感觉多个线程是同时执行的。</w:t>
      </w:r>
      <w:r w:rsidR="004372D0">
        <w:rPr>
          <w:rFonts w:hint="eastAsia"/>
        </w:rPr>
        <w:t>上下文</w:t>
      </w:r>
      <w:proofErr w:type="gramStart"/>
      <w:r w:rsidR="004372D0">
        <w:rPr>
          <w:rFonts w:hint="eastAsia"/>
        </w:rPr>
        <w:t>切换指</w:t>
      </w:r>
      <w:proofErr w:type="gramEnd"/>
      <w:r w:rsidR="004372D0">
        <w:rPr>
          <w:rFonts w:hint="eastAsia"/>
        </w:rPr>
        <w:t>的就是CPU在切换时间片时，会保存上一个任务的状态，</w:t>
      </w:r>
      <w:proofErr w:type="gramStart"/>
      <w:r w:rsidR="004372D0">
        <w:rPr>
          <w:rFonts w:hint="eastAsia"/>
        </w:rPr>
        <w:t>以便下</w:t>
      </w:r>
      <w:proofErr w:type="gramEnd"/>
      <w:r w:rsidR="004372D0">
        <w:rPr>
          <w:rFonts w:hint="eastAsia"/>
        </w:rPr>
        <w:t>一次直接加载，任务从保存到加载的过程就是一次上下文切换</w:t>
      </w:r>
      <w:r w:rsidR="00E65742">
        <w:rPr>
          <w:rFonts w:hint="eastAsia"/>
        </w:rPr>
        <w:t>，会影响线程的执行速度。</w:t>
      </w:r>
    </w:p>
    <w:p w14:paraId="6CE20A94" w14:textId="36BCD0DE" w:rsidR="00E65742" w:rsidRDefault="00E65742" w:rsidP="00B17C13"/>
    <w:p w14:paraId="04A5AD4B" w14:textId="2E925BDA" w:rsidR="00E65742" w:rsidRDefault="00E65742" w:rsidP="00E657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减少上下文切换</w:t>
      </w:r>
    </w:p>
    <w:p w14:paraId="3FDA868C" w14:textId="274DED07" w:rsidR="00E65742" w:rsidRDefault="00E65742" w:rsidP="00E65742"/>
    <w:p w14:paraId="738AF26B" w14:textId="2F25422E" w:rsidR="00E65742" w:rsidRDefault="00E65742" w:rsidP="00E65742">
      <w:r>
        <w:rPr>
          <w:rFonts w:hint="eastAsia"/>
        </w:rPr>
        <w:t>减少上下文切换的方式有无锁并发编程，CAS算法，使用最少线程和使用协程。</w:t>
      </w:r>
    </w:p>
    <w:p w14:paraId="43689A81" w14:textId="1EFC1EC2" w:rsidR="008B1B0E" w:rsidRDefault="008B1B0E" w:rsidP="00E65742"/>
    <w:p w14:paraId="4934AE6D" w14:textId="4AAC09FE" w:rsidR="008B1B0E" w:rsidRDefault="008B1B0E" w:rsidP="008B1B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无锁并发</w:t>
      </w:r>
    </w:p>
    <w:p w14:paraId="4196A105" w14:textId="0EE6D051" w:rsidR="008B1B0E" w:rsidRDefault="008B1B0E" w:rsidP="008B1B0E"/>
    <w:p w14:paraId="47D26029" w14:textId="01531F35" w:rsidR="008B1B0E" w:rsidRDefault="008B1B0E" w:rsidP="008B1B0E">
      <w:r>
        <w:rPr>
          <w:rFonts w:hint="eastAsia"/>
        </w:rPr>
        <w:t>避免使用锁，如将数据的ID按照Hash算法取模分段，不同的线程处理不同段的数据。</w:t>
      </w:r>
    </w:p>
    <w:p w14:paraId="6CE0D871" w14:textId="08DC5CFE" w:rsidR="008B1B0E" w:rsidRDefault="008B1B0E" w:rsidP="008B1B0E"/>
    <w:p w14:paraId="08E8378C" w14:textId="1262C256" w:rsidR="008B1B0E" w:rsidRDefault="008B1B0E" w:rsidP="008B1B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CAS</w:t>
      </w:r>
    </w:p>
    <w:p w14:paraId="2FD82727" w14:textId="50577BC6" w:rsidR="008B1B0E" w:rsidRDefault="008B1B0E" w:rsidP="008B1B0E">
      <w:r>
        <w:rPr>
          <w:rFonts w:hint="eastAsia"/>
        </w:rPr>
        <w:t>Java的Atomic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CAS算法来更新数据，不需要加锁。</w:t>
      </w:r>
    </w:p>
    <w:p w14:paraId="47343B10" w14:textId="39CAB060" w:rsidR="008B1B0E" w:rsidRDefault="008B1B0E" w:rsidP="008B1B0E"/>
    <w:p w14:paraId="2FDD2B5E" w14:textId="16DE21D3" w:rsidR="008B1B0E" w:rsidRDefault="00AE2580" w:rsidP="008B1B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使用最少线程</w:t>
      </w:r>
    </w:p>
    <w:p w14:paraId="62C452B9" w14:textId="74E6466B" w:rsidR="00AE2580" w:rsidRDefault="00AE2580" w:rsidP="00AE2580"/>
    <w:p w14:paraId="41287679" w14:textId="66ECDD1E" w:rsidR="00AE2580" w:rsidRDefault="00AE2580" w:rsidP="00AE2580">
      <w:r>
        <w:rPr>
          <w:rFonts w:hint="eastAsia"/>
        </w:rPr>
        <w:t>避免创建不需要的线程，不然会有很多线程处于等待状态</w:t>
      </w:r>
      <w:r w:rsidR="00B45B9A">
        <w:rPr>
          <w:rFonts w:hint="eastAsia"/>
        </w:rPr>
        <w:t>，减少上下文切换次数</w:t>
      </w:r>
      <w:r w:rsidR="00D93497">
        <w:rPr>
          <w:rFonts w:hint="eastAsia"/>
        </w:rPr>
        <w:t>，因为每次从等待状态到RUNNABLE状态都会进行一次上下文切换</w:t>
      </w:r>
      <w:r w:rsidR="00B45B9A">
        <w:rPr>
          <w:rFonts w:hint="eastAsia"/>
        </w:rPr>
        <w:t>。</w:t>
      </w:r>
    </w:p>
    <w:p w14:paraId="3B7D7221" w14:textId="569038D3" w:rsidR="00AE2580" w:rsidRDefault="00AE2580" w:rsidP="00AE2580"/>
    <w:p w14:paraId="75E0D283" w14:textId="7D442901" w:rsidR="00AE2580" w:rsidRDefault="00AE2580" w:rsidP="00AE2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协程</w:t>
      </w:r>
    </w:p>
    <w:p w14:paraId="3AE5FD1B" w14:textId="20908706" w:rsidR="00AE2580" w:rsidRDefault="00AE2580" w:rsidP="00AE2580">
      <w:r>
        <w:rPr>
          <w:rFonts w:hint="eastAsia"/>
        </w:rPr>
        <w:t>在单线程里实现多任务的调度，在单线程里维持多个任务间的切换。</w:t>
      </w:r>
    </w:p>
    <w:p w14:paraId="6398BB95" w14:textId="75612B20" w:rsidR="00AE2580" w:rsidRDefault="00AE2580" w:rsidP="00AE2580"/>
    <w:p w14:paraId="2BC06F53" w14:textId="047E5611" w:rsidR="00AE2580" w:rsidRDefault="00ED6C23" w:rsidP="00B45B9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使用</w:t>
      </w:r>
    </w:p>
    <w:p w14:paraId="7DB86E83" w14:textId="70FA92B6" w:rsidR="00ED6C23" w:rsidRDefault="00ED6C23" w:rsidP="00ED6C23"/>
    <w:p w14:paraId="57DB3F29" w14:textId="4F2AA3F0" w:rsidR="00ED6C23" w:rsidRDefault="00ED6C23" w:rsidP="00ED6C23">
      <w:r>
        <w:rPr>
          <w:rFonts w:hint="eastAsia"/>
        </w:rPr>
        <w:t>使用自带的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命令来dump线程信息，可以直接查询某个进程中的线程的状态。</w:t>
      </w:r>
      <w:r w:rsidR="001271FE">
        <w:rPr>
          <w:rFonts w:hint="eastAsia"/>
        </w:rPr>
        <w:t>如发现其中W</w:t>
      </w:r>
      <w:r w:rsidR="001271FE">
        <w:t>AITING</w:t>
      </w:r>
      <w:r w:rsidR="001271FE">
        <w:rPr>
          <w:rFonts w:hint="eastAsia"/>
        </w:rPr>
        <w:t>状态的线程过多，可以通过减少该进程的线程</w:t>
      </w:r>
      <w:proofErr w:type="gramStart"/>
      <w:r w:rsidR="001271FE">
        <w:rPr>
          <w:rFonts w:hint="eastAsia"/>
        </w:rPr>
        <w:t>池数量</w:t>
      </w:r>
      <w:proofErr w:type="gramEnd"/>
      <w:r w:rsidR="001271FE">
        <w:rPr>
          <w:rFonts w:hint="eastAsia"/>
        </w:rPr>
        <w:t>来减少上下文切换次数。</w:t>
      </w:r>
    </w:p>
    <w:p w14:paraId="31E0136B" w14:textId="7C55B28E" w:rsidR="00F52CB5" w:rsidRDefault="00F52CB5" w:rsidP="00ED6C23"/>
    <w:p w14:paraId="7EAFE4BF" w14:textId="2ED6487C" w:rsidR="00F52CB5" w:rsidRDefault="00F52CB5" w:rsidP="00F52C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死锁</w:t>
      </w:r>
    </w:p>
    <w:p w14:paraId="6DA79490" w14:textId="11B2659E" w:rsidR="00F52CB5" w:rsidRDefault="00F52CB5" w:rsidP="00F52CB5"/>
    <w:p w14:paraId="03F11A1F" w14:textId="08E35143" w:rsidR="00F52CB5" w:rsidRDefault="00F52CB5" w:rsidP="00F52CB5">
      <w:r>
        <w:rPr>
          <w:rFonts w:hint="eastAsia"/>
        </w:rPr>
        <w:t>避免死锁的方法：</w:t>
      </w:r>
    </w:p>
    <w:p w14:paraId="13B12426" w14:textId="0DC4911C" w:rsidR="00F52CB5" w:rsidRDefault="00F52CB5" w:rsidP="00F52CB5"/>
    <w:p w14:paraId="48FFA7B4" w14:textId="42F9871B" w:rsidR="00F52CB5" w:rsidRDefault="00F52CB5" w:rsidP="00F52C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避免一个线程同时获取多个锁；</w:t>
      </w:r>
    </w:p>
    <w:p w14:paraId="79C0E75A" w14:textId="213BDBBC" w:rsidR="00F52CB5" w:rsidRDefault="00F52CB5" w:rsidP="00F52C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避免一个线程在锁内同时占用多个资源</w:t>
      </w:r>
      <w:r w:rsidR="00911F86">
        <w:rPr>
          <w:rFonts w:hint="eastAsia"/>
        </w:rPr>
        <w:t>；</w:t>
      </w:r>
    </w:p>
    <w:p w14:paraId="106984E1" w14:textId="4ED1D51D" w:rsidR="00911F86" w:rsidRDefault="00911F86" w:rsidP="00F52C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尝试使用定时锁，</w:t>
      </w:r>
      <w:proofErr w:type="spellStart"/>
      <w:r>
        <w:t>lock.tryLock</w:t>
      </w:r>
      <w:proofErr w:type="spellEnd"/>
      <w:r>
        <w:t>(timeout)</w:t>
      </w:r>
      <w:r>
        <w:rPr>
          <w:rFonts w:hint="eastAsia"/>
        </w:rPr>
        <w:t>；</w:t>
      </w:r>
    </w:p>
    <w:p w14:paraId="62E9886F" w14:textId="6110B36E" w:rsidR="00911F86" w:rsidRDefault="00911F86" w:rsidP="00F52C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对于数据库锁，加锁和解锁必须在一个数据库连接中，否则会出现解锁失败的问题；</w:t>
      </w:r>
    </w:p>
    <w:p w14:paraId="58C07753" w14:textId="08FAA44D" w:rsidR="00911F86" w:rsidRDefault="00911F86" w:rsidP="00911F86"/>
    <w:p w14:paraId="127DDA38" w14:textId="4D89DA77" w:rsidR="00911F86" w:rsidRDefault="00C028B5" w:rsidP="00C028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资源限制问题</w:t>
      </w:r>
    </w:p>
    <w:p w14:paraId="4BF33D77" w14:textId="1DA5E024" w:rsidR="00C028B5" w:rsidRDefault="00C028B5" w:rsidP="00C028B5"/>
    <w:p w14:paraId="7F948657" w14:textId="2143A322" w:rsidR="00C028B5" w:rsidRDefault="00C028B5" w:rsidP="00C028B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硬件资源限制</w:t>
      </w:r>
    </w:p>
    <w:p w14:paraId="3AD62179" w14:textId="05B56AA1" w:rsidR="00C028B5" w:rsidRDefault="00C028B5" w:rsidP="00C028B5"/>
    <w:p w14:paraId="1BC8464E" w14:textId="5817BDED" w:rsidR="00C028B5" w:rsidRDefault="00C028B5" w:rsidP="00C028B5">
      <w:r>
        <w:rPr>
          <w:rFonts w:hint="eastAsia"/>
        </w:rPr>
        <w:t>带宽的上传和下载速度，硬盘读写速度和CPU的处理速度，可以考虑使用集群并行执行程序，不同的机器处理不同的数据</w:t>
      </w:r>
      <w:r w:rsidR="0035061D">
        <w:rPr>
          <w:rFonts w:hint="eastAsia"/>
        </w:rPr>
        <w:t>。</w:t>
      </w:r>
    </w:p>
    <w:p w14:paraId="21DE1CD2" w14:textId="61045F7B" w:rsidR="0035061D" w:rsidRDefault="0035061D" w:rsidP="00C028B5"/>
    <w:p w14:paraId="7FCFDE8D" w14:textId="05CE19E1" w:rsidR="0035061D" w:rsidRDefault="0035061D" w:rsidP="0035061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软件资源限制</w:t>
      </w:r>
    </w:p>
    <w:p w14:paraId="4EC377F9" w14:textId="3C94C744" w:rsidR="0035061D" w:rsidRDefault="0035061D" w:rsidP="0035061D"/>
    <w:p w14:paraId="32AD6175" w14:textId="768845E4" w:rsidR="0035061D" w:rsidRDefault="0035061D" w:rsidP="0035061D">
      <w:pPr>
        <w:rPr>
          <w:rFonts w:hint="eastAsia"/>
        </w:rPr>
      </w:pPr>
      <w:r>
        <w:rPr>
          <w:rFonts w:hint="eastAsia"/>
        </w:rPr>
        <w:t>数据库的连接数和socket连接数问题，考虑使用资源池将资源复用，如数据库连接池和socket连接复用，不需要每次连接时再创建和关闭连接。</w:t>
      </w:r>
    </w:p>
    <w:sectPr w:rsidR="0035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70C47" w14:textId="77777777" w:rsidR="007131F4" w:rsidRDefault="007131F4" w:rsidP="00B17C13">
      <w:r>
        <w:separator/>
      </w:r>
    </w:p>
  </w:endnote>
  <w:endnote w:type="continuationSeparator" w:id="0">
    <w:p w14:paraId="61C43E47" w14:textId="77777777" w:rsidR="007131F4" w:rsidRDefault="007131F4" w:rsidP="00B1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09D1D" w14:textId="77777777" w:rsidR="007131F4" w:rsidRDefault="007131F4" w:rsidP="00B17C13">
      <w:r>
        <w:separator/>
      </w:r>
    </w:p>
  </w:footnote>
  <w:footnote w:type="continuationSeparator" w:id="0">
    <w:p w14:paraId="7F7E9D47" w14:textId="77777777" w:rsidR="007131F4" w:rsidRDefault="007131F4" w:rsidP="00B1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0183"/>
    <w:multiLevelType w:val="hybridMultilevel"/>
    <w:tmpl w:val="A74EC546"/>
    <w:lvl w:ilvl="0" w:tplc="5E7AD1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76687"/>
    <w:multiLevelType w:val="hybridMultilevel"/>
    <w:tmpl w:val="876474EC"/>
    <w:lvl w:ilvl="0" w:tplc="43FA5B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171ED"/>
    <w:multiLevelType w:val="hybridMultilevel"/>
    <w:tmpl w:val="7228C71C"/>
    <w:lvl w:ilvl="0" w:tplc="0A6AF57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3818B5"/>
    <w:multiLevelType w:val="hybridMultilevel"/>
    <w:tmpl w:val="92CE4CF4"/>
    <w:lvl w:ilvl="0" w:tplc="C296A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B05F4"/>
    <w:multiLevelType w:val="hybridMultilevel"/>
    <w:tmpl w:val="4CEEACAA"/>
    <w:lvl w:ilvl="0" w:tplc="14DA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06084"/>
    <w:multiLevelType w:val="hybridMultilevel"/>
    <w:tmpl w:val="3EC8D95C"/>
    <w:lvl w:ilvl="0" w:tplc="EFBC9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2E"/>
    <w:rsid w:val="000D092E"/>
    <w:rsid w:val="001271FE"/>
    <w:rsid w:val="0035061D"/>
    <w:rsid w:val="003958E3"/>
    <w:rsid w:val="004372D0"/>
    <w:rsid w:val="00492E76"/>
    <w:rsid w:val="004D74C8"/>
    <w:rsid w:val="007131F4"/>
    <w:rsid w:val="008B1B0E"/>
    <w:rsid w:val="00911F86"/>
    <w:rsid w:val="00AE2580"/>
    <w:rsid w:val="00B17C13"/>
    <w:rsid w:val="00B45B9A"/>
    <w:rsid w:val="00C028B5"/>
    <w:rsid w:val="00D26DD7"/>
    <w:rsid w:val="00D93497"/>
    <w:rsid w:val="00E65742"/>
    <w:rsid w:val="00ED6C23"/>
    <w:rsid w:val="00F5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263BD"/>
  <w15:chartTrackingRefBased/>
  <w15:docId w15:val="{F7DC5B27-834E-4C47-B325-3A63B28B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C13"/>
    <w:rPr>
      <w:sz w:val="18"/>
      <w:szCs w:val="18"/>
    </w:rPr>
  </w:style>
  <w:style w:type="paragraph" w:styleId="a7">
    <w:name w:val="List Paragraph"/>
    <w:basedOn w:val="a"/>
    <w:uiPriority w:val="34"/>
    <w:qFormat/>
    <w:rsid w:val="00B17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2021-03-11T10:29:00Z</dcterms:created>
  <dcterms:modified xsi:type="dcterms:W3CDTF">2021-03-11T10:54:00Z</dcterms:modified>
</cp:coreProperties>
</file>