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CFDC" w14:textId="500C653F" w:rsidR="00B30CD1" w:rsidRDefault="008F5698" w:rsidP="008F56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与库函数的关系</w:t>
      </w:r>
    </w:p>
    <w:p w14:paraId="06951535" w14:textId="101DFF9C" w:rsidR="003A788B" w:rsidRDefault="003A788B" w:rsidP="003A788B">
      <w:pPr>
        <w:rPr>
          <w:rFonts w:hint="eastAsia"/>
        </w:rPr>
      </w:pPr>
      <w:r>
        <w:rPr>
          <w:rFonts w:hint="eastAsia"/>
        </w:rPr>
        <w:t>（一）调用库函数的流程</w:t>
      </w:r>
    </w:p>
    <w:p w14:paraId="4EF7862C" w14:textId="6819515D" w:rsidR="008F5698" w:rsidRDefault="008F5698" w:rsidP="008F5698">
      <w:pPr>
        <w:pStyle w:val="a7"/>
        <w:ind w:left="420" w:firstLineChars="0" w:firstLine="0"/>
      </w:pPr>
      <w:r>
        <w:rPr>
          <w:rFonts w:hint="eastAsia"/>
        </w:rPr>
        <w:t>当我们使用</w:t>
      </w:r>
      <w:proofErr w:type="gramStart"/>
      <w:r>
        <w:rPr>
          <w:rFonts w:hint="eastAsia"/>
        </w:rPr>
        <w:t>一些库</w:t>
      </w:r>
      <w:proofErr w:type="gramEnd"/>
      <w:r>
        <w:rPr>
          <w:rFonts w:hint="eastAsia"/>
        </w:rPr>
        <w:t>函数，如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(“hello world”)</w:t>
      </w:r>
      <w:r>
        <w:rPr>
          <w:rFonts w:hint="eastAsia"/>
        </w:rPr>
        <w:t xml:space="preserve">时，调用了文件指针 </w:t>
      </w:r>
      <w:r>
        <w:t>FILE *</w:t>
      </w:r>
      <w:proofErr w:type="spellStart"/>
      <w:r>
        <w:t>stdout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该文件指针的组成为：</w:t>
      </w:r>
    </w:p>
    <w:p w14:paraId="2E53580B" w14:textId="3F6B9767" w:rsidR="008F5698" w:rsidRDefault="008F5698" w:rsidP="008F5698">
      <w:pPr>
        <w:pStyle w:val="a7"/>
        <w:ind w:left="420" w:firstLineChars="0" w:firstLine="0"/>
      </w:pPr>
      <w:proofErr w:type="spellStart"/>
      <w:r>
        <w:rPr>
          <w:rFonts w:hint="eastAsia"/>
        </w:rPr>
        <w:t>fd</w:t>
      </w:r>
      <w:proofErr w:type="spellEnd"/>
      <w:r>
        <w:tab/>
      </w:r>
      <w:r>
        <w:rPr>
          <w:rFonts w:hint="eastAsia"/>
        </w:rPr>
        <w:t>文件描述符</w:t>
      </w:r>
    </w:p>
    <w:p w14:paraId="1D9C22C3" w14:textId="74C45A01" w:rsidR="008F5698" w:rsidRDefault="008F5698" w:rsidP="008F5698">
      <w:pPr>
        <w:pStyle w:val="a7"/>
        <w:ind w:left="420" w:firstLineChars="0" w:firstLine="0"/>
      </w:pPr>
      <w:proofErr w:type="spellStart"/>
      <w:r>
        <w:rPr>
          <w:rFonts w:hint="eastAsia"/>
        </w:rPr>
        <w:t>f</w:t>
      </w:r>
      <w:r>
        <w:t>_pos</w:t>
      </w:r>
      <w:proofErr w:type="spellEnd"/>
      <w:r>
        <w:t xml:space="preserve"> </w:t>
      </w:r>
      <w:r>
        <w:rPr>
          <w:rFonts w:hint="eastAsia"/>
        </w:rPr>
        <w:t>位置</w:t>
      </w:r>
    </w:p>
    <w:p w14:paraId="2BBDBECB" w14:textId="5470F7D1" w:rsidR="008F5698" w:rsidRDefault="008F5698" w:rsidP="008F5698">
      <w:pPr>
        <w:pStyle w:val="a7"/>
        <w:ind w:left="420" w:firstLineChars="0" w:firstLine="0"/>
      </w:pPr>
      <w:r>
        <w:rPr>
          <w:rFonts w:hint="eastAsia"/>
        </w:rPr>
        <w:t>b</w:t>
      </w:r>
      <w:r>
        <w:t>uffer 8k</w:t>
      </w:r>
      <w:r>
        <w:rPr>
          <w:rFonts w:hint="eastAsia"/>
        </w:rPr>
        <w:t>的缓冲区</w:t>
      </w:r>
    </w:p>
    <w:p w14:paraId="0CDFDFBA" w14:textId="05B42397" w:rsidR="008F5698" w:rsidRDefault="008F5698" w:rsidP="008F5698">
      <w:pPr>
        <w:pStyle w:val="a7"/>
        <w:ind w:left="420" w:firstLineChars="0" w:firstLine="0"/>
      </w:pPr>
      <w:r>
        <w:rPr>
          <w:rFonts w:hint="eastAsia"/>
        </w:rPr>
        <w:t>如，调用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(“hello\n”)</w:t>
      </w:r>
      <w:r>
        <w:rPr>
          <w:rFonts w:hint="eastAsia"/>
        </w:rPr>
        <w:t>后，系统会调用w</w:t>
      </w:r>
      <w:r>
        <w:t>rite(</w:t>
      </w:r>
      <w:r w:rsidR="003A788B">
        <w:t>1</w:t>
      </w:r>
      <w:r>
        <w:t>, “hello\n”, 6)</w:t>
      </w:r>
      <w:r>
        <w:rPr>
          <w:rFonts w:hint="eastAsia"/>
        </w:rPr>
        <w:t>，接着进入内核调用</w:t>
      </w:r>
      <w:proofErr w:type="spellStart"/>
      <w:r>
        <w:rPr>
          <w:rFonts w:hint="eastAsia"/>
        </w:rPr>
        <w:t>s</w:t>
      </w:r>
      <w:r>
        <w:t>ys_write</w:t>
      </w:r>
      <w:proofErr w:type="spellEnd"/>
      <w:r>
        <w:t>(“hello\n”)</w:t>
      </w:r>
      <w:r>
        <w:rPr>
          <w:rFonts w:hint="eastAsia"/>
        </w:rPr>
        <w:t>，再通过设备驱动显示在显示器中。</w:t>
      </w:r>
    </w:p>
    <w:p w14:paraId="2B15A703" w14:textId="33097D50" w:rsidR="008F5698" w:rsidRDefault="008F5698" w:rsidP="003A788B"/>
    <w:p w14:paraId="0E192288" w14:textId="3C145643" w:rsidR="003A788B" w:rsidRDefault="003A788B" w:rsidP="003A788B">
      <w:r>
        <w:rPr>
          <w:rFonts w:hint="eastAsia"/>
        </w:rPr>
        <w:t>（二）内核中的管理</w:t>
      </w:r>
    </w:p>
    <w:p w14:paraId="733E2818" w14:textId="150E8F48" w:rsidR="003A788B" w:rsidRDefault="003A788B" w:rsidP="003A788B">
      <w:r>
        <w:rPr>
          <w:rFonts w:hint="eastAsia"/>
        </w:rPr>
        <w:t>内核中有虚拟文件系统，内存管理，进程管理，设备管理，PCB进程控制块，文件描述符表。</w:t>
      </w:r>
    </w:p>
    <w:p w14:paraId="6A9B7786" w14:textId="1B2F52BE" w:rsidR="003A788B" w:rsidRDefault="003A788B" w:rsidP="003A788B">
      <w:r>
        <w:rPr>
          <w:rFonts w:hint="eastAsia"/>
        </w:rPr>
        <w:t>文件描述符表中存的就是文件指针中的文件描述符，如描述符0对应的是F</w:t>
      </w:r>
      <w:r>
        <w:t xml:space="preserve">ILE * </w:t>
      </w:r>
      <w:r>
        <w:rPr>
          <w:rFonts w:hint="eastAsia"/>
        </w:rPr>
        <w:t>stdin，1对应的是 FILE</w:t>
      </w:r>
      <w:r>
        <w:t xml:space="preserve"> </w:t>
      </w:r>
      <w:r>
        <w:rPr>
          <w:rFonts w:hint="eastAsia"/>
        </w:rPr>
        <w:t>*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，2对应的是 FILE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stderr，因此，上面调用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(“hello\n”)</w:t>
      </w:r>
      <w:r>
        <w:rPr>
          <w:rFonts w:hint="eastAsia"/>
        </w:rPr>
        <w:t>，系统会自动调用w</w:t>
      </w:r>
      <w:r>
        <w:t>rite(1, “hello\n”, 6)</w:t>
      </w:r>
      <w:r>
        <w:rPr>
          <w:rFonts w:hint="eastAsia"/>
        </w:rPr>
        <w:t>中的1指的就是</w:t>
      </w:r>
      <w:r>
        <w:t>FILE *</w:t>
      </w:r>
      <w:proofErr w:type="spellStart"/>
      <w:r>
        <w:t>stdout</w:t>
      </w:r>
      <w:proofErr w:type="spellEnd"/>
      <w:r>
        <w:rPr>
          <w:rFonts w:hint="eastAsia"/>
        </w:rPr>
        <w:t>，写到标准输出上。</w:t>
      </w:r>
    </w:p>
    <w:p w14:paraId="0186050A" w14:textId="0D7C0516" w:rsidR="003A788B" w:rsidRDefault="003A788B" w:rsidP="003A788B"/>
    <w:p w14:paraId="69DBD629" w14:textId="31B3DEF1" w:rsidR="003A788B" w:rsidRDefault="003A788B" w:rsidP="003A788B"/>
    <w:p w14:paraId="5C7C7EE5" w14:textId="3F01F995" w:rsidR="003A788B" w:rsidRDefault="003A788B" w:rsidP="003A78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文件IO</w:t>
      </w:r>
    </w:p>
    <w:p w14:paraId="38841AB9" w14:textId="359D0B09" w:rsidR="003A788B" w:rsidRDefault="00EC5075" w:rsidP="00EC5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open函数</w:t>
      </w:r>
    </w:p>
    <w:p w14:paraId="36855F12" w14:textId="63A528BA" w:rsidR="00EC5075" w:rsidRDefault="00EC5075" w:rsidP="00EC5075">
      <w:pPr>
        <w:pStyle w:val="a7"/>
        <w:ind w:left="720" w:firstLineChars="0" w:firstLine="0"/>
      </w:pPr>
      <w:r>
        <w:rPr>
          <w:rFonts w:hint="eastAsia"/>
        </w:rPr>
        <w:t>通过查看m</w:t>
      </w:r>
      <w:r>
        <w:t>an</w:t>
      </w:r>
      <w:r>
        <w:rPr>
          <w:rFonts w:hint="eastAsia"/>
        </w:rPr>
        <w:t>文档的第二页来了解open函数：m</w:t>
      </w:r>
      <w:r>
        <w:t>an 2 open</w:t>
      </w:r>
    </w:p>
    <w:p w14:paraId="52185F15" w14:textId="1D7F4C2B" w:rsidR="00EC5075" w:rsidRDefault="00EC5075" w:rsidP="00EC5075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该函数用来打开文件。</w:t>
      </w:r>
    </w:p>
    <w:p w14:paraId="0D281B7C" w14:textId="27B366E9" w:rsidR="00EC5075" w:rsidRDefault="00EC5075" w:rsidP="00EC507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函数原型</w:t>
      </w:r>
    </w:p>
    <w:p w14:paraId="5DE65053" w14:textId="68959B53" w:rsidR="00EC5075" w:rsidRDefault="00EC5075" w:rsidP="00EC5075">
      <w:pPr>
        <w:pStyle w:val="a7"/>
        <w:ind w:left="360" w:firstLineChars="0" w:firstLine="0"/>
      </w:pPr>
      <w:r>
        <w:rPr>
          <w:rFonts w:hint="eastAsia"/>
        </w:rPr>
        <w:t>i</w:t>
      </w:r>
      <w:r>
        <w:t xml:space="preserve">nt </w:t>
      </w:r>
      <w:proofErr w:type="gramStart"/>
      <w:r>
        <w:t>open(</w:t>
      </w:r>
      <w:proofErr w:type="gramEnd"/>
      <w:r>
        <w:t>const char *pathname, int flags);</w:t>
      </w:r>
    </w:p>
    <w:p w14:paraId="4E74B982" w14:textId="271B96E0" w:rsidR="00EC5075" w:rsidRDefault="00EC5075" w:rsidP="00EC5075">
      <w:pPr>
        <w:pStyle w:val="a7"/>
        <w:ind w:left="360" w:firstLineChars="0" w:firstLine="0"/>
      </w:pPr>
      <w:r>
        <w:t xml:space="preserve">int </w:t>
      </w:r>
      <w:proofErr w:type="gramStart"/>
      <w:r>
        <w:t>open(</w:t>
      </w:r>
      <w:proofErr w:type="gramEnd"/>
      <w:r>
        <w:t>const char *pathname, int flags);</w:t>
      </w:r>
    </w:p>
    <w:p w14:paraId="6877DF52" w14:textId="1B5F42BD" w:rsidR="00EC5075" w:rsidRDefault="00EC5075" w:rsidP="00EC5075"/>
    <w:p w14:paraId="308FFF2A" w14:textId="0E79CFE9" w:rsidR="00EC5075" w:rsidRDefault="00EC5075" w:rsidP="00EC507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函数参数</w:t>
      </w:r>
    </w:p>
    <w:p w14:paraId="7229CF78" w14:textId="59A20683" w:rsidR="00EC5075" w:rsidRDefault="00EC5075" w:rsidP="00EC5075">
      <w:pPr>
        <w:pStyle w:val="a7"/>
        <w:ind w:left="360" w:firstLineChars="0" w:firstLine="0"/>
      </w:pPr>
      <w:r>
        <w:rPr>
          <w:rFonts w:hint="eastAsia"/>
        </w:rPr>
        <w:t>p</w:t>
      </w:r>
      <w:r>
        <w:t>athname:</w:t>
      </w:r>
      <w:r>
        <w:rPr>
          <w:rFonts w:hint="eastAsia"/>
        </w:rPr>
        <w:t>文件名</w:t>
      </w:r>
    </w:p>
    <w:p w14:paraId="37E0BD23" w14:textId="390DFC69" w:rsidR="00EC5075" w:rsidRDefault="00EC5075" w:rsidP="00EC5075">
      <w:pPr>
        <w:pStyle w:val="a7"/>
        <w:ind w:left="360" w:firstLineChars="0" w:firstLine="0"/>
      </w:pPr>
      <w:r>
        <w:rPr>
          <w:rFonts w:hint="eastAsia"/>
        </w:rPr>
        <w:t>f</w:t>
      </w:r>
      <w:r>
        <w:t>lags:</w:t>
      </w:r>
    </w:p>
    <w:p w14:paraId="68990ECD" w14:textId="3CFE4D7F" w:rsidR="00EC5075" w:rsidRDefault="00EC5075" w:rsidP="00EC5075">
      <w:pPr>
        <w:pStyle w:val="a7"/>
        <w:ind w:left="360" w:firstLineChars="0" w:firstLine="0"/>
      </w:pPr>
      <w:r>
        <w:rPr>
          <w:rFonts w:hint="eastAsia"/>
        </w:rPr>
        <w:t>必选项：</w:t>
      </w:r>
    </w:p>
    <w:p w14:paraId="02EFC972" w14:textId="13D0D353" w:rsidR="00EC5075" w:rsidRDefault="00EC5075" w:rsidP="00EC5075">
      <w:pPr>
        <w:pStyle w:val="a7"/>
        <w:ind w:left="360" w:firstLineChars="0" w:firstLine="0"/>
      </w:pPr>
      <w:r>
        <w:tab/>
        <w:t>O_RDONLY:</w:t>
      </w:r>
      <w:r>
        <w:rPr>
          <w:rFonts w:hint="eastAsia"/>
        </w:rPr>
        <w:t>只读</w:t>
      </w:r>
    </w:p>
    <w:p w14:paraId="4D47E29B" w14:textId="1164CD89" w:rsidR="00EC5075" w:rsidRDefault="00EC5075" w:rsidP="00EC5075">
      <w:pPr>
        <w:pStyle w:val="a7"/>
        <w:ind w:left="360" w:firstLineChars="0" w:firstLine="0"/>
      </w:pPr>
      <w:r>
        <w:t xml:space="preserve"> O_WRONLY:</w:t>
      </w:r>
      <w:r>
        <w:rPr>
          <w:rFonts w:hint="eastAsia"/>
        </w:rPr>
        <w:t>只写</w:t>
      </w:r>
    </w:p>
    <w:p w14:paraId="632DBB70" w14:textId="49044516" w:rsidR="00EC5075" w:rsidRDefault="00EC5075" w:rsidP="00EC5075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>O_RDWR:</w:t>
      </w:r>
      <w:r>
        <w:rPr>
          <w:rFonts w:hint="eastAsia"/>
        </w:rPr>
        <w:t>读写</w:t>
      </w:r>
    </w:p>
    <w:p w14:paraId="19B42AAB" w14:textId="748126B9" w:rsidR="00EC5075" w:rsidRDefault="00EC5075" w:rsidP="00EC5075">
      <w:r>
        <w:tab/>
      </w:r>
      <w:r>
        <w:rPr>
          <w:rFonts w:hint="eastAsia"/>
        </w:rPr>
        <w:t>可选项：</w:t>
      </w:r>
    </w:p>
    <w:p w14:paraId="19B77F9F" w14:textId="3DD1D0CA" w:rsidR="00EC5075" w:rsidRDefault="00EC5075" w:rsidP="00EC5075">
      <w:r>
        <w:tab/>
        <w:t>O_APPEND:</w:t>
      </w:r>
      <w:r>
        <w:rPr>
          <w:rFonts w:hint="eastAsia"/>
        </w:rPr>
        <w:t>追加</w:t>
      </w:r>
    </w:p>
    <w:p w14:paraId="35439B24" w14:textId="0CE4A099" w:rsidR="00EC5075" w:rsidRDefault="00EC5075" w:rsidP="00EC5075">
      <w:r>
        <w:rPr>
          <w:rFonts w:hint="eastAsia"/>
        </w:rPr>
        <w:t xml:space="preserve"> </w:t>
      </w:r>
      <w:r>
        <w:tab/>
        <w:t xml:space="preserve">O_CREATE ; </w:t>
      </w:r>
      <w:r>
        <w:rPr>
          <w:rFonts w:hint="eastAsia"/>
        </w:rPr>
        <w:t>创建文件</w:t>
      </w:r>
    </w:p>
    <w:p w14:paraId="39F1B6A5" w14:textId="0D25BD8C" w:rsidR="00EC5075" w:rsidRDefault="00EC5075" w:rsidP="00EC5075">
      <w:r>
        <w:tab/>
        <w:t>O_NONBLOCK:</w:t>
      </w:r>
      <w:r>
        <w:rPr>
          <w:rFonts w:hint="eastAsia"/>
        </w:rPr>
        <w:t>非阻塞</w:t>
      </w:r>
    </w:p>
    <w:p w14:paraId="7BE55469" w14:textId="27E434F6" w:rsidR="00EC5075" w:rsidRDefault="00EC5075" w:rsidP="00EC5075"/>
    <w:p w14:paraId="78D07BBC" w14:textId="3F8025F4" w:rsidR="00EC5075" w:rsidRDefault="00EC5075" w:rsidP="00EC507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函数的返回值</w:t>
      </w:r>
    </w:p>
    <w:p w14:paraId="323CE2C0" w14:textId="33983B37" w:rsidR="00EC5075" w:rsidRDefault="00EC5075" w:rsidP="00EC5075">
      <w:pPr>
        <w:pStyle w:val="a7"/>
        <w:ind w:left="360" w:firstLineChars="0" w:firstLine="0"/>
      </w:pPr>
      <w:r>
        <w:rPr>
          <w:rFonts w:hint="eastAsia"/>
        </w:rPr>
        <w:t>成功时返回最小的可用文件描述符，失败时返回-</w:t>
      </w:r>
      <w:r>
        <w:t>1.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e</w:t>
      </w:r>
      <w:r>
        <w:t>rrno</w:t>
      </w:r>
      <w:proofErr w:type="spellEnd"/>
      <w:r>
        <w:rPr>
          <w:rFonts w:hint="eastAsia"/>
        </w:rPr>
        <w:t>。</w:t>
      </w:r>
    </w:p>
    <w:p w14:paraId="550200D5" w14:textId="22EA1508" w:rsidR="00EC5075" w:rsidRDefault="00EC5075" w:rsidP="00EC5075"/>
    <w:p w14:paraId="6F980B2C" w14:textId="77F804E1" w:rsidR="00EC5075" w:rsidRDefault="00EC5075" w:rsidP="00EC5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close函数</w:t>
      </w:r>
    </w:p>
    <w:p w14:paraId="218EA260" w14:textId="5B26BD42" w:rsidR="00EC5075" w:rsidRDefault="00EC5075" w:rsidP="00EC50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用途</w:t>
      </w:r>
    </w:p>
    <w:p w14:paraId="78377A25" w14:textId="42450E5B" w:rsidR="00EC5075" w:rsidRDefault="00EC5075" w:rsidP="00EC5075">
      <w:pPr>
        <w:pStyle w:val="a7"/>
        <w:ind w:left="360" w:firstLineChars="0" w:firstLine="0"/>
      </w:pPr>
      <w:r>
        <w:rPr>
          <w:rFonts w:hint="eastAsia"/>
        </w:rPr>
        <w:t>关闭一个文件描述符</w:t>
      </w:r>
    </w:p>
    <w:p w14:paraId="6E448A81" w14:textId="001C7C98" w:rsidR="00EC5075" w:rsidRDefault="00EC5075" w:rsidP="00EC5075"/>
    <w:p w14:paraId="5FE47E4D" w14:textId="06FD957D" w:rsidR="00EC5075" w:rsidRDefault="00EC5075" w:rsidP="00EC50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函数原型</w:t>
      </w:r>
    </w:p>
    <w:p w14:paraId="495C9D26" w14:textId="162D7FB8" w:rsidR="00EC5075" w:rsidRDefault="00EC5075" w:rsidP="00EC5075">
      <w:pPr>
        <w:pStyle w:val="a7"/>
        <w:ind w:left="360" w:firstLineChars="0" w:firstLine="0"/>
      </w:pPr>
      <w:r>
        <w:rPr>
          <w:rFonts w:hint="eastAsia"/>
        </w:rPr>
        <w:t>i</w:t>
      </w:r>
      <w:r>
        <w:t xml:space="preserve">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fd</w:t>
      </w:r>
      <w:proofErr w:type="spellEnd"/>
      <w:r>
        <w:t>);</w:t>
      </w:r>
    </w:p>
    <w:p w14:paraId="6A8984BE" w14:textId="1A1F58FE" w:rsidR="00EC5075" w:rsidRDefault="00EC5075" w:rsidP="00EC5075"/>
    <w:p w14:paraId="3FA5BB00" w14:textId="7974B418" w:rsidR="00EC5075" w:rsidRDefault="00EC5075" w:rsidP="00EC507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函数返回值</w:t>
      </w:r>
    </w:p>
    <w:p w14:paraId="0D2DEE63" w14:textId="681BBDBB" w:rsidR="00EC5075" w:rsidRDefault="00EC5075" w:rsidP="00EC5075">
      <w:pPr>
        <w:pStyle w:val="a7"/>
        <w:ind w:left="360" w:firstLineChars="0" w:firstLine="0"/>
      </w:pPr>
      <w:r>
        <w:rPr>
          <w:rFonts w:hint="eastAsia"/>
        </w:rPr>
        <w:t>成功时返回0，错误时返回-</w:t>
      </w:r>
      <w:r>
        <w:t>1</w:t>
      </w:r>
      <w:r>
        <w:rPr>
          <w:rFonts w:hint="eastAsia"/>
        </w:rPr>
        <w:t>、设置</w:t>
      </w:r>
      <w:proofErr w:type="spellStart"/>
      <w:r>
        <w:rPr>
          <w:rFonts w:hint="eastAsia"/>
        </w:rPr>
        <w:t>e</w:t>
      </w:r>
      <w:r>
        <w:t>rrno</w:t>
      </w:r>
      <w:proofErr w:type="spellEnd"/>
      <w:r>
        <w:rPr>
          <w:rFonts w:hint="eastAsia"/>
        </w:rPr>
        <w:t>。</w:t>
      </w:r>
    </w:p>
    <w:p w14:paraId="2BB8CF1B" w14:textId="53E72317" w:rsidR="00EC5075" w:rsidRDefault="00EC5075" w:rsidP="00EC5075"/>
    <w:p w14:paraId="653A1926" w14:textId="06338BD0" w:rsidR="00EC5075" w:rsidRDefault="00934D59" w:rsidP="00934D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ead</w:t>
      </w:r>
    </w:p>
    <w:p w14:paraId="6B285AE2" w14:textId="7994BCF4" w:rsidR="00934D59" w:rsidRDefault="00934D59" w:rsidP="00934D59">
      <w:pPr>
        <w:pStyle w:val="a7"/>
        <w:ind w:left="720" w:firstLineChars="0" w:firstLine="0"/>
      </w:pPr>
      <w:r>
        <w:rPr>
          <w:rFonts w:hint="eastAsia"/>
        </w:rPr>
        <w:t>读取文件</w:t>
      </w:r>
    </w:p>
    <w:p w14:paraId="5A21D161" w14:textId="58F5CBE8" w:rsidR="00934D59" w:rsidRDefault="00934D59" w:rsidP="00934D5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函数原型</w:t>
      </w:r>
    </w:p>
    <w:p w14:paraId="689C7459" w14:textId="1AFD7942" w:rsidR="00934D59" w:rsidRDefault="00934D59" w:rsidP="00934D59">
      <w:pPr>
        <w:pStyle w:val="a7"/>
        <w:ind w:left="360" w:firstLineChars="0" w:firstLine="0"/>
      </w:pPr>
      <w:proofErr w:type="spellStart"/>
      <w:r>
        <w:rPr>
          <w:rFonts w:hint="eastAsia"/>
        </w:rPr>
        <w:t>s</w:t>
      </w:r>
      <w:r>
        <w:t>ize_t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int </w:t>
      </w:r>
      <w:proofErr w:type="spellStart"/>
      <w:r>
        <w:t>fd</w:t>
      </w:r>
      <w:proofErr w:type="spellEnd"/>
      <w:r>
        <w:t xml:space="preserve">, void*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</w:p>
    <w:p w14:paraId="09219FCA" w14:textId="6E73253A" w:rsidR="00934D59" w:rsidRDefault="00934D59" w:rsidP="00934D59"/>
    <w:p w14:paraId="526813BC" w14:textId="0C045FD4" w:rsidR="00934D59" w:rsidRDefault="00934D59" w:rsidP="00934D5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函数参数</w:t>
      </w:r>
    </w:p>
    <w:p w14:paraId="1EDCF905" w14:textId="36F773FE" w:rsidR="00934D59" w:rsidRDefault="00934D59" w:rsidP="00934D59">
      <w:pPr>
        <w:pStyle w:val="a7"/>
        <w:ind w:left="360" w:firstLineChars="0" w:firstLine="0"/>
      </w:pPr>
      <w:proofErr w:type="spellStart"/>
      <w:r>
        <w:rPr>
          <w:rFonts w:hint="eastAsia"/>
        </w:rPr>
        <w:t>f</w:t>
      </w:r>
      <w:r>
        <w:t>d</w:t>
      </w:r>
      <w:proofErr w:type="spellEnd"/>
      <w:r>
        <w:t xml:space="preserve"> : </w:t>
      </w:r>
      <w:r>
        <w:rPr>
          <w:rFonts w:hint="eastAsia"/>
        </w:rPr>
        <w:t>文件描述符</w:t>
      </w:r>
    </w:p>
    <w:p w14:paraId="4E29B323" w14:textId="48D098AC" w:rsidR="00934D59" w:rsidRDefault="00934D59" w:rsidP="00934D59">
      <w:pPr>
        <w:pStyle w:val="a7"/>
        <w:ind w:left="360" w:firstLineChars="0" w:firstLine="0"/>
      </w:pPr>
      <w:proofErr w:type="spellStart"/>
      <w:r>
        <w:t>buf</w:t>
      </w:r>
      <w:proofErr w:type="spellEnd"/>
      <w:r>
        <w:t xml:space="preserve">: </w:t>
      </w:r>
      <w:r>
        <w:rPr>
          <w:rFonts w:hint="eastAsia"/>
        </w:rPr>
        <w:t>缓冲区</w:t>
      </w:r>
    </w:p>
    <w:p w14:paraId="228B2F36" w14:textId="7D7B2531" w:rsidR="00934D59" w:rsidRDefault="00934D59" w:rsidP="00934D59">
      <w:r>
        <w:tab/>
        <w:t xml:space="preserve">count </w:t>
      </w:r>
      <w:r>
        <w:rPr>
          <w:rFonts w:hint="eastAsia"/>
        </w:rPr>
        <w:t>：缓冲区大小</w:t>
      </w:r>
    </w:p>
    <w:p w14:paraId="784ECD32" w14:textId="0222F5DF" w:rsidR="00934D59" w:rsidRDefault="00934D59" w:rsidP="00934D59"/>
    <w:p w14:paraId="123F257C" w14:textId="19B559A1" w:rsidR="00934D59" w:rsidRDefault="00934D59" w:rsidP="00934D5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函数返回值</w:t>
      </w:r>
    </w:p>
    <w:p w14:paraId="5D3C2A50" w14:textId="072E3595" w:rsidR="00934D59" w:rsidRDefault="00934D59" w:rsidP="00934D59">
      <w:pPr>
        <w:pStyle w:val="a7"/>
        <w:ind w:left="360" w:firstLineChars="0" w:firstLine="0"/>
      </w:pPr>
      <w:r>
        <w:rPr>
          <w:rFonts w:hint="eastAsia"/>
        </w:rPr>
        <w:t>成功时返回读到的大小</w:t>
      </w:r>
    </w:p>
    <w:p w14:paraId="12CA5A4A" w14:textId="68B51D60" w:rsidR="00934D59" w:rsidRDefault="00934D59" w:rsidP="00934D59">
      <w:pPr>
        <w:pStyle w:val="a7"/>
        <w:ind w:left="360" w:firstLineChars="0" w:firstLine="0"/>
      </w:pPr>
      <w:r>
        <w:rPr>
          <w:rFonts w:hint="eastAsia"/>
        </w:rPr>
        <w:t>失败时返回-</w:t>
      </w:r>
      <w:r>
        <w:t>1</w:t>
      </w:r>
      <w:r>
        <w:rPr>
          <w:rFonts w:hint="eastAsia"/>
        </w:rPr>
        <w:t>，并设置</w:t>
      </w:r>
      <w:proofErr w:type="spellStart"/>
      <w:r>
        <w:rPr>
          <w:rFonts w:hint="eastAsia"/>
        </w:rPr>
        <w:t>errno</w:t>
      </w:r>
      <w:proofErr w:type="spellEnd"/>
    </w:p>
    <w:p w14:paraId="0734CCEA" w14:textId="541B3F32" w:rsidR="00934D59" w:rsidRDefault="00934D59" w:rsidP="00934D59">
      <w:pPr>
        <w:pStyle w:val="a7"/>
        <w:ind w:left="360" w:firstLineChars="0" w:firstLine="0"/>
      </w:pPr>
      <w:r>
        <w:rPr>
          <w:rFonts w:hint="eastAsia"/>
        </w:rPr>
        <w:t>返回</w:t>
      </w:r>
      <w:r>
        <w:t>0</w:t>
      </w:r>
      <w:r>
        <w:rPr>
          <w:rFonts w:hint="eastAsia"/>
        </w:rPr>
        <w:t>表示读到了文件末尾</w:t>
      </w:r>
    </w:p>
    <w:p w14:paraId="3454384F" w14:textId="3E5A0242" w:rsidR="00934D59" w:rsidRDefault="00934D59" w:rsidP="00934D59"/>
    <w:p w14:paraId="0390ED08" w14:textId="2F2744BF" w:rsidR="00934D59" w:rsidRDefault="00934D59" w:rsidP="00934D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rite</w:t>
      </w:r>
    </w:p>
    <w:p w14:paraId="27381FC3" w14:textId="4F5FA07E" w:rsidR="00934D59" w:rsidRDefault="00934D59" w:rsidP="00934D59">
      <w:pPr>
        <w:pStyle w:val="a7"/>
        <w:ind w:left="720" w:firstLineChars="0" w:firstLine="0"/>
      </w:pP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中写入。</w:t>
      </w:r>
    </w:p>
    <w:p w14:paraId="01011DF8" w14:textId="1F00148E" w:rsidR="00934D59" w:rsidRDefault="00934D59" w:rsidP="00934D5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函数原型</w:t>
      </w:r>
    </w:p>
    <w:p w14:paraId="61214D72" w14:textId="6738EB77" w:rsidR="00934D59" w:rsidRDefault="00934D59" w:rsidP="00934D59">
      <w:pPr>
        <w:pStyle w:val="a7"/>
        <w:ind w:left="360" w:firstLineChars="0" w:firstLine="0"/>
      </w:pPr>
      <w:proofErr w:type="spellStart"/>
      <w:r>
        <w:rPr>
          <w:rFonts w:hint="eastAsia"/>
        </w:rPr>
        <w:t>s</w:t>
      </w:r>
      <w:r>
        <w:t>ize_t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int </w:t>
      </w:r>
      <w:proofErr w:type="spellStart"/>
      <w:r>
        <w:t>fd</w:t>
      </w:r>
      <w:proofErr w:type="spellEnd"/>
      <w:r>
        <w:t xml:space="preserve">, const void*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</w:p>
    <w:p w14:paraId="0DAE29CC" w14:textId="1DD7A7CD" w:rsidR="00934D59" w:rsidRDefault="00934D59" w:rsidP="00934D59"/>
    <w:p w14:paraId="754D31EB" w14:textId="0D92C16A" w:rsidR="00934D59" w:rsidRDefault="00934D59" w:rsidP="00934D5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函数参数</w:t>
      </w:r>
    </w:p>
    <w:p w14:paraId="5212B588" w14:textId="5F13EDF2" w:rsidR="00934D59" w:rsidRDefault="00934D59" w:rsidP="00934D59">
      <w:pPr>
        <w:pStyle w:val="a7"/>
        <w:ind w:left="360" w:firstLineChars="0" w:firstLine="0"/>
      </w:pPr>
      <w:proofErr w:type="spellStart"/>
      <w:r>
        <w:t>fd</w:t>
      </w:r>
      <w:proofErr w:type="spellEnd"/>
      <w:r>
        <w:t xml:space="preserve">: </w:t>
      </w:r>
      <w:r>
        <w:rPr>
          <w:rFonts w:hint="eastAsia"/>
        </w:rPr>
        <w:t>文件描述符</w:t>
      </w:r>
    </w:p>
    <w:p w14:paraId="1A9C4C09" w14:textId="300A3D5F" w:rsidR="00934D59" w:rsidRDefault="00934D59" w:rsidP="00934D59">
      <w:pPr>
        <w:pStyle w:val="a7"/>
        <w:ind w:left="360" w:firstLineChars="0" w:firstLine="0"/>
      </w:pPr>
      <w:proofErr w:type="spellStart"/>
      <w:r>
        <w:rPr>
          <w:rFonts w:hint="eastAsia"/>
        </w:rPr>
        <w:t>b</w:t>
      </w:r>
      <w:r>
        <w:t>uf</w:t>
      </w:r>
      <w:proofErr w:type="spellEnd"/>
      <w:r>
        <w:t xml:space="preserve">: </w:t>
      </w:r>
      <w:r>
        <w:rPr>
          <w:rFonts w:hint="eastAsia"/>
        </w:rPr>
        <w:t>缓冲区</w:t>
      </w:r>
    </w:p>
    <w:p w14:paraId="532AE7C4" w14:textId="3656086D" w:rsidR="00934D59" w:rsidRDefault="00934D59" w:rsidP="00934D59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ount: </w:t>
      </w:r>
      <w:r>
        <w:rPr>
          <w:rFonts w:hint="eastAsia"/>
        </w:rPr>
        <w:t>缓冲区大小</w:t>
      </w:r>
    </w:p>
    <w:p w14:paraId="1D8E072E" w14:textId="278CF527" w:rsidR="00934D59" w:rsidRDefault="00934D59" w:rsidP="00934D59"/>
    <w:p w14:paraId="65A5A19F" w14:textId="76378C17" w:rsidR="00934D59" w:rsidRDefault="00934D59" w:rsidP="00934D5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函数返回值</w:t>
      </w:r>
    </w:p>
    <w:p w14:paraId="4C064963" w14:textId="7225849E" w:rsidR="00934D59" w:rsidRDefault="00934D59" w:rsidP="00934D59">
      <w:pPr>
        <w:pStyle w:val="a7"/>
        <w:ind w:left="360" w:firstLineChars="0" w:firstLine="0"/>
      </w:pPr>
      <w:r>
        <w:rPr>
          <w:rFonts w:hint="eastAsia"/>
        </w:rPr>
        <w:t>成功时返回写入的字节数</w:t>
      </w:r>
    </w:p>
    <w:p w14:paraId="245DA80C" w14:textId="2D6D21AE" w:rsidR="00934D59" w:rsidRDefault="00934D59" w:rsidP="00934D59">
      <w:pPr>
        <w:pStyle w:val="a7"/>
        <w:ind w:left="360" w:firstLineChars="0" w:firstLine="0"/>
      </w:pPr>
      <w:r>
        <w:rPr>
          <w:rFonts w:hint="eastAsia"/>
        </w:rPr>
        <w:t>失败时返回-</w:t>
      </w:r>
      <w:r>
        <w:t>1</w:t>
      </w:r>
      <w:r>
        <w:rPr>
          <w:rFonts w:hint="eastAsia"/>
        </w:rPr>
        <w:t>，并设置</w:t>
      </w:r>
      <w:proofErr w:type="spellStart"/>
      <w:r>
        <w:rPr>
          <w:rFonts w:hint="eastAsia"/>
        </w:rPr>
        <w:t>errno</w:t>
      </w:r>
      <w:proofErr w:type="spellEnd"/>
    </w:p>
    <w:p w14:paraId="4EB1CC87" w14:textId="546635E7" w:rsidR="00934D59" w:rsidRDefault="00934D59" w:rsidP="00934D59">
      <w:pPr>
        <w:pStyle w:val="a7"/>
        <w:ind w:left="360" w:firstLineChars="0" w:firstLine="0"/>
      </w:pPr>
      <w:r>
        <w:rPr>
          <w:rFonts w:hint="eastAsia"/>
        </w:rPr>
        <w:t>返回0代表未写入</w:t>
      </w:r>
    </w:p>
    <w:p w14:paraId="702EB6A8" w14:textId="4D776FC4" w:rsidR="00934D59" w:rsidRDefault="00934D59" w:rsidP="00934D59"/>
    <w:p w14:paraId="7A079302" w14:textId="78490451" w:rsidR="00934D59" w:rsidRDefault="00E81578" w:rsidP="00E81578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lseek</w:t>
      </w:r>
      <w:proofErr w:type="spellEnd"/>
    </w:p>
    <w:p w14:paraId="50195E71" w14:textId="750D0CBE" w:rsidR="00E81578" w:rsidRDefault="00E81578" w:rsidP="00E81578">
      <w:pPr>
        <w:pStyle w:val="a7"/>
        <w:ind w:left="720" w:firstLineChars="0" w:firstLine="0"/>
      </w:pPr>
      <w:r>
        <w:rPr>
          <w:rFonts w:hint="eastAsia"/>
        </w:rPr>
        <w:t>移动文件的读写位置。</w:t>
      </w:r>
    </w:p>
    <w:p w14:paraId="10AEDD2C" w14:textId="26190774" w:rsidR="00E81578" w:rsidRDefault="00E81578" w:rsidP="00E81578"/>
    <w:p w14:paraId="293FBCA4" w14:textId="3BA74D2D" w:rsidR="00E81578" w:rsidRDefault="00E81578" w:rsidP="00E815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函数原型</w:t>
      </w:r>
    </w:p>
    <w:p w14:paraId="1C487BD6" w14:textId="7990D7E7" w:rsidR="00E81578" w:rsidRDefault="00E81578" w:rsidP="00E81578">
      <w:pPr>
        <w:pStyle w:val="a7"/>
        <w:ind w:left="360" w:firstLineChars="0" w:firstLine="0"/>
      </w:pPr>
      <w:proofErr w:type="spellStart"/>
      <w:r>
        <w:rPr>
          <w:rFonts w:hint="eastAsia"/>
        </w:rPr>
        <w:t>o</w:t>
      </w:r>
      <w:r>
        <w:t>ff</w:t>
      </w:r>
      <w:r w:rsidR="00926390">
        <w:t>_t</w:t>
      </w:r>
      <w:proofErr w:type="spellEnd"/>
      <w:r w:rsidR="00926390">
        <w:t xml:space="preserve"> </w:t>
      </w:r>
      <w:proofErr w:type="spellStart"/>
      <w:proofErr w:type="gramStart"/>
      <w:r w:rsidR="00926390">
        <w:t>lseek</w:t>
      </w:r>
      <w:proofErr w:type="spellEnd"/>
      <w:r w:rsidR="00926390">
        <w:t>(</w:t>
      </w:r>
      <w:proofErr w:type="gramEnd"/>
      <w:r w:rsidR="00926390">
        <w:t xml:space="preserve">int </w:t>
      </w:r>
      <w:proofErr w:type="spellStart"/>
      <w:r w:rsidR="00926390">
        <w:t>fd</w:t>
      </w:r>
      <w:proofErr w:type="spellEnd"/>
      <w:r w:rsidR="00926390">
        <w:t xml:space="preserve">, </w:t>
      </w:r>
      <w:proofErr w:type="spellStart"/>
      <w:r w:rsidR="00926390">
        <w:t>off_t</w:t>
      </w:r>
      <w:proofErr w:type="spellEnd"/>
      <w:r w:rsidR="00926390">
        <w:t xml:space="preserve"> offset, int whence);</w:t>
      </w:r>
    </w:p>
    <w:p w14:paraId="44B7AB09" w14:textId="1134B0B6" w:rsidR="00926390" w:rsidRDefault="00926390" w:rsidP="00926390"/>
    <w:p w14:paraId="2D6C03AB" w14:textId="7961A5E4" w:rsidR="00926390" w:rsidRDefault="00926390" w:rsidP="0092639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函数参数</w:t>
      </w:r>
    </w:p>
    <w:p w14:paraId="322614C3" w14:textId="3159B68B" w:rsidR="00926390" w:rsidRDefault="00926390" w:rsidP="00926390">
      <w:pPr>
        <w:pStyle w:val="a7"/>
        <w:ind w:left="360" w:firstLineChars="0" w:firstLine="0"/>
      </w:pPr>
      <w:proofErr w:type="spellStart"/>
      <w:r>
        <w:t>fd</w:t>
      </w:r>
      <w:proofErr w:type="spellEnd"/>
      <w:r>
        <w:t xml:space="preserve">: </w:t>
      </w:r>
      <w:r>
        <w:rPr>
          <w:rFonts w:hint="eastAsia"/>
        </w:rPr>
        <w:t>文件描述符</w:t>
      </w:r>
    </w:p>
    <w:p w14:paraId="59BCC8BD" w14:textId="0B24B89E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lastRenderedPageBreak/>
        <w:t>o</w:t>
      </w:r>
      <w:r>
        <w:t xml:space="preserve">ffset: </w:t>
      </w:r>
      <w:r>
        <w:rPr>
          <w:rFonts w:hint="eastAsia"/>
        </w:rPr>
        <w:t>偏移量</w:t>
      </w:r>
    </w:p>
    <w:p w14:paraId="1ACB2EE9" w14:textId="4DDE0CED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t>w</w:t>
      </w:r>
      <w:r>
        <w:t xml:space="preserve">hence: </w:t>
      </w:r>
    </w:p>
    <w:p w14:paraId="5AA2BE6E" w14:textId="16618299" w:rsidR="00926390" w:rsidRDefault="00926390" w:rsidP="00926390">
      <w:pPr>
        <w:pStyle w:val="a7"/>
        <w:ind w:left="360" w:firstLineChars="0" w:firstLine="0"/>
      </w:pPr>
      <w:r>
        <w:tab/>
      </w:r>
      <w:r>
        <w:tab/>
        <w:t xml:space="preserve">SEEK_SET: </w:t>
      </w:r>
      <w:r>
        <w:rPr>
          <w:rFonts w:hint="eastAsia"/>
        </w:rPr>
        <w:t>文件开始位置</w:t>
      </w:r>
    </w:p>
    <w:p w14:paraId="35DBDB0F" w14:textId="1476F955" w:rsidR="00926390" w:rsidRDefault="00926390" w:rsidP="00926390">
      <w:pPr>
        <w:pStyle w:val="a7"/>
        <w:ind w:left="360" w:firstLineChars="0" w:firstLine="0"/>
      </w:pPr>
      <w:r>
        <w:tab/>
      </w:r>
      <w:r>
        <w:tab/>
        <w:t xml:space="preserve">SEEK_CUR: </w:t>
      </w:r>
      <w:r>
        <w:rPr>
          <w:rFonts w:hint="eastAsia"/>
        </w:rPr>
        <w:t>当前位置</w:t>
      </w:r>
    </w:p>
    <w:p w14:paraId="77E8C6F4" w14:textId="10DC2B4D" w:rsidR="00926390" w:rsidRDefault="00926390" w:rsidP="00926390">
      <w:r>
        <w:tab/>
      </w:r>
      <w:r>
        <w:tab/>
        <w:t xml:space="preserve">SEEK_END: </w:t>
      </w:r>
      <w:r>
        <w:rPr>
          <w:rFonts w:hint="eastAsia"/>
        </w:rPr>
        <w:t>文件的结尾</w:t>
      </w:r>
    </w:p>
    <w:p w14:paraId="6975F0E7" w14:textId="6CA7B624" w:rsidR="00926390" w:rsidRDefault="00926390" w:rsidP="00926390"/>
    <w:p w14:paraId="79037651" w14:textId="16B39F00" w:rsidR="00926390" w:rsidRDefault="00926390" w:rsidP="0092639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函数返回值</w:t>
      </w:r>
    </w:p>
    <w:p w14:paraId="03E791C1" w14:textId="48EBD9A1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t>成功时返回当前位置到开始的长度</w:t>
      </w:r>
    </w:p>
    <w:p w14:paraId="1B08CDC2" w14:textId="063E61F5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t>失败时返回-</w:t>
      </w:r>
      <w:r>
        <w:t>1.</w:t>
      </w:r>
      <w:r>
        <w:rPr>
          <w:rFonts w:hint="eastAsia"/>
        </w:rPr>
        <w:t>并设置</w:t>
      </w:r>
      <w:proofErr w:type="spellStart"/>
      <w:r>
        <w:rPr>
          <w:rFonts w:hint="eastAsia"/>
        </w:rPr>
        <w:t>errno</w:t>
      </w:r>
      <w:proofErr w:type="spellEnd"/>
    </w:p>
    <w:p w14:paraId="2240BA4A" w14:textId="2917BB66" w:rsidR="00926390" w:rsidRDefault="00926390" w:rsidP="00926390"/>
    <w:p w14:paraId="0E7D0768" w14:textId="7AF50C71" w:rsidR="00926390" w:rsidRDefault="00926390" w:rsidP="0092639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函数的作用</w:t>
      </w:r>
    </w:p>
    <w:p w14:paraId="25EB481C" w14:textId="107C397B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t>移动文件读写位置</w:t>
      </w:r>
    </w:p>
    <w:p w14:paraId="08B5EE04" w14:textId="1D9B0DB7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t>计算文件大小</w:t>
      </w:r>
    </w:p>
    <w:p w14:paraId="6069F86D" w14:textId="49CA4835" w:rsidR="00926390" w:rsidRDefault="00926390" w:rsidP="00926390"/>
    <w:p w14:paraId="7040F197" w14:textId="61EBBDE0" w:rsidR="00926390" w:rsidRDefault="00926390" w:rsidP="00926390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</w:t>
      </w:r>
      <w:r>
        <w:t>seek</w:t>
      </w:r>
      <w:proofErr w:type="spellEnd"/>
      <w:r>
        <w:rPr>
          <w:rFonts w:hint="eastAsia"/>
        </w:rPr>
        <w:t>实现计算文件大小</w:t>
      </w:r>
    </w:p>
    <w:p w14:paraId="126453CA" w14:textId="2DEF32AB" w:rsidR="00926390" w:rsidRDefault="00926390" w:rsidP="00926390">
      <w:pPr>
        <w:pStyle w:val="a7"/>
        <w:ind w:left="360" w:firstLineChars="0" w:firstLine="0"/>
      </w:pPr>
    </w:p>
    <w:p w14:paraId="4C778C22" w14:textId="20353CA4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t>#</w:t>
      </w:r>
      <w:r>
        <w:t>include&lt;stdio.h&gt;</w:t>
      </w:r>
    </w:p>
    <w:p w14:paraId="35642856" w14:textId="34E07648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t>#</w:t>
      </w:r>
      <w:r>
        <w:t>include&lt;sys/types.h&gt;</w:t>
      </w:r>
    </w:p>
    <w:p w14:paraId="22267B41" w14:textId="535D19B5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t>#</w:t>
      </w:r>
      <w:r>
        <w:t>include&lt;unistd.h&gt;</w:t>
      </w:r>
    </w:p>
    <w:p w14:paraId="35B00B5F" w14:textId="7142FD9C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t>#</w:t>
      </w:r>
      <w:r>
        <w:t>include&lt;sys/stat.h</w:t>
      </w:r>
    </w:p>
    <w:p w14:paraId="32084455" w14:textId="3B8A53E4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t>#</w:t>
      </w:r>
      <w:r>
        <w:t>include&lt;fcntl.h&gt;</w:t>
      </w:r>
    </w:p>
    <w:p w14:paraId="44C13854" w14:textId="439ADAF0" w:rsidR="00926390" w:rsidRDefault="00926390" w:rsidP="00926390">
      <w:pPr>
        <w:pStyle w:val="a7"/>
        <w:ind w:left="360" w:firstLineChars="0" w:firstLine="0"/>
      </w:pPr>
    </w:p>
    <w:p w14:paraId="26CDFCA9" w14:textId="34B65D95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t>i</w:t>
      </w:r>
      <w:r>
        <w:t xml:space="preserve">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5330EB6E" w14:textId="49A954A8" w:rsidR="00926390" w:rsidRDefault="00926390" w:rsidP="00926390">
      <w:pPr>
        <w:pStyle w:val="a7"/>
        <w:ind w:left="360" w:firstLineChars="0" w:firstLine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2){</w:t>
      </w:r>
    </w:p>
    <w:p w14:paraId="0021839B" w14:textId="6813FE2A" w:rsidR="00926390" w:rsidRDefault="00926390" w:rsidP="00926390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“./</w:t>
      </w:r>
      <w:proofErr w:type="spellStart"/>
      <w:r>
        <w:t>a.out</w:t>
      </w:r>
      <w:proofErr w:type="spellEnd"/>
      <w:r>
        <w:t xml:space="preserve"> filename\n”);</w:t>
      </w:r>
    </w:p>
    <w:p w14:paraId="620A7237" w14:textId="23D33803" w:rsidR="00926390" w:rsidRPr="00926390" w:rsidRDefault="00926390" w:rsidP="00926390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>return -1;</w:t>
      </w:r>
    </w:p>
    <w:p w14:paraId="62641992" w14:textId="79189228" w:rsidR="00926390" w:rsidRDefault="00926390" w:rsidP="00926390">
      <w:pPr>
        <w:pStyle w:val="a7"/>
        <w:ind w:left="360" w:firstLineChars="0" w:firstLine="0"/>
      </w:pPr>
      <w:r>
        <w:tab/>
      </w:r>
      <w:r>
        <w:tab/>
        <w:t>}</w:t>
      </w:r>
    </w:p>
    <w:p w14:paraId="3EAC0088" w14:textId="679D242A" w:rsidR="00926390" w:rsidRDefault="00926390" w:rsidP="00926390">
      <w:pPr>
        <w:pStyle w:val="a7"/>
        <w:ind w:left="360" w:firstLineChars="0" w:firstLine="0"/>
      </w:pPr>
    </w:p>
    <w:p w14:paraId="12815965" w14:textId="1691A263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t>i</w:t>
      </w:r>
      <w:r>
        <w:t xml:space="preserve">nt </w:t>
      </w:r>
      <w:proofErr w:type="spellStart"/>
      <w:r>
        <w:t>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0_RDONLY);</w:t>
      </w:r>
    </w:p>
    <w:p w14:paraId="6C0F7D37" w14:textId="16A25856" w:rsidR="00926390" w:rsidRDefault="00926390" w:rsidP="00926390">
      <w:pPr>
        <w:pStyle w:val="a7"/>
        <w:ind w:left="360" w:firstLineChars="0" w:firstLine="0"/>
      </w:pPr>
      <w:r>
        <w:t xml:space="preserve">int ret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0, SEEK_END);</w:t>
      </w:r>
    </w:p>
    <w:p w14:paraId="6D23A724" w14:textId="6D9EE915" w:rsidR="00926390" w:rsidRDefault="00926390" w:rsidP="00926390">
      <w:pPr>
        <w:pStyle w:val="a7"/>
        <w:ind w:left="360" w:firstLineChars="0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“file size is %d\n”, ret);</w:t>
      </w:r>
    </w:p>
    <w:p w14:paraId="0460B495" w14:textId="0CFC659D" w:rsidR="00926390" w:rsidRDefault="00926390" w:rsidP="00926390">
      <w:pPr>
        <w:pStyle w:val="a7"/>
        <w:ind w:left="360" w:firstLineChars="0" w:firstLine="0"/>
      </w:pPr>
    </w:p>
    <w:p w14:paraId="49D2F554" w14:textId="6C2F4115" w:rsidR="00926390" w:rsidRDefault="00926390" w:rsidP="00926390">
      <w:pPr>
        <w:pStyle w:val="a7"/>
        <w:ind w:left="360" w:firstLineChars="0" w:firstLine="0"/>
      </w:pPr>
      <w:r>
        <w:rPr>
          <w:rFonts w:hint="eastAsia"/>
        </w:rPr>
        <w:t>c</w:t>
      </w:r>
      <w:r>
        <w:t>lose(</w:t>
      </w:r>
      <w:proofErr w:type="spellStart"/>
      <w:r>
        <w:t>fd</w:t>
      </w:r>
      <w:proofErr w:type="spellEnd"/>
      <w:r>
        <w:t>);</w:t>
      </w:r>
    </w:p>
    <w:p w14:paraId="6BE0C1A1" w14:textId="6022B9CB" w:rsidR="00926390" w:rsidRPr="00926390" w:rsidRDefault="00926390" w:rsidP="0092639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r</w:t>
      </w:r>
      <w:r>
        <w:t>eturn 0;</w:t>
      </w:r>
    </w:p>
    <w:p w14:paraId="1247DA6F" w14:textId="69938F37" w:rsidR="00926390" w:rsidRPr="00926390" w:rsidRDefault="00926390" w:rsidP="0092639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sectPr w:rsidR="00926390" w:rsidRPr="0092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DF41E" w14:textId="77777777" w:rsidR="006F49DD" w:rsidRDefault="006F49DD" w:rsidP="008F5698">
      <w:r>
        <w:separator/>
      </w:r>
    </w:p>
  </w:endnote>
  <w:endnote w:type="continuationSeparator" w:id="0">
    <w:p w14:paraId="2DEE0431" w14:textId="77777777" w:rsidR="006F49DD" w:rsidRDefault="006F49DD" w:rsidP="008F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92D4A" w14:textId="77777777" w:rsidR="006F49DD" w:rsidRDefault="006F49DD" w:rsidP="008F5698">
      <w:r>
        <w:separator/>
      </w:r>
    </w:p>
  </w:footnote>
  <w:footnote w:type="continuationSeparator" w:id="0">
    <w:p w14:paraId="40C104B0" w14:textId="77777777" w:rsidR="006F49DD" w:rsidRDefault="006F49DD" w:rsidP="008F5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1C95"/>
    <w:multiLevelType w:val="hybridMultilevel"/>
    <w:tmpl w:val="5D7824BE"/>
    <w:lvl w:ilvl="0" w:tplc="22B86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0711E"/>
    <w:multiLevelType w:val="hybridMultilevel"/>
    <w:tmpl w:val="E0E69B1A"/>
    <w:lvl w:ilvl="0" w:tplc="6748A5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D67F21"/>
    <w:multiLevelType w:val="hybridMultilevel"/>
    <w:tmpl w:val="DCF42166"/>
    <w:lvl w:ilvl="0" w:tplc="BA32A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000FF3"/>
    <w:multiLevelType w:val="hybridMultilevel"/>
    <w:tmpl w:val="FA60FFEC"/>
    <w:lvl w:ilvl="0" w:tplc="1D2A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2009B0"/>
    <w:multiLevelType w:val="hybridMultilevel"/>
    <w:tmpl w:val="C58AB29C"/>
    <w:lvl w:ilvl="0" w:tplc="451A7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BC44EA"/>
    <w:multiLevelType w:val="hybridMultilevel"/>
    <w:tmpl w:val="DF067AEE"/>
    <w:lvl w:ilvl="0" w:tplc="09A2D6B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FB7922"/>
    <w:multiLevelType w:val="hybridMultilevel"/>
    <w:tmpl w:val="D65ADB60"/>
    <w:lvl w:ilvl="0" w:tplc="46CC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CD"/>
    <w:rsid w:val="000202CD"/>
    <w:rsid w:val="003A788B"/>
    <w:rsid w:val="00492E76"/>
    <w:rsid w:val="004D74C8"/>
    <w:rsid w:val="006F49DD"/>
    <w:rsid w:val="008F5698"/>
    <w:rsid w:val="00926390"/>
    <w:rsid w:val="00934D59"/>
    <w:rsid w:val="00967D66"/>
    <w:rsid w:val="00E81578"/>
    <w:rsid w:val="00E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E0D7"/>
  <w15:chartTrackingRefBased/>
  <w15:docId w15:val="{C3B2376E-C5F4-4D55-8C81-D5BF4C12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6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698"/>
    <w:rPr>
      <w:sz w:val="18"/>
      <w:szCs w:val="18"/>
    </w:rPr>
  </w:style>
  <w:style w:type="paragraph" w:styleId="a7">
    <w:name w:val="List Paragraph"/>
    <w:basedOn w:val="a"/>
    <w:uiPriority w:val="34"/>
    <w:qFormat/>
    <w:rsid w:val="008F56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2020-09-03T22:49:00Z</dcterms:created>
  <dcterms:modified xsi:type="dcterms:W3CDTF">2020-09-04T15:22:00Z</dcterms:modified>
</cp:coreProperties>
</file>