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882C" w14:textId="4F3EDE89" w:rsidR="00B30CD1" w:rsidRDefault="00CF478A" w:rsidP="00CF47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1CCBBDD9" w14:textId="1033B11B" w:rsidR="00CF478A" w:rsidRDefault="00CF478A" w:rsidP="00CF478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183C71CC" w14:textId="77777777" w:rsidR="00CF478A" w:rsidRDefault="00CF478A" w:rsidP="00CF478A">
      <w:pPr>
        <w:pStyle w:val="a7"/>
        <w:ind w:left="720"/>
      </w:pPr>
      <w:r>
        <w:rPr>
          <w:rFonts w:hint="eastAsia"/>
        </w:rPr>
        <w:t>给出一个</w:t>
      </w:r>
      <w:r>
        <w:t xml:space="preserve"> 32 位的有符号整数，你需要将这个整数中每位上的数字进行反转。</w:t>
      </w:r>
    </w:p>
    <w:p w14:paraId="61E66398" w14:textId="77777777" w:rsidR="00CF478A" w:rsidRDefault="00CF478A" w:rsidP="00CF478A">
      <w:pPr>
        <w:pStyle w:val="a7"/>
        <w:ind w:left="720"/>
      </w:pPr>
    </w:p>
    <w:p w14:paraId="4C67B730" w14:textId="77777777" w:rsidR="00CF478A" w:rsidRDefault="00CF478A" w:rsidP="00CF478A">
      <w:pPr>
        <w:pStyle w:val="a7"/>
        <w:ind w:left="720"/>
      </w:pPr>
      <w:r>
        <w:rPr>
          <w:rFonts w:hint="eastAsia"/>
        </w:rPr>
        <w:t>注意</w:t>
      </w:r>
      <w:r>
        <w:t>:</w:t>
      </w:r>
    </w:p>
    <w:p w14:paraId="41EB8767" w14:textId="77777777" w:rsidR="00CF478A" w:rsidRDefault="00CF478A" w:rsidP="00CF478A">
      <w:pPr>
        <w:pStyle w:val="a7"/>
        <w:ind w:left="720"/>
      </w:pPr>
    </w:p>
    <w:p w14:paraId="7E8A06CC" w14:textId="79B2899B" w:rsidR="00CF478A" w:rsidRDefault="00CF478A" w:rsidP="00CF478A">
      <w:pPr>
        <w:pStyle w:val="a7"/>
        <w:ind w:left="720"/>
      </w:pPr>
      <w:r>
        <w:rPr>
          <w:rFonts w:hint="eastAsia"/>
        </w:rPr>
        <w:t>假设我们的环境只能存储得下</w:t>
      </w:r>
      <w:r>
        <w:t xml:space="preserve"> 32 位的有符号整数，则其数值范围为 [</w:t>
      </w:r>
      <w:r>
        <w:rPr>
          <w:rFonts w:ascii="微软雅黑" w:eastAsia="微软雅黑" w:hAnsi="微软雅黑" w:cs="微软雅黑" w:hint="eastAsia"/>
        </w:rPr>
        <w:t>−</w:t>
      </w:r>
      <w:r>
        <w:t>231,</w:t>
      </w:r>
      <w:r>
        <w:rPr>
          <w:rFonts w:ascii="等线" w:eastAsia="等线" w:hAnsi="等线" w:cs="等线" w:hint="eastAsia"/>
        </w:rPr>
        <w:t> </w:t>
      </w:r>
      <w:r>
        <w:t xml:space="preserve"> 231</w:t>
      </w:r>
      <w:r>
        <w:rPr>
          <w:rFonts w:ascii="等线" w:eastAsia="等线" w:hAnsi="等线" w:cs="等线" w:hint="eastAsia"/>
        </w:rPr>
        <w:t> 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1]。请根据这个假设，如果反转后整数溢出那么就</w:t>
      </w:r>
      <w:r>
        <w:rPr>
          <w:rFonts w:hint="eastAsia"/>
        </w:rPr>
        <w:t>返回</w:t>
      </w:r>
      <w:r>
        <w:t>0</w:t>
      </w:r>
      <w:r>
        <w:rPr>
          <w:rFonts w:hint="eastAsia"/>
        </w:rPr>
        <w:t>。</w:t>
      </w:r>
    </w:p>
    <w:p w14:paraId="3AF941AF" w14:textId="1BBA308E" w:rsidR="00CF478A" w:rsidRDefault="00CF478A" w:rsidP="00CF478A"/>
    <w:p w14:paraId="50E58104" w14:textId="59D4E603" w:rsidR="00CF478A" w:rsidRDefault="00CF478A" w:rsidP="00CF478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49BFB022" w14:textId="2B0096E9" w:rsidR="00CF478A" w:rsidRDefault="00CF478A" w:rsidP="00CF478A"/>
    <w:p w14:paraId="2E5DE560" w14:textId="77777777" w:rsidR="00CF478A" w:rsidRDefault="00CF478A" w:rsidP="00CF478A">
      <w:pPr>
        <w:pStyle w:val="a7"/>
        <w:ind w:left="720"/>
      </w:pPr>
      <w:r>
        <w:rPr>
          <w:rFonts w:hint="eastAsia"/>
        </w:rPr>
        <w:t>示例 </w:t>
      </w:r>
      <w:r>
        <w:t>1:</w:t>
      </w:r>
    </w:p>
    <w:p w14:paraId="6335682B" w14:textId="77777777" w:rsidR="00CF478A" w:rsidRDefault="00CF478A" w:rsidP="00CF478A">
      <w:pPr>
        <w:pStyle w:val="a7"/>
        <w:ind w:left="720"/>
      </w:pPr>
    </w:p>
    <w:p w14:paraId="12EA20BA" w14:textId="77777777" w:rsidR="00CF478A" w:rsidRDefault="00CF478A" w:rsidP="00CF478A">
      <w:pPr>
        <w:pStyle w:val="a7"/>
        <w:ind w:left="720"/>
      </w:pPr>
      <w:r>
        <w:rPr>
          <w:rFonts w:hint="eastAsia"/>
        </w:rPr>
        <w:t>输入</w:t>
      </w:r>
      <w:r>
        <w:t>: 123</w:t>
      </w:r>
    </w:p>
    <w:p w14:paraId="3AF630A6" w14:textId="77777777" w:rsidR="00CF478A" w:rsidRDefault="00CF478A" w:rsidP="00CF478A">
      <w:pPr>
        <w:pStyle w:val="a7"/>
        <w:ind w:left="720"/>
      </w:pPr>
      <w:r>
        <w:rPr>
          <w:rFonts w:hint="eastAsia"/>
        </w:rPr>
        <w:t>输出</w:t>
      </w:r>
      <w:r>
        <w:t>: 321</w:t>
      </w:r>
    </w:p>
    <w:p w14:paraId="11B5292C" w14:textId="77777777" w:rsidR="00CF478A" w:rsidRDefault="00CF478A" w:rsidP="00CF478A">
      <w:pPr>
        <w:pStyle w:val="a7"/>
        <w:ind w:left="720"/>
      </w:pPr>
      <w:r>
        <w:rPr>
          <w:rFonts w:hint="eastAsia"/>
        </w:rPr>
        <w:t> 示例</w:t>
      </w:r>
      <w:r>
        <w:t xml:space="preserve"> 2:</w:t>
      </w:r>
    </w:p>
    <w:p w14:paraId="6DF940CB" w14:textId="77777777" w:rsidR="00CF478A" w:rsidRDefault="00CF478A" w:rsidP="00CF478A">
      <w:pPr>
        <w:pStyle w:val="a7"/>
        <w:ind w:left="720"/>
      </w:pPr>
    </w:p>
    <w:p w14:paraId="0E379459" w14:textId="77777777" w:rsidR="00CF478A" w:rsidRDefault="00CF478A" w:rsidP="00CF478A">
      <w:pPr>
        <w:pStyle w:val="a7"/>
        <w:ind w:left="720"/>
      </w:pPr>
      <w:r>
        <w:rPr>
          <w:rFonts w:hint="eastAsia"/>
        </w:rPr>
        <w:t>输入</w:t>
      </w:r>
      <w:r>
        <w:t>: -123</w:t>
      </w:r>
    </w:p>
    <w:p w14:paraId="0542E3B1" w14:textId="77777777" w:rsidR="00CF478A" w:rsidRDefault="00CF478A" w:rsidP="00CF478A">
      <w:pPr>
        <w:pStyle w:val="a7"/>
        <w:ind w:left="720"/>
      </w:pPr>
      <w:r>
        <w:rPr>
          <w:rFonts w:hint="eastAsia"/>
        </w:rPr>
        <w:t>输出</w:t>
      </w:r>
      <w:r>
        <w:t>: -321</w:t>
      </w:r>
    </w:p>
    <w:p w14:paraId="7225AA1B" w14:textId="77777777" w:rsidR="00CF478A" w:rsidRDefault="00CF478A" w:rsidP="00CF478A">
      <w:pPr>
        <w:pStyle w:val="a7"/>
        <w:ind w:left="720"/>
      </w:pPr>
      <w:r>
        <w:rPr>
          <w:rFonts w:hint="eastAsia"/>
        </w:rPr>
        <w:t>示例</w:t>
      </w:r>
      <w:r>
        <w:t xml:space="preserve"> 3:</w:t>
      </w:r>
    </w:p>
    <w:p w14:paraId="29FBBF7A" w14:textId="77777777" w:rsidR="00CF478A" w:rsidRDefault="00CF478A" w:rsidP="00CF478A">
      <w:pPr>
        <w:pStyle w:val="a7"/>
        <w:ind w:left="720"/>
      </w:pPr>
    </w:p>
    <w:p w14:paraId="39ED73ED" w14:textId="77777777" w:rsidR="00CF478A" w:rsidRDefault="00CF478A" w:rsidP="00CF478A">
      <w:pPr>
        <w:pStyle w:val="a7"/>
        <w:ind w:left="720"/>
      </w:pPr>
      <w:r>
        <w:rPr>
          <w:rFonts w:hint="eastAsia"/>
        </w:rPr>
        <w:t>输入</w:t>
      </w:r>
      <w:r>
        <w:t>: 120</w:t>
      </w:r>
    </w:p>
    <w:p w14:paraId="6585254F" w14:textId="77777777" w:rsidR="00CF478A" w:rsidRDefault="00CF478A" w:rsidP="00CF478A">
      <w:pPr>
        <w:pStyle w:val="a7"/>
        <w:ind w:left="720"/>
      </w:pPr>
      <w:r>
        <w:rPr>
          <w:rFonts w:hint="eastAsia"/>
        </w:rPr>
        <w:t>输出</w:t>
      </w:r>
      <w:r>
        <w:t>: 21</w:t>
      </w:r>
    </w:p>
    <w:p w14:paraId="50AA3FC9" w14:textId="3FF53C37" w:rsidR="00CF478A" w:rsidRDefault="00CF478A" w:rsidP="00CF478A"/>
    <w:p w14:paraId="3E13CEC4" w14:textId="18F0054E" w:rsidR="00CF478A" w:rsidRDefault="00CF478A" w:rsidP="00CF478A"/>
    <w:p w14:paraId="5C2204C0" w14:textId="1A56AD8F" w:rsidR="00CF478A" w:rsidRDefault="00CF478A" w:rsidP="00CF478A">
      <w:r>
        <w:rPr>
          <w:rFonts w:hint="eastAsia"/>
        </w:rPr>
        <w:t>二．思路</w:t>
      </w:r>
    </w:p>
    <w:p w14:paraId="0A4D0C43" w14:textId="430C0746" w:rsidR="00CF478A" w:rsidRDefault="00CF478A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hint="eastAsia"/>
        </w:rPr>
        <w:t>反转整数，这种做过很多次了，但是这次要限定在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[−2</w:t>
      </w:r>
      <w:r>
        <w:rPr>
          <w:rFonts w:ascii="Segoe UI" w:hAnsi="Segoe UI" w:cs="Segoe UI"/>
          <w:color w:val="262626"/>
          <w:sz w:val="15"/>
          <w:szCs w:val="15"/>
          <w:shd w:val="clear" w:color="auto" w:fill="FFFFFF"/>
          <w:vertAlign w:val="superscript"/>
        </w:rPr>
        <w:t>31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,  2</w:t>
      </w:r>
      <w:r>
        <w:rPr>
          <w:rFonts w:ascii="Segoe UI" w:hAnsi="Segoe UI" w:cs="Segoe UI"/>
          <w:color w:val="262626"/>
          <w:sz w:val="15"/>
          <w:szCs w:val="15"/>
          <w:shd w:val="clear" w:color="auto" w:fill="FFFFFF"/>
          <w:vertAlign w:val="superscript"/>
        </w:rPr>
        <w:t>31 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− 1]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范围内，因此需要考虑反转后的正数或者负数是否依然在这个范围内。</w:t>
      </w:r>
    </w:p>
    <w:p w14:paraId="3F7FEF4E" w14:textId="04DC4A7A" w:rsidR="00CF478A" w:rsidRDefault="00CF478A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当整数溢出该范围时，即正数大于整数最大值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M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AX_VALUE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，负数要小于整数的最小值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M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IN_VALUE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。当我们要将整数的</w:t>
      </w:r>
      <w:proofErr w:type="gramStart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个</w:t>
      </w:r>
      <w:proofErr w:type="gramEnd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位数弹出时设为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p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op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，反转后的整数设为</w:t>
      </w:r>
      <w:proofErr w:type="spellStart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a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ns</w:t>
      </w:r>
      <w:proofErr w:type="spellEnd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。</w:t>
      </w:r>
    </w:p>
    <w:p w14:paraId="468DB235" w14:textId="401F7146" w:rsidR="00CF478A" w:rsidRDefault="00CF478A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则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 xml:space="preserve"> </w:t>
      </w:r>
    </w:p>
    <w:p w14:paraId="11495EF4" w14:textId="22C0265D" w:rsidR="00CF478A" w:rsidRDefault="00CF478A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正数溢出条件：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* 10 + pop &gt; MAX_VALUE</w:t>
      </w:r>
    </w:p>
    <w:p w14:paraId="408C7D06" w14:textId="243545F4" w:rsidR="00CF478A" w:rsidRDefault="00CF478A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则，当</w:t>
      </w:r>
      <w:proofErr w:type="spellStart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a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ns</w:t>
      </w:r>
      <w:proofErr w:type="spell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&gt; MAX_VALUE / 10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时必定溢出，或者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 xml:space="preserve"> </w:t>
      </w:r>
    </w:p>
    <w:p w14:paraId="2A96B533" w14:textId="3E69F34A" w:rsidR="00CF478A" w:rsidRDefault="00CF478A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Ans == MAX_VALUE / 10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且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pop &gt; 7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时，必定溢出。</w:t>
      </w:r>
      <w:r w:rsidR="002953DF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（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7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是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MAX_VALUE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的</w:t>
      </w:r>
      <w:proofErr w:type="gramStart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个</w:t>
      </w:r>
      <w:proofErr w:type="gramEnd"/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位数</w:t>
      </w:r>
      <w:r w:rsidR="002953DF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）</w:t>
      </w:r>
    </w:p>
    <w:p w14:paraId="5176BA85" w14:textId="52DE6C96" w:rsidR="00CF478A" w:rsidRDefault="00CF478A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9F8A264" w14:textId="72A70C75" w:rsidR="00CF478A" w:rsidRDefault="00CF478A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同理，负数溢出条件</w:t>
      </w:r>
      <w:r w:rsidR="002953DF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：</w:t>
      </w:r>
    </w:p>
    <w:p w14:paraId="5DCADE12" w14:textId="72623B6C" w:rsidR="00CF478A" w:rsidRDefault="00CF478A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Ans * 10 + pop &lt; MIN_VALUE</w:t>
      </w:r>
    </w:p>
    <w:p w14:paraId="087CEC56" w14:textId="7E57BFDB" w:rsidR="00CF478A" w:rsidRDefault="00CF478A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当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&lt; MIN_VALUE / 10 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时必定溢出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，或者</w:t>
      </w:r>
    </w:p>
    <w:p w14:paraId="4A8AC477" w14:textId="01A73E52" w:rsidR="002953DF" w:rsidRDefault="00CF478A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Ans = MIN_VALUE / 10 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且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pop &lt; -8 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时，必定溢出</w:t>
      </w:r>
      <w:r w:rsidR="002953DF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。（</w:t>
      </w:r>
      <w:r w:rsidR="002953DF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8</w:t>
      </w:r>
      <w:r w:rsidR="002953DF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是</w:t>
      </w:r>
      <w:r w:rsidR="002953DF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MIN_VALUE</w:t>
      </w:r>
      <w:r w:rsidR="002953DF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的</w:t>
      </w:r>
      <w:proofErr w:type="gramStart"/>
      <w:r w:rsidR="002953DF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个</w:t>
      </w:r>
      <w:proofErr w:type="gramEnd"/>
      <w:r w:rsidR="002953DF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位数）</w:t>
      </w:r>
    </w:p>
    <w:p w14:paraId="080E7A80" w14:textId="2E7E4882" w:rsidR="002953DF" w:rsidRDefault="002953DF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DB0778F" w14:textId="1C837E4D" w:rsidR="002953DF" w:rsidRDefault="002953DF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B912430" w14:textId="073A8A53" w:rsidR="002953DF" w:rsidRDefault="002953DF" w:rsidP="00CF478A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三．代码实现</w:t>
      </w:r>
    </w:p>
    <w:p w14:paraId="53A20506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9A79751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D64B39F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4BD99E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7E849CE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6441A6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reverse(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3740AA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结果值</w:t>
      </w:r>
    </w:p>
    <w:p w14:paraId="7CB89EE8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1B532BA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F67DA92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 {</w:t>
      </w:r>
    </w:p>
    <w:p w14:paraId="3E38D414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弹出个位数</w:t>
      </w:r>
    </w:p>
    <w:p w14:paraId="252CD038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433CBCBA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剩余的数</w:t>
      </w:r>
    </w:p>
    <w:p w14:paraId="0C20F0E2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10;</w:t>
      </w:r>
    </w:p>
    <w:p w14:paraId="66C5C240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正数时，判断溢出条件，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int32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正数最大值</w:t>
      </w:r>
    </w:p>
    <w:p w14:paraId="4BB9FB46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||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&amp;&amp; pop &gt; 7))</w:t>
      </w:r>
    </w:p>
    <w:p w14:paraId="38E98718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1F07550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负数时，判断溢出条件，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INT_MIN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int32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负数最小值</w:t>
      </w:r>
    </w:p>
    <w:p w14:paraId="30D176D9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||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pop &lt; -8))</w:t>
      </w:r>
    </w:p>
    <w:p w14:paraId="6EC9352D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809F117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 + pop;</w:t>
      </w:r>
    </w:p>
    <w:p w14:paraId="7072CF00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7C366C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40BE26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CBADD1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D807FC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B73F51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404C810" w14:textId="77777777" w:rsidR="002953DF" w:rsidRDefault="002953DF" w:rsidP="00295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BD933CB" w14:textId="77777777" w:rsidR="002953DF" w:rsidRPr="00CF478A" w:rsidRDefault="002953DF" w:rsidP="00CF478A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</w:p>
    <w:sectPr w:rsidR="002953DF" w:rsidRPr="00CF4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C1B2D" w14:textId="77777777" w:rsidR="000F0A83" w:rsidRDefault="000F0A83" w:rsidP="00CF478A">
      <w:r>
        <w:separator/>
      </w:r>
    </w:p>
  </w:endnote>
  <w:endnote w:type="continuationSeparator" w:id="0">
    <w:p w14:paraId="07245FA1" w14:textId="77777777" w:rsidR="000F0A83" w:rsidRDefault="000F0A83" w:rsidP="00CF4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7AB8D" w14:textId="77777777" w:rsidR="000F0A83" w:rsidRDefault="000F0A83" w:rsidP="00CF478A">
      <w:r>
        <w:separator/>
      </w:r>
    </w:p>
  </w:footnote>
  <w:footnote w:type="continuationSeparator" w:id="0">
    <w:p w14:paraId="38C7C8B6" w14:textId="77777777" w:rsidR="000F0A83" w:rsidRDefault="000F0A83" w:rsidP="00CF4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D5D4A"/>
    <w:multiLevelType w:val="hybridMultilevel"/>
    <w:tmpl w:val="3232060A"/>
    <w:lvl w:ilvl="0" w:tplc="F78EBA7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B2F4E"/>
    <w:multiLevelType w:val="hybridMultilevel"/>
    <w:tmpl w:val="26D072A6"/>
    <w:lvl w:ilvl="0" w:tplc="47E4702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37"/>
    <w:rsid w:val="000F0A83"/>
    <w:rsid w:val="002953DF"/>
    <w:rsid w:val="00492E76"/>
    <w:rsid w:val="004D74C8"/>
    <w:rsid w:val="00513A37"/>
    <w:rsid w:val="00C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BC440"/>
  <w15:chartTrackingRefBased/>
  <w15:docId w15:val="{41815BF6-8CE2-4ACF-A52B-65C7B382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78A"/>
    <w:rPr>
      <w:sz w:val="18"/>
      <w:szCs w:val="18"/>
    </w:rPr>
  </w:style>
  <w:style w:type="paragraph" w:styleId="a7">
    <w:name w:val="List Paragraph"/>
    <w:basedOn w:val="a"/>
    <w:uiPriority w:val="34"/>
    <w:qFormat/>
    <w:rsid w:val="00CF4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2020-08-19T15:01:00Z</dcterms:created>
  <dcterms:modified xsi:type="dcterms:W3CDTF">2020-08-19T15:19:00Z</dcterms:modified>
</cp:coreProperties>
</file>