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9794" w14:textId="717AFE85" w:rsidR="00B30CD1" w:rsidRDefault="009F1451" w:rsidP="009F14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0EDE51A" w14:textId="5C6D98DD" w:rsidR="009F1451" w:rsidRDefault="00851C2C" w:rsidP="00851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0E1F28D1" w14:textId="7F1A0043" w:rsidR="00851C2C" w:rsidRDefault="00851C2C" w:rsidP="00851C2C">
      <w:pPr>
        <w:pStyle w:val="a7"/>
        <w:ind w:left="720" w:firstLineChars="0" w:firstLine="0"/>
      </w:pPr>
    </w:p>
    <w:p w14:paraId="1DC9AA93" w14:textId="77777777" w:rsidR="00851C2C" w:rsidRDefault="00851C2C" w:rsidP="00851C2C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实现一个基本的计算器来计算一个简单的字符串表达式的值。</w:t>
      </w:r>
    </w:p>
    <w:p w14:paraId="5CA19A53" w14:textId="77777777" w:rsidR="00851C2C" w:rsidRDefault="00851C2C" w:rsidP="00851C2C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字符串表达式仅包含非负整数，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+</w:t>
      </w:r>
      <w:r>
        <w:rPr>
          <w:rFonts w:ascii="Segoe UI" w:hAnsi="Segoe UI" w:cs="Segoe UI"/>
          <w:color w:val="262626"/>
          <w:sz w:val="20"/>
          <w:szCs w:val="20"/>
        </w:rPr>
        <w:t>，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-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，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*</w:t>
      </w:r>
      <w:r>
        <w:rPr>
          <w:rFonts w:ascii="Segoe UI" w:hAnsi="Segoe UI" w:cs="Segoe UI"/>
          <w:color w:val="262626"/>
          <w:sz w:val="20"/>
          <w:szCs w:val="20"/>
        </w:rPr>
        <w:t>，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/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四种运算符和空格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。</w:t>
      </w:r>
      <w:r>
        <w:rPr>
          <w:rFonts w:ascii="Segoe UI" w:hAnsi="Segoe UI" w:cs="Segoe UI"/>
          <w:color w:val="262626"/>
          <w:sz w:val="20"/>
          <w:szCs w:val="20"/>
        </w:rPr>
        <w:t xml:space="preserve"> </w:t>
      </w:r>
      <w:r>
        <w:rPr>
          <w:rFonts w:ascii="Segoe UI" w:hAnsi="Segoe UI" w:cs="Segoe UI"/>
          <w:color w:val="262626"/>
          <w:sz w:val="20"/>
          <w:szCs w:val="20"/>
        </w:rPr>
        <w:t>整数除法仅保留整数部分。</w:t>
      </w:r>
    </w:p>
    <w:p w14:paraId="2388FB7C" w14:textId="0CCF06EC" w:rsidR="00851C2C" w:rsidRDefault="00851C2C" w:rsidP="00851C2C"/>
    <w:p w14:paraId="7D4951A4" w14:textId="703D7679" w:rsidR="00851C2C" w:rsidRDefault="00851C2C" w:rsidP="00851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196C7126" w14:textId="3437976B" w:rsidR="00851C2C" w:rsidRDefault="00851C2C" w:rsidP="00851C2C"/>
    <w:p w14:paraId="2C2C6EAB" w14:textId="77777777" w:rsidR="00851C2C" w:rsidRDefault="00851C2C" w:rsidP="00851C2C">
      <w:r>
        <w:rPr>
          <w:rFonts w:hint="eastAsia"/>
        </w:rPr>
        <w:t>示例 </w:t>
      </w:r>
      <w:r>
        <w:t>1:</w:t>
      </w:r>
    </w:p>
    <w:p w14:paraId="3F9E6D43" w14:textId="77777777" w:rsidR="00851C2C" w:rsidRDefault="00851C2C" w:rsidP="00851C2C"/>
    <w:p w14:paraId="3BD286B2" w14:textId="77777777" w:rsidR="00851C2C" w:rsidRDefault="00851C2C" w:rsidP="00851C2C">
      <w:r>
        <w:rPr>
          <w:rFonts w:hint="eastAsia"/>
        </w:rPr>
        <w:t>输入</w:t>
      </w:r>
      <w:r>
        <w:t>: "3+2*2"</w:t>
      </w:r>
    </w:p>
    <w:p w14:paraId="16862EF6" w14:textId="77777777" w:rsidR="00851C2C" w:rsidRDefault="00851C2C" w:rsidP="00851C2C">
      <w:r>
        <w:rPr>
          <w:rFonts w:hint="eastAsia"/>
        </w:rPr>
        <w:t>输出</w:t>
      </w:r>
      <w:r>
        <w:t>: 7</w:t>
      </w:r>
    </w:p>
    <w:p w14:paraId="34C4541B" w14:textId="77777777" w:rsidR="00851C2C" w:rsidRDefault="00851C2C" w:rsidP="00851C2C">
      <w:r>
        <w:rPr>
          <w:rFonts w:hint="eastAsia"/>
        </w:rPr>
        <w:t>示例</w:t>
      </w:r>
      <w:r>
        <w:t xml:space="preserve"> 2:</w:t>
      </w:r>
    </w:p>
    <w:p w14:paraId="6ADB673F" w14:textId="77777777" w:rsidR="00851C2C" w:rsidRDefault="00851C2C" w:rsidP="00851C2C"/>
    <w:p w14:paraId="7E14DB1D" w14:textId="77777777" w:rsidR="00851C2C" w:rsidRDefault="00851C2C" w:rsidP="00851C2C">
      <w:r>
        <w:rPr>
          <w:rFonts w:hint="eastAsia"/>
        </w:rPr>
        <w:t>输入</w:t>
      </w:r>
      <w:r>
        <w:t>: " 3/2 "</w:t>
      </w:r>
    </w:p>
    <w:p w14:paraId="0126D1DD" w14:textId="77777777" w:rsidR="00851C2C" w:rsidRDefault="00851C2C" w:rsidP="00851C2C">
      <w:r>
        <w:rPr>
          <w:rFonts w:hint="eastAsia"/>
        </w:rPr>
        <w:t>输出</w:t>
      </w:r>
      <w:r>
        <w:t>: 1</w:t>
      </w:r>
    </w:p>
    <w:p w14:paraId="494DB52B" w14:textId="77777777" w:rsidR="00851C2C" w:rsidRDefault="00851C2C" w:rsidP="00851C2C">
      <w:r>
        <w:rPr>
          <w:rFonts w:hint="eastAsia"/>
        </w:rPr>
        <w:t>示例</w:t>
      </w:r>
      <w:r>
        <w:t xml:space="preserve"> 3:</w:t>
      </w:r>
    </w:p>
    <w:p w14:paraId="452C2111" w14:textId="77777777" w:rsidR="00851C2C" w:rsidRDefault="00851C2C" w:rsidP="00851C2C"/>
    <w:p w14:paraId="48FD6470" w14:textId="77777777" w:rsidR="00851C2C" w:rsidRDefault="00851C2C" w:rsidP="00851C2C">
      <w:r>
        <w:rPr>
          <w:rFonts w:hint="eastAsia"/>
        </w:rPr>
        <w:t>输入</w:t>
      </w:r>
      <w:r>
        <w:t>: " 3+5 / 2 "</w:t>
      </w:r>
    </w:p>
    <w:p w14:paraId="3C02FFAB" w14:textId="77777777" w:rsidR="00851C2C" w:rsidRDefault="00851C2C" w:rsidP="00851C2C">
      <w:r>
        <w:rPr>
          <w:rFonts w:hint="eastAsia"/>
        </w:rPr>
        <w:t>输出</w:t>
      </w:r>
      <w:r>
        <w:t>: 5</w:t>
      </w:r>
    </w:p>
    <w:p w14:paraId="5A171AF0" w14:textId="77777777" w:rsidR="00851C2C" w:rsidRDefault="00851C2C" w:rsidP="00851C2C">
      <w:r>
        <w:rPr>
          <w:rFonts w:hint="eastAsia"/>
        </w:rPr>
        <w:t>说明：</w:t>
      </w:r>
    </w:p>
    <w:p w14:paraId="43713E88" w14:textId="77777777" w:rsidR="00851C2C" w:rsidRDefault="00851C2C" w:rsidP="00851C2C"/>
    <w:p w14:paraId="6A78BCF9" w14:textId="77777777" w:rsidR="00851C2C" w:rsidRDefault="00851C2C" w:rsidP="00851C2C">
      <w:r>
        <w:rPr>
          <w:rFonts w:hint="eastAsia"/>
        </w:rPr>
        <w:t>你可以假设所给定的表达式都是有效的。</w:t>
      </w:r>
    </w:p>
    <w:p w14:paraId="34F686EE" w14:textId="77777777" w:rsidR="00851C2C" w:rsidRDefault="00851C2C" w:rsidP="00851C2C">
      <w:r>
        <w:rPr>
          <w:rFonts w:hint="eastAsia"/>
        </w:rPr>
        <w:t>请不要使用内置的库函数</w:t>
      </w:r>
      <w:r>
        <w:t xml:space="preserve"> eval。</w:t>
      </w:r>
    </w:p>
    <w:p w14:paraId="70A33691" w14:textId="77777777" w:rsidR="00851C2C" w:rsidRDefault="00851C2C" w:rsidP="00851C2C"/>
    <w:p w14:paraId="058AB0D2" w14:textId="34AE219C" w:rsidR="009F1451" w:rsidRDefault="009F1451" w:rsidP="009F1451"/>
    <w:p w14:paraId="174C35CA" w14:textId="0A83D662" w:rsidR="009F1451" w:rsidRDefault="009F1451" w:rsidP="009F14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576D2DB" w14:textId="2FCAAFD0" w:rsidR="009F1451" w:rsidRDefault="009F1451" w:rsidP="009F14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1E4A9F36" w14:textId="275A133F" w:rsidR="009F1451" w:rsidRDefault="009F1451" w:rsidP="009F1451">
      <w:pPr>
        <w:pStyle w:val="a7"/>
        <w:ind w:left="720" w:firstLineChars="0" w:firstLine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的思路解决计算器问题，之前我们解决了一个没有括号的计算器问题，那么不会牵扯到递归的问题，当需要考虑括号时，就需要通过递归来解决</w:t>
      </w:r>
      <w:r w:rsidR="00A2413E">
        <w:rPr>
          <w:rFonts w:hint="eastAsia"/>
        </w:rPr>
        <w:t>！</w:t>
      </w:r>
      <w:r w:rsidR="00753BA5">
        <w:rPr>
          <w:rFonts w:hint="eastAsia"/>
        </w:rPr>
        <w:t>当遇到左括号时，就会进入一个新的递归中，当遇到右括号时，</w:t>
      </w:r>
      <w:r w:rsidR="005E5AC9">
        <w:rPr>
          <w:rFonts w:hint="eastAsia"/>
        </w:rPr>
        <w:t>就会回溯到上一个递归中</w:t>
      </w:r>
      <w:r w:rsidR="009D3998">
        <w:rPr>
          <w:rFonts w:hint="eastAsia"/>
        </w:rPr>
        <w:t>。其他的思路与基本的计算器题解是一样的。</w:t>
      </w:r>
      <w:r w:rsidR="00B7188E">
        <w:rPr>
          <w:rFonts w:hint="eastAsia"/>
        </w:rPr>
        <w:t>这里同样使用一个变量来存储上一个</w:t>
      </w:r>
      <w:r w:rsidR="001E6868">
        <w:rPr>
          <w:rFonts w:hint="eastAsia"/>
        </w:rPr>
        <w:t>加减乘除</w:t>
      </w:r>
      <w:r w:rsidR="00B7188E">
        <w:rPr>
          <w:rFonts w:hint="eastAsia"/>
        </w:rPr>
        <w:t>运算符的值。</w:t>
      </w:r>
      <w:r w:rsidR="001E6868">
        <w:rPr>
          <w:rFonts w:hint="eastAsia"/>
        </w:rPr>
        <w:t>使用一个全局变量</w:t>
      </w:r>
      <w:proofErr w:type="spellStart"/>
      <w:r w:rsidR="001E6868">
        <w:rPr>
          <w:rFonts w:hint="eastAsia"/>
        </w:rPr>
        <w:t>i</w:t>
      </w:r>
      <w:proofErr w:type="spellEnd"/>
      <w:r w:rsidR="001E6868">
        <w:rPr>
          <w:rFonts w:hint="eastAsia"/>
        </w:rPr>
        <w:t>来存储</w:t>
      </w:r>
      <w:r w:rsidR="00560775">
        <w:rPr>
          <w:rFonts w:hint="eastAsia"/>
        </w:rPr>
        <w:t>索引。</w:t>
      </w:r>
    </w:p>
    <w:p w14:paraId="4F6AE790" w14:textId="6E6B32E1" w:rsidR="009D3998" w:rsidRDefault="009D3998" w:rsidP="009F1451">
      <w:pPr>
        <w:pStyle w:val="a7"/>
        <w:ind w:left="720" w:firstLineChars="0" w:firstLine="0"/>
      </w:pPr>
    </w:p>
    <w:p w14:paraId="218BC6F8" w14:textId="51DCBAB2" w:rsidR="004F6048" w:rsidRDefault="004F6048" w:rsidP="009F145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递归思路：</w:t>
      </w:r>
    </w:p>
    <w:p w14:paraId="42D53619" w14:textId="15B57C38" w:rsidR="002848CD" w:rsidRDefault="002848CD" w:rsidP="009F1451">
      <w:pPr>
        <w:pStyle w:val="a7"/>
        <w:ind w:left="720" w:firstLineChars="0" w:firstLine="0"/>
      </w:pPr>
      <w:r>
        <w:rPr>
          <w:rFonts w:hint="eastAsia"/>
        </w:rPr>
        <w:t>判断当前的字符是否是空格，如果是，则跳过，进入下一个循环；</w:t>
      </w:r>
    </w:p>
    <w:p w14:paraId="32EA4446" w14:textId="7F61D1BF" w:rsidR="009D3998" w:rsidRDefault="002848CD" w:rsidP="009F1451">
      <w:pPr>
        <w:pStyle w:val="a7"/>
        <w:ind w:left="720" w:firstLineChars="0" w:firstLine="0"/>
      </w:pPr>
      <w:r>
        <w:rPr>
          <w:rFonts w:hint="eastAsia"/>
        </w:rPr>
        <w:t>接着判断当前的字符是否是数字，如果是，</w:t>
      </w:r>
      <w:r w:rsidR="00474D08">
        <w:rPr>
          <w:rFonts w:hint="eastAsia"/>
        </w:rPr>
        <w:t>则要考虑数字有多个位数的情况，构建数字；</w:t>
      </w:r>
    </w:p>
    <w:p w14:paraId="66B87B6E" w14:textId="58395BF3" w:rsidR="00474D08" w:rsidRDefault="00474D08" w:rsidP="009F1451">
      <w:pPr>
        <w:pStyle w:val="a7"/>
        <w:ind w:left="720" w:firstLineChars="0" w:firstLine="0"/>
      </w:pPr>
      <w:r>
        <w:rPr>
          <w:rFonts w:hint="eastAsia"/>
        </w:rPr>
        <w:t>判断当前的字符是否是</w:t>
      </w:r>
      <w:r w:rsidR="00F433E5">
        <w:rPr>
          <w:rFonts w:hint="eastAsia"/>
        </w:rPr>
        <w:t>左括号，如果是，则增加索引，并且进入下一个递归中，同时还要考虑当下一个递归回溯时，</w:t>
      </w:r>
      <w:proofErr w:type="gramStart"/>
      <w:r w:rsidR="000C4A48">
        <w:rPr>
          <w:rFonts w:hint="eastAsia"/>
        </w:rPr>
        <w:t>该左括号</w:t>
      </w:r>
      <w:proofErr w:type="gramEnd"/>
      <w:r w:rsidR="000C4A48">
        <w:rPr>
          <w:rFonts w:hint="eastAsia"/>
        </w:rPr>
        <w:t>对应的右括号已经被判断了，因此需要再次递增索引；</w:t>
      </w:r>
    </w:p>
    <w:p w14:paraId="2B6C642E" w14:textId="466084AF" w:rsidR="004F6048" w:rsidRDefault="000C4A48" w:rsidP="004F6048">
      <w:pPr>
        <w:pStyle w:val="a7"/>
        <w:ind w:left="720" w:firstLineChars="0" w:firstLine="0"/>
      </w:pPr>
      <w:r>
        <w:rPr>
          <w:rFonts w:hint="eastAsia"/>
        </w:rPr>
        <w:t>判断当前的索引是否是右括号，如果是，则</w:t>
      </w:r>
      <w:r w:rsidR="004F6048">
        <w:rPr>
          <w:rFonts w:hint="eastAsia"/>
        </w:rPr>
        <w:t>递归回溯，b</w:t>
      </w:r>
      <w:r w:rsidR="004F6048">
        <w:t>reak</w:t>
      </w:r>
      <w:r w:rsidR="004F6048">
        <w:rPr>
          <w:rFonts w:hint="eastAsia"/>
        </w:rPr>
        <w:t>；</w:t>
      </w:r>
    </w:p>
    <w:p w14:paraId="7FCF145F" w14:textId="7A277300" w:rsidR="004F6048" w:rsidRDefault="00C65F78" w:rsidP="004F6048">
      <w:pPr>
        <w:pStyle w:val="a7"/>
        <w:ind w:left="720" w:firstLineChars="0" w:firstLine="0"/>
      </w:pPr>
      <w:r>
        <w:rPr>
          <w:rFonts w:hint="eastAsia"/>
        </w:rPr>
        <w:lastRenderedPageBreak/>
        <w:t>判断当前的字符</w:t>
      </w:r>
      <w:r w:rsidR="00366B02">
        <w:rPr>
          <w:rFonts w:hint="eastAsia"/>
        </w:rPr>
        <w:t>是否是加减乘除或者是最后一个数字，这个判断是啥意思呢？因为一个多位数字的结束一定是通过一个加减乘除符号</w:t>
      </w:r>
      <w:r w:rsidR="00B374D1">
        <w:rPr>
          <w:rFonts w:hint="eastAsia"/>
        </w:rPr>
        <w:t>或者</w:t>
      </w:r>
      <w:r w:rsidR="00DA5783">
        <w:rPr>
          <w:rFonts w:hint="eastAsia"/>
        </w:rPr>
        <w:t>是</w:t>
      </w:r>
      <w:r w:rsidR="00B374D1">
        <w:rPr>
          <w:rFonts w:hint="eastAsia"/>
        </w:rPr>
        <w:t>最后一位</w:t>
      </w:r>
      <w:r w:rsidR="00DA5783">
        <w:rPr>
          <w:rFonts w:hint="eastAsia"/>
        </w:rPr>
        <w:t>数字来标识的，因此，这个判断表示的就是数字已经构建完毕，现在可以根据</w:t>
      </w:r>
      <w:r w:rsidR="009E465A">
        <w:rPr>
          <w:rFonts w:hint="eastAsia"/>
        </w:rPr>
        <w:t>上一个运算符来进行入</w:t>
      </w:r>
      <w:proofErr w:type="gramStart"/>
      <w:r w:rsidR="009E465A">
        <w:rPr>
          <w:rFonts w:hint="eastAsia"/>
        </w:rPr>
        <w:t>栈</w:t>
      </w:r>
      <w:proofErr w:type="gramEnd"/>
      <w:r w:rsidR="009E465A">
        <w:rPr>
          <w:rFonts w:hint="eastAsia"/>
        </w:rPr>
        <w:t>出</w:t>
      </w:r>
      <w:proofErr w:type="gramStart"/>
      <w:r w:rsidR="009E465A">
        <w:rPr>
          <w:rFonts w:hint="eastAsia"/>
        </w:rPr>
        <w:t>栈</w:t>
      </w:r>
      <w:proofErr w:type="gramEnd"/>
      <w:r w:rsidR="009E465A">
        <w:rPr>
          <w:rFonts w:hint="eastAsia"/>
        </w:rPr>
        <w:t>操作了。</w:t>
      </w:r>
      <w:r w:rsidR="00983F1E">
        <w:rPr>
          <w:rFonts w:hint="eastAsia"/>
        </w:rPr>
        <w:t>每次进行完一次入</w:t>
      </w:r>
      <w:proofErr w:type="gramStart"/>
      <w:r w:rsidR="00983F1E">
        <w:rPr>
          <w:rFonts w:hint="eastAsia"/>
        </w:rPr>
        <w:t>栈</w:t>
      </w:r>
      <w:proofErr w:type="gramEnd"/>
      <w:r w:rsidR="00983F1E">
        <w:rPr>
          <w:rFonts w:hint="eastAsia"/>
        </w:rPr>
        <w:t>出</w:t>
      </w:r>
      <w:proofErr w:type="gramStart"/>
      <w:r w:rsidR="00983F1E">
        <w:rPr>
          <w:rFonts w:hint="eastAsia"/>
        </w:rPr>
        <w:t>栈</w:t>
      </w:r>
      <w:proofErr w:type="gramEnd"/>
      <w:r w:rsidR="00983F1E">
        <w:rPr>
          <w:rFonts w:hint="eastAsia"/>
        </w:rPr>
        <w:t>操作后，都需要将n</w:t>
      </w:r>
      <w:r w:rsidR="00983F1E">
        <w:t>um</w:t>
      </w:r>
      <w:r w:rsidR="00983F1E">
        <w:rPr>
          <w:rFonts w:hint="eastAsia"/>
        </w:rPr>
        <w:t>变量</w:t>
      </w:r>
      <w:r w:rsidR="003E2245">
        <w:rPr>
          <w:rFonts w:hint="eastAsia"/>
        </w:rPr>
        <w:t>设为0，以构建下一个多位数字。同时将o</w:t>
      </w:r>
      <w:r w:rsidR="003E2245">
        <w:t>peration</w:t>
      </w:r>
      <w:r w:rsidR="003E2245">
        <w:rPr>
          <w:rFonts w:hint="eastAsia"/>
        </w:rPr>
        <w:t>设为当前的</w:t>
      </w:r>
      <w:r w:rsidR="00BA43D8">
        <w:rPr>
          <w:rFonts w:hint="eastAsia"/>
        </w:rPr>
        <w:t>运算符，以应对下一次运算符操作。</w:t>
      </w:r>
      <w:r w:rsidR="00884463">
        <w:rPr>
          <w:rFonts w:hint="eastAsia"/>
        </w:rPr>
        <w:t>注意，另一种情况是该字符是最后一位数字，那么我们就需要</w:t>
      </w:r>
      <w:r w:rsidR="00DC1A28">
        <w:rPr>
          <w:rFonts w:hint="eastAsia"/>
        </w:rPr>
        <w:t>回溯，b</w:t>
      </w:r>
      <w:r w:rsidR="00DC1A28">
        <w:t>reak</w:t>
      </w:r>
      <w:r w:rsidR="00DC1A28">
        <w:rPr>
          <w:rFonts w:hint="eastAsia"/>
        </w:rPr>
        <w:t>。</w:t>
      </w:r>
    </w:p>
    <w:p w14:paraId="5673BB4A" w14:textId="2B1C63C4" w:rsidR="00DC1A28" w:rsidRDefault="00DC1A28" w:rsidP="004F6048">
      <w:pPr>
        <w:pStyle w:val="a7"/>
        <w:ind w:left="720" w:firstLineChars="0" w:firstLine="0"/>
      </w:pPr>
    </w:p>
    <w:p w14:paraId="7B2C29E5" w14:textId="1763CE72" w:rsidR="00DC1A28" w:rsidRDefault="00DC1A28" w:rsidP="004F604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在每个递归的最后，对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中的数字进行累加</w:t>
      </w:r>
      <w:r w:rsidR="00851C2C">
        <w:rPr>
          <w:rFonts w:hint="eastAsia"/>
        </w:rPr>
        <w:t>并返回！！！！</w:t>
      </w:r>
    </w:p>
    <w:p w14:paraId="3902ABD6" w14:textId="12C1C7EB" w:rsidR="003E2245" w:rsidRDefault="003E2245" w:rsidP="003E2245"/>
    <w:p w14:paraId="2F1F3074" w14:textId="2695F568" w:rsidR="003E2245" w:rsidRDefault="003E2245" w:rsidP="003E22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0B6B1875" w14:textId="5CBB9330" w:rsidR="003E2245" w:rsidRDefault="003E2245" w:rsidP="003E2245"/>
    <w:p w14:paraId="230A926C" w14:textId="00940F11" w:rsidR="003E2245" w:rsidRDefault="003E2245" w:rsidP="003E2245">
      <w:r>
        <w:rPr>
          <w:rFonts w:hint="eastAsia"/>
        </w:rPr>
        <w:t>Java：</w:t>
      </w:r>
    </w:p>
    <w:p w14:paraId="4B12AFA7" w14:textId="34514CA0" w:rsidR="003E2245" w:rsidRDefault="003E2245" w:rsidP="003E2245"/>
    <w:p w14:paraId="610DD972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B5BD868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8A007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calculate(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7241E592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s.trim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6510FF48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81E6710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164BEF6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String s){</w:t>
      </w:r>
    </w:p>
    <w:p w14:paraId="30FE974B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FEED5E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Stack&lt;Integer&gt; stack =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Stack&lt;Integer</w:t>
      </w:r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BE4EFD0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=  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8D0CF09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A36942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(); ++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109CC6A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FF3C444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BD42AA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8B3450E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Character.isDigit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))){</w:t>
      </w:r>
    </w:p>
    <w:p w14:paraId="506D06F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 = num * 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)-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1B24779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F6C9079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.charAt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'('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2EF4F8B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61CB7351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</w:p>
    <w:p w14:paraId="5513D2F3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74909D06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')'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AE4ECD5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5E98BE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716AA7C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B971B75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(!Character.isDigit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(s.charAt(i)) || i== s.length()-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F052B1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454395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stack.push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(num);</w:t>
      </w:r>
    </w:p>
    <w:p w14:paraId="0E29EE0C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99DF17C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B462BEA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stack.push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(-num);</w:t>
      </w:r>
    </w:p>
    <w:p w14:paraId="0E0F923E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66A0D06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'*'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D825102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stack.push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stack.pop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() * num);</w:t>
      </w:r>
    </w:p>
    <w:p w14:paraId="7B6A8B8C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1786130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1E6868">
        <w:rPr>
          <w:rFonts w:ascii="Consolas" w:eastAsia="宋体" w:hAnsi="Consolas" w:cs="宋体"/>
          <w:color w:val="A31515"/>
          <w:kern w:val="0"/>
          <w:sz w:val="20"/>
          <w:szCs w:val="20"/>
        </w:rPr>
        <w:t>'/'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235347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stack.push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stack.pop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() / num);</w:t>
      </w:r>
    </w:p>
    <w:p w14:paraId="0E2BBF9C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F62847C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E6868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E6868">
        <w:rPr>
          <w:rFonts w:ascii="Consolas" w:eastAsia="宋体" w:hAnsi="Consolas" w:cs="宋体"/>
          <w:color w:val="008000"/>
          <w:kern w:val="0"/>
          <w:sz w:val="20"/>
          <w:szCs w:val="20"/>
        </w:rPr>
        <w:t>到达最后一位数字</w:t>
      </w:r>
    </w:p>
    <w:p w14:paraId="41816775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C6AC840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791036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13D9E68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3F2B088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 = 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6B2674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</w:p>
    <w:p w14:paraId="49AEE9D6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64D8B56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77E73EDA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D631E83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sum = </w:t>
      </w:r>
      <w:r w:rsidRPr="001E686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968864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.isEmpty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4FFB4775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 += </w:t>
      </w:r>
      <w:proofErr w:type="spellStart"/>
      <w:proofErr w:type="gramStart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stack.pop</w:t>
      </w:r>
      <w:proofErr w:type="spell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5F13941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22E6614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E686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sum;</w:t>
      </w:r>
    </w:p>
    <w:p w14:paraId="090EE3A9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1B408E6F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6A4E91B" w14:textId="77777777" w:rsidR="001E6868" w:rsidRPr="001E6868" w:rsidRDefault="001E6868" w:rsidP="001E6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E686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F563C1" w14:textId="77777777" w:rsidR="001E6868" w:rsidRDefault="001E6868" w:rsidP="003E2245">
      <w:pPr>
        <w:rPr>
          <w:rFonts w:hint="eastAsia"/>
        </w:rPr>
      </w:pPr>
    </w:p>
    <w:sectPr w:rsidR="001E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C03DB" w14:textId="77777777" w:rsidR="00B52720" w:rsidRDefault="00B52720" w:rsidP="009F1451">
      <w:r>
        <w:separator/>
      </w:r>
    </w:p>
  </w:endnote>
  <w:endnote w:type="continuationSeparator" w:id="0">
    <w:p w14:paraId="065ACC8B" w14:textId="77777777" w:rsidR="00B52720" w:rsidRDefault="00B52720" w:rsidP="009F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B0070" w14:textId="77777777" w:rsidR="00B52720" w:rsidRDefault="00B52720" w:rsidP="009F1451">
      <w:r>
        <w:separator/>
      </w:r>
    </w:p>
  </w:footnote>
  <w:footnote w:type="continuationSeparator" w:id="0">
    <w:p w14:paraId="7CB521AF" w14:textId="77777777" w:rsidR="00B52720" w:rsidRDefault="00B52720" w:rsidP="009F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3A73"/>
    <w:multiLevelType w:val="hybridMultilevel"/>
    <w:tmpl w:val="39E80BEC"/>
    <w:lvl w:ilvl="0" w:tplc="98986DF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23E7D"/>
    <w:multiLevelType w:val="hybridMultilevel"/>
    <w:tmpl w:val="AC1E8BBA"/>
    <w:lvl w:ilvl="0" w:tplc="AA249C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D342B"/>
    <w:multiLevelType w:val="hybridMultilevel"/>
    <w:tmpl w:val="B35C80BE"/>
    <w:lvl w:ilvl="0" w:tplc="8E96AB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6F"/>
    <w:rsid w:val="000C4A48"/>
    <w:rsid w:val="001E6868"/>
    <w:rsid w:val="002848CD"/>
    <w:rsid w:val="00366B02"/>
    <w:rsid w:val="0037626F"/>
    <w:rsid w:val="003E2245"/>
    <w:rsid w:val="00474D08"/>
    <w:rsid w:val="00486AB7"/>
    <w:rsid w:val="00492E76"/>
    <w:rsid w:val="004D74C8"/>
    <w:rsid w:val="004F6048"/>
    <w:rsid w:val="00560775"/>
    <w:rsid w:val="005E5AC9"/>
    <w:rsid w:val="00753BA5"/>
    <w:rsid w:val="00851C2C"/>
    <w:rsid w:val="00884463"/>
    <w:rsid w:val="00983F1E"/>
    <w:rsid w:val="009D3998"/>
    <w:rsid w:val="009E465A"/>
    <w:rsid w:val="009F1451"/>
    <w:rsid w:val="00A2413E"/>
    <w:rsid w:val="00B374D1"/>
    <w:rsid w:val="00B52720"/>
    <w:rsid w:val="00B7188E"/>
    <w:rsid w:val="00BA43D8"/>
    <w:rsid w:val="00C65F78"/>
    <w:rsid w:val="00DA5783"/>
    <w:rsid w:val="00DC1A28"/>
    <w:rsid w:val="00F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1687"/>
  <w15:chartTrackingRefBased/>
  <w15:docId w15:val="{1B2C7763-9590-42CE-9A9B-E61A034A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451"/>
    <w:rPr>
      <w:sz w:val="18"/>
      <w:szCs w:val="18"/>
    </w:rPr>
  </w:style>
  <w:style w:type="paragraph" w:styleId="a7">
    <w:name w:val="List Paragraph"/>
    <w:basedOn w:val="a"/>
    <w:uiPriority w:val="34"/>
    <w:qFormat/>
    <w:rsid w:val="009F145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51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1C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2020-11-21T15:44:00Z</dcterms:created>
  <dcterms:modified xsi:type="dcterms:W3CDTF">2020-11-21T16:33:00Z</dcterms:modified>
</cp:coreProperties>
</file>