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vanish/>
        </w:rPr>
      </w:pPr>
    </w:p>
    <w:p>
      <w:pPr>
        <w:spacing w:after="120"/>
        <w:jc w:val="center"/>
        <w:rPr>
          <w:rFonts w:hint="eastAsia" w:cs="Times New Roman"/>
          <w:color w:val="000000"/>
          <w:sz w:val="44"/>
          <w:szCs w:val="20"/>
          <w:lang w:eastAsia="zh-CN"/>
        </w:rPr>
      </w:pPr>
      <w:bookmarkStart w:id="0" w:name="_Toc174676948"/>
      <w:bookmarkStart w:id="1" w:name="_Toc168714864"/>
    </w:p>
    <w:p>
      <w:pPr>
        <w:spacing w:before="59"/>
        <w:ind w:left="0" w:right="1067" w:firstLine="0"/>
        <w:jc w:val="center"/>
        <w:rPr>
          <w:rFonts w:hint="default" w:ascii="黑体" w:eastAsia="黑体"/>
          <w:b/>
          <w:sz w:val="33"/>
          <w:lang w:val="en-US" w:eastAsia="zh-CN"/>
        </w:rPr>
      </w:pPr>
      <w:r>
        <w:rPr>
          <w:rFonts w:hint="eastAsia" w:ascii="黑体" w:eastAsia="黑体"/>
          <w:b/>
          <w:sz w:val="33"/>
          <w:lang w:val="en-US" w:eastAsia="zh-CN"/>
        </w:rPr>
        <w:t>大数据实训环境安装</w:t>
      </w:r>
    </w:p>
    <w:p>
      <w:pPr>
        <w:spacing w:after="120"/>
        <w:jc w:val="center"/>
        <w:rPr>
          <w:rFonts w:hint="default" w:ascii="黑体" w:hAnsi="Times New Roman" w:eastAsia="黑体" w:cs="Times New Roman"/>
          <w:b/>
          <w:kern w:val="2"/>
          <w:sz w:val="33"/>
          <w:szCs w:val="24"/>
          <w:lang w:val="en-US" w:eastAsia="zh-CN" w:bidi="ar-SA"/>
        </w:rPr>
      </w:pPr>
      <w:r>
        <w:rPr>
          <w:rFonts w:hint="eastAsia" w:ascii="黑体" w:eastAsia="黑体" w:cs="Times New Roman"/>
          <w:b/>
          <w:kern w:val="2"/>
          <w:sz w:val="33"/>
          <w:szCs w:val="24"/>
          <w:lang w:val="en-US" w:eastAsia="zh-CN" w:bidi="ar-SA"/>
        </w:rPr>
        <w:t>HBase</w:t>
      </w:r>
    </w:p>
    <w:tbl>
      <w:tblPr>
        <w:tblStyle w:val="19"/>
        <w:tblpPr w:leftFromText="180" w:rightFromText="180" w:vertAnchor="text" w:horzAnchor="page" w:tblpX="2034" w:tblpY="542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5"/>
        <w:gridCol w:w="1243"/>
        <w:gridCol w:w="4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2415" w:type="dxa"/>
            <w:vMerge w:val="restart"/>
            <w:shd w:val="clear" w:color="auto" w:fill="auto"/>
            <w:noWrap w:val="0"/>
            <w:vAlign w:val="top"/>
          </w:tcPr>
          <w:p>
            <w:pPr>
              <w:ind w:firstLine="210" w:firstLineChars="100"/>
              <w:rPr>
                <w:color w:val="000000"/>
              </w:rPr>
            </w:pPr>
          </w:p>
        </w:tc>
        <w:tc>
          <w:tcPr>
            <w:tcW w:w="1243" w:type="dxa"/>
            <w:shd w:val="clear" w:color="auto" w:fill="D9D9D9"/>
            <w:noWrap w:val="0"/>
            <w:vAlign w:val="top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246" w:type="dxa"/>
            <w:noWrap w:val="0"/>
            <w:vAlign w:val="top"/>
          </w:tcPr>
          <w:p>
            <w:pPr>
              <w:spacing w:line="360" w:lineRule="auto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2415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243" w:type="dxa"/>
            <w:shd w:val="clear" w:color="auto" w:fill="D9D9D9"/>
            <w:noWrap w:val="0"/>
            <w:vAlign w:val="top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246" w:type="dxa"/>
            <w:noWrap w:val="0"/>
            <w:vAlign w:val="top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15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243" w:type="dxa"/>
            <w:shd w:val="clear" w:color="auto" w:fill="D9D9D9"/>
            <w:noWrap w:val="0"/>
            <w:vAlign w:val="top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246" w:type="dxa"/>
            <w:noWrap w:val="0"/>
            <w:vAlign w:val="top"/>
          </w:tcPr>
          <w:p>
            <w:pPr>
              <w:spacing w:line="360" w:lineRule="auto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马卫花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2415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243" w:type="dxa"/>
            <w:shd w:val="clear" w:color="auto" w:fill="D9D9D9"/>
            <w:noWrap w:val="0"/>
            <w:vAlign w:val="top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246" w:type="dxa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202</w:t>
            </w:r>
            <w:r>
              <w:rPr>
                <w:rFonts w:hint="eastAsia"/>
                <w:color w:val="000000"/>
                <w:lang w:val="en-US" w:eastAsia="zh-CN"/>
              </w:rPr>
              <w:t>2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rFonts w:hint="eastAsia"/>
                <w:color w:val="000000"/>
                <w:lang w:val="en-US" w:eastAsia="zh-CN"/>
              </w:rPr>
              <w:t>10</w:t>
            </w:r>
          </w:p>
        </w:tc>
      </w:tr>
    </w:tbl>
    <w:p>
      <w:pPr>
        <w:spacing w:line="440" w:lineRule="exact"/>
        <w:ind w:firstLine="420"/>
        <w:rPr>
          <w:rFonts w:hint="eastAsia"/>
        </w:rPr>
      </w:pPr>
    </w:p>
    <w:p>
      <w:pPr>
        <w:spacing w:line="440" w:lineRule="exact"/>
        <w:ind w:firstLine="420"/>
      </w:pPr>
    </w:p>
    <w:p/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/>
    <w:p/>
    <w:p/>
    <w:p/>
    <w:p/>
    <w:p/>
    <w:p/>
    <w:p>
      <w:pPr>
        <w:rPr>
          <w:rFonts w:hint="eastAsia"/>
        </w:rPr>
      </w:pPr>
    </w:p>
    <w:p/>
    <w:p/>
    <w:p>
      <w:pPr>
        <w:rPr>
          <w:rFonts w:hint="eastAsia"/>
          <w:sz w:val="32"/>
          <w:szCs w:val="32"/>
        </w:rPr>
      </w:pPr>
    </w:p>
    <w:p>
      <w:pPr>
        <w:jc w:val="center"/>
        <w:outlineLvl w:val="9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</w:p>
    <w:p>
      <w:pPr>
        <w:outlineLvl w:val="9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br w:type="page"/>
      </w:r>
    </w:p>
    <w:bookmarkEnd w:id="0"/>
    <w:bookmarkEnd w:id="1"/>
    <w:p>
      <w:pPr>
        <w:spacing w:line="360" w:lineRule="auto"/>
        <w:jc w:val="center"/>
        <w:rPr>
          <w:b/>
          <w:sz w:val="44"/>
          <w:szCs w:val="44"/>
        </w:rPr>
      </w:pPr>
      <w:bookmarkStart w:id="2" w:name="_Toc174676949"/>
      <w:bookmarkStart w:id="3" w:name="_Toc130807127"/>
      <w:bookmarkStart w:id="4" w:name="_Toc168714865"/>
      <w:r>
        <w:rPr>
          <w:rFonts w:hint="eastAsia"/>
          <w:b/>
          <w:sz w:val="44"/>
          <w:szCs w:val="44"/>
        </w:rPr>
        <w:t>目</w:t>
      </w:r>
      <w:r>
        <w:rPr>
          <w:rFonts w:hint="eastAsia"/>
          <w:b/>
          <w:sz w:val="44"/>
          <w:szCs w:val="44"/>
          <w:lang w:val="en-US" w:eastAsia="zh-CN"/>
        </w:rPr>
        <w:t xml:space="preserve">  </w:t>
      </w:r>
      <w:r>
        <w:rPr>
          <w:rFonts w:hint="eastAsia"/>
          <w:b/>
          <w:sz w:val="44"/>
          <w:szCs w:val="44"/>
        </w:rPr>
        <w:t>录</w:t>
      </w:r>
    </w:p>
    <w:p>
      <w:pPr>
        <w:spacing w:line="360" w:lineRule="auto"/>
        <w:jc w:val="center"/>
        <w:rPr>
          <w:b/>
          <w:sz w:val="44"/>
          <w:szCs w:val="44"/>
        </w:rPr>
      </w:pPr>
    </w:p>
    <w:p>
      <w:pPr>
        <w:pStyle w:val="14"/>
        <w:tabs>
          <w:tab w:val="right" w:leader="dot" w:pos="8786"/>
        </w:tabs>
      </w:pPr>
      <w:r>
        <w:rPr>
          <w:sz w:val="24"/>
        </w:rPr>
        <w:fldChar w:fldCharType="begin"/>
      </w:r>
      <w:r>
        <w:rPr>
          <w:sz w:val="24"/>
        </w:rPr>
        <w:instrText xml:space="preserve">TOC \o "1-5" \h \u </w:instrText>
      </w:r>
      <w:r>
        <w:rPr>
          <w:sz w:val="24"/>
        </w:rPr>
        <w:fldChar w:fldCharType="separate"/>
      </w:r>
      <w:r>
        <w:fldChar w:fldCharType="begin"/>
      </w:r>
      <w:r>
        <w:instrText xml:space="preserve"> HYPERLINK \l _Toc25152 </w:instrText>
      </w:r>
      <w: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>1. HBASE简述</w:t>
      </w:r>
      <w:r>
        <w:tab/>
      </w:r>
      <w:r>
        <w:fldChar w:fldCharType="begin"/>
      </w:r>
      <w:r>
        <w:instrText xml:space="preserve"> PAGEREF _Toc25152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786"/>
        </w:tabs>
      </w:pPr>
      <w:r>
        <w:fldChar w:fldCharType="begin"/>
      </w:r>
      <w:r>
        <w:instrText xml:space="preserve"> HYPERLINK \l _Toc18245 </w:instrText>
      </w:r>
      <w: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>2. HBASE环境安装</w:t>
      </w:r>
      <w:r>
        <w:tab/>
      </w:r>
      <w:r>
        <w:fldChar w:fldCharType="begin"/>
      </w:r>
      <w:r>
        <w:instrText xml:space="preserve"> PAGEREF _Toc18245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786"/>
        </w:tabs>
      </w:pPr>
      <w:r>
        <w:fldChar w:fldCharType="begin"/>
      </w:r>
      <w:r>
        <w:instrText xml:space="preserve"> HYPERLINK \l _Toc11135 </w:instrText>
      </w:r>
      <w: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>3.CSV文件导入到HBase中</w:t>
      </w:r>
      <w:r>
        <w:tab/>
      </w:r>
      <w:r>
        <w:fldChar w:fldCharType="begin"/>
      </w:r>
      <w:r>
        <w:instrText xml:space="preserve"> PAGEREF _Toc11135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786"/>
        </w:tabs>
      </w:pPr>
      <w:r>
        <w:fldChar w:fldCharType="begin"/>
      </w:r>
      <w:r>
        <w:instrText xml:space="preserve"> HYPERLINK \l _Toc15843 </w:instrText>
      </w:r>
      <w: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>4.IDEA创建项目访问HBase</w:t>
      </w:r>
      <w:r>
        <w:tab/>
      </w:r>
      <w:r>
        <w:fldChar w:fldCharType="begin"/>
      </w:r>
      <w:r>
        <w:instrText xml:space="preserve"> PAGEREF _Toc15843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jc w:val="both"/>
        <w:outlineLvl w:val="9"/>
      </w:pPr>
      <w:r>
        <w:fldChar w:fldCharType="end"/>
      </w:r>
    </w:p>
    <w:p>
      <w:r>
        <w:br w:type="page"/>
      </w:r>
      <w:bookmarkStart w:id="9" w:name="_GoBack"/>
      <w:bookmarkEnd w:id="9"/>
    </w:p>
    <w:bookmarkEnd w:id="2"/>
    <w:bookmarkEnd w:id="3"/>
    <w:bookmarkEnd w:id="4"/>
    <w:p>
      <w:pPr>
        <w:pStyle w:val="4"/>
        <w:keepNext/>
        <w:keepLines/>
        <w:spacing w:line="240" w:lineRule="auto"/>
        <w:rPr>
          <w:rFonts w:hint="eastAsia" w:ascii="宋体" w:hAnsi="宋体" w:cs="宋体"/>
          <w:color w:val="000000"/>
          <w:kern w:val="0"/>
          <w:szCs w:val="21"/>
          <w:lang w:val="en-US" w:eastAsia="zh-CN"/>
        </w:rPr>
      </w:pPr>
      <w:bookmarkStart w:id="5" w:name="_Toc25152"/>
      <w:r>
        <w:rPr>
          <w:rFonts w:hint="eastAsia" w:ascii="宋体" w:hAnsi="宋体" w:eastAsia="宋体" w:cs="宋体"/>
          <w:lang w:val="en-US" w:eastAsia="zh-CN"/>
        </w:rPr>
        <w:t>1. HBASE简述</w:t>
      </w:r>
      <w:bookmarkEnd w:id="5"/>
    </w:p>
    <w:p>
      <w:pPr>
        <w:numPr>
          <w:ilvl w:val="0"/>
          <w:numId w:val="0"/>
        </w:numPr>
        <w:spacing w:line="360" w:lineRule="auto"/>
        <w:ind w:firstLine="420" w:firstLineChars="200"/>
        <w:jc w:val="left"/>
        <w:rPr>
          <w:rFonts w:hint="eastAsia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1）HBase是一个开源的分布式列式数据库，主要用于存储和处理大规模结构化数据。它在以下几个方面具有主要作用：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eastAsia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高可扩展性：HBase可以在数千台服务器上进行水平扩展，适用于处理大规模的数据集。它通过区域（Region）的切分和分布式存储方式，实现了数据的自动分布和负载均衡。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eastAsia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高性能：HBase提供了快速的读写操作，支持随机访问和范围扫描。它使用内存和硬盘结合的存储模型，可以高效地处理海量数据。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eastAsia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弹性存储：HBase的存储结构类似于大表格，具有高度灵活的模式。它可以存储海量的结构化数据，并支持动态的列族和列的添加。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eastAsia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实时查询：HBase支持快速的随机读取，适用于实时查询和交互式应用。它的读取性能不会随着数据规模的增长而降低。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eastAsia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容错性和高可用性：HBase通过数据的冗余复制和Zookeeper的协调，实现了容错性和高可用性。当节点故障时，它可以自动进行故障转移，保证数据的可靠性和持久性。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eastAsia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丰富的生态系统：HBase作为Apache Hadoop生态系统的一部分，与其他组件（如Hadoop、Hive、Spark等）紧密集成，提供了丰富的数据处理工具和技术栈。</w:t>
      </w:r>
    </w:p>
    <w:p>
      <w:pPr>
        <w:numPr>
          <w:ilvl w:val="0"/>
          <w:numId w:val="0"/>
        </w:numPr>
        <w:spacing w:line="360" w:lineRule="auto"/>
        <w:ind w:firstLine="420" w:firstLineChars="200"/>
        <w:jc w:val="left"/>
        <w:rPr>
          <w:rFonts w:hint="eastAsia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综上所述，HBase的主要作用是提供高可扩展性、高性能、弹性存储和实时查询能力，适用于处理大规模结构化数据的存储和分析需求。它在大数据领域广泛应用于日志分析、用户行为分析、在线交互式应用等场景。</w:t>
      </w:r>
    </w:p>
    <w:p>
      <w:pPr>
        <w:numPr>
          <w:ilvl w:val="0"/>
          <w:numId w:val="0"/>
        </w:numPr>
        <w:spacing w:line="360" w:lineRule="auto"/>
        <w:ind w:firstLine="420" w:firstLineChars="200"/>
        <w:jc w:val="left"/>
        <w:rPr>
          <w:rFonts w:hint="eastAsia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2）HBase作为一种分布式列式数据库，适用于以下几个常见的应用场景：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eastAsia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日志存储和分析：HBase能够高效地存储大量的日志数据，并支持实时查询和分析。它可以满足日志数据的快速写入和随机读取的需求，用于日志监控、异常追踪、事件溯源等。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eastAsia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时序数据存储：HBase适合存储时序数据，如传感器数据、监控数据、交易数据等。它支持按时间范围进行快速的范围查询，方便进行实时数据分析和监控。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eastAsia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实时计算和推荐系统：HBase可以作为实时计算和推荐系统的存储引擎。它能够快速地存储和检索大规模的用户行为数据，支持实时的个性化推荐和实时计算。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eastAsia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社交网络和用户关系图谱：HBase可以存储和处理用户关系图谱等复杂的网络结构数据。它支持快速的关系查询和路径遍历，用于社交网络分析、好友推荐等场景。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eastAsia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在线交互式应用：HBase提供了快速的读取和随机访问能力，适用于在线交互式应用。例如，电子商务网站中的库存查询、订单状态跟踪等操作可以借助HBase实现高性能的实时响应。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eastAsia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大数据分析和批处理：HBase与Apache Hadoop生态系统紧密集成，可以作为Hadoop集群中的一部分使用。它与Hadoop的MapReduce、Spark等工具结合使用，用于大规模数据的分析、统计计算、离线批处理等场景。</w:t>
      </w:r>
    </w:p>
    <w:p>
      <w:pPr>
        <w:numPr>
          <w:ilvl w:val="0"/>
          <w:numId w:val="0"/>
        </w:numPr>
        <w:spacing w:line="360" w:lineRule="auto"/>
        <w:ind w:firstLine="420" w:firstLineChars="200"/>
        <w:jc w:val="left"/>
        <w:rPr>
          <w:rFonts w:hint="eastAsia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需要注意的是，根据具体的应用需求和数据特征，选择合适的数据库技术是非常重要的。除了HBase，还有其他数据库系统如关系型数据库、NoSQL数据库等，可以根据具体情况进行选择。</w:t>
      </w:r>
    </w:p>
    <w:p>
      <w:pPr>
        <w:numPr>
          <w:ilvl w:val="0"/>
          <w:numId w:val="0"/>
        </w:numPr>
        <w:spacing w:line="360" w:lineRule="auto"/>
        <w:ind w:firstLine="420" w:firstLineChars="200"/>
        <w:jc w:val="left"/>
        <w:rPr>
          <w:rFonts w:hint="eastAsia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3）HBase与关系型数据库的区别</w:t>
      </w:r>
    </w:p>
    <w:p>
      <w:pPr>
        <w:numPr>
          <w:ilvl w:val="0"/>
          <w:numId w:val="0"/>
        </w:numPr>
        <w:spacing w:line="360" w:lineRule="auto"/>
        <w:ind w:firstLine="420" w:firstLineChars="200"/>
        <w:jc w:val="left"/>
        <w:rPr>
          <w:rFonts w:hint="default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default" w:ascii="宋体" w:hAnsi="宋体" w:cs="宋体"/>
          <w:color w:val="000000"/>
          <w:kern w:val="0"/>
          <w:szCs w:val="21"/>
          <w:lang w:val="en-US" w:eastAsia="zh-CN"/>
        </w:rPr>
        <w:t>HBase和关系型数据库在数据模型、存储结构、数据访问方式等方面存在一些重要的区别：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left"/>
        <w:rPr>
          <w:rFonts w:hint="default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default" w:ascii="宋体" w:hAnsi="宋体" w:cs="宋体"/>
          <w:color w:val="000000"/>
          <w:kern w:val="0"/>
          <w:szCs w:val="21"/>
          <w:lang w:val="en-US" w:eastAsia="zh-CN"/>
        </w:rPr>
        <w:t>数据模型：关系型数据库采用表格模型，将数据组织成行和列的结构，遵循固定的表结构和关系模式。而HBase采用列式存储模型，将数据按照列族进行组织，每个列族下可以动态地添加列，具有更灵活的数据模型。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left"/>
        <w:rPr>
          <w:rFonts w:hint="default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default" w:ascii="宋体" w:hAnsi="宋体" w:cs="宋体"/>
          <w:color w:val="000000"/>
          <w:kern w:val="0"/>
          <w:szCs w:val="21"/>
          <w:lang w:val="en-US" w:eastAsia="zh-CN"/>
        </w:rPr>
        <w:t>存储结构：关系型数据库通常采用磁盘存储，并使用B+树等索引结构进行数据的组织和查找。HBase则是基于Hadoop分布式文件系统（HDFS）的存储引擎，数据存储在HDFS上，通过RegionServer和Wal来实现数据的分布式存储。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left"/>
        <w:rPr>
          <w:rFonts w:hint="default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default" w:ascii="宋体" w:hAnsi="宋体" w:cs="宋体"/>
          <w:color w:val="000000"/>
          <w:kern w:val="0"/>
          <w:szCs w:val="21"/>
          <w:lang w:val="en-US" w:eastAsia="zh-CN"/>
        </w:rPr>
        <w:t>数据访问方式：关系型数据库支持SQL查询语言，通过SQL语句进行数据的检索和操作。HBase采用类似于键值对的API接口，可通过RowKey来检索、插入和删除数据，并支持范围查询和过滤器等高级查询操作。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left"/>
        <w:rPr>
          <w:rFonts w:hint="default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default" w:ascii="宋体" w:hAnsi="宋体" w:cs="宋体"/>
          <w:color w:val="000000"/>
          <w:kern w:val="0"/>
          <w:szCs w:val="21"/>
          <w:lang w:val="en-US" w:eastAsia="zh-CN"/>
        </w:rPr>
        <w:t>扩展性：关系型数据库通常是单机或者主从复制架构，难以实现水平扩展。而HBase基于分布式架构，可以在大规模集群上进行水平扩展，具有良好的可扩展性和并行计算能力。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left"/>
        <w:rPr>
          <w:rFonts w:hint="default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default" w:ascii="宋体" w:hAnsi="宋体" w:cs="宋体"/>
          <w:color w:val="000000"/>
          <w:kern w:val="0"/>
          <w:szCs w:val="21"/>
          <w:lang w:val="en-US" w:eastAsia="zh-CN"/>
        </w:rPr>
        <w:t>事务处理：关系型数据库支持ACID事务（原子性、一致性、隔离性和持久性），保证了数据的一致性和完整性。HBase并不直接支持完整的ACID事务，而是提供了基于行的原子性操作（如原子读取和写入）。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left"/>
        <w:rPr>
          <w:rFonts w:hint="default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default" w:ascii="宋体" w:hAnsi="宋体" w:cs="宋体"/>
          <w:color w:val="000000"/>
          <w:kern w:val="0"/>
          <w:szCs w:val="21"/>
          <w:lang w:val="en-US" w:eastAsia="zh-CN"/>
        </w:rPr>
        <w:t>数据一致性：关系型数据库强调数据的一致性，对于更新操作会保证多个操作之间的原子性和一致性。而HBase则是最终一致性的，写入操作并不立即被其他节点可见，需要一定的时间进行数据的同步。</w:t>
      </w:r>
    </w:p>
    <w:p>
      <w:pPr>
        <w:numPr>
          <w:ilvl w:val="0"/>
          <w:numId w:val="0"/>
        </w:numPr>
        <w:spacing w:line="360" w:lineRule="auto"/>
        <w:ind w:firstLine="420" w:firstLineChars="200"/>
        <w:jc w:val="left"/>
        <w:rPr>
          <w:rFonts w:hint="default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default" w:ascii="宋体" w:hAnsi="宋体" w:cs="宋体"/>
          <w:color w:val="000000"/>
          <w:kern w:val="0"/>
          <w:szCs w:val="21"/>
          <w:lang w:val="en-US" w:eastAsia="zh-CN"/>
        </w:rPr>
        <w:t>综上所述，HBase适用于大规模数据的存储和分析场景，具有高扩展性和高性能的特点。而关系型数据库适合结构化数据和事务处理，更适合于传统的企业应用和数据管理需求。选择使用哪种数据库取决于具体的应用需求和数据特征。</w:t>
      </w:r>
    </w:p>
    <w:p>
      <w:pPr>
        <w:pStyle w:val="4"/>
        <w:keepNext/>
        <w:keepLines/>
        <w:spacing w:line="240" w:lineRule="auto"/>
        <w:rPr>
          <w:rFonts w:hint="eastAsia" w:ascii="宋体" w:hAnsi="宋体" w:eastAsia="宋体" w:cs="宋体"/>
          <w:lang w:val="en-US" w:eastAsia="zh-CN"/>
        </w:rPr>
      </w:pPr>
      <w:bookmarkStart w:id="6" w:name="_Toc18245"/>
      <w:r>
        <w:rPr>
          <w:rFonts w:hint="eastAsia" w:ascii="宋体" w:hAnsi="宋体" w:eastAsia="宋体" w:cs="宋体"/>
          <w:lang w:val="en-US" w:eastAsia="zh-CN"/>
        </w:rPr>
        <w:t>2. HBASE环境安装</w:t>
      </w:r>
      <w:bookmarkEnd w:id="6"/>
    </w:p>
    <w:p>
      <w:pPr>
        <w:numPr>
          <w:ilvl w:val="0"/>
          <w:numId w:val="0"/>
        </w:numPr>
        <w:spacing w:line="360" w:lineRule="auto"/>
        <w:ind w:firstLine="210" w:firstLineChars="10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1.下载和解压缩HBase,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下载HBase：</w:t>
      </w:r>
    </w:p>
    <w:p>
      <w:pPr>
        <w:numPr>
          <w:ilvl w:val="0"/>
          <w:numId w:val="0"/>
        </w:numPr>
        <w:spacing w:line="360" w:lineRule="auto"/>
        <w:ind w:firstLine="420" w:firstLineChars="200"/>
        <w:jc w:val="left"/>
        <w:rPr>
          <w:rFonts w:hint="eastAsia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hbase-2.5.5-bin.tar.gz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 xml:space="preserve">  2.下载后解压下载的文件如下图所示:</w:t>
      </w:r>
    </w:p>
    <w:p>
      <w:pPr>
        <w:numPr>
          <w:ilvl w:val="0"/>
          <w:numId w:val="0"/>
        </w:numPr>
        <w:spacing w:line="360" w:lineRule="auto"/>
        <w:ind w:firstLine="480" w:firstLineChars="200"/>
        <w:jc w:val="left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tar zxvf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cs="宋体"/>
          <w:sz w:val="24"/>
          <w:szCs w:val="24"/>
          <w:lang w:val="en-US" w:eastAsia="zh-CN"/>
        </w:rPr>
        <w:t>hbase-2.5.5-bin.tar.gz</w:t>
      </w:r>
    </w:p>
    <w:p>
      <w:pPr>
        <w:numPr>
          <w:ilvl w:val="0"/>
          <w:numId w:val="0"/>
        </w:numPr>
        <w:spacing w:line="360" w:lineRule="auto"/>
        <w:ind w:firstLine="420" w:firstLineChars="200"/>
        <w:jc w:val="left"/>
        <w:rPr>
          <w:rFonts w:hint="eastAsia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解压后的目录路径可按如下路径设置。</w:t>
      </w:r>
    </w:p>
    <w:p>
      <w:pPr>
        <w:numPr>
          <w:ilvl w:val="0"/>
          <w:numId w:val="0"/>
        </w:numPr>
        <w:shd w:val="clear" w:fill="D7D7D7" w:themeFill="background1" w:themeFillShade="D8"/>
        <w:spacing w:line="360" w:lineRule="auto"/>
        <w:jc w:val="left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 xml:space="preserve">[root@master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opt</w:t>
      </w:r>
      <w:r>
        <w:rPr>
          <w:rFonts w:hint="default" w:ascii="宋体" w:hAnsi="宋体" w:cs="宋体"/>
          <w:sz w:val="24"/>
          <w:szCs w:val="24"/>
          <w:lang w:val="en-US" w:eastAsia="zh-CN"/>
        </w:rPr>
        <w:t>]# cd spark</w:t>
      </w:r>
    </w:p>
    <w:p>
      <w:pPr>
        <w:numPr>
          <w:ilvl w:val="0"/>
          <w:numId w:val="0"/>
        </w:numPr>
        <w:shd w:val="clear" w:fill="D7D7D7" w:themeFill="background1" w:themeFillShade="D8"/>
        <w:spacing w:line="360" w:lineRule="auto"/>
        <w:jc w:val="left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 xml:space="preserve">[root@master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soft</w:t>
      </w:r>
      <w:r>
        <w:rPr>
          <w:rFonts w:hint="default" w:ascii="宋体" w:hAnsi="宋体" w:cs="宋体"/>
          <w:sz w:val="24"/>
          <w:szCs w:val="24"/>
          <w:lang w:val="en-US" w:eastAsia="zh-CN"/>
        </w:rPr>
        <w:t>]# ls</w:t>
      </w:r>
    </w:p>
    <w:p>
      <w:pPr>
        <w:numPr>
          <w:ilvl w:val="0"/>
          <w:numId w:val="0"/>
        </w:numPr>
        <w:spacing w:line="360" w:lineRule="auto"/>
        <w:ind w:firstLine="420" w:firstLineChars="200"/>
        <w:jc w:val="left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HBase解压后的目录如下所示: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575935" cy="2462530"/>
            <wp:effectExtent l="0" t="0" r="19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246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360" w:lineRule="auto"/>
        <w:ind w:firstLine="420" w:firstLineChars="200"/>
        <w:jc w:val="left"/>
        <w:rPr>
          <w:rFonts w:hint="eastAsia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配置HBASE</w:t>
      </w:r>
    </w:p>
    <w:p>
      <w:pPr>
        <w:numPr>
          <w:ilvl w:val="0"/>
          <w:numId w:val="0"/>
        </w:numPr>
        <w:spacing w:line="360" w:lineRule="auto"/>
        <w:ind w:firstLine="420" w:firstLineChars="200"/>
        <w:jc w:val="left"/>
        <w:rPr>
          <w:rFonts w:hint="eastAsia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进入HBase的配置目录，通常是conf目录。复制hbase-site.xml文件的样本配置文件，并将复制的文件重命名为hbase-site.xml。打开hbase-site.xml文件，进行必要的修改。</w:t>
      </w:r>
    </w:p>
    <w:p>
      <w:pPr>
        <w:numPr>
          <w:ilvl w:val="0"/>
          <w:numId w:val="0"/>
        </w:numPr>
        <w:spacing w:line="360" w:lineRule="auto"/>
        <w:ind w:firstLine="420" w:firstLineChars="200"/>
        <w:jc w:val="left"/>
        <w:rPr>
          <w:rFonts w:hint="eastAsia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可参考如下配置：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0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  <w:t>&lt;configuration&gt;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  <w:t xml:space="preserve">  &lt;property&gt;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  <w:t xml:space="preserve">  &lt;name&gt;hbase.rootdir&lt;/name&gt;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  <w:t xml:space="preserve">  &lt;value&gt;hdfs://hadoop:9000/hbase&lt;/value&gt;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  <w:t xml:space="preserve">  &lt;/property&gt;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  <w:t xml:space="preserve">  &lt;property&gt;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  <w:t xml:space="preserve">   &lt;name&gt;hbase.zookeeper.quorum&lt;/name&gt;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  <w:t xml:space="preserve">   &lt;value&gt;hadoop:2181&lt;/value&gt;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  <w:t xml:space="preserve">  &lt;/property&gt;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  <w:t xml:space="preserve">  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  <w:t xml:space="preserve">  &lt;property&gt;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  <w:t xml:space="preserve">  &lt;name&gt;hbase.cluster.distributed&lt;/name&gt;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  <w:t xml:space="preserve">  &lt;value&gt;true&lt;/value&gt;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  <w:t>&lt;/property&gt;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  <w:t xml:space="preserve">  &lt;property&gt;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  <w:t xml:space="preserve">    &lt;name&gt;hbase.tmp.dir&lt;/name&gt;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  <w:t xml:space="preserve">    &lt;value&gt;./tmp&lt;/value&gt;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  <w:t xml:space="preserve">  &lt;/property&gt;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  <w:t xml:space="preserve">  &lt;property&gt;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  <w:t xml:space="preserve">    &lt;name&gt;hbase.unsafe.stream.capability.enforce&lt;/name&gt;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  <w:t xml:space="preserve">    &lt;value&gt;false&lt;/value&gt;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  <w:t xml:space="preserve">  &lt;/property&gt;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  <w:t>&lt;/configuration&gt;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cs="宋体"/>
                <w:color w:val="000000"/>
                <w:kern w:val="0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spacing w:line="360" w:lineRule="auto"/>
        <w:ind w:firstLine="420" w:firstLineChars="200"/>
        <w:jc w:val="left"/>
        <w:rPr>
          <w:rFonts w:hint="eastAsia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说明：</w:t>
      </w:r>
    </w:p>
    <w:p>
      <w:pPr>
        <w:numPr>
          <w:ilvl w:val="0"/>
          <w:numId w:val="0"/>
        </w:numPr>
        <w:spacing w:line="360" w:lineRule="auto"/>
        <w:ind w:firstLine="420" w:firstLineChars="200"/>
        <w:jc w:val="left"/>
        <w:rPr>
          <w:rFonts w:hint="eastAsia" w:ascii="宋体" w:hAnsi="宋体" w:cs="宋体"/>
          <w:color w:val="000000"/>
          <w:kern w:val="0"/>
          <w:szCs w:val="21"/>
          <w:vertAlign w:val="baseline"/>
          <w:lang w:val="en-US" w:eastAsia="zh-CN"/>
        </w:rPr>
      </w:pPr>
      <w:r>
        <w:rPr>
          <w:rFonts w:hint="default" w:ascii="宋体" w:hAnsi="宋体" w:cs="宋体"/>
          <w:color w:val="000000"/>
          <w:kern w:val="0"/>
          <w:szCs w:val="21"/>
          <w:vertAlign w:val="baseline"/>
          <w:lang w:val="en-US" w:eastAsia="zh-CN"/>
        </w:rPr>
        <w:t>hbase.rootdir</w:t>
      </w:r>
      <w:r>
        <w:rPr>
          <w:rFonts w:hint="eastAsia" w:ascii="宋体" w:hAnsi="宋体" w:cs="宋体"/>
          <w:color w:val="000000"/>
          <w:kern w:val="0"/>
          <w:szCs w:val="21"/>
          <w:vertAlign w:val="baseline"/>
          <w:lang w:val="en-US" w:eastAsia="zh-CN"/>
        </w:rPr>
        <w:t>：设置Hadoop的HDFS目录</w:t>
      </w:r>
    </w:p>
    <w:p>
      <w:pPr>
        <w:numPr>
          <w:ilvl w:val="0"/>
          <w:numId w:val="0"/>
        </w:numPr>
        <w:spacing w:line="360" w:lineRule="auto"/>
        <w:ind w:firstLine="420" w:firstLineChars="200"/>
        <w:jc w:val="left"/>
        <w:rPr>
          <w:rFonts w:hint="eastAsia" w:ascii="宋体" w:hAnsi="宋体" w:cs="宋体"/>
          <w:color w:val="000000"/>
          <w:kern w:val="0"/>
          <w:szCs w:val="21"/>
          <w:vertAlign w:val="baseline"/>
          <w:lang w:val="en-US" w:eastAsia="zh-CN"/>
        </w:rPr>
      </w:pPr>
      <w:r>
        <w:rPr>
          <w:rFonts w:hint="default" w:ascii="宋体" w:hAnsi="宋体" w:cs="宋体"/>
          <w:color w:val="000000"/>
          <w:kern w:val="0"/>
          <w:szCs w:val="21"/>
          <w:vertAlign w:val="baseline"/>
          <w:lang w:val="en-US" w:eastAsia="zh-CN"/>
        </w:rPr>
        <w:t>hbase.zookeeper.quorum</w:t>
      </w:r>
      <w:r>
        <w:rPr>
          <w:rFonts w:hint="eastAsia" w:ascii="宋体" w:hAnsi="宋体" w:cs="宋体"/>
          <w:color w:val="000000"/>
          <w:kern w:val="0"/>
          <w:szCs w:val="21"/>
          <w:vertAlign w:val="baseline"/>
          <w:lang w:val="en-US" w:eastAsia="zh-CN"/>
        </w:rPr>
        <w:t>：设置ZooKeeper的地址</w:t>
      </w:r>
    </w:p>
    <w:p>
      <w:pPr>
        <w:numPr>
          <w:ilvl w:val="0"/>
          <w:numId w:val="0"/>
        </w:numPr>
        <w:spacing w:line="360" w:lineRule="auto"/>
        <w:ind w:firstLine="420" w:firstLineChars="200"/>
        <w:jc w:val="left"/>
        <w:rPr>
          <w:rFonts w:hint="eastAsia" w:ascii="宋体" w:hAnsi="宋体" w:cs="宋体"/>
          <w:color w:val="000000"/>
          <w:kern w:val="0"/>
          <w:szCs w:val="21"/>
          <w:vertAlign w:val="baseline"/>
          <w:lang w:val="en-US" w:eastAsia="zh-CN"/>
        </w:rPr>
      </w:pPr>
      <w:r>
        <w:rPr>
          <w:rFonts w:hint="default" w:ascii="宋体" w:hAnsi="宋体" w:cs="宋体"/>
          <w:color w:val="000000"/>
          <w:kern w:val="0"/>
          <w:szCs w:val="21"/>
          <w:vertAlign w:val="baseline"/>
          <w:lang w:val="en-US" w:eastAsia="zh-CN"/>
        </w:rPr>
        <w:t>hbase.cluster.distributed</w:t>
      </w:r>
      <w:r>
        <w:rPr>
          <w:rFonts w:hint="eastAsia" w:ascii="宋体" w:hAnsi="宋体" w:cs="宋体"/>
          <w:color w:val="000000"/>
          <w:kern w:val="0"/>
          <w:szCs w:val="21"/>
          <w:vertAlign w:val="baseline"/>
          <w:lang w:val="en-US" w:eastAsia="zh-CN"/>
        </w:rPr>
        <w:t>：</w:t>
      </w:r>
      <w:r>
        <w:rPr>
          <w:rFonts w:hint="default" w:ascii="宋体" w:hAnsi="宋体" w:cs="宋体"/>
          <w:color w:val="000000"/>
          <w:kern w:val="0"/>
          <w:szCs w:val="21"/>
          <w:vertAlign w:val="baseline"/>
          <w:lang w:val="en-US" w:eastAsia="zh-CN"/>
        </w:rPr>
        <w:t>若要屏蔽HBase自带的ZooKeeper并使用外部的ZooKeeper实例</w:t>
      </w:r>
      <w:r>
        <w:rPr>
          <w:rFonts w:hint="eastAsia" w:ascii="宋体" w:hAnsi="宋体" w:cs="宋体"/>
          <w:color w:val="000000"/>
          <w:kern w:val="0"/>
          <w:szCs w:val="21"/>
          <w:vertAlign w:val="baseline"/>
          <w:lang w:val="en-US" w:eastAsia="zh-CN"/>
        </w:rPr>
        <w:t>。</w:t>
      </w:r>
    </w:p>
    <w:p>
      <w:pPr>
        <w:numPr>
          <w:ilvl w:val="0"/>
          <w:numId w:val="3"/>
        </w:numPr>
        <w:spacing w:line="360" w:lineRule="auto"/>
        <w:ind w:left="0" w:leftChars="0" w:firstLine="420" w:firstLineChars="200"/>
        <w:jc w:val="left"/>
        <w:rPr>
          <w:rFonts w:hint="eastAsia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配置Hbase的环境变量</w:t>
      </w:r>
    </w:p>
    <w:p>
      <w:pPr>
        <w:numPr>
          <w:ilvl w:val="0"/>
          <w:numId w:val="0"/>
        </w:numPr>
        <w:spacing w:line="360" w:lineRule="auto"/>
        <w:ind w:leftChars="200"/>
        <w:jc w:val="left"/>
        <w:rPr>
          <w:rFonts w:hint="eastAsia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进入HBase的安装目录，打开HBase的配置文件hbase-env.sh进行编辑。</w:t>
      </w:r>
    </w:p>
    <w:p>
      <w:pPr>
        <w:numPr>
          <w:ilvl w:val="0"/>
          <w:numId w:val="0"/>
        </w:numPr>
        <w:spacing w:line="360" w:lineRule="auto"/>
        <w:ind w:leftChars="200"/>
        <w:jc w:val="left"/>
        <w:rPr>
          <w:rFonts w:hint="eastAsia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vi conf/hbase-env.sh</w:t>
      </w:r>
    </w:p>
    <w:p>
      <w:pPr>
        <w:numPr>
          <w:ilvl w:val="0"/>
          <w:numId w:val="0"/>
        </w:numPr>
        <w:spacing w:line="360" w:lineRule="auto"/>
        <w:ind w:leftChars="200"/>
        <w:jc w:val="left"/>
        <w:rPr>
          <w:rFonts w:hint="eastAsia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打开文件找到# export JAVA_HOME=/usr/java/jdk1.8.0/，去掉export前的注释，并将/usr/java/jdk1.8.0/替换为Java的安装路径。例如，如果Java安装在/usr/local/jdk目录下，那么将该行修改为：</w:t>
      </w:r>
    </w:p>
    <w:p>
      <w:pPr>
        <w:numPr>
          <w:ilvl w:val="0"/>
          <w:numId w:val="0"/>
        </w:numPr>
        <w:spacing w:line="360" w:lineRule="auto"/>
        <w:ind w:leftChars="200"/>
        <w:jc w:val="left"/>
        <w:rPr>
          <w:rFonts w:hint="default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default" w:ascii="宋体" w:hAnsi="宋体" w:cs="宋体"/>
          <w:color w:val="000000"/>
          <w:kern w:val="0"/>
          <w:szCs w:val="21"/>
          <w:lang w:val="en-US" w:eastAsia="zh-CN"/>
        </w:rPr>
        <w:t>export JAVA_HOME=/usr/local/jdk</w:t>
      </w:r>
    </w:p>
    <w:p>
      <w:pPr>
        <w:numPr>
          <w:ilvl w:val="0"/>
          <w:numId w:val="0"/>
        </w:numPr>
        <w:spacing w:line="360" w:lineRule="auto"/>
        <w:ind w:leftChars="200"/>
        <w:jc w:val="left"/>
        <w:rPr>
          <w:rFonts w:hint="eastAsia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default" w:ascii="宋体" w:hAnsi="宋体" w:cs="宋体"/>
          <w:color w:val="000000"/>
          <w:kern w:val="0"/>
          <w:szCs w:val="21"/>
          <w:lang w:val="en-US" w:eastAsia="zh-CN"/>
        </w:rPr>
        <w:t>保存文件并退出编辑器</w:t>
      </w: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。在终端中执行以下命令，使环境变量生效：</w:t>
      </w:r>
    </w:p>
    <w:p>
      <w:pPr>
        <w:numPr>
          <w:ilvl w:val="0"/>
          <w:numId w:val="0"/>
        </w:numPr>
        <w:spacing w:line="360" w:lineRule="auto"/>
        <w:ind w:leftChars="200"/>
        <w:jc w:val="left"/>
        <w:rPr>
          <w:rFonts w:hint="default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default" w:ascii="宋体" w:hAnsi="宋体" w:cs="宋体"/>
          <w:color w:val="000000"/>
          <w:kern w:val="0"/>
          <w:szCs w:val="21"/>
          <w:lang w:val="en-US" w:eastAsia="zh-CN"/>
        </w:rPr>
        <w:t>source conf/hbase-env.sh</w:t>
      </w:r>
    </w:p>
    <w:p>
      <w:pPr>
        <w:numPr>
          <w:ilvl w:val="0"/>
          <w:numId w:val="0"/>
        </w:numPr>
        <w:spacing w:line="360" w:lineRule="auto"/>
        <w:ind w:leftChars="200"/>
        <w:jc w:val="left"/>
        <w:rPr>
          <w:rFonts w:hint="default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default" w:ascii="宋体" w:hAnsi="宋体" w:cs="宋体"/>
          <w:color w:val="000000"/>
          <w:kern w:val="0"/>
          <w:szCs w:val="21"/>
          <w:lang w:val="en-US" w:eastAsia="zh-CN"/>
        </w:rPr>
        <w:t>环境变量配置完成。您可以通过运行以下命令验证环境变量是否正确设置：</w:t>
      </w:r>
    </w:p>
    <w:p>
      <w:pPr>
        <w:numPr>
          <w:ilvl w:val="0"/>
          <w:numId w:val="0"/>
        </w:numPr>
        <w:spacing w:line="360" w:lineRule="auto"/>
        <w:ind w:leftChars="200"/>
        <w:jc w:val="left"/>
        <w:rPr>
          <w:rFonts w:hint="default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default" w:ascii="宋体" w:hAnsi="宋体" w:cs="宋体"/>
          <w:color w:val="000000"/>
          <w:kern w:val="0"/>
          <w:szCs w:val="21"/>
          <w:lang w:val="en-US" w:eastAsia="zh-CN"/>
        </w:rPr>
        <w:t>echo $JAVA_HOME</w:t>
      </w:r>
    </w:p>
    <w:p>
      <w:pPr>
        <w:numPr>
          <w:ilvl w:val="0"/>
          <w:numId w:val="0"/>
        </w:numPr>
        <w:spacing w:line="360" w:lineRule="auto"/>
        <w:ind w:leftChars="200"/>
        <w:jc w:val="left"/>
        <w:rPr>
          <w:rFonts w:hint="eastAsia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输出显示JDK的正确安装路径。</w:t>
      </w:r>
    </w:p>
    <w:p>
      <w:pPr>
        <w:numPr>
          <w:ilvl w:val="0"/>
          <w:numId w:val="3"/>
        </w:numPr>
        <w:spacing w:line="360" w:lineRule="auto"/>
        <w:ind w:left="0" w:leftChars="0" w:firstLine="420" w:firstLineChars="200"/>
        <w:jc w:val="left"/>
        <w:rPr>
          <w:rFonts w:hint="eastAsia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启动停止HBase服务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jc w:val="left"/>
        <w:rPr>
          <w:rFonts w:hint="eastAsia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启动HBase服务，打开终端或命令提示符，进入HBase的安装目录。使用以下命令启动HBase服务。</w:t>
      </w:r>
    </w:p>
    <w:p>
      <w:pPr>
        <w:numPr>
          <w:ilvl w:val="0"/>
          <w:numId w:val="0"/>
        </w:numPr>
        <w:spacing w:line="360" w:lineRule="auto"/>
        <w:ind w:leftChars="200"/>
        <w:jc w:val="left"/>
        <w:rPr>
          <w:rFonts w:hint="eastAsia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bin/start-hbase.sh</w:t>
      </w:r>
    </w:p>
    <w:p>
      <w:pPr>
        <w:numPr>
          <w:ilvl w:val="0"/>
          <w:numId w:val="5"/>
        </w:numPr>
        <w:spacing w:line="360" w:lineRule="auto"/>
        <w:ind w:left="420" w:leftChars="0" w:hanging="420" w:firstLineChars="0"/>
        <w:jc w:val="left"/>
        <w:rPr>
          <w:rFonts w:hint="eastAsia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使用以下命令停止HBase服务：</w:t>
      </w:r>
    </w:p>
    <w:p>
      <w:pPr>
        <w:numPr>
          <w:ilvl w:val="0"/>
          <w:numId w:val="0"/>
        </w:numPr>
        <w:spacing w:line="360" w:lineRule="auto"/>
        <w:ind w:leftChars="200"/>
        <w:jc w:val="left"/>
        <w:rPr>
          <w:rFonts w:hint="eastAsia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bin/stop-hbase.sh</w:t>
      </w:r>
    </w:p>
    <w:p>
      <w:pPr>
        <w:numPr>
          <w:ilvl w:val="0"/>
          <w:numId w:val="3"/>
        </w:numPr>
        <w:spacing w:line="360" w:lineRule="auto"/>
        <w:ind w:left="0" w:leftChars="0" w:firstLine="420" w:firstLineChars="200"/>
        <w:jc w:val="left"/>
        <w:rPr>
          <w:rFonts w:hint="eastAsia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使用HBase Shell</w:t>
      </w:r>
    </w:p>
    <w:p>
      <w:pPr>
        <w:numPr>
          <w:ilvl w:val="0"/>
          <w:numId w:val="6"/>
        </w:numPr>
        <w:spacing w:line="360" w:lineRule="auto"/>
        <w:ind w:left="420" w:leftChars="0" w:hanging="420" w:firstLineChars="0"/>
        <w:jc w:val="left"/>
        <w:rPr>
          <w:rFonts w:hint="eastAsia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打开终端并进入HBase shell</w:t>
      </w:r>
    </w:p>
    <w:p>
      <w:pPr>
        <w:numPr>
          <w:ilvl w:val="0"/>
          <w:numId w:val="0"/>
        </w:numPr>
        <w:spacing w:line="360" w:lineRule="auto"/>
        <w:ind w:leftChars="200"/>
        <w:jc w:val="left"/>
        <w:rPr>
          <w:rFonts w:hint="eastAsia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hbase shell</w:t>
      </w:r>
    </w:p>
    <w:p>
      <w:pPr>
        <w:numPr>
          <w:ilvl w:val="0"/>
          <w:numId w:val="0"/>
        </w:numPr>
        <w:spacing w:line="360" w:lineRule="auto"/>
        <w:ind w:leftChars="200"/>
        <w:jc w:val="left"/>
        <w:rPr>
          <w:rFonts w:hint="eastAsia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在HBase shell中，使用scan命令扫描表中的数据。假设要扫描名为your_table_name的表，执行以下命令：</w:t>
      </w:r>
    </w:p>
    <w:p>
      <w:pPr>
        <w:numPr>
          <w:ilvl w:val="0"/>
          <w:numId w:val="0"/>
        </w:numPr>
        <w:spacing w:line="360" w:lineRule="auto"/>
        <w:ind w:leftChars="200"/>
        <w:jc w:val="left"/>
        <w:rPr>
          <w:rFonts w:hint="eastAsia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scan 'your_table_name'</w:t>
      </w:r>
    </w:p>
    <w:p>
      <w:pPr>
        <w:numPr>
          <w:ilvl w:val="0"/>
          <w:numId w:val="0"/>
        </w:numPr>
        <w:spacing w:line="360" w:lineRule="auto"/>
        <w:ind w:leftChars="200"/>
        <w:jc w:val="left"/>
        <w:rPr>
          <w:rFonts w:hint="eastAsia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HBase shell将返回表中的一行或多行数据。</w:t>
      </w:r>
    </w:p>
    <w:p>
      <w:pPr>
        <w:numPr>
          <w:ilvl w:val="0"/>
          <w:numId w:val="0"/>
        </w:numPr>
        <w:spacing w:line="360" w:lineRule="auto"/>
        <w:ind w:leftChars="200"/>
        <w:jc w:val="left"/>
        <w:rPr>
          <w:rFonts w:hint="eastAsia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要限制扫描结果的行数，可以使用LIMIT关键字：</w:t>
      </w:r>
    </w:p>
    <w:p>
      <w:pPr>
        <w:numPr>
          <w:ilvl w:val="0"/>
          <w:numId w:val="0"/>
        </w:numPr>
        <w:spacing w:line="360" w:lineRule="auto"/>
        <w:ind w:leftChars="200"/>
        <w:jc w:val="left"/>
        <w:rPr>
          <w:rFonts w:hint="eastAsia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scan 'your_table_name', {LIMIT =&gt; 10}</w:t>
      </w:r>
    </w:p>
    <w:p>
      <w:pPr>
        <w:numPr>
          <w:ilvl w:val="0"/>
          <w:numId w:val="0"/>
        </w:numPr>
        <w:spacing w:line="360" w:lineRule="auto"/>
        <w:ind w:leftChars="200"/>
        <w:jc w:val="left"/>
        <w:rPr>
          <w:rFonts w:hint="eastAsia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上述命令将扫描并返回最多10行数据</w:t>
      </w:r>
    </w:p>
    <w:p>
      <w:pPr>
        <w:numPr>
          <w:ilvl w:val="0"/>
          <w:numId w:val="0"/>
        </w:numPr>
        <w:spacing w:line="360" w:lineRule="auto"/>
        <w:ind w:leftChars="200"/>
        <w:jc w:val="left"/>
        <w:rPr>
          <w:rFonts w:hint="eastAsia" w:ascii="宋体" w:hAnsi="宋体" w:cs="宋体"/>
          <w:color w:val="000000"/>
          <w:kern w:val="0"/>
          <w:szCs w:val="21"/>
          <w:lang w:val="en-US" w:eastAsia="zh-CN"/>
        </w:rPr>
      </w:pPr>
    </w:p>
    <w:p>
      <w:pPr>
        <w:pStyle w:val="4"/>
        <w:keepNext/>
        <w:keepLines/>
        <w:spacing w:line="240" w:lineRule="auto"/>
        <w:rPr>
          <w:rFonts w:hint="eastAsia" w:ascii="宋体" w:hAnsi="宋体" w:eastAsia="宋体" w:cs="宋体"/>
          <w:lang w:val="en-US" w:eastAsia="zh-CN"/>
        </w:rPr>
      </w:pPr>
      <w:bookmarkStart w:id="7" w:name="_Toc11135"/>
      <w:r>
        <w:rPr>
          <w:rFonts w:hint="eastAsia" w:ascii="宋体" w:hAnsi="宋体" w:eastAsia="宋体" w:cs="宋体"/>
          <w:lang w:val="en-US" w:eastAsia="zh-CN"/>
        </w:rPr>
        <w:t>3.CSV文件导入到HBase中</w:t>
      </w:r>
      <w:bookmarkEnd w:id="7"/>
    </w:p>
    <w:p>
      <w:pPr>
        <w:numPr>
          <w:ilvl w:val="0"/>
          <w:numId w:val="7"/>
        </w:numPr>
        <w:spacing w:line="360" w:lineRule="auto"/>
        <w:ind w:leftChars="200"/>
        <w:jc w:val="left"/>
        <w:rPr>
          <w:rFonts w:hint="eastAsia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创建HBase表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 xml:space="preserve">   打开HBase shell，使用以下命令创建一个新的表.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 xml:space="preserve">   create 'your_table_name', 'column_family_name'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 xml:space="preserve">  例如：create ‘countryTemperatures’,</w:t>
      </w:r>
      <w:r>
        <w:rPr>
          <w:rFonts w:hint="default" w:ascii="宋体" w:hAnsi="宋体" w:cs="宋体"/>
          <w:color w:val="000000"/>
          <w:kern w:val="0"/>
          <w:szCs w:val="21"/>
          <w:lang w:val="en-US" w:eastAsia="zh-CN"/>
        </w:rPr>
        <w:t>’</w:t>
      </w: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info</w:t>
      </w:r>
      <w:r>
        <w:rPr>
          <w:rFonts w:hint="default" w:ascii="宋体" w:hAnsi="宋体" w:cs="宋体"/>
          <w:color w:val="000000"/>
          <w:kern w:val="0"/>
          <w:szCs w:val="21"/>
          <w:lang w:val="en-US" w:eastAsia="zh-CN"/>
        </w:rPr>
        <w:t>’</w:t>
      </w:r>
    </w:p>
    <w:p>
      <w:pPr>
        <w:numPr>
          <w:ilvl w:val="0"/>
          <w:numId w:val="7"/>
        </w:numPr>
        <w:spacing w:line="360" w:lineRule="auto"/>
        <w:ind w:left="420" w:leftChars="200" w:firstLine="0" w:firstLineChars="0"/>
        <w:jc w:val="left"/>
        <w:rPr>
          <w:rFonts w:hint="default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default" w:ascii="宋体" w:hAnsi="宋体" w:cs="宋体"/>
          <w:color w:val="000000"/>
          <w:kern w:val="0"/>
          <w:szCs w:val="21"/>
          <w:lang w:val="en-US" w:eastAsia="zh-CN"/>
        </w:rPr>
        <w:t>使用HBase提供的importtsv工具来导入CSV文件。这个工具可以将CSV文件转换为HBase的KeyValue格式并导入到指定的表中</w:t>
      </w: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Chars="200"/>
        <w:jc w:val="left"/>
        <w:rPr>
          <w:rFonts w:hint="default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default" w:ascii="宋体" w:hAnsi="宋体" w:cs="宋体"/>
          <w:color w:val="000000"/>
          <w:kern w:val="0"/>
          <w:szCs w:val="21"/>
          <w:lang w:val="en-US" w:eastAsia="zh-CN"/>
        </w:rPr>
        <w:t>hbase org.apache.hadoop.hbase.mapreduce.ImportTsv -Dimporttsv.separator=',' -Dimporttsv.columns=HBASE_ROW_KEY,column_family_name:column1,column_family_name:column2 your_table_name hdfs_path_to_csv_file</w:t>
      </w:r>
    </w:p>
    <w:p>
      <w:pPr>
        <w:numPr>
          <w:ilvl w:val="0"/>
          <w:numId w:val="0"/>
        </w:numPr>
        <w:spacing w:line="360" w:lineRule="auto"/>
        <w:ind w:leftChars="200"/>
        <w:jc w:val="left"/>
        <w:rPr>
          <w:rFonts w:hint="default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default" w:ascii="宋体" w:hAnsi="宋体" w:cs="宋体"/>
          <w:color w:val="000000"/>
          <w:kern w:val="0"/>
          <w:szCs w:val="21"/>
          <w:lang w:val="en-US" w:eastAsia="zh-CN"/>
        </w:rPr>
        <w:t>其中，-Dimporttsv.separator=','设置CSV文件的分隔符为逗号（如果使用其他分隔符，请相应地修改）；-Dimporttsv.columns指定HBase表中的列信息，按照column_family_name:column的格式提供。</w:t>
      </w:r>
    </w:p>
    <w:p>
      <w:pPr>
        <w:numPr>
          <w:ilvl w:val="0"/>
          <w:numId w:val="0"/>
        </w:numPr>
        <w:spacing w:line="360" w:lineRule="auto"/>
        <w:ind w:leftChars="200"/>
        <w:jc w:val="left"/>
        <w:rPr>
          <w:rFonts w:hint="default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例如：</w:t>
      </w:r>
    </w:p>
    <w:p>
      <w:pPr>
        <w:numPr>
          <w:ilvl w:val="0"/>
          <w:numId w:val="0"/>
        </w:numPr>
        <w:spacing w:line="360" w:lineRule="auto"/>
        <w:ind w:leftChars="200"/>
        <w:jc w:val="left"/>
        <w:rPr>
          <w:rFonts w:hint="default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default" w:ascii="宋体" w:hAnsi="宋体" w:cs="宋体"/>
          <w:color w:val="000000"/>
          <w:kern w:val="0"/>
          <w:szCs w:val="21"/>
          <w:lang w:val="en-US" w:eastAsia="zh-CN"/>
        </w:rPr>
        <w:t>hbase  org.apache.hadoop.hbase.mapreduce.ImportTsv  -Dimporttsv.separator="," -Dimporttsv.columns=HBASE_ROW_KEY,info:dt,info:AverageTemperature,info:uncertainty,info:country countryTemperatures /weather</w:t>
      </w:r>
    </w:p>
    <w:p>
      <w:pPr>
        <w:numPr>
          <w:ilvl w:val="0"/>
          <w:numId w:val="0"/>
        </w:numPr>
        <w:spacing w:line="360" w:lineRule="auto"/>
        <w:ind w:leftChars="200"/>
        <w:jc w:val="left"/>
        <w:rPr>
          <w:rFonts w:hint="default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3）扫描查看导入进去的数据</w:t>
      </w:r>
    </w:p>
    <w:p>
      <w:pPr>
        <w:numPr>
          <w:ilvl w:val="0"/>
          <w:numId w:val="0"/>
        </w:numPr>
        <w:spacing w:line="360" w:lineRule="auto"/>
        <w:ind w:leftChars="200"/>
        <w:jc w:val="left"/>
        <w:rPr>
          <w:rFonts w:hint="default" w:ascii="宋体" w:hAnsi="宋体" w:cs="宋体"/>
          <w:color w:val="000000"/>
          <w:kern w:val="0"/>
          <w:szCs w:val="21"/>
          <w:lang w:val="en-US" w:eastAsia="zh-CN"/>
        </w:rPr>
      </w:pPr>
    </w:p>
    <w:p>
      <w:pPr>
        <w:pStyle w:val="4"/>
        <w:keepNext/>
        <w:keepLines/>
        <w:numPr>
          <w:numId w:val="0"/>
        </w:numPr>
        <w:spacing w:line="240" w:lineRule="auto"/>
        <w:rPr>
          <w:rFonts w:hint="eastAsia" w:ascii="宋体" w:hAnsi="宋体" w:eastAsia="宋体" w:cs="宋体"/>
          <w:lang w:val="en-US" w:eastAsia="zh-CN"/>
        </w:rPr>
      </w:pPr>
      <w:bookmarkStart w:id="8" w:name="_Toc15843"/>
      <w:r>
        <w:rPr>
          <w:rFonts w:hint="eastAsia" w:ascii="宋体" w:hAnsi="宋体" w:eastAsia="宋体" w:cs="宋体"/>
          <w:lang w:val="en-US" w:eastAsia="zh-CN"/>
        </w:rPr>
        <w:t>4.IDEA创建项目访问HBase</w:t>
      </w:r>
      <w:bookmarkEnd w:id="8"/>
    </w:p>
    <w:p>
      <w:pPr>
        <w:numPr>
          <w:ilvl w:val="0"/>
          <w:numId w:val="8"/>
        </w:numPr>
        <w:spacing w:line="360" w:lineRule="auto"/>
        <w:ind w:leftChars="200"/>
        <w:jc w:val="left"/>
        <w:rPr>
          <w:rFonts w:hint="eastAsia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首先创建Mavent项目，然后在pom.xml文件添加访问HBase的依赖包，代码如下所示：</w:t>
      </w:r>
    </w:p>
    <w:tbl>
      <w:tblPr>
        <w:tblStyle w:val="20"/>
        <w:tblW w:w="0" w:type="auto"/>
        <w:tblInd w:w="2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0" w:type="dxa"/>
          </w:tcPr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&lt;project xmlns="http://maven.apache.org/POM/4.0.0" xmlns:xsi="http://www.w3.org/2001/XMLSchema-instance"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 xsi:schemaLocation="http://maven.apache.org/POM/4.0.0 http://maven.apache.org/xsd/maven-4.0.0.xsd"&gt;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&lt;parent&gt;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&lt;artifactId&gt;weatherproject&lt;/artifactId&gt;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&lt;groupId&gt;org.example&lt;/groupId&gt;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&lt;version&gt;1.0-SNAPSHOT&lt;/version&gt;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&lt;/parent&gt;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&lt;modelVersion&gt;4.0.0&lt;/modelVersion&gt;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&lt;artifactId&gt;weatherprocess&lt;/artifactId&gt;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&lt;name&gt;weatherprocess&lt;/name&gt;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&lt;!-- FIXME change it to the project's website --&gt;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&lt;url&gt;http://www.example.com&lt;/url&gt;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&lt;properties&gt;        &lt;project.build.sourceEncoding&gt;UTF-8&lt;/project.build.sourceEncoding&gt;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&lt;maven.compiler.source&gt;1.8&lt;/maven.compiler.source&gt;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&lt;maven.compiler.target&gt;1.8&lt;/maven.compiler.target&gt;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&lt;scala.version&gt;2.12&lt;/scala.version&gt;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&lt;spark.version&gt;3.0.0&lt;/spark.version&gt;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&lt;hbase.version&gt;2.2.5&lt;/hbase.version&gt;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&lt;hadoop.version&gt;3.1.2&lt;/hadoop.version&gt;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&lt;zookeeper.version&gt;3.4.5&lt;/zookeeper.version&gt;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&lt;/properties&gt;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&lt;dependencies&gt;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    &lt;groupId&gt;org.apache.spark&lt;/groupId&gt;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    &lt;artifactId&gt;spark-core_${scala.version}&lt;/artifactId&gt;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    &lt;version&gt;${spark.version}&lt;/version&gt;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    &lt;groupId&gt;org.apache.spark&lt;/groupId&gt;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    &lt;artifactId&gt;spark-sql_2.12&lt;/artifactId&gt;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    &lt;version&gt;${spark.version}&lt;/version&gt;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&lt;/dependency&gt;       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    &lt;groupId&gt;mysql&lt;/groupId&gt;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    &lt;artifactId&gt;mysql-connector-java&lt;/artifactId&gt;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    &lt;version&gt;8.0.20&lt;/version&gt;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    &lt;groupId&gt;com.fasterxml.jackson.core&lt;/groupId&gt;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    &lt;artifactId&gt;jackson-core&lt;/artifactId&gt;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    &lt;version&gt;2.10.1&lt;/version&gt;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    &lt;groupId&gt;com.google.protobuf&lt;/groupId&gt;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    &lt;artifactId&gt;protobuf-java&lt;/artifactId&gt;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    &lt;version&gt;2.5.0&lt;/version&gt;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    &lt;groupId&gt;org.apache.hadoop&lt;/groupId&gt;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    &lt;artifactId&gt;hadoop-common&lt;/artifactId&gt;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    &lt;version&gt;${hadoop.version}&lt;/version&gt;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    &lt;groupId&gt;org.apache.hbase&lt;/groupId&gt;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    &lt;artifactId&gt;hbase-client&lt;/artifactId&gt;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    &lt;version&gt;${hbase.version}&lt;/version&gt;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    &lt;groupId&gt;org.glassfish&lt;/groupId&gt;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    &lt;artifactId&gt;javax.el&lt;/artifactId&gt;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    &lt;version&gt;3.0.1-b08&lt;/version&gt;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    &lt;groupId&gt;org.apache.zookeeper&lt;/groupId&gt;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    &lt;artifactId&gt;zookeeper&lt;/artifactId&gt;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    &lt;version&gt;${zookeeper.version}&lt;/version&gt;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    &lt;groupId&gt;org.apache.hbase&lt;/groupId&gt;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    &lt;artifactId&gt;hbase-mapreduce&lt;/artifactId&gt;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    &lt;version&gt;2.1.4&lt;/version&gt;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    &lt;groupId&gt;junit&lt;/groupId&gt;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    &lt;artifactId&gt;junit&lt;/artifactId&gt;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    &lt;version&gt;4.12&lt;/version&gt;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    &lt;scope&gt;test&lt;/scope&gt;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pStyle w:val="2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&lt;/dependencies&gt;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spacing w:line="360" w:lineRule="auto"/>
        <w:ind w:leftChars="200"/>
        <w:jc w:val="left"/>
        <w:rPr>
          <w:rFonts w:hint="eastAsia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创建读取HBase的工具类，代码如下所示：</w:t>
      </w:r>
    </w:p>
    <w:tbl>
      <w:tblPr>
        <w:tblStyle w:val="20"/>
        <w:tblW w:w="0" w:type="auto"/>
        <w:tblInd w:w="2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0" w:type="dxa"/>
          </w:tcPr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/**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* 读取HBase数据源的工具类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*/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object HBaseTools {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/**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* 功能：获取连接Hbase的Configuration对象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* @return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*/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def getHbaseConn(tableName:String) : Configuration ={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try{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val hconf: Configuration = HBaseConfiguration.create()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hconf.set("hbase.zookeeper.property.clientPort", "2181");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/*hconf.set("hbase.zookeeper.quorum","node01:2181,node02:2181,node03:2181");*/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hconf.set("hbase.zookeeper.quorum","hadoop:2181");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//设置读取HBase表的名称和读取数量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hconf.set(TableInputFormat.INPUT_TABLE, tableName);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hconf.set(TableInputFormat.SCAN_BATCHSIZE,"100")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hconf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}catch{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case exception: Exception =&gt;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sys.error(exception.getMessage)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sys.error("HBase连接失败！")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null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pStyle w:val="2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}</w:t>
            </w:r>
          </w:p>
        </w:tc>
      </w:tr>
    </w:tbl>
    <w:p>
      <w:pPr>
        <w:numPr>
          <w:ilvl w:val="0"/>
          <w:numId w:val="8"/>
        </w:numPr>
        <w:spacing w:line="360" w:lineRule="auto"/>
        <w:ind w:leftChars="200"/>
        <w:jc w:val="left"/>
        <w:rPr>
          <w:rFonts w:hint="eastAsia" w:ascii="宋体" w:hAnsi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读取HBase中的表数据并注册为临时表，关键代码如下所示：</w:t>
      </w:r>
    </w:p>
    <w:tbl>
      <w:tblPr>
        <w:tblStyle w:val="20"/>
        <w:tblW w:w="0" w:type="auto"/>
        <w:tblInd w:w="2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5" w:type="dxa"/>
          </w:tcPr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/**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* 读取HBase中globalLandTemperaturesByCountry表数据，并注册为临时表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* @param session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* @return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*/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def getGlobalTempByCountryDataFrame(session:SparkSession): DataFrame ={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val hconf = HBaseTools.getHbaseConn("countryTemperatures")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val rdd: RDD[(ImmutableBytesWritable, Result)] =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session.sparkContext.newAPIHadoopRDD(hconf, classOf[TableInputFormat], classOf[ImmutableBytesWritable], classOf[Result])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import session.implicits._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val df: DataFrame = rdd.map(f =&gt; {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val result: Result = f._2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val dt = Bytes.toString(result.getValue(Bytes.toBytes("info"), Bytes.toBytes("dt")))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val AverageTemperature = Bytes.toString(result.getValue(Bytes.toBytes("info"), Bytes.toBytes("AverageTemperature")))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val AverageTemperatureUncertainty = Bytes.toString(result.getValue(Bytes.toBytes("info"), Bytes.toBytes("uncertainty")))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val Country = Bytes.toString(result.getValue(Bytes.toBytes("info"), Bytes.toBytes("country")))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// 转换成RDD[Row]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(dt,AverageTemperature,AverageTemperatureUncertainty,Country)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}).toDF("dt", "averageTemperature", "averageTemperatureUncertainty","country")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df.show(false)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//3.注册临时表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df.createOrReplaceTempView("tbl_globalCountryTemperatures")</w:t>
            </w:r>
          </w:p>
          <w:p>
            <w:pPr>
              <w:pStyle w:val="2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df</w:t>
            </w:r>
          </w:p>
          <w:p>
            <w:pPr>
              <w:pStyle w:val="2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}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/>
        <w:keepLines/>
        <w:spacing w:line="240" w:lineRule="auto"/>
        <w:rPr>
          <w:rFonts w:hint="eastAsia" w:ascii="宋体" w:hAnsi="宋体" w:eastAsia="宋体" w:cs="宋体"/>
          <w:color w:val="000000" w:themeColor="text1"/>
          <w:position w:val="38"/>
          <w:sz w:val="30"/>
          <w:szCs w:val="30"/>
          <w:lang w:val="en-US" w:eastAsia="zh-CN"/>
          <w14:textOutline w14:w="5442" w14:cap="flat" w14:cmpd="sng">
            <w14:solidFill>
              <w14:srgbClr w14:val="000000"/>
            </w14:solidFill>
            <w14:prstDash w14:val="solid"/>
            <w14:miter w14:val="0"/>
          </w14:textOutline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360" w:lineRule="auto"/>
        <w:ind w:leftChars="200"/>
        <w:jc w:val="left"/>
        <w:rPr>
          <w:rFonts w:hint="eastAsia" w:ascii="宋体" w:hAnsi="宋体" w:cs="宋体"/>
          <w:color w:val="000000"/>
          <w:kern w:val="0"/>
          <w:szCs w:val="21"/>
          <w:lang w:val="en-US" w:eastAsia="zh-CN"/>
        </w:rPr>
      </w:pPr>
    </w:p>
    <w:p>
      <w:pPr>
        <w:jc w:val="right"/>
        <w:outlineLvl w:val="9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【over】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851" w:footer="851" w:gutter="284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42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PL7ZI8gBAACZAwAADgAAAGRycy9lMm9Eb2MueG1srVPNjtMwEL4j8Q6W&#10;79RpD1BFTVe7qhYhIUBaeADXsRtL/pPHbdIXgDfgxIU7z9XnYOwkXVgue+DijGfG33zfzGRzM1hD&#10;TjKC9q6hy0VFiXTCt9odGvrl8/2rNSWQuGu58U429CyB3mxfvtj0oZYr33nTykgQxEHdh4Z2KYWa&#10;MRCdtBwWPkiHQeWj5Qmv8cDayHtEt4atquo1631sQ/RCAqB3NwbphBifA+iV0kLuvDha6dKIGqXh&#10;CSVBpwPQbWGrlBTpo1IgEzENRaWpnFgE7X0+2XbD60PkodNiosCfQ+GJJsu1w6JXqB1PnByj/gfK&#10;ahE9eJUWwls2CikdQRXL6klvHjoeZNGCrYZwbTr8P1jx4fQpEt029A0ljlsc+OX7t8uPX5efX8ky&#10;t6cPUGPWQ8C8NNz5AZdm9gM6s+pBRZu/qIdgHJt7vjZXDomI/Gi9Wq8rDAmMzRfEZ4/PQ4T0VnpL&#10;stHQiNMrTeWn95DG1DklV3P+XhtTJmjcXw7EzB6WuY8cs5WG/TAJ2vv2jHp6HHxDHe45Jeadw77m&#10;HZmNOBv72TiGqA8dUlsWXhBujwlJFG65wgg7FcaJFXXTduWV+PNesh7/qO1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ql5uc8AAAAFAQAADwAAAAAAAAABACAAAAAiAAAAZHJzL2Rvd25yZXYueG1s&#10;UEsBAhQAFAAAAAgAh07iQDy+2SPIAQAAmQMAAA4AAAAAAAAAAQAgAAAAHg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42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1DF947"/>
    <w:multiLevelType w:val="singleLevel"/>
    <w:tmpl w:val="A51DF94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66016A9"/>
    <w:multiLevelType w:val="singleLevel"/>
    <w:tmpl w:val="B66016A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E58FC9F"/>
    <w:multiLevelType w:val="singleLevel"/>
    <w:tmpl w:val="BE58FC9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CC5F2D21"/>
    <w:multiLevelType w:val="singleLevel"/>
    <w:tmpl w:val="CC5F2D21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E434B94"/>
    <w:multiLevelType w:val="singleLevel"/>
    <w:tmpl w:val="EE434B9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1AAD6059"/>
    <w:multiLevelType w:val="singleLevel"/>
    <w:tmpl w:val="1AAD6059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231BA27D"/>
    <w:multiLevelType w:val="singleLevel"/>
    <w:tmpl w:val="231BA27D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7">
    <w:nsid w:val="3B515FF4"/>
    <w:multiLevelType w:val="singleLevel"/>
    <w:tmpl w:val="3B515FF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formatting="1" w:enforcement="0"/>
  <w:styleLockTheme/>
  <w:styleLockQFSet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M5NzFhMDMyMTA1OWNhNmFiMDhiNDkyMWY0MjBkYWUifQ=="/>
  </w:docVars>
  <w:rsids>
    <w:rsidRoot w:val="00AB2E39"/>
    <w:rsid w:val="00026A25"/>
    <w:rsid w:val="000525E2"/>
    <w:rsid w:val="00086DE2"/>
    <w:rsid w:val="000D5EDB"/>
    <w:rsid w:val="000F76DF"/>
    <w:rsid w:val="00100A5F"/>
    <w:rsid w:val="00136DEA"/>
    <w:rsid w:val="001F454A"/>
    <w:rsid w:val="002072C9"/>
    <w:rsid w:val="00227AFF"/>
    <w:rsid w:val="00292475"/>
    <w:rsid w:val="00332E56"/>
    <w:rsid w:val="0037263D"/>
    <w:rsid w:val="003F791A"/>
    <w:rsid w:val="00417BFA"/>
    <w:rsid w:val="004263C1"/>
    <w:rsid w:val="00444798"/>
    <w:rsid w:val="00446C9F"/>
    <w:rsid w:val="00480DA8"/>
    <w:rsid w:val="005019F5"/>
    <w:rsid w:val="00540F9E"/>
    <w:rsid w:val="00634767"/>
    <w:rsid w:val="006435FE"/>
    <w:rsid w:val="00653228"/>
    <w:rsid w:val="00663ED3"/>
    <w:rsid w:val="006F693D"/>
    <w:rsid w:val="0073532B"/>
    <w:rsid w:val="007D456F"/>
    <w:rsid w:val="007D60A0"/>
    <w:rsid w:val="007D7CBB"/>
    <w:rsid w:val="007E7876"/>
    <w:rsid w:val="00817FBF"/>
    <w:rsid w:val="00867178"/>
    <w:rsid w:val="0087167F"/>
    <w:rsid w:val="00875D54"/>
    <w:rsid w:val="00896679"/>
    <w:rsid w:val="008E3551"/>
    <w:rsid w:val="0092126C"/>
    <w:rsid w:val="00992695"/>
    <w:rsid w:val="00994540"/>
    <w:rsid w:val="009A2339"/>
    <w:rsid w:val="009D22C8"/>
    <w:rsid w:val="00A11C16"/>
    <w:rsid w:val="00A16E7D"/>
    <w:rsid w:val="00A46F3B"/>
    <w:rsid w:val="00A61080"/>
    <w:rsid w:val="00A76136"/>
    <w:rsid w:val="00AB2E39"/>
    <w:rsid w:val="00B2554F"/>
    <w:rsid w:val="00B45818"/>
    <w:rsid w:val="00B46520"/>
    <w:rsid w:val="00BB1C59"/>
    <w:rsid w:val="00BB3A30"/>
    <w:rsid w:val="00BC404D"/>
    <w:rsid w:val="00BC416A"/>
    <w:rsid w:val="00C16A72"/>
    <w:rsid w:val="00C44640"/>
    <w:rsid w:val="00C86C9B"/>
    <w:rsid w:val="00CD14E7"/>
    <w:rsid w:val="00CD75AA"/>
    <w:rsid w:val="00D03C99"/>
    <w:rsid w:val="00D223D3"/>
    <w:rsid w:val="00D629E4"/>
    <w:rsid w:val="00D7748D"/>
    <w:rsid w:val="00DA7FA2"/>
    <w:rsid w:val="00DF0E17"/>
    <w:rsid w:val="00DF14BB"/>
    <w:rsid w:val="00E50685"/>
    <w:rsid w:val="00E8019F"/>
    <w:rsid w:val="00E82135"/>
    <w:rsid w:val="00EA227F"/>
    <w:rsid w:val="00EE5185"/>
    <w:rsid w:val="00F04AB1"/>
    <w:rsid w:val="00F14282"/>
    <w:rsid w:val="00F51E11"/>
    <w:rsid w:val="00F71BEB"/>
    <w:rsid w:val="00FB532B"/>
    <w:rsid w:val="00FC0D7D"/>
    <w:rsid w:val="00FE1971"/>
    <w:rsid w:val="00FF26AA"/>
    <w:rsid w:val="012E7AFE"/>
    <w:rsid w:val="01350490"/>
    <w:rsid w:val="014A4B87"/>
    <w:rsid w:val="014D5F2C"/>
    <w:rsid w:val="017A4FEE"/>
    <w:rsid w:val="018856AF"/>
    <w:rsid w:val="01892484"/>
    <w:rsid w:val="020D4BD5"/>
    <w:rsid w:val="02281AF6"/>
    <w:rsid w:val="023F2212"/>
    <w:rsid w:val="02511F45"/>
    <w:rsid w:val="0255454B"/>
    <w:rsid w:val="025676F5"/>
    <w:rsid w:val="025E2394"/>
    <w:rsid w:val="02676DC7"/>
    <w:rsid w:val="026E6F9B"/>
    <w:rsid w:val="027702E3"/>
    <w:rsid w:val="02785724"/>
    <w:rsid w:val="02811BEC"/>
    <w:rsid w:val="028C0DE7"/>
    <w:rsid w:val="029D756C"/>
    <w:rsid w:val="02A46519"/>
    <w:rsid w:val="02B250DA"/>
    <w:rsid w:val="02B35DB8"/>
    <w:rsid w:val="02DC0E1B"/>
    <w:rsid w:val="031D4A5C"/>
    <w:rsid w:val="032A2F9E"/>
    <w:rsid w:val="034B4BE6"/>
    <w:rsid w:val="035C3493"/>
    <w:rsid w:val="037E46FB"/>
    <w:rsid w:val="03894891"/>
    <w:rsid w:val="03B31B8E"/>
    <w:rsid w:val="03C22282"/>
    <w:rsid w:val="03CE5F43"/>
    <w:rsid w:val="03D575A8"/>
    <w:rsid w:val="03DC60B4"/>
    <w:rsid w:val="03EA43FF"/>
    <w:rsid w:val="03F9226E"/>
    <w:rsid w:val="03FE0D38"/>
    <w:rsid w:val="03FF4BF7"/>
    <w:rsid w:val="04245B63"/>
    <w:rsid w:val="04346FDD"/>
    <w:rsid w:val="043B2EAD"/>
    <w:rsid w:val="045C0FE7"/>
    <w:rsid w:val="047633A0"/>
    <w:rsid w:val="048F278E"/>
    <w:rsid w:val="04A50F94"/>
    <w:rsid w:val="04A52CB4"/>
    <w:rsid w:val="04B14F1D"/>
    <w:rsid w:val="04B243C5"/>
    <w:rsid w:val="04F71764"/>
    <w:rsid w:val="0507391A"/>
    <w:rsid w:val="050C47B1"/>
    <w:rsid w:val="0544257D"/>
    <w:rsid w:val="056076F4"/>
    <w:rsid w:val="05625677"/>
    <w:rsid w:val="0594137C"/>
    <w:rsid w:val="05B14323"/>
    <w:rsid w:val="05B45ED2"/>
    <w:rsid w:val="05B83932"/>
    <w:rsid w:val="05BE5FED"/>
    <w:rsid w:val="05C62669"/>
    <w:rsid w:val="05E80E8D"/>
    <w:rsid w:val="06205D93"/>
    <w:rsid w:val="064A4AA3"/>
    <w:rsid w:val="06640A55"/>
    <w:rsid w:val="066435BE"/>
    <w:rsid w:val="066A0A22"/>
    <w:rsid w:val="066C1D86"/>
    <w:rsid w:val="06744454"/>
    <w:rsid w:val="068D103B"/>
    <w:rsid w:val="069145D1"/>
    <w:rsid w:val="069A65B0"/>
    <w:rsid w:val="06A85446"/>
    <w:rsid w:val="06B56F46"/>
    <w:rsid w:val="06B67ADC"/>
    <w:rsid w:val="06C56C68"/>
    <w:rsid w:val="06EE2F54"/>
    <w:rsid w:val="070A251F"/>
    <w:rsid w:val="070F1A00"/>
    <w:rsid w:val="07430641"/>
    <w:rsid w:val="07546004"/>
    <w:rsid w:val="076C7C9F"/>
    <w:rsid w:val="07763206"/>
    <w:rsid w:val="077A78F0"/>
    <w:rsid w:val="078331FF"/>
    <w:rsid w:val="079906F3"/>
    <w:rsid w:val="079976A3"/>
    <w:rsid w:val="07A92188"/>
    <w:rsid w:val="07D3734F"/>
    <w:rsid w:val="07DB4768"/>
    <w:rsid w:val="080B6475"/>
    <w:rsid w:val="080C25AD"/>
    <w:rsid w:val="082C2AC8"/>
    <w:rsid w:val="08563626"/>
    <w:rsid w:val="08650F26"/>
    <w:rsid w:val="08933F04"/>
    <w:rsid w:val="08A16A1F"/>
    <w:rsid w:val="08A8693A"/>
    <w:rsid w:val="08D2106A"/>
    <w:rsid w:val="08DC783E"/>
    <w:rsid w:val="08DD7456"/>
    <w:rsid w:val="08EA40B0"/>
    <w:rsid w:val="090B63FE"/>
    <w:rsid w:val="092B56AB"/>
    <w:rsid w:val="092C4A65"/>
    <w:rsid w:val="09495E96"/>
    <w:rsid w:val="097C0CC8"/>
    <w:rsid w:val="098C1490"/>
    <w:rsid w:val="09905A49"/>
    <w:rsid w:val="09A3577C"/>
    <w:rsid w:val="09AA138E"/>
    <w:rsid w:val="09AC5652"/>
    <w:rsid w:val="09CC4D3A"/>
    <w:rsid w:val="09DC0668"/>
    <w:rsid w:val="09E854BD"/>
    <w:rsid w:val="0A113A95"/>
    <w:rsid w:val="0A162451"/>
    <w:rsid w:val="0A181693"/>
    <w:rsid w:val="0A1A1B19"/>
    <w:rsid w:val="0A2151E0"/>
    <w:rsid w:val="0A222B45"/>
    <w:rsid w:val="0A291051"/>
    <w:rsid w:val="0A3B1DE5"/>
    <w:rsid w:val="0A3D6578"/>
    <w:rsid w:val="0A4622D8"/>
    <w:rsid w:val="0A6D18E6"/>
    <w:rsid w:val="0A81437C"/>
    <w:rsid w:val="0A8818A5"/>
    <w:rsid w:val="0A886720"/>
    <w:rsid w:val="0A891528"/>
    <w:rsid w:val="0A8A432C"/>
    <w:rsid w:val="0A8B6BDA"/>
    <w:rsid w:val="0A9B360B"/>
    <w:rsid w:val="0AA37990"/>
    <w:rsid w:val="0AAB311D"/>
    <w:rsid w:val="0AB054CD"/>
    <w:rsid w:val="0AC05101"/>
    <w:rsid w:val="0AD35BED"/>
    <w:rsid w:val="0AE80115"/>
    <w:rsid w:val="0AF24CE2"/>
    <w:rsid w:val="0B3D3D08"/>
    <w:rsid w:val="0B742168"/>
    <w:rsid w:val="0B7F2BC7"/>
    <w:rsid w:val="0BBA475A"/>
    <w:rsid w:val="0C0C3F52"/>
    <w:rsid w:val="0C1B35BD"/>
    <w:rsid w:val="0C38317A"/>
    <w:rsid w:val="0C4F1BEB"/>
    <w:rsid w:val="0C715E29"/>
    <w:rsid w:val="0CB806BB"/>
    <w:rsid w:val="0CCE1D45"/>
    <w:rsid w:val="0CDE6ACB"/>
    <w:rsid w:val="0D0C6B0A"/>
    <w:rsid w:val="0D1469AC"/>
    <w:rsid w:val="0D1667BF"/>
    <w:rsid w:val="0D1C2D19"/>
    <w:rsid w:val="0D2700CE"/>
    <w:rsid w:val="0D2C6C29"/>
    <w:rsid w:val="0D2D3E96"/>
    <w:rsid w:val="0D2E39EB"/>
    <w:rsid w:val="0D4F15D7"/>
    <w:rsid w:val="0D533015"/>
    <w:rsid w:val="0D71793F"/>
    <w:rsid w:val="0DA52BEA"/>
    <w:rsid w:val="0DA7007D"/>
    <w:rsid w:val="0DAE2941"/>
    <w:rsid w:val="0DAF0B93"/>
    <w:rsid w:val="0DB37C97"/>
    <w:rsid w:val="0DD21FF6"/>
    <w:rsid w:val="0DD31EE8"/>
    <w:rsid w:val="0DE212DF"/>
    <w:rsid w:val="0DEF5D75"/>
    <w:rsid w:val="0E3A4E4F"/>
    <w:rsid w:val="0E423754"/>
    <w:rsid w:val="0E5A78F5"/>
    <w:rsid w:val="0E655C71"/>
    <w:rsid w:val="0E686D4A"/>
    <w:rsid w:val="0E8536A2"/>
    <w:rsid w:val="0E8574B9"/>
    <w:rsid w:val="0E88635C"/>
    <w:rsid w:val="0E8D2C91"/>
    <w:rsid w:val="0EBE11E4"/>
    <w:rsid w:val="0EC236FA"/>
    <w:rsid w:val="0EC5595F"/>
    <w:rsid w:val="0EDC640C"/>
    <w:rsid w:val="0EDC703A"/>
    <w:rsid w:val="0EED3722"/>
    <w:rsid w:val="0F015413"/>
    <w:rsid w:val="0F0567C0"/>
    <w:rsid w:val="0F175FEB"/>
    <w:rsid w:val="0F3B072A"/>
    <w:rsid w:val="0F515F93"/>
    <w:rsid w:val="0F521F4A"/>
    <w:rsid w:val="0F575D5D"/>
    <w:rsid w:val="0F660D19"/>
    <w:rsid w:val="0F7D2E3F"/>
    <w:rsid w:val="0F887923"/>
    <w:rsid w:val="0FA151DC"/>
    <w:rsid w:val="0FAD4436"/>
    <w:rsid w:val="0FB81855"/>
    <w:rsid w:val="0FC43F8B"/>
    <w:rsid w:val="0FC93A62"/>
    <w:rsid w:val="0FDF3F44"/>
    <w:rsid w:val="0FE54859"/>
    <w:rsid w:val="10005DA0"/>
    <w:rsid w:val="100920B1"/>
    <w:rsid w:val="102F3B4E"/>
    <w:rsid w:val="10474A12"/>
    <w:rsid w:val="10480A9F"/>
    <w:rsid w:val="104A15B5"/>
    <w:rsid w:val="104A6951"/>
    <w:rsid w:val="105E4827"/>
    <w:rsid w:val="10736D7F"/>
    <w:rsid w:val="10D24392"/>
    <w:rsid w:val="10EA0619"/>
    <w:rsid w:val="10EA36AA"/>
    <w:rsid w:val="10EF2F8A"/>
    <w:rsid w:val="10F34C28"/>
    <w:rsid w:val="10F61B4F"/>
    <w:rsid w:val="10FB2C2C"/>
    <w:rsid w:val="11052677"/>
    <w:rsid w:val="111F3B26"/>
    <w:rsid w:val="113D2012"/>
    <w:rsid w:val="113F3854"/>
    <w:rsid w:val="115A6FF7"/>
    <w:rsid w:val="118E6BF3"/>
    <w:rsid w:val="118F0CC5"/>
    <w:rsid w:val="11A45832"/>
    <w:rsid w:val="11B0239F"/>
    <w:rsid w:val="11BC25BD"/>
    <w:rsid w:val="11C5504F"/>
    <w:rsid w:val="11E06EC4"/>
    <w:rsid w:val="11EA08ED"/>
    <w:rsid w:val="11F12DFD"/>
    <w:rsid w:val="11F81B51"/>
    <w:rsid w:val="12091722"/>
    <w:rsid w:val="12376166"/>
    <w:rsid w:val="124B4C03"/>
    <w:rsid w:val="125375BF"/>
    <w:rsid w:val="12832331"/>
    <w:rsid w:val="12982843"/>
    <w:rsid w:val="12BE04A9"/>
    <w:rsid w:val="12DA796A"/>
    <w:rsid w:val="12DC5ACD"/>
    <w:rsid w:val="12E51E8C"/>
    <w:rsid w:val="12EF29C7"/>
    <w:rsid w:val="12FA0D35"/>
    <w:rsid w:val="13454129"/>
    <w:rsid w:val="135B4097"/>
    <w:rsid w:val="135E6621"/>
    <w:rsid w:val="13AE40DA"/>
    <w:rsid w:val="13B61CFD"/>
    <w:rsid w:val="13BF4C7F"/>
    <w:rsid w:val="14144F81"/>
    <w:rsid w:val="1416375D"/>
    <w:rsid w:val="141C6672"/>
    <w:rsid w:val="14271F29"/>
    <w:rsid w:val="14307529"/>
    <w:rsid w:val="14496FF8"/>
    <w:rsid w:val="144E09DA"/>
    <w:rsid w:val="144F6DFF"/>
    <w:rsid w:val="14700394"/>
    <w:rsid w:val="14822F3E"/>
    <w:rsid w:val="148759CA"/>
    <w:rsid w:val="14937F07"/>
    <w:rsid w:val="14B90970"/>
    <w:rsid w:val="14C45082"/>
    <w:rsid w:val="14DA6A78"/>
    <w:rsid w:val="14EA24B1"/>
    <w:rsid w:val="14EC19DF"/>
    <w:rsid w:val="14FA47C8"/>
    <w:rsid w:val="14FF2822"/>
    <w:rsid w:val="15004E16"/>
    <w:rsid w:val="151C4634"/>
    <w:rsid w:val="15251764"/>
    <w:rsid w:val="153D7111"/>
    <w:rsid w:val="154A213C"/>
    <w:rsid w:val="15610299"/>
    <w:rsid w:val="158A54B5"/>
    <w:rsid w:val="159C3F8E"/>
    <w:rsid w:val="15BB3681"/>
    <w:rsid w:val="15BD1142"/>
    <w:rsid w:val="15D16EB6"/>
    <w:rsid w:val="15EB7020"/>
    <w:rsid w:val="15F129D7"/>
    <w:rsid w:val="15F86E50"/>
    <w:rsid w:val="16126FD0"/>
    <w:rsid w:val="163409CC"/>
    <w:rsid w:val="16415477"/>
    <w:rsid w:val="165F2E9A"/>
    <w:rsid w:val="166D339A"/>
    <w:rsid w:val="168031E9"/>
    <w:rsid w:val="16861207"/>
    <w:rsid w:val="168C1346"/>
    <w:rsid w:val="16927D3B"/>
    <w:rsid w:val="16936E25"/>
    <w:rsid w:val="169E78D7"/>
    <w:rsid w:val="16A3500D"/>
    <w:rsid w:val="16B6797B"/>
    <w:rsid w:val="16C6520F"/>
    <w:rsid w:val="16D76F04"/>
    <w:rsid w:val="16DE2922"/>
    <w:rsid w:val="16E64EFA"/>
    <w:rsid w:val="16F2564D"/>
    <w:rsid w:val="16F764BB"/>
    <w:rsid w:val="17114DBC"/>
    <w:rsid w:val="1729429D"/>
    <w:rsid w:val="172E7FCE"/>
    <w:rsid w:val="1762019B"/>
    <w:rsid w:val="176D1DA9"/>
    <w:rsid w:val="1776002C"/>
    <w:rsid w:val="177E2295"/>
    <w:rsid w:val="179928C2"/>
    <w:rsid w:val="179931C0"/>
    <w:rsid w:val="17CE4A9D"/>
    <w:rsid w:val="17D86076"/>
    <w:rsid w:val="17E548A3"/>
    <w:rsid w:val="17F875D4"/>
    <w:rsid w:val="180E447F"/>
    <w:rsid w:val="18133ACD"/>
    <w:rsid w:val="1830756A"/>
    <w:rsid w:val="18370544"/>
    <w:rsid w:val="185A4C3E"/>
    <w:rsid w:val="185B3503"/>
    <w:rsid w:val="18624A54"/>
    <w:rsid w:val="1878721A"/>
    <w:rsid w:val="18F17A36"/>
    <w:rsid w:val="18FF0160"/>
    <w:rsid w:val="196C1720"/>
    <w:rsid w:val="19A07F41"/>
    <w:rsid w:val="19A16A8B"/>
    <w:rsid w:val="19B577B2"/>
    <w:rsid w:val="19C04C29"/>
    <w:rsid w:val="19ED7475"/>
    <w:rsid w:val="19F356AA"/>
    <w:rsid w:val="19F843EA"/>
    <w:rsid w:val="1A027FFC"/>
    <w:rsid w:val="1A040FBF"/>
    <w:rsid w:val="1A0C4C5F"/>
    <w:rsid w:val="1A0C718C"/>
    <w:rsid w:val="1A156ADC"/>
    <w:rsid w:val="1A2D38FA"/>
    <w:rsid w:val="1A345F7C"/>
    <w:rsid w:val="1A475CB0"/>
    <w:rsid w:val="1A48516C"/>
    <w:rsid w:val="1A7B04C4"/>
    <w:rsid w:val="1AAE6D41"/>
    <w:rsid w:val="1AD6450B"/>
    <w:rsid w:val="1ADF05DE"/>
    <w:rsid w:val="1AEE603E"/>
    <w:rsid w:val="1B010432"/>
    <w:rsid w:val="1B0D51E7"/>
    <w:rsid w:val="1B1E174E"/>
    <w:rsid w:val="1B44070D"/>
    <w:rsid w:val="1B512A29"/>
    <w:rsid w:val="1B604C01"/>
    <w:rsid w:val="1B6A7188"/>
    <w:rsid w:val="1B713D51"/>
    <w:rsid w:val="1B8A341E"/>
    <w:rsid w:val="1B921233"/>
    <w:rsid w:val="1BAC56A0"/>
    <w:rsid w:val="1BE4654A"/>
    <w:rsid w:val="1BE62379"/>
    <w:rsid w:val="1C093B64"/>
    <w:rsid w:val="1C1B2933"/>
    <w:rsid w:val="1C330490"/>
    <w:rsid w:val="1C365FDC"/>
    <w:rsid w:val="1C431705"/>
    <w:rsid w:val="1C437A6B"/>
    <w:rsid w:val="1C61254A"/>
    <w:rsid w:val="1C981A4A"/>
    <w:rsid w:val="1CBA09BB"/>
    <w:rsid w:val="1CC9303E"/>
    <w:rsid w:val="1CD44AF2"/>
    <w:rsid w:val="1CD642B5"/>
    <w:rsid w:val="1CF57D29"/>
    <w:rsid w:val="1D1B702D"/>
    <w:rsid w:val="1D25791E"/>
    <w:rsid w:val="1D2B3667"/>
    <w:rsid w:val="1D4312D4"/>
    <w:rsid w:val="1D743260"/>
    <w:rsid w:val="1DAA7B30"/>
    <w:rsid w:val="1DCC3509"/>
    <w:rsid w:val="1DFE0D7B"/>
    <w:rsid w:val="1E070AF0"/>
    <w:rsid w:val="1E172FCA"/>
    <w:rsid w:val="1E381C97"/>
    <w:rsid w:val="1E505D1F"/>
    <w:rsid w:val="1E70204F"/>
    <w:rsid w:val="1EAE558D"/>
    <w:rsid w:val="1EC700FC"/>
    <w:rsid w:val="1EC70224"/>
    <w:rsid w:val="1ECA6B9E"/>
    <w:rsid w:val="1ED51157"/>
    <w:rsid w:val="1EDC02C9"/>
    <w:rsid w:val="1EEE5B43"/>
    <w:rsid w:val="1EFB596D"/>
    <w:rsid w:val="1F142836"/>
    <w:rsid w:val="1F362796"/>
    <w:rsid w:val="1F3E6F8E"/>
    <w:rsid w:val="1F5140AB"/>
    <w:rsid w:val="1F6A5FD0"/>
    <w:rsid w:val="1F75235A"/>
    <w:rsid w:val="1FCA621B"/>
    <w:rsid w:val="1FD60202"/>
    <w:rsid w:val="1FE30229"/>
    <w:rsid w:val="20033C29"/>
    <w:rsid w:val="203C1654"/>
    <w:rsid w:val="208A5CBB"/>
    <w:rsid w:val="209756DE"/>
    <w:rsid w:val="20B06CFB"/>
    <w:rsid w:val="20E34F05"/>
    <w:rsid w:val="20E65019"/>
    <w:rsid w:val="213643F6"/>
    <w:rsid w:val="215B0293"/>
    <w:rsid w:val="216A7A1A"/>
    <w:rsid w:val="2177331E"/>
    <w:rsid w:val="218943DA"/>
    <w:rsid w:val="21937A2C"/>
    <w:rsid w:val="21A74D33"/>
    <w:rsid w:val="21D547FF"/>
    <w:rsid w:val="21D93585"/>
    <w:rsid w:val="22055BE6"/>
    <w:rsid w:val="22230DB0"/>
    <w:rsid w:val="2230589E"/>
    <w:rsid w:val="225F0DC6"/>
    <w:rsid w:val="229651A4"/>
    <w:rsid w:val="22995516"/>
    <w:rsid w:val="22CA6ADB"/>
    <w:rsid w:val="22D43509"/>
    <w:rsid w:val="22EE2252"/>
    <w:rsid w:val="233F60BE"/>
    <w:rsid w:val="234C3133"/>
    <w:rsid w:val="235261AF"/>
    <w:rsid w:val="235F406A"/>
    <w:rsid w:val="236106C5"/>
    <w:rsid w:val="236A2100"/>
    <w:rsid w:val="236E45AF"/>
    <w:rsid w:val="237C10C0"/>
    <w:rsid w:val="238A03E5"/>
    <w:rsid w:val="238C2D8F"/>
    <w:rsid w:val="23C7672A"/>
    <w:rsid w:val="23CE2F9E"/>
    <w:rsid w:val="23DB7DC7"/>
    <w:rsid w:val="23E35CA3"/>
    <w:rsid w:val="23EE693F"/>
    <w:rsid w:val="24085C17"/>
    <w:rsid w:val="240E2E70"/>
    <w:rsid w:val="24241890"/>
    <w:rsid w:val="2437006D"/>
    <w:rsid w:val="244B47C4"/>
    <w:rsid w:val="2467023D"/>
    <w:rsid w:val="247A7CBC"/>
    <w:rsid w:val="24C3687B"/>
    <w:rsid w:val="24D740D4"/>
    <w:rsid w:val="24EC0A77"/>
    <w:rsid w:val="24F33CD9"/>
    <w:rsid w:val="24F87093"/>
    <w:rsid w:val="24FB7DC2"/>
    <w:rsid w:val="24FE603F"/>
    <w:rsid w:val="25164294"/>
    <w:rsid w:val="252546E0"/>
    <w:rsid w:val="252555FA"/>
    <w:rsid w:val="25466839"/>
    <w:rsid w:val="25583304"/>
    <w:rsid w:val="25592D3B"/>
    <w:rsid w:val="257A2053"/>
    <w:rsid w:val="257F3A0F"/>
    <w:rsid w:val="258D2D97"/>
    <w:rsid w:val="25A2646C"/>
    <w:rsid w:val="25A50EE7"/>
    <w:rsid w:val="25A86DB7"/>
    <w:rsid w:val="25AC1481"/>
    <w:rsid w:val="25D92263"/>
    <w:rsid w:val="25D925D4"/>
    <w:rsid w:val="25F3459C"/>
    <w:rsid w:val="25FB4BA8"/>
    <w:rsid w:val="25FD1AEE"/>
    <w:rsid w:val="260876BC"/>
    <w:rsid w:val="26215F4F"/>
    <w:rsid w:val="262D0B83"/>
    <w:rsid w:val="2638440E"/>
    <w:rsid w:val="26575249"/>
    <w:rsid w:val="2661634B"/>
    <w:rsid w:val="26812549"/>
    <w:rsid w:val="26A459BF"/>
    <w:rsid w:val="26A61FB0"/>
    <w:rsid w:val="26AE2AF5"/>
    <w:rsid w:val="26B94C0E"/>
    <w:rsid w:val="26BE72FA"/>
    <w:rsid w:val="26D64956"/>
    <w:rsid w:val="270A0791"/>
    <w:rsid w:val="272D54E7"/>
    <w:rsid w:val="273066AC"/>
    <w:rsid w:val="273562A6"/>
    <w:rsid w:val="27373E52"/>
    <w:rsid w:val="27383550"/>
    <w:rsid w:val="2745734F"/>
    <w:rsid w:val="274E3504"/>
    <w:rsid w:val="275C58F2"/>
    <w:rsid w:val="275D4D64"/>
    <w:rsid w:val="277A5916"/>
    <w:rsid w:val="27A04C51"/>
    <w:rsid w:val="27BD089B"/>
    <w:rsid w:val="27BD34A1"/>
    <w:rsid w:val="27C44DE4"/>
    <w:rsid w:val="27D35027"/>
    <w:rsid w:val="27E753BB"/>
    <w:rsid w:val="28247630"/>
    <w:rsid w:val="283B2423"/>
    <w:rsid w:val="28441496"/>
    <w:rsid w:val="284E54F8"/>
    <w:rsid w:val="286F64F3"/>
    <w:rsid w:val="288951E5"/>
    <w:rsid w:val="289A517F"/>
    <w:rsid w:val="289C7D51"/>
    <w:rsid w:val="289C7ED7"/>
    <w:rsid w:val="28C52315"/>
    <w:rsid w:val="28E62B38"/>
    <w:rsid w:val="28F45255"/>
    <w:rsid w:val="28F82C1E"/>
    <w:rsid w:val="291E4EBE"/>
    <w:rsid w:val="29373393"/>
    <w:rsid w:val="296879F1"/>
    <w:rsid w:val="297273EC"/>
    <w:rsid w:val="299D6011"/>
    <w:rsid w:val="299E3412"/>
    <w:rsid w:val="299F0980"/>
    <w:rsid w:val="29A615BD"/>
    <w:rsid w:val="29E60A17"/>
    <w:rsid w:val="29F364C3"/>
    <w:rsid w:val="29F56BD0"/>
    <w:rsid w:val="2A194745"/>
    <w:rsid w:val="2A317287"/>
    <w:rsid w:val="2A365BF9"/>
    <w:rsid w:val="2A3C3357"/>
    <w:rsid w:val="2A4F6F2B"/>
    <w:rsid w:val="2A5B1941"/>
    <w:rsid w:val="2A7A22A7"/>
    <w:rsid w:val="2A7E3A46"/>
    <w:rsid w:val="2A8B65C3"/>
    <w:rsid w:val="2A9A76E9"/>
    <w:rsid w:val="2AA65761"/>
    <w:rsid w:val="2AD14669"/>
    <w:rsid w:val="2AF27A43"/>
    <w:rsid w:val="2AF94FCF"/>
    <w:rsid w:val="2B096B47"/>
    <w:rsid w:val="2B0A2085"/>
    <w:rsid w:val="2B1326B2"/>
    <w:rsid w:val="2B265238"/>
    <w:rsid w:val="2B2D4A4E"/>
    <w:rsid w:val="2B3A21C5"/>
    <w:rsid w:val="2B7143F6"/>
    <w:rsid w:val="2B9D0061"/>
    <w:rsid w:val="2BE0490E"/>
    <w:rsid w:val="2BFD249D"/>
    <w:rsid w:val="2C03563A"/>
    <w:rsid w:val="2C082447"/>
    <w:rsid w:val="2C0F7F22"/>
    <w:rsid w:val="2C116B62"/>
    <w:rsid w:val="2C1B4CB8"/>
    <w:rsid w:val="2C2A245D"/>
    <w:rsid w:val="2CA67EBB"/>
    <w:rsid w:val="2CB2227D"/>
    <w:rsid w:val="2CD07D87"/>
    <w:rsid w:val="2CD11C13"/>
    <w:rsid w:val="2CDD450D"/>
    <w:rsid w:val="2CDE6947"/>
    <w:rsid w:val="2CFA060F"/>
    <w:rsid w:val="2CFE66A2"/>
    <w:rsid w:val="2CFF27D8"/>
    <w:rsid w:val="2D062807"/>
    <w:rsid w:val="2D122B7B"/>
    <w:rsid w:val="2D142BEA"/>
    <w:rsid w:val="2D1B5F5D"/>
    <w:rsid w:val="2D20596F"/>
    <w:rsid w:val="2D2300DB"/>
    <w:rsid w:val="2D2A56E9"/>
    <w:rsid w:val="2D2B5A09"/>
    <w:rsid w:val="2D3C4F39"/>
    <w:rsid w:val="2D3F35DD"/>
    <w:rsid w:val="2D460FCB"/>
    <w:rsid w:val="2D673579"/>
    <w:rsid w:val="2D881BC4"/>
    <w:rsid w:val="2DB23E3E"/>
    <w:rsid w:val="2DB9081B"/>
    <w:rsid w:val="2DEE3D70"/>
    <w:rsid w:val="2E090DE4"/>
    <w:rsid w:val="2E1819E5"/>
    <w:rsid w:val="2E20545E"/>
    <w:rsid w:val="2E2126EF"/>
    <w:rsid w:val="2E2727BD"/>
    <w:rsid w:val="2E2D0F63"/>
    <w:rsid w:val="2E442EB0"/>
    <w:rsid w:val="2E56671B"/>
    <w:rsid w:val="2E644C2A"/>
    <w:rsid w:val="2E76495E"/>
    <w:rsid w:val="2E8102D9"/>
    <w:rsid w:val="2E9F5268"/>
    <w:rsid w:val="2ECB6C74"/>
    <w:rsid w:val="2ED7364E"/>
    <w:rsid w:val="2EF266DA"/>
    <w:rsid w:val="2F093BF4"/>
    <w:rsid w:val="2F0B1561"/>
    <w:rsid w:val="2F372162"/>
    <w:rsid w:val="2F4922CA"/>
    <w:rsid w:val="2F4B71E3"/>
    <w:rsid w:val="2F5F61E8"/>
    <w:rsid w:val="2F661C3F"/>
    <w:rsid w:val="2F6C559B"/>
    <w:rsid w:val="2F791313"/>
    <w:rsid w:val="2F9E5F1A"/>
    <w:rsid w:val="2FBC5A9D"/>
    <w:rsid w:val="2FC55B9D"/>
    <w:rsid w:val="2FDC432A"/>
    <w:rsid w:val="2FEE50F3"/>
    <w:rsid w:val="300C2CD5"/>
    <w:rsid w:val="30182170"/>
    <w:rsid w:val="302A44ED"/>
    <w:rsid w:val="304C5976"/>
    <w:rsid w:val="304D3E9A"/>
    <w:rsid w:val="305245C4"/>
    <w:rsid w:val="306105BA"/>
    <w:rsid w:val="308221C7"/>
    <w:rsid w:val="30847806"/>
    <w:rsid w:val="30932D6B"/>
    <w:rsid w:val="30AD19E6"/>
    <w:rsid w:val="30AE5156"/>
    <w:rsid w:val="30AF0BE6"/>
    <w:rsid w:val="30CC46C7"/>
    <w:rsid w:val="30D45871"/>
    <w:rsid w:val="30EB477A"/>
    <w:rsid w:val="311B0947"/>
    <w:rsid w:val="311D0293"/>
    <w:rsid w:val="31464838"/>
    <w:rsid w:val="314A7EC1"/>
    <w:rsid w:val="31573693"/>
    <w:rsid w:val="31672EE4"/>
    <w:rsid w:val="3186310A"/>
    <w:rsid w:val="318F7CF5"/>
    <w:rsid w:val="31AB632D"/>
    <w:rsid w:val="31D2634F"/>
    <w:rsid w:val="31ED3E5B"/>
    <w:rsid w:val="31FA2618"/>
    <w:rsid w:val="32063B20"/>
    <w:rsid w:val="32275115"/>
    <w:rsid w:val="32567852"/>
    <w:rsid w:val="325D4F10"/>
    <w:rsid w:val="328F2CAF"/>
    <w:rsid w:val="32943604"/>
    <w:rsid w:val="32B00339"/>
    <w:rsid w:val="32B067F3"/>
    <w:rsid w:val="32C27494"/>
    <w:rsid w:val="32CE4D68"/>
    <w:rsid w:val="32F03B79"/>
    <w:rsid w:val="32FB693E"/>
    <w:rsid w:val="330B7A8C"/>
    <w:rsid w:val="331704BD"/>
    <w:rsid w:val="331C267A"/>
    <w:rsid w:val="332062C2"/>
    <w:rsid w:val="33260700"/>
    <w:rsid w:val="33366136"/>
    <w:rsid w:val="33575ED0"/>
    <w:rsid w:val="335C3F14"/>
    <w:rsid w:val="339E0BDF"/>
    <w:rsid w:val="33A72C89"/>
    <w:rsid w:val="33B45D0C"/>
    <w:rsid w:val="33B63FFC"/>
    <w:rsid w:val="33BA48AB"/>
    <w:rsid w:val="33F151AF"/>
    <w:rsid w:val="33FB1D11"/>
    <w:rsid w:val="33FB2AA7"/>
    <w:rsid w:val="340071A3"/>
    <w:rsid w:val="340D335E"/>
    <w:rsid w:val="34190A5D"/>
    <w:rsid w:val="343229C5"/>
    <w:rsid w:val="344A2B14"/>
    <w:rsid w:val="345155E0"/>
    <w:rsid w:val="349F4BEF"/>
    <w:rsid w:val="34C0541C"/>
    <w:rsid w:val="34CE2E41"/>
    <w:rsid w:val="35334283"/>
    <w:rsid w:val="35437DE8"/>
    <w:rsid w:val="35456658"/>
    <w:rsid w:val="35643332"/>
    <w:rsid w:val="357108F0"/>
    <w:rsid w:val="357E6E6B"/>
    <w:rsid w:val="35AD4900"/>
    <w:rsid w:val="35B73248"/>
    <w:rsid w:val="35EB4D69"/>
    <w:rsid w:val="35FF27B0"/>
    <w:rsid w:val="363C023B"/>
    <w:rsid w:val="36654DBB"/>
    <w:rsid w:val="36692C8F"/>
    <w:rsid w:val="367E73A9"/>
    <w:rsid w:val="367F4CF7"/>
    <w:rsid w:val="36E26DDA"/>
    <w:rsid w:val="36F12BC1"/>
    <w:rsid w:val="3713289C"/>
    <w:rsid w:val="372634E3"/>
    <w:rsid w:val="37391C8A"/>
    <w:rsid w:val="37473CCE"/>
    <w:rsid w:val="3777040D"/>
    <w:rsid w:val="379A05F0"/>
    <w:rsid w:val="379E5BD5"/>
    <w:rsid w:val="37B20F07"/>
    <w:rsid w:val="37ED3EE3"/>
    <w:rsid w:val="38412978"/>
    <w:rsid w:val="38535531"/>
    <w:rsid w:val="386107B1"/>
    <w:rsid w:val="388E12B3"/>
    <w:rsid w:val="389963C1"/>
    <w:rsid w:val="389D602E"/>
    <w:rsid w:val="38A6405B"/>
    <w:rsid w:val="38B857B1"/>
    <w:rsid w:val="38B929C3"/>
    <w:rsid w:val="38BB0D09"/>
    <w:rsid w:val="38BC6F37"/>
    <w:rsid w:val="38BE4569"/>
    <w:rsid w:val="38C47B03"/>
    <w:rsid w:val="38DC4F6E"/>
    <w:rsid w:val="39094BAE"/>
    <w:rsid w:val="39311BAD"/>
    <w:rsid w:val="395E321B"/>
    <w:rsid w:val="39957800"/>
    <w:rsid w:val="39AB5364"/>
    <w:rsid w:val="39AE0766"/>
    <w:rsid w:val="39B66070"/>
    <w:rsid w:val="39BA5FC9"/>
    <w:rsid w:val="39BD5E85"/>
    <w:rsid w:val="39DA15F8"/>
    <w:rsid w:val="39DF5AAD"/>
    <w:rsid w:val="39E132C6"/>
    <w:rsid w:val="39E3559D"/>
    <w:rsid w:val="39F57202"/>
    <w:rsid w:val="3A0B0438"/>
    <w:rsid w:val="3A12378C"/>
    <w:rsid w:val="3A153C8C"/>
    <w:rsid w:val="3A333423"/>
    <w:rsid w:val="3A3D40AD"/>
    <w:rsid w:val="3A52705B"/>
    <w:rsid w:val="3A557123"/>
    <w:rsid w:val="3A704957"/>
    <w:rsid w:val="3A7B1F81"/>
    <w:rsid w:val="3A95616C"/>
    <w:rsid w:val="3AAE5831"/>
    <w:rsid w:val="3AB75990"/>
    <w:rsid w:val="3ABA1724"/>
    <w:rsid w:val="3AC43489"/>
    <w:rsid w:val="3AD341D3"/>
    <w:rsid w:val="3AD9278D"/>
    <w:rsid w:val="3AE3204D"/>
    <w:rsid w:val="3AF02880"/>
    <w:rsid w:val="3B051543"/>
    <w:rsid w:val="3B0555DB"/>
    <w:rsid w:val="3B0D316F"/>
    <w:rsid w:val="3B1811B9"/>
    <w:rsid w:val="3B292F1C"/>
    <w:rsid w:val="3B317006"/>
    <w:rsid w:val="3B404329"/>
    <w:rsid w:val="3B5F714E"/>
    <w:rsid w:val="3B781D15"/>
    <w:rsid w:val="3B850D28"/>
    <w:rsid w:val="3B8B1A48"/>
    <w:rsid w:val="3BAA5C47"/>
    <w:rsid w:val="3BAD0FDB"/>
    <w:rsid w:val="3BBD2EB6"/>
    <w:rsid w:val="3BC62A80"/>
    <w:rsid w:val="3BD81023"/>
    <w:rsid w:val="3BD95EE8"/>
    <w:rsid w:val="3BDF3267"/>
    <w:rsid w:val="3BE0335C"/>
    <w:rsid w:val="3C1A4FC4"/>
    <w:rsid w:val="3C4E2A76"/>
    <w:rsid w:val="3C5D47D5"/>
    <w:rsid w:val="3C790EF5"/>
    <w:rsid w:val="3C873BFC"/>
    <w:rsid w:val="3C941B1C"/>
    <w:rsid w:val="3CA41AD8"/>
    <w:rsid w:val="3CA46E6A"/>
    <w:rsid w:val="3CA65DA6"/>
    <w:rsid w:val="3CAC4A2A"/>
    <w:rsid w:val="3CE50FE7"/>
    <w:rsid w:val="3CF9703F"/>
    <w:rsid w:val="3CFB515A"/>
    <w:rsid w:val="3CFC24D2"/>
    <w:rsid w:val="3D2B2721"/>
    <w:rsid w:val="3D3D0C0D"/>
    <w:rsid w:val="3D516CC2"/>
    <w:rsid w:val="3D6267D9"/>
    <w:rsid w:val="3DB271DC"/>
    <w:rsid w:val="3DEF56CA"/>
    <w:rsid w:val="3E265A58"/>
    <w:rsid w:val="3E3A5802"/>
    <w:rsid w:val="3E3B4472"/>
    <w:rsid w:val="3E464A31"/>
    <w:rsid w:val="3E4B656B"/>
    <w:rsid w:val="3E5E0D88"/>
    <w:rsid w:val="3E75253C"/>
    <w:rsid w:val="3E7E4EDA"/>
    <w:rsid w:val="3E9926CE"/>
    <w:rsid w:val="3EA83DA6"/>
    <w:rsid w:val="3EB9437E"/>
    <w:rsid w:val="3EBA041F"/>
    <w:rsid w:val="3EFB6820"/>
    <w:rsid w:val="3F161537"/>
    <w:rsid w:val="3F2633C6"/>
    <w:rsid w:val="3F364B44"/>
    <w:rsid w:val="3F441B29"/>
    <w:rsid w:val="3F502371"/>
    <w:rsid w:val="3F73504E"/>
    <w:rsid w:val="3F790F9E"/>
    <w:rsid w:val="3F7E0AF2"/>
    <w:rsid w:val="3F824E8C"/>
    <w:rsid w:val="3F89436F"/>
    <w:rsid w:val="3F9E5EDD"/>
    <w:rsid w:val="3FA97898"/>
    <w:rsid w:val="3FB52FAC"/>
    <w:rsid w:val="3FB71C43"/>
    <w:rsid w:val="3FC44D72"/>
    <w:rsid w:val="3FC92B3F"/>
    <w:rsid w:val="3FE20280"/>
    <w:rsid w:val="3FEE7282"/>
    <w:rsid w:val="3FF760C4"/>
    <w:rsid w:val="3FF93F0D"/>
    <w:rsid w:val="40095ED5"/>
    <w:rsid w:val="400C7FDD"/>
    <w:rsid w:val="4012472E"/>
    <w:rsid w:val="40150675"/>
    <w:rsid w:val="4031466D"/>
    <w:rsid w:val="40394D89"/>
    <w:rsid w:val="40500E1E"/>
    <w:rsid w:val="4058218F"/>
    <w:rsid w:val="407E11F1"/>
    <w:rsid w:val="408D3BAC"/>
    <w:rsid w:val="40926171"/>
    <w:rsid w:val="409727A0"/>
    <w:rsid w:val="40B1242E"/>
    <w:rsid w:val="40C33A32"/>
    <w:rsid w:val="40D55514"/>
    <w:rsid w:val="40EF5926"/>
    <w:rsid w:val="41004F59"/>
    <w:rsid w:val="41075885"/>
    <w:rsid w:val="410D4CAE"/>
    <w:rsid w:val="41237508"/>
    <w:rsid w:val="412777EE"/>
    <w:rsid w:val="412C6906"/>
    <w:rsid w:val="412D4C94"/>
    <w:rsid w:val="413C6252"/>
    <w:rsid w:val="41412BA9"/>
    <w:rsid w:val="41414F11"/>
    <w:rsid w:val="415F5CE4"/>
    <w:rsid w:val="416365E7"/>
    <w:rsid w:val="417242C3"/>
    <w:rsid w:val="41752928"/>
    <w:rsid w:val="41BE3285"/>
    <w:rsid w:val="41C80FF9"/>
    <w:rsid w:val="41E33C60"/>
    <w:rsid w:val="41E57745"/>
    <w:rsid w:val="41E84D92"/>
    <w:rsid w:val="420020A7"/>
    <w:rsid w:val="42183EB9"/>
    <w:rsid w:val="421A3B26"/>
    <w:rsid w:val="4236206F"/>
    <w:rsid w:val="42420105"/>
    <w:rsid w:val="42576B28"/>
    <w:rsid w:val="42655A9F"/>
    <w:rsid w:val="42744C37"/>
    <w:rsid w:val="428311D3"/>
    <w:rsid w:val="42914B8F"/>
    <w:rsid w:val="429E1720"/>
    <w:rsid w:val="42B13ED3"/>
    <w:rsid w:val="42C4550E"/>
    <w:rsid w:val="42DC7E79"/>
    <w:rsid w:val="42E12C2F"/>
    <w:rsid w:val="42EB101F"/>
    <w:rsid w:val="42EB7271"/>
    <w:rsid w:val="431C45B2"/>
    <w:rsid w:val="43342EE2"/>
    <w:rsid w:val="43447FB4"/>
    <w:rsid w:val="43811983"/>
    <w:rsid w:val="43862EC8"/>
    <w:rsid w:val="439220E9"/>
    <w:rsid w:val="43A24DD0"/>
    <w:rsid w:val="43C336E5"/>
    <w:rsid w:val="43E22422"/>
    <w:rsid w:val="43F34C70"/>
    <w:rsid w:val="43F565F9"/>
    <w:rsid w:val="43F62371"/>
    <w:rsid w:val="441358A9"/>
    <w:rsid w:val="4416656F"/>
    <w:rsid w:val="443369F8"/>
    <w:rsid w:val="44393699"/>
    <w:rsid w:val="44550E45"/>
    <w:rsid w:val="446F3113"/>
    <w:rsid w:val="447C695F"/>
    <w:rsid w:val="44890AEF"/>
    <w:rsid w:val="44986F84"/>
    <w:rsid w:val="44D84C8D"/>
    <w:rsid w:val="45007088"/>
    <w:rsid w:val="451E392D"/>
    <w:rsid w:val="451F0067"/>
    <w:rsid w:val="453E0C6D"/>
    <w:rsid w:val="454B764B"/>
    <w:rsid w:val="45595F24"/>
    <w:rsid w:val="456B1469"/>
    <w:rsid w:val="4577219B"/>
    <w:rsid w:val="45BF5536"/>
    <w:rsid w:val="45CE557B"/>
    <w:rsid w:val="45D973F3"/>
    <w:rsid w:val="45ED7525"/>
    <w:rsid w:val="463F42EA"/>
    <w:rsid w:val="464D7E49"/>
    <w:rsid w:val="46964A9C"/>
    <w:rsid w:val="469F0A9E"/>
    <w:rsid w:val="46AF3628"/>
    <w:rsid w:val="46B1430B"/>
    <w:rsid w:val="46B46425"/>
    <w:rsid w:val="46C16D8F"/>
    <w:rsid w:val="46DC3AA0"/>
    <w:rsid w:val="46DD5122"/>
    <w:rsid w:val="46EF00B8"/>
    <w:rsid w:val="472226FD"/>
    <w:rsid w:val="47544AED"/>
    <w:rsid w:val="477E1679"/>
    <w:rsid w:val="477E4162"/>
    <w:rsid w:val="478B4B7E"/>
    <w:rsid w:val="47931997"/>
    <w:rsid w:val="479F7FC5"/>
    <w:rsid w:val="47B308EF"/>
    <w:rsid w:val="47D81492"/>
    <w:rsid w:val="47DE73A4"/>
    <w:rsid w:val="47E86380"/>
    <w:rsid w:val="47EB0C8E"/>
    <w:rsid w:val="480C46E0"/>
    <w:rsid w:val="481B1FBA"/>
    <w:rsid w:val="483745FD"/>
    <w:rsid w:val="48410FE0"/>
    <w:rsid w:val="484C7DDC"/>
    <w:rsid w:val="48741AB6"/>
    <w:rsid w:val="487C765D"/>
    <w:rsid w:val="48B40105"/>
    <w:rsid w:val="48C540C0"/>
    <w:rsid w:val="48C90F31"/>
    <w:rsid w:val="490B3DC5"/>
    <w:rsid w:val="490F0B52"/>
    <w:rsid w:val="490F105A"/>
    <w:rsid w:val="49313B58"/>
    <w:rsid w:val="493634C7"/>
    <w:rsid w:val="494432CA"/>
    <w:rsid w:val="494F2FE1"/>
    <w:rsid w:val="49604497"/>
    <w:rsid w:val="49951CE4"/>
    <w:rsid w:val="49972CC4"/>
    <w:rsid w:val="49AE17F9"/>
    <w:rsid w:val="49B52940"/>
    <w:rsid w:val="49DB2C6E"/>
    <w:rsid w:val="49E60877"/>
    <w:rsid w:val="49EE19F6"/>
    <w:rsid w:val="49EE54F2"/>
    <w:rsid w:val="49F00BDF"/>
    <w:rsid w:val="49F17862"/>
    <w:rsid w:val="49F307EC"/>
    <w:rsid w:val="4A111CB3"/>
    <w:rsid w:val="4A392FB7"/>
    <w:rsid w:val="4A55140C"/>
    <w:rsid w:val="4A921C5A"/>
    <w:rsid w:val="4A934AF4"/>
    <w:rsid w:val="4A9C0FCB"/>
    <w:rsid w:val="4AA85A47"/>
    <w:rsid w:val="4AB861C5"/>
    <w:rsid w:val="4AC9153E"/>
    <w:rsid w:val="4ACA6482"/>
    <w:rsid w:val="4AE178D7"/>
    <w:rsid w:val="4B261C5E"/>
    <w:rsid w:val="4B2F1D0E"/>
    <w:rsid w:val="4B33263B"/>
    <w:rsid w:val="4B406842"/>
    <w:rsid w:val="4B5513CD"/>
    <w:rsid w:val="4B791D05"/>
    <w:rsid w:val="4BA02718"/>
    <w:rsid w:val="4BAE5BFC"/>
    <w:rsid w:val="4C4D4AF8"/>
    <w:rsid w:val="4C4F6AC2"/>
    <w:rsid w:val="4C7746C8"/>
    <w:rsid w:val="4C7B78B7"/>
    <w:rsid w:val="4C8F5566"/>
    <w:rsid w:val="4C914F5C"/>
    <w:rsid w:val="4C952B53"/>
    <w:rsid w:val="4C9C0CE5"/>
    <w:rsid w:val="4CA77416"/>
    <w:rsid w:val="4CAA0B22"/>
    <w:rsid w:val="4CBB6ABB"/>
    <w:rsid w:val="4CBE07ED"/>
    <w:rsid w:val="4CBF3E59"/>
    <w:rsid w:val="4CC637BC"/>
    <w:rsid w:val="4CD50C62"/>
    <w:rsid w:val="4CF44A03"/>
    <w:rsid w:val="4CF50791"/>
    <w:rsid w:val="4D021D86"/>
    <w:rsid w:val="4D183358"/>
    <w:rsid w:val="4D243AAB"/>
    <w:rsid w:val="4D3A32CE"/>
    <w:rsid w:val="4D6320FF"/>
    <w:rsid w:val="4D677438"/>
    <w:rsid w:val="4D7904E1"/>
    <w:rsid w:val="4D7B2DCD"/>
    <w:rsid w:val="4DB63170"/>
    <w:rsid w:val="4DE80F7C"/>
    <w:rsid w:val="4E1C6BD6"/>
    <w:rsid w:val="4E3C38BF"/>
    <w:rsid w:val="4E56691B"/>
    <w:rsid w:val="4E5B79A0"/>
    <w:rsid w:val="4E966CB8"/>
    <w:rsid w:val="4EAF5A69"/>
    <w:rsid w:val="4EB70E57"/>
    <w:rsid w:val="4EC106FA"/>
    <w:rsid w:val="4ED16D64"/>
    <w:rsid w:val="4ED57460"/>
    <w:rsid w:val="4EDE1C47"/>
    <w:rsid w:val="4EE7264F"/>
    <w:rsid w:val="4EED073E"/>
    <w:rsid w:val="4EEE7E8E"/>
    <w:rsid w:val="4EF506CA"/>
    <w:rsid w:val="4F057B56"/>
    <w:rsid w:val="4F0676D5"/>
    <w:rsid w:val="4F1B3486"/>
    <w:rsid w:val="4F1D07B2"/>
    <w:rsid w:val="4F2A1121"/>
    <w:rsid w:val="4F385701"/>
    <w:rsid w:val="4F580955"/>
    <w:rsid w:val="4F91471F"/>
    <w:rsid w:val="4F9C09E2"/>
    <w:rsid w:val="4FAC7D88"/>
    <w:rsid w:val="4FAF708A"/>
    <w:rsid w:val="4FB44C5F"/>
    <w:rsid w:val="4FC77B7E"/>
    <w:rsid w:val="4FD452FC"/>
    <w:rsid w:val="4FD5108C"/>
    <w:rsid w:val="4FDB00BB"/>
    <w:rsid w:val="4FDF5407"/>
    <w:rsid w:val="4FE04DC8"/>
    <w:rsid w:val="4FE26FB8"/>
    <w:rsid w:val="4FED4221"/>
    <w:rsid w:val="4FEF4326"/>
    <w:rsid w:val="50115DB0"/>
    <w:rsid w:val="50321CCC"/>
    <w:rsid w:val="50361AE4"/>
    <w:rsid w:val="503E6C32"/>
    <w:rsid w:val="50556FCE"/>
    <w:rsid w:val="50B060E2"/>
    <w:rsid w:val="50DC2A29"/>
    <w:rsid w:val="51042AC3"/>
    <w:rsid w:val="510C31D4"/>
    <w:rsid w:val="511144F6"/>
    <w:rsid w:val="5115699B"/>
    <w:rsid w:val="5119077B"/>
    <w:rsid w:val="51215C31"/>
    <w:rsid w:val="513635E3"/>
    <w:rsid w:val="51595CED"/>
    <w:rsid w:val="5196539F"/>
    <w:rsid w:val="51980BB5"/>
    <w:rsid w:val="51A53B6D"/>
    <w:rsid w:val="51AA221B"/>
    <w:rsid w:val="51AC3ABD"/>
    <w:rsid w:val="51C56907"/>
    <w:rsid w:val="51CE0B0D"/>
    <w:rsid w:val="51D610EC"/>
    <w:rsid w:val="51E3269F"/>
    <w:rsid w:val="51E63A25"/>
    <w:rsid w:val="51FC4E73"/>
    <w:rsid w:val="51FF17D0"/>
    <w:rsid w:val="523A2879"/>
    <w:rsid w:val="525B7D2D"/>
    <w:rsid w:val="52715B95"/>
    <w:rsid w:val="527446BE"/>
    <w:rsid w:val="529C62C9"/>
    <w:rsid w:val="52A52F67"/>
    <w:rsid w:val="52E141FE"/>
    <w:rsid w:val="53022099"/>
    <w:rsid w:val="53082995"/>
    <w:rsid w:val="530A34F2"/>
    <w:rsid w:val="53107BE6"/>
    <w:rsid w:val="53442F96"/>
    <w:rsid w:val="53486019"/>
    <w:rsid w:val="53564482"/>
    <w:rsid w:val="53581B1E"/>
    <w:rsid w:val="535D5F90"/>
    <w:rsid w:val="53971D3B"/>
    <w:rsid w:val="53B07A1A"/>
    <w:rsid w:val="53B2483C"/>
    <w:rsid w:val="53B73748"/>
    <w:rsid w:val="53CE4A7E"/>
    <w:rsid w:val="53E915AA"/>
    <w:rsid w:val="53EC062C"/>
    <w:rsid w:val="541774DC"/>
    <w:rsid w:val="54177AE0"/>
    <w:rsid w:val="542A039E"/>
    <w:rsid w:val="543C16DA"/>
    <w:rsid w:val="54585130"/>
    <w:rsid w:val="546A4F88"/>
    <w:rsid w:val="547036E7"/>
    <w:rsid w:val="5477453B"/>
    <w:rsid w:val="54B30B63"/>
    <w:rsid w:val="54C17E31"/>
    <w:rsid w:val="54D816F5"/>
    <w:rsid w:val="54DE5828"/>
    <w:rsid w:val="54EB209C"/>
    <w:rsid w:val="54ED51DA"/>
    <w:rsid w:val="551A6113"/>
    <w:rsid w:val="551E3286"/>
    <w:rsid w:val="552F2087"/>
    <w:rsid w:val="558A76EC"/>
    <w:rsid w:val="558B2FFC"/>
    <w:rsid w:val="55A04195"/>
    <w:rsid w:val="55AD4F61"/>
    <w:rsid w:val="55B50F31"/>
    <w:rsid w:val="55BB40B5"/>
    <w:rsid w:val="55C059D1"/>
    <w:rsid w:val="55ED4BC0"/>
    <w:rsid w:val="55F008FD"/>
    <w:rsid w:val="55F128C8"/>
    <w:rsid w:val="55FB7373"/>
    <w:rsid w:val="56301773"/>
    <w:rsid w:val="5661367A"/>
    <w:rsid w:val="567B6458"/>
    <w:rsid w:val="568352E6"/>
    <w:rsid w:val="56B25162"/>
    <w:rsid w:val="56C43C09"/>
    <w:rsid w:val="56D571CE"/>
    <w:rsid w:val="56EA18C1"/>
    <w:rsid w:val="57020C77"/>
    <w:rsid w:val="57601B83"/>
    <w:rsid w:val="57627368"/>
    <w:rsid w:val="577D0987"/>
    <w:rsid w:val="57CC7219"/>
    <w:rsid w:val="57D63BF4"/>
    <w:rsid w:val="581D6A35"/>
    <w:rsid w:val="58226E39"/>
    <w:rsid w:val="58235303"/>
    <w:rsid w:val="582921A4"/>
    <w:rsid w:val="582B75B5"/>
    <w:rsid w:val="58321082"/>
    <w:rsid w:val="58527FAB"/>
    <w:rsid w:val="58583FC7"/>
    <w:rsid w:val="585F785E"/>
    <w:rsid w:val="58866A81"/>
    <w:rsid w:val="58893182"/>
    <w:rsid w:val="58A61818"/>
    <w:rsid w:val="58E91211"/>
    <w:rsid w:val="59097FF9"/>
    <w:rsid w:val="592E180D"/>
    <w:rsid w:val="593B12EE"/>
    <w:rsid w:val="59457283"/>
    <w:rsid w:val="59540795"/>
    <w:rsid w:val="59745DBA"/>
    <w:rsid w:val="59AA358A"/>
    <w:rsid w:val="59E87973"/>
    <w:rsid w:val="59E9555A"/>
    <w:rsid w:val="5A2463C4"/>
    <w:rsid w:val="5A2C3F9F"/>
    <w:rsid w:val="5A3050EE"/>
    <w:rsid w:val="5A3309C2"/>
    <w:rsid w:val="5A364062"/>
    <w:rsid w:val="5A5A74B6"/>
    <w:rsid w:val="5A785698"/>
    <w:rsid w:val="5A9D4A01"/>
    <w:rsid w:val="5AA050D8"/>
    <w:rsid w:val="5ABE257C"/>
    <w:rsid w:val="5AC15AF2"/>
    <w:rsid w:val="5AD05A8A"/>
    <w:rsid w:val="5AD563E4"/>
    <w:rsid w:val="5B17124F"/>
    <w:rsid w:val="5B3414AF"/>
    <w:rsid w:val="5B41723E"/>
    <w:rsid w:val="5B4812AC"/>
    <w:rsid w:val="5B524770"/>
    <w:rsid w:val="5B8205FF"/>
    <w:rsid w:val="5B8A5522"/>
    <w:rsid w:val="5BC5170A"/>
    <w:rsid w:val="5BDC1C7E"/>
    <w:rsid w:val="5C0F6C14"/>
    <w:rsid w:val="5C225659"/>
    <w:rsid w:val="5C230CAC"/>
    <w:rsid w:val="5C4B73E8"/>
    <w:rsid w:val="5C9608E7"/>
    <w:rsid w:val="5CCB1593"/>
    <w:rsid w:val="5CD15E5B"/>
    <w:rsid w:val="5CD6260D"/>
    <w:rsid w:val="5CFB6EF1"/>
    <w:rsid w:val="5D011131"/>
    <w:rsid w:val="5D090B55"/>
    <w:rsid w:val="5D5F6439"/>
    <w:rsid w:val="5D7A5E52"/>
    <w:rsid w:val="5D8E4F0D"/>
    <w:rsid w:val="5D972077"/>
    <w:rsid w:val="5DA26B5C"/>
    <w:rsid w:val="5DC455AB"/>
    <w:rsid w:val="5DD47C2F"/>
    <w:rsid w:val="5DD66E0E"/>
    <w:rsid w:val="5DDD2180"/>
    <w:rsid w:val="5E096A1E"/>
    <w:rsid w:val="5E0E714D"/>
    <w:rsid w:val="5E1D3CC6"/>
    <w:rsid w:val="5E1E4CB8"/>
    <w:rsid w:val="5E290D5F"/>
    <w:rsid w:val="5E317637"/>
    <w:rsid w:val="5E391FAB"/>
    <w:rsid w:val="5E5F6863"/>
    <w:rsid w:val="5E636FAB"/>
    <w:rsid w:val="5E6463FD"/>
    <w:rsid w:val="5E800D5D"/>
    <w:rsid w:val="5E8C1676"/>
    <w:rsid w:val="5EA70098"/>
    <w:rsid w:val="5EC65321"/>
    <w:rsid w:val="5EEC11D8"/>
    <w:rsid w:val="5F136FA4"/>
    <w:rsid w:val="5F180E26"/>
    <w:rsid w:val="5F1F40EE"/>
    <w:rsid w:val="5F3A0898"/>
    <w:rsid w:val="5F3B14BA"/>
    <w:rsid w:val="5F42637E"/>
    <w:rsid w:val="5F4872DE"/>
    <w:rsid w:val="5F4959F4"/>
    <w:rsid w:val="5F570088"/>
    <w:rsid w:val="5F750C91"/>
    <w:rsid w:val="5F7A78A3"/>
    <w:rsid w:val="5F7B5774"/>
    <w:rsid w:val="5FB7520C"/>
    <w:rsid w:val="5FBB35B3"/>
    <w:rsid w:val="5FF05593"/>
    <w:rsid w:val="5FF23595"/>
    <w:rsid w:val="5FF93526"/>
    <w:rsid w:val="6017690B"/>
    <w:rsid w:val="601F468B"/>
    <w:rsid w:val="6048029C"/>
    <w:rsid w:val="60692CF8"/>
    <w:rsid w:val="606C7B8D"/>
    <w:rsid w:val="606D5168"/>
    <w:rsid w:val="607F0855"/>
    <w:rsid w:val="608D4F45"/>
    <w:rsid w:val="609B59DA"/>
    <w:rsid w:val="609D46C1"/>
    <w:rsid w:val="60B41B2D"/>
    <w:rsid w:val="60BF3DBF"/>
    <w:rsid w:val="60DF1D6B"/>
    <w:rsid w:val="60E769C3"/>
    <w:rsid w:val="610302F3"/>
    <w:rsid w:val="61045B89"/>
    <w:rsid w:val="610B0467"/>
    <w:rsid w:val="611A2DA3"/>
    <w:rsid w:val="61312424"/>
    <w:rsid w:val="613A51F3"/>
    <w:rsid w:val="615E0D48"/>
    <w:rsid w:val="61633C49"/>
    <w:rsid w:val="616C7377"/>
    <w:rsid w:val="61732A3E"/>
    <w:rsid w:val="6182776A"/>
    <w:rsid w:val="61907A5E"/>
    <w:rsid w:val="6193686E"/>
    <w:rsid w:val="619568CD"/>
    <w:rsid w:val="61D90D3D"/>
    <w:rsid w:val="61EF27EA"/>
    <w:rsid w:val="61F27BCB"/>
    <w:rsid w:val="61F40249"/>
    <w:rsid w:val="620F7B5B"/>
    <w:rsid w:val="621F41D3"/>
    <w:rsid w:val="62204887"/>
    <w:rsid w:val="622D6D12"/>
    <w:rsid w:val="623C31ED"/>
    <w:rsid w:val="62431E02"/>
    <w:rsid w:val="624F23FA"/>
    <w:rsid w:val="625B4637"/>
    <w:rsid w:val="62655423"/>
    <w:rsid w:val="627D1009"/>
    <w:rsid w:val="62AB07B2"/>
    <w:rsid w:val="62B874D5"/>
    <w:rsid w:val="62DB47F9"/>
    <w:rsid w:val="62DE26C7"/>
    <w:rsid w:val="62EA5AEB"/>
    <w:rsid w:val="630177E5"/>
    <w:rsid w:val="63043DC7"/>
    <w:rsid w:val="63154263"/>
    <w:rsid w:val="6316537A"/>
    <w:rsid w:val="632130C7"/>
    <w:rsid w:val="63232C29"/>
    <w:rsid w:val="632E15B3"/>
    <w:rsid w:val="632E3B7B"/>
    <w:rsid w:val="63422A85"/>
    <w:rsid w:val="6355750A"/>
    <w:rsid w:val="636D332B"/>
    <w:rsid w:val="637F32C7"/>
    <w:rsid w:val="63806CA3"/>
    <w:rsid w:val="638943AE"/>
    <w:rsid w:val="638E7A78"/>
    <w:rsid w:val="639B561B"/>
    <w:rsid w:val="63A63128"/>
    <w:rsid w:val="63AC7EFE"/>
    <w:rsid w:val="63B35D09"/>
    <w:rsid w:val="63B368BF"/>
    <w:rsid w:val="63DA72D3"/>
    <w:rsid w:val="63E225AC"/>
    <w:rsid w:val="63FA387C"/>
    <w:rsid w:val="63FF0976"/>
    <w:rsid w:val="641C1EDB"/>
    <w:rsid w:val="643E4C38"/>
    <w:rsid w:val="643F173E"/>
    <w:rsid w:val="64852101"/>
    <w:rsid w:val="64AD445F"/>
    <w:rsid w:val="64BC7080"/>
    <w:rsid w:val="64CC35B3"/>
    <w:rsid w:val="650221B5"/>
    <w:rsid w:val="650F6997"/>
    <w:rsid w:val="6526617E"/>
    <w:rsid w:val="65332685"/>
    <w:rsid w:val="65360CED"/>
    <w:rsid w:val="65493C57"/>
    <w:rsid w:val="65515521"/>
    <w:rsid w:val="656F49E0"/>
    <w:rsid w:val="65B05ADD"/>
    <w:rsid w:val="65B84A04"/>
    <w:rsid w:val="65C6174B"/>
    <w:rsid w:val="65CE4C8E"/>
    <w:rsid w:val="65CF62E4"/>
    <w:rsid w:val="65EB57A6"/>
    <w:rsid w:val="66057FEE"/>
    <w:rsid w:val="6607778D"/>
    <w:rsid w:val="660D2AF9"/>
    <w:rsid w:val="661563CF"/>
    <w:rsid w:val="663212F5"/>
    <w:rsid w:val="66512BE7"/>
    <w:rsid w:val="665A413A"/>
    <w:rsid w:val="665E22FF"/>
    <w:rsid w:val="66646077"/>
    <w:rsid w:val="66856749"/>
    <w:rsid w:val="668B5980"/>
    <w:rsid w:val="66B35252"/>
    <w:rsid w:val="66B63DDB"/>
    <w:rsid w:val="66BC77E1"/>
    <w:rsid w:val="66BD6B2B"/>
    <w:rsid w:val="66BE4472"/>
    <w:rsid w:val="66C52241"/>
    <w:rsid w:val="66F61F16"/>
    <w:rsid w:val="66F764D7"/>
    <w:rsid w:val="670C24D0"/>
    <w:rsid w:val="67217DB3"/>
    <w:rsid w:val="67250370"/>
    <w:rsid w:val="672B5EAD"/>
    <w:rsid w:val="67304613"/>
    <w:rsid w:val="6740305A"/>
    <w:rsid w:val="675713F6"/>
    <w:rsid w:val="6757657D"/>
    <w:rsid w:val="6759749E"/>
    <w:rsid w:val="67656D42"/>
    <w:rsid w:val="677707C0"/>
    <w:rsid w:val="677840D0"/>
    <w:rsid w:val="679A243E"/>
    <w:rsid w:val="67D46F87"/>
    <w:rsid w:val="67EC1E30"/>
    <w:rsid w:val="6811508A"/>
    <w:rsid w:val="68244359"/>
    <w:rsid w:val="687A14FB"/>
    <w:rsid w:val="687A5F48"/>
    <w:rsid w:val="68884B73"/>
    <w:rsid w:val="688C4DB4"/>
    <w:rsid w:val="689A2A1B"/>
    <w:rsid w:val="68A05DE0"/>
    <w:rsid w:val="68B45D13"/>
    <w:rsid w:val="68DE2EBE"/>
    <w:rsid w:val="68EE00E4"/>
    <w:rsid w:val="6908618D"/>
    <w:rsid w:val="69232C32"/>
    <w:rsid w:val="6925170B"/>
    <w:rsid w:val="69421471"/>
    <w:rsid w:val="69547850"/>
    <w:rsid w:val="69660D2D"/>
    <w:rsid w:val="696E5C33"/>
    <w:rsid w:val="699D47E8"/>
    <w:rsid w:val="69A3737D"/>
    <w:rsid w:val="69C40F05"/>
    <w:rsid w:val="69D8402E"/>
    <w:rsid w:val="69F83E9D"/>
    <w:rsid w:val="6A032CC6"/>
    <w:rsid w:val="6A17662C"/>
    <w:rsid w:val="6A411959"/>
    <w:rsid w:val="6A5B0493"/>
    <w:rsid w:val="6A7234F6"/>
    <w:rsid w:val="6A7415A0"/>
    <w:rsid w:val="6A7774B8"/>
    <w:rsid w:val="6A7E349F"/>
    <w:rsid w:val="6AB034ED"/>
    <w:rsid w:val="6ACA235B"/>
    <w:rsid w:val="6AD40467"/>
    <w:rsid w:val="6AD57FED"/>
    <w:rsid w:val="6AE929AA"/>
    <w:rsid w:val="6AEA5EDC"/>
    <w:rsid w:val="6AEB1886"/>
    <w:rsid w:val="6AFB1E97"/>
    <w:rsid w:val="6B3C0575"/>
    <w:rsid w:val="6B563571"/>
    <w:rsid w:val="6B574BF4"/>
    <w:rsid w:val="6B6A2B79"/>
    <w:rsid w:val="6B9B663E"/>
    <w:rsid w:val="6BAA0C39"/>
    <w:rsid w:val="6BDA00C4"/>
    <w:rsid w:val="6BE644BF"/>
    <w:rsid w:val="6BFF655E"/>
    <w:rsid w:val="6C022DB1"/>
    <w:rsid w:val="6C044908"/>
    <w:rsid w:val="6C1238A1"/>
    <w:rsid w:val="6C477082"/>
    <w:rsid w:val="6C5C18F6"/>
    <w:rsid w:val="6CC10D32"/>
    <w:rsid w:val="6D0946BF"/>
    <w:rsid w:val="6D34688C"/>
    <w:rsid w:val="6D4A069F"/>
    <w:rsid w:val="6D4B745E"/>
    <w:rsid w:val="6D6C1F15"/>
    <w:rsid w:val="6D7970A3"/>
    <w:rsid w:val="6D7F15E8"/>
    <w:rsid w:val="6D810206"/>
    <w:rsid w:val="6D850271"/>
    <w:rsid w:val="6D946B7E"/>
    <w:rsid w:val="6D95773E"/>
    <w:rsid w:val="6D9D7236"/>
    <w:rsid w:val="6DAF6755"/>
    <w:rsid w:val="6DB16DDE"/>
    <w:rsid w:val="6DC4216D"/>
    <w:rsid w:val="6DCC7B1B"/>
    <w:rsid w:val="6DDB7D5E"/>
    <w:rsid w:val="6DDC4E68"/>
    <w:rsid w:val="6E170B3F"/>
    <w:rsid w:val="6E26527D"/>
    <w:rsid w:val="6E4B45D9"/>
    <w:rsid w:val="6E4F69E8"/>
    <w:rsid w:val="6E6F75F0"/>
    <w:rsid w:val="6E7B1FE3"/>
    <w:rsid w:val="6E7F750C"/>
    <w:rsid w:val="6E8B4C62"/>
    <w:rsid w:val="6E9B7F9D"/>
    <w:rsid w:val="6EAA2863"/>
    <w:rsid w:val="6EC53BD5"/>
    <w:rsid w:val="6ED44ED9"/>
    <w:rsid w:val="6F125A01"/>
    <w:rsid w:val="6F146737"/>
    <w:rsid w:val="6F165BAE"/>
    <w:rsid w:val="6F1B2892"/>
    <w:rsid w:val="6F2A4AF9"/>
    <w:rsid w:val="6F2D4699"/>
    <w:rsid w:val="6F593CF3"/>
    <w:rsid w:val="6F63073A"/>
    <w:rsid w:val="6F7652C5"/>
    <w:rsid w:val="6FAC655A"/>
    <w:rsid w:val="6FB84D87"/>
    <w:rsid w:val="6FBC5A19"/>
    <w:rsid w:val="6FC901E5"/>
    <w:rsid w:val="6FDD0697"/>
    <w:rsid w:val="700160F9"/>
    <w:rsid w:val="700B5F2C"/>
    <w:rsid w:val="7020637A"/>
    <w:rsid w:val="703D50CC"/>
    <w:rsid w:val="704F2561"/>
    <w:rsid w:val="70652660"/>
    <w:rsid w:val="706B5307"/>
    <w:rsid w:val="708414E2"/>
    <w:rsid w:val="708C4357"/>
    <w:rsid w:val="708C70C2"/>
    <w:rsid w:val="70AE3508"/>
    <w:rsid w:val="70BD075F"/>
    <w:rsid w:val="70F53343"/>
    <w:rsid w:val="71052B24"/>
    <w:rsid w:val="71106F80"/>
    <w:rsid w:val="7117627A"/>
    <w:rsid w:val="711F72AA"/>
    <w:rsid w:val="71222CFD"/>
    <w:rsid w:val="7157259D"/>
    <w:rsid w:val="7169742F"/>
    <w:rsid w:val="7173504C"/>
    <w:rsid w:val="71790219"/>
    <w:rsid w:val="719221B3"/>
    <w:rsid w:val="71922D27"/>
    <w:rsid w:val="71A16BC9"/>
    <w:rsid w:val="71BF0ABD"/>
    <w:rsid w:val="71C23E85"/>
    <w:rsid w:val="71EF5CBC"/>
    <w:rsid w:val="72007D93"/>
    <w:rsid w:val="720F2449"/>
    <w:rsid w:val="721436AE"/>
    <w:rsid w:val="722222E6"/>
    <w:rsid w:val="722337D6"/>
    <w:rsid w:val="726A2CD0"/>
    <w:rsid w:val="726D6A88"/>
    <w:rsid w:val="726F67F5"/>
    <w:rsid w:val="727C4BD6"/>
    <w:rsid w:val="729C4C60"/>
    <w:rsid w:val="72AB4557"/>
    <w:rsid w:val="72B97A8B"/>
    <w:rsid w:val="72DE77A6"/>
    <w:rsid w:val="72DF44F5"/>
    <w:rsid w:val="72E15DB2"/>
    <w:rsid w:val="72E809E1"/>
    <w:rsid w:val="730924B4"/>
    <w:rsid w:val="730C2241"/>
    <w:rsid w:val="730F4301"/>
    <w:rsid w:val="73165394"/>
    <w:rsid w:val="731E2BC7"/>
    <w:rsid w:val="73351D14"/>
    <w:rsid w:val="73412B0F"/>
    <w:rsid w:val="73536963"/>
    <w:rsid w:val="73714890"/>
    <w:rsid w:val="73813156"/>
    <w:rsid w:val="73DA6036"/>
    <w:rsid w:val="73E164D1"/>
    <w:rsid w:val="73EC34F9"/>
    <w:rsid w:val="73EF1E6D"/>
    <w:rsid w:val="73F531FC"/>
    <w:rsid w:val="742C248F"/>
    <w:rsid w:val="74335059"/>
    <w:rsid w:val="743524C5"/>
    <w:rsid w:val="74493AA6"/>
    <w:rsid w:val="74933482"/>
    <w:rsid w:val="74A41962"/>
    <w:rsid w:val="74E377CC"/>
    <w:rsid w:val="75246F02"/>
    <w:rsid w:val="752E1028"/>
    <w:rsid w:val="75322BBB"/>
    <w:rsid w:val="754678C3"/>
    <w:rsid w:val="754D7793"/>
    <w:rsid w:val="755F0684"/>
    <w:rsid w:val="75A03D67"/>
    <w:rsid w:val="75B37C90"/>
    <w:rsid w:val="75B81BAA"/>
    <w:rsid w:val="75DA6B4D"/>
    <w:rsid w:val="75E12EDA"/>
    <w:rsid w:val="76126817"/>
    <w:rsid w:val="763A693C"/>
    <w:rsid w:val="763E0E8A"/>
    <w:rsid w:val="766B49B8"/>
    <w:rsid w:val="767D2D8E"/>
    <w:rsid w:val="76853596"/>
    <w:rsid w:val="769A3763"/>
    <w:rsid w:val="769B0D8B"/>
    <w:rsid w:val="76A25D87"/>
    <w:rsid w:val="76A738CD"/>
    <w:rsid w:val="76DE20B6"/>
    <w:rsid w:val="76E558F7"/>
    <w:rsid w:val="76F742F4"/>
    <w:rsid w:val="770B0BA0"/>
    <w:rsid w:val="771147F0"/>
    <w:rsid w:val="772E3F6B"/>
    <w:rsid w:val="773A0A2A"/>
    <w:rsid w:val="77477EFE"/>
    <w:rsid w:val="775B06A9"/>
    <w:rsid w:val="777C4360"/>
    <w:rsid w:val="77830A4E"/>
    <w:rsid w:val="77840FFC"/>
    <w:rsid w:val="77AA579C"/>
    <w:rsid w:val="77B518DC"/>
    <w:rsid w:val="77BB7343"/>
    <w:rsid w:val="77BF6737"/>
    <w:rsid w:val="77BF72E6"/>
    <w:rsid w:val="77CD53B9"/>
    <w:rsid w:val="77D72503"/>
    <w:rsid w:val="77E06D68"/>
    <w:rsid w:val="77E21441"/>
    <w:rsid w:val="77E82F69"/>
    <w:rsid w:val="78086E3F"/>
    <w:rsid w:val="780B7C56"/>
    <w:rsid w:val="78182096"/>
    <w:rsid w:val="781A0E58"/>
    <w:rsid w:val="782E68CD"/>
    <w:rsid w:val="783423F3"/>
    <w:rsid w:val="783569BC"/>
    <w:rsid w:val="785039E9"/>
    <w:rsid w:val="78552A90"/>
    <w:rsid w:val="78597E0E"/>
    <w:rsid w:val="786C4EB6"/>
    <w:rsid w:val="787404D2"/>
    <w:rsid w:val="78900362"/>
    <w:rsid w:val="78B52889"/>
    <w:rsid w:val="78C17AA0"/>
    <w:rsid w:val="78D350DD"/>
    <w:rsid w:val="78E15853"/>
    <w:rsid w:val="78F543CA"/>
    <w:rsid w:val="790F6B0E"/>
    <w:rsid w:val="7916780B"/>
    <w:rsid w:val="792B3FEF"/>
    <w:rsid w:val="792B7DEB"/>
    <w:rsid w:val="79353F96"/>
    <w:rsid w:val="7954107B"/>
    <w:rsid w:val="797471C4"/>
    <w:rsid w:val="79787706"/>
    <w:rsid w:val="798669B8"/>
    <w:rsid w:val="798E037A"/>
    <w:rsid w:val="79911441"/>
    <w:rsid w:val="79911C76"/>
    <w:rsid w:val="79A300F0"/>
    <w:rsid w:val="79AF5551"/>
    <w:rsid w:val="79BD261B"/>
    <w:rsid w:val="79D37729"/>
    <w:rsid w:val="79F16C79"/>
    <w:rsid w:val="7A085A26"/>
    <w:rsid w:val="7A150C6F"/>
    <w:rsid w:val="7A192851"/>
    <w:rsid w:val="7A1E0F48"/>
    <w:rsid w:val="7A1E64C0"/>
    <w:rsid w:val="7A206688"/>
    <w:rsid w:val="7A292A25"/>
    <w:rsid w:val="7A2E3EA0"/>
    <w:rsid w:val="7A592736"/>
    <w:rsid w:val="7A65652D"/>
    <w:rsid w:val="7A987261"/>
    <w:rsid w:val="7AB834ED"/>
    <w:rsid w:val="7ACC240B"/>
    <w:rsid w:val="7AD14CCF"/>
    <w:rsid w:val="7ADD35AE"/>
    <w:rsid w:val="7AF907A1"/>
    <w:rsid w:val="7B0652D5"/>
    <w:rsid w:val="7B0764C8"/>
    <w:rsid w:val="7B2C39A7"/>
    <w:rsid w:val="7B6B277F"/>
    <w:rsid w:val="7B7C737E"/>
    <w:rsid w:val="7B8615B9"/>
    <w:rsid w:val="7B9B2AA8"/>
    <w:rsid w:val="7BDA1655"/>
    <w:rsid w:val="7BF81ADB"/>
    <w:rsid w:val="7C0641F8"/>
    <w:rsid w:val="7C2346D9"/>
    <w:rsid w:val="7C3068FB"/>
    <w:rsid w:val="7C3257C4"/>
    <w:rsid w:val="7C542E18"/>
    <w:rsid w:val="7C7C4F9F"/>
    <w:rsid w:val="7C9B5288"/>
    <w:rsid w:val="7CB73744"/>
    <w:rsid w:val="7CD36F7D"/>
    <w:rsid w:val="7CDF247F"/>
    <w:rsid w:val="7CE16564"/>
    <w:rsid w:val="7CF74864"/>
    <w:rsid w:val="7CFF0D1F"/>
    <w:rsid w:val="7D4476CE"/>
    <w:rsid w:val="7D4A45B8"/>
    <w:rsid w:val="7D5725E8"/>
    <w:rsid w:val="7D5F0F96"/>
    <w:rsid w:val="7D600596"/>
    <w:rsid w:val="7D624148"/>
    <w:rsid w:val="7D7706C5"/>
    <w:rsid w:val="7D797340"/>
    <w:rsid w:val="7D7E1A80"/>
    <w:rsid w:val="7D8A3DFF"/>
    <w:rsid w:val="7D9B6C51"/>
    <w:rsid w:val="7DBE75C4"/>
    <w:rsid w:val="7DD17CBB"/>
    <w:rsid w:val="7DD4770B"/>
    <w:rsid w:val="7DDA6546"/>
    <w:rsid w:val="7DDB5455"/>
    <w:rsid w:val="7DE91E1A"/>
    <w:rsid w:val="7E0302CD"/>
    <w:rsid w:val="7E0C786E"/>
    <w:rsid w:val="7E2A03F9"/>
    <w:rsid w:val="7E4512DB"/>
    <w:rsid w:val="7E7B24A4"/>
    <w:rsid w:val="7E7B7780"/>
    <w:rsid w:val="7E881505"/>
    <w:rsid w:val="7E8F1A0F"/>
    <w:rsid w:val="7E930FE4"/>
    <w:rsid w:val="7E9755DB"/>
    <w:rsid w:val="7E9E3847"/>
    <w:rsid w:val="7EBC5039"/>
    <w:rsid w:val="7EDC782B"/>
    <w:rsid w:val="7EED08E0"/>
    <w:rsid w:val="7EFA25E2"/>
    <w:rsid w:val="7F141322"/>
    <w:rsid w:val="7F1B46F0"/>
    <w:rsid w:val="7F542D4E"/>
    <w:rsid w:val="7F6C7E65"/>
    <w:rsid w:val="7F7220F8"/>
    <w:rsid w:val="7F7D2DA2"/>
    <w:rsid w:val="7F897783"/>
    <w:rsid w:val="7F8A6CDD"/>
    <w:rsid w:val="7FA74E79"/>
    <w:rsid w:val="7FB52650"/>
    <w:rsid w:val="7FB906CB"/>
    <w:rsid w:val="7FC65E24"/>
    <w:rsid w:val="7FCE1B62"/>
    <w:rsid w:val="7FD660B2"/>
    <w:rsid w:val="7FFB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9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1"/>
    <w:unhideWhenUsed/>
    <w:qFormat/>
    <w:uiPriority w:val="9"/>
    <w:pPr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5">
    <w:name w:val="heading 3"/>
    <w:basedOn w:val="1"/>
    <w:next w:val="1"/>
    <w:unhideWhenUsed/>
    <w:qFormat/>
    <w:uiPriority w:val="9"/>
    <w:p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Custom-正文"/>
    <w:qFormat/>
    <w:uiPriority w:val="0"/>
    <w:pPr>
      <w:spacing w:line="360" w:lineRule="auto"/>
      <w:ind w:firstLine="723" w:firstLineChars="200"/>
    </w:pPr>
    <w:rPr>
      <w:rFonts w:ascii="Consolas" w:hAnsi="Consolas" w:eastAsia="楷体" w:cstheme="minorBidi"/>
      <w:sz w:val="28"/>
      <w:lang w:val="en-US" w:eastAsia="zh-CN" w:bidi="ar-SA"/>
    </w:rPr>
  </w:style>
  <w:style w:type="paragraph" w:styleId="7">
    <w:name w:val="annotation text"/>
    <w:basedOn w:val="1"/>
    <w:link w:val="35"/>
    <w:semiHidden/>
    <w:unhideWhenUsed/>
    <w:qFormat/>
    <w:uiPriority w:val="99"/>
    <w:pPr>
      <w:jc w:val="left"/>
    </w:pPr>
  </w:style>
  <w:style w:type="paragraph" w:styleId="8">
    <w:name w:val="Body Text"/>
    <w:basedOn w:val="1"/>
    <w:qFormat/>
    <w:uiPriority w:val="0"/>
    <w:pPr>
      <w:ind w:firstLine="200" w:firstLineChars="200"/>
      <w:jc w:val="center"/>
    </w:pPr>
    <w:rPr>
      <w:rFonts w:eastAsia="黑体"/>
      <w:sz w:val="36"/>
    </w:rPr>
  </w:style>
  <w:style w:type="paragraph" w:styleId="9">
    <w:name w:val="toc 3"/>
    <w:basedOn w:val="1"/>
    <w:next w:val="1"/>
    <w:qFormat/>
    <w:uiPriority w:val="39"/>
    <w:pPr>
      <w:ind w:left="840" w:leftChars="400"/>
    </w:pPr>
  </w:style>
  <w:style w:type="paragraph" w:styleId="10">
    <w:name w:val="Balloon Text"/>
    <w:basedOn w:val="1"/>
    <w:link w:val="28"/>
    <w:semiHidden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qFormat/>
    <w:uiPriority w:val="39"/>
  </w:style>
  <w:style w:type="paragraph" w:styleId="14">
    <w:name w:val="toc 2"/>
    <w:basedOn w:val="1"/>
    <w:next w:val="1"/>
    <w:qFormat/>
    <w:uiPriority w:val="39"/>
    <w:pPr>
      <w:ind w:left="420" w:leftChars="200"/>
    </w:pPr>
  </w:style>
  <w:style w:type="paragraph" w:styleId="15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6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7">
    <w:name w:val="annotation subject"/>
    <w:basedOn w:val="7"/>
    <w:next w:val="7"/>
    <w:link w:val="36"/>
    <w:semiHidden/>
    <w:unhideWhenUsed/>
    <w:qFormat/>
    <w:uiPriority w:val="99"/>
    <w:rPr>
      <w:b/>
      <w:bCs/>
    </w:rPr>
  </w:style>
  <w:style w:type="paragraph" w:styleId="18">
    <w:name w:val="Body Text First Indent"/>
    <w:basedOn w:val="1"/>
    <w:qFormat/>
    <w:uiPriority w:val="0"/>
    <w:pPr>
      <w:ind w:firstLine="420" w:firstLineChars="100"/>
    </w:pPr>
    <w:rPr>
      <w:rFonts w:ascii="Times New Roman" w:hAnsi="Times New Roman" w:cstheme="minorBidi"/>
    </w:rPr>
  </w:style>
  <w:style w:type="table" w:styleId="20">
    <w:name w:val="Table Grid"/>
    <w:basedOn w:val="1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2">
    <w:name w:val="Emphasis"/>
    <w:qFormat/>
    <w:uiPriority w:val="20"/>
    <w:rPr>
      <w:i/>
      <w:iCs/>
    </w:rPr>
  </w:style>
  <w:style w:type="character" w:styleId="23">
    <w:name w:val="Hyperlink"/>
    <w:basedOn w:val="21"/>
    <w:qFormat/>
    <w:uiPriority w:val="99"/>
    <w:rPr>
      <w:color w:val="0000FF"/>
      <w:u w:val="single"/>
    </w:rPr>
  </w:style>
  <w:style w:type="character" w:styleId="24">
    <w:name w:val="HTML Code"/>
    <w:basedOn w:val="21"/>
    <w:semiHidden/>
    <w:unhideWhenUsed/>
    <w:qFormat/>
    <w:uiPriority w:val="99"/>
    <w:rPr>
      <w:rFonts w:ascii="Courier New" w:hAnsi="Courier New"/>
      <w:sz w:val="20"/>
    </w:rPr>
  </w:style>
  <w:style w:type="character" w:styleId="25">
    <w:name w:val="annotation reference"/>
    <w:basedOn w:val="21"/>
    <w:semiHidden/>
    <w:unhideWhenUsed/>
    <w:qFormat/>
    <w:uiPriority w:val="99"/>
    <w:rPr>
      <w:sz w:val="21"/>
      <w:szCs w:val="21"/>
    </w:rPr>
  </w:style>
  <w:style w:type="character" w:customStyle="1" w:styleId="26">
    <w:name w:val="页眉 Char"/>
    <w:link w:val="12"/>
    <w:qFormat/>
    <w:uiPriority w:val="99"/>
    <w:rPr>
      <w:rFonts w:ascii="Times New Roman" w:hAnsi="Times New Roman"/>
      <w:kern w:val="2"/>
      <w:sz w:val="18"/>
      <w:szCs w:val="18"/>
    </w:rPr>
  </w:style>
  <w:style w:type="character" w:customStyle="1" w:styleId="27">
    <w:name w:val="页脚 Char"/>
    <w:link w:val="11"/>
    <w:qFormat/>
    <w:uiPriority w:val="99"/>
    <w:rPr>
      <w:rFonts w:ascii="Times New Roman" w:hAnsi="Times New Roman"/>
      <w:kern w:val="2"/>
      <w:sz w:val="18"/>
      <w:szCs w:val="18"/>
    </w:rPr>
  </w:style>
  <w:style w:type="character" w:customStyle="1" w:styleId="28">
    <w:name w:val="批注框文本 Char"/>
    <w:link w:val="10"/>
    <w:semiHidden/>
    <w:qFormat/>
    <w:uiPriority w:val="99"/>
    <w:rPr>
      <w:rFonts w:ascii="Times New Roman" w:hAnsi="Times New Roman"/>
      <w:kern w:val="2"/>
      <w:sz w:val="18"/>
      <w:szCs w:val="18"/>
    </w:rPr>
  </w:style>
  <w:style w:type="paragraph" w:customStyle="1" w:styleId="29">
    <w:name w:val="reader-word-layer reader-word-s1-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0">
    <w:name w:val="No Spacing"/>
    <w:qFormat/>
    <w:uiPriority w:val="1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customStyle="1" w:styleId="31">
    <w:name w:val="论文正文"/>
    <w:basedOn w:val="1"/>
    <w:link w:val="34"/>
    <w:qFormat/>
    <w:uiPriority w:val="0"/>
    <w:pPr>
      <w:spacing w:line="360" w:lineRule="auto"/>
      <w:ind w:firstLine="446" w:firstLineChars="186"/>
    </w:pPr>
    <w:rPr>
      <w:rFonts w:ascii="宋体" w:hAnsi="宋体" w:cs="宋体"/>
      <w:kern w:val="0"/>
      <w:sz w:val="24"/>
      <w:szCs w:val="20"/>
    </w:rPr>
  </w:style>
  <w:style w:type="paragraph" w:styleId="32">
    <w:name w:val="List Paragraph"/>
    <w:basedOn w:val="1"/>
    <w:qFormat/>
    <w:uiPriority w:val="99"/>
    <w:pPr>
      <w:ind w:firstLine="420" w:firstLineChars="200"/>
    </w:pPr>
  </w:style>
  <w:style w:type="paragraph" w:customStyle="1" w:styleId="33">
    <w:name w:val="样式 正文+首行缩进:  2 字符 小四 行距: 1.5 倍行距"/>
    <w:basedOn w:val="1"/>
    <w:qFormat/>
    <w:uiPriority w:val="0"/>
    <w:pPr>
      <w:spacing w:line="360" w:lineRule="auto"/>
      <w:ind w:firstLine="480" w:firstLineChars="200"/>
    </w:pPr>
    <w:rPr>
      <w:rFonts w:ascii="Arial" w:hAnsi="Arial" w:cs="宋体"/>
      <w:sz w:val="24"/>
      <w:szCs w:val="20"/>
    </w:rPr>
  </w:style>
  <w:style w:type="character" w:customStyle="1" w:styleId="34">
    <w:name w:val="论文正文 Char"/>
    <w:link w:val="31"/>
    <w:qFormat/>
    <w:uiPriority w:val="0"/>
    <w:rPr>
      <w:rFonts w:ascii="宋体" w:hAnsi="宋体" w:cs="宋体"/>
      <w:kern w:val="0"/>
      <w:sz w:val="24"/>
      <w:szCs w:val="20"/>
    </w:rPr>
  </w:style>
  <w:style w:type="character" w:customStyle="1" w:styleId="35">
    <w:name w:val="批注文字 Char"/>
    <w:basedOn w:val="21"/>
    <w:link w:val="7"/>
    <w:semiHidden/>
    <w:qFormat/>
    <w:uiPriority w:val="99"/>
    <w:rPr>
      <w:kern w:val="2"/>
      <w:sz w:val="21"/>
      <w:szCs w:val="24"/>
    </w:rPr>
  </w:style>
  <w:style w:type="character" w:customStyle="1" w:styleId="36">
    <w:name w:val="批注主题 Char"/>
    <w:basedOn w:val="35"/>
    <w:link w:val="17"/>
    <w:semiHidden/>
    <w:qFormat/>
    <w:uiPriority w:val="99"/>
    <w:rPr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cr</Company>
  <Pages>14</Pages>
  <Words>2854</Words>
  <Characters>8416</Characters>
  <Lines>346</Lines>
  <Paragraphs>97</Paragraphs>
  <TotalTime>0</TotalTime>
  <ScaleCrop>false</ScaleCrop>
  <LinksUpToDate>false</LinksUpToDate>
  <CharactersWithSpaces>9574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2020-04-25T13:58:00Z</dcterms:created>
  <dc:creator>cr</dc:creator>
  <cp:lastModifiedBy>Administrator</cp:lastModifiedBy>
  <cp:lastPrinted>2013-09-29T06:15:00Z</cp:lastPrinted>
  <dcterms:modified xsi:type="dcterms:W3CDTF">2023-07-04T00:54:10Z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856A2F0D019C4A8B85CE537AE01022D3</vt:lpwstr>
  </property>
</Properties>
</file>