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D8935" w14:textId="2669B816" w:rsidR="00FB6C01" w:rsidRDefault="00F810AD" w:rsidP="00F810AD">
      <w:pPr>
        <w:pStyle w:val="ListParagraph"/>
        <w:numPr>
          <w:ilvl w:val="0"/>
          <w:numId w:val="1"/>
        </w:numPr>
      </w:pPr>
      <w:r>
        <w:t>Create a Virtual machine in AWS for Docker installation</w:t>
      </w:r>
    </w:p>
    <w:p w14:paraId="52C66D09" w14:textId="39E73B9D" w:rsidR="00F810AD" w:rsidRDefault="00F810AD" w:rsidP="00F810AD">
      <w:pPr>
        <w:pStyle w:val="ListParagraph"/>
        <w:numPr>
          <w:ilvl w:val="0"/>
          <w:numId w:val="1"/>
        </w:numPr>
      </w:pPr>
      <w:r>
        <w:t>What is Docker container life cycle</w:t>
      </w:r>
    </w:p>
    <w:p w14:paraId="1156E3D1" w14:textId="2A909A10" w:rsidR="00F810AD" w:rsidRDefault="00F810AD" w:rsidP="00F810AD">
      <w:pPr>
        <w:pStyle w:val="ListParagraph"/>
        <w:numPr>
          <w:ilvl w:val="0"/>
          <w:numId w:val="1"/>
        </w:numPr>
      </w:pPr>
      <w:r>
        <w:t>How to create a Containers and to load the images into containers</w:t>
      </w:r>
    </w:p>
    <w:p w14:paraId="6AA10314" w14:textId="45F07EC0" w:rsidR="005310F0" w:rsidRDefault="00F810AD" w:rsidP="005310F0">
      <w:pPr>
        <w:pStyle w:val="ListParagraph"/>
        <w:numPr>
          <w:ilvl w:val="0"/>
          <w:numId w:val="1"/>
        </w:numPr>
      </w:pPr>
      <w:r>
        <w:t>Upload the images into Docker hub</w:t>
      </w:r>
    </w:p>
    <w:p w14:paraId="1FD4C21B" w14:textId="77777777" w:rsidR="005310F0" w:rsidRDefault="005310F0" w:rsidP="005310F0"/>
    <w:p w14:paraId="4D99F02A" w14:textId="21149702" w:rsidR="005310F0" w:rsidRDefault="005310F0" w:rsidP="005310F0">
      <w:r w:rsidRPr="005310F0">
        <w:rPr>
          <w:noProof/>
        </w:rPr>
        <w:drawing>
          <wp:inline distT="0" distB="0" distL="0" distR="0" wp14:anchorId="024C4AD0" wp14:editId="1176D548">
            <wp:extent cx="5943600" cy="2663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63190"/>
                    </a:xfrm>
                    <a:prstGeom prst="rect">
                      <a:avLst/>
                    </a:prstGeom>
                  </pic:spPr>
                </pic:pic>
              </a:graphicData>
            </a:graphic>
          </wp:inline>
        </w:drawing>
      </w:r>
      <w:r w:rsidRPr="005310F0">
        <w:rPr>
          <w:noProof/>
        </w:rPr>
        <w:drawing>
          <wp:inline distT="0" distB="0" distL="0" distR="0" wp14:anchorId="6E08FF39" wp14:editId="305BFE4C">
            <wp:extent cx="5943600" cy="295465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6"/>
                    <a:stretch>
                      <a:fillRect/>
                    </a:stretch>
                  </pic:blipFill>
                  <pic:spPr>
                    <a:xfrm>
                      <a:off x="0" y="0"/>
                      <a:ext cx="5943600" cy="2954655"/>
                    </a:xfrm>
                    <a:prstGeom prst="rect">
                      <a:avLst/>
                    </a:prstGeom>
                  </pic:spPr>
                </pic:pic>
              </a:graphicData>
            </a:graphic>
          </wp:inline>
        </w:drawing>
      </w:r>
      <w:r w:rsidR="00A636E7" w:rsidRPr="00A636E7">
        <w:rPr>
          <w:noProof/>
        </w:rPr>
        <w:lastRenderedPageBreak/>
        <w:drawing>
          <wp:inline distT="0" distB="0" distL="0" distR="0" wp14:anchorId="382B43EA" wp14:editId="2C3769D0">
            <wp:extent cx="5943600" cy="369760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a:stretch>
                      <a:fillRect/>
                    </a:stretch>
                  </pic:blipFill>
                  <pic:spPr>
                    <a:xfrm>
                      <a:off x="0" y="0"/>
                      <a:ext cx="5943600" cy="3697605"/>
                    </a:xfrm>
                    <a:prstGeom prst="rect">
                      <a:avLst/>
                    </a:prstGeom>
                  </pic:spPr>
                </pic:pic>
              </a:graphicData>
            </a:graphic>
          </wp:inline>
        </w:drawing>
      </w:r>
      <w:r w:rsidR="00A636E7" w:rsidRPr="00A636E7">
        <w:rPr>
          <w:noProof/>
        </w:rPr>
        <w:drawing>
          <wp:inline distT="0" distB="0" distL="0" distR="0" wp14:anchorId="74EF2E35" wp14:editId="46359D52">
            <wp:extent cx="5943600" cy="251587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8"/>
                    <a:stretch>
                      <a:fillRect/>
                    </a:stretch>
                  </pic:blipFill>
                  <pic:spPr>
                    <a:xfrm>
                      <a:off x="0" y="0"/>
                      <a:ext cx="5943600" cy="2515870"/>
                    </a:xfrm>
                    <a:prstGeom prst="rect">
                      <a:avLst/>
                    </a:prstGeom>
                  </pic:spPr>
                </pic:pic>
              </a:graphicData>
            </a:graphic>
          </wp:inline>
        </w:drawing>
      </w:r>
      <w:r w:rsidR="00A636E7" w:rsidRPr="00A636E7">
        <w:rPr>
          <w:noProof/>
        </w:rPr>
        <w:lastRenderedPageBreak/>
        <w:drawing>
          <wp:inline distT="0" distB="0" distL="0" distR="0" wp14:anchorId="1990FFEA" wp14:editId="1F5551C3">
            <wp:extent cx="5943600" cy="2494280"/>
            <wp:effectExtent l="0" t="0" r="0" b="127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a:stretch>
                      <a:fillRect/>
                    </a:stretch>
                  </pic:blipFill>
                  <pic:spPr>
                    <a:xfrm>
                      <a:off x="0" y="0"/>
                      <a:ext cx="5943600" cy="2494280"/>
                    </a:xfrm>
                    <a:prstGeom prst="rect">
                      <a:avLst/>
                    </a:prstGeom>
                  </pic:spPr>
                </pic:pic>
              </a:graphicData>
            </a:graphic>
          </wp:inline>
        </w:drawing>
      </w:r>
      <w:r w:rsidR="00A636E7" w:rsidRPr="00A636E7">
        <w:rPr>
          <w:noProof/>
        </w:rPr>
        <w:drawing>
          <wp:inline distT="0" distB="0" distL="0" distR="0" wp14:anchorId="5C4E53DD" wp14:editId="6B9D9412">
            <wp:extent cx="5943600" cy="2468880"/>
            <wp:effectExtent l="0" t="0" r="0" b="762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0"/>
                    <a:stretch>
                      <a:fillRect/>
                    </a:stretch>
                  </pic:blipFill>
                  <pic:spPr>
                    <a:xfrm>
                      <a:off x="0" y="0"/>
                      <a:ext cx="5943600" cy="2468880"/>
                    </a:xfrm>
                    <a:prstGeom prst="rect">
                      <a:avLst/>
                    </a:prstGeom>
                  </pic:spPr>
                </pic:pic>
              </a:graphicData>
            </a:graphic>
          </wp:inline>
        </w:drawing>
      </w:r>
      <w:r w:rsidR="00A636E7" w:rsidRPr="00A636E7">
        <w:rPr>
          <w:noProof/>
        </w:rPr>
        <w:drawing>
          <wp:inline distT="0" distB="0" distL="0" distR="0" wp14:anchorId="1E9AD008" wp14:editId="2251DD32">
            <wp:extent cx="5943600" cy="1143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43635"/>
                    </a:xfrm>
                    <a:prstGeom prst="rect">
                      <a:avLst/>
                    </a:prstGeom>
                  </pic:spPr>
                </pic:pic>
              </a:graphicData>
            </a:graphic>
          </wp:inline>
        </w:drawing>
      </w:r>
      <w:r w:rsidR="00A636E7" w:rsidRPr="00A636E7">
        <w:rPr>
          <w:noProof/>
        </w:rPr>
        <w:lastRenderedPageBreak/>
        <w:drawing>
          <wp:inline distT="0" distB="0" distL="0" distR="0" wp14:anchorId="36349242" wp14:editId="74978A38">
            <wp:extent cx="5943600" cy="3595370"/>
            <wp:effectExtent l="0" t="0" r="0" b="508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2"/>
                    <a:stretch>
                      <a:fillRect/>
                    </a:stretch>
                  </pic:blipFill>
                  <pic:spPr>
                    <a:xfrm>
                      <a:off x="0" y="0"/>
                      <a:ext cx="5943600" cy="3595370"/>
                    </a:xfrm>
                    <a:prstGeom prst="rect">
                      <a:avLst/>
                    </a:prstGeom>
                  </pic:spPr>
                </pic:pic>
              </a:graphicData>
            </a:graphic>
          </wp:inline>
        </w:drawing>
      </w:r>
      <w:r w:rsidR="00A636E7" w:rsidRPr="00A636E7">
        <w:rPr>
          <w:noProof/>
        </w:rPr>
        <w:drawing>
          <wp:inline distT="0" distB="0" distL="0" distR="0" wp14:anchorId="2DF1EFCF" wp14:editId="71418AB2">
            <wp:extent cx="5943600" cy="2743200"/>
            <wp:effectExtent l="0" t="0" r="0" b="0"/>
            <wp:docPr id="9"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program&#10;&#10;Description automatically generated"/>
                    <pic:cNvPicPr/>
                  </pic:nvPicPr>
                  <pic:blipFill>
                    <a:blip r:embed="rId13"/>
                    <a:stretch>
                      <a:fillRect/>
                    </a:stretch>
                  </pic:blipFill>
                  <pic:spPr>
                    <a:xfrm>
                      <a:off x="0" y="0"/>
                      <a:ext cx="5943600" cy="2743200"/>
                    </a:xfrm>
                    <a:prstGeom prst="rect">
                      <a:avLst/>
                    </a:prstGeom>
                  </pic:spPr>
                </pic:pic>
              </a:graphicData>
            </a:graphic>
          </wp:inline>
        </w:drawing>
      </w:r>
    </w:p>
    <w:p w14:paraId="4C049726" w14:textId="77777777" w:rsidR="00A636E7" w:rsidRDefault="00A636E7" w:rsidP="005310F0"/>
    <w:p w14:paraId="222084D8" w14:textId="4345582B" w:rsidR="00A636E7" w:rsidRDefault="00A636E7" w:rsidP="005310F0">
      <w:r>
        <w:t xml:space="preserve">It required some update to install the docker in the Instance so used the </w:t>
      </w:r>
      <w:r w:rsidRPr="00A636E7">
        <w:rPr>
          <w:color w:val="C45911" w:themeColor="accent2" w:themeShade="BF"/>
          <w:u w:val="single"/>
        </w:rPr>
        <w:t>“</w:t>
      </w:r>
      <w:r w:rsidRPr="00A636E7">
        <w:rPr>
          <w:b/>
          <w:bCs/>
          <w:color w:val="C45911" w:themeColor="accent2" w:themeShade="BF"/>
          <w:u w:val="single"/>
        </w:rPr>
        <w:t>sudo yum update -y”</w:t>
      </w:r>
      <w:r w:rsidRPr="00A636E7">
        <w:rPr>
          <w:color w:val="C45911" w:themeColor="accent2" w:themeShade="BF"/>
          <w:u w:val="single"/>
        </w:rPr>
        <w:t xml:space="preserve"> </w:t>
      </w:r>
      <w:r>
        <w:t>command.</w:t>
      </w:r>
    </w:p>
    <w:p w14:paraId="59A9D116" w14:textId="77777777" w:rsidR="00A636E7" w:rsidRDefault="00A636E7" w:rsidP="005310F0"/>
    <w:p w14:paraId="0BD0D40B" w14:textId="4B1E4F1A" w:rsidR="00A636E7" w:rsidRDefault="00A636E7" w:rsidP="005310F0">
      <w:r w:rsidRPr="00A636E7">
        <w:rPr>
          <w:noProof/>
        </w:rPr>
        <w:lastRenderedPageBreak/>
        <w:drawing>
          <wp:inline distT="0" distB="0" distL="0" distR="0" wp14:anchorId="64CD7CC6" wp14:editId="7A9FC2F4">
            <wp:extent cx="5943600" cy="22637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63775"/>
                    </a:xfrm>
                    <a:prstGeom prst="rect">
                      <a:avLst/>
                    </a:prstGeom>
                  </pic:spPr>
                </pic:pic>
              </a:graphicData>
            </a:graphic>
          </wp:inline>
        </w:drawing>
      </w:r>
    </w:p>
    <w:p w14:paraId="78FD2734" w14:textId="3D8BFE33" w:rsidR="00A636E7" w:rsidRDefault="00A907C1" w:rsidP="005310F0">
      <w:pPr>
        <w:rPr>
          <w:b/>
          <w:bCs/>
          <w:color w:val="C45911" w:themeColor="accent2" w:themeShade="BF"/>
          <w:u w:val="single"/>
        </w:rPr>
      </w:pPr>
      <w:r>
        <w:t xml:space="preserve">First became to change a Root user use the command </w:t>
      </w:r>
      <w:r w:rsidRPr="00A907C1">
        <w:rPr>
          <w:b/>
          <w:bCs/>
          <w:color w:val="C45911" w:themeColor="accent2" w:themeShade="BF"/>
          <w:u w:val="single"/>
        </w:rPr>
        <w:t>“Sudo su”</w:t>
      </w:r>
    </w:p>
    <w:p w14:paraId="2AF92419" w14:textId="34E4CB0F" w:rsidR="00A907C1" w:rsidRDefault="00A907C1" w:rsidP="005310F0">
      <w:r w:rsidRPr="00A907C1">
        <w:rPr>
          <w:noProof/>
        </w:rPr>
        <w:drawing>
          <wp:inline distT="0" distB="0" distL="0" distR="0" wp14:anchorId="484EBDFD" wp14:editId="69715EAB">
            <wp:extent cx="5943600" cy="1851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51025"/>
                    </a:xfrm>
                    <a:prstGeom prst="rect">
                      <a:avLst/>
                    </a:prstGeom>
                  </pic:spPr>
                </pic:pic>
              </a:graphicData>
            </a:graphic>
          </wp:inline>
        </w:drawing>
      </w:r>
    </w:p>
    <w:p w14:paraId="5B381F66" w14:textId="1F07A2B6" w:rsidR="00761EE4" w:rsidRDefault="00761EE4" w:rsidP="005310F0">
      <w:r>
        <w:t xml:space="preserve">Use the command </w:t>
      </w:r>
      <w:r w:rsidRPr="00761EE4">
        <w:rPr>
          <w:b/>
          <w:bCs/>
          <w:color w:val="C45911" w:themeColor="accent2" w:themeShade="BF"/>
          <w:u w:val="single"/>
        </w:rPr>
        <w:t>" yum install docker -y”</w:t>
      </w:r>
      <w:r>
        <w:rPr>
          <w:b/>
          <w:bCs/>
          <w:color w:val="C45911" w:themeColor="accent2" w:themeShade="BF"/>
          <w:u w:val="single"/>
        </w:rPr>
        <w:t xml:space="preserve"> for install the docker tool</w:t>
      </w:r>
    </w:p>
    <w:p w14:paraId="4E873B26" w14:textId="264A3571" w:rsidR="00A907C1" w:rsidRDefault="00761EE4" w:rsidP="005310F0">
      <w:r w:rsidRPr="00761EE4">
        <w:rPr>
          <w:noProof/>
        </w:rPr>
        <w:drawing>
          <wp:inline distT="0" distB="0" distL="0" distR="0" wp14:anchorId="07F0EB8C" wp14:editId="63640C95">
            <wp:extent cx="5943600" cy="1275080"/>
            <wp:effectExtent l="0" t="0" r="0" b="1270"/>
            <wp:docPr id="1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10;&#10;Description automatically generated"/>
                    <pic:cNvPicPr/>
                  </pic:nvPicPr>
                  <pic:blipFill>
                    <a:blip r:embed="rId16"/>
                    <a:stretch>
                      <a:fillRect/>
                    </a:stretch>
                  </pic:blipFill>
                  <pic:spPr>
                    <a:xfrm>
                      <a:off x="0" y="0"/>
                      <a:ext cx="5943600" cy="1275080"/>
                    </a:xfrm>
                    <a:prstGeom prst="rect">
                      <a:avLst/>
                    </a:prstGeom>
                  </pic:spPr>
                </pic:pic>
              </a:graphicData>
            </a:graphic>
          </wp:inline>
        </w:drawing>
      </w:r>
    </w:p>
    <w:p w14:paraId="455F7E14" w14:textId="120C95A4" w:rsidR="00761EE4" w:rsidRDefault="00761EE4" w:rsidP="005310F0">
      <w:r>
        <w:t xml:space="preserve">Use the command </w:t>
      </w:r>
      <w:r w:rsidRPr="00761EE4">
        <w:rPr>
          <w:b/>
          <w:bCs/>
          <w:color w:val="C45911" w:themeColor="accent2" w:themeShade="BF"/>
          <w:u w:val="single"/>
        </w:rPr>
        <w:t>"docker –version”</w:t>
      </w:r>
      <w:r w:rsidRPr="00761EE4">
        <w:rPr>
          <w:color w:val="C45911" w:themeColor="accent2" w:themeShade="BF"/>
        </w:rPr>
        <w:t xml:space="preserve"> </w:t>
      </w:r>
      <w:r>
        <w:t>for whether the docker is installed or not.</w:t>
      </w:r>
    </w:p>
    <w:p w14:paraId="0DB136FF" w14:textId="64C3F3B8" w:rsidR="00761EE4" w:rsidRDefault="00761EE4" w:rsidP="005310F0">
      <w:r w:rsidRPr="00761EE4">
        <w:rPr>
          <w:noProof/>
        </w:rPr>
        <w:drawing>
          <wp:inline distT="0" distB="0" distL="0" distR="0" wp14:anchorId="4C69C8E3" wp14:editId="114C8DA6">
            <wp:extent cx="5772956" cy="16194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2956" cy="1619476"/>
                    </a:xfrm>
                    <a:prstGeom prst="rect">
                      <a:avLst/>
                    </a:prstGeom>
                  </pic:spPr>
                </pic:pic>
              </a:graphicData>
            </a:graphic>
          </wp:inline>
        </w:drawing>
      </w:r>
    </w:p>
    <w:p w14:paraId="21F16828" w14:textId="0CFB7E7F" w:rsidR="00761EE4" w:rsidRDefault="00202993" w:rsidP="005310F0">
      <w:r>
        <w:lastRenderedPageBreak/>
        <w:t xml:space="preserve">Use the command </w:t>
      </w:r>
      <w:r w:rsidRPr="00202993">
        <w:rPr>
          <w:b/>
          <w:bCs/>
          <w:color w:val="C45911" w:themeColor="accent2" w:themeShade="BF"/>
          <w:u w:val="single"/>
        </w:rPr>
        <w:t>“docker info”</w:t>
      </w:r>
      <w:r>
        <w:t xml:space="preserve"> for check Docker Daeman service status</w:t>
      </w:r>
    </w:p>
    <w:p w14:paraId="0D5339E8" w14:textId="08688F7E" w:rsidR="00202993" w:rsidRDefault="00202993" w:rsidP="005310F0">
      <w:r w:rsidRPr="00202993">
        <w:rPr>
          <w:noProof/>
        </w:rPr>
        <w:drawing>
          <wp:inline distT="0" distB="0" distL="0" distR="0" wp14:anchorId="2E5598BC" wp14:editId="38336021">
            <wp:extent cx="5943600" cy="12426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2695"/>
                    </a:xfrm>
                    <a:prstGeom prst="rect">
                      <a:avLst/>
                    </a:prstGeom>
                  </pic:spPr>
                </pic:pic>
              </a:graphicData>
            </a:graphic>
          </wp:inline>
        </w:drawing>
      </w:r>
    </w:p>
    <w:p w14:paraId="3FF6787A" w14:textId="6F0E877C" w:rsidR="00202993" w:rsidRDefault="00202993" w:rsidP="005310F0">
      <w:r>
        <w:t xml:space="preserve">Use the command </w:t>
      </w:r>
      <w:r w:rsidRPr="00202993">
        <w:rPr>
          <w:b/>
          <w:bCs/>
          <w:color w:val="C45911" w:themeColor="accent2" w:themeShade="BF"/>
          <w:u w:val="single"/>
        </w:rPr>
        <w:t>“service docker start” &amp; “service docker status”</w:t>
      </w:r>
    </w:p>
    <w:p w14:paraId="57EAEF2F" w14:textId="315F9643" w:rsidR="00202993" w:rsidRDefault="00202993" w:rsidP="005310F0">
      <w:r w:rsidRPr="00202993">
        <w:rPr>
          <w:noProof/>
        </w:rPr>
        <w:drawing>
          <wp:inline distT="0" distB="0" distL="0" distR="0" wp14:anchorId="3B145165" wp14:editId="6F7C8598">
            <wp:extent cx="5943600" cy="2101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01850"/>
                    </a:xfrm>
                    <a:prstGeom prst="rect">
                      <a:avLst/>
                    </a:prstGeom>
                  </pic:spPr>
                </pic:pic>
              </a:graphicData>
            </a:graphic>
          </wp:inline>
        </w:drawing>
      </w:r>
    </w:p>
    <w:p w14:paraId="3B61DAD9" w14:textId="5AB2C441" w:rsidR="00202993" w:rsidRDefault="00202993" w:rsidP="005310F0">
      <w:r>
        <w:t>Now try the command for “docker info” to see the information about docker.</w:t>
      </w:r>
    </w:p>
    <w:p w14:paraId="1E10F78A" w14:textId="28A1A723" w:rsidR="00C177FC" w:rsidRDefault="00C177FC" w:rsidP="005310F0">
      <w:r w:rsidRPr="00C177FC">
        <w:rPr>
          <w:noProof/>
        </w:rPr>
        <w:drawing>
          <wp:inline distT="0" distB="0" distL="0" distR="0" wp14:anchorId="5C95AFFF" wp14:editId="3F0B8452">
            <wp:extent cx="5943600" cy="3409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09950"/>
                    </a:xfrm>
                    <a:prstGeom prst="rect">
                      <a:avLst/>
                    </a:prstGeom>
                  </pic:spPr>
                </pic:pic>
              </a:graphicData>
            </a:graphic>
          </wp:inline>
        </w:drawing>
      </w:r>
    </w:p>
    <w:p w14:paraId="29F498CD" w14:textId="77777777" w:rsidR="00C177FC" w:rsidRDefault="00C177FC" w:rsidP="005310F0"/>
    <w:p w14:paraId="5CE2477F" w14:textId="2887213D" w:rsidR="00C177FC" w:rsidRDefault="00C177FC" w:rsidP="005310F0">
      <w:r>
        <w:lastRenderedPageBreak/>
        <w:t xml:space="preserve">Now, how to create a container in docker. </w:t>
      </w:r>
    </w:p>
    <w:p w14:paraId="68DB1030" w14:textId="0624CA8A" w:rsidR="00C177FC" w:rsidRDefault="00C177FC" w:rsidP="005310F0">
      <w:r>
        <w:t>EXPLAIN the process on docker container life cycle through google</w:t>
      </w:r>
    </w:p>
    <w:p w14:paraId="1BC353F3" w14:textId="4680F8DD" w:rsidR="00C177FC" w:rsidRDefault="00C177FC" w:rsidP="005310F0">
      <w:r w:rsidRPr="00C177FC">
        <w:rPr>
          <w:noProof/>
        </w:rPr>
        <w:drawing>
          <wp:inline distT="0" distB="0" distL="0" distR="0" wp14:anchorId="5CD81751" wp14:editId="690360E1">
            <wp:extent cx="4810796" cy="2667372"/>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0796" cy="2667372"/>
                    </a:xfrm>
                    <a:prstGeom prst="rect">
                      <a:avLst/>
                    </a:prstGeom>
                  </pic:spPr>
                </pic:pic>
              </a:graphicData>
            </a:graphic>
          </wp:inline>
        </w:drawing>
      </w:r>
    </w:p>
    <w:p w14:paraId="74199F4D" w14:textId="77777777" w:rsidR="003844FD" w:rsidRDefault="003844FD" w:rsidP="005310F0"/>
    <w:p w14:paraId="46FE16EE" w14:textId="13805168" w:rsidR="003844FD" w:rsidRDefault="003844FD" w:rsidP="005310F0">
      <w:r>
        <w:t>Command for docker containers:</w:t>
      </w:r>
    </w:p>
    <w:p w14:paraId="43D011ED" w14:textId="269CE8D9" w:rsidR="003844FD" w:rsidRDefault="003844FD" w:rsidP="005310F0">
      <w:r>
        <w:t>docker create -it –name “name of container” ubuntu(images) /bin/bash</w:t>
      </w:r>
    </w:p>
    <w:p w14:paraId="23E7BAD2" w14:textId="77199AAC" w:rsidR="003844FD" w:rsidRDefault="003844FD" w:rsidP="005310F0">
      <w:r>
        <w:t>docker images – images downloaded locally from docker hub site</w:t>
      </w:r>
    </w:p>
    <w:p w14:paraId="0CB487A6" w14:textId="444F4777" w:rsidR="003844FD" w:rsidRDefault="003844FD" w:rsidP="005310F0">
      <w:r>
        <w:t>docker ps – running container shows</w:t>
      </w:r>
    </w:p>
    <w:p w14:paraId="3D0CB416" w14:textId="2C735C43" w:rsidR="003844FD" w:rsidRDefault="003844FD" w:rsidP="005310F0">
      <w:r>
        <w:t>docker ps -a – stopped container shows</w:t>
      </w:r>
    </w:p>
    <w:p w14:paraId="7A8D0BC1" w14:textId="1546B7B7" w:rsidR="003844FD" w:rsidRDefault="003844FD" w:rsidP="005310F0">
      <w:r>
        <w:t>docker start “name of container” – start the container</w:t>
      </w:r>
    </w:p>
    <w:p w14:paraId="14F60C24" w14:textId="63A0580B" w:rsidR="003844FD" w:rsidRDefault="003844FD" w:rsidP="003844FD">
      <w:r>
        <w:t>docker stop “name of container” – stop the container</w:t>
      </w:r>
    </w:p>
    <w:p w14:paraId="36C06846" w14:textId="6DE7322E" w:rsidR="00EC0F26" w:rsidRDefault="00EC0F26" w:rsidP="003844FD">
      <w:r>
        <w:t>docker pull “name of image” – download the images from docker hub</w:t>
      </w:r>
    </w:p>
    <w:p w14:paraId="2CA3C4EA" w14:textId="50C97F33" w:rsidR="00EC0F26" w:rsidRDefault="00EC0F26" w:rsidP="003844FD">
      <w:r>
        <w:t>docker rm “name of container” – remove the container</w:t>
      </w:r>
    </w:p>
    <w:p w14:paraId="6F54F804" w14:textId="32056BAF" w:rsidR="00EC0F26" w:rsidRDefault="00EC0F26" w:rsidP="003844FD">
      <w:r>
        <w:t>docker rmi “name of images” – remove the images</w:t>
      </w:r>
    </w:p>
    <w:p w14:paraId="438A7C37" w14:textId="2B8294BD" w:rsidR="00A668C9" w:rsidRDefault="00A668C9" w:rsidP="003844FD">
      <w:r>
        <w:t>docker pause, docker unpause – pause and unpause the containers</w:t>
      </w:r>
    </w:p>
    <w:p w14:paraId="0D8A882C" w14:textId="22AB49D3" w:rsidR="00A668C9" w:rsidRDefault="00A668C9" w:rsidP="003844FD">
      <w:r>
        <w:t>docker login – site login</w:t>
      </w:r>
    </w:p>
    <w:p w14:paraId="373C6AAC" w14:textId="36AE160E" w:rsidR="00A668C9" w:rsidRDefault="00A668C9" w:rsidP="003844FD">
      <w:r>
        <w:t>docker push – upload the image</w:t>
      </w:r>
    </w:p>
    <w:p w14:paraId="4F5542F2" w14:textId="151108F6" w:rsidR="003844FD" w:rsidRDefault="00A668C9" w:rsidP="005310F0">
      <w:r>
        <w:t>docker tag – change the tag of image</w:t>
      </w:r>
    </w:p>
    <w:p w14:paraId="5F3EEED7" w14:textId="7C18EFE1" w:rsidR="003844FD" w:rsidRDefault="003844FD" w:rsidP="005310F0">
      <w:r>
        <w:t>docker help</w:t>
      </w:r>
    </w:p>
    <w:p w14:paraId="7FB7097E" w14:textId="732D8CB9" w:rsidR="007068CC" w:rsidRDefault="007068CC" w:rsidP="005310F0">
      <w:r>
        <w:t xml:space="preserve">Command “docker create -it </w:t>
      </w:r>
      <w:r w:rsidR="003844FD">
        <w:t>--</w:t>
      </w:r>
      <w:r>
        <w:t>name Box1 ubuntu /bin/bash”</w:t>
      </w:r>
    </w:p>
    <w:p w14:paraId="3E6E49B3" w14:textId="3E1189CA" w:rsidR="007068CC" w:rsidRDefault="007068CC" w:rsidP="005310F0">
      <w:r>
        <w:lastRenderedPageBreak/>
        <w:t>-it – stands for Interactive Terminal</w:t>
      </w:r>
    </w:p>
    <w:p w14:paraId="0DE6E472" w14:textId="3D2EDFA1" w:rsidR="003844FD" w:rsidRDefault="003844FD" w:rsidP="005310F0">
      <w:r>
        <w:t>/bin/bash – sh command</w:t>
      </w:r>
    </w:p>
    <w:p w14:paraId="45B34B56" w14:textId="0B47625F" w:rsidR="007068CC" w:rsidRDefault="007068CC" w:rsidP="005310F0">
      <w:r>
        <w:t>Box1 – Name of container</w:t>
      </w:r>
    </w:p>
    <w:p w14:paraId="0970733F" w14:textId="30EEF93E" w:rsidR="003844FD" w:rsidRDefault="003844FD" w:rsidP="005310F0">
      <w:r w:rsidRPr="003844FD">
        <w:rPr>
          <w:noProof/>
        </w:rPr>
        <w:drawing>
          <wp:inline distT="0" distB="0" distL="0" distR="0" wp14:anchorId="5ADC9FA8" wp14:editId="4F08999E">
            <wp:extent cx="5943600" cy="20440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44065"/>
                    </a:xfrm>
                    <a:prstGeom prst="rect">
                      <a:avLst/>
                    </a:prstGeom>
                  </pic:spPr>
                </pic:pic>
              </a:graphicData>
            </a:graphic>
          </wp:inline>
        </w:drawing>
      </w:r>
    </w:p>
    <w:p w14:paraId="250F666B" w14:textId="45814C66" w:rsidR="00EC0F26" w:rsidRDefault="00EC0F26" w:rsidP="005310F0">
      <w:r w:rsidRPr="00EC0F26">
        <w:rPr>
          <w:noProof/>
        </w:rPr>
        <w:drawing>
          <wp:inline distT="0" distB="0" distL="0" distR="0" wp14:anchorId="0C5CD17B" wp14:editId="3BCAEE2B">
            <wp:extent cx="5943600" cy="27787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78760"/>
                    </a:xfrm>
                    <a:prstGeom prst="rect">
                      <a:avLst/>
                    </a:prstGeom>
                  </pic:spPr>
                </pic:pic>
              </a:graphicData>
            </a:graphic>
          </wp:inline>
        </w:drawing>
      </w:r>
    </w:p>
    <w:p w14:paraId="210EE2EB" w14:textId="637377DE" w:rsidR="00EC0F26" w:rsidRDefault="00EC0F26" w:rsidP="005310F0">
      <w:r>
        <w:t>Remove the container and check the status</w:t>
      </w:r>
    </w:p>
    <w:p w14:paraId="72FCE961" w14:textId="47E99AE0" w:rsidR="00EC0F26" w:rsidRDefault="00EC0F26" w:rsidP="005310F0">
      <w:r w:rsidRPr="00EC0F26">
        <w:rPr>
          <w:noProof/>
        </w:rPr>
        <w:drawing>
          <wp:inline distT="0" distB="0" distL="0" distR="0" wp14:anchorId="0D6BABFA" wp14:editId="4CA56BE4">
            <wp:extent cx="5943600" cy="1809750"/>
            <wp:effectExtent l="0" t="0" r="0" b="0"/>
            <wp:docPr id="23" name="Picture 2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 screen&#10;&#10;Description automatically generated"/>
                    <pic:cNvPicPr/>
                  </pic:nvPicPr>
                  <pic:blipFill>
                    <a:blip r:embed="rId24"/>
                    <a:stretch>
                      <a:fillRect/>
                    </a:stretch>
                  </pic:blipFill>
                  <pic:spPr>
                    <a:xfrm>
                      <a:off x="0" y="0"/>
                      <a:ext cx="5943600" cy="1809750"/>
                    </a:xfrm>
                    <a:prstGeom prst="rect">
                      <a:avLst/>
                    </a:prstGeom>
                  </pic:spPr>
                </pic:pic>
              </a:graphicData>
            </a:graphic>
          </wp:inline>
        </w:drawing>
      </w:r>
      <w:r w:rsidR="00E83FDA">
        <w:t xml:space="preserve"> </w:t>
      </w:r>
    </w:p>
    <w:p w14:paraId="30C7B9D6" w14:textId="77777777" w:rsidR="00692076" w:rsidRDefault="00692076" w:rsidP="005310F0"/>
    <w:p w14:paraId="6CDE443F" w14:textId="77777777" w:rsidR="00692076" w:rsidRDefault="00692076" w:rsidP="005310F0"/>
    <w:p w14:paraId="1B9C9F9D" w14:textId="66BF100F" w:rsidR="00461FC2" w:rsidRDefault="00461FC2" w:rsidP="005310F0">
      <w:r>
        <w:t>Recreate the container with same name</w:t>
      </w:r>
      <w:r w:rsidR="00692076">
        <w:t xml:space="preserve"> “docker create -it –name Box1 ubuntu /bin/bash”</w:t>
      </w:r>
    </w:p>
    <w:p w14:paraId="6E177C18" w14:textId="7BB7CB5E" w:rsidR="00692076" w:rsidRDefault="00692076" w:rsidP="005310F0">
      <w:r w:rsidRPr="00692076">
        <w:rPr>
          <w:noProof/>
        </w:rPr>
        <w:drawing>
          <wp:inline distT="0" distB="0" distL="0" distR="0" wp14:anchorId="5501D1E7" wp14:editId="5E505067">
            <wp:extent cx="5943600" cy="1029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29970"/>
                    </a:xfrm>
                    <a:prstGeom prst="rect">
                      <a:avLst/>
                    </a:prstGeom>
                  </pic:spPr>
                </pic:pic>
              </a:graphicData>
            </a:graphic>
          </wp:inline>
        </w:drawing>
      </w:r>
    </w:p>
    <w:p w14:paraId="01DE425B" w14:textId="49C8A108" w:rsidR="00C177FC" w:rsidRDefault="00692076" w:rsidP="005310F0">
      <w:r>
        <w:t>Use the command “</w:t>
      </w:r>
      <w:r w:rsidRPr="00692076">
        <w:t>docker run -it --name Box2 ubuntu /bin/bash</w:t>
      </w:r>
      <w:r>
        <w:t>” directly enter the container while created.</w:t>
      </w:r>
    </w:p>
    <w:p w14:paraId="50FAB41A" w14:textId="19483E51" w:rsidR="00692076" w:rsidRDefault="00692076" w:rsidP="005310F0">
      <w:r w:rsidRPr="00692076">
        <w:rPr>
          <w:noProof/>
        </w:rPr>
        <w:drawing>
          <wp:inline distT="0" distB="0" distL="0" distR="0" wp14:anchorId="038B6CCA" wp14:editId="4D0E7284">
            <wp:extent cx="5943600" cy="6565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56590"/>
                    </a:xfrm>
                    <a:prstGeom prst="rect">
                      <a:avLst/>
                    </a:prstGeom>
                  </pic:spPr>
                </pic:pic>
              </a:graphicData>
            </a:graphic>
          </wp:inline>
        </w:drawing>
      </w:r>
    </w:p>
    <w:p w14:paraId="051CEB8E" w14:textId="4CA740E7" w:rsidR="00692076" w:rsidRDefault="00692076" w:rsidP="005310F0">
      <w:r>
        <w:t>Presently, you have an inside of container where running on Ubuntu OS and do as your work here. “apt-get update -y” - ubuntu</w:t>
      </w:r>
    </w:p>
    <w:p w14:paraId="22026F3A" w14:textId="013FA485" w:rsidR="00692076" w:rsidRDefault="00692076" w:rsidP="005310F0">
      <w:r w:rsidRPr="00692076">
        <w:rPr>
          <w:noProof/>
        </w:rPr>
        <w:drawing>
          <wp:inline distT="0" distB="0" distL="0" distR="0" wp14:anchorId="01974588" wp14:editId="760297DF">
            <wp:extent cx="5943600" cy="23342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34260"/>
                    </a:xfrm>
                    <a:prstGeom prst="rect">
                      <a:avLst/>
                    </a:prstGeom>
                  </pic:spPr>
                </pic:pic>
              </a:graphicData>
            </a:graphic>
          </wp:inline>
        </w:drawing>
      </w:r>
    </w:p>
    <w:p w14:paraId="1EA17E78" w14:textId="77BFDE67" w:rsidR="00ED42B4" w:rsidRDefault="00ED42B4" w:rsidP="005310F0">
      <w:r>
        <w:t>Use command “exit” for completely out the container, but it’s not advisable instead of use the Ctrl+</w:t>
      </w:r>
      <w:r w:rsidR="002F2D8E">
        <w:t>p+q for you have to be exited the container but it will be running on background.</w:t>
      </w:r>
    </w:p>
    <w:p w14:paraId="7BC0639B" w14:textId="4E260A6E" w:rsidR="002F2D8E" w:rsidRDefault="002F2D8E" w:rsidP="005310F0">
      <w:r w:rsidRPr="002F2D8E">
        <w:rPr>
          <w:noProof/>
        </w:rPr>
        <w:drawing>
          <wp:inline distT="0" distB="0" distL="0" distR="0" wp14:anchorId="246AF627" wp14:editId="367207FE">
            <wp:extent cx="4096322" cy="8383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6322" cy="838317"/>
                    </a:xfrm>
                    <a:prstGeom prst="rect">
                      <a:avLst/>
                    </a:prstGeom>
                  </pic:spPr>
                </pic:pic>
              </a:graphicData>
            </a:graphic>
          </wp:inline>
        </w:drawing>
      </w:r>
    </w:p>
    <w:p w14:paraId="2F445625" w14:textId="2408DEC9" w:rsidR="002F2D8E" w:rsidRDefault="002F2D8E" w:rsidP="005310F0">
      <w:r w:rsidRPr="002F2D8E">
        <w:rPr>
          <w:noProof/>
        </w:rPr>
        <w:lastRenderedPageBreak/>
        <w:drawing>
          <wp:inline distT="0" distB="0" distL="0" distR="0" wp14:anchorId="03578E01" wp14:editId="50EF6CB1">
            <wp:extent cx="5468113" cy="1181265"/>
            <wp:effectExtent l="0" t="0" r="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29"/>
                    <a:stretch>
                      <a:fillRect/>
                    </a:stretch>
                  </pic:blipFill>
                  <pic:spPr>
                    <a:xfrm>
                      <a:off x="0" y="0"/>
                      <a:ext cx="5468113" cy="1181265"/>
                    </a:xfrm>
                    <a:prstGeom prst="rect">
                      <a:avLst/>
                    </a:prstGeom>
                  </pic:spPr>
                </pic:pic>
              </a:graphicData>
            </a:graphic>
          </wp:inline>
        </w:drawing>
      </w:r>
    </w:p>
    <w:p w14:paraId="24D37827" w14:textId="6872A29E" w:rsidR="00ED42B4" w:rsidRDefault="00ED42B4" w:rsidP="005310F0">
      <w:r>
        <w:t>Check the Running containers</w:t>
      </w:r>
      <w:r w:rsidR="002F2D8E">
        <w:t>, pause and unpause the containers by</w:t>
      </w:r>
      <w:r>
        <w:t xml:space="preserve"> using the command “docker ps”</w:t>
      </w:r>
      <w:r w:rsidR="002F2D8E">
        <w:t xml:space="preserve">, “docker pause”,“docker unpause” </w:t>
      </w:r>
    </w:p>
    <w:p w14:paraId="3440B847" w14:textId="246BF162" w:rsidR="002F2D8E" w:rsidRDefault="002F2D8E" w:rsidP="005310F0">
      <w:r w:rsidRPr="002F2D8E">
        <w:rPr>
          <w:noProof/>
        </w:rPr>
        <w:drawing>
          <wp:inline distT="0" distB="0" distL="0" distR="0" wp14:anchorId="5C18079A" wp14:editId="7F3F84E3">
            <wp:extent cx="5943600" cy="20497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49780"/>
                    </a:xfrm>
                    <a:prstGeom prst="rect">
                      <a:avLst/>
                    </a:prstGeom>
                  </pic:spPr>
                </pic:pic>
              </a:graphicData>
            </a:graphic>
          </wp:inline>
        </w:drawing>
      </w:r>
    </w:p>
    <w:p w14:paraId="59449544" w14:textId="6AC55CD8" w:rsidR="00C104E5" w:rsidRDefault="00CF0F16" w:rsidP="005310F0">
      <w:r>
        <w:t>Use the command “docker attach ‘container name’” or “docker exec -it ‘container name’ /bin/bash” for enter the container from your linux instance to docker container.</w:t>
      </w:r>
    </w:p>
    <w:p w14:paraId="62661206" w14:textId="02353E31" w:rsidR="00CF0F16" w:rsidRDefault="00CF0F16" w:rsidP="005310F0">
      <w:r w:rsidRPr="00CF0F16">
        <w:rPr>
          <w:noProof/>
        </w:rPr>
        <w:drawing>
          <wp:inline distT="0" distB="0" distL="0" distR="0" wp14:anchorId="4F9F9E2A" wp14:editId="7BEF2A8F">
            <wp:extent cx="5943600" cy="17183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18310"/>
                    </a:xfrm>
                    <a:prstGeom prst="rect">
                      <a:avLst/>
                    </a:prstGeom>
                  </pic:spPr>
                </pic:pic>
              </a:graphicData>
            </a:graphic>
          </wp:inline>
        </w:drawing>
      </w:r>
    </w:p>
    <w:p w14:paraId="152E8B95" w14:textId="587D49B6" w:rsidR="0093319C" w:rsidRDefault="0093319C" w:rsidP="005310F0">
      <w:r>
        <w:t>Use the command for remove the container “docker rm”</w:t>
      </w:r>
    </w:p>
    <w:p w14:paraId="5DB07C07" w14:textId="6AEF56AE" w:rsidR="0093319C" w:rsidRDefault="0093319C" w:rsidP="005310F0">
      <w:r w:rsidRPr="0093319C">
        <w:rPr>
          <w:noProof/>
        </w:rPr>
        <w:lastRenderedPageBreak/>
        <w:drawing>
          <wp:inline distT="0" distB="0" distL="0" distR="0" wp14:anchorId="7ADD3F5A" wp14:editId="0479B69C">
            <wp:extent cx="5943600" cy="17602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60220"/>
                    </a:xfrm>
                    <a:prstGeom prst="rect">
                      <a:avLst/>
                    </a:prstGeom>
                  </pic:spPr>
                </pic:pic>
              </a:graphicData>
            </a:graphic>
          </wp:inline>
        </w:drawing>
      </w:r>
    </w:p>
    <w:p w14:paraId="7A8F736C" w14:textId="77777777" w:rsidR="0093319C" w:rsidRDefault="0093319C" w:rsidP="005310F0"/>
    <w:p w14:paraId="38D27D17" w14:textId="77777777" w:rsidR="0093319C" w:rsidRDefault="0093319C" w:rsidP="005310F0"/>
    <w:p w14:paraId="220E8E40" w14:textId="77777777" w:rsidR="0093319C" w:rsidRDefault="0093319C" w:rsidP="005310F0"/>
    <w:p w14:paraId="345AD960" w14:textId="77777777" w:rsidR="0093319C" w:rsidRDefault="0093319C" w:rsidP="005310F0"/>
    <w:p w14:paraId="5E87560C" w14:textId="74A2CDDB" w:rsidR="00CF0F16" w:rsidRPr="0093319C" w:rsidRDefault="00AA77E7" w:rsidP="005310F0">
      <w:pPr>
        <w:rPr>
          <w:b/>
          <w:bCs/>
          <w:u w:val="single"/>
        </w:rPr>
      </w:pPr>
      <w:r w:rsidRPr="0093319C">
        <w:rPr>
          <w:b/>
          <w:bCs/>
          <w:highlight w:val="yellow"/>
          <w:u w:val="single"/>
        </w:rPr>
        <w:t>Create a</w:t>
      </w:r>
      <w:r w:rsidR="00EA4E52" w:rsidRPr="0093319C">
        <w:rPr>
          <w:b/>
          <w:bCs/>
          <w:highlight w:val="yellow"/>
          <w:u w:val="single"/>
        </w:rPr>
        <w:t>n</w:t>
      </w:r>
      <w:r w:rsidRPr="0093319C">
        <w:rPr>
          <w:b/>
          <w:bCs/>
          <w:highlight w:val="yellow"/>
          <w:u w:val="single"/>
        </w:rPr>
        <w:t xml:space="preserve"> Image (Replicate the</w:t>
      </w:r>
      <w:r w:rsidR="00EA4E52" w:rsidRPr="0093319C">
        <w:rPr>
          <w:b/>
          <w:bCs/>
          <w:highlight w:val="yellow"/>
          <w:u w:val="single"/>
        </w:rPr>
        <w:t xml:space="preserve"> image to</w:t>
      </w:r>
      <w:r w:rsidRPr="0093319C">
        <w:rPr>
          <w:b/>
          <w:bCs/>
          <w:highlight w:val="yellow"/>
          <w:u w:val="single"/>
        </w:rPr>
        <w:t xml:space="preserve"> same environment to all the users with docker)</w:t>
      </w:r>
    </w:p>
    <w:p w14:paraId="00A4C525" w14:textId="346E165C" w:rsidR="00EA4E52" w:rsidRDefault="00EA4E52" w:rsidP="005310F0">
      <w:r>
        <w:t>Process: We have been 50 users to working a single project, they all want to access single image to all the docker machine, so there is a possible way to make an image(perquisite installed -java sql git) and distribute to all the user for performing the development activities.</w:t>
      </w:r>
    </w:p>
    <w:p w14:paraId="54EB21F0" w14:textId="09D8BC25" w:rsidR="00EA4E52" w:rsidRDefault="00EA4E52" w:rsidP="005310F0">
      <w:r w:rsidRPr="00EA4E52">
        <w:rPr>
          <w:noProof/>
        </w:rPr>
        <w:drawing>
          <wp:inline distT="0" distB="0" distL="0" distR="0" wp14:anchorId="5AB684D9" wp14:editId="633C20AA">
            <wp:extent cx="5943600" cy="22771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77110"/>
                    </a:xfrm>
                    <a:prstGeom prst="rect">
                      <a:avLst/>
                    </a:prstGeom>
                  </pic:spPr>
                </pic:pic>
              </a:graphicData>
            </a:graphic>
          </wp:inline>
        </w:drawing>
      </w:r>
    </w:p>
    <w:p w14:paraId="74F6CF05" w14:textId="59439EDE" w:rsidR="00ED42B4" w:rsidRDefault="002E041F" w:rsidP="005310F0">
      <w:r>
        <w:t>Create a Container loaded the Ubutnu image by using the command “</w:t>
      </w:r>
      <w:r w:rsidRPr="002E041F">
        <w:t>docker run -it --name ProjectBox ubuntu /bin/bash</w:t>
      </w:r>
      <w:r>
        <w:t>”</w:t>
      </w:r>
    </w:p>
    <w:p w14:paraId="48EDAFA5" w14:textId="46993E46" w:rsidR="002E041F" w:rsidRDefault="002E041F" w:rsidP="005310F0">
      <w:r w:rsidRPr="002E041F">
        <w:rPr>
          <w:noProof/>
        </w:rPr>
        <w:drawing>
          <wp:inline distT="0" distB="0" distL="0" distR="0" wp14:anchorId="7FF6DA0B" wp14:editId="0047F435">
            <wp:extent cx="5943600" cy="655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55320"/>
                    </a:xfrm>
                    <a:prstGeom prst="rect">
                      <a:avLst/>
                    </a:prstGeom>
                  </pic:spPr>
                </pic:pic>
              </a:graphicData>
            </a:graphic>
          </wp:inline>
        </w:drawing>
      </w:r>
    </w:p>
    <w:p w14:paraId="75EBA6C9" w14:textId="5C76D333" w:rsidR="00ED42B4" w:rsidRDefault="00ED42B4" w:rsidP="005310F0">
      <w:r>
        <w:t xml:space="preserve"> </w:t>
      </w:r>
      <w:r w:rsidR="002E041F">
        <w:t>Install the pre-quisite for project – Java, git</w:t>
      </w:r>
    </w:p>
    <w:p w14:paraId="3C7E76E2" w14:textId="7016E700" w:rsidR="002E041F" w:rsidRDefault="002E041F" w:rsidP="005310F0">
      <w:r w:rsidRPr="002E041F">
        <w:rPr>
          <w:noProof/>
        </w:rPr>
        <w:lastRenderedPageBreak/>
        <w:drawing>
          <wp:inline distT="0" distB="0" distL="0" distR="0" wp14:anchorId="39A8DA58" wp14:editId="3D999688">
            <wp:extent cx="5943600" cy="23761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76170"/>
                    </a:xfrm>
                    <a:prstGeom prst="rect">
                      <a:avLst/>
                    </a:prstGeom>
                  </pic:spPr>
                </pic:pic>
              </a:graphicData>
            </a:graphic>
          </wp:inline>
        </w:drawing>
      </w:r>
    </w:p>
    <w:p w14:paraId="11FFE363" w14:textId="45134C09" w:rsidR="002E041F" w:rsidRDefault="002E041F" w:rsidP="005310F0">
      <w:r>
        <w:t>Installing git “apt-get install git -y” and check the version “git --version”</w:t>
      </w:r>
    </w:p>
    <w:p w14:paraId="3B644774" w14:textId="4CAD8C7D" w:rsidR="002E041F" w:rsidRDefault="002E041F" w:rsidP="005310F0">
      <w:pPr>
        <w:rPr>
          <w:noProof/>
        </w:rPr>
      </w:pPr>
      <w:r w:rsidRPr="002E041F">
        <w:rPr>
          <w:noProof/>
        </w:rPr>
        <w:drawing>
          <wp:inline distT="0" distB="0" distL="0" distR="0" wp14:anchorId="1326310E" wp14:editId="3B34A327">
            <wp:extent cx="5725324" cy="1371791"/>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5324" cy="1371791"/>
                    </a:xfrm>
                    <a:prstGeom prst="rect">
                      <a:avLst/>
                    </a:prstGeom>
                  </pic:spPr>
                </pic:pic>
              </a:graphicData>
            </a:graphic>
          </wp:inline>
        </w:drawing>
      </w:r>
      <w:r w:rsidR="0057193C" w:rsidRPr="0057193C">
        <w:rPr>
          <w:noProof/>
        </w:rPr>
        <w:t xml:space="preserve"> </w:t>
      </w:r>
      <w:r w:rsidR="0057193C" w:rsidRPr="0057193C">
        <w:rPr>
          <w:noProof/>
        </w:rPr>
        <w:drawing>
          <wp:inline distT="0" distB="0" distL="0" distR="0" wp14:anchorId="4C2748C6" wp14:editId="1A1FAFF2">
            <wp:extent cx="3905795" cy="1476581"/>
            <wp:effectExtent l="0" t="0" r="0" b="9525"/>
            <wp:docPr id="37" name="Picture 3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 screen&#10;&#10;Description automatically generated"/>
                    <pic:cNvPicPr/>
                  </pic:nvPicPr>
                  <pic:blipFill>
                    <a:blip r:embed="rId37"/>
                    <a:stretch>
                      <a:fillRect/>
                    </a:stretch>
                  </pic:blipFill>
                  <pic:spPr>
                    <a:xfrm>
                      <a:off x="0" y="0"/>
                      <a:ext cx="3905795" cy="1476581"/>
                    </a:xfrm>
                    <a:prstGeom prst="rect">
                      <a:avLst/>
                    </a:prstGeom>
                  </pic:spPr>
                </pic:pic>
              </a:graphicData>
            </a:graphic>
          </wp:inline>
        </w:drawing>
      </w:r>
    </w:p>
    <w:p w14:paraId="6D919E53" w14:textId="698EA7A7" w:rsidR="0057193C" w:rsidRDefault="0057193C" w:rsidP="005310F0">
      <w:pPr>
        <w:rPr>
          <w:noProof/>
        </w:rPr>
      </w:pPr>
      <w:r>
        <w:rPr>
          <w:noProof/>
        </w:rPr>
        <w:t>Installing Java “apt-get install default-jdk -y” and check the version “java --version”</w:t>
      </w:r>
    </w:p>
    <w:p w14:paraId="2CC81310" w14:textId="7F9738AD" w:rsidR="0057193C" w:rsidRDefault="0057193C" w:rsidP="005310F0">
      <w:r w:rsidRPr="0057193C">
        <w:rPr>
          <w:noProof/>
        </w:rPr>
        <w:drawing>
          <wp:inline distT="0" distB="0" distL="0" distR="0" wp14:anchorId="67664E7D" wp14:editId="57313A02">
            <wp:extent cx="5943600" cy="12757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75715"/>
                    </a:xfrm>
                    <a:prstGeom prst="rect">
                      <a:avLst/>
                    </a:prstGeom>
                  </pic:spPr>
                </pic:pic>
              </a:graphicData>
            </a:graphic>
          </wp:inline>
        </w:drawing>
      </w:r>
    </w:p>
    <w:p w14:paraId="65EFA38C" w14:textId="75E8D77A" w:rsidR="0057193C" w:rsidRDefault="0057193C" w:rsidP="005310F0">
      <w:r w:rsidRPr="0057193C">
        <w:rPr>
          <w:noProof/>
        </w:rPr>
        <w:lastRenderedPageBreak/>
        <w:drawing>
          <wp:inline distT="0" distB="0" distL="0" distR="0" wp14:anchorId="009F6314" wp14:editId="6481692B">
            <wp:extent cx="5943600" cy="14319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31925"/>
                    </a:xfrm>
                    <a:prstGeom prst="rect">
                      <a:avLst/>
                    </a:prstGeom>
                  </pic:spPr>
                </pic:pic>
              </a:graphicData>
            </a:graphic>
          </wp:inline>
        </w:drawing>
      </w:r>
    </w:p>
    <w:p w14:paraId="1AB0A18A" w14:textId="708555A6" w:rsidR="0057193C" w:rsidRDefault="0057193C" w:rsidP="005310F0">
      <w:r>
        <w:t>Installing mysql “apt-get install mysql-server -y” and check the version “mysql --version”</w:t>
      </w:r>
    </w:p>
    <w:p w14:paraId="53951C20" w14:textId="1A64DB48" w:rsidR="0057193C" w:rsidRDefault="0057193C" w:rsidP="005310F0">
      <w:r w:rsidRPr="0057193C">
        <w:rPr>
          <w:noProof/>
        </w:rPr>
        <w:drawing>
          <wp:inline distT="0" distB="0" distL="0" distR="0" wp14:anchorId="259D1093" wp14:editId="6B5AD0B4">
            <wp:extent cx="5943600" cy="9925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992505"/>
                    </a:xfrm>
                    <a:prstGeom prst="rect">
                      <a:avLst/>
                    </a:prstGeom>
                  </pic:spPr>
                </pic:pic>
              </a:graphicData>
            </a:graphic>
          </wp:inline>
        </w:drawing>
      </w:r>
    </w:p>
    <w:p w14:paraId="06730DFD" w14:textId="79EC0C12" w:rsidR="0057193C" w:rsidRDefault="0057193C" w:rsidP="005310F0">
      <w:r>
        <w:t>Check the version and also see the installed source directory</w:t>
      </w:r>
    </w:p>
    <w:p w14:paraId="69C208E6" w14:textId="46A8CC0F" w:rsidR="0057193C" w:rsidRDefault="0057193C" w:rsidP="005310F0">
      <w:r w:rsidRPr="0057193C">
        <w:rPr>
          <w:noProof/>
        </w:rPr>
        <w:drawing>
          <wp:inline distT="0" distB="0" distL="0" distR="0" wp14:anchorId="54A937FC" wp14:editId="7FCABF56">
            <wp:extent cx="5943600" cy="1188720"/>
            <wp:effectExtent l="0" t="0" r="0" b="0"/>
            <wp:docPr id="41" name="Picture 4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 shot of a computer&#10;&#10;Description automatically generated"/>
                    <pic:cNvPicPr/>
                  </pic:nvPicPr>
                  <pic:blipFill>
                    <a:blip r:embed="rId41"/>
                    <a:stretch>
                      <a:fillRect/>
                    </a:stretch>
                  </pic:blipFill>
                  <pic:spPr>
                    <a:xfrm>
                      <a:off x="0" y="0"/>
                      <a:ext cx="5943600" cy="1188720"/>
                    </a:xfrm>
                    <a:prstGeom prst="rect">
                      <a:avLst/>
                    </a:prstGeom>
                  </pic:spPr>
                </pic:pic>
              </a:graphicData>
            </a:graphic>
          </wp:inline>
        </w:drawing>
      </w:r>
    </w:p>
    <w:p w14:paraId="23CFA450" w14:textId="0B926093" w:rsidR="0057193C" w:rsidRDefault="006B2D08" w:rsidP="005310F0">
      <w:r>
        <w:t xml:space="preserve">Before </w:t>
      </w:r>
      <w:r w:rsidR="009E49F6">
        <w:t>moving</w:t>
      </w:r>
      <w:r>
        <w:t xml:space="preserve"> to create the image as a container, need to create a file in the container for reference.</w:t>
      </w:r>
    </w:p>
    <w:p w14:paraId="5EE39216" w14:textId="63D29C48" w:rsidR="001A13E1" w:rsidRDefault="001A13E1" w:rsidP="005310F0">
      <w:r w:rsidRPr="001A13E1">
        <w:rPr>
          <w:noProof/>
        </w:rPr>
        <w:drawing>
          <wp:inline distT="0" distB="0" distL="0" distR="0" wp14:anchorId="21C258D7" wp14:editId="53AA7C6C">
            <wp:extent cx="5943600" cy="24707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70785"/>
                    </a:xfrm>
                    <a:prstGeom prst="rect">
                      <a:avLst/>
                    </a:prstGeom>
                  </pic:spPr>
                </pic:pic>
              </a:graphicData>
            </a:graphic>
          </wp:inline>
        </w:drawing>
      </w:r>
    </w:p>
    <w:p w14:paraId="7D4B5E54" w14:textId="480401A8" w:rsidR="00030158" w:rsidRDefault="00030158" w:rsidP="005310F0">
      <w:pPr>
        <w:rPr>
          <w:b/>
          <w:bCs/>
        </w:rPr>
      </w:pPr>
      <w:r w:rsidRPr="00E146A7">
        <w:rPr>
          <w:b/>
          <w:bCs/>
          <w:highlight w:val="yellow"/>
        </w:rPr>
        <w:t>A image is a read only template with the instructions for creation a docker container.</w:t>
      </w:r>
    </w:p>
    <w:p w14:paraId="68D1C22B" w14:textId="307ED177" w:rsidR="00E146A7" w:rsidRDefault="00E146A7" w:rsidP="005310F0">
      <w:pPr>
        <w:rPr>
          <w:b/>
          <w:bCs/>
        </w:rPr>
      </w:pPr>
      <w:r>
        <w:rPr>
          <w:b/>
          <w:bCs/>
        </w:rPr>
        <w:t>Steps to convert the container to image:</w:t>
      </w:r>
    </w:p>
    <w:p w14:paraId="231FF1F8" w14:textId="2FAFFAD5" w:rsidR="00E146A7" w:rsidRDefault="00E146A7" w:rsidP="00E146A7">
      <w:pPr>
        <w:pStyle w:val="ListParagraph"/>
        <w:numPr>
          <w:ilvl w:val="0"/>
          <w:numId w:val="2"/>
        </w:numPr>
        <w:rPr>
          <w:b/>
          <w:bCs/>
        </w:rPr>
      </w:pPr>
      <w:r>
        <w:rPr>
          <w:b/>
          <w:bCs/>
        </w:rPr>
        <w:t>Switch back the container to linux instance (ctrl+p+q)</w:t>
      </w:r>
    </w:p>
    <w:p w14:paraId="3081C31B" w14:textId="2FDD98E5" w:rsidR="00E146A7" w:rsidRDefault="00E146A7" w:rsidP="00E146A7">
      <w:pPr>
        <w:pStyle w:val="ListParagraph"/>
        <w:rPr>
          <w:b/>
          <w:bCs/>
        </w:rPr>
      </w:pPr>
      <w:r w:rsidRPr="00E146A7">
        <w:rPr>
          <w:b/>
          <w:bCs/>
          <w:noProof/>
        </w:rPr>
        <w:lastRenderedPageBreak/>
        <w:drawing>
          <wp:inline distT="0" distB="0" distL="0" distR="0" wp14:anchorId="633F4CED" wp14:editId="29943261">
            <wp:extent cx="5943600" cy="54800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48005"/>
                    </a:xfrm>
                    <a:prstGeom prst="rect">
                      <a:avLst/>
                    </a:prstGeom>
                  </pic:spPr>
                </pic:pic>
              </a:graphicData>
            </a:graphic>
          </wp:inline>
        </w:drawing>
      </w:r>
    </w:p>
    <w:p w14:paraId="00BEC341" w14:textId="06A5A4D8" w:rsidR="00E146A7" w:rsidRDefault="00E146A7" w:rsidP="00E146A7">
      <w:pPr>
        <w:pStyle w:val="ListParagraph"/>
        <w:numPr>
          <w:ilvl w:val="0"/>
          <w:numId w:val="2"/>
        </w:numPr>
        <w:rPr>
          <w:b/>
          <w:bCs/>
        </w:rPr>
      </w:pPr>
      <w:r>
        <w:rPr>
          <w:b/>
          <w:bCs/>
        </w:rPr>
        <w:t>Next initiate the container to commit process before check whatever the containers are running.</w:t>
      </w:r>
    </w:p>
    <w:p w14:paraId="09F5BE0E" w14:textId="7BAB3FA5" w:rsidR="00E146A7" w:rsidRDefault="00E146A7" w:rsidP="00E146A7">
      <w:pPr>
        <w:pStyle w:val="ListParagraph"/>
        <w:rPr>
          <w:b/>
          <w:bCs/>
        </w:rPr>
      </w:pPr>
      <w:r w:rsidRPr="00E146A7">
        <w:rPr>
          <w:b/>
          <w:bCs/>
          <w:noProof/>
        </w:rPr>
        <w:drawing>
          <wp:inline distT="0" distB="0" distL="0" distR="0" wp14:anchorId="73B59A85" wp14:editId="5F3C74E1">
            <wp:extent cx="5943600" cy="3987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98780"/>
                    </a:xfrm>
                    <a:prstGeom prst="rect">
                      <a:avLst/>
                    </a:prstGeom>
                  </pic:spPr>
                </pic:pic>
              </a:graphicData>
            </a:graphic>
          </wp:inline>
        </w:drawing>
      </w:r>
    </w:p>
    <w:p w14:paraId="3DCA1C74" w14:textId="41090048" w:rsidR="001D60A6" w:rsidRDefault="00E146A7" w:rsidP="001D60A6">
      <w:pPr>
        <w:pStyle w:val="ListParagraph"/>
        <w:numPr>
          <w:ilvl w:val="0"/>
          <w:numId w:val="2"/>
        </w:numPr>
        <w:rPr>
          <w:b/>
          <w:bCs/>
        </w:rPr>
      </w:pPr>
      <w:r>
        <w:rPr>
          <w:b/>
          <w:bCs/>
        </w:rPr>
        <w:t>Use the command “</w:t>
      </w:r>
      <w:r w:rsidR="001D60A6">
        <w:rPr>
          <w:b/>
          <w:bCs/>
        </w:rPr>
        <w:t>docker commit ‘conatiner name’ ’imagename(as you need)’</w:t>
      </w:r>
      <w:r>
        <w:rPr>
          <w:b/>
          <w:bCs/>
        </w:rPr>
        <w:t>”</w:t>
      </w:r>
      <w:r w:rsidR="001D60A6">
        <w:rPr>
          <w:b/>
          <w:bCs/>
        </w:rPr>
        <w:t xml:space="preserve"> – convert image name as always lower case only and check the image size that might be sligther than bigger because we have installed the software here.</w:t>
      </w:r>
    </w:p>
    <w:p w14:paraId="49BD0457" w14:textId="563A040A" w:rsidR="001D60A6" w:rsidRDefault="001D60A6" w:rsidP="001D60A6">
      <w:pPr>
        <w:pStyle w:val="ListParagraph"/>
      </w:pPr>
      <w:r w:rsidRPr="001D60A6">
        <w:rPr>
          <w:noProof/>
        </w:rPr>
        <w:drawing>
          <wp:inline distT="0" distB="0" distL="0" distR="0" wp14:anchorId="0AB9E7B3" wp14:editId="773730A1">
            <wp:extent cx="5943600" cy="13823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382395"/>
                    </a:xfrm>
                    <a:prstGeom prst="rect">
                      <a:avLst/>
                    </a:prstGeom>
                  </pic:spPr>
                </pic:pic>
              </a:graphicData>
            </a:graphic>
          </wp:inline>
        </w:drawing>
      </w:r>
    </w:p>
    <w:p w14:paraId="4C76B0B0" w14:textId="77777777" w:rsidR="001D60A6" w:rsidRPr="001D60A6" w:rsidRDefault="001D60A6" w:rsidP="001D60A6">
      <w:pPr>
        <w:pStyle w:val="ListParagraph"/>
      </w:pPr>
    </w:p>
    <w:p w14:paraId="42993921" w14:textId="1C65A7D2" w:rsidR="001D60A6" w:rsidRDefault="001D60A6" w:rsidP="005310F0">
      <w:pPr>
        <w:pStyle w:val="ListParagraph"/>
        <w:numPr>
          <w:ilvl w:val="0"/>
          <w:numId w:val="2"/>
        </w:numPr>
      </w:pPr>
      <w:r>
        <w:t xml:space="preserve">Next load the image to </w:t>
      </w:r>
      <w:r w:rsidR="00026CF8">
        <w:t>container for validate the image which have all the software are available.</w:t>
      </w:r>
    </w:p>
    <w:p w14:paraId="7C92CDC4" w14:textId="23BDC7FC" w:rsidR="00026CF8" w:rsidRPr="001D60A6" w:rsidRDefault="00026CF8" w:rsidP="00026CF8">
      <w:pPr>
        <w:pStyle w:val="ListParagraph"/>
      </w:pPr>
      <w:r w:rsidRPr="00026CF8">
        <w:rPr>
          <w:noProof/>
        </w:rPr>
        <w:drawing>
          <wp:inline distT="0" distB="0" distL="0" distR="0" wp14:anchorId="172E0ED6" wp14:editId="34CC4B03">
            <wp:extent cx="5943600" cy="148463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484630"/>
                    </a:xfrm>
                    <a:prstGeom prst="rect">
                      <a:avLst/>
                    </a:prstGeom>
                  </pic:spPr>
                </pic:pic>
              </a:graphicData>
            </a:graphic>
          </wp:inline>
        </w:drawing>
      </w:r>
      <w:r w:rsidRPr="00026CF8">
        <w:rPr>
          <w:noProof/>
        </w:rPr>
        <w:t xml:space="preserve"> </w:t>
      </w:r>
      <w:r w:rsidRPr="00026CF8">
        <w:rPr>
          <w:noProof/>
        </w:rPr>
        <w:drawing>
          <wp:inline distT="0" distB="0" distL="0" distR="0" wp14:anchorId="554C7973" wp14:editId="71DC1926">
            <wp:extent cx="4267796" cy="1000265"/>
            <wp:effectExtent l="0" t="0" r="0" b="9525"/>
            <wp:docPr id="48" name="Picture 4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 shot of a computer&#10;&#10;Description automatically generated"/>
                    <pic:cNvPicPr/>
                  </pic:nvPicPr>
                  <pic:blipFill>
                    <a:blip r:embed="rId47"/>
                    <a:stretch>
                      <a:fillRect/>
                    </a:stretch>
                  </pic:blipFill>
                  <pic:spPr>
                    <a:xfrm>
                      <a:off x="0" y="0"/>
                      <a:ext cx="4267796" cy="1000265"/>
                    </a:xfrm>
                    <a:prstGeom prst="rect">
                      <a:avLst/>
                    </a:prstGeom>
                  </pic:spPr>
                </pic:pic>
              </a:graphicData>
            </a:graphic>
          </wp:inline>
        </w:drawing>
      </w:r>
    </w:p>
    <w:p w14:paraId="1FD3A806" w14:textId="3E595DEF" w:rsidR="00026CF8" w:rsidRDefault="00026CF8" w:rsidP="005310F0">
      <w:pPr>
        <w:pStyle w:val="ListParagraph"/>
        <w:numPr>
          <w:ilvl w:val="0"/>
          <w:numId w:val="2"/>
        </w:numPr>
      </w:pPr>
      <w:r>
        <w:t>Login the docker hub</w:t>
      </w:r>
    </w:p>
    <w:p w14:paraId="07EE3AE5" w14:textId="4E070E14" w:rsidR="00026CF8" w:rsidRDefault="00026CF8" w:rsidP="00026CF8">
      <w:pPr>
        <w:pStyle w:val="ListParagraph"/>
      </w:pPr>
      <w:r w:rsidRPr="00026CF8">
        <w:rPr>
          <w:noProof/>
        </w:rPr>
        <w:lastRenderedPageBreak/>
        <w:drawing>
          <wp:inline distT="0" distB="0" distL="0" distR="0" wp14:anchorId="7FB3F22C" wp14:editId="3E5748C3">
            <wp:extent cx="5943600" cy="2362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362200"/>
                    </a:xfrm>
                    <a:prstGeom prst="rect">
                      <a:avLst/>
                    </a:prstGeom>
                  </pic:spPr>
                </pic:pic>
              </a:graphicData>
            </a:graphic>
          </wp:inline>
        </w:drawing>
      </w:r>
    </w:p>
    <w:p w14:paraId="0EDF0FC8" w14:textId="2FB69403" w:rsidR="00026CF8" w:rsidRPr="00026CF8" w:rsidRDefault="00026CF8" w:rsidP="00026CF8">
      <w:pPr>
        <w:pStyle w:val="ListParagraph"/>
      </w:pPr>
      <w:r w:rsidRPr="00026CF8">
        <w:rPr>
          <w:noProof/>
        </w:rPr>
        <w:drawing>
          <wp:inline distT="0" distB="0" distL="0" distR="0" wp14:anchorId="0A58F788" wp14:editId="069DB0FE">
            <wp:extent cx="5943600" cy="14414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441450"/>
                    </a:xfrm>
                    <a:prstGeom prst="rect">
                      <a:avLst/>
                    </a:prstGeom>
                  </pic:spPr>
                </pic:pic>
              </a:graphicData>
            </a:graphic>
          </wp:inline>
        </w:drawing>
      </w:r>
    </w:p>
    <w:p w14:paraId="2F9B9BBD" w14:textId="2F96F58D" w:rsidR="00030158" w:rsidRPr="00026CF8" w:rsidRDefault="001D60A6" w:rsidP="005310F0">
      <w:pPr>
        <w:pStyle w:val="ListParagraph"/>
        <w:numPr>
          <w:ilvl w:val="0"/>
          <w:numId w:val="2"/>
        </w:numPr>
      </w:pPr>
      <w:r w:rsidRPr="001D60A6">
        <w:rPr>
          <w:b/>
          <w:bCs/>
        </w:rPr>
        <w:t xml:space="preserve">Upload the docker image to docker hub </w:t>
      </w:r>
      <w:r w:rsidR="00026CF8">
        <w:rPr>
          <w:b/>
          <w:bCs/>
        </w:rPr>
        <w:t xml:space="preserve">repository </w:t>
      </w:r>
      <w:r w:rsidRPr="001D60A6">
        <w:rPr>
          <w:b/>
          <w:bCs/>
        </w:rPr>
        <w:t>for replication process and all the users need to be access the image.</w:t>
      </w:r>
    </w:p>
    <w:p w14:paraId="1D94FD8A" w14:textId="6B3F3450" w:rsidR="00026CF8" w:rsidRPr="00B82BDD" w:rsidRDefault="00B82BDD" w:rsidP="00B82BDD">
      <w:pPr>
        <w:pStyle w:val="ListParagraph"/>
        <w:numPr>
          <w:ilvl w:val="0"/>
          <w:numId w:val="5"/>
        </w:numPr>
      </w:pPr>
      <w:r>
        <w:rPr>
          <w:b/>
          <w:bCs/>
        </w:rPr>
        <w:t>Change the tag name of image for identification or versioning</w:t>
      </w:r>
    </w:p>
    <w:p w14:paraId="50D9D52D" w14:textId="1F595EE6" w:rsidR="00B82BDD" w:rsidRPr="00026CF8" w:rsidRDefault="00B82BDD" w:rsidP="00B82BDD">
      <w:pPr>
        <w:pStyle w:val="ListParagraph"/>
        <w:ind w:left="1800"/>
      </w:pPr>
      <w:r w:rsidRPr="00B82BDD">
        <w:rPr>
          <w:noProof/>
        </w:rPr>
        <w:drawing>
          <wp:inline distT="0" distB="0" distL="0" distR="0" wp14:anchorId="429A54A1" wp14:editId="3A130FF1">
            <wp:extent cx="5943600" cy="15487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548765"/>
                    </a:xfrm>
                    <a:prstGeom prst="rect">
                      <a:avLst/>
                    </a:prstGeom>
                  </pic:spPr>
                </pic:pic>
              </a:graphicData>
            </a:graphic>
          </wp:inline>
        </w:drawing>
      </w:r>
    </w:p>
    <w:p w14:paraId="50A5EF95" w14:textId="41C72406" w:rsidR="00026CF8" w:rsidRDefault="00B82BDD" w:rsidP="00B82BDD">
      <w:pPr>
        <w:pStyle w:val="ListParagraph"/>
        <w:numPr>
          <w:ilvl w:val="0"/>
          <w:numId w:val="5"/>
        </w:numPr>
      </w:pPr>
      <w:r>
        <w:t>Use the command “docker push ‘imagename’” for upload the docker image from local to docker hub repo.</w:t>
      </w:r>
    </w:p>
    <w:p w14:paraId="0081553C" w14:textId="2C858308" w:rsidR="00B82BDD" w:rsidRDefault="00B82BDD" w:rsidP="00B82BDD">
      <w:pPr>
        <w:pStyle w:val="ListParagraph"/>
        <w:ind w:left="1800"/>
      </w:pPr>
      <w:r w:rsidRPr="00B82BDD">
        <w:rPr>
          <w:noProof/>
        </w:rPr>
        <w:drawing>
          <wp:inline distT="0" distB="0" distL="0" distR="0" wp14:anchorId="19008C99" wp14:editId="453888CD">
            <wp:extent cx="5943600" cy="7296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729615"/>
                    </a:xfrm>
                    <a:prstGeom prst="rect">
                      <a:avLst/>
                    </a:prstGeom>
                  </pic:spPr>
                </pic:pic>
              </a:graphicData>
            </a:graphic>
          </wp:inline>
        </w:drawing>
      </w:r>
    </w:p>
    <w:p w14:paraId="7FC83C34" w14:textId="3A3184EA" w:rsidR="00B82BDD" w:rsidRDefault="00B82BDD" w:rsidP="00B82BDD">
      <w:pPr>
        <w:pStyle w:val="ListParagraph"/>
        <w:numPr>
          <w:ilvl w:val="0"/>
          <w:numId w:val="5"/>
        </w:numPr>
      </w:pPr>
      <w:r>
        <w:t>Upload successfully, now the image will be reflecting the docker site.</w:t>
      </w:r>
    </w:p>
    <w:p w14:paraId="51363891" w14:textId="4C52A978" w:rsidR="00B82BDD" w:rsidRDefault="00B82BDD" w:rsidP="00B82BDD">
      <w:pPr>
        <w:pStyle w:val="ListParagraph"/>
        <w:ind w:left="1800"/>
      </w:pPr>
      <w:r w:rsidRPr="00B82BDD">
        <w:rPr>
          <w:noProof/>
        </w:rPr>
        <w:lastRenderedPageBreak/>
        <w:drawing>
          <wp:inline distT="0" distB="0" distL="0" distR="0" wp14:anchorId="1A3C3A83" wp14:editId="3B0383B0">
            <wp:extent cx="5943600" cy="2499360"/>
            <wp:effectExtent l="0" t="0" r="0" b="0"/>
            <wp:docPr id="55"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pic:cNvPicPr/>
                  </pic:nvPicPr>
                  <pic:blipFill>
                    <a:blip r:embed="rId52"/>
                    <a:stretch>
                      <a:fillRect/>
                    </a:stretch>
                  </pic:blipFill>
                  <pic:spPr>
                    <a:xfrm>
                      <a:off x="0" y="0"/>
                      <a:ext cx="5943600" cy="2499360"/>
                    </a:xfrm>
                    <a:prstGeom prst="rect">
                      <a:avLst/>
                    </a:prstGeom>
                  </pic:spPr>
                </pic:pic>
              </a:graphicData>
            </a:graphic>
          </wp:inline>
        </w:drawing>
      </w:r>
    </w:p>
    <w:p w14:paraId="300AE939" w14:textId="70CE851E" w:rsidR="00A97D33" w:rsidRDefault="00A97D33" w:rsidP="00A97D33">
      <w:r>
        <w:t>Check the Tags and size of the file which have been compressed after upload to the docker site, always the docker file size is mb only. Use the docker pull command for download the image to anywhere.</w:t>
      </w:r>
    </w:p>
    <w:p w14:paraId="2305DEF1" w14:textId="4B788250" w:rsidR="00A97D33" w:rsidRDefault="00A97D33" w:rsidP="00A97D33">
      <w:r w:rsidRPr="00A97D33">
        <w:rPr>
          <w:noProof/>
        </w:rPr>
        <w:drawing>
          <wp:inline distT="0" distB="0" distL="0" distR="0" wp14:anchorId="692C1219" wp14:editId="5A888231">
            <wp:extent cx="5943600" cy="2015490"/>
            <wp:effectExtent l="0" t="0" r="0" b="3810"/>
            <wp:docPr id="57"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pic:cNvPicPr/>
                  </pic:nvPicPr>
                  <pic:blipFill>
                    <a:blip r:embed="rId53"/>
                    <a:stretch>
                      <a:fillRect/>
                    </a:stretch>
                  </pic:blipFill>
                  <pic:spPr>
                    <a:xfrm>
                      <a:off x="0" y="0"/>
                      <a:ext cx="5943600" cy="2015490"/>
                    </a:xfrm>
                    <a:prstGeom prst="rect">
                      <a:avLst/>
                    </a:prstGeom>
                  </pic:spPr>
                </pic:pic>
              </a:graphicData>
            </a:graphic>
          </wp:inline>
        </w:drawing>
      </w:r>
    </w:p>
    <w:p w14:paraId="626D56B5" w14:textId="77777777" w:rsidR="006B2D08" w:rsidRDefault="006B2D08" w:rsidP="005310F0"/>
    <w:sectPr w:rsidR="006B2D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33316"/>
    <w:multiLevelType w:val="hybridMultilevel"/>
    <w:tmpl w:val="D070F6DA"/>
    <w:lvl w:ilvl="0" w:tplc="216C9710">
      <w:start w:val="4"/>
      <w:numFmt w:val="bullet"/>
      <w:lvlText w:val="-"/>
      <w:lvlJc w:val="left"/>
      <w:pPr>
        <w:ind w:left="1800" w:hanging="360"/>
      </w:pPr>
      <w:rPr>
        <w:rFonts w:ascii="Calibri" w:eastAsiaTheme="minorHAnsi" w:hAnsi="Calibri" w:cs="Calibri"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20156D53"/>
    <w:multiLevelType w:val="hybridMultilevel"/>
    <w:tmpl w:val="0B400CBE"/>
    <w:lvl w:ilvl="0" w:tplc="05029F40">
      <w:start w:val="4"/>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81A5C53"/>
    <w:multiLevelType w:val="hybridMultilevel"/>
    <w:tmpl w:val="5E7422EE"/>
    <w:lvl w:ilvl="0" w:tplc="ABB27E8C">
      <w:start w:val="4"/>
      <w:numFmt w:val="bullet"/>
      <w:lvlText w:val="-"/>
      <w:lvlJc w:val="left"/>
      <w:pPr>
        <w:ind w:left="1800" w:hanging="360"/>
      </w:pPr>
      <w:rPr>
        <w:rFonts w:ascii="Calibri" w:eastAsiaTheme="minorHAnsi" w:hAnsi="Calibri" w:cs="Calibri"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499D46A1"/>
    <w:multiLevelType w:val="hybridMultilevel"/>
    <w:tmpl w:val="CE9A8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EA1763"/>
    <w:multiLevelType w:val="hybridMultilevel"/>
    <w:tmpl w:val="C3B0D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6943323">
    <w:abstractNumId w:val="4"/>
  </w:num>
  <w:num w:numId="2" w16cid:durableId="1227108263">
    <w:abstractNumId w:val="3"/>
  </w:num>
  <w:num w:numId="3" w16cid:durableId="1869946680">
    <w:abstractNumId w:val="2"/>
  </w:num>
  <w:num w:numId="4" w16cid:durableId="1701320371">
    <w:abstractNumId w:val="1"/>
  </w:num>
  <w:num w:numId="5" w16cid:durableId="1280884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EC2"/>
    <w:rsid w:val="00026CF8"/>
    <w:rsid w:val="00030158"/>
    <w:rsid w:val="001A13E1"/>
    <w:rsid w:val="001D60A6"/>
    <w:rsid w:val="00202993"/>
    <w:rsid w:val="002E041F"/>
    <w:rsid w:val="002F2D8E"/>
    <w:rsid w:val="002F37A6"/>
    <w:rsid w:val="003844FD"/>
    <w:rsid w:val="00461FC2"/>
    <w:rsid w:val="004A4CDF"/>
    <w:rsid w:val="005310F0"/>
    <w:rsid w:val="0057193C"/>
    <w:rsid w:val="0060563E"/>
    <w:rsid w:val="00692076"/>
    <w:rsid w:val="006B2D08"/>
    <w:rsid w:val="007068CC"/>
    <w:rsid w:val="00761EE4"/>
    <w:rsid w:val="0093319C"/>
    <w:rsid w:val="009E49F6"/>
    <w:rsid w:val="00A41EC2"/>
    <w:rsid w:val="00A636E7"/>
    <w:rsid w:val="00A668C9"/>
    <w:rsid w:val="00A907C1"/>
    <w:rsid w:val="00A97D33"/>
    <w:rsid w:val="00AA77E7"/>
    <w:rsid w:val="00B82BDD"/>
    <w:rsid w:val="00C104E5"/>
    <w:rsid w:val="00C177FC"/>
    <w:rsid w:val="00CF0F16"/>
    <w:rsid w:val="00DB36F3"/>
    <w:rsid w:val="00E146A7"/>
    <w:rsid w:val="00E83FDA"/>
    <w:rsid w:val="00EA4E52"/>
    <w:rsid w:val="00EC0F26"/>
    <w:rsid w:val="00ED42B4"/>
    <w:rsid w:val="00F00119"/>
    <w:rsid w:val="00F810AD"/>
    <w:rsid w:val="00FB6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F501F"/>
  <w15:chartTrackingRefBased/>
  <w15:docId w15:val="{28AB8C04-BA0E-4D5B-80A5-83880B8CB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10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TotalTime>
  <Pages>16</Pages>
  <Words>712</Words>
  <Characters>4063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Kumaravel A</dc:creator>
  <cp:keywords/>
  <dc:description/>
  <cp:lastModifiedBy>Kumaravel A</cp:lastModifiedBy>
  <cp:revision>21</cp:revision>
  <dcterms:created xsi:type="dcterms:W3CDTF">2023-08-09T14:17:00Z</dcterms:created>
  <dcterms:modified xsi:type="dcterms:W3CDTF">2023-08-09T19:31:00Z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37b322a0-eafd-4674-b697-f18c8d476a12</vt:lpwstr>
  </property>
  <property fmtid="{D5CDD505-2E9C-101B-9397-08002B2CF9AE}" pid="3" name="HCLClassD6">
    <vt:lpwstr>False</vt:lpwstr>
  </property>
  <property fmtid="{D5CDD505-2E9C-101B-9397-08002B2CF9AE}" pid="4" name="HCLClassification">
    <vt:lpwstr>HCL_Cla5s_Publ1c</vt:lpwstr>
  </property>
</Properties>
</file>