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9285B" w14:textId="77777777" w:rsidR="005E4668" w:rsidRPr="008C2939" w:rsidRDefault="005E4668" w:rsidP="008C29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9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8B70ED6" w14:textId="77777777" w:rsidR="008C2939" w:rsidRPr="008C2939" w:rsidRDefault="005E4668" w:rsidP="008C29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9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«РОССИЙСКИЙ УНИВЕРСИТЕТ ДРУЖБЫ НАРОДОВ</w:t>
      </w:r>
    </w:p>
    <w:p w14:paraId="71FDF47C" w14:textId="02E03389" w:rsidR="005E4668" w:rsidRPr="008C2939" w:rsidRDefault="008C2939" w:rsidP="008C29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9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ПАТРИСА ЛУМУМБЫ</w:t>
      </w:r>
      <w:r w:rsidR="005E4668" w:rsidRPr="008C29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652FD47D" w14:textId="5DAD949F" w:rsidR="005E4668" w:rsidRPr="008C2939" w:rsidRDefault="005E4668" w:rsidP="008C29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29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(РУДН)</w:t>
      </w:r>
    </w:p>
    <w:p w14:paraId="73A04D86" w14:textId="77777777" w:rsidR="005E4668" w:rsidRPr="008C2939" w:rsidRDefault="005E4668" w:rsidP="008C293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5759B5" w14:textId="77777777" w:rsidR="008C2939" w:rsidRPr="008C2939" w:rsidRDefault="008C2939" w:rsidP="008C29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2939">
        <w:rPr>
          <w:rFonts w:ascii="Times New Roman" w:eastAsia="Times New Roman" w:hAnsi="Times New Roman" w:cs="Times New Roman"/>
          <w:b/>
          <w:sz w:val="28"/>
          <w:szCs w:val="28"/>
        </w:rPr>
        <w:t>РЕЦЕНЗИЯ</w:t>
      </w:r>
    </w:p>
    <w:p w14:paraId="11196D77" w14:textId="77777777" w:rsidR="008C2939" w:rsidRPr="008C2939" w:rsidRDefault="008C2939" w:rsidP="008C29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939B0" w14:textId="060377FD" w:rsidR="008C2939" w:rsidRPr="008C2939" w:rsidRDefault="008C2939" w:rsidP="008C293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939">
        <w:rPr>
          <w:rFonts w:ascii="Times New Roman" w:eastAsia="Times New Roman" w:hAnsi="Times New Roman" w:cs="Times New Roman"/>
          <w:sz w:val="28"/>
          <w:szCs w:val="28"/>
        </w:rPr>
        <w:t>на выпускную квалификационную работу (ВКР) по направлению подготовки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8C2939" w:rsidRPr="008C2939" w14:paraId="15720201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6C50C" w14:textId="30C88C36" w:rsidR="008C2939" w:rsidRPr="0061292F" w:rsidRDefault="008C2939" w:rsidP="00663EEC">
            <w:pPr>
              <w:jc w:val="center"/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</w:pPr>
            <w:r w:rsidRPr="0061292F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00.00.00 Наиме</w:t>
            </w:r>
            <w:r w:rsidR="00663EEC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нование направления подготовки</w:t>
            </w:r>
            <w:bookmarkStart w:id="0" w:name="_GoBack"/>
            <w:bookmarkEnd w:id="0"/>
          </w:p>
        </w:tc>
      </w:tr>
      <w:tr w:rsidR="008C2939" w:rsidRPr="008C2939" w14:paraId="5605DC8C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38D05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Шифр и наименование направления подготовки/специальности</w:t>
            </w:r>
          </w:p>
        </w:tc>
      </w:tr>
      <w:tr w:rsidR="008C2939" w:rsidRPr="008C2939" w14:paraId="7C939458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EAB7A2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61292F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«Образовательная программа»</w:t>
            </w:r>
          </w:p>
        </w:tc>
      </w:tr>
      <w:tr w:rsidR="008C2939" w:rsidRPr="008C2939" w14:paraId="06C5EE91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AEF3A6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образовательной программы (профиля/специализации)»</w:t>
            </w:r>
          </w:p>
        </w:tc>
      </w:tr>
    </w:tbl>
    <w:p w14:paraId="725DDA2F" w14:textId="77777777" w:rsidR="008C2939" w:rsidRPr="008C2939" w:rsidRDefault="008C2939" w:rsidP="008C29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C2939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8C2939" w:rsidRPr="008C2939" w14:paraId="2481771D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82F0B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61292F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«Тема ВКР»</w:t>
            </w:r>
          </w:p>
        </w:tc>
      </w:tr>
      <w:tr w:rsidR="008C2939" w:rsidRPr="008C2939" w14:paraId="02DDC95B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35D44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8C2939" w:rsidRPr="008C2939" w14:paraId="517A02E2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825EC2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Тема ВКР</w:t>
            </w:r>
          </w:p>
        </w:tc>
      </w:tr>
    </w:tbl>
    <w:p w14:paraId="50CD70BE" w14:textId="77777777" w:rsidR="008C2939" w:rsidRPr="008C2939" w:rsidRDefault="008C2939" w:rsidP="008C29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8C2939">
        <w:rPr>
          <w:rFonts w:ascii="Times New Roman" w:eastAsia="Times New Roman" w:hAnsi="Times New Roman" w:cs="Times New Roman"/>
          <w:sz w:val="28"/>
          <w:szCs w:val="28"/>
        </w:rPr>
        <w:t>выполненную обучающимся РУДН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8C2939" w:rsidRPr="008C2939" w14:paraId="47AA51D9" w14:textId="77777777" w:rsidTr="00CC0AD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6AFE4A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61292F">
              <w:rPr>
                <w:rFonts w:ascii="Times New Roman" w:hAnsi="Times New Roman" w:cs="Times New Roman"/>
                <w:bCs/>
                <w:i/>
                <w:color w:val="0070C0"/>
                <w:sz w:val="28"/>
                <w:szCs w:val="28"/>
              </w:rPr>
              <w:t>Фамилия Имя Отчество (ст. бил. №…)</w:t>
            </w:r>
          </w:p>
        </w:tc>
      </w:tr>
      <w:tr w:rsidR="008C2939" w:rsidRPr="008C2939" w14:paraId="257BB56C" w14:textId="77777777" w:rsidTr="00CC0AD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12BA23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ФИО обучающегося (номер студенческого билета)</w:t>
            </w:r>
          </w:p>
        </w:tc>
      </w:tr>
    </w:tbl>
    <w:p w14:paraId="15EBA882" w14:textId="77777777" w:rsidR="008C2939" w:rsidRPr="008C2939" w:rsidRDefault="008C2939" w:rsidP="008C29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CAC4684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939">
        <w:rPr>
          <w:rFonts w:ascii="Times New Roman" w:hAnsi="Times New Roman" w:cs="Times New Roman"/>
          <w:b/>
          <w:sz w:val="28"/>
          <w:szCs w:val="28"/>
        </w:rPr>
        <w:t>1. Актуальность темы ВКР.</w:t>
      </w:r>
    </w:p>
    <w:p w14:paraId="4819EDC6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939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25C3AB22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8907E6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939">
        <w:rPr>
          <w:rFonts w:ascii="Times New Roman" w:hAnsi="Times New Roman" w:cs="Times New Roman"/>
          <w:b/>
          <w:sz w:val="28"/>
          <w:szCs w:val="28"/>
        </w:rPr>
        <w:t>2. Соответствие содержания ВКР заданию и степень раскрытия разделов.</w:t>
      </w:r>
    </w:p>
    <w:p w14:paraId="4A00E682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939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F97EEE8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5006B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939">
        <w:rPr>
          <w:rFonts w:ascii="Times New Roman" w:hAnsi="Times New Roman" w:cs="Times New Roman"/>
          <w:b/>
          <w:sz w:val="28"/>
          <w:szCs w:val="28"/>
        </w:rPr>
        <w:t xml:space="preserve">3. Оценка качества представленных аналитического, теоретического и </w:t>
      </w:r>
      <w:proofErr w:type="spellStart"/>
      <w:r w:rsidRPr="008C2939">
        <w:rPr>
          <w:rFonts w:ascii="Times New Roman" w:hAnsi="Times New Roman" w:cs="Times New Roman"/>
          <w:b/>
          <w:sz w:val="28"/>
          <w:szCs w:val="28"/>
        </w:rPr>
        <w:t>практическо</w:t>
      </w:r>
      <w:proofErr w:type="spellEnd"/>
      <w:r w:rsidRPr="008C2939">
        <w:rPr>
          <w:rFonts w:ascii="Times New Roman" w:hAnsi="Times New Roman" w:cs="Times New Roman"/>
          <w:b/>
          <w:sz w:val="28"/>
          <w:szCs w:val="28"/>
        </w:rPr>
        <w:t>-прикладного материала и стиля его изложения.</w:t>
      </w:r>
    </w:p>
    <w:p w14:paraId="14DDBCF3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939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9A672F9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9572E1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939">
        <w:rPr>
          <w:rFonts w:ascii="Times New Roman" w:hAnsi="Times New Roman" w:cs="Times New Roman"/>
          <w:b/>
          <w:sz w:val="28"/>
          <w:szCs w:val="28"/>
        </w:rPr>
        <w:t>4. Замечания по работе.</w:t>
      </w:r>
    </w:p>
    <w:p w14:paraId="7D64F2F5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2939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24C99D50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A4C6B9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939">
        <w:rPr>
          <w:rFonts w:ascii="Times New Roman" w:hAnsi="Times New Roman" w:cs="Times New Roman"/>
          <w:b/>
          <w:sz w:val="28"/>
          <w:szCs w:val="28"/>
        </w:rPr>
        <w:t>5. Заключение.</w:t>
      </w:r>
    </w:p>
    <w:p w14:paraId="7D689E0A" w14:textId="2E4C6433" w:rsidR="008C2939" w:rsidRPr="008C2939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C2939">
        <w:rPr>
          <w:rFonts w:ascii="Times New Roman" w:hAnsi="Times New Roman" w:cs="Times New Roman"/>
          <w:bCs/>
          <w:sz w:val="28"/>
          <w:szCs w:val="28"/>
        </w:rPr>
        <w:t xml:space="preserve">ВКР выполнена </w:t>
      </w: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t>Фамилия Имя Отчество</w:t>
      </w:r>
      <w:r w:rsidRPr="0061292F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r w:rsidRPr="008C2939">
        <w:rPr>
          <w:rFonts w:ascii="Times New Roman" w:hAnsi="Times New Roman" w:cs="Times New Roman"/>
          <w:bCs/>
          <w:sz w:val="28"/>
          <w:szCs w:val="28"/>
        </w:rPr>
        <w:t xml:space="preserve">на актуальную тему, достигнутые результаты имеют </w:t>
      </w: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t>научную/ прикладную</w:t>
      </w:r>
      <w:r w:rsidRPr="008C2939">
        <w:rPr>
          <w:rFonts w:ascii="Times New Roman" w:hAnsi="Times New Roman" w:cs="Times New Roman"/>
          <w:bCs/>
          <w:sz w:val="28"/>
          <w:szCs w:val="28"/>
        </w:rPr>
        <w:t xml:space="preserve"> значимость и может претендовать на оценку </w:t>
      </w: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t>«отлично/хорошо/удовлетворительно»</w:t>
      </w:r>
      <w:r w:rsidRPr="008C2939">
        <w:rPr>
          <w:rFonts w:ascii="Times New Roman" w:hAnsi="Times New Roman" w:cs="Times New Roman"/>
          <w:bCs/>
          <w:sz w:val="28"/>
          <w:szCs w:val="28"/>
        </w:rPr>
        <w:t>, а обучающийся на присвоение ему квалификац</w:t>
      </w:r>
      <w:r w:rsidR="00663EEC">
        <w:rPr>
          <w:rFonts w:ascii="Times New Roman" w:hAnsi="Times New Roman" w:cs="Times New Roman"/>
          <w:bCs/>
          <w:sz w:val="28"/>
          <w:szCs w:val="28"/>
        </w:rPr>
        <w:t xml:space="preserve">ии … по направлению подготовки </w:t>
      </w: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t>00.00.00 Наиме</w:t>
      </w:r>
      <w:r w:rsidR="00663EEC">
        <w:rPr>
          <w:rFonts w:ascii="Times New Roman" w:hAnsi="Times New Roman" w:cs="Times New Roman"/>
          <w:bCs/>
          <w:i/>
          <w:color w:val="0070C0"/>
          <w:sz w:val="28"/>
          <w:szCs w:val="28"/>
        </w:rPr>
        <w:t>нование направления подготовки</w:t>
      </w: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t>.</w:t>
      </w:r>
    </w:p>
    <w:p w14:paraId="3183E8FC" w14:textId="77777777" w:rsidR="008C2939" w:rsidRPr="0061292F" w:rsidRDefault="008C2939" w:rsidP="008C2939">
      <w:pPr>
        <w:spacing w:after="0"/>
        <w:ind w:firstLine="709"/>
        <w:jc w:val="both"/>
        <w:rPr>
          <w:rFonts w:ascii="Times New Roman" w:hAnsi="Times New Roman" w:cs="Times New Roman"/>
          <w:bCs/>
          <w:i/>
          <w:color w:val="0070C0"/>
          <w:sz w:val="28"/>
          <w:szCs w:val="28"/>
        </w:rPr>
      </w:pPr>
      <w:r w:rsidRPr="0061292F">
        <w:rPr>
          <w:rFonts w:ascii="Times New Roman" w:hAnsi="Times New Roman" w:cs="Times New Roman"/>
          <w:bCs/>
          <w:i/>
          <w:color w:val="0070C0"/>
          <w:sz w:val="28"/>
          <w:szCs w:val="28"/>
        </w:rPr>
        <w:lastRenderedPageBreak/>
        <w:t>ВКР выполнена Фамилия Имя Отчество на не актуальную тему, достигнутые результаты не имеют научной или прикладной значимости в современном обществе…</w:t>
      </w:r>
    </w:p>
    <w:p w14:paraId="2C8DCF0F" w14:textId="77777777" w:rsidR="008C2939" w:rsidRPr="008C2939" w:rsidRDefault="008C2939" w:rsidP="008C29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4D3F2D" w14:textId="77777777" w:rsidR="008C2939" w:rsidRPr="008C2939" w:rsidRDefault="008C2939" w:rsidP="008C293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3155"/>
        <w:gridCol w:w="277"/>
        <w:gridCol w:w="3803"/>
      </w:tblGrid>
      <w:tr w:rsidR="008C2939" w:rsidRPr="008C2939" w14:paraId="1A5910C2" w14:textId="77777777" w:rsidTr="00CC0AD1">
        <w:tc>
          <w:tcPr>
            <w:tcW w:w="1838" w:type="dxa"/>
            <w:hideMark/>
          </w:tcPr>
          <w:p w14:paraId="497D7B30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8"/>
                <w:szCs w:val="28"/>
              </w:rPr>
              <w:t>Рецензент: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BB21B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061CB591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E239E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39" w:rsidRPr="008C2939" w14:paraId="6BACBB44" w14:textId="77777777" w:rsidTr="00CC0AD1">
        <w:tc>
          <w:tcPr>
            <w:tcW w:w="1838" w:type="dxa"/>
            <w:vAlign w:val="center"/>
          </w:tcPr>
          <w:p w14:paraId="65E4AA55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0676024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284" w:type="dxa"/>
            <w:vAlign w:val="center"/>
          </w:tcPr>
          <w:p w14:paraId="68DFEFB6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FC0084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Место работы</w:t>
            </w:r>
          </w:p>
        </w:tc>
      </w:tr>
      <w:tr w:rsidR="008C2939" w:rsidRPr="008C2939" w14:paraId="07BC9585" w14:textId="77777777" w:rsidTr="00CC0AD1">
        <w:tc>
          <w:tcPr>
            <w:tcW w:w="1838" w:type="dxa"/>
          </w:tcPr>
          <w:p w14:paraId="5C990E85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EF707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7CE7CB43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DD621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39" w:rsidRPr="008C2939" w14:paraId="1C8803AD" w14:textId="77777777" w:rsidTr="00CC0AD1">
        <w:tc>
          <w:tcPr>
            <w:tcW w:w="1838" w:type="dxa"/>
            <w:vAlign w:val="center"/>
          </w:tcPr>
          <w:p w14:paraId="68C0C783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B2CF45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14:paraId="54C66C5F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385E57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Фамилия И.О. рецензента</w:t>
            </w:r>
          </w:p>
        </w:tc>
      </w:tr>
      <w:tr w:rsidR="008C2939" w:rsidRPr="008C2939" w14:paraId="37C4C87C" w14:textId="77777777" w:rsidTr="00CC0AD1">
        <w:tc>
          <w:tcPr>
            <w:tcW w:w="1838" w:type="dxa"/>
          </w:tcPr>
          <w:p w14:paraId="2901D60C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D47CD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F385B37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</w:tcPr>
          <w:p w14:paraId="40101B5B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64BBF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  <w:tr w:rsidR="008C2939" w:rsidRPr="008C2939" w14:paraId="45DFD166" w14:textId="77777777" w:rsidTr="00CC0AD1">
        <w:tc>
          <w:tcPr>
            <w:tcW w:w="1838" w:type="dxa"/>
            <w:vAlign w:val="center"/>
          </w:tcPr>
          <w:p w14:paraId="134C1EAE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41C6AF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4" w:type="dxa"/>
            <w:vAlign w:val="center"/>
          </w:tcPr>
          <w:p w14:paraId="787020BB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center"/>
          </w:tcPr>
          <w:p w14:paraId="00A49B20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2939" w:rsidRPr="008C2939" w14:paraId="02C449FC" w14:textId="77777777" w:rsidTr="00CC0AD1">
        <w:tc>
          <w:tcPr>
            <w:tcW w:w="1838" w:type="dxa"/>
            <w:hideMark/>
          </w:tcPr>
          <w:p w14:paraId="3671076E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939">
              <w:rPr>
                <w:rFonts w:ascii="Times New Roman" w:hAnsi="Times New Roman" w:cs="Times New Roman"/>
                <w:sz w:val="28"/>
                <w:szCs w:val="28"/>
              </w:rPr>
              <w:t>С рецензией ознакомился: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6CFF1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6D4273E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25570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39" w:rsidRPr="008C2939" w14:paraId="764B2145" w14:textId="77777777" w:rsidTr="00CC0AD1">
        <w:tc>
          <w:tcPr>
            <w:tcW w:w="1838" w:type="dxa"/>
            <w:vAlign w:val="center"/>
          </w:tcPr>
          <w:p w14:paraId="3F57070A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B5D0D9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84" w:type="dxa"/>
            <w:vAlign w:val="center"/>
          </w:tcPr>
          <w:p w14:paraId="4219C084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FB5DD1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Фамилия И.О. обучающегося</w:t>
            </w:r>
          </w:p>
        </w:tc>
      </w:tr>
      <w:tr w:rsidR="008C2939" w:rsidRPr="008C2939" w14:paraId="14ECE475" w14:textId="77777777" w:rsidTr="00CC0AD1">
        <w:tc>
          <w:tcPr>
            <w:tcW w:w="1838" w:type="dxa"/>
          </w:tcPr>
          <w:p w14:paraId="3B484822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401C3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37C485A2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9" w:type="dxa"/>
          </w:tcPr>
          <w:p w14:paraId="094771FE" w14:textId="77777777" w:rsidR="008C2939" w:rsidRPr="008C2939" w:rsidRDefault="008C2939" w:rsidP="008C29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2939" w:rsidRPr="008C2939" w14:paraId="2974F326" w14:textId="77777777" w:rsidTr="00CC0AD1">
        <w:tc>
          <w:tcPr>
            <w:tcW w:w="1838" w:type="dxa"/>
            <w:vAlign w:val="center"/>
          </w:tcPr>
          <w:p w14:paraId="5F052568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378FCDE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C29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284" w:type="dxa"/>
            <w:vAlign w:val="center"/>
          </w:tcPr>
          <w:p w14:paraId="3389B4AE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center"/>
          </w:tcPr>
          <w:p w14:paraId="44E53D7E" w14:textId="77777777" w:rsidR="008C2939" w:rsidRPr="008C2939" w:rsidRDefault="008C2939" w:rsidP="008C29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A0D39F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62E333EE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414C2201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20C15376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33AB9A34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</w:p>
    <w:p w14:paraId="5947898B" w14:textId="77777777" w:rsidR="008C2939" w:rsidRPr="008C2939" w:rsidRDefault="008C2939" w:rsidP="008C2939">
      <w:pPr>
        <w:widowControl w:val="0"/>
        <w:tabs>
          <w:tab w:val="left" w:pos="643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i/>
          <w:iCs/>
        </w:rPr>
      </w:pPr>
      <w:r w:rsidRPr="008C2939">
        <w:rPr>
          <w:rFonts w:ascii="Times New Roman" w:hAnsi="Times New Roman" w:cs="Times New Roman"/>
          <w:i/>
          <w:iCs/>
        </w:rPr>
        <w:t>!!!</w:t>
      </w:r>
      <w:r w:rsidRPr="008C2939">
        <w:rPr>
          <w:rFonts w:ascii="Times New Roman" w:hAnsi="Times New Roman" w:cs="Times New Roman"/>
        </w:rPr>
        <w:t xml:space="preserve"> </w:t>
      </w:r>
      <w:r w:rsidRPr="008C2939">
        <w:rPr>
          <w:rFonts w:ascii="Times New Roman" w:hAnsi="Times New Roman" w:cs="Times New Roman"/>
          <w:i/>
          <w:iCs/>
        </w:rPr>
        <w:t xml:space="preserve">Рецензия распечатывается </w:t>
      </w:r>
      <w:r w:rsidRPr="008C2939">
        <w:rPr>
          <w:rFonts w:ascii="Times New Roman" w:hAnsi="Times New Roman" w:cs="Times New Roman"/>
          <w:b/>
          <w:i/>
          <w:iCs/>
        </w:rPr>
        <w:t>на одном листе</w:t>
      </w:r>
      <w:r w:rsidRPr="008C2939">
        <w:rPr>
          <w:rFonts w:ascii="Times New Roman" w:hAnsi="Times New Roman" w:cs="Times New Roman"/>
          <w:i/>
          <w:iCs/>
        </w:rPr>
        <w:t xml:space="preserve"> белой бумаги формата А4 </w:t>
      </w:r>
      <w:r w:rsidRPr="008C2939">
        <w:rPr>
          <w:rFonts w:ascii="Times New Roman" w:hAnsi="Times New Roman" w:cs="Times New Roman"/>
          <w:b/>
          <w:i/>
          <w:iCs/>
        </w:rPr>
        <w:t>с двух сторон</w:t>
      </w:r>
      <w:r w:rsidRPr="008C2939">
        <w:rPr>
          <w:rFonts w:ascii="Times New Roman" w:hAnsi="Times New Roman" w:cs="Times New Roman"/>
          <w:i/>
          <w:iCs/>
        </w:rPr>
        <w:t xml:space="preserve"> (</w:t>
      </w:r>
      <w:r w:rsidRPr="008C2939">
        <w:rPr>
          <w:rFonts w:ascii="Times New Roman" w:hAnsi="Times New Roman" w:cs="Times New Roman"/>
          <w:b/>
          <w:i/>
          <w:iCs/>
        </w:rPr>
        <w:t>поля слева и справа по 2 см</w:t>
      </w:r>
      <w:r w:rsidRPr="008C2939">
        <w:rPr>
          <w:rFonts w:ascii="Times New Roman" w:hAnsi="Times New Roman" w:cs="Times New Roman"/>
          <w:i/>
          <w:iCs/>
        </w:rPr>
        <w:t xml:space="preserve">), подписывается рецензентом, </w:t>
      </w:r>
      <w:r w:rsidRPr="008C2939">
        <w:rPr>
          <w:rFonts w:ascii="Times New Roman" w:hAnsi="Times New Roman" w:cs="Times New Roman"/>
          <w:b/>
          <w:bCs/>
          <w:i/>
          <w:iCs/>
        </w:rPr>
        <w:t>закрепляется печатью</w:t>
      </w:r>
      <w:r w:rsidRPr="008C2939">
        <w:rPr>
          <w:rFonts w:ascii="Times New Roman" w:hAnsi="Times New Roman" w:cs="Times New Roman"/>
          <w:i/>
          <w:iCs/>
        </w:rPr>
        <w:t xml:space="preserve"> организации, в которой работает рецензент, и предоставляется в ГЭК вместе с пояснительной запиской ВКР. </w:t>
      </w:r>
    </w:p>
    <w:p w14:paraId="28746C5E" w14:textId="77777777" w:rsidR="008C2939" w:rsidRPr="008C2939" w:rsidRDefault="008C2939" w:rsidP="008C2939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907862" w14:textId="77777777" w:rsidR="001D151B" w:rsidRPr="008C2939" w:rsidRDefault="001D151B" w:rsidP="008C29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D151B" w:rsidRPr="008C2939" w:rsidSect="008C2939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68"/>
    <w:rsid w:val="000128B4"/>
    <w:rsid w:val="001D151B"/>
    <w:rsid w:val="003507FD"/>
    <w:rsid w:val="003A00DE"/>
    <w:rsid w:val="005E4668"/>
    <w:rsid w:val="0061292F"/>
    <w:rsid w:val="00663EEC"/>
    <w:rsid w:val="00672AD2"/>
    <w:rsid w:val="00787EFF"/>
    <w:rsid w:val="00856944"/>
    <w:rsid w:val="0088100E"/>
    <w:rsid w:val="008C2939"/>
    <w:rsid w:val="008C7A46"/>
    <w:rsid w:val="009D1C13"/>
    <w:rsid w:val="00A95D8A"/>
    <w:rsid w:val="00B32142"/>
    <w:rsid w:val="00C03EA2"/>
    <w:rsid w:val="00C82754"/>
    <w:rsid w:val="00DB6E2D"/>
    <w:rsid w:val="00E6324A"/>
    <w:rsid w:val="00E87D12"/>
    <w:rsid w:val="00F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E9AA"/>
  <w15:chartTrackingRefBased/>
  <w15:docId w15:val="{D56B09A2-8039-4E0D-BCEC-5ADF3952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Подолько Павел Михайлович</dc:creator>
  <cp:keywords/>
  <dc:description/>
  <cp:lastModifiedBy>Nastya</cp:lastModifiedBy>
  <cp:revision>7</cp:revision>
  <dcterms:created xsi:type="dcterms:W3CDTF">2022-12-09T04:55:00Z</dcterms:created>
  <dcterms:modified xsi:type="dcterms:W3CDTF">2023-12-20T11:42:00Z</dcterms:modified>
</cp:coreProperties>
</file>