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32FB" w14:textId="3887DC62" w:rsidR="00AF570E" w:rsidRDefault="00307269" w:rsidP="0030726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i/>
          <w:iCs/>
          <w:color w:val="FF0000"/>
          <w:sz w:val="48"/>
          <w:szCs w:val="48"/>
          <w:lang w:val="en-GB"/>
        </w:rPr>
      </w:pPr>
      <w:r w:rsidRPr="00307269">
        <w:rPr>
          <w:rFonts w:ascii="Times New Roman" w:hAnsi="Times New Roman" w:cs="Times New Roman"/>
          <w:b/>
          <w:bCs/>
          <w:i/>
          <w:iCs/>
          <w:color w:val="FF0000"/>
          <w:sz w:val="48"/>
          <w:szCs w:val="48"/>
          <w:lang w:val="en-GB"/>
        </w:rPr>
        <w:t>Java Script</w:t>
      </w:r>
    </w:p>
    <w:p w14:paraId="4F1E7C7C" w14:textId="5F9A7590" w:rsidR="002B443B" w:rsidRDefault="002B443B" w:rsidP="002B443B">
      <w:pPr>
        <w:rPr>
          <w:rFonts w:ascii="Times New Roman" w:hAnsi="Times New Roman" w:cs="Times New Roman"/>
          <w:b/>
          <w:bCs/>
          <w:i/>
          <w:iCs/>
          <w:color w:val="FF0000"/>
          <w:sz w:val="48"/>
          <w:szCs w:val="48"/>
          <w:lang w:val="en-GB"/>
        </w:rPr>
      </w:pPr>
    </w:p>
    <w:p w14:paraId="3E4C664F" w14:textId="77777777" w:rsidR="00591198" w:rsidRDefault="00591198" w:rsidP="0059119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14:paraId="13FDB4E0" w14:textId="77777777" w:rsidR="00591198" w:rsidRDefault="00591198" w:rsidP="0059119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14:paraId="0710B67E" w14:textId="77777777" w:rsidR="00591198" w:rsidRDefault="00591198" w:rsidP="0059119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14:paraId="59D244BB" w14:textId="5CADD58C" w:rsidR="00591198" w:rsidRPr="00591198" w:rsidRDefault="00591198" w:rsidP="0059119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91198">
        <w:rPr>
          <w:rFonts w:ascii="Segoe UI" w:eastAsia="Times New Roman" w:hAnsi="Segoe UI" w:cs="Segoe UI"/>
          <w:color w:val="000000"/>
          <w:sz w:val="48"/>
          <w:szCs w:val="48"/>
        </w:rPr>
        <w:t>JavaScript Can Change HTML</w:t>
      </w:r>
      <w:r w:rsidR="00510F0C">
        <w:rPr>
          <w:rFonts w:ascii="Segoe UI" w:eastAsia="Times New Roman" w:hAnsi="Segoe UI" w:cs="Segoe UI"/>
          <w:color w:val="000000"/>
          <w:sz w:val="48"/>
          <w:szCs w:val="48"/>
        </w:rPr>
        <w:t>:</w:t>
      </w:r>
    </w:p>
    <w:p w14:paraId="6EA6A933" w14:textId="53F27421" w:rsidR="00591198" w:rsidRDefault="00591198" w:rsidP="0059119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of many JavaScript HTML methods is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getElementById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75E09D5" w14:textId="5DE6AA1D" w:rsidR="002365AC" w:rsidRDefault="002365AC" w:rsidP="00510F0C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changes the element content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14:paraId="7DA9C31B" w14:textId="2E95D765" w:rsidR="00591198" w:rsidRPr="00510F0C" w:rsidRDefault="00510F0C" w:rsidP="002365AC">
      <w:pPr>
        <w:pStyle w:val="NormalWeb"/>
        <w:numPr>
          <w:ilvl w:val="2"/>
          <w:numId w:val="1"/>
        </w:numPr>
        <w:shd w:val="clear" w:color="auto" w:fill="FFFFFF"/>
        <w:spacing w:before="288" w:beforeAutospacing="0" w:after="288" w:afterAutospacing="0"/>
        <w:rPr>
          <w:rFonts w:eastAsiaTheme="minorHAnsi"/>
          <w:sz w:val="32"/>
          <w:szCs w:val="32"/>
          <w:lang w:val="en-GB"/>
        </w:rPr>
      </w:pPr>
      <w:r w:rsidRPr="00510F0C">
        <w:rPr>
          <w:rFonts w:eastAsiaTheme="minorHAnsi"/>
          <w:sz w:val="32"/>
          <w:szCs w:val="32"/>
          <w:lang w:val="en-GB"/>
        </w:rPr>
        <w:t>&lt;</w:t>
      </w:r>
      <w:r w:rsidR="00591198" w:rsidRPr="00510F0C">
        <w:rPr>
          <w:rFonts w:eastAsiaTheme="minorHAnsi"/>
          <w:sz w:val="32"/>
          <w:szCs w:val="32"/>
          <w:lang w:val="en-GB"/>
        </w:rPr>
        <w:t>button type="button"</w:t>
      </w:r>
      <w:r w:rsidR="00591198" w:rsidRPr="00510F0C">
        <w:rPr>
          <w:rFonts w:eastAsiaTheme="minorHAnsi"/>
          <w:sz w:val="32"/>
          <w:szCs w:val="32"/>
          <w:lang w:val="en-GB"/>
        </w:rPr>
        <w:t xml:space="preserve"> </w:t>
      </w:r>
      <w:r w:rsidR="00591198" w:rsidRPr="00510F0C">
        <w:rPr>
          <w:rFonts w:eastAsiaTheme="minorHAnsi"/>
          <w:sz w:val="32"/>
          <w:szCs w:val="32"/>
          <w:lang w:val="en-GB"/>
        </w:rPr>
        <w:t>onclick='</w:t>
      </w:r>
      <w:proofErr w:type="spellStart"/>
      <w:proofErr w:type="gramStart"/>
      <w:r w:rsidR="00591198" w:rsidRPr="00510F0C">
        <w:rPr>
          <w:rFonts w:eastAsiaTheme="minorHAnsi"/>
          <w:sz w:val="32"/>
          <w:szCs w:val="32"/>
          <w:lang w:val="en-GB"/>
        </w:rPr>
        <w:t>document.getElementById</w:t>
      </w:r>
      <w:proofErr w:type="spellEnd"/>
      <w:proofErr w:type="gramEnd"/>
      <w:r w:rsidR="00591198" w:rsidRPr="00510F0C">
        <w:rPr>
          <w:rFonts w:eastAsiaTheme="minorHAnsi"/>
          <w:sz w:val="32"/>
          <w:szCs w:val="32"/>
          <w:lang w:val="en-GB"/>
        </w:rPr>
        <w:t>("demo").</w:t>
      </w:r>
      <w:proofErr w:type="spellStart"/>
      <w:r w:rsidR="00591198" w:rsidRPr="00510F0C">
        <w:rPr>
          <w:rFonts w:eastAsiaTheme="minorHAnsi"/>
          <w:sz w:val="32"/>
          <w:szCs w:val="32"/>
          <w:lang w:val="en-GB"/>
        </w:rPr>
        <w:t>innerHTML</w:t>
      </w:r>
      <w:proofErr w:type="spellEnd"/>
      <w:r w:rsidR="00591198" w:rsidRPr="00510F0C">
        <w:rPr>
          <w:rFonts w:eastAsiaTheme="minorHAnsi"/>
          <w:sz w:val="32"/>
          <w:szCs w:val="32"/>
          <w:lang w:val="en-GB"/>
        </w:rPr>
        <w:t xml:space="preserve"> = "Hello</w:t>
      </w:r>
      <w:r w:rsidR="00591198" w:rsidRPr="00510F0C">
        <w:rPr>
          <w:rFonts w:eastAsiaTheme="minorHAnsi"/>
          <w:sz w:val="32"/>
          <w:szCs w:val="32"/>
          <w:lang w:val="en-GB"/>
        </w:rPr>
        <w:t xml:space="preserve"> </w:t>
      </w:r>
      <w:r w:rsidR="00591198" w:rsidRPr="00510F0C">
        <w:rPr>
          <w:rFonts w:eastAsiaTheme="minorHAnsi"/>
          <w:sz w:val="32"/>
          <w:szCs w:val="32"/>
          <w:lang w:val="en-GB"/>
        </w:rPr>
        <w:t>JavaScript!"'&gt;Click Me!&lt;/button&gt;</w:t>
      </w:r>
    </w:p>
    <w:p w14:paraId="7E5B5530" w14:textId="50654D91" w:rsidR="002B443B" w:rsidRPr="00510F0C" w:rsidRDefault="00510F0C" w:rsidP="00510F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510F0C">
        <w:rPr>
          <w:rFonts w:ascii="Verdana" w:hAnsi="Verdana"/>
          <w:color w:val="000000"/>
          <w:sz w:val="23"/>
          <w:szCs w:val="23"/>
          <w:shd w:val="clear" w:color="auto" w:fill="FFFFFF"/>
        </w:rPr>
        <w:t>changes the value of the </w:t>
      </w:r>
      <w:proofErr w:type="spellStart"/>
      <w:r w:rsidRPr="00510F0C">
        <w:rPr>
          <w:rStyle w:val="HTMLCode"/>
          <w:rFonts w:ascii="Consolas" w:eastAsiaTheme="minorHAnsi" w:hAnsi="Consolas"/>
          <w:color w:val="DC143C"/>
          <w:sz w:val="24"/>
          <w:szCs w:val="24"/>
        </w:rPr>
        <w:t>src</w:t>
      </w:r>
      <w:proofErr w:type="spellEnd"/>
      <w:r w:rsidRPr="00510F0C">
        <w:rPr>
          <w:rFonts w:ascii="Verdana" w:hAnsi="Verdana"/>
          <w:color w:val="000000"/>
          <w:sz w:val="23"/>
          <w:szCs w:val="23"/>
          <w:shd w:val="clear" w:color="auto" w:fill="FFFFFF"/>
        </w:rPr>
        <w:t> (source)</w:t>
      </w:r>
    </w:p>
    <w:p w14:paraId="595D9E99" w14:textId="6F538D7B" w:rsidR="00510F0C" w:rsidRPr="00510F0C" w:rsidRDefault="00510F0C" w:rsidP="00510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510F0C">
        <w:rPr>
          <w:rFonts w:ascii="Times New Roman" w:hAnsi="Times New Roman" w:cs="Times New Roman"/>
          <w:sz w:val="32"/>
          <w:szCs w:val="32"/>
          <w:lang w:val="en-GB"/>
        </w:rPr>
        <w:t>&lt;button onclick="</w:t>
      </w:r>
      <w:proofErr w:type="gramStart"/>
      <w:r w:rsidRPr="00510F0C">
        <w:rPr>
          <w:rFonts w:ascii="Times New Roman" w:hAnsi="Times New Roman" w:cs="Times New Roman"/>
          <w:sz w:val="32"/>
          <w:szCs w:val="32"/>
          <w:lang w:val="en-GB"/>
        </w:rPr>
        <w:t>document.getElementById</w:t>
      </w:r>
      <w:proofErr w:type="gramEnd"/>
      <w:r w:rsidRPr="00510F0C">
        <w:rPr>
          <w:rFonts w:ascii="Times New Roman" w:hAnsi="Times New Roman" w:cs="Times New Roman"/>
          <w:sz w:val="32"/>
          <w:szCs w:val="32"/>
          <w:lang w:val="en-GB"/>
        </w:rPr>
        <w:t>('myImage').src='pic_bulbon.gif'"&gt;Turn on the light&lt;/button&gt;</w:t>
      </w:r>
    </w:p>
    <w:p w14:paraId="71EA9BBB" w14:textId="0CA99399" w:rsidR="00510F0C" w:rsidRDefault="00510F0C" w:rsidP="00510F0C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GB"/>
        </w:rPr>
      </w:pPr>
    </w:p>
    <w:p w14:paraId="38D31D66" w14:textId="77777777" w:rsidR="00E1531F" w:rsidRDefault="00E1531F" w:rsidP="00E1531F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Hiding HTML elements can be done by changing the </w:t>
      </w:r>
      <w:r>
        <w:rPr>
          <w:rStyle w:val="HTMLCode"/>
          <w:rFonts w:ascii="Consolas" w:hAnsi="Consolas"/>
          <w:color w:val="DC143C"/>
          <w:sz w:val="24"/>
          <w:szCs w:val="24"/>
        </w:rPr>
        <w:t>display</w:t>
      </w:r>
      <w:r>
        <w:rPr>
          <w:rFonts w:ascii="Verdana" w:hAnsi="Verdana"/>
          <w:color w:val="000000"/>
          <w:sz w:val="23"/>
          <w:szCs w:val="23"/>
        </w:rPr>
        <w:t> style:</w:t>
      </w:r>
    </w:p>
    <w:p w14:paraId="6090006A" w14:textId="23943104" w:rsidR="00E1531F" w:rsidRDefault="00E1531F" w:rsidP="00E153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1531F">
        <w:rPr>
          <w:rFonts w:ascii="Times New Roman" w:hAnsi="Times New Roman" w:cs="Times New Roman"/>
          <w:sz w:val="32"/>
          <w:szCs w:val="32"/>
          <w:lang w:val="en-GB"/>
        </w:rPr>
        <w:t>&lt;button type="button" onclick="</w:t>
      </w:r>
      <w:proofErr w:type="spellStart"/>
      <w:proofErr w:type="gramStart"/>
      <w:r w:rsidRPr="00E1531F">
        <w:rPr>
          <w:rFonts w:ascii="Times New Roman" w:hAnsi="Times New Roman" w:cs="Times New Roman"/>
          <w:sz w:val="32"/>
          <w:szCs w:val="32"/>
          <w:lang w:val="en-GB"/>
        </w:rPr>
        <w:t>document.getElementById</w:t>
      </w:r>
      <w:proofErr w:type="spellEnd"/>
      <w:proofErr w:type="gramEnd"/>
      <w:r w:rsidRPr="00E1531F">
        <w:rPr>
          <w:rFonts w:ascii="Times New Roman" w:hAnsi="Times New Roman" w:cs="Times New Roman"/>
          <w:sz w:val="32"/>
          <w:szCs w:val="32"/>
          <w:lang w:val="en-GB"/>
        </w:rPr>
        <w:t>('demo').</w:t>
      </w:r>
      <w:proofErr w:type="spellStart"/>
      <w:r w:rsidRPr="00E1531F">
        <w:rPr>
          <w:rFonts w:ascii="Times New Roman" w:hAnsi="Times New Roman" w:cs="Times New Roman"/>
          <w:sz w:val="32"/>
          <w:szCs w:val="32"/>
          <w:lang w:val="en-GB"/>
        </w:rPr>
        <w:t>style.display</w:t>
      </w:r>
      <w:proofErr w:type="spellEnd"/>
      <w:r w:rsidRPr="00E1531F">
        <w:rPr>
          <w:rFonts w:ascii="Times New Roman" w:hAnsi="Times New Roman" w:cs="Times New Roman"/>
          <w:sz w:val="32"/>
          <w:szCs w:val="32"/>
          <w:lang w:val="en-GB"/>
        </w:rPr>
        <w:t>='none</w:t>
      </w:r>
      <w:r w:rsidR="000438F6">
        <w:rPr>
          <w:rFonts w:ascii="Times New Roman" w:hAnsi="Times New Roman" w:cs="Times New Roman"/>
          <w:sz w:val="32"/>
          <w:szCs w:val="32"/>
          <w:lang w:val="en-GB"/>
        </w:rPr>
        <w:t xml:space="preserve"> / or </w:t>
      </w:r>
      <w:r w:rsidR="000438F6" w:rsidRPr="000438F6">
        <w:rPr>
          <w:rFonts w:ascii="Times New Roman" w:hAnsi="Times New Roman" w:cs="Times New Roman"/>
          <w:sz w:val="32"/>
          <w:szCs w:val="32"/>
          <w:lang w:val="en-GB"/>
        </w:rPr>
        <w:t>block</w:t>
      </w:r>
      <w:r w:rsidRPr="000438F6">
        <w:rPr>
          <w:rFonts w:ascii="Times New Roman" w:hAnsi="Times New Roman" w:cs="Times New Roman"/>
          <w:sz w:val="32"/>
          <w:szCs w:val="32"/>
          <w:lang w:val="en-GB"/>
        </w:rPr>
        <w:t>'</w:t>
      </w:r>
      <w:r w:rsidRPr="00E1531F">
        <w:rPr>
          <w:rFonts w:ascii="Times New Roman" w:hAnsi="Times New Roman" w:cs="Times New Roman"/>
          <w:sz w:val="32"/>
          <w:szCs w:val="32"/>
          <w:lang w:val="en-GB"/>
        </w:rPr>
        <w:t>"&gt;Click Me!&lt;/button&gt;</w:t>
      </w:r>
    </w:p>
    <w:p w14:paraId="3FB0567F" w14:textId="77777777" w:rsidR="00541C05" w:rsidRDefault="00541C05" w:rsidP="00541C0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A94BD37" w14:textId="77777777" w:rsidR="00541C05" w:rsidRDefault="00541C05" w:rsidP="00541C0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61AC8CB" w14:textId="6AF315B5" w:rsidR="00541C05" w:rsidRDefault="00541C05" w:rsidP="00541C0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JavaScript Functions and Events</w:t>
      </w:r>
    </w:p>
    <w:p w14:paraId="0C95F53B" w14:textId="77777777" w:rsidR="00541C05" w:rsidRDefault="00541C05" w:rsidP="00541C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is a block of JavaScript code, that can be executed when "called" for.</w:t>
      </w:r>
    </w:p>
    <w:p w14:paraId="15CA98A1" w14:textId="77777777" w:rsidR="00863F46" w:rsidRDefault="00541C05" w:rsidP="00541C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a function can be called when an </w:t>
      </w:r>
      <w:r>
        <w:rPr>
          <w:rFonts w:ascii="Verdana" w:hAnsi="Verdana"/>
          <w:b/>
          <w:bCs/>
          <w:color w:val="000000"/>
          <w:sz w:val="23"/>
          <w:szCs w:val="23"/>
        </w:rPr>
        <w:t>event</w:t>
      </w:r>
      <w:r>
        <w:rPr>
          <w:rFonts w:ascii="Verdana" w:hAnsi="Verdana"/>
          <w:color w:val="000000"/>
          <w:sz w:val="23"/>
          <w:szCs w:val="23"/>
        </w:rPr>
        <w:t> occurs, like when the user clicks a button.</w:t>
      </w:r>
    </w:p>
    <w:p w14:paraId="072A9D84" w14:textId="1A8B1333" w:rsidR="00863F46" w:rsidRDefault="00863F46" w:rsidP="00541C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617EA189" w14:textId="7599A422" w:rsidR="00F34AC2" w:rsidRDefault="00F34AC2" w:rsidP="00541C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  <w:r w:rsidRPr="00F34AC2">
        <w:rPr>
          <w:rFonts w:ascii="Verdana" w:hAnsi="Verdana"/>
          <w:color w:val="FF0000"/>
          <w:sz w:val="23"/>
          <w:szCs w:val="23"/>
        </w:rPr>
        <w:t>“</w:t>
      </w:r>
      <w:r w:rsidRPr="00F34AC2">
        <w:rPr>
          <w:rFonts w:ascii="Verdana" w:hAnsi="Verdana"/>
          <w:color w:val="FF0000"/>
          <w:sz w:val="23"/>
          <w:szCs w:val="23"/>
        </w:rPr>
        <w:t xml:space="preserve">&lt;script </w:t>
      </w:r>
      <w:proofErr w:type="spellStart"/>
      <w:r w:rsidRPr="00F34AC2">
        <w:rPr>
          <w:rFonts w:ascii="Verdana" w:hAnsi="Verdana"/>
          <w:color w:val="FF0000"/>
          <w:sz w:val="23"/>
          <w:szCs w:val="23"/>
        </w:rPr>
        <w:t>src</w:t>
      </w:r>
      <w:proofErr w:type="spellEnd"/>
      <w:r w:rsidRPr="00F34AC2">
        <w:rPr>
          <w:rFonts w:ascii="Verdana" w:hAnsi="Verdana"/>
          <w:color w:val="FF0000"/>
          <w:sz w:val="23"/>
          <w:szCs w:val="23"/>
        </w:rPr>
        <w:t>="myScript.js"&gt;&lt;/script&gt;</w:t>
      </w:r>
      <w:r w:rsidRPr="00F34AC2">
        <w:rPr>
          <w:rFonts w:ascii="Verdana" w:hAnsi="Verdana"/>
          <w:color w:val="FF0000"/>
          <w:sz w:val="23"/>
          <w:szCs w:val="23"/>
        </w:rPr>
        <w:t>”</w:t>
      </w:r>
    </w:p>
    <w:p w14:paraId="62123AA6" w14:textId="77777777" w:rsidR="00037E1D" w:rsidRDefault="00037E1D" w:rsidP="00037E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Display Possibilities</w:t>
      </w:r>
    </w:p>
    <w:p w14:paraId="7060DC8D" w14:textId="77777777" w:rsidR="00037E1D" w:rsidRDefault="00037E1D" w:rsidP="00037E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"display" data in different ways:</w:t>
      </w:r>
    </w:p>
    <w:p w14:paraId="4EF9FCCA" w14:textId="77777777" w:rsidR="00037E1D" w:rsidRDefault="00037E1D" w:rsidP="00037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HTML element, using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6763BD0D" w14:textId="77777777" w:rsidR="00037E1D" w:rsidRDefault="00037E1D" w:rsidP="00037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HTML output 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document.write</w:t>
      </w:r>
      <w:proofErr w:type="spellEnd"/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8589C99" w14:textId="77777777" w:rsidR="00037E1D" w:rsidRDefault="00037E1D" w:rsidP="00037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alert box, 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window.alert</w:t>
      </w:r>
      <w:proofErr w:type="spellEnd"/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69DCB8E" w14:textId="77777777" w:rsidR="00A53FFF" w:rsidRDefault="00037E1D" w:rsidP="00A53F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browser console, using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console.log(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FCA6037" w14:textId="77777777" w:rsidR="00A53FFF" w:rsidRDefault="00A53FFF" w:rsidP="00A53F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</w:p>
    <w:p w14:paraId="6A94FD0E" w14:textId="1E96F1E3" w:rsidR="00A53FFF" w:rsidRPr="00A53FFF" w:rsidRDefault="00A53FFF" w:rsidP="00A53F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</w:rPr>
      </w:pPr>
      <w:r w:rsidRPr="00A53FFF">
        <w:rPr>
          <w:rFonts w:ascii="Verdana" w:eastAsia="Times New Roman" w:hAnsi="Verdana" w:cs="Times New Roman"/>
          <w:color w:val="000000"/>
          <w:sz w:val="23"/>
          <w:szCs w:val="23"/>
        </w:rPr>
        <w:t>For debugging purposes, you can call the </w:t>
      </w:r>
      <w:proofErr w:type="gramStart"/>
      <w:r w:rsidRPr="00A53FFF">
        <w:rPr>
          <w:rFonts w:ascii="Consolas" w:eastAsia="Times New Roman" w:hAnsi="Consolas" w:cs="Courier New"/>
          <w:color w:val="DC143C"/>
          <w:sz w:val="20"/>
          <w:szCs w:val="20"/>
        </w:rPr>
        <w:t>console.log(</w:t>
      </w:r>
      <w:proofErr w:type="gramEnd"/>
      <w:r w:rsidRPr="00A53FFF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A53FFF">
        <w:rPr>
          <w:rFonts w:ascii="Verdana" w:eastAsia="Times New Roman" w:hAnsi="Verdana" w:cs="Times New Roman"/>
          <w:color w:val="000000"/>
          <w:sz w:val="23"/>
          <w:szCs w:val="23"/>
        </w:rPr>
        <w:t> method in the browser to display data.</w:t>
      </w:r>
    </w:p>
    <w:p w14:paraId="223AAA75" w14:textId="77777777" w:rsidR="00037E1D" w:rsidRPr="00F34AC2" w:rsidRDefault="00037E1D" w:rsidP="00541C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</w:p>
    <w:p w14:paraId="4E04298E" w14:textId="77777777" w:rsidR="00211185" w:rsidRPr="00211185" w:rsidRDefault="00211185" w:rsidP="0021118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11185">
        <w:rPr>
          <w:rFonts w:ascii="Segoe UI" w:eastAsia="Times New Roman" w:hAnsi="Segoe UI" w:cs="Segoe UI"/>
          <w:color w:val="000000"/>
          <w:sz w:val="48"/>
          <w:szCs w:val="48"/>
        </w:rPr>
        <w:t>JavaScript Values</w:t>
      </w:r>
    </w:p>
    <w:p w14:paraId="10BB1D05" w14:textId="77777777" w:rsidR="00211185" w:rsidRPr="00211185" w:rsidRDefault="00211185" w:rsidP="0021118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185">
        <w:rPr>
          <w:rFonts w:ascii="Verdana" w:eastAsia="Times New Roman" w:hAnsi="Verdana" w:cs="Times New Roman"/>
          <w:color w:val="000000"/>
          <w:sz w:val="23"/>
          <w:szCs w:val="23"/>
        </w:rPr>
        <w:t>The JavaScript syntax defines two types of values:</w:t>
      </w:r>
    </w:p>
    <w:p w14:paraId="7554FE50" w14:textId="77777777" w:rsidR="00211185" w:rsidRPr="00211185" w:rsidRDefault="00211185" w:rsidP="00211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185">
        <w:rPr>
          <w:rFonts w:ascii="Verdana" w:eastAsia="Times New Roman" w:hAnsi="Verdana" w:cs="Times New Roman"/>
          <w:color w:val="000000"/>
          <w:sz w:val="23"/>
          <w:szCs w:val="23"/>
        </w:rPr>
        <w:t>Fixed values</w:t>
      </w:r>
    </w:p>
    <w:p w14:paraId="58AD376D" w14:textId="77777777" w:rsidR="00211185" w:rsidRPr="00211185" w:rsidRDefault="00211185" w:rsidP="00211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185">
        <w:rPr>
          <w:rFonts w:ascii="Verdana" w:eastAsia="Times New Roman" w:hAnsi="Verdana" w:cs="Times New Roman"/>
          <w:color w:val="000000"/>
          <w:sz w:val="23"/>
          <w:szCs w:val="23"/>
        </w:rPr>
        <w:t>Variable values</w:t>
      </w:r>
    </w:p>
    <w:p w14:paraId="08342DE3" w14:textId="77777777" w:rsidR="00211185" w:rsidRPr="00211185" w:rsidRDefault="00211185" w:rsidP="0021118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185">
        <w:rPr>
          <w:rFonts w:ascii="Verdana" w:eastAsia="Times New Roman" w:hAnsi="Verdana" w:cs="Times New Roman"/>
          <w:color w:val="000000"/>
          <w:sz w:val="23"/>
          <w:szCs w:val="23"/>
        </w:rPr>
        <w:t>Fixed values are called </w:t>
      </w:r>
      <w:r w:rsidRPr="002111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Literals</w:t>
      </w:r>
      <w:r w:rsidRPr="0021118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4D11669" w14:textId="77777777" w:rsidR="00211185" w:rsidRPr="00211185" w:rsidRDefault="00211185" w:rsidP="0021118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185">
        <w:rPr>
          <w:rFonts w:ascii="Verdana" w:eastAsia="Times New Roman" w:hAnsi="Verdana" w:cs="Times New Roman"/>
          <w:color w:val="000000"/>
          <w:sz w:val="23"/>
          <w:szCs w:val="23"/>
        </w:rPr>
        <w:t>Variable values are called </w:t>
      </w:r>
      <w:r w:rsidRPr="002111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Variables</w:t>
      </w:r>
      <w:r w:rsidRPr="0021118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E9F2CBA" w14:textId="77777777" w:rsidR="00361BC1" w:rsidRPr="00361BC1" w:rsidRDefault="00361BC1" w:rsidP="00361BC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1BC1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JavaScript Values</w:t>
      </w:r>
    </w:p>
    <w:p w14:paraId="1B83C812" w14:textId="77777777" w:rsidR="00361BC1" w:rsidRPr="00361BC1" w:rsidRDefault="00361BC1" w:rsidP="00361B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1BC1">
        <w:rPr>
          <w:rFonts w:ascii="Verdana" w:eastAsia="Times New Roman" w:hAnsi="Verdana" w:cs="Times New Roman"/>
          <w:color w:val="000000"/>
          <w:sz w:val="23"/>
          <w:szCs w:val="23"/>
        </w:rPr>
        <w:t>The JavaScript syntax defines two types of values:</w:t>
      </w:r>
    </w:p>
    <w:p w14:paraId="299F0E9E" w14:textId="77777777" w:rsidR="00361BC1" w:rsidRPr="00361BC1" w:rsidRDefault="00361BC1" w:rsidP="00361B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1BC1">
        <w:rPr>
          <w:rFonts w:ascii="Verdana" w:eastAsia="Times New Roman" w:hAnsi="Verdana" w:cs="Times New Roman"/>
          <w:color w:val="000000"/>
          <w:sz w:val="23"/>
          <w:szCs w:val="23"/>
        </w:rPr>
        <w:t>Fixed values</w:t>
      </w:r>
    </w:p>
    <w:p w14:paraId="56008017" w14:textId="77777777" w:rsidR="00361BC1" w:rsidRPr="00361BC1" w:rsidRDefault="00361BC1" w:rsidP="00361B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1BC1">
        <w:rPr>
          <w:rFonts w:ascii="Verdana" w:eastAsia="Times New Roman" w:hAnsi="Verdana" w:cs="Times New Roman"/>
          <w:color w:val="000000"/>
          <w:sz w:val="23"/>
          <w:szCs w:val="23"/>
        </w:rPr>
        <w:t>Variable values</w:t>
      </w:r>
    </w:p>
    <w:p w14:paraId="6C3ED123" w14:textId="77777777" w:rsidR="00361BC1" w:rsidRPr="00361BC1" w:rsidRDefault="00361BC1" w:rsidP="00361B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1BC1">
        <w:rPr>
          <w:rFonts w:ascii="Verdana" w:eastAsia="Times New Roman" w:hAnsi="Verdana" w:cs="Times New Roman"/>
          <w:color w:val="000000"/>
          <w:sz w:val="23"/>
          <w:szCs w:val="23"/>
        </w:rPr>
        <w:t>Fixed values are called </w:t>
      </w:r>
      <w:r w:rsidRPr="00361BC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Literals</w:t>
      </w:r>
      <w:r w:rsidRPr="00361BC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0EA234D" w14:textId="77777777" w:rsidR="00361BC1" w:rsidRPr="00361BC1" w:rsidRDefault="00361BC1" w:rsidP="00361B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61BC1">
        <w:rPr>
          <w:rFonts w:ascii="Verdana" w:eastAsia="Times New Roman" w:hAnsi="Verdana" w:cs="Times New Roman"/>
          <w:color w:val="000000"/>
          <w:sz w:val="23"/>
          <w:szCs w:val="23"/>
        </w:rPr>
        <w:t>Variable values are called </w:t>
      </w:r>
      <w:r w:rsidRPr="00361BC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Variables</w:t>
      </w:r>
      <w:r w:rsidRPr="00361BC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A8797F7" w14:textId="77777777" w:rsidR="00361BC1" w:rsidRDefault="00361BC1" w:rsidP="00361B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are Variables?</w:t>
      </w:r>
    </w:p>
    <w:p w14:paraId="2EDDA4F1" w14:textId="77777777" w:rsidR="00361BC1" w:rsidRDefault="00361BC1" w:rsidP="0036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(storing data values).</w:t>
      </w:r>
    </w:p>
    <w:p w14:paraId="2EFF3DE2" w14:textId="77777777" w:rsidR="00361BC1" w:rsidRDefault="00361BC1" w:rsidP="00361BC1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4 Ways to Declare a JavaScript Variable:</w:t>
      </w:r>
    </w:p>
    <w:p w14:paraId="10F5E271" w14:textId="77777777" w:rsidR="00361BC1" w:rsidRDefault="00361BC1" w:rsidP="00361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var</w:t>
      </w:r>
    </w:p>
    <w:p w14:paraId="43FCCCA3" w14:textId="77777777" w:rsidR="00361BC1" w:rsidRDefault="00361BC1" w:rsidP="00361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</w:p>
    <w:p w14:paraId="54435CE9" w14:textId="77777777" w:rsidR="00361BC1" w:rsidRDefault="00361BC1" w:rsidP="00361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</w:p>
    <w:p w14:paraId="37502C5D" w14:textId="77777777" w:rsidR="00361BC1" w:rsidRDefault="00361BC1" w:rsidP="00361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nothing</w:t>
      </w:r>
    </w:p>
    <w:p w14:paraId="72A24773" w14:textId="77777777" w:rsidR="00361BC1" w:rsidRDefault="00361BC1" w:rsidP="00361B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avaScript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Dollar Sign $</w:t>
      </w:r>
    </w:p>
    <w:p w14:paraId="07293788" w14:textId="75B47125" w:rsidR="00541C05" w:rsidRDefault="00223C33" w:rsidP="00541C0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Using the dollar sign is not very common in JavaScript, but professional programmers often use it as an alias for the main function in a JavaScript library.</w:t>
      </w:r>
    </w:p>
    <w:p w14:paraId="3B45F709" w14:textId="0622F408" w:rsidR="00361BC1" w:rsidRDefault="00361BC1" w:rsidP="00541C05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61EB6A0" w14:textId="77777777" w:rsidR="00361BC1" w:rsidRDefault="00361BC1" w:rsidP="00361B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Underscore (_)</w:t>
      </w:r>
    </w:p>
    <w:p w14:paraId="249F935B" w14:textId="77777777" w:rsidR="00223C33" w:rsidRPr="00223C33" w:rsidRDefault="00223C33" w:rsidP="00223C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3C33">
        <w:rPr>
          <w:rFonts w:ascii="Verdana" w:eastAsia="Times New Roman" w:hAnsi="Verdana" w:cs="Times New Roman"/>
          <w:color w:val="000000"/>
          <w:sz w:val="23"/>
          <w:szCs w:val="23"/>
        </w:rPr>
        <w:t>Using the underscore is not very common in JavaScript, but a convention among professional programmers is to use it as an alias for "private (hidden)" variables.</w:t>
      </w:r>
    </w:p>
    <w:p w14:paraId="4FCBD410" w14:textId="77777777" w:rsidR="00B5251F" w:rsidRPr="00B5251F" w:rsidRDefault="00B5251F" w:rsidP="00B525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B5251F">
        <w:rPr>
          <w:rFonts w:ascii="Verdana" w:eastAsia="Times New Roman" w:hAnsi="Verdana" w:cs="Times New Roman"/>
          <w:color w:val="000000"/>
          <w:sz w:val="23"/>
          <w:szCs w:val="23"/>
        </w:rPr>
        <w:t>ariables</w:t>
      </w:r>
      <w:proofErr w:type="spellEnd"/>
      <w:r w:rsidRPr="00B5251F">
        <w:rPr>
          <w:rFonts w:ascii="Verdana" w:eastAsia="Times New Roman" w:hAnsi="Verdana" w:cs="Times New Roman"/>
          <w:color w:val="000000"/>
          <w:sz w:val="23"/>
          <w:szCs w:val="23"/>
        </w:rPr>
        <w:t xml:space="preserve"> declared with the </w:t>
      </w:r>
      <w:r w:rsidRPr="00B5251F">
        <w:rPr>
          <w:rFonts w:ascii="Consolas" w:eastAsia="Times New Roman" w:hAnsi="Consolas" w:cs="Courier New"/>
          <w:color w:val="DC143C"/>
          <w:sz w:val="20"/>
          <w:szCs w:val="20"/>
        </w:rPr>
        <w:t>var</w:t>
      </w:r>
      <w:r w:rsidRPr="00B5251F">
        <w:rPr>
          <w:rFonts w:ascii="Verdana" w:eastAsia="Times New Roman" w:hAnsi="Verdana" w:cs="Times New Roman"/>
          <w:color w:val="000000"/>
          <w:sz w:val="23"/>
          <w:szCs w:val="23"/>
        </w:rPr>
        <w:t> keyword can NOT have block scope.</w:t>
      </w:r>
    </w:p>
    <w:p w14:paraId="59933DE1" w14:textId="77777777" w:rsidR="00B5251F" w:rsidRPr="00B5251F" w:rsidRDefault="00B5251F" w:rsidP="00B525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251F">
        <w:rPr>
          <w:rFonts w:ascii="Verdana" w:eastAsia="Times New Roman" w:hAnsi="Verdana" w:cs="Times New Roman"/>
          <w:color w:val="000000"/>
          <w:sz w:val="23"/>
          <w:szCs w:val="23"/>
        </w:rPr>
        <w:t xml:space="preserve">Variables declared inside a </w:t>
      </w:r>
      <w:proofErr w:type="gramStart"/>
      <w:r w:rsidRPr="00B5251F">
        <w:rPr>
          <w:rFonts w:ascii="Verdana" w:eastAsia="Times New Roman" w:hAnsi="Verdana" w:cs="Times New Roman"/>
          <w:color w:val="000000"/>
          <w:sz w:val="23"/>
          <w:szCs w:val="23"/>
        </w:rPr>
        <w:t>{ }</w:t>
      </w:r>
      <w:proofErr w:type="gramEnd"/>
      <w:r w:rsidRPr="00B5251F">
        <w:rPr>
          <w:rFonts w:ascii="Verdana" w:eastAsia="Times New Roman" w:hAnsi="Verdana" w:cs="Times New Roman"/>
          <w:color w:val="000000"/>
          <w:sz w:val="23"/>
          <w:szCs w:val="23"/>
        </w:rPr>
        <w:t xml:space="preserve"> block can be accessed from outside the block.</w:t>
      </w:r>
    </w:p>
    <w:p w14:paraId="789B8472" w14:textId="30B9F54B" w:rsidR="00B5251F" w:rsidRDefault="00B5251F" w:rsidP="00541C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Exemple</w:t>
      </w:r>
      <w:proofErr w:type="spellEnd"/>
    </w:p>
    <w:p w14:paraId="05F88FA1" w14:textId="3E2DA83A" w:rsidR="00361BC1" w:rsidRDefault="00B5251F" w:rsidP="00541C05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can NOT be used here</w:t>
      </w:r>
    </w:p>
    <w:p w14:paraId="73EEA69B" w14:textId="1D0742D9" w:rsidR="00B5251F" w:rsidRDefault="00B5251F" w:rsidP="00541C05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can NOT be used here</w:t>
      </w:r>
    </w:p>
    <w:p w14:paraId="16DD04BF" w14:textId="77777777" w:rsidR="00913D2D" w:rsidRPr="00913D2D" w:rsidRDefault="00913D2D" w:rsidP="00913D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3D2D">
        <w:rPr>
          <w:rFonts w:ascii="Verdana" w:eastAsia="Times New Roman" w:hAnsi="Verdana" w:cs="Times New Roman"/>
          <w:color w:val="000000"/>
          <w:sz w:val="23"/>
          <w:szCs w:val="23"/>
        </w:rPr>
        <w:t>With </w:t>
      </w:r>
      <w:r w:rsidRPr="00913D2D">
        <w:rPr>
          <w:rFonts w:ascii="Consolas" w:eastAsia="Times New Roman" w:hAnsi="Consolas" w:cs="Courier New"/>
          <w:color w:val="DC143C"/>
          <w:sz w:val="20"/>
          <w:szCs w:val="20"/>
        </w:rPr>
        <w:t>let</w:t>
      </w:r>
      <w:r w:rsidRPr="00913D2D">
        <w:rPr>
          <w:rFonts w:ascii="Verdana" w:eastAsia="Times New Roman" w:hAnsi="Verdana" w:cs="Times New Roman"/>
          <w:color w:val="000000"/>
          <w:sz w:val="23"/>
          <w:szCs w:val="23"/>
        </w:rPr>
        <w:t>, redeclaring a variable in the same block is NOT allowed:</w:t>
      </w:r>
    </w:p>
    <w:p w14:paraId="4D97398A" w14:textId="77777777" w:rsidR="00640209" w:rsidRPr="00640209" w:rsidRDefault="00640209" w:rsidP="006402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0209">
        <w:rPr>
          <w:rFonts w:ascii="Verdana" w:eastAsia="Times New Roman" w:hAnsi="Verdana" w:cs="Times New Roman"/>
          <w:color w:val="000000"/>
          <w:sz w:val="23"/>
          <w:szCs w:val="23"/>
        </w:rPr>
        <w:t>Redeclaring a variable with </w:t>
      </w:r>
      <w:r w:rsidRPr="00640209">
        <w:rPr>
          <w:rFonts w:ascii="Consolas" w:eastAsia="Times New Roman" w:hAnsi="Consolas" w:cs="Courier New"/>
          <w:color w:val="DC143C"/>
          <w:sz w:val="20"/>
          <w:szCs w:val="20"/>
        </w:rPr>
        <w:t>let</w:t>
      </w:r>
      <w:r w:rsidRPr="00640209">
        <w:rPr>
          <w:rFonts w:ascii="Verdana" w:eastAsia="Times New Roman" w:hAnsi="Verdana" w:cs="Times New Roman"/>
          <w:color w:val="000000"/>
          <w:sz w:val="23"/>
          <w:szCs w:val="23"/>
        </w:rPr>
        <w:t>, in another block, IS allowed:</w:t>
      </w:r>
    </w:p>
    <w:p w14:paraId="1E87E11F" w14:textId="77777777" w:rsidR="00640209" w:rsidRPr="00640209" w:rsidRDefault="00640209" w:rsidP="006402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0209">
        <w:rPr>
          <w:rFonts w:ascii="Verdana" w:eastAsia="Times New Roman" w:hAnsi="Verdana" w:cs="Times New Roman"/>
          <w:color w:val="000000"/>
          <w:sz w:val="23"/>
          <w:szCs w:val="23"/>
        </w:rPr>
        <w:t>Declaring a variable with </w:t>
      </w:r>
      <w:r w:rsidRPr="00640209">
        <w:rPr>
          <w:rFonts w:ascii="Consolas" w:eastAsia="Times New Roman" w:hAnsi="Consolas" w:cs="Courier New"/>
          <w:color w:val="DC143C"/>
          <w:sz w:val="20"/>
          <w:szCs w:val="20"/>
        </w:rPr>
        <w:t>const</w:t>
      </w:r>
      <w:r w:rsidRPr="00640209">
        <w:rPr>
          <w:rFonts w:ascii="Verdana" w:eastAsia="Times New Roman" w:hAnsi="Verdana" w:cs="Times New Roman"/>
          <w:color w:val="000000"/>
          <w:sz w:val="23"/>
          <w:szCs w:val="23"/>
        </w:rPr>
        <w:t> is similar to </w:t>
      </w:r>
      <w:r w:rsidRPr="00640209">
        <w:rPr>
          <w:rFonts w:ascii="Consolas" w:eastAsia="Times New Roman" w:hAnsi="Consolas" w:cs="Courier New"/>
          <w:color w:val="DC143C"/>
          <w:sz w:val="20"/>
          <w:szCs w:val="20"/>
        </w:rPr>
        <w:t>let</w:t>
      </w:r>
      <w:r w:rsidRPr="00640209">
        <w:rPr>
          <w:rFonts w:ascii="Verdana" w:eastAsia="Times New Roman" w:hAnsi="Verdana" w:cs="Times New Roman"/>
          <w:color w:val="000000"/>
          <w:sz w:val="23"/>
          <w:szCs w:val="23"/>
        </w:rPr>
        <w:t> when it comes to </w:t>
      </w:r>
      <w:r w:rsidRPr="0064020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Block Scope</w:t>
      </w:r>
      <w:r w:rsidRPr="0064020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E732E7E" w14:textId="1B69402A" w:rsidR="00640209" w:rsidRPr="00640209" w:rsidRDefault="00640209" w:rsidP="0064020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proofErr w:type="gramStart"/>
      <w:r>
        <w:rPr>
          <w:rFonts w:ascii="Consolas" w:eastAsia="Times New Roman" w:hAnsi="Consolas" w:cs="Times New Roman"/>
          <w:color w:val="0000CD"/>
          <w:sz w:val="23"/>
          <w:szCs w:val="23"/>
        </w:rPr>
        <w:t>Object :</w:t>
      </w:r>
      <w:proofErr w:type="gramEnd"/>
      <w:r w:rsidRPr="00640209">
        <w:rPr>
          <w:rFonts w:ascii="Consolas" w:eastAsia="Times New Roman" w:hAnsi="Consolas" w:cs="Times New Roman"/>
          <w:color w:val="0000CD"/>
          <w:sz w:val="23"/>
          <w:szCs w:val="23"/>
        </w:rPr>
        <w:sym w:font="Wingdings" w:char="F0E8"/>
      </w:r>
      <w:r w:rsidR="00EC4694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r w:rsidRPr="00640209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> person = {</w:t>
      </w:r>
      <w:proofErr w:type="spellStart"/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40209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40209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>, age:</w:t>
      </w:r>
      <w:r w:rsidRPr="00640209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>eyeColor</w:t>
      </w:r>
      <w:proofErr w:type="spellEnd"/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40209">
        <w:rPr>
          <w:rFonts w:ascii="Consolas" w:eastAsia="Times New Roman" w:hAnsi="Consolas" w:cs="Times New Roman"/>
          <w:color w:val="A52A2A"/>
          <w:sz w:val="23"/>
          <w:szCs w:val="23"/>
        </w:rPr>
        <w:t>"blue"</w:t>
      </w:r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  <w:r w:rsidRPr="00640209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0385A845" w14:textId="77777777" w:rsidR="00BF25A8" w:rsidRDefault="00BF25A8" w:rsidP="00BF25A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Functions</w:t>
      </w:r>
    </w:p>
    <w:p w14:paraId="3FBA27E0" w14:textId="5CBC2AAE" w:rsidR="008056A9" w:rsidRPr="008056A9" w:rsidRDefault="008056A9" w:rsidP="008056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056A9">
        <w:rPr>
          <w:rFonts w:ascii="Times New Roman" w:hAnsi="Times New Roman" w:cs="Times New Roman"/>
          <w:sz w:val="32"/>
          <w:szCs w:val="32"/>
        </w:rPr>
        <w:t>A JavaScript function is a block of code designed to perform a particular task.</w:t>
      </w:r>
    </w:p>
    <w:p w14:paraId="63988295" w14:textId="05ABEECA" w:rsidR="008056A9" w:rsidRDefault="008056A9" w:rsidP="00473A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3A76">
        <w:rPr>
          <w:rFonts w:ascii="Times New Roman" w:hAnsi="Times New Roman" w:cs="Times New Roman"/>
          <w:sz w:val="32"/>
          <w:szCs w:val="32"/>
        </w:rPr>
        <w:t>A JavaScript function is executed when "something" invokes it (calls it).</w:t>
      </w:r>
    </w:p>
    <w:p w14:paraId="22961E28" w14:textId="77777777" w:rsidR="00487923" w:rsidRDefault="00487923" w:rsidP="00487923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JavaScript function is defined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followed by a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, followed by parentheses </w:t>
      </w:r>
      <w:r>
        <w:rPr>
          <w:rStyle w:val="Strong"/>
          <w:rFonts w:ascii="Verdan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40FB30E" w14:textId="77777777" w:rsidR="00487923" w:rsidRDefault="00487923" w:rsidP="00487923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 names can contain letters, digits, underscores, and dollar signs (same rules as variables).</w:t>
      </w:r>
    </w:p>
    <w:p w14:paraId="2FF4639F" w14:textId="24017298" w:rsidR="00487923" w:rsidRPr="00702054" w:rsidRDefault="00487923" w:rsidP="00702054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parentheses may include parameter names separated by commas: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r>
        <w:rPr>
          <w:rStyle w:val="Emphasis"/>
          <w:rFonts w:ascii="Verdana" w:eastAsiaTheme="majorEastAsia" w:hAnsi="Verdana"/>
          <w:b/>
          <w:bCs/>
          <w:color w:val="000000"/>
          <w:sz w:val="23"/>
          <w:szCs w:val="23"/>
        </w:rPr>
        <w:t>parameter1, parameter2, ...</w:t>
      </w:r>
      <w:r>
        <w:rPr>
          <w:rStyle w:val="Strong"/>
          <w:rFonts w:ascii="Verdana" w:hAnsi="Verdana"/>
          <w:color w:val="000000"/>
          <w:sz w:val="23"/>
          <w:szCs w:val="23"/>
        </w:rPr>
        <w:t>)</w:t>
      </w:r>
    </w:p>
    <w:p w14:paraId="2C32D3B1" w14:textId="22B7C2FB" w:rsidR="00473A76" w:rsidRDefault="00473A76" w:rsidP="00541C05">
      <w:pP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Exepmle</w:t>
      </w:r>
      <w:proofErr w:type="spellEnd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3A9C4D5C" w14:textId="660F38F8" w:rsidR="00913D2D" w:rsidRDefault="00473A76" w:rsidP="00541C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p1, p2)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p1 * p2;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The function returns the product of p1 and p2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7953991" w14:textId="77777777" w:rsidR="00702054" w:rsidRDefault="00702054" w:rsidP="007020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Why Functions?</w:t>
      </w:r>
    </w:p>
    <w:p w14:paraId="72CE32CF" w14:textId="77777777" w:rsidR="00702054" w:rsidRDefault="00702054" w:rsidP="00702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reuse code: Define the code once, and use it many times.</w:t>
      </w:r>
    </w:p>
    <w:p w14:paraId="6B8025CF" w14:textId="6382F9CA" w:rsidR="00702054" w:rsidRDefault="00702054" w:rsidP="00702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same code many times with different arguments, to produce different results.</w:t>
      </w:r>
    </w:p>
    <w:p w14:paraId="158FC860" w14:textId="3EA4CAA5" w:rsidR="00702054" w:rsidRDefault="00702054" w:rsidP="00702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02054">
        <w:rPr>
          <w:rFonts w:ascii="Consolas" w:hAnsi="Consolas"/>
          <w:color w:val="0000CD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52FEF508" w14:textId="11A7BACA" w:rsidR="00702054" w:rsidRDefault="00702054" w:rsidP="00702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Exemple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71096C6A" w14:textId="6AB5A41B" w:rsidR="00702054" w:rsidRDefault="00702054" w:rsidP="00541C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age: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5565A003" w14:textId="5CCFD0B0" w:rsidR="00702054" w:rsidRDefault="00702054" w:rsidP="00541C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id    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5566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5F2FF0DD" w14:textId="77777777" w:rsidR="009F3E22" w:rsidRDefault="009F3E22" w:rsidP="009F3E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 </w:t>
      </w:r>
      <w:r>
        <w:rPr>
          <w:rFonts w:ascii="Segoe UI" w:hAnsi="Segoe UI" w:cs="Segoe UI"/>
          <w:color w:val="000000"/>
          <w:sz w:val="48"/>
          <w:szCs w:val="48"/>
        </w:rPr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14:paraId="4D3844BF" w14:textId="77777777" w:rsidR="009F3E22" w:rsidRDefault="009F3E22" w:rsidP="009F3E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JavaScript,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this</w:t>
      </w:r>
      <w:proofErr w:type="gramEnd"/>
      <w:r>
        <w:rPr>
          <w:rFonts w:ascii="Verdana" w:hAnsi="Verdana"/>
          <w:color w:val="000000"/>
          <w:sz w:val="23"/>
          <w:szCs w:val="23"/>
        </w:rPr>
        <w:t> keyword refers to an </w:t>
      </w:r>
      <w:r>
        <w:rPr>
          <w:rFonts w:ascii="Verdana" w:hAnsi="Verdana"/>
          <w:b/>
          <w:bCs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2B233E6" w14:textId="77777777" w:rsidR="009F3E22" w:rsidRDefault="009F3E22" w:rsidP="009F3E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Which</w:t>
      </w:r>
      <w:r>
        <w:rPr>
          <w:rFonts w:ascii="Verdana" w:hAnsi="Verdana"/>
          <w:color w:val="000000"/>
          <w:sz w:val="23"/>
          <w:szCs w:val="23"/>
        </w:rPr>
        <w:t> object depends on how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is being invoked (used or called).</w:t>
      </w:r>
    </w:p>
    <w:p w14:paraId="68DED2D5" w14:textId="77777777" w:rsidR="00CC794C" w:rsidRDefault="00CC794C" w:rsidP="00CC79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Do Not Declare Strings, Numbers, and Booleans as Objects!</w:t>
      </w:r>
    </w:p>
    <w:p w14:paraId="474B3787" w14:textId="77777777" w:rsidR="00CC794C" w:rsidRDefault="00CC794C" w:rsidP="00CC79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JavaScript variable is declared with the keyword "</w:t>
      </w:r>
      <w:r>
        <w:rPr>
          <w:rStyle w:val="HTMLCode"/>
          <w:rFonts w:ascii="Consolas" w:hAnsi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", the variable is created as an object:</w:t>
      </w:r>
    </w:p>
    <w:p w14:paraId="2B85C8CE" w14:textId="4E4C0D01" w:rsidR="009F3E22" w:rsidRDefault="009F3E22" w:rsidP="00541C05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69BCF3B" w14:textId="0F3551AC" w:rsidR="008F0B97" w:rsidRDefault="008F0B97" w:rsidP="00541C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"ABCDEFGHIJKLMNOPQRSTUVWXYZ"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length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A320424" w14:textId="17C23643" w:rsidR="0091246C" w:rsidRDefault="0091246C" w:rsidP="009124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xtracting String Parts</w:t>
      </w:r>
    </w:p>
    <w:p w14:paraId="1BD5DB28" w14:textId="77777777" w:rsidR="0091246C" w:rsidRDefault="0091246C" w:rsidP="009124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3 methods for extracting a part of a string:</w:t>
      </w:r>
    </w:p>
    <w:p w14:paraId="76454D98" w14:textId="77777777" w:rsidR="0091246C" w:rsidRDefault="0091246C" w:rsidP="009124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slice(</w:t>
      </w:r>
      <w:proofErr w:type="gramEnd"/>
      <w:r>
        <w:rPr>
          <w:rStyle w:val="Emphasis"/>
          <w:rFonts w:ascii="Consolas" w:hAnsi="Consolas" w:cs="Courier New"/>
          <w:color w:val="DC143C"/>
        </w:rPr>
        <w:t>start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, </w:t>
      </w:r>
      <w:r>
        <w:rPr>
          <w:rStyle w:val="Emphasis"/>
          <w:rFonts w:ascii="Consolas" w:hAnsi="Consolas" w:cs="Courier New"/>
          <w:color w:val="DC143C"/>
        </w:rPr>
        <w:t>end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5BBEA5AC" w14:textId="77777777" w:rsidR="0091246C" w:rsidRDefault="0091246C" w:rsidP="009124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substring(</w:t>
      </w:r>
      <w:proofErr w:type="gramEnd"/>
      <w:r>
        <w:rPr>
          <w:rStyle w:val="Emphasis"/>
          <w:rFonts w:ascii="Consolas" w:hAnsi="Consolas" w:cs="Courier New"/>
          <w:color w:val="DC143C"/>
        </w:rPr>
        <w:t>start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, </w:t>
      </w:r>
      <w:r>
        <w:rPr>
          <w:rStyle w:val="Emphasis"/>
          <w:rFonts w:ascii="Consolas" w:hAnsi="Consolas" w:cs="Courier New"/>
          <w:color w:val="DC143C"/>
        </w:rPr>
        <w:t>end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3BE68F3A" w14:textId="77777777" w:rsidR="0091246C" w:rsidRDefault="0091246C" w:rsidP="009124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substr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Emphasis"/>
          <w:rFonts w:ascii="Consolas" w:hAnsi="Consolas" w:cs="Courier New"/>
          <w:color w:val="DC143C"/>
        </w:rPr>
        <w:t>start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, </w:t>
      </w:r>
      <w:r>
        <w:rPr>
          <w:rStyle w:val="Emphasis"/>
          <w:rFonts w:ascii="Consolas" w:hAnsi="Consolas" w:cs="Courier New"/>
          <w:color w:val="DC143C"/>
        </w:rPr>
        <w:t>length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449E5C41" w14:textId="77777777" w:rsidR="00364C10" w:rsidRDefault="00364C10" w:rsidP="00364C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avaScript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slice(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</w:t>
      </w:r>
    </w:p>
    <w:p w14:paraId="0A4601A8" w14:textId="77777777" w:rsidR="00364C10" w:rsidRDefault="00364C10" w:rsidP="00364C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slice(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extracts a part of a string and returns the extracted part in a new string.</w:t>
      </w:r>
    </w:p>
    <w:p w14:paraId="3ABA4DEB" w14:textId="77777777" w:rsidR="00364C10" w:rsidRDefault="00364C10" w:rsidP="00364C1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takes 2 parameters: the start position, and the end position (end not included).</w:t>
      </w:r>
    </w:p>
    <w:p w14:paraId="0B8AF26D" w14:textId="6A5995CB" w:rsidR="0091246C" w:rsidRDefault="00364C10" w:rsidP="00541C0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Exemple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:</w:t>
      </w:r>
      <w:proofErr w:type="gramEnd"/>
    </w:p>
    <w:p w14:paraId="09D48F20" w14:textId="7689E15A" w:rsidR="00364C10" w:rsidRDefault="00364C10" w:rsidP="00541C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part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2972020" w14:textId="0F8B1429" w:rsidR="00364C10" w:rsidRDefault="00364C10" w:rsidP="00541C05">
      <w:pPr>
        <w:rPr>
          <w:color w:val="000000"/>
          <w:sz w:val="27"/>
          <w:szCs w:val="27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return </w:t>
      </w:r>
      <w:r w:rsidRPr="00364C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7"/>
          <w:szCs w:val="27"/>
        </w:rPr>
        <w:t>Banana</w:t>
      </w:r>
    </w:p>
    <w:p w14:paraId="7257F86C" w14:textId="77777777" w:rsidR="004A696C" w:rsidRDefault="004A696C" w:rsidP="004A69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substring(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</w:t>
      </w:r>
    </w:p>
    <w:p w14:paraId="33E22FD6" w14:textId="77777777" w:rsidR="004A696C" w:rsidRDefault="004A696C" w:rsidP="004A69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substring(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ascii="Consolas" w:hAnsi="Consolas"/>
          <w:color w:val="DC143C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751EE1A" w14:textId="77777777" w:rsidR="004A696C" w:rsidRDefault="004A696C" w:rsidP="004A69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start and end values less than 0 are treated as 0 in </w:t>
      </w:r>
      <w:proofErr w:type="gramStart"/>
      <w:r>
        <w:rPr>
          <w:rStyle w:val="HTMLCode"/>
          <w:rFonts w:ascii="Consolas" w:hAnsi="Consolas"/>
          <w:color w:val="DC143C"/>
        </w:rPr>
        <w:t>substring(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591352B" w14:textId="6DE526DC" w:rsidR="004A696C" w:rsidRDefault="004A696C" w:rsidP="00541C05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32D04E7B" w14:textId="77777777" w:rsidR="004A696C" w:rsidRDefault="004A696C" w:rsidP="004A69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substr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</w:t>
      </w:r>
    </w:p>
    <w:p w14:paraId="7C5FA137" w14:textId="77777777" w:rsidR="004A696C" w:rsidRDefault="004A696C" w:rsidP="004A69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substr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ascii="Consolas" w:hAnsi="Consolas"/>
          <w:color w:val="DC143C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BB8C7B1" w14:textId="0E82EE9E" w:rsidR="004A696C" w:rsidRDefault="004A696C" w:rsidP="004A69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the second parameter specifies the </w:t>
      </w:r>
      <w:r>
        <w:rPr>
          <w:rFonts w:ascii="Verdana" w:hAnsi="Verdana"/>
          <w:b/>
          <w:bCs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of the extracted part.</w:t>
      </w:r>
    </w:p>
    <w:p w14:paraId="6CA04751" w14:textId="77777777" w:rsidR="00FE5DE6" w:rsidRDefault="00FE5DE6" w:rsidP="00FE5DE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Replacing String Content</w:t>
      </w:r>
    </w:p>
    <w:p w14:paraId="5BDCDB72" w14:textId="77777777" w:rsidR="00FE5DE6" w:rsidRDefault="00FE5DE6" w:rsidP="00FE5D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replace(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14:paraId="5008EF26" w14:textId="74A8DEE4" w:rsidR="00FE5DE6" w:rsidRDefault="004F72F2" w:rsidP="004A69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Exemple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:</w:t>
      </w:r>
      <w:proofErr w:type="gramEnd"/>
    </w:p>
    <w:p w14:paraId="0D7BC5F2" w14:textId="197AC623" w:rsidR="004F72F2" w:rsidRDefault="004F72F2" w:rsidP="004A69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"Microsoft"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60FF34D" w14:textId="7CF5887E" w:rsidR="004F72F2" w:rsidRDefault="004F72F2" w:rsidP="004A69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33C3A43" w14:textId="77777777" w:rsidR="004F72F2" w:rsidRDefault="004F72F2" w:rsidP="004F72F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Converting to Upper and Lower Case</w:t>
      </w:r>
    </w:p>
    <w:p w14:paraId="0893DDE8" w14:textId="77777777" w:rsidR="004F72F2" w:rsidRDefault="004F72F2" w:rsidP="004F72F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is converted to upper case with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toUpperCase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BB4BE49" w14:textId="77777777" w:rsidR="004F72F2" w:rsidRDefault="004F72F2" w:rsidP="004F72F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is converted to lower case with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toLowerCase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3937C6C" w14:textId="77777777" w:rsidR="00872AB1" w:rsidRDefault="00872AB1" w:rsidP="00872A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concat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</w:t>
      </w:r>
    </w:p>
    <w:p w14:paraId="4C18E0EC" w14:textId="77777777" w:rsidR="00872AB1" w:rsidRDefault="00872AB1" w:rsidP="00872A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concat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joins two or more strings:</w:t>
      </w:r>
    </w:p>
    <w:p w14:paraId="72823A76" w14:textId="1F454E23" w:rsidR="004F72F2" w:rsidRDefault="00872AB1" w:rsidP="004A69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Exemple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40D35228" w14:textId="2A59B993" w:rsidR="00872AB1" w:rsidRDefault="00872AB1" w:rsidP="004A69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text3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text2);</w:t>
      </w:r>
    </w:p>
    <w:p w14:paraId="56929D8F" w14:textId="77777777" w:rsidR="001E4678" w:rsidRDefault="001E4678" w:rsidP="001E46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trim(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</w:t>
      </w:r>
    </w:p>
    <w:p w14:paraId="51B369F7" w14:textId="77777777" w:rsidR="001E4678" w:rsidRDefault="001E4678" w:rsidP="001E4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trim(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whitespace from bot</w:t>
      </w:r>
    </w:p>
    <w:p w14:paraId="0B10A948" w14:textId="61D73BCC" w:rsidR="004A696C" w:rsidRDefault="001E4678" w:rsidP="00541C0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Exemple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:</w:t>
      </w:r>
      <w:proofErr w:type="gramEnd"/>
    </w:p>
    <w:p w14:paraId="191DEFB5" w14:textId="7985D35B" w:rsidR="001E4678" w:rsidRDefault="001E4678" w:rsidP="00541C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      Hello World!      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trim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35643DB1" w14:textId="77777777" w:rsidR="001E4678" w:rsidRDefault="001E4678" w:rsidP="001E46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String Padding</w:t>
      </w:r>
    </w:p>
    <w:p w14:paraId="619F8E88" w14:textId="5C4A7649" w:rsidR="001E4678" w:rsidRDefault="001E4678" w:rsidP="001E4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ECMAScript 2017 added two String methods: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padStart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padEnd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to support padding at the beginning and at the end of a string.</w:t>
      </w:r>
    </w:p>
    <w:p w14:paraId="760FB9E7" w14:textId="77777777" w:rsidR="00661352" w:rsidRDefault="00661352" w:rsidP="00661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padEnd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pads a string with another string:</w:t>
      </w:r>
    </w:p>
    <w:p w14:paraId="582A4670" w14:textId="3948BF84" w:rsidR="00661352" w:rsidRDefault="00661352" w:rsidP="00661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padStart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pads a string with another string:</w:t>
      </w:r>
    </w:p>
    <w:p w14:paraId="36E7F85B" w14:textId="76FF065E" w:rsidR="00FB444E" w:rsidRDefault="00FB444E" w:rsidP="00661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Exemple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:</w:t>
      </w:r>
      <w:proofErr w:type="gramEnd"/>
    </w:p>
    <w:p w14:paraId="62FB6932" w14:textId="7E09F48B" w:rsidR="00FB444E" w:rsidRPr="00FB444E" w:rsidRDefault="00FB444E" w:rsidP="00FB44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444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FB444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padded = </w:t>
      </w:r>
      <w:proofErr w:type="spellStart"/>
      <w:proofErr w:type="gramStart"/>
      <w:r w:rsidRPr="00FB444E">
        <w:rPr>
          <w:rFonts w:ascii="Consolas" w:eastAsia="Times New Roman" w:hAnsi="Consolas" w:cs="Times New Roman"/>
          <w:color w:val="000000"/>
          <w:sz w:val="23"/>
          <w:szCs w:val="23"/>
        </w:rPr>
        <w:t>text.padStart</w:t>
      </w:r>
      <w:proofErr w:type="spellEnd"/>
      <w:proofErr w:type="gramEnd"/>
      <w:r w:rsidRPr="00FB444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B444E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FB444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B444E">
        <w:rPr>
          <w:rFonts w:ascii="Consolas" w:eastAsia="Times New Roman" w:hAnsi="Consolas" w:cs="Times New Roman"/>
          <w:color w:val="A52A2A"/>
          <w:sz w:val="23"/>
          <w:szCs w:val="23"/>
        </w:rPr>
        <w:t>"x"</w:t>
      </w:r>
      <w:r w:rsidRPr="00FB444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B444E">
        <w:rPr>
          <w:rFonts w:ascii="Consolas" w:eastAsia="Times New Roman" w:hAnsi="Consolas" w:cs="Times New Roman"/>
          <w:color w:val="000000"/>
          <w:sz w:val="23"/>
          <w:szCs w:val="23"/>
        </w:rPr>
        <w:sym w:font="Wingdings" w:char="F0E8"/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xxxxa</w:t>
      </w:r>
      <w:proofErr w:type="spellEnd"/>
    </w:p>
    <w:p w14:paraId="014A8A2D" w14:textId="77777777" w:rsidR="009B4293" w:rsidRDefault="009B4293" w:rsidP="009B42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charAt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</w:t>
      </w:r>
    </w:p>
    <w:p w14:paraId="23A39613" w14:textId="77777777" w:rsidR="009B4293" w:rsidRDefault="009B4293" w:rsidP="009B42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charAt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character at a specified index (position) in a string:</w:t>
      </w:r>
    </w:p>
    <w:p w14:paraId="4979E8C6" w14:textId="77777777" w:rsidR="009B4293" w:rsidRDefault="009B4293" w:rsidP="009B42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charCodeAt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returns the </w:t>
      </w:r>
      <w:proofErr w:type="spellStart"/>
      <w:r>
        <w:rPr>
          <w:rFonts w:ascii="Verdana" w:hAnsi="Verdana"/>
          <w:color w:val="000000"/>
          <w:sz w:val="23"/>
          <w:szCs w:val="23"/>
        </w:rPr>
        <w:t>unicode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character at a specified index in a string:</w:t>
      </w:r>
    </w:p>
    <w:p w14:paraId="47C71066" w14:textId="77777777" w:rsidR="009B4293" w:rsidRDefault="009B4293" w:rsidP="009B42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</w:t>
      </w:r>
    </w:p>
    <w:p w14:paraId="3ACCF657" w14:textId="77777777" w:rsidR="009B4293" w:rsidRDefault="009B4293" w:rsidP="009B42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can be converted to an array with the </w:t>
      </w:r>
      <w:proofErr w:type="gramStart"/>
      <w:r>
        <w:rPr>
          <w:rStyle w:val="HTMLCode"/>
          <w:rFonts w:ascii="Consolas" w:hAnsi="Consolas"/>
          <w:color w:val="DC143C"/>
        </w:rPr>
        <w:t>split(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30A44BC5" w14:textId="77777777" w:rsidR="00FB444E" w:rsidRDefault="00FB444E" w:rsidP="00661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FA8A630" w14:textId="77777777" w:rsidR="00661352" w:rsidRDefault="00661352" w:rsidP="001E4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9AABBBE" w14:textId="77777777" w:rsidR="001E4678" w:rsidRPr="00541C05" w:rsidRDefault="001E4678" w:rsidP="00541C05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1E4678" w:rsidRPr="0054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74B7"/>
    <w:multiLevelType w:val="hybridMultilevel"/>
    <w:tmpl w:val="9C2A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7614A"/>
    <w:multiLevelType w:val="multilevel"/>
    <w:tmpl w:val="3AE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32DB8"/>
    <w:multiLevelType w:val="multilevel"/>
    <w:tmpl w:val="3FBA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8201C"/>
    <w:multiLevelType w:val="multilevel"/>
    <w:tmpl w:val="2CB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43664"/>
    <w:multiLevelType w:val="multilevel"/>
    <w:tmpl w:val="BEEA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04F8D"/>
    <w:multiLevelType w:val="multilevel"/>
    <w:tmpl w:val="42E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69"/>
    <w:rsid w:val="00037E1D"/>
    <w:rsid w:val="000438F6"/>
    <w:rsid w:val="001E4678"/>
    <w:rsid w:val="00211185"/>
    <w:rsid w:val="00223C33"/>
    <w:rsid w:val="002365AC"/>
    <w:rsid w:val="002B443B"/>
    <w:rsid w:val="00307269"/>
    <w:rsid w:val="00361BC1"/>
    <w:rsid w:val="00364C10"/>
    <w:rsid w:val="00473A76"/>
    <w:rsid w:val="00487923"/>
    <w:rsid w:val="004A696C"/>
    <w:rsid w:val="004F72F2"/>
    <w:rsid w:val="00510F0C"/>
    <w:rsid w:val="00541C05"/>
    <w:rsid w:val="00591198"/>
    <w:rsid w:val="00640209"/>
    <w:rsid w:val="00661352"/>
    <w:rsid w:val="00702054"/>
    <w:rsid w:val="008056A9"/>
    <w:rsid w:val="00863F46"/>
    <w:rsid w:val="00872AB1"/>
    <w:rsid w:val="008F0B97"/>
    <w:rsid w:val="0091246C"/>
    <w:rsid w:val="00913D2D"/>
    <w:rsid w:val="009B4293"/>
    <w:rsid w:val="009F3E22"/>
    <w:rsid w:val="00A53FFF"/>
    <w:rsid w:val="00AF570E"/>
    <w:rsid w:val="00B5251F"/>
    <w:rsid w:val="00BF25A8"/>
    <w:rsid w:val="00CC794C"/>
    <w:rsid w:val="00E1531F"/>
    <w:rsid w:val="00EC4694"/>
    <w:rsid w:val="00F34AC2"/>
    <w:rsid w:val="00FB444E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0F8"/>
  <w15:chartTrackingRefBased/>
  <w15:docId w15:val="{F05B09E6-E80B-48D2-A655-790BD4CC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1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11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911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0F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numbercolor">
    <w:name w:val="jsnumbercolor"/>
    <w:basedOn w:val="DefaultParagraphFont"/>
    <w:rsid w:val="00B5251F"/>
  </w:style>
  <w:style w:type="character" w:customStyle="1" w:styleId="jskeywordcolor">
    <w:name w:val="jskeywordcolor"/>
    <w:basedOn w:val="DefaultParagraphFont"/>
    <w:rsid w:val="00B5251F"/>
  </w:style>
  <w:style w:type="character" w:customStyle="1" w:styleId="commentcolor">
    <w:name w:val="commentcolor"/>
    <w:basedOn w:val="DefaultParagraphFont"/>
    <w:rsid w:val="00B5251F"/>
  </w:style>
  <w:style w:type="character" w:styleId="Strong">
    <w:name w:val="Strong"/>
    <w:basedOn w:val="DefaultParagraphFont"/>
    <w:uiPriority w:val="22"/>
    <w:qFormat/>
    <w:rsid w:val="00640209"/>
    <w:rPr>
      <w:b/>
      <w:bCs/>
    </w:rPr>
  </w:style>
  <w:style w:type="character" w:customStyle="1" w:styleId="jscolor">
    <w:name w:val="jscolor"/>
    <w:basedOn w:val="DefaultParagraphFont"/>
    <w:rsid w:val="00640209"/>
  </w:style>
  <w:style w:type="character" w:customStyle="1" w:styleId="jsstringcolor">
    <w:name w:val="jsstringcolor"/>
    <w:basedOn w:val="DefaultParagraphFont"/>
    <w:rsid w:val="00640209"/>
  </w:style>
  <w:style w:type="character" w:styleId="Hyperlink">
    <w:name w:val="Hyperlink"/>
    <w:basedOn w:val="DefaultParagraphFont"/>
    <w:uiPriority w:val="99"/>
    <w:semiHidden/>
    <w:unhideWhenUsed/>
    <w:rsid w:val="006402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2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F25A8"/>
  </w:style>
  <w:style w:type="character" w:styleId="Emphasis">
    <w:name w:val="Emphasis"/>
    <w:basedOn w:val="DefaultParagraphFont"/>
    <w:uiPriority w:val="20"/>
    <w:qFormat/>
    <w:rsid w:val="00487923"/>
    <w:rPr>
      <w:i/>
      <w:iCs/>
    </w:rPr>
  </w:style>
  <w:style w:type="character" w:customStyle="1" w:styleId="jspropertycolor">
    <w:name w:val="jspropertycolor"/>
    <w:basedOn w:val="DefaultParagraphFont"/>
    <w:rsid w:val="0070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38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MTR-X</dc:creator>
  <cp:keywords/>
  <dc:description/>
  <cp:lastModifiedBy>MTR-X</cp:lastModifiedBy>
  <cp:revision>51</cp:revision>
  <dcterms:created xsi:type="dcterms:W3CDTF">2022-06-01T14:52:00Z</dcterms:created>
  <dcterms:modified xsi:type="dcterms:W3CDTF">2022-06-01T17:58:00Z</dcterms:modified>
</cp:coreProperties>
</file>