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Muaaz Ismail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CIS 4374 - Homework 3: Agile Planning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Smart Parking Platform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Product Backlog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put together the backlog for the parking app. I tried to cover all the bases so we have a solid list to pull from. It comes out to 45 items total, split into Login, UI, Backend, and Reporting.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Driver registration and account creation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Standard email/password login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Password reset flow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Two-Factor Authentication (2FA) for operators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Session management (Auto-logout when inactive)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UI (User &amp; Operator):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User: Home screen with an interactive map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User: Search bar to find parking locations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User: Filters for price, distance, and availability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User: Parking spot details page (photos, price, address)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User: Reservation checkout screen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User: Digital payment form (credit card)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User: Profile management (Edit name, car info, etc.)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User: Reservation history list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Operator: Dashboard overview (Total spots, revenue)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Operator: Add/Edit parking garage form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Operator: Update real-time spot availability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Operator: Set dynamic pricing rules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Operator: View current occupancy status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Operator: Profile settings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Operator: View customer reviews/feedback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Backend Processes: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User authentication API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Parking spot search API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Real-time availability sync service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Reservation booking service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Payment gateway integration (Stripe/PayPal)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Notification service (Email/SMS)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Operator garage CRUD API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Occupancy tracking algorithm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Pricing calculation engine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Refund processing 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Geofencing/Location service API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Database schema for users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Database schema for parking spots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Database schema for reservations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Database schema for transactions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Reporting: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User: Past receipts download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User: Total spending summary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Operator: Daily revenue report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Operator: Occupancy rate graph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Operator: Peak hours analysis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Operator: Export financial data (CSV/PDF)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Admin: User growth report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Admin: System usage analytics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Operator: Monthly performance dashboard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User: Environmental impact tracker (CO2 saved)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Sprint 1 Backlog Plan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Sprint 1, I didn't want to overcommit. I decided to focus on the foundational elements first. There's no point building payments if users can't even log in yet. So, Sprint 1 will be: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Driver registration and login screens (UI)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 reset backend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Basic interactive map UI (no live data yet, just the map)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User authentication API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Database schemas for users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Agile Board Screenshot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91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1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91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