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AF00" w14:textId="315DC12D" w:rsidR="00303904" w:rsidRDefault="00303904">
      <w:pPr>
        <w:pStyle w:val="NoSpacing"/>
        <w:rPr>
          <w:rFonts w:eastAsiaTheme="minorHAnsi"/>
        </w:rPr>
      </w:pPr>
    </w:p>
    <w:sdt>
      <w:sdtPr>
        <w:rPr>
          <w:rFonts w:eastAsiaTheme="minorHAnsi"/>
        </w:rPr>
        <w:id w:val="952675205"/>
        <w:docPartObj>
          <w:docPartGallery w:val="Cover Pages"/>
          <w:docPartUnique/>
        </w:docPartObj>
      </w:sdtPr>
      <w:sdtContent>
        <w:p w14:paraId="5751BCD4" w14:textId="7D124951" w:rsidR="00F637FE" w:rsidRDefault="004B5081">
          <w:pPr>
            <w:pStyle w:val="NoSpacing"/>
          </w:pPr>
          <w:r>
            <w:rPr>
              <w:noProof/>
            </w:rPr>
            <w:t xml:space="preserve"> </w:t>
          </w:r>
          <w:r w:rsidR="00F637F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2C27B53" wp14:editId="7A01CCC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AD04BCF" w14:textId="77777777" w:rsidR="00F637FE" w:rsidRDefault="00F637FE" w:rsidP="00F637F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2C27B53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AD04BCF" w14:textId="77777777" w:rsidR="00F637FE" w:rsidRDefault="00F637FE" w:rsidP="00F637F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75C5F484" w14:textId="0244F810" w:rsidR="00F637FE" w:rsidRDefault="004B5081" w:rsidP="00F77049">
          <w:pPr>
            <w:spacing w:before="120"/>
            <w:rPr>
              <w:color w:val="404040" w:themeColor="text1" w:themeTint="BF"/>
              <w:sz w:val="36"/>
              <w:szCs w:val="36"/>
            </w:rPr>
          </w:pPr>
          <w:r w:rsidRPr="004B5081">
            <w:rPr>
              <w:b/>
              <w:bCs/>
              <w:noProof/>
              <w:sz w:val="44"/>
              <w:szCs w:val="44"/>
            </w:rPr>
            <mc:AlternateContent>
              <mc:Choice Requires="wps">
                <w:drawing>
                  <wp:anchor distT="45720" distB="45720" distL="114300" distR="114300" simplePos="0" relativeHeight="251669504" behindDoc="0" locked="0" layoutInCell="1" allowOverlap="1" wp14:anchorId="5C476613" wp14:editId="2AED1F75">
                    <wp:simplePos x="0" y="0"/>
                    <wp:positionH relativeFrom="column">
                      <wp:posOffset>-41910</wp:posOffset>
                    </wp:positionH>
                    <wp:positionV relativeFrom="paragraph">
                      <wp:posOffset>476885</wp:posOffset>
                    </wp:positionV>
                    <wp:extent cx="2360930" cy="1404620"/>
                    <wp:effectExtent l="601662" t="26988" r="641033" b="31432"/>
                    <wp:wrapSquare wrapText="bothSides"/>
                    <wp:docPr id="3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 rot="18873169"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77D02D" w14:textId="77777777" w:rsidR="004B5081" w:rsidRPr="004B5081" w:rsidRDefault="004B5081" w:rsidP="004B5081">
                                <w:pPr>
                                  <w:jc w:val="center"/>
                                  <w:rPr>
                                    <w:color w:val="FF0000"/>
                                    <w:sz w:val="32"/>
                                    <w:szCs w:val="32"/>
                                  </w:rPr>
                                </w:pPr>
                                <w:r w:rsidRPr="004B5081">
                                  <w:rPr>
                                    <w:color w:val="FF0000"/>
                                    <w:sz w:val="32"/>
                                    <w:szCs w:val="32"/>
                                  </w:rPr>
                                  <w:t xml:space="preserve">Replace All </w:t>
                                </w:r>
                                <w:r w:rsidRPr="004B5081">
                                  <w:rPr>
                                    <w:b/>
                                    <w:bCs/>
                                    <w:color w:val="FF0000"/>
                                    <w:sz w:val="32"/>
                                    <w:szCs w:val="32"/>
                                    <w:u w:val="single"/>
                                  </w:rPr>
                                  <w:t>Red Words</w:t>
                                </w:r>
                                <w:r w:rsidRPr="004B5081">
                                  <w:rPr>
                                    <w:color w:val="FF0000"/>
                                    <w:sz w:val="32"/>
                                    <w:szCs w:val="32"/>
                                  </w:rPr>
                                  <w:t xml:space="preserve"> With your Data</w:t>
                                </w:r>
                                <w:r>
                                  <w:rPr>
                                    <w:color w:val="FF0000"/>
                                    <w:sz w:val="32"/>
                                    <w:szCs w:val="32"/>
                                  </w:rPr>
                                  <w:t xml:space="preserve"> and </w:t>
                                </w:r>
                                <w:r w:rsidRPr="004B5081">
                                  <w:rPr>
                                    <w:b/>
                                    <w:bCs/>
                                    <w:color w:val="FF0000"/>
                                    <w:sz w:val="32"/>
                                    <w:szCs w:val="32"/>
                                    <w:u w:val="single"/>
                                  </w:rPr>
                                  <w:t>remove this box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47661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55" type="#_x0000_t202" style="position:absolute;margin-left:-3.3pt;margin-top:37.55pt;width:185.9pt;height:110.6pt;rotation:-2978427fd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fb7HQIAADYEAAAOAAAAZHJzL2Uyb0RvYy54bWysk9uO0zAQhu+ReAfL9zRJT9tGTVdLlyKk&#10;5SAtPIDjOI2F4zG226Q8PWMnaqsFbhC5sDyeye+Zb8ab+75V5CSsk6ALmk1SSoTmUEl9KOi3r/s3&#10;K0qcZ7piCrQo6Fk4er99/WrTmVxMoQFVCUtQRLu8MwVtvDd5kjjeiJa5CRih0VmDbZlH0x6SyrIO&#10;1VuVTNN0mXRgK2OBC+fw9HFw0m3Ur2vB/ee6dsITVVDMzcfVxrUMa7LdsPxgmWkkH9Ng/5BFy6TG&#10;Sy9Sj8wzcrTyN6lWcgsOaj/h0CZQ15KLWANWk6UvqnlumBGxFoTjzAWT+3+y/NPp2XyxxPdvoccG&#10;xiKceQL+3RENu4bpg3iwFrpGsAovzgKypDMuH38NqF3ugkjZfYQKm8yOHqJQX9uWWEDq2Wp1N8uW&#10;63iMZRO8DPtxvvRA9J5wPJzOlul6hi6OvmyezpfT2KWE5UEtMDbW+fcCWhI2BbXY5CjLTk/Oh+yu&#10;ISHcgZLVXioVDXsod8qSE8OB2McvFvQiTGnSFXS9mC4GIH+VSOP3J4lWepxsJduCri5BLA8Y3+kq&#10;zp1nUg17TFnpkWtAOUD1fdkTWY3QA+YSqjOCjkiRET48BNCA/UlJh0NcUPfjyKygRH3Q2Kx1Np+H&#10;qY/GfHGHKIm99ZS3HqY5ShXUUzJsdz6+lMjNPGBT9zLyvWYypozDGbGPDylM/60do67PffsLAAD/&#10;/wMAUEsDBBQABgAIAAAAIQBpUO0v3gAAAAgBAAAPAAAAZHJzL2Rvd25yZXYueG1sTI9BS8QwFITv&#10;gv8hPMHbbtoq3bb2dRHBg+LFdWHxljbPtpi8lCa7W/31xpMehxlmvqm3izXiRLMfHSOk6wQEcef0&#10;yD3C/u1xVYDwQbFWxjEhfJGHbXN5UatKuzO/0mkXehFL2FcKYQhhqqT03UBW+bWbiKP34WarQpRz&#10;L/WszrHcGpklSS6tGjkuDGqih4G6z93RIpjZvPTls/we9+GQ3r7zoX0KjHh9tdzfgQi0hL8w/OJH&#10;dGgiU+uOrL0wCHmxiUmEVQYi2llRliBahJtNmoNsavn/QPMDAAD//wMAUEsBAi0AFAAGAAgAAAAh&#10;ALaDOJL+AAAA4QEAABMAAAAAAAAAAAAAAAAAAAAAAFtDb250ZW50X1R5cGVzXS54bWxQSwECLQAU&#10;AAYACAAAACEAOP0h/9YAAACUAQAACwAAAAAAAAAAAAAAAAAvAQAAX3JlbHMvLnJlbHNQSwECLQAU&#10;AAYACAAAACEA1Hn2+x0CAAA2BAAADgAAAAAAAAAAAAAAAAAuAgAAZHJzL2Uyb0RvYy54bWxQSwEC&#10;LQAUAAYACAAAACEAaVDtL94AAAAIAQAADwAAAAAAAAAAAAAAAAB3BAAAZHJzL2Rvd25yZXYueG1s&#10;UEsFBgAAAAAEAAQA8wAAAIIFAAAAAA==&#10;">
                    <v:textbox style="mso-fit-shape-to-text:t">
                      <w:txbxContent>
                        <w:p w14:paraId="2177D02D" w14:textId="77777777" w:rsidR="004B5081" w:rsidRPr="004B5081" w:rsidRDefault="004B5081" w:rsidP="004B5081">
                          <w:pPr>
                            <w:jc w:val="center"/>
                            <w:rPr>
                              <w:color w:val="FF0000"/>
                              <w:sz w:val="32"/>
                              <w:szCs w:val="32"/>
                            </w:rPr>
                          </w:pPr>
                          <w:r w:rsidRPr="004B5081">
                            <w:rPr>
                              <w:color w:val="FF0000"/>
                              <w:sz w:val="32"/>
                              <w:szCs w:val="32"/>
                            </w:rPr>
                            <w:t xml:space="preserve">Replace All </w:t>
                          </w:r>
                          <w:r w:rsidRPr="004B5081">
                            <w:rPr>
                              <w:b/>
                              <w:bCs/>
                              <w:color w:val="FF0000"/>
                              <w:sz w:val="32"/>
                              <w:szCs w:val="32"/>
                              <w:u w:val="single"/>
                            </w:rPr>
                            <w:t>Red Words</w:t>
                          </w:r>
                          <w:r w:rsidRPr="004B5081">
                            <w:rPr>
                              <w:color w:val="FF0000"/>
                              <w:sz w:val="32"/>
                              <w:szCs w:val="32"/>
                            </w:rPr>
                            <w:t xml:space="preserve"> With your Data</w:t>
                          </w:r>
                          <w:r>
                            <w:rPr>
                              <w:color w:val="FF0000"/>
                              <w:sz w:val="32"/>
                              <w:szCs w:val="32"/>
                            </w:rPr>
                            <w:t xml:space="preserve"> and </w:t>
                          </w:r>
                          <w:r w:rsidRPr="004B5081">
                            <w:rPr>
                              <w:b/>
                              <w:bCs/>
                              <w:color w:val="FF0000"/>
                              <w:sz w:val="32"/>
                              <w:szCs w:val="32"/>
                              <w:u w:val="single"/>
                            </w:rPr>
                            <w:t>remove this box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003ABE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7456" behindDoc="0" locked="0" layoutInCell="1" allowOverlap="1" wp14:anchorId="321A0640" wp14:editId="2B6E9DE4">
                    <wp:simplePos x="0" y="0"/>
                    <wp:positionH relativeFrom="column">
                      <wp:posOffset>1971156</wp:posOffset>
                    </wp:positionH>
                    <wp:positionV relativeFrom="paragraph">
                      <wp:posOffset>648467</wp:posOffset>
                    </wp:positionV>
                    <wp:extent cx="4060825" cy="1404620"/>
                    <wp:effectExtent l="0" t="0" r="15875" b="2730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6082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9C2DB6" w14:textId="77777777" w:rsidR="00003ABE" w:rsidRPr="00003ABE" w:rsidRDefault="00003ABE" w:rsidP="00003ABE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  <w:sz w:val="72"/>
                                    <w:szCs w:val="72"/>
                                  </w:rPr>
                                </w:pPr>
                                <w:r w:rsidRPr="00003ABE">
                                  <w:rPr>
                                    <w:b/>
                                    <w:bCs/>
                                    <w:color w:val="FF0000"/>
                                    <w:sz w:val="72"/>
                                    <w:szCs w:val="72"/>
                                  </w:rPr>
                                  <w:t>Project Name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21A0640" id="_x0000_s1056" type="#_x0000_t202" style="position:absolute;margin-left:155.2pt;margin-top:51.05pt;width:319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dDXEwIAACcEAAAOAAAAZHJzL2Uyb0RvYy54bWysU1GP0zAMfkfiP0R5Z+2mbtxV607HjiGk&#10;40A6+AFpmq4RaRycbO349TjZbjcdiAdEHiI7dj7bn+3lzdgbtlfoNdiKTyc5Z8pKaLTdVvzb182b&#10;K858ELYRBqyq+EF5frN6/Wo5uFLNoAPTKGQEYn05uIp3Ibgyy7zsVC/8BJyyZGwBexFIxW3WoBgI&#10;vTfZLM8X2QDYOASpvKfXu6ORrxJ+2yoZPretV4GZilNuId2Y7jre2Wopyi0K12l5SkP8Qxa90JaC&#10;nqHuRBBsh/o3qF5LBA9tmEjoM2hbLVWqgaqZ5i+qeeyEU6kWIse7M03+/8HKh/2j+4IsjO9gpAam&#10;Iry7B/ndMwvrTtitukWEoVOiocDTSFk2OF+evkaqfekjSD18goaaLHYBEtDYYh9ZoToZoVMDDmfS&#10;1RiYpMciX+RXszlnkmzTIi8Ws9SWTJRP3x368EFBz6JQcaSuJnixv/chpiPKJ5cYzYPRzUYbkxTc&#10;1muDbC9oAjbppApeuBnLhopfzymRv0Pk6fwJoteBRtnovuJXZydRRt7e2yYNWhDaHGVK2dgTkZG7&#10;I4thrEemm4rPYoDIaw3NgZhFOE4ubRoJHeBPzgaa2or7HzuBijPz0VJ3rqdFEcc8KcX8LVHJ8NJS&#10;X1qElQRV8cDZUVyHtBqJAXdLXdzoxO9zJqeUaRoT7afNieN+qSev5/1e/QIAAP//AwBQSwMEFAAG&#10;AAgAAAAhADXjpQDfAAAACwEAAA8AAABkcnMvZG93bnJldi54bWxMj8FuwjAQRO+V+g/WVuoFFTsJ&#10;oCbEQS0Sp55I6d3EJokar1PbQPj7bk/luHqjmbflZrIDuxgfeocSkrkAZrBxusdWwuFz9/IKLESF&#10;Wg0OjYSbCbCpHh9KVWh3xb251LFlVIKhUBK6GMeC89B0xqowd6NBYifnrYp0+pZrr65UbgeeCrHi&#10;VvVIC50azbYzzXd9thJWP3U2+/jSM9zfdu++sUu9PSylfH6a3tbAopnifxj+9EkdKnI6ujPqwAYJ&#10;WSIWFCUg0gQYJfJFngM7EkqzDHhV8vsfql8AAAD//wMAUEsBAi0AFAAGAAgAAAAhALaDOJL+AAAA&#10;4QEAABMAAAAAAAAAAAAAAAAAAAAAAFtDb250ZW50X1R5cGVzXS54bWxQSwECLQAUAAYACAAAACEA&#10;OP0h/9YAAACUAQAACwAAAAAAAAAAAAAAAAAvAQAAX3JlbHMvLnJlbHNQSwECLQAUAAYACAAAACEA&#10;bsHQ1xMCAAAnBAAADgAAAAAAAAAAAAAAAAAuAgAAZHJzL2Uyb0RvYy54bWxQSwECLQAUAAYACAAA&#10;ACEANeOlAN8AAAALAQAADwAAAAAAAAAAAAAAAABtBAAAZHJzL2Rvd25yZXYueG1sUEsFBgAAAAAE&#10;AAQA8wAAAHkFAAAAAA==&#10;">
                    <v:textbox style="mso-fit-shape-to-text:t">
                      <w:txbxContent>
                        <w:p w14:paraId="3F9C2DB6" w14:textId="77777777" w:rsidR="00003ABE" w:rsidRPr="00003ABE" w:rsidRDefault="00003ABE" w:rsidP="00003ABE">
                          <w:pPr>
                            <w:jc w:val="center"/>
                            <w:rPr>
                              <w:b/>
                              <w:bCs/>
                              <w:color w:val="FF0000"/>
                              <w:sz w:val="72"/>
                              <w:szCs w:val="72"/>
                            </w:rPr>
                          </w:pPr>
                          <w:r w:rsidRPr="00003ABE">
                            <w:rPr>
                              <w:b/>
                              <w:bCs/>
                              <w:color w:val="FF0000"/>
                              <w:sz w:val="72"/>
                              <w:szCs w:val="72"/>
                            </w:rPr>
                            <w:t>Project Name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F637F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6E73A45" wp14:editId="2FB3362B">
                    <wp:simplePos x="0" y="0"/>
                    <wp:positionH relativeFrom="margin">
                      <wp:posOffset>728731</wp:posOffset>
                    </wp:positionH>
                    <wp:positionV relativeFrom="page">
                      <wp:posOffset>4227063</wp:posOffset>
                    </wp:positionV>
                    <wp:extent cx="5331756" cy="2386940"/>
                    <wp:effectExtent l="0" t="0" r="2540" b="13970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31756" cy="2386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leGrid"/>
                                  <w:tblW w:w="0" w:type="auto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240"/>
                                  <w:gridCol w:w="2574"/>
                                </w:tblGrid>
                                <w:tr w:rsidR="00F637FE" w14:paraId="7ADDD09F" w14:textId="77777777" w:rsidTr="00F637FE">
                                  <w:trPr>
                                    <w:trHeight w:val="714"/>
                                  </w:trPr>
                                  <w:tc>
                                    <w:tcPr>
                                      <w:tcW w:w="5240" w:type="dxa"/>
                                    </w:tcPr>
                                    <w:p w14:paraId="41002C1D" w14:textId="77777777" w:rsidR="00F637FE" w:rsidRPr="00F637FE" w:rsidRDefault="00F637FE" w:rsidP="00F637FE">
                                      <w:pPr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</w:pPr>
                                      <w:r w:rsidRPr="00F637FE"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>Student Name</w:t>
                                      </w:r>
                                    </w:p>
                                  </w:tc>
                                  <w:tc>
                                    <w:tcPr>
                                      <w:tcW w:w="2574" w:type="dxa"/>
                                    </w:tcPr>
                                    <w:p w14:paraId="3EA92ADA" w14:textId="77777777" w:rsidR="00F637FE" w:rsidRPr="00F637FE" w:rsidRDefault="00F637FE" w:rsidP="00F637FE">
                                      <w:pPr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</w:pPr>
                                      <w:r w:rsidRPr="00F637FE"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>Student Code</w:t>
                                      </w:r>
                                    </w:p>
                                  </w:tc>
                                </w:tr>
                                <w:tr w:rsidR="00F637FE" w14:paraId="1E9A0079" w14:textId="77777777" w:rsidTr="00F637FE">
                                  <w:trPr>
                                    <w:trHeight w:val="714"/>
                                  </w:trPr>
                                  <w:tc>
                                    <w:tcPr>
                                      <w:tcW w:w="5240" w:type="dxa"/>
                                    </w:tcPr>
                                    <w:p w14:paraId="2A996564" w14:textId="77777777" w:rsidR="00F637FE" w:rsidRDefault="00003ABE" w:rsidP="00F637FE">
                                      <w:r w:rsidRPr="00003ABE">
                                        <w:rPr>
                                          <w:color w:val="FF0000"/>
                                        </w:rPr>
                                        <w:t>…………………</w:t>
                                      </w:r>
                                      <w:r>
                                        <w:t>.</w:t>
                                      </w:r>
                                    </w:p>
                                  </w:tc>
                                  <w:tc>
                                    <w:tcPr>
                                      <w:tcW w:w="2574" w:type="dxa"/>
                                    </w:tcPr>
                                    <w:p w14:paraId="59D36A18" w14:textId="77777777" w:rsidR="00F637FE" w:rsidRDefault="00003ABE" w:rsidP="00F637FE">
                                      <w:r w:rsidRPr="00003ABE">
                                        <w:rPr>
                                          <w:color w:val="FF0000"/>
                                        </w:rPr>
                                        <w:t>………………..</w:t>
                                      </w:r>
                                    </w:p>
                                  </w:tc>
                                </w:tr>
                                <w:tr w:rsidR="00F637FE" w14:paraId="08818AA3" w14:textId="77777777" w:rsidTr="00F637FE">
                                  <w:trPr>
                                    <w:trHeight w:val="714"/>
                                  </w:trPr>
                                  <w:tc>
                                    <w:tcPr>
                                      <w:tcW w:w="5240" w:type="dxa"/>
                                    </w:tcPr>
                                    <w:p w14:paraId="1510EF10" w14:textId="77777777" w:rsidR="00F637FE" w:rsidRDefault="00F637FE" w:rsidP="00F637FE"/>
                                  </w:tc>
                                  <w:tc>
                                    <w:tcPr>
                                      <w:tcW w:w="2574" w:type="dxa"/>
                                    </w:tcPr>
                                    <w:p w14:paraId="45AFE8C4" w14:textId="77777777" w:rsidR="00F637FE" w:rsidRDefault="00F637FE" w:rsidP="00F637FE"/>
                                  </w:tc>
                                </w:tr>
                                <w:tr w:rsidR="00F637FE" w14:paraId="33BE72D8" w14:textId="77777777" w:rsidTr="00F637FE">
                                  <w:trPr>
                                    <w:trHeight w:val="714"/>
                                  </w:trPr>
                                  <w:tc>
                                    <w:tcPr>
                                      <w:tcW w:w="5240" w:type="dxa"/>
                                    </w:tcPr>
                                    <w:p w14:paraId="6CB0441D" w14:textId="77777777" w:rsidR="00F637FE" w:rsidRDefault="00F637FE" w:rsidP="00F637FE"/>
                                  </w:tc>
                                  <w:tc>
                                    <w:tcPr>
                                      <w:tcW w:w="2574" w:type="dxa"/>
                                    </w:tcPr>
                                    <w:p w14:paraId="4131EF84" w14:textId="77777777" w:rsidR="00F637FE" w:rsidRDefault="00F637FE" w:rsidP="00F637FE"/>
                                  </w:tc>
                                </w:tr>
                                <w:tr w:rsidR="00F637FE" w14:paraId="15B4F64C" w14:textId="77777777" w:rsidTr="00F637FE">
                                  <w:trPr>
                                    <w:trHeight w:val="662"/>
                                  </w:trPr>
                                  <w:tc>
                                    <w:tcPr>
                                      <w:tcW w:w="5240" w:type="dxa"/>
                                    </w:tcPr>
                                    <w:p w14:paraId="2C48A4C8" w14:textId="77777777" w:rsidR="00F637FE" w:rsidRDefault="00F637FE" w:rsidP="00F637FE"/>
                                  </w:tc>
                                  <w:tc>
                                    <w:tcPr>
                                      <w:tcW w:w="2574" w:type="dxa"/>
                                    </w:tcPr>
                                    <w:p w14:paraId="79E65E1A" w14:textId="77777777" w:rsidR="00F637FE" w:rsidRDefault="00F637FE" w:rsidP="00F637FE"/>
                                  </w:tc>
                                </w:tr>
                              </w:tbl>
                              <w:p w14:paraId="5A5975FC" w14:textId="77777777" w:rsidR="00F637FE" w:rsidRDefault="00F637FE" w:rsidP="00F637FE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6E73A45" id="Text Box 11" o:spid="_x0000_s1057" type="#_x0000_t202" style="position:absolute;margin-left:57.4pt;margin-top:332.85pt;width:419.8pt;height:187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ntsZQIAADUFAAAOAAAAZHJzL2Uyb0RvYy54bWysVEtv2zAMvg/YfxB0X53HknVBnCJL0WFA&#10;0BZrh54VWUqMyaJGKbGzX19KtpOi26XDLjItfnx9JDW/airDDgp9CTbnw4sBZ8pKKEq7zfmPx5sP&#10;l5z5IGwhDFiV86Py/Grx/t28djM1gh2YQiEjJ9bPapfzXQhulmVe7lQl/AU4ZUmpASsR6Be3WYGi&#10;Ju+VyUaDwTSrAQuHIJX3dHvdKvki+ddayXCntVeBmZxTbiGdmM5NPLPFXMy2KNyulF0a4h+yqERp&#10;KejJ1bUIgu2x/MNVVUoEDzpcSKgy0LqUKtVA1QwHr6p52AmnUi1Ejncnmvz/cytvDw/uHllovkBD&#10;DYyE1M7PPF3GehqNVfxSpoz0ROHxRJtqApN0ORmPh58mU84k6Ubjy+nnj4nY7Gzu0IevCioWhZwj&#10;9SXRJQ5rHygkQXtIjGbhpjQm9cZYVud8Op4MksFJQxbGRqxKXe7cnFNPUjgaFTHGflealUWqIF6k&#10;+VIrg+wgaDKElMqGVHzyS+iI0pTEWww7/Dmrtxi3dfSRwYaTcVVawFT9q7SLn33KusUTkS/qjmJo&#10;Ng0VnvNx39kNFEdqOEK7C97Jm5KashY+3Auk4ace00KHOzq0ASIfOomzHeDvv91HPM0kaTmraZly&#10;7n/tBSrOzDdL0xo3rxewFza9YPfVCqgLQ3oqnEwiGWAwvagRqifa82WMQiphJcXKeejFVWhXmt4J&#10;qZbLBKL9ciKs7YOT0XVsShyxx+ZJoOvmMNAI30K/ZmL2ahxbbLS0sNwH0GWa1chry2LHN+1mGuHu&#10;HYnL//I/oc6v3eIZAAD//wMAUEsDBBQABgAIAAAAIQCLnrw54AAAAAwBAAAPAAAAZHJzL2Rvd25y&#10;ZXYueG1sTI9NT4QwGITvJv6H5jXx5rYYFhUpG+PHTVddNdFboRWI/SDtC4v/3teTHiczmXmm2izO&#10;stnENAQvIVsJYMa3QQ++k/D6cndyDiyh8lrZ4I2Eb5NgUx8eVKrUYe+fzbzDjlGJT6WS0COOJeep&#10;7Y1TaRVG48n7DNEpJBk7rqPaU7mz/FSIgjs1eFro1Wiue9N+7SYnwb6neN8I/Jhvugd8euTT2222&#10;lfL4aLm6BIZmwb8w/OITOtTE1ITJ68Qs6SwndJRQFOszYJS4WOc5sIYskWcF8Lri/0/UPwAAAP//&#10;AwBQSwECLQAUAAYACAAAACEAtoM4kv4AAADhAQAAEwAAAAAAAAAAAAAAAAAAAAAAW0NvbnRlbnRf&#10;VHlwZXNdLnhtbFBLAQItABQABgAIAAAAIQA4/SH/1gAAAJQBAAALAAAAAAAAAAAAAAAAAC8BAABf&#10;cmVscy8ucmVsc1BLAQItABQABgAIAAAAIQA9QntsZQIAADUFAAAOAAAAAAAAAAAAAAAAAC4CAABk&#10;cnMvZTJvRG9jLnhtbFBLAQItABQABgAIAAAAIQCLnrw54AAAAAwBAAAPAAAAAAAAAAAAAAAAAL8E&#10;AABkcnMvZG93bnJldi54bWxQSwUGAAAAAAQABADzAAAAzAUAAAAA&#10;" filled="f" stroked="f" strokeweight=".5pt">
                    <v:textbox inset="0,0,0,0"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5240"/>
                            <w:gridCol w:w="2574"/>
                          </w:tblGrid>
                          <w:tr w:rsidR="00F637FE" w14:paraId="7ADDD09F" w14:textId="77777777" w:rsidTr="00F637FE">
                            <w:trPr>
                              <w:trHeight w:val="714"/>
                            </w:trPr>
                            <w:tc>
                              <w:tcPr>
                                <w:tcW w:w="5240" w:type="dxa"/>
                              </w:tcPr>
                              <w:p w14:paraId="41002C1D" w14:textId="77777777" w:rsidR="00F637FE" w:rsidRPr="00F637FE" w:rsidRDefault="00F637FE" w:rsidP="00F637FE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F637FE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Student Name</w:t>
                                </w:r>
                              </w:p>
                            </w:tc>
                            <w:tc>
                              <w:tcPr>
                                <w:tcW w:w="2574" w:type="dxa"/>
                              </w:tcPr>
                              <w:p w14:paraId="3EA92ADA" w14:textId="77777777" w:rsidR="00F637FE" w:rsidRPr="00F637FE" w:rsidRDefault="00F637FE" w:rsidP="00F637FE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F637FE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Student Code</w:t>
                                </w:r>
                              </w:p>
                            </w:tc>
                          </w:tr>
                          <w:tr w:rsidR="00F637FE" w14:paraId="1E9A0079" w14:textId="77777777" w:rsidTr="00F637FE">
                            <w:trPr>
                              <w:trHeight w:val="714"/>
                            </w:trPr>
                            <w:tc>
                              <w:tcPr>
                                <w:tcW w:w="5240" w:type="dxa"/>
                              </w:tcPr>
                              <w:p w14:paraId="2A996564" w14:textId="77777777" w:rsidR="00F637FE" w:rsidRDefault="00003ABE" w:rsidP="00F637FE">
                                <w:r w:rsidRPr="00003ABE">
                                  <w:rPr>
                                    <w:color w:val="FF0000"/>
                                  </w:rPr>
                                  <w:t>…………………</w:t>
                                </w:r>
                                <w: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574" w:type="dxa"/>
                              </w:tcPr>
                              <w:p w14:paraId="59D36A18" w14:textId="77777777" w:rsidR="00F637FE" w:rsidRDefault="00003ABE" w:rsidP="00F637FE">
                                <w:r w:rsidRPr="00003ABE">
                                  <w:rPr>
                                    <w:color w:val="FF0000"/>
                                  </w:rPr>
                                  <w:t>………………..</w:t>
                                </w:r>
                              </w:p>
                            </w:tc>
                          </w:tr>
                          <w:tr w:rsidR="00F637FE" w14:paraId="08818AA3" w14:textId="77777777" w:rsidTr="00F637FE">
                            <w:trPr>
                              <w:trHeight w:val="714"/>
                            </w:trPr>
                            <w:tc>
                              <w:tcPr>
                                <w:tcW w:w="5240" w:type="dxa"/>
                              </w:tcPr>
                              <w:p w14:paraId="1510EF10" w14:textId="77777777" w:rsidR="00F637FE" w:rsidRDefault="00F637FE" w:rsidP="00F637FE"/>
                            </w:tc>
                            <w:tc>
                              <w:tcPr>
                                <w:tcW w:w="2574" w:type="dxa"/>
                              </w:tcPr>
                              <w:p w14:paraId="45AFE8C4" w14:textId="77777777" w:rsidR="00F637FE" w:rsidRDefault="00F637FE" w:rsidP="00F637FE"/>
                            </w:tc>
                          </w:tr>
                          <w:tr w:rsidR="00F637FE" w14:paraId="33BE72D8" w14:textId="77777777" w:rsidTr="00F637FE">
                            <w:trPr>
                              <w:trHeight w:val="714"/>
                            </w:trPr>
                            <w:tc>
                              <w:tcPr>
                                <w:tcW w:w="5240" w:type="dxa"/>
                              </w:tcPr>
                              <w:p w14:paraId="6CB0441D" w14:textId="77777777" w:rsidR="00F637FE" w:rsidRDefault="00F637FE" w:rsidP="00F637FE"/>
                            </w:tc>
                            <w:tc>
                              <w:tcPr>
                                <w:tcW w:w="2574" w:type="dxa"/>
                              </w:tcPr>
                              <w:p w14:paraId="4131EF84" w14:textId="77777777" w:rsidR="00F637FE" w:rsidRDefault="00F637FE" w:rsidP="00F637FE"/>
                            </w:tc>
                          </w:tr>
                          <w:tr w:rsidR="00F637FE" w14:paraId="15B4F64C" w14:textId="77777777" w:rsidTr="00F637FE">
                            <w:trPr>
                              <w:trHeight w:val="662"/>
                            </w:trPr>
                            <w:tc>
                              <w:tcPr>
                                <w:tcW w:w="5240" w:type="dxa"/>
                              </w:tcPr>
                              <w:p w14:paraId="2C48A4C8" w14:textId="77777777" w:rsidR="00F637FE" w:rsidRDefault="00F637FE" w:rsidP="00F637FE"/>
                            </w:tc>
                            <w:tc>
                              <w:tcPr>
                                <w:tcW w:w="2574" w:type="dxa"/>
                              </w:tcPr>
                              <w:p w14:paraId="79E65E1A" w14:textId="77777777" w:rsidR="00F637FE" w:rsidRDefault="00F637FE" w:rsidP="00F637FE"/>
                            </w:tc>
                          </w:tr>
                        </w:tbl>
                        <w:p w14:paraId="5A5975FC" w14:textId="77777777" w:rsidR="00F637FE" w:rsidRDefault="00F637FE" w:rsidP="00F637FE"/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637FE">
            <w:br w:type="page"/>
          </w:r>
        </w:p>
        <w:p w14:paraId="6B886B86" w14:textId="65DC9456" w:rsidR="00456B22" w:rsidRPr="005E052F" w:rsidRDefault="00456B22" w:rsidP="005E052F">
          <w:pPr>
            <w:spacing w:after="0" w:line="240" w:lineRule="auto"/>
            <w:ind w:left="360"/>
            <w:rPr>
              <w:b/>
              <w:bCs/>
              <w:color w:val="EE0000"/>
              <w:sz w:val="24"/>
              <w:szCs w:val="24"/>
            </w:rPr>
          </w:pPr>
          <w:r w:rsidRPr="00456B22">
            <w:rPr>
              <w:b/>
              <w:bCs/>
              <w:color w:val="EE0000"/>
              <w:sz w:val="28"/>
              <w:szCs w:val="28"/>
            </w:rPr>
            <w:lastRenderedPageBreak/>
            <w:t>Project Title: "</w:t>
          </w:r>
          <w:r w:rsidRPr="005E052F">
            <w:rPr>
              <w:b/>
              <w:bCs/>
              <w:color w:val="EE0000"/>
              <w:sz w:val="24"/>
              <w:szCs w:val="24"/>
            </w:rPr>
            <w:t xml:space="preserve">Vision Editor" – Advanced Image Enhancement &amp; Analysis </w:t>
          </w:r>
        </w:p>
        <w:p w14:paraId="6B91E2CC" w14:textId="77777777" w:rsidR="00456B22" w:rsidRPr="005E052F" w:rsidRDefault="00456B22" w:rsidP="005E052F">
          <w:pPr>
            <w:spacing w:after="0" w:line="240" w:lineRule="auto"/>
            <w:ind w:left="360"/>
            <w:rPr>
              <w:b/>
              <w:bCs/>
              <w:color w:val="EE0000"/>
              <w:sz w:val="24"/>
              <w:szCs w:val="24"/>
            </w:rPr>
          </w:pPr>
          <w:r w:rsidRPr="005E052F">
            <w:rPr>
              <w:b/>
              <w:bCs/>
              <w:color w:val="EE0000"/>
              <w:sz w:val="24"/>
              <w:szCs w:val="24"/>
            </w:rPr>
            <w:t>Project Objective</w:t>
          </w:r>
        </w:p>
        <w:p w14:paraId="56B69455" w14:textId="77777777" w:rsidR="00456B22" w:rsidRPr="005E052F" w:rsidRDefault="00456B22" w:rsidP="005E052F">
          <w:pPr>
            <w:spacing w:after="0" w:line="240" w:lineRule="auto"/>
            <w:ind w:left="360"/>
            <w:rPr>
              <w:color w:val="EE0000"/>
            </w:rPr>
          </w:pPr>
          <w:r w:rsidRPr="005E052F">
            <w:rPr>
              <w:color w:val="EE0000"/>
            </w:rPr>
            <w:t>To build a functional GUI application that allows users to perform image processing operations, visualize data distributions via histograms, and evaluate the impact of preprocessing on Computer Vision (CV) task accuracy.</w:t>
          </w:r>
        </w:p>
        <w:p w14:paraId="76385E59" w14:textId="77777777" w:rsidR="00456B22" w:rsidRPr="005E052F" w:rsidRDefault="00456B22" w:rsidP="005E052F">
          <w:pPr>
            <w:pStyle w:val="ListParagraph"/>
            <w:spacing w:line="240" w:lineRule="auto"/>
            <w:rPr>
              <w:b/>
              <w:bCs/>
              <w:color w:val="FF0000"/>
              <w:sz w:val="24"/>
              <w:szCs w:val="24"/>
            </w:rPr>
          </w:pPr>
        </w:p>
        <w:p w14:paraId="4642748C" w14:textId="0CD8DA38" w:rsidR="004071B5" w:rsidRPr="005E052F" w:rsidRDefault="004071B5" w:rsidP="005E052F">
          <w:pPr>
            <w:pStyle w:val="ListParagraph"/>
            <w:numPr>
              <w:ilvl w:val="0"/>
              <w:numId w:val="6"/>
            </w:numPr>
            <w:spacing w:line="240" w:lineRule="auto"/>
            <w:rPr>
              <w:b/>
              <w:bCs/>
              <w:color w:val="FF0000"/>
              <w:sz w:val="24"/>
              <w:szCs w:val="24"/>
            </w:rPr>
          </w:pPr>
          <w:r w:rsidRPr="005E052F">
            <w:rPr>
              <w:b/>
              <w:bCs/>
              <w:color w:val="FF0000"/>
              <w:sz w:val="24"/>
              <w:szCs w:val="24"/>
            </w:rPr>
            <w:t>All Tasks in python code</w:t>
          </w:r>
        </w:p>
        <w:p w14:paraId="7E7DFDCA" w14:textId="3EE36742" w:rsidR="004071B5" w:rsidRPr="005E052F" w:rsidRDefault="004071B5" w:rsidP="005E052F">
          <w:pPr>
            <w:pStyle w:val="ListParagraph"/>
            <w:numPr>
              <w:ilvl w:val="0"/>
              <w:numId w:val="6"/>
            </w:numPr>
            <w:spacing w:line="240" w:lineRule="auto"/>
            <w:rPr>
              <w:b/>
              <w:bCs/>
              <w:color w:val="FF0000"/>
              <w:sz w:val="24"/>
              <w:szCs w:val="24"/>
            </w:rPr>
          </w:pPr>
          <w:r w:rsidRPr="005E052F">
            <w:rPr>
              <w:b/>
              <w:bCs/>
              <w:color w:val="FF0000"/>
              <w:sz w:val="24"/>
              <w:szCs w:val="24"/>
            </w:rPr>
            <w:t>Team from (1:</w:t>
          </w:r>
          <w:r w:rsidR="009E6935" w:rsidRPr="005E052F">
            <w:rPr>
              <w:b/>
              <w:bCs/>
              <w:color w:val="FF0000"/>
              <w:sz w:val="24"/>
              <w:szCs w:val="24"/>
            </w:rPr>
            <w:t>5</w:t>
          </w:r>
          <w:r w:rsidRPr="005E052F">
            <w:rPr>
              <w:b/>
              <w:bCs/>
              <w:color w:val="FF0000"/>
              <w:sz w:val="24"/>
              <w:szCs w:val="24"/>
            </w:rPr>
            <w:t>)</w:t>
          </w:r>
        </w:p>
        <w:p w14:paraId="427E33E8" w14:textId="6DBD9AFC" w:rsidR="004071B5" w:rsidRPr="005E052F" w:rsidRDefault="004071B5" w:rsidP="005E052F">
          <w:pPr>
            <w:pStyle w:val="ListParagraph"/>
            <w:numPr>
              <w:ilvl w:val="0"/>
              <w:numId w:val="6"/>
            </w:numPr>
            <w:spacing w:line="240" w:lineRule="auto"/>
            <w:rPr>
              <w:b/>
              <w:bCs/>
              <w:color w:val="FF0000"/>
              <w:sz w:val="24"/>
              <w:szCs w:val="24"/>
            </w:rPr>
          </w:pPr>
          <w:r w:rsidRPr="005E052F">
            <w:rPr>
              <w:b/>
              <w:bCs/>
              <w:color w:val="FF0000"/>
              <w:sz w:val="24"/>
              <w:szCs w:val="24"/>
            </w:rPr>
            <w:t>All work</w:t>
          </w:r>
          <w:r w:rsidR="009E6935" w:rsidRPr="005E052F">
            <w:rPr>
              <w:b/>
              <w:bCs/>
              <w:color w:val="FF0000"/>
              <w:sz w:val="24"/>
              <w:szCs w:val="24"/>
            </w:rPr>
            <w:t>s</w:t>
          </w:r>
          <w:r w:rsidRPr="005E052F">
            <w:rPr>
              <w:b/>
              <w:bCs/>
              <w:color w:val="FF0000"/>
              <w:sz w:val="24"/>
              <w:szCs w:val="24"/>
            </w:rPr>
            <w:t xml:space="preserve"> delivered in practical exam </w:t>
          </w:r>
        </w:p>
        <w:p w14:paraId="41D7BA5A" w14:textId="6FB2839E" w:rsidR="009E6935" w:rsidRPr="005E052F" w:rsidRDefault="009E6935" w:rsidP="005E052F">
          <w:pPr>
            <w:pStyle w:val="ListParagraph"/>
            <w:numPr>
              <w:ilvl w:val="0"/>
              <w:numId w:val="6"/>
            </w:numPr>
            <w:spacing w:line="240" w:lineRule="auto"/>
            <w:rPr>
              <w:b/>
              <w:bCs/>
              <w:color w:val="FF0000"/>
              <w:sz w:val="24"/>
              <w:szCs w:val="24"/>
            </w:rPr>
          </w:pPr>
          <w:r w:rsidRPr="005E052F">
            <w:rPr>
              <w:b/>
              <w:bCs/>
              <w:color w:val="FF0000"/>
              <w:sz w:val="24"/>
              <w:szCs w:val="24"/>
            </w:rPr>
            <w:t xml:space="preserve">Upload (Your </w:t>
          </w:r>
          <w:proofErr w:type="spellStart"/>
          <w:r w:rsidRPr="005E052F">
            <w:rPr>
              <w:b/>
              <w:bCs/>
              <w:color w:val="FF0000"/>
              <w:sz w:val="24"/>
              <w:szCs w:val="24"/>
            </w:rPr>
            <w:t>jupyter</w:t>
          </w:r>
          <w:proofErr w:type="spellEnd"/>
          <w:r w:rsidRPr="005E052F">
            <w:rPr>
              <w:b/>
              <w:bCs/>
              <w:color w:val="FF0000"/>
              <w:sz w:val="24"/>
              <w:szCs w:val="24"/>
            </w:rPr>
            <w:t xml:space="preserve"> notebook -Your report (.</w:t>
          </w:r>
          <w:proofErr w:type="gramStart"/>
          <w:r w:rsidRPr="005E052F">
            <w:rPr>
              <w:b/>
              <w:bCs/>
              <w:color w:val="FF0000"/>
              <w:sz w:val="24"/>
              <w:szCs w:val="24"/>
            </w:rPr>
            <w:t>doc )</w:t>
          </w:r>
          <w:proofErr w:type="gramEnd"/>
          <w:r w:rsidRPr="005E052F">
            <w:rPr>
              <w:b/>
              <w:bCs/>
              <w:color w:val="FF0000"/>
              <w:sz w:val="24"/>
              <w:szCs w:val="24"/>
            </w:rPr>
            <w:t>-Your report (.pdf))</w:t>
          </w:r>
          <w:r w:rsidR="00456B22" w:rsidRPr="005E052F">
            <w:rPr>
              <w:b/>
              <w:bCs/>
              <w:color w:val="FF0000"/>
              <w:sz w:val="24"/>
              <w:szCs w:val="24"/>
            </w:rPr>
            <w:t xml:space="preserve"> on Student classroom</w:t>
          </w:r>
        </w:p>
        <w:p w14:paraId="0FAFCE77" w14:textId="2E703AA3" w:rsidR="009E6935" w:rsidRPr="005E052F" w:rsidRDefault="009E6935" w:rsidP="005E052F">
          <w:pPr>
            <w:pStyle w:val="ListParagraph"/>
            <w:numPr>
              <w:ilvl w:val="0"/>
              <w:numId w:val="6"/>
            </w:numPr>
            <w:spacing w:line="240" w:lineRule="auto"/>
            <w:rPr>
              <w:b/>
              <w:bCs/>
              <w:color w:val="FF0000"/>
              <w:sz w:val="28"/>
              <w:szCs w:val="28"/>
            </w:rPr>
          </w:pPr>
          <w:r w:rsidRPr="005E052F">
            <w:rPr>
              <w:b/>
              <w:bCs/>
              <w:color w:val="FF0000"/>
              <w:sz w:val="24"/>
              <w:szCs w:val="24"/>
            </w:rPr>
            <w:t>For exam print only Your report (.pdf)</w:t>
          </w:r>
        </w:p>
        <w:p w14:paraId="05E69570" w14:textId="77777777" w:rsidR="005E052F" w:rsidRPr="005E052F" w:rsidRDefault="005E052F" w:rsidP="005E052F">
          <w:pPr>
            <w:spacing w:line="240" w:lineRule="auto"/>
            <w:ind w:left="360"/>
            <w:rPr>
              <w:b/>
              <w:bCs/>
              <w:sz w:val="24"/>
              <w:szCs w:val="24"/>
            </w:rPr>
          </w:pPr>
          <w:r w:rsidRPr="005E052F">
            <w:rPr>
              <w:b/>
              <w:bCs/>
              <w:sz w:val="24"/>
              <w:szCs w:val="24"/>
            </w:rPr>
            <w:t xml:space="preserve">Introduction section (Domain of Problem, Image Processing techniques, AI-Task, screenshot of your work) </w:t>
          </w:r>
        </w:p>
        <w:p w14:paraId="14BDDC8F" w14:textId="77777777" w:rsidR="00456B22" w:rsidRPr="00456B22" w:rsidRDefault="00456B22" w:rsidP="00456B22">
          <w:pPr>
            <w:spacing w:after="0"/>
            <w:ind w:left="360"/>
            <w:rPr>
              <w:b/>
              <w:bCs/>
              <w:sz w:val="24"/>
              <w:szCs w:val="24"/>
              <w:u w:val="single"/>
            </w:rPr>
          </w:pPr>
          <w:r w:rsidRPr="00456B22">
            <w:rPr>
              <w:b/>
              <w:bCs/>
              <w:sz w:val="24"/>
              <w:szCs w:val="24"/>
              <w:u w:val="single"/>
            </w:rPr>
            <w:t>Task One: The GUI Editor (</w:t>
          </w:r>
          <w:proofErr w:type="spellStart"/>
          <w:r w:rsidRPr="00456B22">
            <w:rPr>
              <w:b/>
              <w:bCs/>
              <w:sz w:val="24"/>
              <w:szCs w:val="24"/>
              <w:u w:val="single"/>
            </w:rPr>
            <w:t>Tkinter</w:t>
          </w:r>
          <w:proofErr w:type="spellEnd"/>
          <w:r w:rsidRPr="00456B22">
            <w:rPr>
              <w:b/>
              <w:bCs/>
              <w:sz w:val="24"/>
              <w:szCs w:val="24"/>
              <w:u w:val="single"/>
            </w:rPr>
            <w:t xml:space="preserve"> &amp; OpenCV)</w:t>
          </w:r>
        </w:p>
        <w:p w14:paraId="52C3137E" w14:textId="77777777" w:rsidR="00456B22" w:rsidRPr="00456B22" w:rsidRDefault="00456B22" w:rsidP="00456B22">
          <w:pPr>
            <w:spacing w:after="0"/>
            <w:ind w:left="36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Students must build a dashboard where a user can:</w:t>
          </w:r>
        </w:p>
        <w:p w14:paraId="20CFB5CC" w14:textId="77777777" w:rsidR="00456B22" w:rsidRPr="00456B22" w:rsidRDefault="00456B22" w:rsidP="00456B22">
          <w:pPr>
            <w:pStyle w:val="ListParagraph"/>
            <w:numPr>
              <w:ilvl w:val="0"/>
              <w:numId w:val="10"/>
            </w:numPr>
            <w:spacing w:after="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Upload: Load an image from the local drive.</w:t>
          </w:r>
        </w:p>
        <w:p w14:paraId="5B7E1199" w14:textId="77777777" w:rsidR="00456B22" w:rsidRPr="00456B22" w:rsidRDefault="00456B22" w:rsidP="00456B22">
          <w:pPr>
            <w:pStyle w:val="ListParagraph"/>
            <w:numPr>
              <w:ilvl w:val="0"/>
              <w:numId w:val="10"/>
            </w:numPr>
            <w:spacing w:after="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Visualize: Display the Input Histogram alongside the original image.</w:t>
          </w:r>
        </w:p>
        <w:p w14:paraId="0E760728" w14:textId="77777777" w:rsidR="00456B22" w:rsidRPr="00456B22" w:rsidRDefault="00456B22" w:rsidP="00456B22">
          <w:pPr>
            <w:pStyle w:val="ListParagraph"/>
            <w:numPr>
              <w:ilvl w:val="0"/>
              <w:numId w:val="10"/>
            </w:numPr>
            <w:spacing w:after="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Process: Apply a transformation from a "Tools" menu.</w:t>
          </w:r>
        </w:p>
        <w:p w14:paraId="60FD4493" w14:textId="77777777" w:rsidR="00456B22" w:rsidRPr="00456B22" w:rsidRDefault="00456B22" w:rsidP="00456B22">
          <w:pPr>
            <w:pStyle w:val="ListParagraph"/>
            <w:numPr>
              <w:ilvl w:val="0"/>
              <w:numId w:val="10"/>
            </w:numPr>
            <w:spacing w:after="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Compare: Display the Output Image and New Histogram simultaneously.</w:t>
          </w:r>
        </w:p>
        <w:p w14:paraId="6F3C9A55" w14:textId="683F12F9" w:rsidR="00456B22" w:rsidRPr="00456B22" w:rsidRDefault="00456B22" w:rsidP="00456B22">
          <w:pPr>
            <w:pStyle w:val="ListParagraph"/>
            <w:numPr>
              <w:ilvl w:val="0"/>
              <w:numId w:val="10"/>
            </w:numPr>
            <w:spacing w:after="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Required Operations for the "Tools" Menu (Student free to add tasks to this part):</w:t>
          </w:r>
        </w:p>
        <w:p w14:paraId="02F9B468" w14:textId="291E08AD" w:rsidR="00456B22" w:rsidRPr="00456B22" w:rsidRDefault="00456B22" w:rsidP="00456B22">
          <w:pPr>
            <w:spacing w:after="0"/>
            <w:ind w:left="108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Point Operations: Brightness and Contrast adjustments.</w:t>
          </w:r>
        </w:p>
        <w:p w14:paraId="408AA145" w14:textId="77777777" w:rsidR="00456B22" w:rsidRPr="00456B22" w:rsidRDefault="00456B22" w:rsidP="00456B22">
          <w:pPr>
            <w:spacing w:after="0"/>
            <w:ind w:left="108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Geometric: Zooming (Nearest Neighbor vs. Bilinear) and Rotations.</w:t>
          </w:r>
        </w:p>
        <w:p w14:paraId="2159A358" w14:textId="77777777" w:rsidR="00456B22" w:rsidRPr="00456B22" w:rsidRDefault="00456B22" w:rsidP="00456B22">
          <w:pPr>
            <w:spacing w:after="0"/>
            <w:ind w:left="108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Enhancement: Histogram Equalization and Gamma Correction.</w:t>
          </w:r>
        </w:p>
        <w:p w14:paraId="06DC3832" w14:textId="77777777" w:rsidR="00456B22" w:rsidRPr="00456B22" w:rsidRDefault="00456B22" w:rsidP="00456B22">
          <w:pPr>
            <w:spacing w:after="0"/>
            <w:ind w:left="108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Filtering: Gaussian Blur (Smoothing) and Sobel/Canny (Edge Detection).</w:t>
          </w:r>
        </w:p>
        <w:p w14:paraId="306BB0FA" w14:textId="77777777" w:rsidR="00456B22" w:rsidRPr="00456B22" w:rsidRDefault="00456B22" w:rsidP="00456B22">
          <w:pPr>
            <w:spacing w:after="0"/>
            <w:ind w:left="360"/>
            <w:rPr>
              <w:b/>
              <w:bCs/>
              <w:sz w:val="24"/>
              <w:szCs w:val="24"/>
              <w:u w:val="single"/>
            </w:rPr>
          </w:pPr>
          <w:r w:rsidRPr="00456B22">
            <w:rPr>
              <w:b/>
              <w:bCs/>
              <w:sz w:val="24"/>
              <w:szCs w:val="24"/>
              <w:u w:val="single"/>
            </w:rPr>
            <w:t>Task Two: The CV Accuracy Challenge</w:t>
          </w:r>
        </w:p>
        <w:p w14:paraId="48F73080" w14:textId="77777777" w:rsidR="00456B22" w:rsidRDefault="00456B22" w:rsidP="00456B22">
          <w:pPr>
            <w:spacing w:after="0"/>
            <w:ind w:left="36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 xml:space="preserve">The core of this task is to prove that "Garbage In = Garbage Out." </w:t>
          </w:r>
        </w:p>
        <w:p w14:paraId="2E713054" w14:textId="473B4C9E" w:rsidR="00456B22" w:rsidRPr="00456B22" w:rsidRDefault="00456B22" w:rsidP="00456B22">
          <w:pPr>
            <w:spacing w:after="0"/>
            <w:ind w:left="36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Students must implement a CV task (e.g., Face Detection or QR Code/Text Recognition) and compare results.</w:t>
          </w:r>
        </w:p>
        <w:p w14:paraId="4757C142" w14:textId="77777777" w:rsidR="00456B22" w:rsidRPr="00456B22" w:rsidRDefault="00456B22" w:rsidP="00456B22">
          <w:pPr>
            <w:spacing w:after="0"/>
            <w:ind w:left="36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The Experiment Workflow:</w:t>
          </w:r>
        </w:p>
        <w:p w14:paraId="1BB642A9" w14:textId="77777777" w:rsidR="005E052F" w:rsidRDefault="00456B22" w:rsidP="00456B22">
          <w:pPr>
            <w:spacing w:after="0"/>
            <w:ind w:left="360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Baseline Test:</w:t>
          </w:r>
        </w:p>
        <w:p w14:paraId="61C3B067" w14:textId="77777777" w:rsidR="005E052F" w:rsidRPr="005E052F" w:rsidRDefault="00456B22" w:rsidP="005E052F">
          <w:pPr>
            <w:pStyle w:val="ListParagraph"/>
            <w:numPr>
              <w:ilvl w:val="0"/>
              <w:numId w:val="13"/>
            </w:numPr>
            <w:spacing w:after="0"/>
            <w:jc w:val="both"/>
            <w:rPr>
              <w:sz w:val="24"/>
              <w:szCs w:val="24"/>
            </w:rPr>
          </w:pPr>
          <w:r w:rsidRPr="005E052F">
            <w:rPr>
              <w:sz w:val="24"/>
              <w:szCs w:val="24"/>
            </w:rPr>
            <w:t xml:space="preserve">Run an OpenCV pre-trained model (like Haar Cascades for faces) on a "low-quality" original image (e.g., very dark, very noisy, or low contrast). </w:t>
          </w:r>
        </w:p>
        <w:p w14:paraId="0C9DEA67" w14:textId="2C62B4ED" w:rsidR="00456B22" w:rsidRPr="005E052F" w:rsidRDefault="00456B22" w:rsidP="005E052F">
          <w:pPr>
            <w:pStyle w:val="ListParagraph"/>
            <w:numPr>
              <w:ilvl w:val="0"/>
              <w:numId w:val="13"/>
            </w:numPr>
            <w:spacing w:after="0"/>
            <w:jc w:val="both"/>
            <w:rPr>
              <w:sz w:val="24"/>
              <w:szCs w:val="24"/>
            </w:rPr>
          </w:pPr>
          <w:r w:rsidRPr="005E052F">
            <w:rPr>
              <w:sz w:val="24"/>
              <w:szCs w:val="24"/>
            </w:rPr>
            <w:t>Record the detection confidence or success rate.</w:t>
          </w:r>
        </w:p>
        <w:p w14:paraId="21363AB3" w14:textId="77777777" w:rsidR="00456B22" w:rsidRPr="005E052F" w:rsidRDefault="00456B22" w:rsidP="005E052F">
          <w:pPr>
            <w:pStyle w:val="ListParagraph"/>
            <w:numPr>
              <w:ilvl w:val="0"/>
              <w:numId w:val="13"/>
            </w:numPr>
            <w:spacing w:after="0"/>
            <w:jc w:val="both"/>
            <w:rPr>
              <w:sz w:val="24"/>
              <w:szCs w:val="24"/>
            </w:rPr>
          </w:pPr>
          <w:r w:rsidRPr="005E052F">
            <w:rPr>
              <w:sz w:val="24"/>
              <w:szCs w:val="24"/>
            </w:rPr>
            <w:t>Processing Step: Use the tools built in Task One (e.g., Histogram Equalization) to improve the image.</w:t>
          </w:r>
        </w:p>
        <w:p w14:paraId="3876B13B" w14:textId="77777777" w:rsidR="00456B22" w:rsidRPr="00456B22" w:rsidRDefault="00456B22" w:rsidP="005E052F">
          <w:pPr>
            <w:pStyle w:val="ListParagraph"/>
            <w:numPr>
              <w:ilvl w:val="0"/>
              <w:numId w:val="13"/>
            </w:numPr>
            <w:spacing w:after="0"/>
            <w:jc w:val="both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Post-Processing Test: Run the same CV model on the improved image.</w:t>
          </w:r>
        </w:p>
        <w:p w14:paraId="3C79F3DC" w14:textId="77777777" w:rsidR="00456B22" w:rsidRPr="00456B22" w:rsidRDefault="00456B22" w:rsidP="005E052F">
          <w:pPr>
            <w:pStyle w:val="ListParagraph"/>
            <w:numPr>
              <w:ilvl w:val="0"/>
              <w:numId w:val="13"/>
            </w:numPr>
            <w:spacing w:after="0"/>
            <w:jc w:val="both"/>
            <w:rPr>
              <w:sz w:val="24"/>
              <w:szCs w:val="24"/>
            </w:rPr>
          </w:pPr>
          <w:r w:rsidRPr="00456B22">
            <w:rPr>
              <w:sz w:val="24"/>
              <w:szCs w:val="24"/>
            </w:rPr>
            <w:t>Comparison Table: Create a report showing:</w:t>
          </w:r>
        </w:p>
        <w:p w14:paraId="2D8D0714" w14:textId="77777777" w:rsidR="00456B22" w:rsidRPr="005E052F" w:rsidRDefault="00456B22" w:rsidP="005E052F">
          <w:pPr>
            <w:pStyle w:val="ListParagraph"/>
            <w:numPr>
              <w:ilvl w:val="1"/>
              <w:numId w:val="13"/>
            </w:numPr>
            <w:spacing w:after="0"/>
            <w:rPr>
              <w:sz w:val="24"/>
              <w:szCs w:val="24"/>
            </w:rPr>
          </w:pPr>
          <w:r w:rsidRPr="005E052F">
            <w:rPr>
              <w:sz w:val="24"/>
              <w:szCs w:val="24"/>
            </w:rPr>
            <w:t>Accuracy (%) of Original vs. Processed.</w:t>
          </w:r>
        </w:p>
        <w:p w14:paraId="2768CAFC" w14:textId="064C5516" w:rsidR="00F637FE" w:rsidRPr="005E052F" w:rsidRDefault="00456B22" w:rsidP="005E052F">
          <w:pPr>
            <w:pStyle w:val="ListParagraph"/>
            <w:numPr>
              <w:ilvl w:val="1"/>
              <w:numId w:val="13"/>
            </w:numPr>
            <w:spacing w:after="0"/>
            <w:rPr>
              <w:sz w:val="24"/>
              <w:szCs w:val="24"/>
            </w:rPr>
          </w:pPr>
          <w:r w:rsidRPr="005E052F">
            <w:rPr>
              <w:sz w:val="24"/>
              <w:szCs w:val="24"/>
            </w:rPr>
            <w:t>Inference Speed: Does processing add too much delay?</w:t>
          </w:r>
        </w:p>
      </w:sdtContent>
    </w:sdt>
    <w:p w14:paraId="7A3FF5B8" w14:textId="77777777" w:rsidR="00802CD9" w:rsidRDefault="00802CD9"/>
    <w:sectPr w:rsidR="00802CD9" w:rsidSect="00F77049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1215"/>
    <w:multiLevelType w:val="hybridMultilevel"/>
    <w:tmpl w:val="1BC84EC0"/>
    <w:lvl w:ilvl="0" w:tplc="5B762EDC">
      <w:start w:val="12"/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" w15:restartNumberingAfterBreak="0">
    <w:nsid w:val="34D47284"/>
    <w:multiLevelType w:val="hybridMultilevel"/>
    <w:tmpl w:val="1414A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F221B"/>
    <w:multiLevelType w:val="hybridMultilevel"/>
    <w:tmpl w:val="1A848B10"/>
    <w:lvl w:ilvl="0" w:tplc="1DC8EF38">
      <w:start w:val="1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C225B"/>
    <w:multiLevelType w:val="multilevel"/>
    <w:tmpl w:val="7B74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56767"/>
    <w:multiLevelType w:val="hybridMultilevel"/>
    <w:tmpl w:val="E5C69E48"/>
    <w:lvl w:ilvl="0" w:tplc="1DC8EF38">
      <w:start w:val="1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245615C"/>
    <w:multiLevelType w:val="hybridMultilevel"/>
    <w:tmpl w:val="A8DEDD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9F12F8"/>
    <w:multiLevelType w:val="multilevel"/>
    <w:tmpl w:val="D4C8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90C6E"/>
    <w:multiLevelType w:val="hybridMultilevel"/>
    <w:tmpl w:val="3566DA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CF3754"/>
    <w:multiLevelType w:val="hybridMultilevel"/>
    <w:tmpl w:val="B3A8BC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B3F86"/>
    <w:multiLevelType w:val="multilevel"/>
    <w:tmpl w:val="6266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E90C8C"/>
    <w:multiLevelType w:val="hybridMultilevel"/>
    <w:tmpl w:val="248ED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06584D"/>
    <w:multiLevelType w:val="hybridMultilevel"/>
    <w:tmpl w:val="9F3669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2104B7"/>
    <w:multiLevelType w:val="hybridMultilevel"/>
    <w:tmpl w:val="279045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756296">
    <w:abstractNumId w:val="11"/>
  </w:num>
  <w:num w:numId="2" w16cid:durableId="1592658761">
    <w:abstractNumId w:val="8"/>
  </w:num>
  <w:num w:numId="3" w16cid:durableId="1723358616">
    <w:abstractNumId w:val="0"/>
  </w:num>
  <w:num w:numId="4" w16cid:durableId="1790926720">
    <w:abstractNumId w:val="4"/>
  </w:num>
  <w:num w:numId="5" w16cid:durableId="570969286">
    <w:abstractNumId w:val="2"/>
  </w:num>
  <w:num w:numId="6" w16cid:durableId="1231043483">
    <w:abstractNumId w:val="12"/>
  </w:num>
  <w:num w:numId="7" w16cid:durableId="936907842">
    <w:abstractNumId w:val="3"/>
  </w:num>
  <w:num w:numId="8" w16cid:durableId="2096512476">
    <w:abstractNumId w:val="6"/>
  </w:num>
  <w:num w:numId="9" w16cid:durableId="1649017568">
    <w:abstractNumId w:val="9"/>
  </w:num>
  <w:num w:numId="10" w16cid:durableId="970671140">
    <w:abstractNumId w:val="7"/>
  </w:num>
  <w:num w:numId="11" w16cid:durableId="1311133490">
    <w:abstractNumId w:val="10"/>
  </w:num>
  <w:num w:numId="12" w16cid:durableId="1068529112">
    <w:abstractNumId w:val="1"/>
  </w:num>
  <w:num w:numId="13" w16cid:durableId="10949335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6A1"/>
    <w:rsid w:val="00003ABE"/>
    <w:rsid w:val="000738D1"/>
    <w:rsid w:val="00303904"/>
    <w:rsid w:val="00317849"/>
    <w:rsid w:val="004071B5"/>
    <w:rsid w:val="00456B22"/>
    <w:rsid w:val="004B5081"/>
    <w:rsid w:val="00591C76"/>
    <w:rsid w:val="005E052F"/>
    <w:rsid w:val="00643945"/>
    <w:rsid w:val="00802CD9"/>
    <w:rsid w:val="008C56A1"/>
    <w:rsid w:val="009E6935"/>
    <w:rsid w:val="00BB340C"/>
    <w:rsid w:val="00D23565"/>
    <w:rsid w:val="00F637FE"/>
    <w:rsid w:val="00F7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2D816"/>
  <w15:chartTrackingRefBased/>
  <w15:docId w15:val="{CA57DEA4-3326-4043-A3BB-8A8B00603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637F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637FE"/>
    <w:rPr>
      <w:rFonts w:eastAsiaTheme="minorEastAsia"/>
    </w:rPr>
  </w:style>
  <w:style w:type="table" w:styleId="TableGrid">
    <w:name w:val="Table Grid"/>
    <w:basedOn w:val="TableNormal"/>
    <w:uiPriority w:val="39"/>
    <w:rsid w:val="00F63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70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3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 supervision</vt:lpstr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 supervision</dc:title>
  <dc:subject/>
  <dc:creator>Alarabya</dc:creator>
  <cp:keywords/>
  <dc:description/>
  <cp:lastModifiedBy>Alarabya</cp:lastModifiedBy>
  <cp:revision>5</cp:revision>
  <dcterms:created xsi:type="dcterms:W3CDTF">2026-05-02T02:57:00Z</dcterms:created>
  <dcterms:modified xsi:type="dcterms:W3CDTF">2026-05-02T04:33:00Z</dcterms:modified>
</cp:coreProperties>
</file>