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1A176" w14:textId="77777777" w:rsidR="00E4776C" w:rsidRDefault="00E4776C" w:rsidP="00E4776C">
      <w:r>
        <w:t>Method not to return data</w:t>
      </w:r>
    </w:p>
    <w:p w14:paraId="29CBFA3E" w14:textId="77777777" w:rsidR="00E4776C" w:rsidRDefault="00E4776C" w:rsidP="00E4776C">
      <w:r>
        <w:t>Syntx:</w:t>
      </w:r>
    </w:p>
    <w:p w14:paraId="114BF637" w14:textId="77777777" w:rsidR="00E4776C" w:rsidRDefault="00E4776C" w:rsidP="00E4776C">
      <w:r>
        <w:t>void menthodName(List of parameters){</w:t>
      </w:r>
    </w:p>
    <w:p w14:paraId="2A315FB8" w14:textId="77777777" w:rsidR="00E4776C" w:rsidRDefault="00E4776C" w:rsidP="00E4776C"/>
    <w:p w14:paraId="4331D11D" w14:textId="77777777" w:rsidR="00E4776C" w:rsidRDefault="00E4776C" w:rsidP="00E4776C">
      <w:r>
        <w:t>}</w:t>
      </w:r>
    </w:p>
    <w:p w14:paraId="69301302" w14:textId="77777777" w:rsidR="00E4776C" w:rsidRDefault="00E4776C" w:rsidP="00E4776C">
      <w:r>
        <w:t>E.g:</w:t>
      </w:r>
    </w:p>
    <w:p w14:paraId="74562CE2" w14:textId="77777777" w:rsidR="00E4776C" w:rsidRDefault="00E4776C" w:rsidP="00E4776C">
      <w:r>
        <w:t>void printDetails(String name,String rollNumber){</w:t>
      </w:r>
    </w:p>
    <w:p w14:paraId="2904CF4B" w14:textId="77777777" w:rsidR="00E4776C" w:rsidRDefault="00E4776C" w:rsidP="00E4776C">
      <w:r>
        <w:t>s.o.p(name);</w:t>
      </w:r>
    </w:p>
    <w:p w14:paraId="38912705" w14:textId="77777777" w:rsidR="00E4776C" w:rsidRDefault="00E4776C" w:rsidP="00E4776C">
      <w:r>
        <w:t>s.o.p(rollNumber);</w:t>
      </w:r>
    </w:p>
    <w:p w14:paraId="3392BC31" w14:textId="77777777" w:rsidR="00E4776C" w:rsidRDefault="00E4776C" w:rsidP="00E4776C">
      <w:r>
        <w:t>}</w:t>
      </w:r>
    </w:p>
    <w:p w14:paraId="1F4A6152" w14:textId="77777777" w:rsidR="00E4776C" w:rsidRDefault="00E4776C" w:rsidP="00E4776C"/>
    <w:p w14:paraId="03843F24" w14:textId="77777777" w:rsidR="00E4776C" w:rsidRDefault="00E4776C" w:rsidP="00E4776C">
      <w:r>
        <w:t>Method which return Data</w:t>
      </w:r>
    </w:p>
    <w:p w14:paraId="0376EBF9" w14:textId="77777777" w:rsidR="00E4776C" w:rsidRDefault="00E4776C" w:rsidP="00E4776C"/>
    <w:p w14:paraId="04476329" w14:textId="77777777" w:rsidR="00E4776C" w:rsidRDefault="00E4776C" w:rsidP="00E4776C">
      <w:r>
        <w:t>datatype menthodName(List of parameters){</w:t>
      </w:r>
    </w:p>
    <w:p w14:paraId="41B3DC1C" w14:textId="77777777" w:rsidR="00E4776C" w:rsidRDefault="00E4776C" w:rsidP="00E4776C"/>
    <w:p w14:paraId="2C0FEB33" w14:textId="77777777" w:rsidR="00E4776C" w:rsidRDefault="00E4776C" w:rsidP="00E4776C">
      <w:r>
        <w:t>return datatype_data;</w:t>
      </w:r>
    </w:p>
    <w:p w14:paraId="79BED2E0" w14:textId="77777777" w:rsidR="00E4776C" w:rsidRDefault="00E4776C" w:rsidP="00E4776C"/>
    <w:p w14:paraId="28ACC2ED" w14:textId="77777777" w:rsidR="00E4776C" w:rsidRDefault="00E4776C" w:rsidP="00E4776C">
      <w:r>
        <w:t>}</w:t>
      </w:r>
    </w:p>
    <w:p w14:paraId="06BED924" w14:textId="77777777" w:rsidR="00E4776C" w:rsidRDefault="00E4776C" w:rsidP="00E4776C"/>
    <w:p w14:paraId="629CE1CA" w14:textId="77777777" w:rsidR="00E4776C" w:rsidRDefault="00E4776C" w:rsidP="00E4776C">
      <w:r>
        <w:t>E.g</w:t>
      </w:r>
    </w:p>
    <w:p w14:paraId="378EE690" w14:textId="77777777" w:rsidR="00E4776C" w:rsidRDefault="00E4776C" w:rsidP="00E4776C"/>
    <w:p w14:paraId="002FF689" w14:textId="77777777" w:rsidR="00E4776C" w:rsidRDefault="00E4776C" w:rsidP="00E4776C">
      <w:commentRangeStart w:id="0"/>
      <w:r>
        <w:t xml:space="preserve">String </w:t>
      </w:r>
      <w:commentRangeEnd w:id="0"/>
      <w:r w:rsidR="00531A13">
        <w:rPr>
          <w:rStyle w:val="CommentReference"/>
        </w:rPr>
        <w:commentReference w:id="0"/>
      </w:r>
      <w:commentRangeStart w:id="1"/>
      <w:r>
        <w:t>getNameInCaps</w:t>
      </w:r>
      <w:commentRangeEnd w:id="1"/>
      <w:r w:rsidR="00531A13">
        <w:rPr>
          <w:rStyle w:val="CommentReference"/>
        </w:rPr>
        <w:commentReference w:id="1"/>
      </w:r>
      <w:r>
        <w:t xml:space="preserve">(String </w:t>
      </w:r>
      <w:commentRangeStart w:id="2"/>
      <w:r>
        <w:t>name</w:t>
      </w:r>
      <w:commentRangeEnd w:id="2"/>
      <w:r w:rsidR="00531A13">
        <w:rPr>
          <w:rStyle w:val="CommentReference"/>
        </w:rPr>
        <w:commentReference w:id="2"/>
      </w:r>
      <w:r>
        <w:t>){</w:t>
      </w:r>
    </w:p>
    <w:p w14:paraId="4B119F8A" w14:textId="77777777" w:rsidR="00E4776C" w:rsidRDefault="00E4776C" w:rsidP="00E4776C">
      <w:r>
        <w:t xml:space="preserve">   </w:t>
      </w:r>
      <w:commentRangeStart w:id="3"/>
      <w:r>
        <w:t xml:space="preserve">return </w:t>
      </w:r>
      <w:commentRangeEnd w:id="3"/>
      <w:r w:rsidR="00531A13">
        <w:rPr>
          <w:rStyle w:val="CommentReference"/>
        </w:rPr>
        <w:commentReference w:id="3"/>
      </w:r>
      <w:commentRangeStart w:id="4"/>
      <w:r>
        <w:t>name.toUpperCase();</w:t>
      </w:r>
      <w:commentRangeEnd w:id="4"/>
      <w:r w:rsidR="00531A13">
        <w:rPr>
          <w:rStyle w:val="CommentReference"/>
        </w:rPr>
        <w:commentReference w:id="4"/>
      </w:r>
    </w:p>
    <w:p w14:paraId="1542864B" w14:textId="53E2100B" w:rsidR="00F1693F" w:rsidRDefault="00E4776C" w:rsidP="00E4776C">
      <w:r>
        <w:t>}</w:t>
      </w:r>
    </w:p>
    <w:p w14:paraId="228E626B" w14:textId="4B627657" w:rsidR="00637D07" w:rsidRDefault="00637D07" w:rsidP="00E4776C"/>
    <w:p w14:paraId="1B62CEC9" w14:textId="38A3AD11" w:rsidR="00637D07" w:rsidRDefault="00637D07" w:rsidP="00E4776C"/>
    <w:p w14:paraId="7A3339EB" w14:textId="1A41D6EC" w:rsidR="00637D07" w:rsidRDefault="00637D07" w:rsidP="00E4776C"/>
    <w:p w14:paraId="6ADEDA99" w14:textId="027508A3" w:rsidR="00637D07" w:rsidRDefault="00637D07" w:rsidP="00E4776C"/>
    <w:p w14:paraId="5ED8FBCD" w14:textId="4540D638" w:rsidR="00637D07" w:rsidRDefault="00637D07" w:rsidP="00E4776C"/>
    <w:p w14:paraId="6366FEA7" w14:textId="1E9BD92D" w:rsidR="00637D07" w:rsidRDefault="00637D07" w:rsidP="00E4776C">
      <w:r>
        <w:lastRenderedPageBreak/>
        <w:t>Encapsulation:</w:t>
      </w:r>
    </w:p>
    <w:p w14:paraId="5BE75C67" w14:textId="7334A616" w:rsidR="00637D07" w:rsidRDefault="00637D07" w:rsidP="00E4776C">
      <w:r>
        <w:t>Encapsulation is process where we hide instance variable by creating private and get access through setter and getter methods.</w:t>
      </w:r>
    </w:p>
    <w:p w14:paraId="45D495EC" w14:textId="0788695C" w:rsidR="00637D07" w:rsidRDefault="00637D07" w:rsidP="00E4776C"/>
    <w:p w14:paraId="173EB41C" w14:textId="67BCC8C5" w:rsidR="00637D07" w:rsidRDefault="00637D07" w:rsidP="00E4776C">
      <w:r>
        <w:t>If we want to assign data then we will use setter method.</w:t>
      </w:r>
    </w:p>
    <w:p w14:paraId="506F0F33" w14:textId="505C113C" w:rsidR="00637D07" w:rsidRDefault="00637D07" w:rsidP="00E4776C">
      <w:r>
        <w:t>If we want to get data then we will use getter method</w:t>
      </w:r>
    </w:p>
    <w:p w14:paraId="770E1A70" w14:textId="73192D40" w:rsidR="00637D07" w:rsidRDefault="00637D07" w:rsidP="00E4776C"/>
    <w:p w14:paraId="27E9E61D" w14:textId="76166981" w:rsidR="00637D07" w:rsidRDefault="00637D07" w:rsidP="00E4776C">
      <w:r>
        <w:t>Syntax:</w:t>
      </w:r>
    </w:p>
    <w:p w14:paraId="54DA5DD1" w14:textId="584E00C1" w:rsidR="00637D07" w:rsidRDefault="00637D07" w:rsidP="00E4776C"/>
    <w:p w14:paraId="437FC02F" w14:textId="40EFDBD0" w:rsidR="00637D07" w:rsidRDefault="00637D07" w:rsidP="00E4776C">
      <w:r>
        <w:t>Setter:</w:t>
      </w:r>
    </w:p>
    <w:p w14:paraId="4D8DAC30" w14:textId="63FF78F9" w:rsidR="00637D07" w:rsidRDefault="00637D07" w:rsidP="00E4776C">
      <w:r>
        <w:t xml:space="preserve">public void </w:t>
      </w:r>
      <w:commentRangeStart w:id="5"/>
      <w:r>
        <w:t>set</w:t>
      </w:r>
      <w:commentRangeEnd w:id="5"/>
      <w:r>
        <w:rPr>
          <w:rStyle w:val="CommentReference"/>
        </w:rPr>
        <w:commentReference w:id="5"/>
      </w:r>
      <w:r>
        <w:t>VariableName(datatype localVariable){</w:t>
      </w:r>
    </w:p>
    <w:p w14:paraId="49F41CD7" w14:textId="5C25E9ED" w:rsidR="00637D07" w:rsidRDefault="00637D07" w:rsidP="00E4776C">
      <w:r>
        <w:t xml:space="preserve">     instanceVariable = </w:t>
      </w:r>
      <w:r>
        <w:t>localVariable</w:t>
      </w:r>
      <w:r>
        <w:t>;</w:t>
      </w:r>
    </w:p>
    <w:p w14:paraId="4CD09F1E" w14:textId="12181664" w:rsidR="00637D07" w:rsidRDefault="00637D07" w:rsidP="00E4776C">
      <w:r>
        <w:t>}</w:t>
      </w:r>
    </w:p>
    <w:p w14:paraId="411FA3FD" w14:textId="75E2FA72" w:rsidR="00637D07" w:rsidRDefault="00637D07" w:rsidP="00E4776C"/>
    <w:p w14:paraId="5A736C41" w14:textId="4873A182" w:rsidR="00637D07" w:rsidRDefault="00637D07" w:rsidP="00E4776C">
      <w:r>
        <w:t xml:space="preserve">public void </w:t>
      </w:r>
      <w:commentRangeStart w:id="6"/>
      <w:r>
        <w:t>set</w:t>
      </w:r>
      <w:commentRangeEnd w:id="6"/>
      <w:r w:rsidR="00627A1F">
        <w:rPr>
          <w:rStyle w:val="CommentReference"/>
        </w:rPr>
        <w:commentReference w:id="6"/>
      </w:r>
      <w:r>
        <w:t>Name(String n){</w:t>
      </w:r>
    </w:p>
    <w:p w14:paraId="1707D477" w14:textId="51BB7B36" w:rsidR="00627A1F" w:rsidRDefault="00627A1F" w:rsidP="00E4776C">
      <w:r>
        <w:t xml:space="preserve">        name = n;</w:t>
      </w:r>
    </w:p>
    <w:p w14:paraId="1FAEE9F1" w14:textId="4F21B040" w:rsidR="00637D07" w:rsidRDefault="00637D07" w:rsidP="00E4776C">
      <w:r>
        <w:t>}</w:t>
      </w:r>
    </w:p>
    <w:p w14:paraId="74585E9E" w14:textId="7D32D552" w:rsidR="00637D07" w:rsidRDefault="00637D07" w:rsidP="00E4776C"/>
    <w:p w14:paraId="222EA9CB" w14:textId="4EBE365F" w:rsidR="00637D07" w:rsidRDefault="00627A1F" w:rsidP="00E4776C">
      <w:r>
        <w:t>Getter:</w:t>
      </w:r>
    </w:p>
    <w:p w14:paraId="361E23E5" w14:textId="77BA9966" w:rsidR="00627A1F" w:rsidRDefault="00627A1F" w:rsidP="00E4776C">
      <w:r>
        <w:t>public datatype getVariableName(){</w:t>
      </w:r>
    </w:p>
    <w:p w14:paraId="4C9BCF0C" w14:textId="5E397A69" w:rsidR="00627A1F" w:rsidRDefault="00627A1F" w:rsidP="00E4776C">
      <w:r>
        <w:t xml:space="preserve">    return variable;</w:t>
      </w:r>
    </w:p>
    <w:p w14:paraId="7238B805" w14:textId="5E1A044E" w:rsidR="00627A1F" w:rsidRDefault="00627A1F" w:rsidP="00E4776C">
      <w:r>
        <w:t xml:space="preserve">} </w:t>
      </w:r>
    </w:p>
    <w:p w14:paraId="27240F56" w14:textId="6BC53741" w:rsidR="00627A1F" w:rsidRDefault="00627A1F" w:rsidP="00E4776C">
      <w:r>
        <w:t xml:space="preserve"> </w:t>
      </w:r>
    </w:p>
    <w:p w14:paraId="14DC8ACB" w14:textId="07E5AA95" w:rsidR="00627A1F" w:rsidRDefault="00627A1F" w:rsidP="00E4776C">
      <w:r>
        <w:t xml:space="preserve">public String </w:t>
      </w:r>
      <w:commentRangeStart w:id="7"/>
      <w:r>
        <w:t>get</w:t>
      </w:r>
      <w:commentRangeEnd w:id="7"/>
      <w:r>
        <w:rPr>
          <w:rStyle w:val="CommentReference"/>
        </w:rPr>
        <w:commentReference w:id="7"/>
      </w:r>
      <w:r>
        <w:t>Name(){</w:t>
      </w:r>
    </w:p>
    <w:p w14:paraId="10CDD43F" w14:textId="17D97371" w:rsidR="00627A1F" w:rsidRDefault="00627A1F" w:rsidP="00E4776C">
      <w:commentRangeStart w:id="8"/>
      <w:r>
        <w:t xml:space="preserve">return </w:t>
      </w:r>
      <w:commentRangeEnd w:id="8"/>
      <w:r>
        <w:rPr>
          <w:rStyle w:val="CommentReference"/>
        </w:rPr>
        <w:commentReference w:id="8"/>
      </w:r>
      <w:r>
        <w:t>name;</w:t>
      </w:r>
    </w:p>
    <w:p w14:paraId="4D4E102B" w14:textId="622A8927" w:rsidR="00627A1F" w:rsidRDefault="00627A1F" w:rsidP="00E4776C">
      <w:r>
        <w:t>}</w:t>
      </w:r>
    </w:p>
    <w:sectPr w:rsidR="00627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afique Dhuyo" w:date="2022-09-06T23:27:00Z" w:initials="SD">
    <w:p w14:paraId="1BA3F386" w14:textId="1F77D812" w:rsidR="00531A13" w:rsidRDefault="00531A13">
      <w:pPr>
        <w:pStyle w:val="CommentText"/>
      </w:pPr>
      <w:r>
        <w:rPr>
          <w:rStyle w:val="CommentReference"/>
        </w:rPr>
        <w:annotationRef/>
      </w:r>
      <w:r>
        <w:t>datatype</w:t>
      </w:r>
    </w:p>
  </w:comment>
  <w:comment w:id="1" w:author="Shafique Dhuyo" w:date="2022-09-06T23:27:00Z" w:initials="SD">
    <w:p w14:paraId="53A8E1C3" w14:textId="34430C8F" w:rsidR="00531A13" w:rsidRDefault="00531A13">
      <w:pPr>
        <w:pStyle w:val="CommentText"/>
      </w:pPr>
      <w:r>
        <w:rPr>
          <w:rStyle w:val="CommentReference"/>
        </w:rPr>
        <w:annotationRef/>
      </w:r>
      <w:r>
        <w:t>method name</w:t>
      </w:r>
    </w:p>
  </w:comment>
  <w:comment w:id="2" w:author="Shafique Dhuyo" w:date="2022-09-06T23:27:00Z" w:initials="SD">
    <w:p w14:paraId="0B45981A" w14:textId="5074B06B" w:rsidR="00531A13" w:rsidRDefault="00531A13">
      <w:pPr>
        <w:pStyle w:val="CommentText"/>
      </w:pPr>
      <w:r>
        <w:rPr>
          <w:rStyle w:val="CommentReference"/>
        </w:rPr>
        <w:annotationRef/>
      </w:r>
      <w:r>
        <w:t>parameter name</w:t>
      </w:r>
    </w:p>
  </w:comment>
  <w:comment w:id="3" w:author="Shafique Dhuyo" w:date="2022-09-06T23:28:00Z" w:initials="SD">
    <w:p w14:paraId="27A0D556" w14:textId="101527CF" w:rsidR="00531A13" w:rsidRDefault="00531A13">
      <w:pPr>
        <w:pStyle w:val="CommentText"/>
      </w:pPr>
      <w:r>
        <w:rPr>
          <w:rStyle w:val="CommentReference"/>
        </w:rPr>
        <w:annotationRef/>
      </w:r>
      <w:r>
        <w:t>return keyword</w:t>
      </w:r>
    </w:p>
  </w:comment>
  <w:comment w:id="4" w:author="Shafique Dhuyo" w:date="2022-09-06T23:28:00Z" w:initials="SD">
    <w:p w14:paraId="16A4D837" w14:textId="3C0AF4FF" w:rsidR="00531A13" w:rsidRDefault="00531A13">
      <w:pPr>
        <w:pStyle w:val="CommentText"/>
      </w:pPr>
      <w:r>
        <w:rPr>
          <w:rStyle w:val="CommentReference"/>
        </w:rPr>
        <w:annotationRef/>
      </w:r>
      <w:r>
        <w:t>String data</w:t>
      </w:r>
    </w:p>
  </w:comment>
  <w:comment w:id="5" w:author="Shafique Dhuyo" w:date="2022-09-06T23:51:00Z" w:initials="SD">
    <w:p w14:paraId="68FD9208" w14:textId="415B5787" w:rsidR="00637D07" w:rsidRDefault="00637D07">
      <w:pPr>
        <w:pStyle w:val="CommentText"/>
      </w:pPr>
      <w:r>
        <w:rPr>
          <w:rStyle w:val="CommentReference"/>
        </w:rPr>
        <w:annotationRef/>
      </w:r>
      <w:r>
        <w:t>Set will be used with variable name</w:t>
      </w:r>
    </w:p>
  </w:comment>
  <w:comment w:id="6" w:author="Shafique Dhuyo" w:date="2022-09-06T23:57:00Z" w:initials="SD">
    <w:p w14:paraId="75BE3DBC" w14:textId="4E589553" w:rsidR="00627A1F" w:rsidRDefault="00627A1F" w:rsidP="00627A1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Set</w:t>
      </w:r>
      <w:r>
        <w:t xml:space="preserve"> is used with variable name as standard naming </w:t>
      </w:r>
      <w:r w:rsidRPr="00627A1F">
        <w:t>convention</w:t>
      </w:r>
      <w:r>
        <w:t xml:space="preserve"> for </w:t>
      </w:r>
      <w:r>
        <w:t>setter</w:t>
      </w:r>
      <w:r>
        <w:t xml:space="preserve"> method</w:t>
      </w:r>
    </w:p>
    <w:p w14:paraId="11621C2E" w14:textId="1E534850" w:rsidR="00627A1F" w:rsidRDefault="00627A1F">
      <w:pPr>
        <w:pStyle w:val="CommentText"/>
      </w:pPr>
    </w:p>
  </w:comment>
  <w:comment w:id="7" w:author="Shafique Dhuyo" w:date="2022-09-06T23:55:00Z" w:initials="SD">
    <w:p w14:paraId="5197F078" w14:textId="432CD138" w:rsidR="00627A1F" w:rsidRDefault="00627A1F">
      <w:pPr>
        <w:pStyle w:val="CommentText"/>
      </w:pPr>
      <w:r>
        <w:rPr>
          <w:rStyle w:val="CommentReference"/>
        </w:rPr>
        <w:annotationRef/>
      </w:r>
      <w:r>
        <w:t xml:space="preserve">Get is used with variable name as standard naming </w:t>
      </w:r>
      <w:r w:rsidRPr="00627A1F">
        <w:t>convention</w:t>
      </w:r>
      <w:r>
        <w:t xml:space="preserve"> for getter method</w:t>
      </w:r>
    </w:p>
  </w:comment>
  <w:comment w:id="8" w:author="Shafique Dhuyo" w:date="2022-09-06T23:54:00Z" w:initials="SD">
    <w:p w14:paraId="0C2E61AA" w14:textId="06003904" w:rsidR="00627A1F" w:rsidRDefault="00627A1F">
      <w:pPr>
        <w:pStyle w:val="CommentText"/>
      </w:pPr>
      <w:r>
        <w:rPr>
          <w:rStyle w:val="CommentReference"/>
        </w:rPr>
        <w:annotationRef/>
      </w:r>
      <w:r>
        <w:t>Its mandatory to use return keyword to return value by method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A3F386" w15:done="0"/>
  <w15:commentEx w15:paraId="53A8E1C3" w15:done="0"/>
  <w15:commentEx w15:paraId="0B45981A" w15:done="0"/>
  <w15:commentEx w15:paraId="27A0D556" w15:done="0"/>
  <w15:commentEx w15:paraId="16A4D837" w15:done="0"/>
  <w15:commentEx w15:paraId="68FD9208" w15:done="0"/>
  <w15:commentEx w15:paraId="11621C2E" w15:done="0"/>
  <w15:commentEx w15:paraId="5197F078" w15:done="0"/>
  <w15:commentEx w15:paraId="0C2E61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255ED" w16cex:dateUtc="2022-09-06T20:27:00Z"/>
  <w16cex:commentExtensible w16cex:durableId="26C255F7" w16cex:dateUtc="2022-09-06T20:27:00Z"/>
  <w16cex:commentExtensible w16cex:durableId="26C255FF" w16cex:dateUtc="2022-09-06T20:27:00Z"/>
  <w16cex:commentExtensible w16cex:durableId="26C25608" w16cex:dateUtc="2022-09-06T20:28:00Z"/>
  <w16cex:commentExtensible w16cex:durableId="26C25614" w16cex:dateUtc="2022-09-06T20:28:00Z"/>
  <w16cex:commentExtensible w16cex:durableId="26C25B68" w16cex:dateUtc="2022-09-06T20:51:00Z"/>
  <w16cex:commentExtensible w16cex:durableId="26C25CDA" w16cex:dateUtc="2022-09-06T20:57:00Z"/>
  <w16cex:commentExtensible w16cex:durableId="26C25C7D" w16cex:dateUtc="2022-09-06T20:55:00Z"/>
  <w16cex:commentExtensible w16cex:durableId="26C25C49" w16cex:dateUtc="2022-09-06T2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A3F386" w16cid:durableId="26C255ED"/>
  <w16cid:commentId w16cid:paraId="53A8E1C3" w16cid:durableId="26C255F7"/>
  <w16cid:commentId w16cid:paraId="0B45981A" w16cid:durableId="26C255FF"/>
  <w16cid:commentId w16cid:paraId="27A0D556" w16cid:durableId="26C25608"/>
  <w16cid:commentId w16cid:paraId="16A4D837" w16cid:durableId="26C25614"/>
  <w16cid:commentId w16cid:paraId="68FD9208" w16cid:durableId="26C25B68"/>
  <w16cid:commentId w16cid:paraId="11621C2E" w16cid:durableId="26C25CDA"/>
  <w16cid:commentId w16cid:paraId="5197F078" w16cid:durableId="26C25C7D"/>
  <w16cid:commentId w16cid:paraId="0C2E61AA" w16cid:durableId="26C25C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afique Dhuyo">
    <w15:presenceInfo w15:providerId="AD" w15:userId="S::shafique.dhuyo@royalcyber.com::e781d307-df17-4fea-8c15-0e248517c4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55"/>
    <w:rsid w:val="00264A55"/>
    <w:rsid w:val="00503E40"/>
    <w:rsid w:val="00531A13"/>
    <w:rsid w:val="00627A1F"/>
    <w:rsid w:val="00637D07"/>
    <w:rsid w:val="00B21AB3"/>
    <w:rsid w:val="00E118BE"/>
    <w:rsid w:val="00E4776C"/>
    <w:rsid w:val="00F1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7D9B"/>
  <w15:chartTrackingRefBased/>
  <w15:docId w15:val="{5A22CC52-90B0-4279-AE59-3AA6F7B9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31A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1A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1A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A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Shafique Dhuyo</dc:creator>
  <cp:keywords/>
  <dc:description/>
  <cp:lastModifiedBy>Shafique Dhuyo</cp:lastModifiedBy>
  <cp:revision>5</cp:revision>
  <dcterms:created xsi:type="dcterms:W3CDTF">2022-09-06T20:27:00Z</dcterms:created>
  <dcterms:modified xsi:type="dcterms:W3CDTF">2022-09-06T20:57:00Z</dcterms:modified>
</cp:coreProperties>
</file>