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21E7" w:rsidRDefault="00F521E7"/>
    <w:p w:rsidR="00F521E7" w:rsidRDefault="00F521E7">
      <w:hyperlink r:id="rId4" w:history="1">
        <w:r>
          <w:rPr>
            <w:rStyle w:val="Hyperlink"/>
          </w:rPr>
          <w:t>https://thecress.pk/about-us</w:t>
        </w:r>
      </w:hyperlink>
    </w:p>
    <w:p w:rsidR="009E1DC7" w:rsidRDefault="009E1DC7" w:rsidP="009E1DC7">
      <w:r>
        <w:t>About us:</w:t>
      </w:r>
    </w:p>
    <w:p w:rsidR="009E1DC7" w:rsidRDefault="009E1DC7" w:rsidP="009E1DC7">
      <w:r>
        <w:t>The Cress has introduced many shirts for men that have made a lasting impact on most men, and we are entirely determined that we will do even better shortly. There are many reasons to choose our products. The best among all is we have one of the best designers around the country who have international exposure and can make perfectly unique designs to attract any eye. This is the real definition of fashion where we can create things from our imagination, and soon it becomes a trend in society. The Cress has been emerging with the speed of light and has seen tremendous success in a short time. We will let you describe us in your way because if we say it all then what will be left for you to admire, it is up to you in what words you would want to praise us.</w:t>
      </w:r>
    </w:p>
    <w:p w:rsidR="009E1DC7" w:rsidRDefault="009E1DC7" w:rsidP="009E1DC7"/>
    <w:p w:rsidR="009E1DC7" w:rsidRDefault="009E1DC7" w:rsidP="009E1DC7">
      <w:r>
        <w:t>What we strive for?</w:t>
      </w:r>
    </w:p>
    <w:p w:rsidR="009E1DC7" w:rsidRDefault="009E1DC7" w:rsidP="009E1DC7">
      <w:r>
        <w:t>Since our inception, we have focused on only one thing: quality and have done everything we could in this regard never to let it down, not even slightly. It was never easy to maintain the standard for many years without the expert assistance of our designers. Our team is fully equipped with sound knowledge of the fashion industry and knows what contemporary styles are on the way.</w:t>
      </w:r>
    </w:p>
    <w:p w:rsidR="009E1DC7" w:rsidRDefault="009E1DC7" w:rsidP="009E1DC7">
      <w:r>
        <w:t>Our Vision:</w:t>
      </w:r>
    </w:p>
    <w:p w:rsidR="009E1DC7" w:rsidRDefault="009E1DC7" w:rsidP="009E1DC7">
      <w:r>
        <w:t>“To produce top-quality products to attract customers from all around the globe.”</w:t>
      </w:r>
    </w:p>
    <w:p w:rsidR="009E1DC7" w:rsidRDefault="009E1DC7" w:rsidP="009E1DC7">
      <w:r>
        <w:t>Ultimate Mission:</w:t>
      </w:r>
    </w:p>
    <w:p w:rsidR="00F521E7" w:rsidRDefault="009E1DC7" w:rsidP="009E1DC7">
      <w:r>
        <w:t>The kind of fabric you will never see anywhere is just a click away; once the order is placed, our customer service will reach out to you for efficient delivery at your doorstep.</w:t>
      </w:r>
      <w:bookmarkStart w:id="0" w:name="_GoBack"/>
      <w:bookmarkEnd w:id="0"/>
    </w:p>
    <w:sectPr w:rsidR="00F521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1E7"/>
    <w:rsid w:val="0077623F"/>
    <w:rsid w:val="009E1DC7"/>
    <w:rsid w:val="00AB3155"/>
    <w:rsid w:val="00B2242E"/>
    <w:rsid w:val="00F521E7"/>
    <w:rsid w:val="00F75F47"/>
    <w:rsid w:val="00F82C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FDB22E-2B0D-4DEC-89E4-698022995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521E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thecress.pk/about-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Pages>
  <Words>230</Words>
  <Characters>1315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Ullah Khan</dc:creator>
  <cp:keywords/>
  <dc:description/>
  <cp:lastModifiedBy>Faizan Ullah Khan</cp:lastModifiedBy>
  <cp:revision>1</cp:revision>
  <dcterms:created xsi:type="dcterms:W3CDTF">2020-08-04T11:05:00Z</dcterms:created>
  <dcterms:modified xsi:type="dcterms:W3CDTF">2020-08-04T12:28:00Z</dcterms:modified>
</cp:coreProperties>
</file>