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970AF" w14:textId="1E26AC46" w:rsidR="0003481D" w:rsidRDefault="002C6D98">
      <w:hyperlink r:id="rId4" w:history="1">
        <w:r w:rsidRPr="00453AC9">
          <w:rPr>
            <w:rStyle w:val="Hyperlink"/>
          </w:rPr>
          <w:t>https://www.figma.com/design/JP9R1GaaWWX0yCbU0BuNif/Untitled?node-id=0-1&amp;p=f&amp;t=gvjZyTmbM9HZ7lLL-0</w:t>
        </w:r>
      </w:hyperlink>
    </w:p>
    <w:p w14:paraId="7135D551" w14:textId="77777777" w:rsidR="002C6D98" w:rsidRDefault="002C6D98"/>
    <w:sectPr w:rsidR="002C6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98"/>
    <w:rsid w:val="0003481D"/>
    <w:rsid w:val="002C6D98"/>
    <w:rsid w:val="006520FB"/>
    <w:rsid w:val="0086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A10D"/>
  <w15:chartTrackingRefBased/>
  <w15:docId w15:val="{0AF88DB9-9D33-49FF-824E-4A16D7B9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9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6D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6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JP9R1GaaWWX0yCbU0BuNif/Untitled?node-id=0-1&amp;p=f&amp;t=gvjZyTmbM9HZ7lLL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20654</dc:creator>
  <cp:keywords/>
  <dc:description/>
  <cp:lastModifiedBy>office 20654</cp:lastModifiedBy>
  <cp:revision>1</cp:revision>
  <dcterms:created xsi:type="dcterms:W3CDTF">2025-11-25T11:42:00Z</dcterms:created>
  <dcterms:modified xsi:type="dcterms:W3CDTF">2025-11-25T11:43:00Z</dcterms:modified>
</cp:coreProperties>
</file>