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1AFD" w14:textId="52FC267D" w:rsidR="006E3C18" w:rsidRDefault="00E65DB4" w:rsidP="00E65DB4">
      <w:pPr>
        <w:spacing w:after="122"/>
        <w:ind w:right="1321"/>
        <w:jc w:val="center"/>
      </w:pPr>
      <w:r>
        <w:rPr>
          <w:rFonts w:ascii="Calibri" w:eastAsia="Calibri" w:hAnsi="Calibri" w:cs="Calibri"/>
          <w:b/>
          <w:sz w:val="32"/>
        </w:rPr>
        <w:t xml:space="preserve">             </w:t>
      </w:r>
      <w:r w:rsidR="006E3C18">
        <w:rPr>
          <w:rFonts w:ascii="Calibri" w:eastAsia="Calibri" w:hAnsi="Calibri" w:cs="Calibri"/>
          <w:b/>
          <w:sz w:val="32"/>
        </w:rPr>
        <w:t xml:space="preserve">Lab report no </w:t>
      </w:r>
      <w:r w:rsidR="002E7FAF">
        <w:rPr>
          <w:rFonts w:ascii="Calibri" w:eastAsia="Calibri" w:hAnsi="Calibri" w:cs="Calibri"/>
          <w:b/>
          <w:sz w:val="32"/>
        </w:rPr>
        <w:t>11</w:t>
      </w:r>
    </w:p>
    <w:p w14:paraId="328C4303" w14:textId="55A099E5" w:rsidR="006E3C18" w:rsidRDefault="006E3C18" w:rsidP="00E65DB4">
      <w:pPr>
        <w:ind w:right="1256"/>
        <w:jc w:val="center"/>
      </w:pPr>
    </w:p>
    <w:p w14:paraId="49F3A188" w14:textId="0D3CCE92" w:rsidR="006E3C18" w:rsidRDefault="006E3C18" w:rsidP="00E65DB4">
      <w:pPr>
        <w:spacing w:after="0"/>
        <w:ind w:right="1256"/>
        <w:jc w:val="center"/>
      </w:pPr>
    </w:p>
    <w:p w14:paraId="2288B746" w14:textId="70CD6B7C" w:rsidR="006E3C18" w:rsidRDefault="006E3C18" w:rsidP="00E65DB4">
      <w:pPr>
        <w:spacing w:after="0"/>
        <w:jc w:val="center"/>
      </w:pPr>
      <w:r>
        <w:rPr>
          <w:noProof/>
        </w:rPr>
        <w:drawing>
          <wp:inline distT="0" distB="0" distL="0" distR="0" wp14:anchorId="148A75CC" wp14:editId="1ED5DE57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BC3D" w14:textId="77777777" w:rsidR="006E3C18" w:rsidRDefault="006E3C18" w:rsidP="00E65DB4">
      <w:pPr>
        <w:spacing w:after="0"/>
        <w:ind w:left="3118"/>
        <w:jc w:val="center"/>
      </w:pPr>
    </w:p>
    <w:p w14:paraId="7BA158C2" w14:textId="13A179F2" w:rsidR="006E3C18" w:rsidRDefault="006E3C18" w:rsidP="00E65DB4">
      <w:pPr>
        <w:spacing w:after="155"/>
        <w:ind w:left="14" w:right="4495"/>
        <w:jc w:val="center"/>
      </w:pPr>
    </w:p>
    <w:p w14:paraId="77D6FA31" w14:textId="27A5C61B" w:rsidR="006E3C18" w:rsidRDefault="00E65DB4" w:rsidP="00E65DB4">
      <w:pPr>
        <w:spacing w:after="162"/>
        <w:ind w:right="132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</w:t>
      </w:r>
      <w:r w:rsidR="006E3C18">
        <w:rPr>
          <w:rFonts w:ascii="Times New Roman" w:eastAsia="Times New Roman" w:hAnsi="Times New Roman" w:cs="Times New Roman"/>
          <w:b/>
          <w:sz w:val="28"/>
        </w:rPr>
        <w:t>Fall 2021</w:t>
      </w:r>
    </w:p>
    <w:p w14:paraId="0D49236A" w14:textId="336A8B51" w:rsidR="006E3C18" w:rsidRDefault="00E65DB4" w:rsidP="00E65DB4">
      <w:pPr>
        <w:pStyle w:val="Heading1"/>
        <w:spacing w:after="158"/>
        <w:ind w:left="0" w:firstLine="0"/>
        <w:jc w:val="center"/>
      </w:pPr>
      <w:r>
        <w:t xml:space="preserve">    </w:t>
      </w:r>
      <w:r w:rsidR="006E3C18">
        <w:t>Computer Architecture and organization Lab</w:t>
      </w:r>
    </w:p>
    <w:p w14:paraId="49E0457E" w14:textId="63B04883" w:rsidR="006E3C18" w:rsidRDefault="006E3C18" w:rsidP="00E65DB4">
      <w:pPr>
        <w:spacing w:after="196"/>
        <w:ind w:right="1256"/>
        <w:jc w:val="center"/>
      </w:pPr>
    </w:p>
    <w:p w14:paraId="3BD6BE27" w14:textId="6CCA8CF7" w:rsidR="006E3C18" w:rsidRDefault="006E3C18" w:rsidP="00E65DB4">
      <w:pPr>
        <w:spacing w:after="155"/>
        <w:jc w:val="center"/>
      </w:pPr>
      <w:r>
        <w:rPr>
          <w:rFonts w:ascii="Calibri" w:eastAsia="Calibri" w:hAnsi="Calibri" w:cs="Calibri"/>
          <w:b/>
          <w:sz w:val="32"/>
        </w:rPr>
        <w:t>Submitted By</w:t>
      </w:r>
    </w:p>
    <w:p w14:paraId="3849ADAB" w14:textId="49C7B1B6" w:rsidR="006E3C18" w:rsidRDefault="00E65DB4" w:rsidP="00E65DB4">
      <w:pPr>
        <w:spacing w:after="127"/>
        <w:ind w:left="2071"/>
      </w:pPr>
      <w:r>
        <w:rPr>
          <w:rFonts w:ascii="Times New Roman" w:eastAsia="Times New Roman" w:hAnsi="Times New Roman" w:cs="Times New Roman"/>
          <w:b/>
          <w:sz w:val="32"/>
        </w:rPr>
        <w:t xml:space="preserve">     </w:t>
      </w:r>
      <w:r w:rsidR="006E3C18">
        <w:rPr>
          <w:rFonts w:ascii="Times New Roman" w:eastAsia="Times New Roman" w:hAnsi="Times New Roman" w:cs="Times New Roman"/>
          <w:b/>
          <w:sz w:val="32"/>
        </w:rPr>
        <w:t>Names                      Registration No</w:t>
      </w:r>
    </w:p>
    <w:p w14:paraId="7D98483E" w14:textId="451E4804" w:rsidR="006E3C18" w:rsidRDefault="000B3B84" w:rsidP="00E65DB4">
      <w:pPr>
        <w:pStyle w:val="Heading1"/>
        <w:spacing w:after="158"/>
        <w:ind w:left="0" w:firstLine="0"/>
        <w:jc w:val="center"/>
      </w:pPr>
      <w:r>
        <w:t xml:space="preserve">Wajid </w:t>
      </w:r>
      <w:proofErr w:type="spellStart"/>
      <w:r>
        <w:t>ullah</w:t>
      </w:r>
      <w:proofErr w:type="spellEnd"/>
      <w:r w:rsidR="006E3C18">
        <w:t xml:space="preserve">               19pwcse1</w:t>
      </w:r>
      <w:r>
        <w:t>759</w:t>
      </w:r>
    </w:p>
    <w:p w14:paraId="56186B88" w14:textId="77777777" w:rsidR="006E3C18" w:rsidRPr="00986D10" w:rsidRDefault="006E3C18" w:rsidP="00E65DB4">
      <w:pPr>
        <w:jc w:val="center"/>
      </w:pPr>
    </w:p>
    <w:p w14:paraId="01E227BD" w14:textId="1E65D029" w:rsidR="006E3C18" w:rsidRDefault="002E7FAF" w:rsidP="002E7FAF">
      <w:pPr>
        <w:spacing w:after="0"/>
        <w:ind w:right="2880"/>
        <w:jc w:val="center"/>
      </w:pPr>
      <w:r>
        <w:rPr>
          <w:sz w:val="28"/>
        </w:rPr>
        <w:t xml:space="preserve">                                                </w:t>
      </w:r>
      <w:r w:rsidR="006E3C18">
        <w:rPr>
          <w:sz w:val="28"/>
        </w:rPr>
        <w:t>Section:</w:t>
      </w:r>
      <w:r>
        <w:rPr>
          <w:sz w:val="28"/>
        </w:rPr>
        <w:t xml:space="preserve">  </w:t>
      </w:r>
      <w:r w:rsidR="006E3C18">
        <w:rPr>
          <w:rFonts w:ascii="Calibri" w:eastAsia="Calibri" w:hAnsi="Calibri" w:cs="Calibri"/>
          <w:b/>
          <w:sz w:val="28"/>
        </w:rPr>
        <w:t>A</w:t>
      </w:r>
    </w:p>
    <w:p w14:paraId="5C1B1D47" w14:textId="17D7B8A0" w:rsidR="006E3C18" w:rsidRDefault="002E7FAF" w:rsidP="002E7FAF">
      <w:pPr>
        <w:spacing w:after="0" w:line="388" w:lineRule="auto"/>
        <w:ind w:right="2880"/>
        <w:jc w:val="center"/>
        <w:rPr>
          <w:sz w:val="28"/>
        </w:rPr>
      </w:pPr>
      <w:r>
        <w:rPr>
          <w:b/>
          <w:bCs/>
          <w:sz w:val="28"/>
        </w:rPr>
        <w:t xml:space="preserve">                                                 </w:t>
      </w:r>
      <w:r w:rsidR="006E3C18" w:rsidRPr="00986D10">
        <w:rPr>
          <w:b/>
          <w:bCs/>
          <w:sz w:val="28"/>
        </w:rPr>
        <w:t>Date</w:t>
      </w:r>
      <w:r w:rsidR="006E3C18">
        <w:rPr>
          <w:sz w:val="28"/>
        </w:rPr>
        <w:t>:</w:t>
      </w:r>
      <w:r w:rsidR="00EC55EC">
        <w:rPr>
          <w:sz w:val="28"/>
        </w:rPr>
        <w:t>23</w:t>
      </w:r>
      <w:r w:rsidR="006E3C18">
        <w:rPr>
          <w:sz w:val="28"/>
        </w:rPr>
        <w:t>,</w:t>
      </w:r>
      <w:r w:rsidR="00232D1C">
        <w:rPr>
          <w:sz w:val="28"/>
        </w:rPr>
        <w:t>2</w:t>
      </w:r>
      <w:r w:rsidR="006E3C18">
        <w:rPr>
          <w:sz w:val="28"/>
        </w:rPr>
        <w:t>,21</w:t>
      </w:r>
    </w:p>
    <w:p w14:paraId="1E64FBDA" w14:textId="46CBE6C9" w:rsidR="006E3C18" w:rsidRPr="00986D10" w:rsidRDefault="002E7FAF" w:rsidP="002E7FAF">
      <w:pPr>
        <w:spacing w:after="0" w:line="388" w:lineRule="auto"/>
        <w:ind w:right="432"/>
        <w:rPr>
          <w:rFonts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                                      </w:t>
      </w:r>
      <w:r w:rsidR="006E3C18" w:rsidRPr="00986D10">
        <w:rPr>
          <w:rFonts w:eastAsia="Times New Roman" w:cstheme="minorHAnsi"/>
          <w:b/>
          <w:bCs/>
          <w:sz w:val="32"/>
          <w:szCs w:val="32"/>
        </w:rPr>
        <w:t>Submitted</w:t>
      </w:r>
      <w:r>
        <w:rPr>
          <w:rFonts w:eastAsia="Times New Roman" w:cstheme="minorHAnsi"/>
          <w:b/>
          <w:bCs/>
          <w:sz w:val="32"/>
          <w:szCs w:val="32"/>
        </w:rPr>
        <w:t xml:space="preserve"> </w:t>
      </w:r>
      <w:r w:rsidR="006E3C18" w:rsidRPr="00986D10">
        <w:rPr>
          <w:rFonts w:eastAsia="Times New Roman" w:cstheme="minorHAnsi"/>
          <w:b/>
          <w:bCs/>
          <w:sz w:val="32"/>
          <w:szCs w:val="32"/>
        </w:rPr>
        <w:t>to</w:t>
      </w:r>
      <w:r>
        <w:rPr>
          <w:rFonts w:eastAsia="Times New Roman" w:cstheme="minorHAnsi"/>
          <w:b/>
          <w:bCs/>
          <w:sz w:val="32"/>
          <w:szCs w:val="32"/>
        </w:rPr>
        <w:t xml:space="preserve">: </w:t>
      </w:r>
      <w:r w:rsidR="006E3C18">
        <w:rPr>
          <w:rFonts w:eastAsia="Calibri" w:cstheme="minorHAnsi"/>
          <w:b/>
          <w:bCs/>
          <w:sz w:val="32"/>
          <w:szCs w:val="32"/>
        </w:rPr>
        <w:t>Dr Amaad khalil</w:t>
      </w:r>
    </w:p>
    <w:p w14:paraId="231E8D13" w14:textId="30164FBC" w:rsidR="006E3C18" w:rsidRDefault="006E3C18" w:rsidP="002E7FAF">
      <w:pPr>
        <w:spacing w:after="156"/>
        <w:ind w:left="14" w:right="-288"/>
        <w:jc w:val="center"/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6616D230" w14:textId="1F6D3F90" w:rsidR="006E3C18" w:rsidRDefault="00E65DB4" w:rsidP="002E7FAF">
      <w:pPr>
        <w:spacing w:after="155"/>
        <w:ind w:right="-28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       </w:t>
      </w:r>
      <w:r w:rsidR="006E3C18"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545B0B1D" w14:textId="41050611" w:rsidR="00C52807" w:rsidRDefault="00C52807" w:rsidP="00E65DB4">
      <w:pPr>
        <w:jc w:val="center"/>
      </w:pPr>
    </w:p>
    <w:p w14:paraId="78C694FC" w14:textId="754E8D71" w:rsidR="006E3C18" w:rsidRDefault="006E3C18" w:rsidP="00E65DB4">
      <w:pPr>
        <w:jc w:val="center"/>
      </w:pPr>
    </w:p>
    <w:p w14:paraId="2F89A638" w14:textId="4EBA7002" w:rsidR="006E3C18" w:rsidRDefault="006E3C18"/>
    <w:p w14:paraId="6167E95F" w14:textId="1761892F" w:rsidR="006E3C18" w:rsidRDefault="006E3C18"/>
    <w:p w14:paraId="13D89396" w14:textId="76A2AE37" w:rsidR="002E7FAF" w:rsidRDefault="002E7FAF"/>
    <w:p w14:paraId="5A02742E" w14:textId="2B3000D3" w:rsidR="002E7FAF" w:rsidRDefault="002E7FAF"/>
    <w:p w14:paraId="6B9C58A5" w14:textId="6801A268" w:rsidR="002E7FAF" w:rsidRDefault="002E7FAF"/>
    <w:p w14:paraId="21C06259" w14:textId="6C89BFC1" w:rsidR="002E7FAF" w:rsidRDefault="002E7FAF"/>
    <w:p w14:paraId="7B8E3DA1" w14:textId="77777777" w:rsidR="002E7FAF" w:rsidRDefault="002E7FAF"/>
    <w:p w14:paraId="18269403" w14:textId="1B08E6E6" w:rsidR="009D4158" w:rsidRDefault="006E3C18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t>Task no 1</w:t>
      </w:r>
      <w:r w:rsidR="009D4158">
        <w:rPr>
          <w:b/>
          <w:bCs/>
          <w:sz w:val="28"/>
          <w:szCs w:val="28"/>
        </w:rPr>
        <w:t xml:space="preserve"> (2x1)</w:t>
      </w:r>
      <w:r w:rsidRPr="006E3C18">
        <w:rPr>
          <w:b/>
          <w:bCs/>
          <w:sz w:val="28"/>
          <w:szCs w:val="28"/>
        </w:rPr>
        <w:t>: -</w:t>
      </w:r>
    </w:p>
    <w:p w14:paraId="117231B9" w14:textId="5BBF9344" w:rsidR="007437B9" w:rsidRDefault="007437B9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t>Code: -</w:t>
      </w:r>
    </w:p>
    <w:p w14:paraId="5F818971" w14:textId="35BD948D" w:rsidR="009D4158" w:rsidRDefault="009D41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Mux2x1</w:t>
      </w:r>
      <w:r w:rsidRPr="009D4158">
        <w:rPr>
          <w:b/>
          <w:bCs/>
          <w:sz w:val="28"/>
          <w:szCs w:val="28"/>
        </w:rPr>
        <w:t>: -</w:t>
      </w:r>
    </w:p>
    <w:p w14:paraId="39DC3C56" w14:textId="77777777" w:rsidR="009D4158" w:rsidRDefault="009D4158" w:rsidP="009D4158">
      <w:r>
        <w:t>module mux2x1(</w:t>
      </w:r>
      <w:proofErr w:type="spellStart"/>
      <w:proofErr w:type="gramStart"/>
      <w:r>
        <w:t>A,B</w:t>
      </w:r>
      <w:proofErr w:type="gramEnd"/>
      <w:r>
        <w:t>,set,f</w:t>
      </w:r>
      <w:proofErr w:type="spellEnd"/>
      <w:r>
        <w:t>);</w:t>
      </w:r>
    </w:p>
    <w:p w14:paraId="51038F99" w14:textId="77777777" w:rsidR="009D4158" w:rsidRDefault="009D4158" w:rsidP="009D4158">
      <w:r>
        <w:t xml:space="preserve">input </w:t>
      </w:r>
      <w:proofErr w:type="spellStart"/>
      <w:proofErr w:type="gramStart"/>
      <w:r>
        <w:t>A,B</w:t>
      </w:r>
      <w:proofErr w:type="gramEnd"/>
      <w:r>
        <w:t>,set</w:t>
      </w:r>
      <w:proofErr w:type="spellEnd"/>
      <w:r>
        <w:t>;</w:t>
      </w:r>
    </w:p>
    <w:p w14:paraId="10A8D10D" w14:textId="77777777" w:rsidR="009D4158" w:rsidRDefault="009D4158" w:rsidP="009D4158">
      <w:r>
        <w:t>output f;</w:t>
      </w:r>
    </w:p>
    <w:p w14:paraId="3768ABDA" w14:textId="77777777" w:rsidR="009D4158" w:rsidRDefault="009D4158" w:rsidP="009D4158">
      <w:r>
        <w:t xml:space="preserve">wire </w:t>
      </w:r>
      <w:proofErr w:type="gramStart"/>
      <w:r>
        <w:t>nset,f</w:t>
      </w:r>
      <w:proofErr w:type="gramEnd"/>
      <w:r>
        <w:t>1,f2;</w:t>
      </w:r>
    </w:p>
    <w:p w14:paraId="459592A7" w14:textId="77777777" w:rsidR="009D4158" w:rsidRDefault="009D4158" w:rsidP="009D4158">
      <w:r>
        <w:t>not n1(</w:t>
      </w:r>
      <w:proofErr w:type="spellStart"/>
      <w:proofErr w:type="gramStart"/>
      <w:r>
        <w:t>nset,set</w:t>
      </w:r>
      <w:proofErr w:type="spellEnd"/>
      <w:proofErr w:type="gramEnd"/>
      <w:r>
        <w:t>);</w:t>
      </w:r>
    </w:p>
    <w:p w14:paraId="1627DCF3" w14:textId="77777777" w:rsidR="009D4158" w:rsidRDefault="009D4158" w:rsidP="009D4158">
      <w:r>
        <w:t>and a1(f</w:t>
      </w:r>
      <w:proofErr w:type="gramStart"/>
      <w:r>
        <w:t>1,A</w:t>
      </w:r>
      <w:proofErr w:type="gramEnd"/>
      <w:r>
        <w:t>,nset);</w:t>
      </w:r>
    </w:p>
    <w:p w14:paraId="1254064F" w14:textId="77777777" w:rsidR="009D4158" w:rsidRDefault="009D4158" w:rsidP="009D4158">
      <w:r>
        <w:t>and a2(f</w:t>
      </w:r>
      <w:proofErr w:type="gramStart"/>
      <w:r>
        <w:t>2,B</w:t>
      </w:r>
      <w:proofErr w:type="gramEnd"/>
      <w:r>
        <w:t>,set);</w:t>
      </w:r>
    </w:p>
    <w:p w14:paraId="3C82C8BC" w14:textId="77777777" w:rsidR="009D4158" w:rsidRDefault="009D4158" w:rsidP="009D4158">
      <w:r>
        <w:t>or o1(</w:t>
      </w:r>
      <w:proofErr w:type="gramStart"/>
      <w:r>
        <w:t>f,f</w:t>
      </w:r>
      <w:proofErr w:type="gramEnd"/>
      <w:r>
        <w:t>1,f2);</w:t>
      </w:r>
    </w:p>
    <w:p w14:paraId="46A21375" w14:textId="3B7AB3F1" w:rsidR="006E3C18" w:rsidRDefault="009D4158" w:rsidP="009D4158">
      <w:proofErr w:type="spellStart"/>
      <w:r>
        <w:t>endmodule</w:t>
      </w:r>
      <w:proofErr w:type="spellEnd"/>
    </w:p>
    <w:p w14:paraId="444BC95A" w14:textId="77777777" w:rsidR="009D4158" w:rsidRDefault="009D4158" w:rsidP="009D4158">
      <w:r>
        <w:t xml:space="preserve">module </w:t>
      </w:r>
      <w:proofErr w:type="gramStart"/>
      <w:r>
        <w:t>stim(</w:t>
      </w:r>
      <w:proofErr w:type="gramEnd"/>
      <w:r>
        <w:t>);</w:t>
      </w:r>
    </w:p>
    <w:p w14:paraId="2A785ADD" w14:textId="77777777" w:rsidR="009D4158" w:rsidRDefault="009D4158" w:rsidP="009D4158">
      <w:r>
        <w:t xml:space="preserve">reg </w:t>
      </w:r>
      <w:proofErr w:type="spellStart"/>
      <w:proofErr w:type="gramStart"/>
      <w:r>
        <w:t>A,B</w:t>
      </w:r>
      <w:proofErr w:type="gramEnd"/>
      <w:r>
        <w:t>,set</w:t>
      </w:r>
      <w:proofErr w:type="spellEnd"/>
      <w:r>
        <w:t>;</w:t>
      </w:r>
    </w:p>
    <w:p w14:paraId="21A5D76D" w14:textId="7A8E2DA9" w:rsidR="009D4158" w:rsidRDefault="009D4158" w:rsidP="009D4158">
      <w:r>
        <w:t>wire f;</w:t>
      </w:r>
    </w:p>
    <w:p w14:paraId="72463B73" w14:textId="77777777" w:rsidR="009D4158" w:rsidRDefault="009D4158" w:rsidP="009D4158">
      <w:r>
        <w:t>mux2x1 t(</w:t>
      </w:r>
      <w:proofErr w:type="spellStart"/>
      <w:proofErr w:type="gramStart"/>
      <w:r>
        <w:t>A,B</w:t>
      </w:r>
      <w:proofErr w:type="gramEnd"/>
      <w:r>
        <w:t>,set,f</w:t>
      </w:r>
      <w:proofErr w:type="spellEnd"/>
      <w:r>
        <w:t>);</w:t>
      </w:r>
    </w:p>
    <w:p w14:paraId="0B63963A" w14:textId="77777777" w:rsidR="009D4158" w:rsidRDefault="009D4158" w:rsidP="009D4158">
      <w:r>
        <w:t xml:space="preserve">initial </w:t>
      </w:r>
    </w:p>
    <w:p w14:paraId="0686F4D5" w14:textId="77777777" w:rsidR="009D4158" w:rsidRDefault="009D4158" w:rsidP="009D4158">
      <w:r>
        <w:t>begin</w:t>
      </w:r>
    </w:p>
    <w:p w14:paraId="026B46FB" w14:textId="77777777" w:rsidR="009D4158" w:rsidRDefault="009D4158" w:rsidP="009D4158">
      <w:r>
        <w:t>$display ("A B set f");</w:t>
      </w:r>
    </w:p>
    <w:p w14:paraId="688EB61E" w14:textId="77777777" w:rsidR="009D4158" w:rsidRDefault="009D4158" w:rsidP="009D4158"/>
    <w:p w14:paraId="45ED79D0" w14:textId="77777777" w:rsidR="009D4158" w:rsidRDefault="009D4158" w:rsidP="009D4158">
      <w:r>
        <w:t>A=</w:t>
      </w:r>
      <w:proofErr w:type="gramStart"/>
      <w:r>
        <w:t>0;B</w:t>
      </w:r>
      <w:proofErr w:type="gramEnd"/>
      <w:r>
        <w:t>=0; set=0;</w:t>
      </w:r>
    </w:p>
    <w:p w14:paraId="4266F408" w14:textId="77777777" w:rsidR="009D4158" w:rsidRDefault="009D4158" w:rsidP="009D4158">
      <w:r>
        <w:t>#10 $</w:t>
      </w:r>
      <w:proofErr w:type="gramStart"/>
      <w:r>
        <w:t>display(</w:t>
      </w:r>
      <w:proofErr w:type="gramEnd"/>
      <w:r>
        <w:t>"%b %b %b %b",</w:t>
      </w:r>
      <w:proofErr w:type="spellStart"/>
      <w:r>
        <w:t>A,B,set,f</w:t>
      </w:r>
      <w:proofErr w:type="spellEnd"/>
      <w:r>
        <w:t>);</w:t>
      </w:r>
    </w:p>
    <w:p w14:paraId="02ACBE16" w14:textId="74899DF4" w:rsidR="009D4158" w:rsidRDefault="009D4158" w:rsidP="009D4158"/>
    <w:p w14:paraId="5E7D8D41" w14:textId="77777777" w:rsidR="009D4158" w:rsidRDefault="009D4158" w:rsidP="009D4158"/>
    <w:p w14:paraId="38050A0A" w14:textId="77777777" w:rsidR="009D4158" w:rsidRDefault="009D4158" w:rsidP="009D4158">
      <w:r>
        <w:t>A=</w:t>
      </w:r>
      <w:proofErr w:type="gramStart"/>
      <w:r>
        <w:t>0;B</w:t>
      </w:r>
      <w:proofErr w:type="gramEnd"/>
      <w:r>
        <w:t>=0; set=1;</w:t>
      </w:r>
    </w:p>
    <w:p w14:paraId="345EF661" w14:textId="77777777" w:rsidR="009D4158" w:rsidRDefault="009D4158" w:rsidP="009D4158">
      <w:r>
        <w:lastRenderedPageBreak/>
        <w:t>#10 $</w:t>
      </w:r>
      <w:proofErr w:type="gramStart"/>
      <w:r>
        <w:t>display(</w:t>
      </w:r>
      <w:proofErr w:type="gramEnd"/>
      <w:r>
        <w:t>"%b %b %b %b",</w:t>
      </w:r>
      <w:proofErr w:type="spellStart"/>
      <w:r>
        <w:t>A,B,set,f</w:t>
      </w:r>
      <w:proofErr w:type="spellEnd"/>
      <w:r>
        <w:t>);</w:t>
      </w:r>
    </w:p>
    <w:p w14:paraId="3A1EC26D" w14:textId="77777777" w:rsidR="009D4158" w:rsidRDefault="009D4158" w:rsidP="009D4158">
      <w:r>
        <w:t>A=</w:t>
      </w:r>
      <w:proofErr w:type="gramStart"/>
      <w:r>
        <w:t>0;B</w:t>
      </w:r>
      <w:proofErr w:type="gramEnd"/>
      <w:r>
        <w:t>=1; set=0;</w:t>
      </w:r>
    </w:p>
    <w:p w14:paraId="4915AB9C" w14:textId="77777777" w:rsidR="009D4158" w:rsidRDefault="009D4158" w:rsidP="009D4158">
      <w:r>
        <w:t>#10 $</w:t>
      </w:r>
      <w:proofErr w:type="gramStart"/>
      <w:r>
        <w:t>display(</w:t>
      </w:r>
      <w:proofErr w:type="gramEnd"/>
      <w:r>
        <w:t>"%b %b %b %b",</w:t>
      </w:r>
      <w:proofErr w:type="spellStart"/>
      <w:r>
        <w:t>A,B,set,f</w:t>
      </w:r>
      <w:proofErr w:type="spellEnd"/>
      <w:r>
        <w:t>);</w:t>
      </w:r>
    </w:p>
    <w:p w14:paraId="5F655B9B" w14:textId="77777777" w:rsidR="009D4158" w:rsidRDefault="009D4158" w:rsidP="009D4158">
      <w:r>
        <w:t>A=</w:t>
      </w:r>
      <w:proofErr w:type="gramStart"/>
      <w:r>
        <w:t>0;B</w:t>
      </w:r>
      <w:proofErr w:type="gramEnd"/>
      <w:r>
        <w:t>=1; set=1;</w:t>
      </w:r>
    </w:p>
    <w:p w14:paraId="4E7844A4" w14:textId="77777777" w:rsidR="009D4158" w:rsidRDefault="009D4158" w:rsidP="009D4158">
      <w:r>
        <w:t>#10 $</w:t>
      </w:r>
      <w:proofErr w:type="gramStart"/>
      <w:r>
        <w:t>display(</w:t>
      </w:r>
      <w:proofErr w:type="gramEnd"/>
      <w:r>
        <w:t>"%b %b %b %b",</w:t>
      </w:r>
      <w:proofErr w:type="spellStart"/>
      <w:r>
        <w:t>A,B,set,f</w:t>
      </w:r>
      <w:proofErr w:type="spellEnd"/>
      <w:r>
        <w:t>);</w:t>
      </w:r>
    </w:p>
    <w:p w14:paraId="76EE20AA" w14:textId="77777777" w:rsidR="009D4158" w:rsidRDefault="009D4158" w:rsidP="009D4158">
      <w:r>
        <w:t>A=</w:t>
      </w:r>
      <w:proofErr w:type="gramStart"/>
      <w:r>
        <w:t>1;B</w:t>
      </w:r>
      <w:proofErr w:type="gramEnd"/>
      <w:r>
        <w:t>=0; set=0;</w:t>
      </w:r>
    </w:p>
    <w:p w14:paraId="286818D7" w14:textId="77777777" w:rsidR="009D4158" w:rsidRDefault="009D4158" w:rsidP="009D4158">
      <w:r>
        <w:t>#10 $</w:t>
      </w:r>
      <w:proofErr w:type="gramStart"/>
      <w:r>
        <w:t>display(</w:t>
      </w:r>
      <w:proofErr w:type="gramEnd"/>
      <w:r>
        <w:t>"%b %b %b %b",</w:t>
      </w:r>
      <w:proofErr w:type="spellStart"/>
      <w:r>
        <w:t>A,B,set,f</w:t>
      </w:r>
      <w:proofErr w:type="spellEnd"/>
      <w:r>
        <w:t>);</w:t>
      </w:r>
    </w:p>
    <w:p w14:paraId="3C8DA5FB" w14:textId="77777777" w:rsidR="009D4158" w:rsidRDefault="009D4158" w:rsidP="009D4158">
      <w:r>
        <w:t>A=</w:t>
      </w:r>
      <w:proofErr w:type="gramStart"/>
      <w:r>
        <w:t>0;B</w:t>
      </w:r>
      <w:proofErr w:type="gramEnd"/>
      <w:r>
        <w:t>=1; set=1;</w:t>
      </w:r>
    </w:p>
    <w:p w14:paraId="212558AA" w14:textId="77777777" w:rsidR="009D4158" w:rsidRDefault="009D4158" w:rsidP="009D4158">
      <w:r>
        <w:t>#10 $</w:t>
      </w:r>
      <w:proofErr w:type="gramStart"/>
      <w:r>
        <w:t>display(</w:t>
      </w:r>
      <w:proofErr w:type="gramEnd"/>
      <w:r>
        <w:t>"%b %b %b %b",</w:t>
      </w:r>
      <w:proofErr w:type="spellStart"/>
      <w:r>
        <w:t>A,B,set,f</w:t>
      </w:r>
      <w:proofErr w:type="spellEnd"/>
      <w:r>
        <w:t>);</w:t>
      </w:r>
    </w:p>
    <w:p w14:paraId="30C73A5D" w14:textId="77777777" w:rsidR="009D4158" w:rsidRDefault="009D4158" w:rsidP="009D4158">
      <w:r>
        <w:t>A=</w:t>
      </w:r>
      <w:proofErr w:type="gramStart"/>
      <w:r>
        <w:t>0;B</w:t>
      </w:r>
      <w:proofErr w:type="gramEnd"/>
      <w:r>
        <w:t>=0; set=1;</w:t>
      </w:r>
    </w:p>
    <w:p w14:paraId="6616DBFF" w14:textId="77777777" w:rsidR="009D4158" w:rsidRDefault="009D4158" w:rsidP="009D4158">
      <w:r>
        <w:t>#10 $</w:t>
      </w:r>
      <w:proofErr w:type="gramStart"/>
      <w:r>
        <w:t>display(</w:t>
      </w:r>
      <w:proofErr w:type="gramEnd"/>
      <w:r>
        <w:t>"%b %b %b %b",</w:t>
      </w:r>
      <w:proofErr w:type="spellStart"/>
      <w:r>
        <w:t>A,B,set,f</w:t>
      </w:r>
      <w:proofErr w:type="spellEnd"/>
      <w:r>
        <w:t>);</w:t>
      </w:r>
    </w:p>
    <w:p w14:paraId="1602BA27" w14:textId="77777777" w:rsidR="009D4158" w:rsidRDefault="009D4158" w:rsidP="009D4158">
      <w:r>
        <w:t>A=</w:t>
      </w:r>
      <w:proofErr w:type="gramStart"/>
      <w:r>
        <w:t>1;B</w:t>
      </w:r>
      <w:proofErr w:type="gramEnd"/>
      <w:r>
        <w:t>=1; set=1;</w:t>
      </w:r>
    </w:p>
    <w:p w14:paraId="01AC2EF5" w14:textId="77777777" w:rsidR="009D4158" w:rsidRDefault="009D4158" w:rsidP="009D4158">
      <w:r>
        <w:t>#10 $</w:t>
      </w:r>
      <w:proofErr w:type="gramStart"/>
      <w:r>
        <w:t>display(</w:t>
      </w:r>
      <w:proofErr w:type="gramEnd"/>
      <w:r>
        <w:t>"%b %b %b %b",</w:t>
      </w:r>
      <w:proofErr w:type="spellStart"/>
      <w:r>
        <w:t>A,B,set,f</w:t>
      </w:r>
      <w:proofErr w:type="spellEnd"/>
      <w:r>
        <w:t>);</w:t>
      </w:r>
    </w:p>
    <w:p w14:paraId="459216BD" w14:textId="77777777" w:rsidR="009D4158" w:rsidRDefault="009D4158" w:rsidP="009D4158">
      <w:r>
        <w:t xml:space="preserve">end </w:t>
      </w:r>
    </w:p>
    <w:p w14:paraId="05550C72" w14:textId="4BA4F38A" w:rsidR="005D5E9D" w:rsidRDefault="009D4158" w:rsidP="009D4158">
      <w:proofErr w:type="spellStart"/>
      <w:r>
        <w:t>endmodule</w:t>
      </w:r>
      <w:proofErr w:type="spellEnd"/>
    </w:p>
    <w:p w14:paraId="121FD14C" w14:textId="77777777" w:rsidR="005D5E9D" w:rsidRDefault="005D5E9D" w:rsidP="009D4158"/>
    <w:p w14:paraId="7B0CE9A1" w14:textId="737146D4" w:rsidR="005D5E9D" w:rsidRPr="005D5E9D" w:rsidRDefault="005D5E9D" w:rsidP="009D4158">
      <w:pPr>
        <w:rPr>
          <w:b/>
          <w:bCs/>
          <w:sz w:val="28"/>
          <w:szCs w:val="28"/>
        </w:rPr>
      </w:pPr>
      <w:r w:rsidRPr="005D5E9D">
        <w:rPr>
          <w:b/>
          <w:bCs/>
          <w:sz w:val="28"/>
          <w:szCs w:val="28"/>
        </w:rPr>
        <w:t>Design circuit: -</w:t>
      </w:r>
    </w:p>
    <w:p w14:paraId="5BB724AE" w14:textId="1C07162F" w:rsidR="005D5E9D" w:rsidRDefault="005D5E9D" w:rsidP="009D4158">
      <w:r>
        <w:rPr>
          <w:noProof/>
        </w:rPr>
        <w:drawing>
          <wp:inline distT="0" distB="0" distL="0" distR="0" wp14:anchorId="56EABCEC" wp14:editId="19BE0642">
            <wp:extent cx="6527800" cy="2501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140" cy="25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67F1" w14:textId="5E30A9D1" w:rsidR="005D5E9D" w:rsidRDefault="005D5E9D" w:rsidP="009D4158"/>
    <w:p w14:paraId="0BEF8CB9" w14:textId="77777777" w:rsidR="000B3B84" w:rsidRDefault="000B3B84" w:rsidP="009D4158"/>
    <w:p w14:paraId="7054A704" w14:textId="0A67448F" w:rsidR="005D5E9D" w:rsidRDefault="005D5E9D" w:rsidP="005D5E9D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lastRenderedPageBreak/>
        <w:t xml:space="preserve">Task no </w:t>
      </w:r>
      <w:proofErr w:type="gramStart"/>
      <w:r w:rsidR="000B3B84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Pr="006E3C18">
        <w:rPr>
          <w:b/>
          <w:bCs/>
          <w:sz w:val="28"/>
          <w:szCs w:val="28"/>
        </w:rPr>
        <w:t>:</w:t>
      </w:r>
      <w:proofErr w:type="gramEnd"/>
      <w:r w:rsidRPr="006E3C18">
        <w:rPr>
          <w:b/>
          <w:bCs/>
          <w:sz w:val="28"/>
          <w:szCs w:val="28"/>
        </w:rPr>
        <w:t xml:space="preserve"> -</w:t>
      </w:r>
    </w:p>
    <w:p w14:paraId="7A9832F8" w14:textId="36BDCCA9" w:rsidR="005D5E9D" w:rsidRDefault="00A732A4" w:rsidP="005D5E9D">
      <w:pPr>
        <w:rPr>
          <w:b/>
          <w:bCs/>
          <w:sz w:val="28"/>
          <w:szCs w:val="28"/>
        </w:rPr>
      </w:pPr>
      <w:r w:rsidRPr="00A732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Mux4x1</w:t>
      </w:r>
      <w:r w:rsidRPr="009D4158">
        <w:rPr>
          <w:b/>
          <w:bCs/>
          <w:sz w:val="28"/>
          <w:szCs w:val="28"/>
        </w:rPr>
        <w:t>: -</w:t>
      </w:r>
    </w:p>
    <w:p w14:paraId="22C11725" w14:textId="77777777" w:rsidR="00A732A4" w:rsidRDefault="00A732A4" w:rsidP="00A732A4">
      <w:r>
        <w:t>module mux4x1(</w:t>
      </w:r>
      <w:proofErr w:type="gramStart"/>
      <w:r>
        <w:t>A,B</w:t>
      </w:r>
      <w:proofErr w:type="gramEnd"/>
      <w:r>
        <w:t>,C,D,set0,set1,f);</w:t>
      </w:r>
    </w:p>
    <w:p w14:paraId="64A19AD0" w14:textId="77777777" w:rsidR="00A732A4" w:rsidRDefault="00A732A4" w:rsidP="00A732A4">
      <w:r>
        <w:t xml:space="preserve">input </w:t>
      </w:r>
      <w:proofErr w:type="gramStart"/>
      <w:r>
        <w:t>A,B</w:t>
      </w:r>
      <w:proofErr w:type="gramEnd"/>
      <w:r>
        <w:t>,C,D,set0,set1;</w:t>
      </w:r>
    </w:p>
    <w:p w14:paraId="26BD1C7E" w14:textId="77777777" w:rsidR="00A732A4" w:rsidRDefault="00A732A4" w:rsidP="00A732A4">
      <w:r>
        <w:t>output f;</w:t>
      </w:r>
    </w:p>
    <w:p w14:paraId="3FFADC13" w14:textId="77777777" w:rsidR="00A732A4" w:rsidRDefault="00A732A4" w:rsidP="00A732A4">
      <w:r>
        <w:t>wire nset</w:t>
      </w:r>
      <w:proofErr w:type="gramStart"/>
      <w:r>
        <w:t>0,nset</w:t>
      </w:r>
      <w:proofErr w:type="gramEnd"/>
      <w:r>
        <w:t>1,f1,f2,f3,f4;</w:t>
      </w:r>
    </w:p>
    <w:p w14:paraId="15D997A0" w14:textId="77777777" w:rsidR="00A732A4" w:rsidRDefault="00A732A4" w:rsidP="00A732A4">
      <w:r>
        <w:t>not n1(nset</w:t>
      </w:r>
      <w:proofErr w:type="gramStart"/>
      <w:r>
        <w:t>0,nset</w:t>
      </w:r>
      <w:proofErr w:type="gramEnd"/>
      <w:r>
        <w:t>1,set0,set1);</w:t>
      </w:r>
    </w:p>
    <w:p w14:paraId="579A9CFB" w14:textId="77777777" w:rsidR="00A732A4" w:rsidRDefault="00A732A4" w:rsidP="00A732A4">
      <w:r>
        <w:t>and a1(f</w:t>
      </w:r>
      <w:proofErr w:type="gramStart"/>
      <w:r>
        <w:t>1,nset</w:t>
      </w:r>
      <w:proofErr w:type="gramEnd"/>
      <w:r>
        <w:t>1,A,nset0);</w:t>
      </w:r>
    </w:p>
    <w:p w14:paraId="61852A70" w14:textId="77777777" w:rsidR="00A732A4" w:rsidRDefault="00A732A4" w:rsidP="00A732A4">
      <w:r>
        <w:t>and a2(f</w:t>
      </w:r>
      <w:proofErr w:type="gramStart"/>
      <w:r>
        <w:t>2,nset</w:t>
      </w:r>
      <w:proofErr w:type="gramEnd"/>
      <w:r>
        <w:t>1,B,set0);</w:t>
      </w:r>
    </w:p>
    <w:p w14:paraId="4CBA020C" w14:textId="77777777" w:rsidR="00A732A4" w:rsidRDefault="00A732A4" w:rsidP="00A732A4">
      <w:r>
        <w:t>and a3(f</w:t>
      </w:r>
      <w:proofErr w:type="gramStart"/>
      <w:r>
        <w:t>3,set</w:t>
      </w:r>
      <w:proofErr w:type="gramEnd"/>
      <w:r>
        <w:t>1,C,nset0);</w:t>
      </w:r>
    </w:p>
    <w:p w14:paraId="16ED6DC3" w14:textId="77777777" w:rsidR="00A732A4" w:rsidRDefault="00A732A4" w:rsidP="00A732A4">
      <w:r>
        <w:t>and a4(f</w:t>
      </w:r>
      <w:proofErr w:type="gramStart"/>
      <w:r>
        <w:t>4,set</w:t>
      </w:r>
      <w:proofErr w:type="gramEnd"/>
      <w:r>
        <w:t>1,D,set0);</w:t>
      </w:r>
    </w:p>
    <w:p w14:paraId="2D989ECB" w14:textId="77777777" w:rsidR="00A732A4" w:rsidRDefault="00A732A4" w:rsidP="00A732A4">
      <w:r>
        <w:t>or o1(</w:t>
      </w:r>
      <w:proofErr w:type="gramStart"/>
      <w:r>
        <w:t>f,f</w:t>
      </w:r>
      <w:proofErr w:type="gramEnd"/>
      <w:r>
        <w:t>1,f2,f3,f4);</w:t>
      </w:r>
    </w:p>
    <w:p w14:paraId="162C4D43" w14:textId="53109A20" w:rsidR="00A732A4" w:rsidRPr="00A732A4" w:rsidRDefault="00A732A4" w:rsidP="00A732A4">
      <w:proofErr w:type="spellStart"/>
      <w:r>
        <w:t>endmodule</w:t>
      </w:r>
      <w:proofErr w:type="spellEnd"/>
    </w:p>
    <w:p w14:paraId="6E97333F" w14:textId="77777777" w:rsidR="000B3B84" w:rsidRDefault="000B3B84" w:rsidP="00A732A4">
      <w:pPr>
        <w:rPr>
          <w:b/>
          <w:bCs/>
          <w:sz w:val="28"/>
          <w:szCs w:val="28"/>
        </w:rPr>
      </w:pPr>
    </w:p>
    <w:p w14:paraId="13C49AD2" w14:textId="2A613767" w:rsidR="00A732A4" w:rsidRDefault="00A732A4" w:rsidP="00A732A4">
      <w:r>
        <w:t xml:space="preserve">module </w:t>
      </w:r>
      <w:proofErr w:type="gramStart"/>
      <w:r>
        <w:t>stim(</w:t>
      </w:r>
      <w:proofErr w:type="gramEnd"/>
      <w:r>
        <w:t>);</w:t>
      </w:r>
    </w:p>
    <w:p w14:paraId="78741E36" w14:textId="77777777" w:rsidR="00A732A4" w:rsidRDefault="00A732A4" w:rsidP="00A732A4">
      <w:r>
        <w:t xml:space="preserve">reg </w:t>
      </w:r>
      <w:proofErr w:type="gramStart"/>
      <w:r>
        <w:t>A,B</w:t>
      </w:r>
      <w:proofErr w:type="gramEnd"/>
      <w:r>
        <w:t>,C,D,set0,set1;</w:t>
      </w:r>
    </w:p>
    <w:p w14:paraId="19B7F91A" w14:textId="77777777" w:rsidR="00A732A4" w:rsidRDefault="00A732A4" w:rsidP="00A732A4">
      <w:r>
        <w:t>wire f;</w:t>
      </w:r>
    </w:p>
    <w:p w14:paraId="41DC1B1C" w14:textId="77777777" w:rsidR="00A732A4" w:rsidRDefault="00A732A4" w:rsidP="00A732A4"/>
    <w:p w14:paraId="3408D1A5" w14:textId="77777777" w:rsidR="00A732A4" w:rsidRDefault="00A732A4" w:rsidP="00A732A4">
      <w:r>
        <w:t>mux4x1 t(</w:t>
      </w:r>
      <w:proofErr w:type="gramStart"/>
      <w:r>
        <w:t>A,B</w:t>
      </w:r>
      <w:proofErr w:type="gramEnd"/>
      <w:r>
        <w:t>,C,D,set0,set1,f);</w:t>
      </w:r>
    </w:p>
    <w:p w14:paraId="515F83ED" w14:textId="77777777" w:rsidR="00A732A4" w:rsidRDefault="00A732A4" w:rsidP="00A732A4">
      <w:r>
        <w:t xml:space="preserve">initial </w:t>
      </w:r>
    </w:p>
    <w:p w14:paraId="585504E5" w14:textId="77777777" w:rsidR="00A732A4" w:rsidRDefault="00A732A4" w:rsidP="00A732A4">
      <w:r>
        <w:t>begin</w:t>
      </w:r>
    </w:p>
    <w:p w14:paraId="50A9B150" w14:textId="77777777" w:rsidR="00A732A4" w:rsidRDefault="00A732A4" w:rsidP="00A732A4">
      <w:r>
        <w:t>$display ("A B C D set0 set1 f");</w:t>
      </w:r>
    </w:p>
    <w:p w14:paraId="19042806" w14:textId="77777777" w:rsidR="00A732A4" w:rsidRDefault="00A732A4" w:rsidP="00A732A4"/>
    <w:p w14:paraId="4F803F7A" w14:textId="77777777" w:rsidR="00A732A4" w:rsidRDefault="00A732A4" w:rsidP="00A732A4">
      <w:r>
        <w:t>A=0; B=0; C=0; D=</w:t>
      </w:r>
      <w:proofErr w:type="gramStart"/>
      <w:r>
        <w:t>0;set</w:t>
      </w:r>
      <w:proofErr w:type="gramEnd"/>
      <w:r>
        <w:t>0=0; set1=0;</w:t>
      </w:r>
    </w:p>
    <w:p w14:paraId="0610083C" w14:textId="77777777" w:rsidR="00A732A4" w:rsidRDefault="00A732A4" w:rsidP="00A732A4">
      <w:r>
        <w:t>#10 $</w:t>
      </w:r>
      <w:proofErr w:type="gramStart"/>
      <w:r>
        <w:t>display(</w:t>
      </w:r>
      <w:proofErr w:type="gramEnd"/>
      <w:r>
        <w:t>"%b %b %b %b %b %b %b",A,B,C,D,set0,set1,f);</w:t>
      </w:r>
    </w:p>
    <w:p w14:paraId="3018A244" w14:textId="77777777" w:rsidR="00A732A4" w:rsidRDefault="00A732A4" w:rsidP="00A732A4">
      <w:r>
        <w:t>A=</w:t>
      </w:r>
      <w:proofErr w:type="gramStart"/>
      <w:r>
        <w:t>0;B</w:t>
      </w:r>
      <w:proofErr w:type="gramEnd"/>
      <w:r>
        <w:t>=0; C=0; D=0; set0=0; set1=1;</w:t>
      </w:r>
    </w:p>
    <w:p w14:paraId="3C15D495" w14:textId="77777777" w:rsidR="00A732A4" w:rsidRDefault="00A732A4" w:rsidP="00A732A4">
      <w:r>
        <w:t>#10 $</w:t>
      </w:r>
      <w:proofErr w:type="gramStart"/>
      <w:r>
        <w:t>display(</w:t>
      </w:r>
      <w:proofErr w:type="gramEnd"/>
      <w:r>
        <w:t>"%b %b %b %b %b %b %b",A,B,C,D,set0,set1,f);</w:t>
      </w:r>
    </w:p>
    <w:p w14:paraId="2C8935B7" w14:textId="77777777" w:rsidR="00A732A4" w:rsidRDefault="00A732A4" w:rsidP="00A732A4">
      <w:r>
        <w:t>A=</w:t>
      </w:r>
      <w:proofErr w:type="gramStart"/>
      <w:r>
        <w:t>0;B</w:t>
      </w:r>
      <w:proofErr w:type="gramEnd"/>
      <w:r>
        <w:t>=0; C=0; D=1; set0=0; set1=1;</w:t>
      </w:r>
    </w:p>
    <w:p w14:paraId="26DE824D" w14:textId="77777777" w:rsidR="00A732A4" w:rsidRDefault="00A732A4" w:rsidP="00A732A4">
      <w:r>
        <w:lastRenderedPageBreak/>
        <w:t>#10 $</w:t>
      </w:r>
      <w:proofErr w:type="gramStart"/>
      <w:r>
        <w:t>display(</w:t>
      </w:r>
      <w:proofErr w:type="gramEnd"/>
      <w:r>
        <w:t>"%b %b %b %b %b %b %b",A,B,C,D,set0,set1,f);</w:t>
      </w:r>
    </w:p>
    <w:p w14:paraId="41398F20" w14:textId="77777777" w:rsidR="00A732A4" w:rsidRDefault="00A732A4" w:rsidP="00A732A4">
      <w:r>
        <w:t>A=</w:t>
      </w:r>
      <w:proofErr w:type="gramStart"/>
      <w:r>
        <w:t>0;B</w:t>
      </w:r>
      <w:proofErr w:type="gramEnd"/>
      <w:r>
        <w:t>=0; C=1; D=0; set0=0; set1=1;</w:t>
      </w:r>
    </w:p>
    <w:p w14:paraId="58349F95" w14:textId="77777777" w:rsidR="00A732A4" w:rsidRDefault="00A732A4" w:rsidP="00A732A4">
      <w:r>
        <w:t>#10 $</w:t>
      </w:r>
      <w:proofErr w:type="gramStart"/>
      <w:r>
        <w:t>display(</w:t>
      </w:r>
      <w:proofErr w:type="gramEnd"/>
      <w:r>
        <w:t>"%b %b %b %b %b %b %b",A,B,C,D,set0,set1,f);</w:t>
      </w:r>
    </w:p>
    <w:p w14:paraId="75DAF29D" w14:textId="77777777" w:rsidR="00A732A4" w:rsidRDefault="00A732A4" w:rsidP="00A732A4">
      <w:r>
        <w:t>A=</w:t>
      </w:r>
      <w:proofErr w:type="gramStart"/>
      <w:r>
        <w:t>0;B</w:t>
      </w:r>
      <w:proofErr w:type="gramEnd"/>
      <w:r>
        <w:t>=1; C=0; D=0; set0=0; set1=1;</w:t>
      </w:r>
    </w:p>
    <w:p w14:paraId="6B9A68EB" w14:textId="77777777" w:rsidR="00A732A4" w:rsidRDefault="00A732A4" w:rsidP="00A732A4">
      <w:r>
        <w:t>#10 $</w:t>
      </w:r>
      <w:proofErr w:type="gramStart"/>
      <w:r>
        <w:t>display(</w:t>
      </w:r>
      <w:proofErr w:type="gramEnd"/>
      <w:r>
        <w:t>"%b %b %b %b %b %b %b",A,B,C,D,set0,set1,f);</w:t>
      </w:r>
    </w:p>
    <w:p w14:paraId="1DB7F131" w14:textId="77777777" w:rsidR="00A732A4" w:rsidRDefault="00A732A4" w:rsidP="00A732A4">
      <w:r>
        <w:t>A=</w:t>
      </w:r>
      <w:proofErr w:type="gramStart"/>
      <w:r>
        <w:t>1;B</w:t>
      </w:r>
      <w:proofErr w:type="gramEnd"/>
      <w:r>
        <w:t>=0; C=0; D=0; set0=0; set1=1;</w:t>
      </w:r>
    </w:p>
    <w:p w14:paraId="34AC94FB" w14:textId="77777777" w:rsidR="00A732A4" w:rsidRDefault="00A732A4" w:rsidP="00A732A4">
      <w:r>
        <w:t>#10 $</w:t>
      </w:r>
      <w:proofErr w:type="gramStart"/>
      <w:r>
        <w:t>display(</w:t>
      </w:r>
      <w:proofErr w:type="gramEnd"/>
      <w:r>
        <w:t>"%b %b %b %b %b %b %b",A,B,C,D,set0,set1,f);</w:t>
      </w:r>
    </w:p>
    <w:p w14:paraId="5BDC3327" w14:textId="77777777" w:rsidR="00A732A4" w:rsidRDefault="00A732A4" w:rsidP="00A732A4">
      <w:r>
        <w:t>A=</w:t>
      </w:r>
      <w:proofErr w:type="gramStart"/>
      <w:r>
        <w:t>0;B</w:t>
      </w:r>
      <w:proofErr w:type="gramEnd"/>
      <w:r>
        <w:t>=0; C=1; D=1; set0=0; set1=1;</w:t>
      </w:r>
    </w:p>
    <w:p w14:paraId="29A3546F" w14:textId="77777777" w:rsidR="00A732A4" w:rsidRDefault="00A732A4" w:rsidP="00A732A4">
      <w:r>
        <w:t>#10 $</w:t>
      </w:r>
      <w:proofErr w:type="gramStart"/>
      <w:r>
        <w:t>display(</w:t>
      </w:r>
      <w:proofErr w:type="gramEnd"/>
      <w:r>
        <w:t>"%b %b %b %b %b %b %b",A,B,C,D,set0,set1,f);</w:t>
      </w:r>
    </w:p>
    <w:p w14:paraId="79EAE410" w14:textId="77777777" w:rsidR="00A732A4" w:rsidRDefault="00A732A4" w:rsidP="00A732A4">
      <w:r>
        <w:t>A=</w:t>
      </w:r>
      <w:proofErr w:type="gramStart"/>
      <w:r>
        <w:t>0;B</w:t>
      </w:r>
      <w:proofErr w:type="gramEnd"/>
      <w:r>
        <w:t>=1; C=0; D=1; set0=0; set1=1;</w:t>
      </w:r>
    </w:p>
    <w:p w14:paraId="433C2D6D" w14:textId="77777777" w:rsidR="00A732A4" w:rsidRDefault="00A732A4" w:rsidP="00A732A4">
      <w:r>
        <w:t>#10 $</w:t>
      </w:r>
      <w:proofErr w:type="gramStart"/>
      <w:r>
        <w:t>display(</w:t>
      </w:r>
      <w:proofErr w:type="gramEnd"/>
      <w:r>
        <w:t>"%b %b %b %b %b %b %b",A,B,C,D,set0,set1,f);</w:t>
      </w:r>
    </w:p>
    <w:p w14:paraId="76A792EC" w14:textId="77777777" w:rsidR="00A732A4" w:rsidRDefault="00A732A4" w:rsidP="00A732A4">
      <w:r>
        <w:t>A=</w:t>
      </w:r>
      <w:proofErr w:type="gramStart"/>
      <w:r>
        <w:t>0;B</w:t>
      </w:r>
      <w:proofErr w:type="gramEnd"/>
      <w:r>
        <w:t>=0; C=1; D=0; set0=0; set1=1;</w:t>
      </w:r>
    </w:p>
    <w:p w14:paraId="15BC7042" w14:textId="77777777" w:rsidR="00A732A4" w:rsidRDefault="00A732A4" w:rsidP="00A732A4">
      <w:r>
        <w:t>#10 $</w:t>
      </w:r>
      <w:proofErr w:type="gramStart"/>
      <w:r>
        <w:t>display(</w:t>
      </w:r>
      <w:proofErr w:type="gramEnd"/>
      <w:r>
        <w:t>"%b %b %b %b %b %b %b",A,B,C,D,set0,set1,f);</w:t>
      </w:r>
    </w:p>
    <w:p w14:paraId="792B45A7" w14:textId="77777777" w:rsidR="00A732A4" w:rsidRDefault="00A732A4" w:rsidP="00A732A4">
      <w:r>
        <w:t>A=</w:t>
      </w:r>
      <w:proofErr w:type="gramStart"/>
      <w:r>
        <w:t>0;B</w:t>
      </w:r>
      <w:proofErr w:type="gramEnd"/>
      <w:r>
        <w:t>=1; C=1; D=0; set0=0; set1=1;</w:t>
      </w:r>
    </w:p>
    <w:p w14:paraId="0C1C01EB" w14:textId="77777777" w:rsidR="00A732A4" w:rsidRDefault="00A732A4" w:rsidP="00A732A4">
      <w:r>
        <w:t>#10 $</w:t>
      </w:r>
      <w:proofErr w:type="gramStart"/>
      <w:r>
        <w:t>display(</w:t>
      </w:r>
      <w:proofErr w:type="gramEnd"/>
      <w:r>
        <w:t>"%b %b %b %b %b %b %b",A,B,C,D,set0,set1,f);</w:t>
      </w:r>
    </w:p>
    <w:p w14:paraId="29825DBA" w14:textId="77777777" w:rsidR="00A732A4" w:rsidRDefault="00A732A4" w:rsidP="00A732A4">
      <w:r>
        <w:t>A=</w:t>
      </w:r>
      <w:proofErr w:type="gramStart"/>
      <w:r>
        <w:t>1;B</w:t>
      </w:r>
      <w:proofErr w:type="gramEnd"/>
      <w:r>
        <w:t>=0; C=0; D=1; set0=0; set1=1;</w:t>
      </w:r>
    </w:p>
    <w:p w14:paraId="09527BBF" w14:textId="77777777" w:rsidR="00A732A4" w:rsidRDefault="00A732A4" w:rsidP="00A732A4">
      <w:r>
        <w:t>#10 $</w:t>
      </w:r>
      <w:proofErr w:type="gramStart"/>
      <w:r>
        <w:t>display(</w:t>
      </w:r>
      <w:proofErr w:type="gramEnd"/>
      <w:r>
        <w:t>"%b %b %b %b %b %b %b",A,B,C,D,set0,set1,f);</w:t>
      </w:r>
    </w:p>
    <w:p w14:paraId="3C61F354" w14:textId="77777777" w:rsidR="00A732A4" w:rsidRDefault="00A732A4" w:rsidP="00A732A4">
      <w:r>
        <w:t>A=</w:t>
      </w:r>
      <w:proofErr w:type="gramStart"/>
      <w:r>
        <w:t>1;B</w:t>
      </w:r>
      <w:proofErr w:type="gramEnd"/>
      <w:r>
        <w:t>=0; C=1; D=1; set0=0; set1=1;</w:t>
      </w:r>
    </w:p>
    <w:p w14:paraId="14C0A60D" w14:textId="77777777" w:rsidR="00A732A4" w:rsidRDefault="00A732A4" w:rsidP="00A732A4">
      <w:r>
        <w:t>#10 $</w:t>
      </w:r>
      <w:proofErr w:type="gramStart"/>
      <w:r>
        <w:t>display(</w:t>
      </w:r>
      <w:proofErr w:type="gramEnd"/>
      <w:r>
        <w:t>"%b %b %b %b %b %b %b",A,B,C,D,set0,set1,f);</w:t>
      </w:r>
    </w:p>
    <w:p w14:paraId="3DAEED9B" w14:textId="77777777" w:rsidR="00A732A4" w:rsidRDefault="00A732A4" w:rsidP="00A732A4">
      <w:r>
        <w:t>A=</w:t>
      </w:r>
      <w:proofErr w:type="gramStart"/>
      <w:r>
        <w:t>1;B</w:t>
      </w:r>
      <w:proofErr w:type="gramEnd"/>
      <w:r>
        <w:t>=1; C=0; D=1; set0=0; set1=1;</w:t>
      </w:r>
    </w:p>
    <w:p w14:paraId="7ADE2594" w14:textId="77777777" w:rsidR="00A732A4" w:rsidRDefault="00A732A4" w:rsidP="00A732A4">
      <w:r>
        <w:t>#10 $</w:t>
      </w:r>
      <w:proofErr w:type="gramStart"/>
      <w:r>
        <w:t>display(</w:t>
      </w:r>
      <w:proofErr w:type="gramEnd"/>
      <w:r>
        <w:t>"%b %b %b %b %b %b %b",A,B,C,D,set0,set1,f);</w:t>
      </w:r>
    </w:p>
    <w:p w14:paraId="3754898A" w14:textId="77777777" w:rsidR="00A732A4" w:rsidRDefault="00A732A4" w:rsidP="00A732A4">
      <w:r>
        <w:t>A=</w:t>
      </w:r>
      <w:proofErr w:type="gramStart"/>
      <w:r>
        <w:t>1;B</w:t>
      </w:r>
      <w:proofErr w:type="gramEnd"/>
      <w:r>
        <w:t>=1; C=1; D=0; set0=0; set1=1;</w:t>
      </w:r>
    </w:p>
    <w:p w14:paraId="412D46D4" w14:textId="77777777" w:rsidR="00A732A4" w:rsidRDefault="00A732A4" w:rsidP="00A732A4">
      <w:r>
        <w:t>#10 $</w:t>
      </w:r>
      <w:proofErr w:type="gramStart"/>
      <w:r>
        <w:t>display(</w:t>
      </w:r>
      <w:proofErr w:type="gramEnd"/>
      <w:r>
        <w:t>"%b %b %b %b %b %b %b",A,B,C,D,set0,set1,f);</w:t>
      </w:r>
    </w:p>
    <w:p w14:paraId="010308BD" w14:textId="77777777" w:rsidR="00A732A4" w:rsidRDefault="00A732A4" w:rsidP="00A732A4">
      <w:r>
        <w:t>A=</w:t>
      </w:r>
      <w:proofErr w:type="gramStart"/>
      <w:r>
        <w:t>1;B</w:t>
      </w:r>
      <w:proofErr w:type="gramEnd"/>
      <w:r>
        <w:t>=1; C=1; D=1; set0=0; set1=1;</w:t>
      </w:r>
    </w:p>
    <w:p w14:paraId="6C72E657" w14:textId="77777777" w:rsidR="00A732A4" w:rsidRDefault="00A732A4" w:rsidP="00A732A4">
      <w:r>
        <w:t>end</w:t>
      </w:r>
    </w:p>
    <w:p w14:paraId="7592CC00" w14:textId="64636443" w:rsidR="000B5E83" w:rsidRDefault="00A732A4" w:rsidP="00A732A4">
      <w:proofErr w:type="spellStart"/>
      <w:r>
        <w:t>endmodule</w:t>
      </w:r>
      <w:proofErr w:type="spellEnd"/>
    </w:p>
    <w:p w14:paraId="540A5147" w14:textId="2ADD030F" w:rsidR="00A732A4" w:rsidRDefault="00A732A4" w:rsidP="00A732A4"/>
    <w:p w14:paraId="7BCB305C" w14:textId="77777777" w:rsidR="00A732A4" w:rsidRDefault="00A732A4" w:rsidP="00A732A4"/>
    <w:p w14:paraId="4CE65475" w14:textId="77777777" w:rsidR="005D5E9D" w:rsidRPr="005D5E9D" w:rsidRDefault="005D5E9D" w:rsidP="005D5E9D">
      <w:pPr>
        <w:rPr>
          <w:b/>
          <w:bCs/>
          <w:sz w:val="28"/>
          <w:szCs w:val="28"/>
        </w:rPr>
      </w:pPr>
      <w:r w:rsidRPr="005D5E9D">
        <w:rPr>
          <w:b/>
          <w:bCs/>
          <w:sz w:val="28"/>
          <w:szCs w:val="28"/>
        </w:rPr>
        <w:t>Design circuit: -</w:t>
      </w:r>
    </w:p>
    <w:p w14:paraId="3B42DDBA" w14:textId="2D6BF000" w:rsidR="005D5E9D" w:rsidRDefault="005D5E9D" w:rsidP="005D5E9D">
      <w:r>
        <w:rPr>
          <w:noProof/>
        </w:rPr>
        <w:lastRenderedPageBreak/>
        <w:drawing>
          <wp:inline distT="0" distB="0" distL="0" distR="0" wp14:anchorId="0F40FE84" wp14:editId="4B70CE8A">
            <wp:extent cx="6597650" cy="2470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990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199D" w14:textId="77777777" w:rsidR="005D5E9D" w:rsidRDefault="005D5E9D" w:rsidP="009D4158"/>
    <w:p w14:paraId="1011703D" w14:textId="660F66B3" w:rsidR="000B5E83" w:rsidRDefault="000B5E83" w:rsidP="000B5E83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t xml:space="preserve">Task no </w:t>
      </w:r>
      <w:r>
        <w:rPr>
          <w:b/>
          <w:bCs/>
          <w:sz w:val="28"/>
          <w:szCs w:val="28"/>
        </w:rPr>
        <w:t>2 (</w:t>
      </w:r>
      <w:r w:rsidR="005D5E9D">
        <w:rPr>
          <w:b/>
          <w:bCs/>
          <w:sz w:val="28"/>
          <w:szCs w:val="28"/>
        </w:rPr>
        <w:t>Half adder</w:t>
      </w:r>
      <w:r>
        <w:rPr>
          <w:b/>
          <w:bCs/>
          <w:sz w:val="28"/>
          <w:szCs w:val="28"/>
        </w:rPr>
        <w:t>)</w:t>
      </w:r>
      <w:r w:rsidRPr="006E3C18">
        <w:rPr>
          <w:b/>
          <w:bCs/>
          <w:sz w:val="28"/>
          <w:szCs w:val="28"/>
        </w:rPr>
        <w:t>: -</w:t>
      </w:r>
    </w:p>
    <w:p w14:paraId="06E60E36" w14:textId="77777777" w:rsidR="005D5E9D" w:rsidRDefault="000B5E83" w:rsidP="005D5E9D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t>Code: -</w:t>
      </w:r>
      <w:r w:rsidR="005D5E9D" w:rsidRPr="005D5E9D">
        <w:rPr>
          <w:b/>
          <w:bCs/>
          <w:sz w:val="28"/>
          <w:szCs w:val="28"/>
        </w:rPr>
        <w:t xml:space="preserve"> </w:t>
      </w:r>
    </w:p>
    <w:p w14:paraId="6A4BD905" w14:textId="571F3744" w:rsidR="005D5E9D" w:rsidRDefault="005D5E9D" w:rsidP="005D5E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Half</w:t>
      </w:r>
      <w:r w:rsidR="00223B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adder</w:t>
      </w:r>
      <w:r w:rsidRPr="009D4158">
        <w:rPr>
          <w:b/>
          <w:bCs/>
          <w:sz w:val="28"/>
          <w:szCs w:val="28"/>
        </w:rPr>
        <w:t xml:space="preserve"> module: -</w:t>
      </w:r>
    </w:p>
    <w:p w14:paraId="0E3F463D" w14:textId="77777777" w:rsidR="005D5E9D" w:rsidRDefault="005D5E9D" w:rsidP="005D5E9D">
      <w:r>
        <w:t xml:space="preserve">module </w:t>
      </w:r>
      <w:proofErr w:type="spellStart"/>
      <w:r>
        <w:t>halfadder</w:t>
      </w:r>
      <w:proofErr w:type="spellEnd"/>
      <w:r>
        <w:t>(</w:t>
      </w:r>
      <w:proofErr w:type="gramStart"/>
      <w:r>
        <w:t>A,B</w:t>
      </w:r>
      <w:proofErr w:type="gramEnd"/>
      <w:r>
        <w:t>,f1,f2);</w:t>
      </w:r>
    </w:p>
    <w:p w14:paraId="2C7644D0" w14:textId="77777777" w:rsidR="005D5E9D" w:rsidRDefault="005D5E9D" w:rsidP="005D5E9D">
      <w:r>
        <w:t xml:space="preserve">input </w:t>
      </w:r>
      <w:proofErr w:type="gramStart"/>
      <w:r>
        <w:t>A,B</w:t>
      </w:r>
      <w:proofErr w:type="gramEnd"/>
      <w:r>
        <w:t>;</w:t>
      </w:r>
    </w:p>
    <w:p w14:paraId="503AB14F" w14:textId="77777777" w:rsidR="005D5E9D" w:rsidRDefault="005D5E9D" w:rsidP="005D5E9D">
      <w:r>
        <w:t>output f</w:t>
      </w:r>
      <w:proofErr w:type="gramStart"/>
      <w:r>
        <w:t>1,f</w:t>
      </w:r>
      <w:proofErr w:type="gramEnd"/>
      <w:r>
        <w:t>2;</w:t>
      </w:r>
    </w:p>
    <w:p w14:paraId="76B1040E" w14:textId="77777777" w:rsidR="005D5E9D" w:rsidRDefault="005D5E9D" w:rsidP="005D5E9D">
      <w:r>
        <w:t>and a1(f</w:t>
      </w:r>
      <w:proofErr w:type="gramStart"/>
      <w:r>
        <w:t>1,A</w:t>
      </w:r>
      <w:proofErr w:type="gramEnd"/>
      <w:r>
        <w:t>,B);</w:t>
      </w:r>
    </w:p>
    <w:p w14:paraId="7FF57D8D" w14:textId="77777777" w:rsidR="005D5E9D" w:rsidRDefault="005D5E9D" w:rsidP="005D5E9D">
      <w:proofErr w:type="spellStart"/>
      <w:r>
        <w:t>xor</w:t>
      </w:r>
      <w:proofErr w:type="spellEnd"/>
      <w:r>
        <w:t xml:space="preserve"> a2(f</w:t>
      </w:r>
      <w:proofErr w:type="gramStart"/>
      <w:r>
        <w:t>2,A</w:t>
      </w:r>
      <w:proofErr w:type="gramEnd"/>
      <w:r>
        <w:t>,B);</w:t>
      </w:r>
    </w:p>
    <w:p w14:paraId="1C9DA485" w14:textId="07DE7CCB" w:rsidR="005D5E9D" w:rsidRPr="005D5E9D" w:rsidRDefault="005D5E9D" w:rsidP="005D5E9D">
      <w:proofErr w:type="spellStart"/>
      <w:r>
        <w:t>endmodule</w:t>
      </w:r>
      <w:proofErr w:type="spellEnd"/>
    </w:p>
    <w:p w14:paraId="3DBAD7CD" w14:textId="4D019A8C" w:rsidR="000B5E83" w:rsidRDefault="000B5E83" w:rsidP="000B5E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Stim</w:t>
      </w:r>
      <w:r w:rsidRPr="009D4158">
        <w:rPr>
          <w:b/>
          <w:bCs/>
          <w:sz w:val="28"/>
          <w:szCs w:val="28"/>
        </w:rPr>
        <w:t>: -</w:t>
      </w:r>
    </w:p>
    <w:p w14:paraId="1111276B" w14:textId="77777777" w:rsidR="005D5E9D" w:rsidRDefault="005D5E9D" w:rsidP="005D5E9D">
      <w:r>
        <w:t xml:space="preserve">module </w:t>
      </w:r>
      <w:proofErr w:type="gramStart"/>
      <w:r>
        <w:t>stim(</w:t>
      </w:r>
      <w:proofErr w:type="gramEnd"/>
      <w:r>
        <w:t>);</w:t>
      </w:r>
    </w:p>
    <w:p w14:paraId="5A21EC11" w14:textId="77777777" w:rsidR="005D5E9D" w:rsidRDefault="005D5E9D" w:rsidP="005D5E9D">
      <w:r>
        <w:t xml:space="preserve">reg </w:t>
      </w:r>
      <w:proofErr w:type="gramStart"/>
      <w:r>
        <w:t>A,B</w:t>
      </w:r>
      <w:proofErr w:type="gramEnd"/>
      <w:r>
        <w:t>;</w:t>
      </w:r>
    </w:p>
    <w:p w14:paraId="626A2ADB" w14:textId="77777777" w:rsidR="005D5E9D" w:rsidRDefault="005D5E9D" w:rsidP="005D5E9D">
      <w:r>
        <w:t>wire f</w:t>
      </w:r>
      <w:proofErr w:type="gramStart"/>
      <w:r>
        <w:t>1,f</w:t>
      </w:r>
      <w:proofErr w:type="gramEnd"/>
      <w:r>
        <w:t>2;</w:t>
      </w:r>
    </w:p>
    <w:p w14:paraId="1DFAF5DE" w14:textId="77777777" w:rsidR="005D5E9D" w:rsidRDefault="005D5E9D" w:rsidP="005D5E9D">
      <w:proofErr w:type="spellStart"/>
      <w:r>
        <w:t>halfadder</w:t>
      </w:r>
      <w:proofErr w:type="spellEnd"/>
      <w:r>
        <w:t xml:space="preserve"> t(</w:t>
      </w:r>
      <w:proofErr w:type="gramStart"/>
      <w:r>
        <w:t>A,B</w:t>
      </w:r>
      <w:proofErr w:type="gramEnd"/>
      <w:r>
        <w:t>,f1,f2);</w:t>
      </w:r>
    </w:p>
    <w:p w14:paraId="3FB7051D" w14:textId="77777777" w:rsidR="005D5E9D" w:rsidRDefault="005D5E9D" w:rsidP="005D5E9D">
      <w:r>
        <w:t xml:space="preserve">initial </w:t>
      </w:r>
    </w:p>
    <w:p w14:paraId="6B4BFD9A" w14:textId="77777777" w:rsidR="005D5E9D" w:rsidRDefault="005D5E9D" w:rsidP="005D5E9D">
      <w:r>
        <w:t>begin</w:t>
      </w:r>
    </w:p>
    <w:p w14:paraId="5D4CF581" w14:textId="77777777" w:rsidR="005D5E9D" w:rsidRDefault="005D5E9D" w:rsidP="005D5E9D"/>
    <w:p w14:paraId="6C7339BE" w14:textId="77777777" w:rsidR="005D5E9D" w:rsidRDefault="005D5E9D" w:rsidP="005D5E9D">
      <w:r>
        <w:t>$display ("A B f1 f2");</w:t>
      </w:r>
    </w:p>
    <w:p w14:paraId="1B7B0CBC" w14:textId="77777777" w:rsidR="005D5E9D" w:rsidRDefault="005D5E9D" w:rsidP="005D5E9D"/>
    <w:p w14:paraId="5AA4528D" w14:textId="77777777" w:rsidR="005D5E9D" w:rsidRDefault="005D5E9D" w:rsidP="005D5E9D">
      <w:r>
        <w:t>A=</w:t>
      </w:r>
      <w:proofErr w:type="gramStart"/>
      <w:r>
        <w:t>0;B</w:t>
      </w:r>
      <w:proofErr w:type="gramEnd"/>
      <w:r>
        <w:t>=0;</w:t>
      </w:r>
    </w:p>
    <w:p w14:paraId="6CFFC549" w14:textId="77777777" w:rsidR="005D5E9D" w:rsidRDefault="005D5E9D" w:rsidP="005D5E9D">
      <w:r>
        <w:t>#10 $</w:t>
      </w:r>
      <w:proofErr w:type="gramStart"/>
      <w:r>
        <w:t>display(</w:t>
      </w:r>
      <w:proofErr w:type="gramEnd"/>
      <w:r>
        <w:t>"%b %b %b %b",A,B,f1,f2);</w:t>
      </w:r>
    </w:p>
    <w:p w14:paraId="2B406819" w14:textId="77777777" w:rsidR="005D5E9D" w:rsidRDefault="005D5E9D" w:rsidP="005D5E9D"/>
    <w:p w14:paraId="60E6542E" w14:textId="77777777" w:rsidR="005D5E9D" w:rsidRDefault="005D5E9D" w:rsidP="005D5E9D">
      <w:r>
        <w:t>A=</w:t>
      </w:r>
      <w:proofErr w:type="gramStart"/>
      <w:r>
        <w:t>0;B</w:t>
      </w:r>
      <w:proofErr w:type="gramEnd"/>
      <w:r>
        <w:t>=1;</w:t>
      </w:r>
    </w:p>
    <w:p w14:paraId="7F386563" w14:textId="77777777" w:rsidR="005D5E9D" w:rsidRDefault="005D5E9D" w:rsidP="005D5E9D">
      <w:r>
        <w:t>#10 $</w:t>
      </w:r>
      <w:proofErr w:type="gramStart"/>
      <w:r>
        <w:t>display(</w:t>
      </w:r>
      <w:proofErr w:type="gramEnd"/>
      <w:r>
        <w:t>"%b %b %b %b",A,B,f1,f2);</w:t>
      </w:r>
    </w:p>
    <w:p w14:paraId="319690C2" w14:textId="77777777" w:rsidR="005D5E9D" w:rsidRDefault="005D5E9D" w:rsidP="005D5E9D"/>
    <w:p w14:paraId="783C3DD0" w14:textId="77777777" w:rsidR="005D5E9D" w:rsidRDefault="005D5E9D" w:rsidP="005D5E9D">
      <w:r>
        <w:t>A=</w:t>
      </w:r>
      <w:proofErr w:type="gramStart"/>
      <w:r>
        <w:t>1;B</w:t>
      </w:r>
      <w:proofErr w:type="gramEnd"/>
      <w:r>
        <w:t>=0;</w:t>
      </w:r>
    </w:p>
    <w:p w14:paraId="3A1C3E83" w14:textId="77777777" w:rsidR="005D5E9D" w:rsidRDefault="005D5E9D" w:rsidP="005D5E9D">
      <w:r>
        <w:t>#10 $</w:t>
      </w:r>
      <w:proofErr w:type="gramStart"/>
      <w:r>
        <w:t>display(</w:t>
      </w:r>
      <w:proofErr w:type="gramEnd"/>
      <w:r>
        <w:t>"%b %b %b %b",A,B,f1,f2);</w:t>
      </w:r>
    </w:p>
    <w:p w14:paraId="6896FB6F" w14:textId="77777777" w:rsidR="005D5E9D" w:rsidRDefault="005D5E9D" w:rsidP="005D5E9D"/>
    <w:p w14:paraId="0338B4FC" w14:textId="77777777" w:rsidR="005D5E9D" w:rsidRDefault="005D5E9D" w:rsidP="005D5E9D">
      <w:r>
        <w:t>A=</w:t>
      </w:r>
      <w:proofErr w:type="gramStart"/>
      <w:r>
        <w:t>1;B</w:t>
      </w:r>
      <w:proofErr w:type="gramEnd"/>
      <w:r>
        <w:t>=1;</w:t>
      </w:r>
    </w:p>
    <w:p w14:paraId="3183CAFD" w14:textId="77777777" w:rsidR="005D5E9D" w:rsidRDefault="005D5E9D" w:rsidP="005D5E9D">
      <w:r>
        <w:t>#10 $</w:t>
      </w:r>
      <w:proofErr w:type="gramStart"/>
      <w:r>
        <w:t>display(</w:t>
      </w:r>
      <w:proofErr w:type="gramEnd"/>
      <w:r>
        <w:t>"%b %b %b %b",A,B,f1,f2);</w:t>
      </w:r>
    </w:p>
    <w:p w14:paraId="280F2288" w14:textId="77777777" w:rsidR="005D5E9D" w:rsidRDefault="005D5E9D" w:rsidP="005D5E9D">
      <w:r>
        <w:t xml:space="preserve">end </w:t>
      </w:r>
    </w:p>
    <w:p w14:paraId="67AC84FC" w14:textId="5BD33014" w:rsidR="005D5E9D" w:rsidRDefault="005D5E9D" w:rsidP="005D5E9D">
      <w:proofErr w:type="spellStart"/>
      <w:r>
        <w:t>endmodule</w:t>
      </w:r>
      <w:proofErr w:type="spellEnd"/>
    </w:p>
    <w:p w14:paraId="32C5121B" w14:textId="20E306D8" w:rsidR="005D5E9D" w:rsidRDefault="005D5E9D" w:rsidP="005D5E9D">
      <w:pPr>
        <w:rPr>
          <w:b/>
          <w:bCs/>
          <w:sz w:val="28"/>
          <w:szCs w:val="28"/>
        </w:rPr>
      </w:pPr>
      <w:r w:rsidRPr="005D5E9D">
        <w:rPr>
          <w:b/>
          <w:bCs/>
          <w:sz w:val="28"/>
          <w:szCs w:val="28"/>
        </w:rPr>
        <w:t>Design circuit: -</w:t>
      </w:r>
    </w:p>
    <w:p w14:paraId="408A53F3" w14:textId="17E33178" w:rsidR="00A732A4" w:rsidRPr="00A732A4" w:rsidRDefault="00A732A4" w:rsidP="005D5E9D">
      <w:r>
        <w:rPr>
          <w:noProof/>
        </w:rPr>
        <w:drawing>
          <wp:inline distT="0" distB="0" distL="0" distR="0" wp14:anchorId="01ED80CB" wp14:editId="3FF9B89F">
            <wp:extent cx="6508750" cy="2717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095" cy="271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485B" w14:textId="77777777" w:rsidR="005D5E9D" w:rsidRDefault="005D5E9D" w:rsidP="005D5E9D"/>
    <w:p w14:paraId="728082F0" w14:textId="77777777" w:rsidR="00A732A4" w:rsidRDefault="00A732A4" w:rsidP="000B5E83">
      <w:pPr>
        <w:rPr>
          <w:b/>
          <w:bCs/>
          <w:sz w:val="28"/>
          <w:szCs w:val="28"/>
        </w:rPr>
      </w:pPr>
    </w:p>
    <w:p w14:paraId="405B77D8" w14:textId="77777777" w:rsidR="000B5E83" w:rsidRPr="009D4158" w:rsidRDefault="000B5E83" w:rsidP="009D4158"/>
    <w:sectPr w:rsidR="000B5E83" w:rsidRPr="009D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07"/>
    <w:rsid w:val="000B3B84"/>
    <w:rsid w:val="000B5E83"/>
    <w:rsid w:val="00223B1F"/>
    <w:rsid w:val="00227DC5"/>
    <w:rsid w:val="00232D1C"/>
    <w:rsid w:val="0027764D"/>
    <w:rsid w:val="002E6C64"/>
    <w:rsid w:val="002E7FAF"/>
    <w:rsid w:val="00391F12"/>
    <w:rsid w:val="005D5E9D"/>
    <w:rsid w:val="006E3C18"/>
    <w:rsid w:val="007437B9"/>
    <w:rsid w:val="007824BF"/>
    <w:rsid w:val="0082781A"/>
    <w:rsid w:val="009D4158"/>
    <w:rsid w:val="009F65EC"/>
    <w:rsid w:val="00A732A4"/>
    <w:rsid w:val="00C52807"/>
    <w:rsid w:val="00E65DB4"/>
    <w:rsid w:val="00EC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8AE2"/>
  <w15:chartTrackingRefBased/>
  <w15:docId w15:val="{6A6194E9-9A98-48E5-AE6B-75D14F29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18"/>
  </w:style>
  <w:style w:type="paragraph" w:styleId="Heading1">
    <w:name w:val="heading 1"/>
    <w:next w:val="Normal"/>
    <w:link w:val="Heading1Char"/>
    <w:uiPriority w:val="9"/>
    <w:qFormat/>
    <w:rsid w:val="006E3C18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C18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7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17</cp:revision>
  <cp:lastPrinted>2022-02-22T19:17:00Z</cp:lastPrinted>
  <dcterms:created xsi:type="dcterms:W3CDTF">2021-12-20T15:37:00Z</dcterms:created>
  <dcterms:modified xsi:type="dcterms:W3CDTF">2022-02-25T06:22:00Z</dcterms:modified>
</cp:coreProperties>
</file>