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0A89" w14:textId="460E1387" w:rsidR="002C7826" w:rsidRPr="00EB699F" w:rsidRDefault="00647B2D" w:rsidP="007D64A1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 w:rsidRPr="00EB699F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AUM</w:t>
      </w:r>
      <w:r w:rsidR="008C0356" w:rsidRPr="00EB699F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AR</w:t>
      </w:r>
      <w:r w:rsidR="0009587C" w:rsidRPr="00EB699F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-OR</w:t>
      </w:r>
      <w:r w:rsidR="008C0356" w:rsidRPr="00EB699F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 xml:space="preserve">: Augmented Reality Application for </w:t>
      </w:r>
      <w:r w:rsidRPr="00EB699F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University Orientation</w:t>
      </w:r>
    </w:p>
    <w:p w14:paraId="68A7F282" w14:textId="77777777" w:rsidR="00727A8E" w:rsidRDefault="00727A8E" w:rsidP="002C7826">
      <w:pPr>
        <w:rPr>
          <w:rFonts w:asciiTheme="majorBidi" w:hAnsiTheme="majorBidi" w:cstheme="majorBidi"/>
        </w:rPr>
      </w:pPr>
    </w:p>
    <w:p w14:paraId="3E1C3980" w14:textId="77777777" w:rsidR="00F94314" w:rsidRDefault="00F94314" w:rsidP="005542CB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</w:p>
    <w:p w14:paraId="367093EF" w14:textId="68CA90A7" w:rsidR="005542CB" w:rsidRPr="002D054F" w:rsidRDefault="005542CB" w:rsidP="005542CB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Section 1: Participant Demo</w:t>
      </w:r>
      <w:r w:rsidR="00F42928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graphics</w:t>
      </w:r>
    </w:p>
    <w:p w14:paraId="6FC07168" w14:textId="77777777" w:rsidR="00F42928" w:rsidRPr="005542CB" w:rsidRDefault="00F42928" w:rsidP="005542CB">
      <w:pPr>
        <w:rPr>
          <w:rFonts w:asciiTheme="majorBidi" w:hAnsiTheme="majorBidi" w:cstheme="majorBidi"/>
          <w:b/>
          <w:bCs/>
        </w:rPr>
      </w:pPr>
    </w:p>
    <w:p w14:paraId="4F93E962" w14:textId="45BB1DBC" w:rsidR="002C7826" w:rsidRDefault="002C7826" w:rsidP="002C78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A5122">
        <w:rPr>
          <w:rFonts w:asciiTheme="majorBidi" w:hAnsiTheme="majorBidi" w:cstheme="majorBidi"/>
          <w:b/>
          <w:bCs/>
        </w:rPr>
        <w:t>Gender</w:t>
      </w:r>
    </w:p>
    <w:p w14:paraId="4D646E84" w14:textId="77777777" w:rsidR="00EB699F" w:rsidRPr="005A5122" w:rsidRDefault="00EB699F" w:rsidP="00EB699F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786D369B" w14:textId="6B57E71C" w:rsidR="002C7826" w:rsidRDefault="002C7826" w:rsidP="002C7826">
      <w:pPr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o   Male   o   Female     </w:t>
      </w:r>
      <w:r w:rsidR="00690791" w:rsidRPr="001E3D31">
        <w:rPr>
          <w:rFonts w:asciiTheme="majorBidi" w:hAnsiTheme="majorBidi" w:cstheme="majorBidi"/>
        </w:rPr>
        <w:t xml:space="preserve">o   </w:t>
      </w:r>
      <w:r w:rsidR="00690791">
        <w:rPr>
          <w:rFonts w:asciiTheme="majorBidi" w:hAnsiTheme="majorBidi" w:cstheme="majorBidi"/>
        </w:rPr>
        <w:t>Others</w:t>
      </w:r>
      <w:r w:rsidR="00690791" w:rsidRPr="001E3D31">
        <w:rPr>
          <w:rFonts w:asciiTheme="majorBidi" w:hAnsiTheme="majorBidi" w:cstheme="majorBidi"/>
        </w:rPr>
        <w:t xml:space="preserve">     </w:t>
      </w:r>
    </w:p>
    <w:p w14:paraId="411ABC02" w14:textId="77777777" w:rsidR="005A5122" w:rsidRDefault="005A5122" w:rsidP="002C7826">
      <w:pPr>
        <w:ind w:firstLine="360"/>
        <w:rPr>
          <w:rFonts w:asciiTheme="majorBidi" w:hAnsiTheme="majorBidi" w:cstheme="majorBidi"/>
        </w:rPr>
      </w:pPr>
    </w:p>
    <w:p w14:paraId="7C1C39CF" w14:textId="6C3B569D" w:rsidR="002C7826" w:rsidRDefault="0009587C" w:rsidP="002C78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A5122">
        <w:rPr>
          <w:rFonts w:asciiTheme="majorBidi" w:hAnsiTheme="majorBidi" w:cstheme="majorBidi"/>
          <w:b/>
          <w:bCs/>
        </w:rPr>
        <w:t>Current Academic Level</w:t>
      </w:r>
    </w:p>
    <w:p w14:paraId="4C68D0F9" w14:textId="77777777" w:rsidR="00EB699F" w:rsidRPr="005A5122" w:rsidRDefault="00EB699F" w:rsidP="00EB699F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02EF23FD" w14:textId="77777777" w:rsidR="005A5122" w:rsidRDefault="002C7826" w:rsidP="002C7826">
      <w:pPr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o   </w:t>
      </w:r>
      <w:r w:rsidR="00307B6B">
        <w:rPr>
          <w:rFonts w:asciiTheme="majorBidi" w:hAnsiTheme="majorBidi" w:cstheme="majorBidi"/>
        </w:rPr>
        <w:t>Freshman</w:t>
      </w:r>
      <w:r w:rsidR="00307B6B" w:rsidRPr="001E3D31">
        <w:rPr>
          <w:rFonts w:asciiTheme="majorBidi" w:hAnsiTheme="majorBidi" w:cstheme="majorBidi"/>
        </w:rPr>
        <w:t xml:space="preserve"> </w:t>
      </w:r>
      <w:r w:rsidR="00307B6B">
        <w:rPr>
          <w:rFonts w:asciiTheme="majorBidi" w:hAnsiTheme="majorBidi" w:cstheme="majorBidi"/>
        </w:rPr>
        <w:t xml:space="preserve">   </w:t>
      </w:r>
      <w:r w:rsidR="00307B6B" w:rsidRPr="001E3D31">
        <w:rPr>
          <w:rFonts w:asciiTheme="majorBidi" w:hAnsiTheme="majorBidi" w:cstheme="majorBidi"/>
        </w:rPr>
        <w:t>o</w:t>
      </w:r>
      <w:r w:rsidRPr="001E3D31">
        <w:rPr>
          <w:rFonts w:asciiTheme="majorBidi" w:hAnsiTheme="majorBidi" w:cstheme="majorBidi"/>
        </w:rPr>
        <w:t xml:space="preserve">  </w:t>
      </w:r>
      <w:r w:rsidR="0009587C">
        <w:rPr>
          <w:rFonts w:asciiTheme="majorBidi" w:hAnsiTheme="majorBidi" w:cstheme="majorBidi"/>
        </w:rPr>
        <w:t>Sophomore</w:t>
      </w:r>
      <w:r w:rsidRPr="001E3D31">
        <w:rPr>
          <w:rFonts w:asciiTheme="majorBidi" w:hAnsiTheme="majorBidi" w:cstheme="majorBidi"/>
        </w:rPr>
        <w:t xml:space="preserve">     </w:t>
      </w:r>
      <w:r w:rsidR="00F822F8" w:rsidRPr="001E3D31">
        <w:rPr>
          <w:rFonts w:asciiTheme="majorBidi" w:hAnsiTheme="majorBidi" w:cstheme="majorBidi"/>
        </w:rPr>
        <w:t xml:space="preserve">o   </w:t>
      </w:r>
      <w:r w:rsidR="0009587C">
        <w:rPr>
          <w:rFonts w:asciiTheme="majorBidi" w:hAnsiTheme="majorBidi" w:cstheme="majorBidi"/>
        </w:rPr>
        <w:t>Junior</w:t>
      </w:r>
      <w:r w:rsidR="00F822F8" w:rsidRPr="001E3D31">
        <w:rPr>
          <w:rFonts w:asciiTheme="majorBidi" w:hAnsiTheme="majorBidi" w:cstheme="majorBidi"/>
        </w:rPr>
        <w:t xml:space="preserve">     o   </w:t>
      </w:r>
      <w:r w:rsidR="0009587C">
        <w:rPr>
          <w:rFonts w:asciiTheme="majorBidi" w:hAnsiTheme="majorBidi" w:cstheme="majorBidi"/>
        </w:rPr>
        <w:t>Senior</w:t>
      </w:r>
      <w:r w:rsidR="00F822F8" w:rsidRPr="001E3D31">
        <w:rPr>
          <w:rFonts w:asciiTheme="majorBidi" w:hAnsiTheme="majorBidi" w:cstheme="majorBidi"/>
        </w:rPr>
        <w:t xml:space="preserve">   o   </w:t>
      </w:r>
      <w:r w:rsidR="0009587C">
        <w:rPr>
          <w:rFonts w:asciiTheme="majorBidi" w:hAnsiTheme="majorBidi" w:cstheme="majorBidi"/>
        </w:rPr>
        <w:t>Faculty</w:t>
      </w:r>
      <w:r w:rsidR="00F822F8" w:rsidRPr="001E3D31">
        <w:rPr>
          <w:rFonts w:asciiTheme="majorBidi" w:hAnsiTheme="majorBidi" w:cstheme="majorBidi"/>
        </w:rPr>
        <w:t xml:space="preserve">    </w:t>
      </w:r>
      <w:r w:rsidR="0009587C" w:rsidRPr="001E3D31">
        <w:rPr>
          <w:rFonts w:asciiTheme="majorBidi" w:hAnsiTheme="majorBidi" w:cstheme="majorBidi"/>
        </w:rPr>
        <w:t xml:space="preserve">o   </w:t>
      </w:r>
      <w:r w:rsidR="0009587C">
        <w:rPr>
          <w:rFonts w:asciiTheme="majorBidi" w:hAnsiTheme="majorBidi" w:cstheme="majorBidi"/>
        </w:rPr>
        <w:t>Staff</w:t>
      </w:r>
      <w:r w:rsidR="0009587C" w:rsidRPr="001E3D31">
        <w:rPr>
          <w:rFonts w:asciiTheme="majorBidi" w:hAnsiTheme="majorBidi" w:cstheme="majorBidi"/>
        </w:rPr>
        <w:t xml:space="preserve">    </w:t>
      </w:r>
    </w:p>
    <w:p w14:paraId="50967FE1" w14:textId="77777777" w:rsidR="000265CA" w:rsidRDefault="000265CA" w:rsidP="002C7826">
      <w:pPr>
        <w:ind w:firstLine="360"/>
        <w:rPr>
          <w:rFonts w:asciiTheme="majorBidi" w:hAnsiTheme="majorBidi" w:cstheme="majorBidi"/>
        </w:rPr>
      </w:pPr>
    </w:p>
    <w:p w14:paraId="55C6054F" w14:textId="77777777" w:rsidR="000265CA" w:rsidRDefault="000265CA" w:rsidP="000265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A5122">
        <w:rPr>
          <w:rFonts w:asciiTheme="majorBidi" w:hAnsiTheme="majorBidi" w:cstheme="majorBidi"/>
          <w:b/>
          <w:bCs/>
        </w:rPr>
        <w:t>How often do you use mobile applications for educational purposes?</w:t>
      </w:r>
    </w:p>
    <w:p w14:paraId="28C686EF" w14:textId="77777777" w:rsidR="000265CA" w:rsidRPr="005A5122" w:rsidRDefault="000265CA" w:rsidP="000265CA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06DC8AD0" w14:textId="196852C1" w:rsidR="000265CA" w:rsidRDefault="000265CA" w:rsidP="002C7826">
      <w:pPr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>o</w:t>
      </w:r>
      <w:r w:rsidRPr="00EF6167">
        <w:rPr>
          <w:rFonts w:asciiTheme="majorBidi" w:hAnsiTheme="majorBidi" w:cstheme="majorBidi"/>
        </w:rPr>
        <w:t xml:space="preserve"> Never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1E3D31">
        <w:rPr>
          <w:rFonts w:asciiTheme="majorBidi" w:hAnsiTheme="majorBidi" w:cstheme="majorBidi"/>
        </w:rPr>
        <w:t>o</w:t>
      </w:r>
      <w:r w:rsidRPr="00EF6167">
        <w:rPr>
          <w:rFonts w:asciiTheme="majorBidi" w:hAnsiTheme="majorBidi" w:cstheme="majorBidi"/>
        </w:rPr>
        <w:t xml:space="preserve"> Rarely</w:t>
      </w:r>
      <w:r>
        <w:rPr>
          <w:rFonts w:asciiTheme="majorBidi" w:hAnsiTheme="majorBidi" w:cstheme="majorBidi"/>
        </w:rPr>
        <w:tab/>
      </w:r>
      <w:r w:rsidRPr="001E3D31">
        <w:rPr>
          <w:rFonts w:asciiTheme="majorBidi" w:hAnsiTheme="majorBidi" w:cstheme="majorBidi"/>
        </w:rPr>
        <w:t>o</w:t>
      </w:r>
      <w:r w:rsidRPr="00EF6167">
        <w:rPr>
          <w:rFonts w:asciiTheme="majorBidi" w:hAnsiTheme="majorBidi" w:cstheme="majorBidi"/>
        </w:rPr>
        <w:t xml:space="preserve"> Sometimes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E3D31">
        <w:rPr>
          <w:rFonts w:asciiTheme="majorBidi" w:hAnsiTheme="majorBidi" w:cstheme="majorBidi"/>
        </w:rPr>
        <w:t>o</w:t>
      </w:r>
      <w:r w:rsidRPr="00EF6167">
        <w:rPr>
          <w:rFonts w:asciiTheme="majorBidi" w:hAnsiTheme="majorBidi" w:cstheme="majorBidi"/>
        </w:rPr>
        <w:t xml:space="preserve"> Often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1E3D31">
        <w:rPr>
          <w:rFonts w:asciiTheme="majorBidi" w:hAnsiTheme="majorBidi" w:cstheme="majorBidi"/>
        </w:rPr>
        <w:t>o</w:t>
      </w:r>
      <w:r w:rsidRPr="00EF6167">
        <w:rPr>
          <w:rFonts w:asciiTheme="majorBidi" w:hAnsiTheme="majorBidi" w:cstheme="majorBidi"/>
        </w:rPr>
        <w:t xml:space="preserve"> Very Often</w:t>
      </w:r>
    </w:p>
    <w:p w14:paraId="420649C9" w14:textId="39AB7D35" w:rsidR="0026794E" w:rsidRDefault="0009587C" w:rsidP="002C7826">
      <w:pPr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   </w:t>
      </w:r>
      <w:r w:rsidR="00F822F8" w:rsidRPr="001E3D31">
        <w:rPr>
          <w:rFonts w:asciiTheme="majorBidi" w:hAnsiTheme="majorBidi" w:cstheme="majorBidi"/>
        </w:rPr>
        <w:t xml:space="preserve">   </w:t>
      </w:r>
    </w:p>
    <w:p w14:paraId="2194D386" w14:textId="16674685" w:rsidR="0009587C" w:rsidRDefault="00307B6B" w:rsidP="000958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A5122">
        <w:rPr>
          <w:rFonts w:asciiTheme="majorBidi" w:hAnsiTheme="majorBidi" w:cstheme="majorBidi"/>
          <w:b/>
          <w:bCs/>
        </w:rPr>
        <w:t>Have you used an AR-based application before?</w:t>
      </w:r>
    </w:p>
    <w:p w14:paraId="7FB35868" w14:textId="77777777" w:rsidR="00EB699F" w:rsidRPr="005A5122" w:rsidRDefault="00EB699F" w:rsidP="00EB699F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65838A81" w14:textId="679A23CC" w:rsidR="0009587C" w:rsidRDefault="0009587C" w:rsidP="0009587C">
      <w:pPr>
        <w:ind w:firstLine="360"/>
        <w:rPr>
          <w:rFonts w:asciiTheme="majorBidi" w:hAnsiTheme="majorBidi" w:cstheme="majorBidi"/>
        </w:rPr>
      </w:pPr>
      <w:r w:rsidRPr="001E3D31">
        <w:rPr>
          <w:rFonts w:asciiTheme="majorBidi" w:hAnsiTheme="majorBidi" w:cstheme="majorBidi"/>
        </w:rPr>
        <w:t xml:space="preserve">o   </w:t>
      </w:r>
      <w:r w:rsidR="00307B6B">
        <w:rPr>
          <w:rFonts w:asciiTheme="majorBidi" w:hAnsiTheme="majorBidi" w:cstheme="majorBidi"/>
        </w:rPr>
        <w:t>Yes</w:t>
      </w:r>
      <w:r w:rsidRPr="001E3D31">
        <w:rPr>
          <w:rFonts w:asciiTheme="majorBidi" w:hAnsiTheme="majorBidi" w:cstheme="majorBidi"/>
        </w:rPr>
        <w:t xml:space="preserve">  o   </w:t>
      </w:r>
      <w:r w:rsidR="00307B6B">
        <w:rPr>
          <w:rFonts w:asciiTheme="majorBidi" w:hAnsiTheme="majorBidi" w:cstheme="majorBidi"/>
        </w:rPr>
        <w:t>No</w:t>
      </w:r>
      <w:r w:rsidRPr="001E3D31">
        <w:rPr>
          <w:rFonts w:asciiTheme="majorBidi" w:hAnsiTheme="majorBidi" w:cstheme="majorBidi"/>
        </w:rPr>
        <w:t xml:space="preserve">     </w:t>
      </w:r>
    </w:p>
    <w:p w14:paraId="75DF3D39" w14:textId="77777777" w:rsidR="005A5122" w:rsidRDefault="005A5122" w:rsidP="0009587C">
      <w:pPr>
        <w:ind w:firstLine="360"/>
        <w:rPr>
          <w:rFonts w:asciiTheme="majorBidi" w:hAnsiTheme="majorBidi" w:cstheme="majorBidi"/>
        </w:rPr>
      </w:pPr>
    </w:p>
    <w:p w14:paraId="61E2ADF6" w14:textId="5BD6AD61" w:rsidR="002C7826" w:rsidRPr="002D054F" w:rsidRDefault="004A2767" w:rsidP="004A2767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Section 2: Perceived U</w:t>
      </w:r>
      <w:r w:rsidR="0026794E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sefulness</w:t>
      </w:r>
      <w:r w:rsidR="00F822F8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 </w:t>
      </w:r>
      <w:r w:rsidR="002C7826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 </w:t>
      </w:r>
    </w:p>
    <w:p w14:paraId="5FD27DA1" w14:textId="77777777" w:rsidR="00D30EF8" w:rsidRPr="0026794E" w:rsidRDefault="00D30EF8" w:rsidP="00D30EF8">
      <w:pPr>
        <w:pStyle w:val="ListParagraph"/>
        <w:rPr>
          <w:rFonts w:asciiTheme="majorBidi" w:hAnsiTheme="majorBidi" w:cstheme="majorBidi"/>
        </w:rPr>
      </w:pPr>
    </w:p>
    <w:p w14:paraId="63FB4D5C" w14:textId="5D617B4B" w:rsidR="00386B0C" w:rsidRDefault="005B1996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A2767">
        <w:rPr>
          <w:rFonts w:asciiTheme="majorBidi" w:hAnsiTheme="majorBidi" w:cstheme="majorBidi"/>
          <w:b/>
          <w:bCs/>
        </w:rPr>
        <w:t>The AR application helps me better understand the university campus layout.</w:t>
      </w:r>
    </w:p>
    <w:p w14:paraId="144405B3" w14:textId="77777777" w:rsidR="00EB699F" w:rsidRPr="004A2767" w:rsidRDefault="00EB699F" w:rsidP="00EB699F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1D6EC675" w14:textId="6E8123AC" w:rsidR="00727A8E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51CC24B2" w14:textId="77777777" w:rsidR="008345D4" w:rsidRDefault="008345D4" w:rsidP="00727A8E">
      <w:pPr>
        <w:rPr>
          <w:rFonts w:asciiTheme="majorBidi" w:hAnsiTheme="majorBidi" w:cstheme="majorBidi"/>
        </w:rPr>
      </w:pPr>
    </w:p>
    <w:p w14:paraId="52FB2EDF" w14:textId="0F8B1012" w:rsidR="00727A8E" w:rsidRDefault="00DB1C4F" w:rsidP="00550A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A2767">
        <w:rPr>
          <w:rFonts w:asciiTheme="majorBidi" w:hAnsiTheme="majorBidi" w:cstheme="majorBidi"/>
          <w:b/>
          <w:bCs/>
        </w:rPr>
        <w:t>The AR application provides useful information about campus facilities (e.g., classrooms, libraries, etc.).</w:t>
      </w:r>
    </w:p>
    <w:p w14:paraId="3697B213" w14:textId="77777777" w:rsidR="00EB699F" w:rsidRPr="004A2767" w:rsidRDefault="00EB699F" w:rsidP="00EB699F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2147C388" w14:textId="77777777" w:rsidR="008345D4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42137C72" w14:textId="1FA89423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   </w:t>
      </w:r>
    </w:p>
    <w:p w14:paraId="67125A7D" w14:textId="03D38CE0" w:rsidR="00386B0C" w:rsidRPr="008345D4" w:rsidRDefault="00654FDF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>The AR application improves my overall orientation experience.</w:t>
      </w:r>
    </w:p>
    <w:p w14:paraId="21CE51B4" w14:textId="77777777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</w:p>
    <w:p w14:paraId="792966E2" w14:textId="77777777" w:rsidR="008345D4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</w:t>
      </w:r>
    </w:p>
    <w:p w14:paraId="2874251D" w14:textId="5924F074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  </w:t>
      </w:r>
    </w:p>
    <w:p w14:paraId="34CD87E3" w14:textId="73F9E174" w:rsidR="00727A8E" w:rsidRPr="008345D4" w:rsidRDefault="00654FDF" w:rsidP="00654FD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 xml:space="preserve">Using the AR application saves time </w:t>
      </w:r>
      <w:r w:rsidR="008345D4" w:rsidRPr="008345D4">
        <w:rPr>
          <w:rFonts w:asciiTheme="majorBidi" w:hAnsiTheme="majorBidi" w:cstheme="majorBidi"/>
          <w:b/>
          <w:bCs/>
        </w:rPr>
        <w:t>in finding important campus locations</w:t>
      </w:r>
      <w:r w:rsidRPr="008345D4">
        <w:rPr>
          <w:rFonts w:asciiTheme="majorBidi" w:hAnsiTheme="majorBidi" w:cstheme="majorBidi"/>
          <w:b/>
          <w:bCs/>
        </w:rPr>
        <w:t>.</w:t>
      </w:r>
    </w:p>
    <w:p w14:paraId="54EA1863" w14:textId="77777777" w:rsidR="00654FDF" w:rsidRDefault="00654FDF" w:rsidP="00654FDF">
      <w:pPr>
        <w:pStyle w:val="ListParagraph"/>
        <w:ind w:left="360"/>
        <w:rPr>
          <w:rFonts w:asciiTheme="majorBidi" w:hAnsiTheme="majorBidi" w:cstheme="majorBidi"/>
        </w:rPr>
      </w:pPr>
    </w:p>
    <w:p w14:paraId="5F0A1B37" w14:textId="77777777" w:rsidR="008345D4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5A59AFCD" w14:textId="544B124E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   </w:t>
      </w:r>
    </w:p>
    <w:p w14:paraId="69026B44" w14:textId="64A01090" w:rsidR="00386B0C" w:rsidRDefault="006821C2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 xml:space="preserve">The AR application enhances my confidence in navigating the </w:t>
      </w:r>
      <w:r w:rsidR="000265CA">
        <w:rPr>
          <w:rFonts w:asciiTheme="majorBidi" w:hAnsiTheme="majorBidi" w:cstheme="majorBidi"/>
          <w:b/>
          <w:bCs/>
        </w:rPr>
        <w:t>campus</w:t>
      </w:r>
      <w:r w:rsidRPr="008345D4">
        <w:rPr>
          <w:rFonts w:asciiTheme="majorBidi" w:hAnsiTheme="majorBidi" w:cstheme="majorBidi"/>
          <w:b/>
          <w:bCs/>
        </w:rPr>
        <w:t>.</w:t>
      </w:r>
    </w:p>
    <w:p w14:paraId="03211193" w14:textId="77777777" w:rsidR="00154D3C" w:rsidRPr="008345D4" w:rsidRDefault="00154D3C" w:rsidP="00154D3C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52117EED" w14:textId="77777777" w:rsidR="008345D4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</w:t>
      </w:r>
    </w:p>
    <w:p w14:paraId="4565ECE5" w14:textId="21C307DD" w:rsidR="00727A8E" w:rsidRDefault="00727A8E" w:rsidP="00727A8E">
      <w:pPr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</w:t>
      </w:r>
    </w:p>
    <w:p w14:paraId="017F453B" w14:textId="77777777" w:rsidR="00351AFF" w:rsidRDefault="00351AFF" w:rsidP="00351AF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1BE1B06" w14:textId="77777777" w:rsidR="008C3054" w:rsidRDefault="008C3054" w:rsidP="00351AF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F60D954" w14:textId="77777777" w:rsidR="008C3054" w:rsidRDefault="008C3054" w:rsidP="00351AF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6CE922B" w14:textId="4AF30B96" w:rsidR="00351AFF" w:rsidRPr="002D054F" w:rsidRDefault="00351AFF" w:rsidP="00351AFF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lastRenderedPageBreak/>
        <w:t xml:space="preserve">Section 3: Perceived Ease of Use  </w:t>
      </w:r>
    </w:p>
    <w:p w14:paraId="0685DE71" w14:textId="77777777" w:rsidR="00A00458" w:rsidRPr="0026794E" w:rsidRDefault="00A00458" w:rsidP="00A00458">
      <w:pPr>
        <w:pStyle w:val="ListParagraph"/>
        <w:rPr>
          <w:rFonts w:asciiTheme="majorBidi" w:hAnsiTheme="majorBidi" w:cstheme="majorBidi"/>
        </w:rPr>
      </w:pPr>
    </w:p>
    <w:p w14:paraId="4C909D4B" w14:textId="7E9182ED" w:rsidR="00727A8E" w:rsidRPr="008345D4" w:rsidRDefault="00783F77" w:rsidP="00783F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 xml:space="preserve">It is easy to </w:t>
      </w:r>
      <w:r w:rsidR="000265CA">
        <w:rPr>
          <w:rFonts w:asciiTheme="majorBidi" w:hAnsiTheme="majorBidi" w:cstheme="majorBidi"/>
          <w:b/>
          <w:bCs/>
        </w:rPr>
        <w:t xml:space="preserve">find information about different location using </w:t>
      </w:r>
      <w:r w:rsidRPr="008345D4">
        <w:rPr>
          <w:rFonts w:asciiTheme="majorBidi" w:hAnsiTheme="majorBidi" w:cstheme="majorBidi"/>
          <w:b/>
          <w:bCs/>
        </w:rPr>
        <w:t>the AR application.</w:t>
      </w:r>
    </w:p>
    <w:p w14:paraId="45A353BA" w14:textId="77777777" w:rsidR="00783F77" w:rsidRDefault="00783F77" w:rsidP="00783F77">
      <w:pPr>
        <w:pStyle w:val="ListParagraph"/>
        <w:ind w:left="360"/>
        <w:rPr>
          <w:rFonts w:asciiTheme="majorBidi" w:hAnsiTheme="majorBidi" w:cstheme="majorBidi"/>
        </w:rPr>
      </w:pPr>
    </w:p>
    <w:p w14:paraId="0DFDEA40" w14:textId="04FBD7C0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236FC5C3" w14:textId="77777777" w:rsidR="00727A8E" w:rsidRPr="00C92475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</w:p>
    <w:p w14:paraId="45DA3A3D" w14:textId="34FBA3D5" w:rsidR="00386B0C" w:rsidRPr="008345D4" w:rsidRDefault="00644CCB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>The AR application is simple to learn and use.</w:t>
      </w:r>
    </w:p>
    <w:p w14:paraId="0468FFC8" w14:textId="77777777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</w:p>
    <w:p w14:paraId="2D331F29" w14:textId="77777777" w:rsidR="008345D4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</w:t>
      </w:r>
    </w:p>
    <w:p w14:paraId="0D03E38D" w14:textId="79A43FDE" w:rsidR="00727A8E" w:rsidRDefault="00727A8E" w:rsidP="00727A8E">
      <w:pPr>
        <w:pStyle w:val="ListParagraph"/>
        <w:ind w:left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  </w:t>
      </w:r>
    </w:p>
    <w:p w14:paraId="5FF914A5" w14:textId="1C4EB5C7" w:rsidR="00386B0C" w:rsidRDefault="005970CA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>I do not need additional instructions to understand how to use the AR app.</w:t>
      </w:r>
    </w:p>
    <w:p w14:paraId="2C898D4D" w14:textId="77777777" w:rsidR="00154D3C" w:rsidRPr="008345D4" w:rsidRDefault="00154D3C" w:rsidP="00154D3C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64821843" w14:textId="7100D4F5" w:rsidR="00727A8E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08DBF720" w14:textId="77777777" w:rsidR="008345D4" w:rsidRPr="00727A8E" w:rsidRDefault="008345D4" w:rsidP="00727A8E">
      <w:pPr>
        <w:rPr>
          <w:rFonts w:asciiTheme="majorBidi" w:hAnsiTheme="majorBidi" w:cstheme="majorBidi"/>
        </w:rPr>
      </w:pPr>
    </w:p>
    <w:p w14:paraId="7199D9A7" w14:textId="4970E864" w:rsidR="00386B0C" w:rsidRDefault="005970CA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>The AR app responds quickly to my interactions (e.g., tapping, swiping).</w:t>
      </w:r>
    </w:p>
    <w:p w14:paraId="47FB3E72" w14:textId="77777777" w:rsidR="00154D3C" w:rsidRPr="008345D4" w:rsidRDefault="00154D3C" w:rsidP="00154D3C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07BF37F3" w14:textId="0AAB4950" w:rsidR="00727A8E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1D2BAD98" w14:textId="77777777" w:rsidR="008345D4" w:rsidRPr="008345D4" w:rsidRDefault="008345D4" w:rsidP="00727A8E">
      <w:pPr>
        <w:rPr>
          <w:rFonts w:asciiTheme="majorBidi" w:hAnsiTheme="majorBidi" w:cstheme="majorBidi"/>
          <w:b/>
          <w:bCs/>
        </w:rPr>
      </w:pPr>
    </w:p>
    <w:p w14:paraId="75BA6317" w14:textId="0C00B3A8" w:rsidR="00386B0C" w:rsidRDefault="006210B3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>The layout and design of the AR application are user-friendly.</w:t>
      </w:r>
    </w:p>
    <w:p w14:paraId="27356A69" w14:textId="77777777" w:rsidR="00154D3C" w:rsidRPr="008345D4" w:rsidRDefault="00154D3C" w:rsidP="00154D3C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76CB4712" w14:textId="77777777" w:rsidR="008345D4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</w:t>
      </w:r>
    </w:p>
    <w:p w14:paraId="1BA801B8" w14:textId="2FAF653B" w:rsidR="00727A8E" w:rsidRPr="00727A8E" w:rsidRDefault="00727A8E" w:rsidP="00727A8E">
      <w:pPr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</w:t>
      </w:r>
    </w:p>
    <w:p w14:paraId="0A787207" w14:textId="2F58B0F7" w:rsidR="00386B0C" w:rsidRDefault="00386B0C" w:rsidP="00C924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345D4">
        <w:rPr>
          <w:rFonts w:asciiTheme="majorBidi" w:hAnsiTheme="majorBidi" w:cstheme="majorBidi"/>
          <w:b/>
          <w:bCs/>
        </w:rPr>
        <w:t xml:space="preserve">I find it </w:t>
      </w:r>
      <w:r w:rsidR="00C92475" w:rsidRPr="008345D4">
        <w:rPr>
          <w:rFonts w:asciiTheme="majorBidi" w:hAnsiTheme="majorBidi" w:cstheme="majorBidi"/>
          <w:b/>
          <w:bCs/>
        </w:rPr>
        <w:t>difficult</w:t>
      </w:r>
      <w:r w:rsidRPr="008345D4">
        <w:rPr>
          <w:rFonts w:asciiTheme="majorBidi" w:hAnsiTheme="majorBidi" w:cstheme="majorBidi"/>
          <w:b/>
          <w:bCs/>
        </w:rPr>
        <w:t xml:space="preserve">, to use the </w:t>
      </w:r>
      <w:r w:rsidR="00C92475" w:rsidRPr="008345D4">
        <w:rPr>
          <w:rFonts w:asciiTheme="majorBidi" w:hAnsiTheme="majorBidi" w:cstheme="majorBidi"/>
          <w:b/>
          <w:bCs/>
        </w:rPr>
        <w:t>AR</w:t>
      </w:r>
      <w:r w:rsidRPr="008345D4">
        <w:rPr>
          <w:rFonts w:asciiTheme="majorBidi" w:hAnsiTheme="majorBidi" w:cstheme="majorBidi"/>
          <w:b/>
          <w:bCs/>
        </w:rPr>
        <w:t xml:space="preserve"> </w:t>
      </w:r>
      <w:r w:rsidR="00C92475" w:rsidRPr="008345D4">
        <w:rPr>
          <w:rFonts w:asciiTheme="majorBidi" w:hAnsiTheme="majorBidi" w:cstheme="majorBidi"/>
          <w:b/>
          <w:bCs/>
        </w:rPr>
        <w:t>application</w:t>
      </w:r>
      <w:r w:rsidRPr="008345D4">
        <w:rPr>
          <w:rFonts w:asciiTheme="majorBidi" w:hAnsiTheme="majorBidi" w:cstheme="majorBidi"/>
          <w:b/>
          <w:bCs/>
        </w:rPr>
        <w:t>.</w:t>
      </w:r>
    </w:p>
    <w:p w14:paraId="7F1904E8" w14:textId="77777777" w:rsidR="00154D3C" w:rsidRPr="008345D4" w:rsidRDefault="00154D3C" w:rsidP="00154D3C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3C812447" w14:textId="0A0AB534" w:rsidR="00727A8E" w:rsidRPr="00727A8E" w:rsidRDefault="00727A8E" w:rsidP="00727A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748E1E2A" w14:textId="77777777" w:rsidR="00643742" w:rsidRPr="00727A8E" w:rsidRDefault="00643742" w:rsidP="00727A8E">
      <w:pPr>
        <w:rPr>
          <w:rFonts w:asciiTheme="majorBidi" w:hAnsiTheme="majorBidi" w:cstheme="majorBidi"/>
        </w:rPr>
      </w:pPr>
    </w:p>
    <w:p w14:paraId="08521B21" w14:textId="35537348" w:rsidR="0026794E" w:rsidRPr="002D054F" w:rsidRDefault="00AD3B3D" w:rsidP="00AD3B3D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Section </w:t>
      </w:r>
      <w:r w:rsidR="00351AFF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4</w:t>
      </w: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: Attitude Towards Use - </w:t>
      </w:r>
      <w:r w:rsidR="0026794E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ATU</w:t>
      </w:r>
    </w:p>
    <w:p w14:paraId="0C2A037C" w14:textId="77777777" w:rsidR="004005A9" w:rsidRPr="00643742" w:rsidRDefault="004005A9" w:rsidP="004005A9">
      <w:pPr>
        <w:pStyle w:val="ListParagraph"/>
        <w:rPr>
          <w:rFonts w:asciiTheme="majorBidi" w:hAnsiTheme="majorBidi" w:cstheme="majorBidi"/>
          <w:b/>
          <w:bCs/>
        </w:rPr>
      </w:pPr>
    </w:p>
    <w:p w14:paraId="6D8A7CDC" w14:textId="5DAC70FE" w:rsidR="0026794E" w:rsidRDefault="00BB06CB" w:rsidP="00A0045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AD3B3D">
        <w:rPr>
          <w:rFonts w:asciiTheme="majorBidi" w:hAnsiTheme="majorBidi" w:cstheme="majorBidi"/>
          <w:b/>
          <w:bCs/>
        </w:rPr>
        <w:t>I find the AR application to be a fun way to explore the campus.</w:t>
      </w:r>
    </w:p>
    <w:p w14:paraId="4294D606" w14:textId="77777777" w:rsidR="00AD3B3D" w:rsidRPr="00AD3B3D" w:rsidRDefault="00AD3B3D" w:rsidP="00AD3B3D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3B90C89E" w14:textId="77777777" w:rsidR="00AD3B3D" w:rsidRDefault="0026794E" w:rsidP="002679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</w:t>
      </w:r>
    </w:p>
    <w:p w14:paraId="43AE520E" w14:textId="5B71E5FC" w:rsidR="0026794E" w:rsidRDefault="0026794E" w:rsidP="0026794E">
      <w:pPr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  </w:t>
      </w:r>
    </w:p>
    <w:p w14:paraId="5773FEE0" w14:textId="76B2174C" w:rsidR="006453CB" w:rsidRPr="00AD3B3D" w:rsidRDefault="006453CB" w:rsidP="006453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</w:t>
      </w:r>
      <w:r w:rsidRPr="00AD3B3D">
        <w:rPr>
          <w:rFonts w:asciiTheme="majorBidi" w:hAnsiTheme="majorBidi" w:cstheme="majorBidi"/>
          <w:b/>
          <w:bCs/>
        </w:rPr>
        <w:t>I enjoy using the AR application during orientation.</w:t>
      </w:r>
    </w:p>
    <w:p w14:paraId="1805B94F" w14:textId="77777777" w:rsidR="006453CB" w:rsidRDefault="006453CB" w:rsidP="006453CB">
      <w:pPr>
        <w:pStyle w:val="ListParagraph"/>
        <w:ind w:left="360"/>
        <w:rPr>
          <w:rFonts w:asciiTheme="majorBidi" w:hAnsiTheme="majorBidi" w:cstheme="majorBidi"/>
        </w:rPr>
      </w:pPr>
    </w:p>
    <w:p w14:paraId="7E154B79" w14:textId="77777777" w:rsidR="006453CB" w:rsidRPr="00643742" w:rsidRDefault="006453CB" w:rsidP="006453CB">
      <w:pPr>
        <w:ind w:firstLine="360"/>
        <w:rPr>
          <w:rFonts w:asciiTheme="majorBidi" w:hAnsiTheme="majorBidi" w:cstheme="majorBidi"/>
        </w:rPr>
      </w:pPr>
      <w:r w:rsidRPr="00643742">
        <w:rPr>
          <w:rFonts w:asciiTheme="majorBidi" w:hAnsiTheme="majorBidi" w:cstheme="majorBidi"/>
        </w:rPr>
        <w:t xml:space="preserve">o   Strongly Disagree   o   Disagree      o   Neutral      o   Agree      o   Strongly Agree      </w:t>
      </w:r>
    </w:p>
    <w:p w14:paraId="6375922E" w14:textId="77777777" w:rsidR="006453CB" w:rsidRPr="006453CB" w:rsidRDefault="006453CB" w:rsidP="006453CB">
      <w:pPr>
        <w:pStyle w:val="ListParagraph"/>
        <w:ind w:left="360"/>
        <w:rPr>
          <w:rFonts w:asciiTheme="majorBidi" w:hAnsiTheme="majorBidi" w:cstheme="majorBidi"/>
        </w:rPr>
      </w:pPr>
    </w:p>
    <w:p w14:paraId="0DCB54C2" w14:textId="5CA04F1A" w:rsidR="0026794E" w:rsidRPr="00AD3B3D" w:rsidRDefault="006453CB" w:rsidP="00A0045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AD3B3D">
        <w:rPr>
          <w:rFonts w:asciiTheme="majorBidi" w:hAnsiTheme="majorBidi" w:cstheme="majorBidi"/>
          <w:b/>
          <w:bCs/>
        </w:rPr>
        <w:t>I believe using the AR app is a good idea for campus orientation.</w:t>
      </w:r>
    </w:p>
    <w:p w14:paraId="4C15DB1C" w14:textId="77777777" w:rsidR="00AD3B3D" w:rsidRDefault="00AD3B3D" w:rsidP="00AD3B3D">
      <w:pPr>
        <w:pStyle w:val="ListParagraph"/>
        <w:ind w:left="360"/>
        <w:rPr>
          <w:rFonts w:asciiTheme="majorBidi" w:hAnsiTheme="majorBidi" w:cstheme="majorBidi"/>
        </w:rPr>
      </w:pPr>
    </w:p>
    <w:p w14:paraId="5EEA7B7F" w14:textId="77777777" w:rsidR="00643742" w:rsidRDefault="00643742" w:rsidP="00643742">
      <w:pPr>
        <w:ind w:firstLine="360"/>
        <w:rPr>
          <w:rFonts w:asciiTheme="majorBidi" w:hAnsiTheme="majorBidi" w:cstheme="majorBidi"/>
        </w:rPr>
      </w:pPr>
      <w:r w:rsidRPr="00643742">
        <w:rPr>
          <w:rFonts w:asciiTheme="majorBidi" w:hAnsiTheme="majorBidi" w:cstheme="majorBidi"/>
        </w:rPr>
        <w:t xml:space="preserve">o   Strongly Disagree   o   Disagree      o   Neutral      o   Agree      o   Strongly Agree      </w:t>
      </w:r>
    </w:p>
    <w:p w14:paraId="37DF1826" w14:textId="77777777" w:rsidR="008D15A3" w:rsidRPr="00643742" w:rsidRDefault="008D15A3" w:rsidP="00643742">
      <w:pPr>
        <w:ind w:firstLine="360"/>
        <w:rPr>
          <w:rFonts w:asciiTheme="majorBidi" w:hAnsiTheme="majorBidi" w:cstheme="majorBidi"/>
        </w:rPr>
      </w:pPr>
    </w:p>
    <w:p w14:paraId="3961258E" w14:textId="45DE154E" w:rsidR="00643742" w:rsidRPr="008D15A3" w:rsidRDefault="008D15A3" w:rsidP="008D15A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8D15A3">
        <w:rPr>
          <w:rFonts w:asciiTheme="majorBidi" w:hAnsiTheme="majorBidi" w:cstheme="majorBidi"/>
          <w:b/>
          <w:bCs/>
        </w:rPr>
        <w:t>I feel confident when using the AR application to navigate the university.</w:t>
      </w:r>
    </w:p>
    <w:p w14:paraId="36FA34E6" w14:textId="77777777" w:rsidR="008D15A3" w:rsidRDefault="008D15A3" w:rsidP="008D15A3">
      <w:pPr>
        <w:pStyle w:val="ListParagraph"/>
        <w:ind w:left="360"/>
        <w:rPr>
          <w:rFonts w:asciiTheme="majorBidi" w:hAnsiTheme="majorBidi" w:cstheme="majorBidi"/>
        </w:rPr>
      </w:pPr>
    </w:p>
    <w:p w14:paraId="655AD919" w14:textId="6992920F" w:rsidR="008D15A3" w:rsidRPr="008D15A3" w:rsidRDefault="008D15A3" w:rsidP="008D15A3">
      <w:pPr>
        <w:pStyle w:val="ListParagraph"/>
        <w:ind w:left="360"/>
        <w:rPr>
          <w:rFonts w:asciiTheme="majorBidi" w:hAnsiTheme="majorBidi" w:cstheme="majorBidi"/>
        </w:rPr>
      </w:pPr>
      <w:r w:rsidRPr="008D15A3">
        <w:rPr>
          <w:rFonts w:asciiTheme="majorBidi" w:hAnsiTheme="majorBidi" w:cstheme="majorBidi"/>
        </w:rPr>
        <w:t xml:space="preserve">o   Strongly Disagree   o   Disagree      o   Neutral      o   Agree      o   Strongly Agree      </w:t>
      </w:r>
    </w:p>
    <w:p w14:paraId="0FA5B957" w14:textId="77777777" w:rsidR="00A00458" w:rsidRDefault="00A00458" w:rsidP="00A00458">
      <w:pPr>
        <w:pStyle w:val="ListParagraph"/>
        <w:ind w:left="360"/>
        <w:rPr>
          <w:rFonts w:asciiTheme="majorBidi" w:hAnsiTheme="majorBidi" w:cstheme="majorBidi"/>
        </w:rPr>
      </w:pPr>
    </w:p>
    <w:p w14:paraId="486D7C86" w14:textId="0182F54E" w:rsidR="0026794E" w:rsidRPr="00783A80" w:rsidRDefault="008913EC" w:rsidP="00783A80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Section </w:t>
      </w:r>
      <w:r w:rsid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5</w:t>
      </w:r>
      <w:r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: </w:t>
      </w:r>
      <w:r w:rsidR="00783A80"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Behavioral</w:t>
      </w:r>
      <w:r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 Intention to Use </w:t>
      </w:r>
      <w:r w:rsidR="00B62F66"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–</w:t>
      </w:r>
      <w:r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 </w:t>
      </w:r>
      <w:r w:rsidR="0026794E" w:rsidRPr="00783A80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BIU</w:t>
      </w:r>
    </w:p>
    <w:p w14:paraId="15BAB3BC" w14:textId="77777777" w:rsidR="00B62F66" w:rsidRPr="008913EC" w:rsidRDefault="00B62F66" w:rsidP="008913EC">
      <w:pPr>
        <w:ind w:left="360"/>
        <w:rPr>
          <w:rFonts w:asciiTheme="majorBidi" w:hAnsiTheme="majorBidi" w:cstheme="majorBidi"/>
          <w:b/>
          <w:bCs/>
        </w:rPr>
      </w:pPr>
    </w:p>
    <w:p w14:paraId="1EE0FA9E" w14:textId="0B73B002" w:rsidR="0026794E" w:rsidRPr="00B62F66" w:rsidRDefault="00B62F66" w:rsidP="00A0045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B62F66">
        <w:rPr>
          <w:rFonts w:asciiTheme="majorBidi" w:hAnsiTheme="majorBidi" w:cstheme="majorBidi"/>
          <w:b/>
          <w:bCs/>
        </w:rPr>
        <w:t>I will recommend this AR application to other students or new entrants.</w:t>
      </w:r>
    </w:p>
    <w:p w14:paraId="2C7A53AA" w14:textId="77777777" w:rsidR="00B62F66" w:rsidRDefault="00B62F66" w:rsidP="00B62F66">
      <w:pPr>
        <w:pStyle w:val="ListParagraph"/>
        <w:ind w:left="360"/>
        <w:rPr>
          <w:rFonts w:asciiTheme="majorBidi" w:hAnsiTheme="majorBidi" w:cstheme="majorBidi"/>
        </w:rPr>
      </w:pPr>
    </w:p>
    <w:p w14:paraId="77CD3C93" w14:textId="10583052" w:rsidR="007D64A1" w:rsidRDefault="0026794E" w:rsidP="00A00458">
      <w:pPr>
        <w:ind w:firstLine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4E2A6E7B" w14:textId="77777777" w:rsidR="00B62F66" w:rsidRDefault="00B62F66" w:rsidP="00A00458">
      <w:pPr>
        <w:ind w:firstLine="360"/>
        <w:rPr>
          <w:rFonts w:asciiTheme="majorBidi" w:hAnsiTheme="majorBidi" w:cstheme="majorBidi"/>
        </w:rPr>
      </w:pPr>
    </w:p>
    <w:p w14:paraId="7BE71682" w14:textId="10FEB020" w:rsidR="0026794E" w:rsidRPr="00117358" w:rsidRDefault="00117358" w:rsidP="00A0045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117358">
        <w:rPr>
          <w:rFonts w:asciiTheme="majorBidi" w:hAnsiTheme="majorBidi" w:cstheme="majorBidi"/>
          <w:b/>
          <w:bCs/>
        </w:rPr>
        <w:lastRenderedPageBreak/>
        <w:t>I would prefer using an AR application over traditional methods for orientation.</w:t>
      </w:r>
    </w:p>
    <w:p w14:paraId="5CD17601" w14:textId="77777777" w:rsidR="00117358" w:rsidRDefault="00117358" w:rsidP="00117358">
      <w:pPr>
        <w:pStyle w:val="ListParagraph"/>
        <w:ind w:left="360"/>
        <w:rPr>
          <w:rFonts w:asciiTheme="majorBidi" w:hAnsiTheme="majorBidi" w:cstheme="majorBidi"/>
        </w:rPr>
      </w:pPr>
    </w:p>
    <w:p w14:paraId="0861A4F1" w14:textId="77777777" w:rsidR="0026794E" w:rsidRDefault="0026794E" w:rsidP="002679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    </w:t>
      </w:r>
    </w:p>
    <w:p w14:paraId="0D3FDDE3" w14:textId="77777777" w:rsidR="00117358" w:rsidRDefault="00117358" w:rsidP="0026794E">
      <w:pPr>
        <w:rPr>
          <w:rFonts w:asciiTheme="majorBidi" w:hAnsiTheme="majorBidi" w:cstheme="majorBidi"/>
        </w:rPr>
      </w:pPr>
    </w:p>
    <w:p w14:paraId="6BB53B75" w14:textId="08158066" w:rsidR="0026794E" w:rsidRDefault="00464DD3" w:rsidP="00A0045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464DD3">
        <w:rPr>
          <w:rFonts w:asciiTheme="majorBidi" w:hAnsiTheme="majorBidi" w:cstheme="majorBidi"/>
          <w:b/>
          <w:bCs/>
        </w:rPr>
        <w:t>I plan to continue using the AR application during my time at the university.</w:t>
      </w:r>
    </w:p>
    <w:p w14:paraId="01EB936F" w14:textId="77777777" w:rsidR="00C54866" w:rsidRPr="00464DD3" w:rsidRDefault="00C54866" w:rsidP="00C54866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14:paraId="22B6F65C" w14:textId="77777777" w:rsidR="0026794E" w:rsidRDefault="0026794E" w:rsidP="00A00458">
      <w:pPr>
        <w:ind w:firstLine="360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 xml:space="preserve">o   </w:t>
      </w:r>
      <w:r>
        <w:rPr>
          <w:rFonts w:asciiTheme="majorBidi" w:hAnsiTheme="majorBidi" w:cstheme="majorBidi"/>
        </w:rPr>
        <w:t>Strongly Disagree</w:t>
      </w:r>
      <w:r w:rsidRPr="00321503">
        <w:rPr>
          <w:rFonts w:asciiTheme="majorBidi" w:hAnsiTheme="majorBidi" w:cstheme="majorBidi"/>
        </w:rPr>
        <w:t xml:space="preserve">   o   </w:t>
      </w:r>
      <w:r>
        <w:rPr>
          <w:rFonts w:asciiTheme="majorBidi" w:hAnsiTheme="majorBidi" w:cstheme="majorBidi"/>
        </w:rPr>
        <w:t>Disagree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Neutral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Agree</w:t>
      </w:r>
      <w:r w:rsidRPr="00321503">
        <w:rPr>
          <w:rFonts w:asciiTheme="majorBidi" w:hAnsiTheme="majorBidi" w:cstheme="majorBidi"/>
        </w:rPr>
        <w:t xml:space="preserve">      o   </w:t>
      </w:r>
      <w:r>
        <w:rPr>
          <w:rFonts w:asciiTheme="majorBidi" w:hAnsiTheme="majorBidi" w:cstheme="majorBidi"/>
        </w:rPr>
        <w:t>Strongly Agree</w:t>
      </w:r>
      <w:r w:rsidRPr="00321503">
        <w:rPr>
          <w:rFonts w:asciiTheme="majorBidi" w:hAnsiTheme="majorBidi" w:cstheme="majorBidi"/>
        </w:rPr>
        <w:t xml:space="preserve">  </w:t>
      </w:r>
    </w:p>
    <w:p w14:paraId="169ED77B" w14:textId="77777777" w:rsidR="00407A89" w:rsidRDefault="00407A89" w:rsidP="00407A89">
      <w:pPr>
        <w:rPr>
          <w:rFonts w:asciiTheme="majorBidi" w:hAnsiTheme="majorBidi" w:cstheme="majorBidi"/>
        </w:rPr>
      </w:pPr>
    </w:p>
    <w:p w14:paraId="0B80150E" w14:textId="353F9028" w:rsidR="00407A89" w:rsidRPr="002D054F" w:rsidRDefault="00083CB6" w:rsidP="00407A89">
      <w:pP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Section </w:t>
      </w:r>
      <w:r w:rsidR="006676F3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6</w:t>
      </w: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: </w:t>
      </w:r>
      <w:r w:rsidR="00407A89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Actual Use </w:t>
      </w:r>
      <w:r w:rsidR="009A09AD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–</w:t>
      </w:r>
      <w:r w:rsidR="00407A89"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 AU</w:t>
      </w:r>
    </w:p>
    <w:p w14:paraId="17BE3CD2" w14:textId="77777777" w:rsidR="009A09AD" w:rsidRDefault="009A09AD" w:rsidP="00407A89">
      <w:pPr>
        <w:rPr>
          <w:rFonts w:asciiTheme="majorBidi" w:hAnsiTheme="majorBidi" w:cstheme="majorBidi"/>
          <w:b/>
          <w:bCs/>
        </w:rPr>
      </w:pPr>
    </w:p>
    <w:p w14:paraId="2D8EFBE7" w14:textId="0E474FD6" w:rsidR="009A09AD" w:rsidRPr="00083CB6" w:rsidRDefault="009A09AD" w:rsidP="009A09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9A09AD">
        <w:rPr>
          <w:rFonts w:asciiTheme="majorBidi" w:hAnsiTheme="majorBidi" w:cstheme="majorBidi"/>
          <w:b/>
          <w:bCs/>
        </w:rPr>
        <w:t>Which features of the AR app did you use the most? (Select all that apply)</w:t>
      </w:r>
    </w:p>
    <w:p w14:paraId="2EA68FA7" w14:textId="77777777" w:rsidR="00C54866" w:rsidRDefault="003F00A6" w:rsidP="003F00A6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321503">
        <w:rPr>
          <w:rFonts w:asciiTheme="majorBidi" w:hAnsiTheme="majorBidi" w:cstheme="majorBidi"/>
        </w:rPr>
        <w:t>o</w:t>
      </w:r>
      <w:r>
        <w:t xml:space="preserve"> Campus navigation</w:t>
      </w:r>
      <w:r>
        <w:tab/>
        <w:t xml:space="preserve"> </w:t>
      </w:r>
      <w:r w:rsidR="00C54866">
        <w:tab/>
      </w:r>
      <w:r w:rsidRPr="00321503">
        <w:rPr>
          <w:rFonts w:asciiTheme="majorBidi" w:hAnsiTheme="majorBidi" w:cstheme="majorBidi"/>
        </w:rPr>
        <w:t xml:space="preserve">o </w:t>
      </w:r>
      <w:r>
        <w:rPr>
          <w:rFonts w:asciiTheme="majorBidi" w:hAnsiTheme="majorBidi" w:cstheme="majorBidi"/>
        </w:rPr>
        <w:t xml:space="preserve"> Finding information about lab equipment </w:t>
      </w:r>
    </w:p>
    <w:p w14:paraId="1B69DE81" w14:textId="77777777" w:rsidR="00C54866" w:rsidRDefault="003F00A6" w:rsidP="003F00A6">
      <w:pPr>
        <w:spacing w:before="100" w:beforeAutospacing="1" w:after="100" w:afterAutospacing="1"/>
      </w:pP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>
        <w:t xml:space="preserve">Finding specific buildings or departments </w:t>
      </w:r>
      <w:r w:rsidR="00C54866">
        <w:tab/>
      </w:r>
      <w:r w:rsidR="00C54866">
        <w:tab/>
      </w: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>
        <w:t xml:space="preserve">Accessing event schedules </w:t>
      </w:r>
    </w:p>
    <w:p w14:paraId="2B90853E" w14:textId="4789CB1D" w:rsidR="003F00A6" w:rsidRDefault="003F00A6" w:rsidP="003F00A6">
      <w:pPr>
        <w:spacing w:before="100" w:beforeAutospacing="1" w:after="100" w:afterAutospacing="1"/>
      </w:pP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>
        <w:t>Virtual tours of the campus</w:t>
      </w:r>
      <w:r>
        <w:rPr>
          <w:rFonts w:asciiTheme="majorBidi" w:hAnsiTheme="majorBidi" w:cstheme="majorBidi"/>
        </w:rPr>
        <w:tab/>
      </w:r>
      <w:r w:rsidR="00C54866">
        <w:rPr>
          <w:rFonts w:asciiTheme="majorBidi" w:hAnsiTheme="majorBidi" w:cstheme="majorBidi"/>
        </w:rPr>
        <w:tab/>
      </w: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>
        <w:t>Gathering information on student services</w:t>
      </w:r>
      <w:r>
        <w:rPr>
          <w:rFonts w:asciiTheme="majorBidi" w:hAnsiTheme="majorBidi" w:cstheme="majorBidi"/>
        </w:rPr>
        <w:tab/>
      </w:r>
    </w:p>
    <w:p w14:paraId="3FCD60F4" w14:textId="77777777" w:rsidR="005E3A32" w:rsidRPr="005E3A32" w:rsidRDefault="005E3A32" w:rsidP="005E3A3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E3A32">
        <w:rPr>
          <w:rFonts w:asciiTheme="majorBidi" w:hAnsiTheme="majorBidi" w:cstheme="majorBidi"/>
          <w:b/>
          <w:bCs/>
        </w:rPr>
        <w:t>How frequently did you use the AR application during your orientation?</w:t>
      </w:r>
    </w:p>
    <w:p w14:paraId="309413D2" w14:textId="77777777" w:rsidR="006676F3" w:rsidRDefault="005E3A32" w:rsidP="005E3A32">
      <w:pPr>
        <w:tabs>
          <w:tab w:val="num" w:pos="720"/>
        </w:tabs>
        <w:spacing w:before="100" w:beforeAutospacing="1" w:after="100" w:afterAutospacing="1"/>
      </w:pPr>
      <w:r w:rsidRPr="00321503">
        <w:rPr>
          <w:rFonts w:asciiTheme="majorBidi" w:hAnsiTheme="majorBidi" w:cstheme="majorBidi"/>
        </w:rPr>
        <w:t>o</w:t>
      </w:r>
      <w:r w:rsidRPr="005E3A32">
        <w:t xml:space="preserve"> </w:t>
      </w:r>
      <w:r>
        <w:t xml:space="preserve"> </w:t>
      </w:r>
      <w:r w:rsidRPr="005E3A32">
        <w:t>Once</w:t>
      </w:r>
      <w:r>
        <w:t xml:space="preserve">  </w:t>
      </w:r>
      <w:r>
        <w:tab/>
      </w: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 w:rsidRPr="005E3A32">
        <w:t>A few times</w:t>
      </w:r>
      <w:r>
        <w:tab/>
        <w:t xml:space="preserve"> </w:t>
      </w:r>
      <w:r>
        <w:tab/>
      </w: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 w:rsidRPr="005E3A32">
        <w:t>Regularly throughout the orientation</w:t>
      </w:r>
      <w:r>
        <w:t xml:space="preserve"> </w:t>
      </w:r>
      <w:r>
        <w:tab/>
      </w:r>
    </w:p>
    <w:p w14:paraId="042301D5" w14:textId="0F57A650" w:rsidR="003F00A6" w:rsidRDefault="005E3A32" w:rsidP="005E3A32">
      <w:pPr>
        <w:tabs>
          <w:tab w:val="num" w:pos="720"/>
        </w:tabs>
        <w:spacing w:before="100" w:beforeAutospacing="1" w:after="100" w:afterAutospacing="1"/>
      </w:pP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 w:rsidRPr="005E3A32">
        <w:t>I did not use it</w:t>
      </w:r>
      <w:r>
        <w:t xml:space="preserve"> </w:t>
      </w:r>
      <w:r>
        <w:tab/>
      </w:r>
      <w:r w:rsidRPr="00321503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 xml:space="preserve"> </w:t>
      </w:r>
      <w:r w:rsidR="003F00A6">
        <w:t>Other: [Please specify]</w:t>
      </w:r>
    </w:p>
    <w:p w14:paraId="4E09EB98" w14:textId="77777777" w:rsidR="003F00A6" w:rsidRPr="00783A80" w:rsidRDefault="003F00A6" w:rsidP="00783A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783A80">
        <w:rPr>
          <w:rFonts w:asciiTheme="majorBidi" w:hAnsiTheme="majorBidi" w:cstheme="majorBidi"/>
          <w:b/>
          <w:bCs/>
        </w:rPr>
        <w:t>How likely are you to continue using this AR application after orientation?</w:t>
      </w:r>
    </w:p>
    <w:p w14:paraId="5CBA3C0D" w14:textId="4223F700" w:rsidR="003F00A6" w:rsidRDefault="005542CB" w:rsidP="005542CB">
      <w:pPr>
        <w:spacing w:before="100" w:beforeAutospacing="1" w:after="100" w:afterAutospacing="1"/>
        <w:ind w:left="360"/>
      </w:pPr>
      <w:r w:rsidRPr="00321503">
        <w:rPr>
          <w:rFonts w:asciiTheme="majorBidi" w:hAnsiTheme="majorBidi" w:cstheme="majorBidi"/>
        </w:rPr>
        <w:t>o</w:t>
      </w:r>
      <w:r w:rsidR="003F00A6">
        <w:t xml:space="preserve"> Very unlikely</w:t>
      </w:r>
      <w:r>
        <w:tab/>
      </w:r>
      <w:r w:rsidRPr="00321503">
        <w:rPr>
          <w:rFonts w:asciiTheme="majorBidi" w:hAnsiTheme="majorBidi" w:cstheme="majorBidi"/>
        </w:rPr>
        <w:t>o</w:t>
      </w:r>
      <w:r w:rsidR="003F00A6">
        <w:t xml:space="preserve"> Unlikely</w:t>
      </w:r>
      <w:r>
        <w:tab/>
      </w:r>
      <w:r w:rsidRPr="00321503">
        <w:rPr>
          <w:rFonts w:asciiTheme="majorBidi" w:hAnsiTheme="majorBidi" w:cstheme="majorBidi"/>
        </w:rPr>
        <w:t>o</w:t>
      </w:r>
      <w:r>
        <w:t xml:space="preserve"> </w:t>
      </w:r>
      <w:r w:rsidR="003F00A6">
        <w:t>Neutral</w:t>
      </w:r>
      <w:r>
        <w:tab/>
      </w:r>
      <w:r w:rsidRPr="00321503">
        <w:rPr>
          <w:rFonts w:asciiTheme="majorBidi" w:hAnsiTheme="majorBidi" w:cstheme="majorBidi"/>
        </w:rPr>
        <w:t>o</w:t>
      </w:r>
      <w:r>
        <w:t xml:space="preserve"> </w:t>
      </w:r>
      <w:r w:rsidR="003F00A6">
        <w:t>Likely</w:t>
      </w:r>
      <w:r>
        <w:tab/>
      </w:r>
      <w:r w:rsidRPr="00321503">
        <w:rPr>
          <w:rFonts w:asciiTheme="majorBidi" w:hAnsiTheme="majorBidi" w:cstheme="majorBidi"/>
        </w:rPr>
        <w:t>o</w:t>
      </w:r>
      <w:r w:rsidR="003F00A6">
        <w:t xml:space="preserve"> Very </w:t>
      </w:r>
      <w:r w:rsidR="0032471D">
        <w:t>Likely</w:t>
      </w:r>
    </w:p>
    <w:p w14:paraId="7D94982D" w14:textId="74FE2E0D" w:rsidR="00AA1C48" w:rsidRDefault="00AA1C48" w:rsidP="00AA1C48">
      <w:pPr>
        <w:spacing w:before="100" w:beforeAutospacing="1" w:after="100" w:afterAutospacing="1"/>
      </w:pP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Section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7</w:t>
      </w:r>
      <w:r w:rsidRPr="002D054F"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 xml:space="preserve">: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  <w:u w:val="single"/>
        </w:rPr>
        <w:t>Open-Ended</w:t>
      </w:r>
    </w:p>
    <w:p w14:paraId="6C9A2B30" w14:textId="59A4B9C9" w:rsidR="00EE3257" w:rsidRPr="005542CB" w:rsidRDefault="00EE3257" w:rsidP="00EE325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542C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32D67" wp14:editId="4A495756">
                <wp:simplePos x="0" y="0"/>
                <wp:positionH relativeFrom="column">
                  <wp:posOffset>19050</wp:posOffset>
                </wp:positionH>
                <wp:positionV relativeFrom="paragraph">
                  <wp:posOffset>280670</wp:posOffset>
                </wp:positionV>
                <wp:extent cx="5474335" cy="11715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D00D" w14:textId="77777777" w:rsidR="00EE3257" w:rsidRDefault="00EE3257" w:rsidP="00EE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3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2.1pt;width:431.0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">
                <v:textbox>
                  <w:txbxContent>
                    <w:p w14:paraId="6C2BD00D" w14:textId="77777777" w:rsidR="00EE3257" w:rsidRDefault="00EE3257" w:rsidP="00EE3257"/>
                  </w:txbxContent>
                </v:textbox>
                <w10:wrap type="square"/>
              </v:shape>
            </w:pict>
          </mc:Fallback>
        </mc:AlternateContent>
      </w:r>
      <w:r w:rsidRPr="005542CB">
        <w:rPr>
          <w:rFonts w:asciiTheme="majorBidi" w:hAnsiTheme="majorBidi" w:cstheme="majorBidi"/>
          <w:b/>
          <w:bCs/>
        </w:rPr>
        <w:t xml:space="preserve">What kind of information would you like to see on the application? </w:t>
      </w:r>
    </w:p>
    <w:p w14:paraId="7177BE6E" w14:textId="286584CF" w:rsidR="00EE3257" w:rsidRDefault="00EE3257" w:rsidP="00EE3257">
      <w:pPr>
        <w:rPr>
          <w:rFonts w:asciiTheme="majorBidi" w:hAnsiTheme="majorBidi" w:cstheme="majorBidi"/>
        </w:rPr>
      </w:pPr>
    </w:p>
    <w:p w14:paraId="7254A481" w14:textId="22938074" w:rsidR="00EE3257" w:rsidRPr="005542CB" w:rsidRDefault="00EE3257" w:rsidP="00EE325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5542C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7DA3B" wp14:editId="5DBBDC87">
                <wp:simplePos x="0" y="0"/>
                <wp:positionH relativeFrom="column">
                  <wp:posOffset>19050</wp:posOffset>
                </wp:positionH>
                <wp:positionV relativeFrom="paragraph">
                  <wp:posOffset>280670</wp:posOffset>
                </wp:positionV>
                <wp:extent cx="5474335" cy="1171575"/>
                <wp:effectExtent l="0" t="0" r="12065" b="28575"/>
                <wp:wrapSquare wrapText="bothSides"/>
                <wp:docPr id="975310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C0B6" w14:textId="77777777" w:rsidR="00EE3257" w:rsidRDefault="00EE3257" w:rsidP="00EE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DA3B" id="_x0000_s1027" type="#_x0000_t202" style="position:absolute;left:0;text-align:left;margin-left:1.5pt;margin-top:22.1pt;width:431.05pt;height: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">
                <v:textbox>
                  <w:txbxContent>
                    <w:p w14:paraId="4A0FC0B6" w14:textId="77777777" w:rsidR="00EE3257" w:rsidRDefault="00EE3257" w:rsidP="00EE3257"/>
                  </w:txbxContent>
                </v:textbox>
                <w10:wrap type="square"/>
              </v:shape>
            </w:pict>
          </mc:Fallback>
        </mc:AlternateContent>
      </w:r>
      <w:r w:rsidRPr="005542CB">
        <w:rPr>
          <w:rFonts w:asciiTheme="majorBidi" w:hAnsiTheme="majorBidi" w:cstheme="majorBidi"/>
          <w:b/>
          <w:bCs/>
        </w:rPr>
        <w:t xml:space="preserve">What will you suggest </w:t>
      </w:r>
      <w:r w:rsidR="007D64A1" w:rsidRPr="005542CB">
        <w:rPr>
          <w:rFonts w:asciiTheme="majorBidi" w:hAnsiTheme="majorBidi" w:cstheme="majorBidi"/>
          <w:b/>
          <w:bCs/>
        </w:rPr>
        <w:t>improving</w:t>
      </w:r>
      <w:r w:rsidRPr="005542CB">
        <w:rPr>
          <w:rFonts w:asciiTheme="majorBidi" w:hAnsiTheme="majorBidi" w:cstheme="majorBidi"/>
          <w:b/>
          <w:bCs/>
        </w:rPr>
        <w:t xml:space="preserve"> this </w:t>
      </w:r>
      <w:r w:rsidR="007D64A1" w:rsidRPr="005542CB">
        <w:rPr>
          <w:rFonts w:asciiTheme="majorBidi" w:hAnsiTheme="majorBidi" w:cstheme="majorBidi"/>
          <w:b/>
          <w:bCs/>
        </w:rPr>
        <w:t>application</w:t>
      </w:r>
      <w:r w:rsidRPr="005542CB">
        <w:rPr>
          <w:rFonts w:asciiTheme="majorBidi" w:hAnsiTheme="majorBidi" w:cstheme="majorBidi"/>
          <w:b/>
          <w:bCs/>
        </w:rPr>
        <w:t xml:space="preserve">? </w:t>
      </w:r>
    </w:p>
    <w:p w14:paraId="6C4D0609" w14:textId="77777777" w:rsidR="00EE3257" w:rsidRPr="00727A8E" w:rsidRDefault="00EE3257" w:rsidP="00727A8E">
      <w:pPr>
        <w:rPr>
          <w:rFonts w:asciiTheme="majorBidi" w:hAnsiTheme="majorBidi" w:cstheme="majorBidi"/>
        </w:rPr>
      </w:pPr>
    </w:p>
    <w:sectPr w:rsidR="00EE3257" w:rsidRPr="0072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CE2"/>
    <w:multiLevelType w:val="hybridMultilevel"/>
    <w:tmpl w:val="F50EB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04321"/>
    <w:multiLevelType w:val="hybridMultilevel"/>
    <w:tmpl w:val="F7CAB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69DD"/>
    <w:multiLevelType w:val="multilevel"/>
    <w:tmpl w:val="373C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16144"/>
    <w:multiLevelType w:val="hybridMultilevel"/>
    <w:tmpl w:val="02B65A6C"/>
    <w:lvl w:ilvl="0" w:tplc="81DAF28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877FF"/>
    <w:multiLevelType w:val="multilevel"/>
    <w:tmpl w:val="9072D7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F0D36"/>
    <w:multiLevelType w:val="multilevel"/>
    <w:tmpl w:val="FA2E73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53E58"/>
    <w:multiLevelType w:val="hybridMultilevel"/>
    <w:tmpl w:val="D26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E7ABD"/>
    <w:multiLevelType w:val="multilevel"/>
    <w:tmpl w:val="EB4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21BDD"/>
    <w:multiLevelType w:val="multilevel"/>
    <w:tmpl w:val="3B3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55BE1"/>
    <w:multiLevelType w:val="hybridMultilevel"/>
    <w:tmpl w:val="111CE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86833">
    <w:abstractNumId w:val="6"/>
  </w:num>
  <w:num w:numId="2" w16cid:durableId="1835342818">
    <w:abstractNumId w:val="9"/>
  </w:num>
  <w:num w:numId="3" w16cid:durableId="311184178">
    <w:abstractNumId w:val="1"/>
  </w:num>
  <w:num w:numId="4" w16cid:durableId="1438986769">
    <w:abstractNumId w:val="0"/>
  </w:num>
  <w:num w:numId="5" w16cid:durableId="595210447">
    <w:abstractNumId w:val="3"/>
  </w:num>
  <w:num w:numId="6" w16cid:durableId="589658190">
    <w:abstractNumId w:val="7"/>
  </w:num>
  <w:num w:numId="7" w16cid:durableId="1758674289">
    <w:abstractNumId w:val="4"/>
  </w:num>
  <w:num w:numId="8" w16cid:durableId="109520971">
    <w:abstractNumId w:val="8"/>
  </w:num>
  <w:num w:numId="9" w16cid:durableId="616719069">
    <w:abstractNumId w:val="5"/>
  </w:num>
  <w:num w:numId="10" w16cid:durableId="97564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3"/>
    <w:rsid w:val="00005AAE"/>
    <w:rsid w:val="000265CA"/>
    <w:rsid w:val="00083CB6"/>
    <w:rsid w:val="0009587C"/>
    <w:rsid w:val="00117358"/>
    <w:rsid w:val="00136F69"/>
    <w:rsid w:val="00154D3C"/>
    <w:rsid w:val="0026794E"/>
    <w:rsid w:val="00297913"/>
    <w:rsid w:val="002C7826"/>
    <w:rsid w:val="002D054F"/>
    <w:rsid w:val="00307B6B"/>
    <w:rsid w:val="0032471D"/>
    <w:rsid w:val="00351AFF"/>
    <w:rsid w:val="00386B0C"/>
    <w:rsid w:val="003B0F18"/>
    <w:rsid w:val="003F00A6"/>
    <w:rsid w:val="004005A9"/>
    <w:rsid w:val="00407A89"/>
    <w:rsid w:val="004102C3"/>
    <w:rsid w:val="00464DD3"/>
    <w:rsid w:val="004A2767"/>
    <w:rsid w:val="005542CB"/>
    <w:rsid w:val="005970CA"/>
    <w:rsid w:val="005A5122"/>
    <w:rsid w:val="005B1996"/>
    <w:rsid w:val="005E3A32"/>
    <w:rsid w:val="006210B3"/>
    <w:rsid w:val="006316FB"/>
    <w:rsid w:val="00643742"/>
    <w:rsid w:val="00644CCB"/>
    <w:rsid w:val="006453CB"/>
    <w:rsid w:val="00647B2D"/>
    <w:rsid w:val="00654FDF"/>
    <w:rsid w:val="006676F3"/>
    <w:rsid w:val="006821C2"/>
    <w:rsid w:val="00690791"/>
    <w:rsid w:val="00727A8E"/>
    <w:rsid w:val="00783A80"/>
    <w:rsid w:val="00783F77"/>
    <w:rsid w:val="007A4C3A"/>
    <w:rsid w:val="007B4711"/>
    <w:rsid w:val="007D64A1"/>
    <w:rsid w:val="008345D4"/>
    <w:rsid w:val="008913EC"/>
    <w:rsid w:val="008C0356"/>
    <w:rsid w:val="008C3054"/>
    <w:rsid w:val="008D15A3"/>
    <w:rsid w:val="009A09AD"/>
    <w:rsid w:val="00A00458"/>
    <w:rsid w:val="00AA1C48"/>
    <w:rsid w:val="00AD3B3D"/>
    <w:rsid w:val="00B34CD0"/>
    <w:rsid w:val="00B62F66"/>
    <w:rsid w:val="00BB06CB"/>
    <w:rsid w:val="00C54866"/>
    <w:rsid w:val="00C92475"/>
    <w:rsid w:val="00CF7787"/>
    <w:rsid w:val="00D30EF8"/>
    <w:rsid w:val="00DB1C4F"/>
    <w:rsid w:val="00DF74DE"/>
    <w:rsid w:val="00EB699F"/>
    <w:rsid w:val="00EE3257"/>
    <w:rsid w:val="00EF6167"/>
    <w:rsid w:val="00F0061B"/>
    <w:rsid w:val="00F42928"/>
    <w:rsid w:val="00F822F8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5CFDE"/>
  <w15:chartTrackingRefBased/>
  <w15:docId w15:val="{63F314D8-0B20-4527-AE26-3662D33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A6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0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62</cp:revision>
  <dcterms:created xsi:type="dcterms:W3CDTF">2024-04-16T06:53:00Z</dcterms:created>
  <dcterms:modified xsi:type="dcterms:W3CDTF">2025-02-02T12:19:00Z</dcterms:modified>
</cp:coreProperties>
</file>