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87986" w14:textId="5D40C94A" w:rsidR="00462C2E" w:rsidRDefault="00792714" w:rsidP="00DE176B">
      <w:pPr>
        <w:jc w:val="both"/>
      </w:pPr>
      <w:r>
        <w:t>Noble Purpose</w:t>
      </w:r>
    </w:p>
    <w:p w14:paraId="53531B78" w14:textId="16FE57ED" w:rsidR="00790607" w:rsidRDefault="00792714" w:rsidP="00DE176B">
      <w:pPr>
        <w:ind w:firstLine="720"/>
        <w:jc w:val="both"/>
      </w:pPr>
      <w:r>
        <w:t xml:space="preserve">Untuk membangun bisnis, hal mulia yang akan Kami wujudkan adalah menciptakan Platform Ruang Belajar bagi Siswa/Pelajar untuk </w:t>
      </w:r>
      <w:r w:rsidR="00790607">
        <w:t>melakukan pembelajaran</w:t>
      </w:r>
      <w:r>
        <w:t xml:space="preserve"> mandiri diluar sekolah</w:t>
      </w:r>
      <w:r w:rsidR="00457ADD">
        <w:t xml:space="preserve"> dan untuk meningkatkan kualitas belajar</w:t>
      </w:r>
      <w:r>
        <w:t>. Disamping itu,</w:t>
      </w:r>
      <w:r w:rsidR="00790607">
        <w:t xml:space="preserve"> Kami akan </w:t>
      </w:r>
      <w:r>
        <w:t>menciptakan lapangan pekerjaan yang dapat menolong orang lain seperti guru agar d</w:t>
      </w:r>
      <w:r w:rsidR="00DE176B">
        <w:t>apat menghasilkan penghasilan untuk keluarga Mereka melalui platform Kami</w:t>
      </w:r>
      <w:r w:rsidR="00790607">
        <w:t>.</w:t>
      </w:r>
      <w:r w:rsidR="00DE176B">
        <w:t xml:space="preserve"> </w:t>
      </w:r>
      <w:r w:rsidR="00916D3C">
        <w:t>Lalu, Orang tua juga bisa terbantu</w:t>
      </w:r>
      <w:r w:rsidR="009A1F4B">
        <w:t xml:space="preserve"> dalam proses belajar</w:t>
      </w:r>
      <w:r w:rsidR="00916D3C">
        <w:t xml:space="preserve"> Anak Mereka. </w:t>
      </w:r>
      <w:r w:rsidR="00790607">
        <w:t xml:space="preserve">Yang menjadi pemicu hal mulia ini adalah hati nurati Kami untuk menciptakan dan membangun bisnis sendiri. </w:t>
      </w:r>
    </w:p>
    <w:p w14:paraId="5F5EADEB" w14:textId="104DAE6F" w:rsidR="00790607" w:rsidRDefault="00790607" w:rsidP="00DE176B">
      <w:pPr>
        <w:ind w:firstLine="720"/>
        <w:jc w:val="both"/>
      </w:pPr>
      <w:r>
        <w:t>Kami berharap bisnis ini bisa membantu Orang lain</w:t>
      </w:r>
      <w:r w:rsidR="00DE176B">
        <w:t xml:space="preserve"> seperti guru</w:t>
      </w:r>
      <w:r>
        <w:t xml:space="preserve"> dalam mencari lapangan pekerjaan dan bisa membantu Siswa/Pelajar menemukan platform belajar untuk pembelajaran mandiri</w:t>
      </w:r>
      <w:r w:rsidR="00DE176B">
        <w:t xml:space="preserve"> diluar sekolah</w:t>
      </w:r>
      <w:r w:rsidR="00397661">
        <w:t xml:space="preserve"> dan untuk meningkatkan </w:t>
      </w:r>
      <w:r w:rsidR="00916D3C">
        <w:t>kualitas belajar</w:t>
      </w:r>
      <w:r>
        <w:t xml:space="preserve">. </w:t>
      </w:r>
      <w:r w:rsidR="009A1F4B">
        <w:t>Lalu, Orang tua juga bisa terbantu dalam proses belajar Anak Mereka.</w:t>
      </w:r>
      <w:r w:rsidR="009A1F4B">
        <w:t xml:space="preserve"> </w:t>
      </w:r>
      <w:r>
        <w:t xml:space="preserve">Harapan lain Kami adalah agar bisa mengurangi angka pengangguran negara </w:t>
      </w:r>
      <w:r w:rsidR="009707ED">
        <w:t xml:space="preserve">terutama sebagai Guru </w:t>
      </w:r>
      <w:r>
        <w:t xml:space="preserve">dan </w:t>
      </w:r>
      <w:r w:rsidR="00457ADD">
        <w:t>memajukan kehidupan bangsa</w:t>
      </w:r>
      <w:r w:rsidR="00DE176B">
        <w:t>.</w:t>
      </w:r>
    </w:p>
    <w:sectPr w:rsidR="007906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714"/>
    <w:rsid w:val="00384FF1"/>
    <w:rsid w:val="00397661"/>
    <w:rsid w:val="00457ADD"/>
    <w:rsid w:val="005029CA"/>
    <w:rsid w:val="00790607"/>
    <w:rsid w:val="00792714"/>
    <w:rsid w:val="008C52FC"/>
    <w:rsid w:val="00916D3C"/>
    <w:rsid w:val="009707ED"/>
    <w:rsid w:val="009A1F4B"/>
    <w:rsid w:val="00DE176B"/>
    <w:rsid w:val="00F00BFF"/>
    <w:rsid w:val="00F10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CD785"/>
  <w15:chartTrackingRefBased/>
  <w15:docId w15:val="{4EC15C79-1AB8-40EC-AE14-F313AEE18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Iqbal Hanif Firdaus</dc:creator>
  <cp:keywords/>
  <dc:description/>
  <cp:lastModifiedBy>Muhammad Iqbal Hanif Firdaus</cp:lastModifiedBy>
  <cp:revision>4</cp:revision>
  <dcterms:created xsi:type="dcterms:W3CDTF">2022-05-24T17:05:00Z</dcterms:created>
  <dcterms:modified xsi:type="dcterms:W3CDTF">2022-05-26T09:43:00Z</dcterms:modified>
</cp:coreProperties>
</file>