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5962A510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DB63FA">
        <w:rPr>
          <w:rFonts w:ascii="Times New Roman" w:eastAsia="Times New Roman" w:hAnsi="Times New Roman" w:cs="Times New Roman"/>
          <w:sz w:val="56"/>
          <w:szCs w:val="32"/>
        </w:rPr>
        <w:t>3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7F0780A1" w:rsidR="00CF098A" w:rsidRPr="00DB63FA" w:rsidRDefault="00DB63FA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144"/>
          <w:szCs w:val="44"/>
        </w:rPr>
      </w:pPr>
      <w:r w:rsidRPr="00DB63FA">
        <w:rPr>
          <w:rFonts w:ascii="Times New Roman" w:hAnsi="Times New Roman" w:cs="Times New Roman"/>
          <w:sz w:val="32"/>
          <w:szCs w:val="32"/>
        </w:rPr>
        <w:t>Making Functions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B63FA">
        <w:rPr>
          <w:rFonts w:ascii="Times New Roman" w:hAnsi="Times New Roman" w:cs="Times New Roman"/>
          <w:sz w:val="32"/>
          <w:szCs w:val="32"/>
        </w:rPr>
        <w:t xml:space="preserve">Control </w:t>
      </w:r>
      <w:r w:rsidRPr="00DB63FA">
        <w:rPr>
          <w:rFonts w:ascii="Times New Roman" w:hAnsi="Times New Roman" w:cs="Times New Roman"/>
          <w:sz w:val="32"/>
          <w:szCs w:val="32"/>
        </w:rPr>
        <w:t>Structures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B63FA">
        <w:rPr>
          <w:rFonts w:ascii="Times New Roman" w:hAnsi="Times New Roman" w:cs="Times New Roman"/>
          <w:sz w:val="32"/>
          <w:szCs w:val="32"/>
        </w:rPr>
        <w:t xml:space="preserve"> Relational</w:t>
      </w:r>
      <w:r w:rsidRPr="00DB63FA">
        <w:rPr>
          <w:rFonts w:ascii="Times New Roman" w:hAnsi="Times New Roman" w:cs="Times New Roman"/>
          <w:sz w:val="32"/>
          <w:szCs w:val="32"/>
        </w:rPr>
        <w:t xml:space="preserve"> Constructs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B63FA">
        <w:rPr>
          <w:rFonts w:ascii="Times New Roman" w:hAnsi="Times New Roman" w:cs="Times New Roman"/>
          <w:sz w:val="32"/>
          <w:szCs w:val="32"/>
        </w:rPr>
        <w:t>Logical Constructs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B63FA">
        <w:rPr>
          <w:rFonts w:ascii="Times New Roman" w:hAnsi="Times New Roman" w:cs="Times New Roman"/>
          <w:sz w:val="32"/>
          <w:szCs w:val="32"/>
        </w:rPr>
        <w:t>Branching Constructs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B63FA">
        <w:rPr>
          <w:rFonts w:ascii="Times New Roman" w:hAnsi="Times New Roman" w:cs="Times New Roman"/>
          <w:sz w:val="32"/>
          <w:szCs w:val="32"/>
        </w:rPr>
        <w:t xml:space="preserve"> Looping constructs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 xml:space="preserve">On my honor, as a student </w:t>
      </w:r>
      <w:proofErr w:type="gramStart"/>
      <w:r w:rsidR="0029201D" w:rsidRPr="0029201D">
        <w:rPr>
          <w:rFonts w:ascii="Times New Roman" w:eastAsia="Times New Roman" w:hAnsi="Times New Roman" w:cs="Times New Roman"/>
          <w:sz w:val="28"/>
        </w:rPr>
        <w:t>of</w:t>
      </w:r>
      <w:proofErr w:type="gramEnd"/>
      <w:r w:rsidR="0029201D" w:rsidRPr="0029201D">
        <w:rPr>
          <w:rFonts w:ascii="Times New Roman" w:eastAsia="Times New Roman" w:hAnsi="Times New Roman" w:cs="Times New Roman"/>
          <w:sz w:val="28"/>
        </w:rPr>
        <w:t xml:space="preserve">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DFB59D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5E5B3F21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E4F2C">
        <w:rPr>
          <w:rFonts w:ascii="Times New Roman" w:eastAsia="Times New Roman" w:hAnsi="Times New Roman" w:cs="Times New Roman"/>
          <w:sz w:val="32"/>
        </w:rPr>
        <w:t>20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8D5AD8">
        <w:rPr>
          <w:rFonts w:ascii="Times New Roman" w:eastAsia="Times New Roman" w:hAnsi="Times New Roman" w:cs="Times New Roman"/>
          <w:sz w:val="32"/>
        </w:rPr>
        <w:t>Mar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>Task 1</w:t>
      </w:r>
    </w:p>
    <w:p w14:paraId="12CB18B4" w14:textId="0D3BF675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40682FC0" w14:textId="77777777" w:rsidTr="008D5AD8">
        <w:tc>
          <w:tcPr>
            <w:tcW w:w="9350" w:type="dxa"/>
          </w:tcPr>
          <w:p w14:paraId="23A65DC6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31FD97D1" w14:textId="77777777" w:rsidTr="008D5AD8">
        <w:tc>
          <w:tcPr>
            <w:tcW w:w="9350" w:type="dxa"/>
          </w:tcPr>
          <w:p w14:paraId="77FCA2C7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283475A3" w14:textId="77777777" w:rsidTr="008D5AD8">
        <w:tc>
          <w:tcPr>
            <w:tcW w:w="9350" w:type="dxa"/>
          </w:tcPr>
          <w:p w14:paraId="68B5F993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161959BF" w14:textId="77777777" w:rsidTr="008D5AD8">
        <w:tc>
          <w:tcPr>
            <w:tcW w:w="9350" w:type="dxa"/>
          </w:tcPr>
          <w:p w14:paraId="7F91C401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41972E7" w14:textId="5DDE9D3E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5CA222E" w14:textId="77777777" w:rsidR="00DB63FA" w:rsidRDefault="00DB63FA" w:rsidP="00DB63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8"/>
          <w:szCs w:val="28"/>
        </w:rPr>
        <w:t>F=</w:t>
      </w:r>
      <w:proofErr w:type="gramStart"/>
      <w:r>
        <w:rPr>
          <w:rFonts w:ascii="Courier New" w:eastAsiaTheme="minorEastAsia" w:hAnsi="Courier New" w:cs="Courier New"/>
          <w:sz w:val="28"/>
          <w:szCs w:val="28"/>
        </w:rPr>
        <w:t>input(</w:t>
      </w:r>
      <w:proofErr w:type="gramEnd"/>
      <w:r>
        <w:rPr>
          <w:rFonts w:ascii="Courier New" w:eastAsiaTheme="minorEastAsia" w:hAnsi="Courier New" w:cs="Courier New"/>
          <w:color w:val="A020F0"/>
          <w:sz w:val="28"/>
          <w:szCs w:val="28"/>
        </w:rPr>
        <w:t>'Enter Temperature in F :'</w:t>
      </w:r>
      <w:r>
        <w:rPr>
          <w:rFonts w:ascii="Courier New" w:eastAsiaTheme="minorEastAsia" w:hAnsi="Courier New" w:cs="Courier New"/>
          <w:sz w:val="28"/>
          <w:szCs w:val="28"/>
        </w:rPr>
        <w:t>);</w:t>
      </w:r>
    </w:p>
    <w:p w14:paraId="368DE8F9" w14:textId="77777777" w:rsidR="00DB63FA" w:rsidRDefault="00DB63FA" w:rsidP="00DB63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8"/>
          <w:szCs w:val="28"/>
        </w:rPr>
        <w:t>C=(5/</w:t>
      </w:r>
      <w:proofErr w:type="gramStart"/>
      <w:r>
        <w:rPr>
          <w:rFonts w:ascii="Courier New" w:eastAsiaTheme="minorEastAsia" w:hAnsi="Courier New" w:cs="Courier New"/>
          <w:sz w:val="28"/>
          <w:szCs w:val="28"/>
        </w:rPr>
        <w:t>9)*</w:t>
      </w:r>
      <w:proofErr w:type="gramEnd"/>
      <w:r>
        <w:rPr>
          <w:rFonts w:ascii="Courier New" w:eastAsiaTheme="minorEastAsia" w:hAnsi="Courier New" w:cs="Courier New"/>
          <w:sz w:val="28"/>
          <w:szCs w:val="28"/>
        </w:rPr>
        <w:t>(F-32);</w:t>
      </w:r>
    </w:p>
    <w:p w14:paraId="7D2F5D03" w14:textId="77777777" w:rsidR="00DB63FA" w:rsidRDefault="00DB63FA" w:rsidP="00DB63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8"/>
          <w:szCs w:val="28"/>
        </w:rPr>
        <w:t>disp</w:t>
      </w:r>
      <w:proofErr w:type="spellEnd"/>
      <w:r>
        <w:rPr>
          <w:rFonts w:ascii="Courier New" w:eastAsiaTheme="minorEastAsia" w:hAnsi="Courier New" w:cs="Courier New"/>
          <w:sz w:val="28"/>
          <w:szCs w:val="28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8"/>
          <w:szCs w:val="28"/>
        </w:rPr>
        <w:t>'Temperature  in C :'</w:t>
      </w:r>
      <w:r>
        <w:rPr>
          <w:rFonts w:ascii="Courier New" w:eastAsiaTheme="minorEastAsia" w:hAnsi="Courier New" w:cs="Courier New"/>
          <w:sz w:val="28"/>
          <w:szCs w:val="28"/>
        </w:rPr>
        <w:t>);</w:t>
      </w:r>
    </w:p>
    <w:p w14:paraId="1D104403" w14:textId="77777777" w:rsidR="00DB63FA" w:rsidRDefault="00DB63FA" w:rsidP="00DB63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sz w:val="28"/>
          <w:szCs w:val="28"/>
        </w:rPr>
        <w:t>disp</w:t>
      </w:r>
      <w:proofErr w:type="spellEnd"/>
      <w:r>
        <w:rPr>
          <w:rFonts w:ascii="Courier New" w:eastAsiaTheme="minorEastAsia" w:hAnsi="Courier New" w:cs="Courier New"/>
          <w:sz w:val="28"/>
          <w:szCs w:val="28"/>
        </w:rPr>
        <w:t>(C</w:t>
      </w:r>
      <w:proofErr w:type="gramStart"/>
      <w:r>
        <w:rPr>
          <w:rFonts w:ascii="Courier New" w:eastAsiaTheme="minorEastAsia" w:hAnsi="Courier New" w:cs="Courier New"/>
          <w:sz w:val="28"/>
          <w:szCs w:val="28"/>
        </w:rPr>
        <w:t>);</w:t>
      </w:r>
      <w:proofErr w:type="gramEnd"/>
    </w:p>
    <w:p w14:paraId="4ED7D0D3" w14:textId="4872FEFA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C7EB5B1" w14:textId="1F8CFC52" w:rsidR="008D5AD8" w:rsidRDefault="008D5AD8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7EAC8BDE" w14:textId="0879A740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275E1D7C" w14:textId="77777777" w:rsidTr="008D5AD8">
        <w:tc>
          <w:tcPr>
            <w:tcW w:w="9350" w:type="dxa"/>
          </w:tcPr>
          <w:p w14:paraId="0742C3CC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D5AD8" w14:paraId="270AB356" w14:textId="77777777" w:rsidTr="008D5AD8">
        <w:tc>
          <w:tcPr>
            <w:tcW w:w="9350" w:type="dxa"/>
          </w:tcPr>
          <w:p w14:paraId="609DF69C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D5AD8" w14:paraId="5EF41796" w14:textId="77777777" w:rsidTr="008D5AD8">
        <w:tc>
          <w:tcPr>
            <w:tcW w:w="9350" w:type="dxa"/>
          </w:tcPr>
          <w:p w14:paraId="608EBCF6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B63FA" w14:paraId="6C995D75" w14:textId="77777777" w:rsidTr="008D5AD8">
        <w:tc>
          <w:tcPr>
            <w:tcW w:w="9350" w:type="dxa"/>
          </w:tcPr>
          <w:p w14:paraId="1A8B49C2" w14:textId="77777777" w:rsidR="00DB63FA" w:rsidRDefault="00DB63FA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55C763C" w14:textId="65993FA7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8915C49" w14:textId="77777777" w:rsidR="00DB63FA" w:rsidRPr="00DB63FA" w:rsidRDefault="00DB63FA" w:rsidP="00DB63FA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DB63FA">
        <w:rPr>
          <w:rFonts w:ascii="Courier New" w:eastAsiaTheme="minorEastAsia" w:hAnsi="Courier New" w:cs="Courier New"/>
          <w:color w:val="A020F0"/>
          <w:sz w:val="28"/>
          <w:szCs w:val="28"/>
        </w:rPr>
        <w:t>&gt;&gt; T2</w:t>
      </w:r>
    </w:p>
    <w:p w14:paraId="7B8E529A" w14:textId="77777777" w:rsidR="00DB63FA" w:rsidRPr="00DB63FA" w:rsidRDefault="00DB63FA" w:rsidP="00DB63FA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1E03E857" w14:textId="77777777" w:rsidR="00DB63FA" w:rsidRPr="00DB63FA" w:rsidRDefault="00DB63FA" w:rsidP="00DB63FA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DB63FA">
        <w:rPr>
          <w:rFonts w:ascii="Courier New" w:eastAsiaTheme="minorEastAsia" w:hAnsi="Courier New" w:cs="Courier New"/>
          <w:color w:val="A020F0"/>
          <w:sz w:val="28"/>
          <w:szCs w:val="28"/>
        </w:rPr>
        <w:t>elements =</w:t>
      </w:r>
    </w:p>
    <w:p w14:paraId="16F517F7" w14:textId="77777777" w:rsidR="00DB63FA" w:rsidRPr="00DB63FA" w:rsidRDefault="00DB63FA" w:rsidP="00DB63FA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432BE586" w14:textId="53A527B6" w:rsidR="00DB63FA" w:rsidRPr="00DB63FA" w:rsidRDefault="00DB63FA" w:rsidP="00DB63FA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DB63FA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-3     0     6</w:t>
      </w:r>
    </w:p>
    <w:p w14:paraId="1164BEEF" w14:textId="73072D31" w:rsidR="008D5AD8" w:rsidRDefault="008D5AD8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60FDA2F3" w14:textId="77777777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14F2125D" w14:textId="77777777" w:rsidTr="00270D56">
        <w:tc>
          <w:tcPr>
            <w:tcW w:w="9350" w:type="dxa"/>
          </w:tcPr>
          <w:p w14:paraId="7D613318" w14:textId="77777777" w:rsidR="008D5AD8" w:rsidRDefault="008D5AD8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072930AD" w14:textId="77777777" w:rsidTr="00270D56">
        <w:tc>
          <w:tcPr>
            <w:tcW w:w="9350" w:type="dxa"/>
          </w:tcPr>
          <w:p w14:paraId="605DBD04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6EFB9837" w14:textId="77777777" w:rsidTr="00270D56">
        <w:tc>
          <w:tcPr>
            <w:tcW w:w="9350" w:type="dxa"/>
          </w:tcPr>
          <w:p w14:paraId="0CC4A506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02D9C575" w14:textId="77777777" w:rsidTr="00270D56">
        <w:tc>
          <w:tcPr>
            <w:tcW w:w="9350" w:type="dxa"/>
          </w:tcPr>
          <w:p w14:paraId="61D35110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58A0DD0E" w14:textId="77777777" w:rsidTr="00270D56">
        <w:tc>
          <w:tcPr>
            <w:tcW w:w="9350" w:type="dxa"/>
          </w:tcPr>
          <w:p w14:paraId="6FD850CE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200AF006" w14:textId="77777777" w:rsidTr="00270D56">
        <w:tc>
          <w:tcPr>
            <w:tcW w:w="9350" w:type="dxa"/>
          </w:tcPr>
          <w:p w14:paraId="652037D6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22E69E10" w14:textId="77777777" w:rsidTr="00270D56">
        <w:tc>
          <w:tcPr>
            <w:tcW w:w="9350" w:type="dxa"/>
          </w:tcPr>
          <w:p w14:paraId="4372B716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43DC3042" w14:textId="77777777" w:rsidTr="00270D56">
        <w:tc>
          <w:tcPr>
            <w:tcW w:w="9350" w:type="dxa"/>
          </w:tcPr>
          <w:p w14:paraId="3963C729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77AF0767" w14:textId="77777777" w:rsidTr="00270D56">
        <w:tc>
          <w:tcPr>
            <w:tcW w:w="9350" w:type="dxa"/>
          </w:tcPr>
          <w:p w14:paraId="79F99AA8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60F1610D" w14:textId="77777777" w:rsidTr="00270D56">
        <w:tc>
          <w:tcPr>
            <w:tcW w:w="9350" w:type="dxa"/>
          </w:tcPr>
          <w:p w14:paraId="16B2B5B3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C541309" w14:textId="1F8AA079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71970DD5" w14:textId="77777777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&gt;&gt; T3</w:t>
      </w:r>
    </w:p>
    <w:p w14:paraId="4AFA8736" w14:textId="77777777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Enter a 4</w:t>
      </w:r>
    </w:p>
    <w:p w14:paraId="0821EC93" w14:textId="77777777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187D8198" w14:textId="77777777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C =</w:t>
      </w:r>
    </w:p>
    <w:p w14:paraId="21E174EB" w14:textId="77777777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243B035F" w14:textId="614F26E6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192</w:t>
      </w:r>
    </w:p>
    <w:p w14:paraId="738BE0FF" w14:textId="390AA7BB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58437E90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359091FB" w14:textId="77777777" w:rsidTr="00270D56">
        <w:tc>
          <w:tcPr>
            <w:tcW w:w="9350" w:type="dxa"/>
          </w:tcPr>
          <w:p w14:paraId="305B31C1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555449F5" w14:textId="77777777" w:rsidTr="00270D56">
        <w:tc>
          <w:tcPr>
            <w:tcW w:w="9350" w:type="dxa"/>
          </w:tcPr>
          <w:p w14:paraId="48C8AAFB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7EAFD68A" w14:textId="77777777" w:rsidTr="00270D56">
        <w:tc>
          <w:tcPr>
            <w:tcW w:w="9350" w:type="dxa"/>
          </w:tcPr>
          <w:p w14:paraId="06B23BE1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7FD3FC9B" w14:textId="77777777" w:rsidTr="00270D56">
        <w:tc>
          <w:tcPr>
            <w:tcW w:w="9350" w:type="dxa"/>
          </w:tcPr>
          <w:p w14:paraId="6890387D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1689F74B" w14:textId="77777777" w:rsidTr="00270D56">
        <w:tc>
          <w:tcPr>
            <w:tcW w:w="9350" w:type="dxa"/>
          </w:tcPr>
          <w:p w14:paraId="3A84DFC9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6F38E6F6" w14:textId="77777777" w:rsidTr="00270D56">
        <w:tc>
          <w:tcPr>
            <w:tcW w:w="9350" w:type="dxa"/>
          </w:tcPr>
          <w:p w14:paraId="58EBF593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23EEB388" w14:textId="77777777" w:rsidTr="00270D56">
        <w:tc>
          <w:tcPr>
            <w:tcW w:w="9350" w:type="dxa"/>
          </w:tcPr>
          <w:p w14:paraId="4E1C04BD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0671F19B" w14:textId="77777777" w:rsidTr="00270D56">
        <w:tc>
          <w:tcPr>
            <w:tcW w:w="9350" w:type="dxa"/>
          </w:tcPr>
          <w:p w14:paraId="620C219A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119F5BFB" w14:textId="77777777" w:rsidTr="00270D56">
        <w:tc>
          <w:tcPr>
            <w:tcW w:w="9350" w:type="dxa"/>
          </w:tcPr>
          <w:p w14:paraId="4B9AEDBD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63D0DFF" w14:textId="27252570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FF2B8A3" w14:textId="62784F10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&gt;&gt; T4</w:t>
      </w:r>
    </w:p>
    <w:p w14:paraId="7538DA1D" w14:textId="6FF343AE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=  1</w:t>
      </w:r>
      <w:proofErr w:type="gramEnd"/>
    </w:p>
    <w:p w14:paraId="6FA752BE" w14:textId="59652D58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=  4</w:t>
      </w:r>
      <w:proofErr w:type="gramEnd"/>
    </w:p>
    <w:p w14:paraId="7D41D75A" w14:textId="38240874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= 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6</w:t>
      </w:r>
      <w:proofErr w:type="gramEnd"/>
    </w:p>
    <w:p w14:paraId="0076060D" w14:textId="453621CC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=  7</w:t>
      </w:r>
      <w:proofErr w:type="gramEnd"/>
    </w:p>
    <w:p w14:paraId="1A4E96C4" w14:textId="5DC05FB2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=  8</w:t>
      </w:r>
      <w:proofErr w:type="gramEnd"/>
    </w:p>
    <w:p w14:paraId="17495B8D" w14:textId="03689247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=  9</w:t>
      </w:r>
      <w:proofErr w:type="gramEnd"/>
    </w:p>
    <w:p w14:paraId="23758A8C" w14:textId="3C7E0589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= 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8</w:t>
      </w:r>
      <w:proofErr w:type="gramEnd"/>
    </w:p>
    <w:p w14:paraId="1D759E24" w14:textId="5B4ECD70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C </w:t>
      </w:r>
      <w:proofErr w:type="gramStart"/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9</w:t>
      </w:r>
      <w:proofErr w:type="gramEnd"/>
    </w:p>
    <w:p w14:paraId="5719FAE0" w14:textId="618EFD45" w:rsidR="002A2CAD" w:rsidRPr="002A2CAD" w:rsidRDefault="002A2CAD" w:rsidP="002A2CA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A2CAD">
        <w:rPr>
          <w:rFonts w:ascii="Courier New" w:eastAsiaTheme="minorEastAsia" w:hAnsi="Courier New" w:cs="Courier New"/>
          <w:color w:val="A020F0"/>
          <w:sz w:val="28"/>
          <w:szCs w:val="28"/>
        </w:rPr>
        <w:t>C = 10</w:t>
      </w:r>
    </w:p>
    <w:p w14:paraId="4D9A1D9E" w14:textId="6EBCBC25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2C6F16D5" w14:textId="598AC6A2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0B61A102" w14:textId="77777777" w:rsidTr="003A2241">
        <w:tc>
          <w:tcPr>
            <w:tcW w:w="9350" w:type="dxa"/>
          </w:tcPr>
          <w:p w14:paraId="1E3C53A5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010F9185" w14:textId="77777777" w:rsidTr="003A2241">
        <w:tc>
          <w:tcPr>
            <w:tcW w:w="9350" w:type="dxa"/>
          </w:tcPr>
          <w:p w14:paraId="3B6A88D1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5222DD0C" w14:textId="77777777" w:rsidTr="003A2241">
        <w:tc>
          <w:tcPr>
            <w:tcW w:w="9350" w:type="dxa"/>
          </w:tcPr>
          <w:p w14:paraId="4D4E5BC1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37DE5CDC" w14:textId="77777777" w:rsidTr="003A2241">
        <w:tc>
          <w:tcPr>
            <w:tcW w:w="9350" w:type="dxa"/>
          </w:tcPr>
          <w:p w14:paraId="1E86E3D0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BF323F9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897D7AE" w14:textId="48A8EB2C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2C2284EB" w14:textId="77777777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&gt;&gt; T5</w:t>
      </w:r>
    </w:p>
    <w:p w14:paraId="4351F3C0" w14:textId="77777777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1352D732" w14:textId="394B05AF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w = 24</w:t>
      </w:r>
    </w:p>
    <w:p w14:paraId="472696CA" w14:textId="7E6F7B2C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2E73A1A5" w14:textId="15D551AE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65DDD5E9" w14:textId="77777777" w:rsidTr="003A2241">
        <w:tc>
          <w:tcPr>
            <w:tcW w:w="9350" w:type="dxa"/>
          </w:tcPr>
          <w:p w14:paraId="4A381DD8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433D66D5" w14:textId="77777777" w:rsidTr="003A2241">
        <w:tc>
          <w:tcPr>
            <w:tcW w:w="9350" w:type="dxa"/>
          </w:tcPr>
          <w:p w14:paraId="0A6441CF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5B4D43AB" w14:textId="77777777" w:rsidTr="003A2241">
        <w:tc>
          <w:tcPr>
            <w:tcW w:w="9350" w:type="dxa"/>
          </w:tcPr>
          <w:p w14:paraId="259EE1E8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C84DAAF" w14:textId="0E25EFF5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9261391" w14:textId="14FA94D2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&gt;&gt; T6</w:t>
      </w:r>
    </w:p>
    <w:p w14:paraId="0878CA3C" w14:textId="46612C32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1</w:t>
      </w:r>
    </w:p>
    <w:p w14:paraId="179D8491" w14:textId="71CC518B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8</w:t>
      </w:r>
    </w:p>
    <w:p w14:paraId="63DE887D" w14:textId="41804B0F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27</w:t>
      </w:r>
    </w:p>
    <w:p w14:paraId="2C15EA02" w14:textId="486CEC29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 w:rsidR="00206545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64</w:t>
      </w:r>
    </w:p>
    <w:p w14:paraId="69EC0439" w14:textId="0AB47804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 w:rsidR="00206545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125</w:t>
      </w:r>
    </w:p>
    <w:p w14:paraId="6900FFCF" w14:textId="11CD43F3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 w:rsidR="00206545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216</w:t>
      </w:r>
    </w:p>
    <w:p w14:paraId="44CCE516" w14:textId="214FE9E9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 w:rsidR="00206545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343</w:t>
      </w:r>
    </w:p>
    <w:p w14:paraId="3B1E1AF6" w14:textId="00A6FD4B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 w:rsidR="00206545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512</w:t>
      </w:r>
    </w:p>
    <w:p w14:paraId="002D2D8B" w14:textId="62701373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 w:rsidR="00206545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729</w:t>
      </w:r>
    </w:p>
    <w:p w14:paraId="60733443" w14:textId="6622DC73" w:rsidR="005B51CF" w:rsidRPr="005B51CF" w:rsidRDefault="005B51CF" w:rsidP="005B51CF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cube =</w:t>
      </w:r>
      <w:r w:rsidR="00206545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5B51CF">
        <w:rPr>
          <w:rFonts w:ascii="Courier New" w:eastAsiaTheme="minorEastAsia" w:hAnsi="Courier New" w:cs="Courier New"/>
          <w:color w:val="A020F0"/>
          <w:sz w:val="28"/>
          <w:szCs w:val="28"/>
        </w:rPr>
        <w:t>1000</w:t>
      </w:r>
    </w:p>
    <w:p w14:paraId="7917B4D9" w14:textId="6156E6F5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1D81D7CE" w14:textId="5DE72C0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0370E893" w14:textId="77777777" w:rsidTr="003A2241">
        <w:tc>
          <w:tcPr>
            <w:tcW w:w="9350" w:type="dxa"/>
          </w:tcPr>
          <w:p w14:paraId="0E44E0CE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465617E6" w14:textId="77777777" w:rsidTr="003A2241">
        <w:tc>
          <w:tcPr>
            <w:tcW w:w="9350" w:type="dxa"/>
          </w:tcPr>
          <w:p w14:paraId="1D97098D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755AF40A" w14:textId="77777777" w:rsidTr="003A2241">
        <w:tc>
          <w:tcPr>
            <w:tcW w:w="9350" w:type="dxa"/>
          </w:tcPr>
          <w:p w14:paraId="6FDFBCCD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69C4FDEC" w14:textId="77777777" w:rsidTr="003A2241">
        <w:tc>
          <w:tcPr>
            <w:tcW w:w="9350" w:type="dxa"/>
          </w:tcPr>
          <w:p w14:paraId="3D510F4E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64BCB11C" w14:textId="77777777" w:rsidTr="003A2241">
        <w:tc>
          <w:tcPr>
            <w:tcW w:w="9350" w:type="dxa"/>
          </w:tcPr>
          <w:p w14:paraId="454E37BA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37A72FD9" w14:textId="77777777" w:rsidTr="003A2241">
        <w:tc>
          <w:tcPr>
            <w:tcW w:w="9350" w:type="dxa"/>
          </w:tcPr>
          <w:p w14:paraId="0C2662C1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70239930" w14:textId="77777777" w:rsidTr="003A2241">
        <w:tc>
          <w:tcPr>
            <w:tcW w:w="9350" w:type="dxa"/>
          </w:tcPr>
          <w:p w14:paraId="688C79A5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38DEA3C9" w14:textId="77777777" w:rsidTr="003A2241">
        <w:tc>
          <w:tcPr>
            <w:tcW w:w="9350" w:type="dxa"/>
          </w:tcPr>
          <w:p w14:paraId="692B3008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3FB71CF9" w14:textId="77777777" w:rsidTr="003A2241">
        <w:tc>
          <w:tcPr>
            <w:tcW w:w="9350" w:type="dxa"/>
          </w:tcPr>
          <w:p w14:paraId="796C02DF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6DA4E142" w14:textId="77777777" w:rsidTr="003A2241">
        <w:tc>
          <w:tcPr>
            <w:tcW w:w="9350" w:type="dxa"/>
          </w:tcPr>
          <w:p w14:paraId="07E4BFF5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4206CC46" w14:textId="77777777" w:rsidTr="003A2241">
        <w:tc>
          <w:tcPr>
            <w:tcW w:w="9350" w:type="dxa"/>
          </w:tcPr>
          <w:p w14:paraId="064FE4BD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076DE0C7" w14:textId="77777777" w:rsidTr="003A2241">
        <w:tc>
          <w:tcPr>
            <w:tcW w:w="9350" w:type="dxa"/>
          </w:tcPr>
          <w:p w14:paraId="7A7C2394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5ACC2196" w14:textId="77777777" w:rsidR="001F3101" w:rsidRDefault="001F310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07A535B" w14:textId="1D54D716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7454C59D" w14:textId="7777777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&gt;&gt; T7</w:t>
      </w:r>
    </w:p>
    <w:p w14:paraId="732E05BA" w14:textId="7777777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 7    13    12</w:t>
      </w:r>
    </w:p>
    <w:p w14:paraId="479EADC6" w14:textId="7777777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19    11    11</w:t>
      </w:r>
    </w:p>
    <w:p w14:paraId="578D3ADA" w14:textId="2D7D72DA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 5     6     3</w:t>
      </w:r>
    </w:p>
    <w:p w14:paraId="3C1E053A" w14:textId="03B8A940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8</w:t>
      </w:r>
    </w:p>
    <w:p w14:paraId="66BB4D39" w14:textId="61A8DA8B" w:rsidR="00C47DE5" w:rsidRDefault="001F3101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Function </w:t>
      </w:r>
      <w:r w:rsidR="00C47DE5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6A54241F" w14:textId="77777777" w:rsidTr="00C47DE5">
        <w:tc>
          <w:tcPr>
            <w:tcW w:w="9350" w:type="dxa"/>
          </w:tcPr>
          <w:p w14:paraId="477839F4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05F1B8AC" w14:textId="77777777" w:rsidTr="00C47DE5">
        <w:tc>
          <w:tcPr>
            <w:tcW w:w="9350" w:type="dxa"/>
          </w:tcPr>
          <w:p w14:paraId="38FABB57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1780A7FF" w14:textId="77777777" w:rsidTr="00C47DE5">
        <w:tc>
          <w:tcPr>
            <w:tcW w:w="9350" w:type="dxa"/>
          </w:tcPr>
          <w:p w14:paraId="25465D93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158B94D6" w14:textId="77777777" w:rsidTr="00C47DE5">
        <w:tc>
          <w:tcPr>
            <w:tcW w:w="9350" w:type="dxa"/>
          </w:tcPr>
          <w:p w14:paraId="3DB9A213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04C50040" w14:textId="77777777" w:rsidTr="00C47DE5">
        <w:tc>
          <w:tcPr>
            <w:tcW w:w="9350" w:type="dxa"/>
          </w:tcPr>
          <w:p w14:paraId="26D998BB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6F7D83AA" w14:textId="77777777" w:rsidTr="00C47DE5">
        <w:tc>
          <w:tcPr>
            <w:tcW w:w="9350" w:type="dxa"/>
          </w:tcPr>
          <w:p w14:paraId="14A74136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1C4537A2" w14:textId="77777777" w:rsidTr="00C47DE5">
        <w:tc>
          <w:tcPr>
            <w:tcW w:w="9350" w:type="dxa"/>
          </w:tcPr>
          <w:p w14:paraId="3D3102CD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4D5A5DDD" w14:textId="77777777" w:rsidTr="00C47DE5">
        <w:tc>
          <w:tcPr>
            <w:tcW w:w="9350" w:type="dxa"/>
          </w:tcPr>
          <w:p w14:paraId="26740E6E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0DAE38E5" w14:textId="77777777" w:rsidTr="00C47DE5">
        <w:tc>
          <w:tcPr>
            <w:tcW w:w="9350" w:type="dxa"/>
          </w:tcPr>
          <w:p w14:paraId="23339A2B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21AB828A" w14:textId="77777777" w:rsidTr="00C47DE5">
        <w:tc>
          <w:tcPr>
            <w:tcW w:w="9350" w:type="dxa"/>
          </w:tcPr>
          <w:p w14:paraId="1945B132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36231F59" w14:textId="77777777" w:rsidTr="00C47DE5">
        <w:tc>
          <w:tcPr>
            <w:tcW w:w="9350" w:type="dxa"/>
          </w:tcPr>
          <w:p w14:paraId="78A391F3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47E2AE71" w14:textId="77777777" w:rsidTr="00C47DE5">
        <w:tc>
          <w:tcPr>
            <w:tcW w:w="9350" w:type="dxa"/>
          </w:tcPr>
          <w:p w14:paraId="665E39F7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3156B3E2" w14:textId="77777777" w:rsidTr="00C47DE5">
        <w:tc>
          <w:tcPr>
            <w:tcW w:w="9350" w:type="dxa"/>
          </w:tcPr>
          <w:p w14:paraId="002F4AD6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F3101" w14:paraId="3B114335" w14:textId="77777777" w:rsidTr="00C47DE5">
        <w:tc>
          <w:tcPr>
            <w:tcW w:w="9350" w:type="dxa"/>
          </w:tcPr>
          <w:p w14:paraId="534938B4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F3101" w14:paraId="6C4E6CA3" w14:textId="77777777" w:rsidTr="00C47DE5">
        <w:tc>
          <w:tcPr>
            <w:tcW w:w="9350" w:type="dxa"/>
          </w:tcPr>
          <w:p w14:paraId="23436A36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F3101" w14:paraId="373A424E" w14:textId="77777777" w:rsidTr="00C47DE5">
        <w:tc>
          <w:tcPr>
            <w:tcW w:w="9350" w:type="dxa"/>
          </w:tcPr>
          <w:p w14:paraId="04EDF0C4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3E62BD3" w14:textId="7025FDFB" w:rsidR="001F3101" w:rsidRDefault="001F3101" w:rsidP="001F310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Call Code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3101" w14:paraId="40C76427" w14:textId="77777777" w:rsidTr="001F3101">
        <w:tc>
          <w:tcPr>
            <w:tcW w:w="9350" w:type="dxa"/>
          </w:tcPr>
          <w:p w14:paraId="38DAE672" w14:textId="77777777" w:rsidR="001F3101" w:rsidRDefault="001F3101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1FD0021" w14:textId="09F4195F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CED7028" w14:textId="7777777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&gt;&gt; T8</w:t>
      </w:r>
    </w:p>
    <w:p w14:paraId="4BF497BB" w14:textId="7777777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 1     1     1</w:t>
      </w:r>
    </w:p>
    <w:p w14:paraId="016DBBAD" w14:textId="7777777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 1     2     3</w:t>
      </w:r>
    </w:p>
    <w:p w14:paraId="747E15EB" w14:textId="69C58E0C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 1     3     6</w:t>
      </w:r>
    </w:p>
    <w:p w14:paraId="39F11033" w14:textId="1173A1E7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9</w:t>
      </w:r>
    </w:p>
    <w:p w14:paraId="70074DD7" w14:textId="1C16C5A1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57E8D04F" w14:textId="77777777" w:rsidTr="00C47DE5">
        <w:tc>
          <w:tcPr>
            <w:tcW w:w="9350" w:type="dxa"/>
          </w:tcPr>
          <w:p w14:paraId="2014C57B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34D6DCD5" w14:textId="77777777" w:rsidTr="00C47DE5">
        <w:tc>
          <w:tcPr>
            <w:tcW w:w="9350" w:type="dxa"/>
          </w:tcPr>
          <w:p w14:paraId="198C4244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DEF82F5" w14:textId="77777777" w:rsidTr="00C47DE5">
        <w:tc>
          <w:tcPr>
            <w:tcW w:w="9350" w:type="dxa"/>
          </w:tcPr>
          <w:p w14:paraId="31E29EB6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6C950F9C" w14:textId="77777777" w:rsidTr="00C47DE5">
        <w:tc>
          <w:tcPr>
            <w:tcW w:w="9350" w:type="dxa"/>
          </w:tcPr>
          <w:p w14:paraId="487FDED9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7C497F5" w14:textId="77777777" w:rsidTr="00C47DE5">
        <w:tc>
          <w:tcPr>
            <w:tcW w:w="9350" w:type="dxa"/>
          </w:tcPr>
          <w:p w14:paraId="2D84B947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E1926FF" w14:textId="77777777" w:rsidTr="00C47DE5">
        <w:tc>
          <w:tcPr>
            <w:tcW w:w="9350" w:type="dxa"/>
          </w:tcPr>
          <w:p w14:paraId="2C067091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95DD399" w14:textId="77777777" w:rsidTr="00C47DE5">
        <w:tc>
          <w:tcPr>
            <w:tcW w:w="9350" w:type="dxa"/>
          </w:tcPr>
          <w:p w14:paraId="75F9C094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4C7DC2F3" w14:textId="77777777" w:rsidTr="00C47DE5">
        <w:tc>
          <w:tcPr>
            <w:tcW w:w="9350" w:type="dxa"/>
          </w:tcPr>
          <w:p w14:paraId="6F8B425C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11350FAF" w14:textId="77777777" w:rsidTr="00C47DE5">
        <w:tc>
          <w:tcPr>
            <w:tcW w:w="9350" w:type="dxa"/>
          </w:tcPr>
          <w:p w14:paraId="71EC4C39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20855130" w14:textId="77777777" w:rsidTr="00C47DE5">
        <w:tc>
          <w:tcPr>
            <w:tcW w:w="9350" w:type="dxa"/>
          </w:tcPr>
          <w:p w14:paraId="21DFC495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29F3B807" w14:textId="77777777" w:rsidTr="00C47DE5">
        <w:tc>
          <w:tcPr>
            <w:tcW w:w="9350" w:type="dxa"/>
          </w:tcPr>
          <w:p w14:paraId="4A4DE915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7F4A54A" w14:textId="05BE1676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D5DE1C1" w14:textId="7777777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&gt;&gt; T9</w:t>
      </w:r>
    </w:p>
    <w:p w14:paraId="503F6DF6" w14:textId="553F6FAA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***************** </w:t>
      </w:r>
    </w:p>
    <w:p w14:paraId="33A435A5" w14:textId="4AFC89CE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k =1</w:t>
      </w:r>
    </w:p>
    <w:p w14:paraId="6612DE35" w14:textId="61990DFB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b =-2</w:t>
      </w:r>
    </w:p>
    <w:p w14:paraId="3ABD5478" w14:textId="66D899F6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x =-1</w:t>
      </w:r>
    </w:p>
    <w:p w14:paraId="129A202C" w14:textId="04E6AC48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y =-2</w:t>
      </w:r>
    </w:p>
    <w:p w14:paraId="14C02A34" w14:textId="1D47B42E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***************** </w:t>
      </w:r>
    </w:p>
    <w:p w14:paraId="2537C042" w14:textId="7E2CF1DD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k =2</w:t>
      </w:r>
    </w:p>
    <w:p w14:paraId="784CC6A0" w14:textId="27BDD9E3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b = -2</w:t>
      </w:r>
    </w:p>
    <w:p w14:paraId="24BBCDB4" w14:textId="09C19330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x =0</w:t>
      </w:r>
    </w:p>
    <w:p w14:paraId="1C0A02EE" w14:textId="42B1B27A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y =-2</w:t>
      </w:r>
    </w:p>
    <w:p w14:paraId="1113CAC6" w14:textId="6BF83BE6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***************** </w:t>
      </w:r>
    </w:p>
    <w:p w14:paraId="56BBDC84" w14:textId="366F6EBE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k = 3</w:t>
      </w:r>
    </w:p>
    <w:p w14:paraId="4629215B" w14:textId="79E0F48C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b =-3</w:t>
      </w:r>
    </w:p>
    <w:p w14:paraId="5F0BF7C5" w14:textId="721896B3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x =1</w:t>
      </w:r>
    </w:p>
    <w:p w14:paraId="2F3275F0" w14:textId="6242C2F9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y =-3</w:t>
      </w:r>
    </w:p>
    <w:p w14:paraId="522286FE" w14:textId="2A814C09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***************** </w:t>
      </w:r>
    </w:p>
    <w:p w14:paraId="2E042D2C" w14:textId="78F357EE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k =4</w:t>
      </w:r>
    </w:p>
    <w:p w14:paraId="6ACEE621" w14:textId="3F742B0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b = -3</w:t>
      </w:r>
    </w:p>
    <w:p w14:paraId="6FD6BC6C" w14:textId="04CF5154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x =2</w:t>
      </w:r>
    </w:p>
    <w:p w14:paraId="54B02A2E" w14:textId="7D807FD0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y = -2</w:t>
      </w:r>
    </w:p>
    <w:p w14:paraId="43C947E7" w14:textId="1B51241B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***************** </w:t>
      </w:r>
    </w:p>
    <w:p w14:paraId="64217325" w14:textId="2D907E7C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k = 5</w:t>
      </w:r>
    </w:p>
    <w:p w14:paraId="0EA32260" w14:textId="5C08DA87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b =-3</w:t>
      </w:r>
    </w:p>
    <w:p w14:paraId="341421C2" w14:textId="7AABAAC4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x =3</w:t>
      </w:r>
    </w:p>
    <w:p w14:paraId="68706C2E" w14:textId="38F1AC40" w:rsidR="001F3101" w:rsidRPr="001F3101" w:rsidRDefault="001F3101" w:rsidP="001F3101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1F3101">
        <w:rPr>
          <w:rFonts w:ascii="Courier New" w:eastAsiaTheme="minorEastAsia" w:hAnsi="Courier New" w:cs="Courier New"/>
          <w:color w:val="A020F0"/>
          <w:sz w:val="28"/>
          <w:szCs w:val="28"/>
        </w:rPr>
        <w:t>y =1</w:t>
      </w:r>
    </w:p>
    <w:p w14:paraId="554E637E" w14:textId="77777777" w:rsidR="003B0618" w:rsidRDefault="003B0618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9BC3202" w14:textId="72878D8E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10</w:t>
      </w:r>
    </w:p>
    <w:p w14:paraId="43D777AE" w14:textId="1E6AE2E6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61678D26" w14:textId="77777777" w:rsidTr="00C47DE5">
        <w:tc>
          <w:tcPr>
            <w:tcW w:w="9350" w:type="dxa"/>
          </w:tcPr>
          <w:p w14:paraId="716C4387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46EA2A5" w14:textId="77777777" w:rsidTr="00C47DE5">
        <w:tc>
          <w:tcPr>
            <w:tcW w:w="9350" w:type="dxa"/>
          </w:tcPr>
          <w:p w14:paraId="5C9ED56D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61AD283E" w14:textId="77777777" w:rsidTr="00C47DE5">
        <w:tc>
          <w:tcPr>
            <w:tcW w:w="9350" w:type="dxa"/>
          </w:tcPr>
          <w:p w14:paraId="33626AEF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1242BB25" w14:textId="77777777" w:rsidTr="00C47DE5">
        <w:tc>
          <w:tcPr>
            <w:tcW w:w="9350" w:type="dxa"/>
          </w:tcPr>
          <w:p w14:paraId="25037F98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1E8A7FC4" w14:textId="77777777" w:rsidTr="00C47DE5">
        <w:tc>
          <w:tcPr>
            <w:tcW w:w="9350" w:type="dxa"/>
          </w:tcPr>
          <w:p w14:paraId="467556AA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4CCA0B54" w14:textId="77777777" w:rsidTr="00C47DE5">
        <w:tc>
          <w:tcPr>
            <w:tcW w:w="9350" w:type="dxa"/>
          </w:tcPr>
          <w:p w14:paraId="36CF6107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60D9EB6D" w14:textId="77777777" w:rsidTr="00C47DE5">
        <w:tc>
          <w:tcPr>
            <w:tcW w:w="9350" w:type="dxa"/>
          </w:tcPr>
          <w:p w14:paraId="667CE7EA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666BCAE" w14:textId="3B4BA99F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576B3883" w14:textId="77777777" w:rsidR="003B0618" w:rsidRPr="003B0618" w:rsidRDefault="003B0618" w:rsidP="003B0618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>&gt;&gt; T10</w:t>
      </w:r>
    </w:p>
    <w:p w14:paraId="4763D96C" w14:textId="77777777" w:rsidR="003B0618" w:rsidRPr="003B0618" w:rsidRDefault="003B0618" w:rsidP="003B0618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Enter a </w:t>
      </w:r>
      <w:proofErr w:type="gramStart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>number :</w:t>
      </w:r>
      <w:proofErr w:type="gramEnd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5</w:t>
      </w:r>
    </w:p>
    <w:p w14:paraId="60B71239" w14:textId="51A23D98" w:rsidR="003B0618" w:rsidRPr="003B0618" w:rsidRDefault="003B0618" w:rsidP="003B0618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gramStart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>Factorial :</w:t>
      </w:r>
      <w:proofErr w:type="gramEnd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120</w:t>
      </w:r>
    </w:p>
    <w:p w14:paraId="5F6973A5" w14:textId="4B9D2120" w:rsidR="008F2978" w:rsidRDefault="008F2978" w:rsidP="008F297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11</w:t>
      </w:r>
    </w:p>
    <w:p w14:paraId="669FFD02" w14:textId="77777777" w:rsid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978" w14:paraId="5F79CCDE" w14:textId="77777777" w:rsidTr="008F2978">
        <w:tc>
          <w:tcPr>
            <w:tcW w:w="9350" w:type="dxa"/>
          </w:tcPr>
          <w:p w14:paraId="5894CC98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6A385794" w14:textId="77777777" w:rsidTr="008F2978">
        <w:tc>
          <w:tcPr>
            <w:tcW w:w="9350" w:type="dxa"/>
          </w:tcPr>
          <w:p w14:paraId="5EB53ED5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15BA33CE" w14:textId="77777777" w:rsidTr="008F2978">
        <w:tc>
          <w:tcPr>
            <w:tcW w:w="9350" w:type="dxa"/>
          </w:tcPr>
          <w:p w14:paraId="0E84BFAE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07380F4E" w14:textId="77777777" w:rsidTr="008F2978">
        <w:tc>
          <w:tcPr>
            <w:tcW w:w="9350" w:type="dxa"/>
          </w:tcPr>
          <w:p w14:paraId="23622527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50E7BA33" w14:textId="77777777" w:rsidTr="008F2978">
        <w:tc>
          <w:tcPr>
            <w:tcW w:w="9350" w:type="dxa"/>
          </w:tcPr>
          <w:p w14:paraId="0CAFD76A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5D416F49" w14:textId="77777777" w:rsidTr="008F2978">
        <w:tc>
          <w:tcPr>
            <w:tcW w:w="9350" w:type="dxa"/>
          </w:tcPr>
          <w:p w14:paraId="64DF154F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5278AAD1" w14:textId="77777777" w:rsidTr="008F2978">
        <w:tc>
          <w:tcPr>
            <w:tcW w:w="9350" w:type="dxa"/>
          </w:tcPr>
          <w:p w14:paraId="32571977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382463DB" w14:textId="77777777" w:rsidTr="008F2978">
        <w:tc>
          <w:tcPr>
            <w:tcW w:w="9350" w:type="dxa"/>
          </w:tcPr>
          <w:p w14:paraId="7A3E03CA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6EC49E32" w14:textId="77777777" w:rsidTr="008F2978">
        <w:tc>
          <w:tcPr>
            <w:tcW w:w="9350" w:type="dxa"/>
          </w:tcPr>
          <w:p w14:paraId="0D541C0C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7764C1E0" w14:textId="77777777" w:rsidTr="008F2978">
        <w:tc>
          <w:tcPr>
            <w:tcW w:w="9350" w:type="dxa"/>
          </w:tcPr>
          <w:p w14:paraId="7DB72DCB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6A1438B" w14:textId="23299243" w:rsid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ACDA08E" w14:textId="77777777" w:rsidR="003B0618" w:rsidRPr="003B0618" w:rsidRDefault="003B0618" w:rsidP="003B0618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>&gt;&gt; T11</w:t>
      </w:r>
    </w:p>
    <w:p w14:paraId="0D951D9D" w14:textId="77777777" w:rsidR="003B0618" w:rsidRPr="003B0618" w:rsidRDefault="003B0618" w:rsidP="003B0618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Enter Vector </w:t>
      </w:r>
      <w:proofErr w:type="gramStart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>one :</w:t>
      </w:r>
      <w:proofErr w:type="gramEnd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[1 2 3]</w:t>
      </w:r>
    </w:p>
    <w:p w14:paraId="2C9DC217" w14:textId="77777777" w:rsidR="003B0618" w:rsidRPr="003B0618" w:rsidRDefault="003B0618" w:rsidP="003B0618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Enter Vector </w:t>
      </w:r>
      <w:proofErr w:type="gramStart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>two :</w:t>
      </w:r>
      <w:proofErr w:type="gramEnd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[4 5 6]</w:t>
      </w:r>
    </w:p>
    <w:p w14:paraId="0CDCC9C4" w14:textId="187DA3F6" w:rsidR="003B0618" w:rsidRPr="003B0618" w:rsidRDefault="003B0618" w:rsidP="003B0618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Resultant </w:t>
      </w:r>
      <w:proofErr w:type="gramStart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>Vector :</w:t>
      </w:r>
      <w:proofErr w:type="gramEnd"/>
      <w:r w:rsidRPr="003B061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17    29    45</w:t>
      </w:r>
    </w:p>
    <w:p w14:paraId="1F53A7D4" w14:textId="4F897B49" w:rsidR="006F4DBB" w:rsidRDefault="006F4DBB" w:rsidP="006F4DBB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675A206B" w14:textId="684B84BF" w:rsidR="006F4DBB" w:rsidRDefault="006F4DBB" w:rsidP="006F4DB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DBB" w14:paraId="5F98F890" w14:textId="77777777" w:rsidTr="006F4DBB">
        <w:tc>
          <w:tcPr>
            <w:tcW w:w="9350" w:type="dxa"/>
          </w:tcPr>
          <w:p w14:paraId="54CD35E2" w14:textId="77777777" w:rsidR="006F4DBB" w:rsidRDefault="006F4DBB" w:rsidP="006F4DB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1E28DDA5" w14:textId="77777777" w:rsidTr="006F4DBB">
        <w:tc>
          <w:tcPr>
            <w:tcW w:w="9350" w:type="dxa"/>
          </w:tcPr>
          <w:p w14:paraId="0A84A7DF" w14:textId="77777777" w:rsidR="006F4DBB" w:rsidRDefault="006F4DBB" w:rsidP="006F4DB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45DC4D9B" w14:textId="77777777" w:rsidTr="006F4DBB">
        <w:tc>
          <w:tcPr>
            <w:tcW w:w="9350" w:type="dxa"/>
          </w:tcPr>
          <w:p w14:paraId="20CBCF4C" w14:textId="77777777" w:rsidR="006F4DBB" w:rsidRDefault="006F4DBB" w:rsidP="006F4DB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45D46702" w14:textId="77777777" w:rsidTr="006F4DBB">
        <w:tc>
          <w:tcPr>
            <w:tcW w:w="9350" w:type="dxa"/>
          </w:tcPr>
          <w:p w14:paraId="2F9A1996" w14:textId="77777777" w:rsidR="006F4DBB" w:rsidRDefault="006F4DBB" w:rsidP="006F4DB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60432F00" w14:textId="77777777" w:rsidTr="006F4DBB">
        <w:tc>
          <w:tcPr>
            <w:tcW w:w="9350" w:type="dxa"/>
          </w:tcPr>
          <w:p w14:paraId="00809790" w14:textId="77777777" w:rsidR="006F4DBB" w:rsidRDefault="006F4DBB" w:rsidP="006F4DB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18C5771F" w14:textId="77777777" w:rsidTr="006F4DBB">
        <w:tc>
          <w:tcPr>
            <w:tcW w:w="9350" w:type="dxa"/>
          </w:tcPr>
          <w:p w14:paraId="0C6EFBFB" w14:textId="77777777" w:rsidR="006F4DBB" w:rsidRDefault="006F4DBB" w:rsidP="006F4DB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08E16609" w14:textId="77777777" w:rsidTr="006F4DBB">
        <w:tc>
          <w:tcPr>
            <w:tcW w:w="9350" w:type="dxa"/>
          </w:tcPr>
          <w:p w14:paraId="6A7796CF" w14:textId="77777777" w:rsidR="006F4DBB" w:rsidRDefault="006F4DBB" w:rsidP="006F4DB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44C6F74" w14:textId="77777777" w:rsidR="006F4DBB" w:rsidRDefault="006F4DBB" w:rsidP="006F4DB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318D5D4" w14:textId="77777777" w:rsidR="006F4DBB" w:rsidRPr="006F4DBB" w:rsidRDefault="006F4DBB" w:rsidP="006F4DBB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&gt;&gt; T12</w:t>
      </w:r>
    </w:p>
    <w:p w14:paraId="1AD0228D" w14:textId="77777777" w:rsidR="006F4DBB" w:rsidRPr="006F4DBB" w:rsidRDefault="006F4DBB" w:rsidP="006F4DBB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6FDF572B" w14:textId="04D2A696" w:rsidR="006F4DBB" w:rsidRPr="006F4DBB" w:rsidRDefault="006F4DBB" w:rsidP="006F4DBB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spellStart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ans</w:t>
      </w:r>
      <w:proofErr w:type="spellEnd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0     0     0</w:t>
      </w:r>
    </w:p>
    <w:p w14:paraId="770C0F99" w14:textId="5AAB9DD4" w:rsidR="006F4DBB" w:rsidRPr="006F4DBB" w:rsidRDefault="006F4DBB" w:rsidP="006F4DBB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spellStart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ans</w:t>
      </w:r>
      <w:proofErr w:type="spellEnd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1     1     1</w:t>
      </w:r>
    </w:p>
    <w:p w14:paraId="1463AAE1" w14:textId="5D929003" w:rsidR="006F4DBB" w:rsidRPr="006F4DBB" w:rsidRDefault="006F4DBB" w:rsidP="006F4DBB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spellStart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ans</w:t>
      </w:r>
      <w:proofErr w:type="spellEnd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0     0     0</w:t>
      </w:r>
    </w:p>
    <w:p w14:paraId="164508D6" w14:textId="74904421" w:rsidR="006F4DBB" w:rsidRPr="006F4DBB" w:rsidRDefault="006F4DBB" w:rsidP="006F4DBB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spellStart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ans</w:t>
      </w:r>
      <w:proofErr w:type="spellEnd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1     1     1</w:t>
      </w:r>
    </w:p>
    <w:p w14:paraId="77A7BE41" w14:textId="5E4EBC7B" w:rsidR="006F4DBB" w:rsidRDefault="006F4DBB" w:rsidP="006F4DBB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spellStart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ans</w:t>
      </w:r>
      <w:proofErr w:type="spellEnd"/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=</w:t>
      </w:r>
      <w:r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</w:t>
      </w:r>
      <w:r w:rsidRPr="006F4DBB">
        <w:rPr>
          <w:rFonts w:ascii="Courier New" w:eastAsiaTheme="minorEastAsia" w:hAnsi="Courier New" w:cs="Courier New"/>
          <w:color w:val="A020F0"/>
          <w:sz w:val="28"/>
          <w:szCs w:val="28"/>
        </w:rPr>
        <w:t>1     1     1</w:t>
      </w:r>
    </w:p>
    <w:p w14:paraId="0EAE3D9C" w14:textId="2F329F24" w:rsidR="006F4DBB" w:rsidRDefault="006F4DBB" w:rsidP="006F4DBB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4D7E3641" w14:textId="5ACA420C" w:rsidR="006F4DBB" w:rsidRDefault="006F4DBB" w:rsidP="006F4DB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Function </w:t>
      </w: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DBB" w14:paraId="1D238FC5" w14:textId="77777777" w:rsidTr="00625053">
        <w:tc>
          <w:tcPr>
            <w:tcW w:w="9350" w:type="dxa"/>
          </w:tcPr>
          <w:p w14:paraId="7DF4385F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14F3FEA6" w14:textId="77777777" w:rsidTr="00625053">
        <w:tc>
          <w:tcPr>
            <w:tcW w:w="9350" w:type="dxa"/>
          </w:tcPr>
          <w:p w14:paraId="784F4AC2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236B22F4" w14:textId="77777777" w:rsidTr="00625053">
        <w:tc>
          <w:tcPr>
            <w:tcW w:w="9350" w:type="dxa"/>
          </w:tcPr>
          <w:p w14:paraId="6F7CD7AE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1146B693" w14:textId="77777777" w:rsidTr="00625053">
        <w:tc>
          <w:tcPr>
            <w:tcW w:w="9350" w:type="dxa"/>
          </w:tcPr>
          <w:p w14:paraId="60289E1D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2D39C230" w14:textId="77777777" w:rsidTr="00625053">
        <w:tc>
          <w:tcPr>
            <w:tcW w:w="9350" w:type="dxa"/>
          </w:tcPr>
          <w:p w14:paraId="60D6D86D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4D785EC7" w14:textId="77777777" w:rsidTr="00625053">
        <w:tc>
          <w:tcPr>
            <w:tcW w:w="9350" w:type="dxa"/>
          </w:tcPr>
          <w:p w14:paraId="1BDB7731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231067DE" w14:textId="77777777" w:rsidTr="00625053">
        <w:tc>
          <w:tcPr>
            <w:tcW w:w="9350" w:type="dxa"/>
          </w:tcPr>
          <w:p w14:paraId="1DD8D92D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485366F7" w14:textId="77777777" w:rsidTr="00625053">
        <w:tc>
          <w:tcPr>
            <w:tcW w:w="9350" w:type="dxa"/>
          </w:tcPr>
          <w:p w14:paraId="3603BC16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61126F5C" w14:textId="77777777" w:rsidTr="00625053">
        <w:tc>
          <w:tcPr>
            <w:tcW w:w="9350" w:type="dxa"/>
          </w:tcPr>
          <w:p w14:paraId="5B6C33F7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315E5FA7" w14:textId="77777777" w:rsidTr="00625053">
        <w:tc>
          <w:tcPr>
            <w:tcW w:w="9350" w:type="dxa"/>
          </w:tcPr>
          <w:p w14:paraId="0C0EDDC4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F4DBB" w14:paraId="6BDB90BE" w14:textId="77777777" w:rsidTr="00625053">
        <w:tc>
          <w:tcPr>
            <w:tcW w:w="9350" w:type="dxa"/>
          </w:tcPr>
          <w:p w14:paraId="63FFEAB2" w14:textId="77777777" w:rsidR="006F4DBB" w:rsidRDefault="006F4DB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54B92DB" w14:textId="7871BFA3" w:rsidR="004E665D" w:rsidRDefault="004E665D" w:rsidP="004E665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Call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65D" w14:paraId="00E6160D" w14:textId="77777777" w:rsidTr="004E665D">
        <w:tc>
          <w:tcPr>
            <w:tcW w:w="9350" w:type="dxa"/>
          </w:tcPr>
          <w:p w14:paraId="47075F76" w14:textId="77777777" w:rsidR="004E665D" w:rsidRDefault="004E665D" w:rsidP="004E665D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76D854B" w14:textId="5B1D893D" w:rsidR="006F4DBB" w:rsidRDefault="006F4DBB" w:rsidP="006F4DB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64B386C" w14:textId="77777777" w:rsidR="004E665D" w:rsidRPr="004E665D" w:rsidRDefault="004E665D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4E665D">
        <w:rPr>
          <w:rFonts w:ascii="Courier New" w:eastAsiaTheme="minorEastAsia" w:hAnsi="Courier New" w:cs="Courier New"/>
          <w:color w:val="A020F0"/>
          <w:sz w:val="28"/>
          <w:szCs w:val="28"/>
        </w:rPr>
        <w:t>&gt;&gt; T13</w:t>
      </w:r>
    </w:p>
    <w:p w14:paraId="0DA1AE74" w14:textId="787AE3A4" w:rsidR="006F4DBB" w:rsidRDefault="004E665D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4E665D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 1     2     3     5     8    13</w:t>
      </w:r>
    </w:p>
    <w:p w14:paraId="20EDB044" w14:textId="07143DF9" w:rsidR="004E665D" w:rsidRDefault="004E665D" w:rsidP="004E665D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598FDFDE" w14:textId="77777777" w:rsidR="004E665D" w:rsidRDefault="004E665D" w:rsidP="004E665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65D" w14:paraId="3EA2A1EF" w14:textId="77777777" w:rsidTr="00625053">
        <w:tc>
          <w:tcPr>
            <w:tcW w:w="9350" w:type="dxa"/>
          </w:tcPr>
          <w:p w14:paraId="7F8C2634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13E527B1" w14:textId="77777777" w:rsidTr="00625053">
        <w:tc>
          <w:tcPr>
            <w:tcW w:w="9350" w:type="dxa"/>
          </w:tcPr>
          <w:p w14:paraId="002B3036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2F1B9768" w14:textId="77777777" w:rsidTr="00625053">
        <w:tc>
          <w:tcPr>
            <w:tcW w:w="9350" w:type="dxa"/>
          </w:tcPr>
          <w:p w14:paraId="59305AE3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2CC4D93A" w14:textId="77777777" w:rsidTr="00625053">
        <w:tc>
          <w:tcPr>
            <w:tcW w:w="9350" w:type="dxa"/>
          </w:tcPr>
          <w:p w14:paraId="508C2DC6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027F4AA5" w14:textId="77777777" w:rsidTr="00625053">
        <w:tc>
          <w:tcPr>
            <w:tcW w:w="9350" w:type="dxa"/>
          </w:tcPr>
          <w:p w14:paraId="16CE46D0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2B512F3A" w14:textId="77777777" w:rsidTr="00625053">
        <w:tc>
          <w:tcPr>
            <w:tcW w:w="9350" w:type="dxa"/>
          </w:tcPr>
          <w:p w14:paraId="685F4E71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27D8C65A" w14:textId="77777777" w:rsidTr="00625053">
        <w:tc>
          <w:tcPr>
            <w:tcW w:w="9350" w:type="dxa"/>
          </w:tcPr>
          <w:p w14:paraId="648D9D4F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3A4BA123" w14:textId="77777777" w:rsidTr="00625053">
        <w:tc>
          <w:tcPr>
            <w:tcW w:w="9350" w:type="dxa"/>
          </w:tcPr>
          <w:p w14:paraId="6B5BC2C3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1F5A725C" w14:textId="77777777" w:rsidTr="00625053">
        <w:tc>
          <w:tcPr>
            <w:tcW w:w="9350" w:type="dxa"/>
          </w:tcPr>
          <w:p w14:paraId="56EB63A4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7D790BFC" w14:textId="77777777" w:rsidTr="00625053">
        <w:tc>
          <w:tcPr>
            <w:tcW w:w="9350" w:type="dxa"/>
          </w:tcPr>
          <w:p w14:paraId="5560CBD8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665D" w14:paraId="6328FFD9" w14:textId="77777777" w:rsidTr="00625053">
        <w:tc>
          <w:tcPr>
            <w:tcW w:w="9350" w:type="dxa"/>
          </w:tcPr>
          <w:p w14:paraId="1B3F36E0" w14:textId="77777777" w:rsidR="004E665D" w:rsidRDefault="004E665D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23E3EB1" w14:textId="77777777" w:rsidR="004E665D" w:rsidRDefault="004E665D" w:rsidP="004E665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02A978D" w14:textId="77777777" w:rsidR="004E665D" w:rsidRPr="004E665D" w:rsidRDefault="004E665D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4E665D">
        <w:rPr>
          <w:rFonts w:ascii="Courier New" w:eastAsiaTheme="minorEastAsia" w:hAnsi="Courier New" w:cs="Courier New"/>
          <w:color w:val="A020F0"/>
          <w:sz w:val="28"/>
          <w:szCs w:val="28"/>
        </w:rPr>
        <w:t>&gt;&gt; T14</w:t>
      </w:r>
    </w:p>
    <w:p w14:paraId="6FECDA63" w14:textId="5E2D69A2" w:rsidR="004E665D" w:rsidRPr="004E665D" w:rsidRDefault="004E665D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4E665D">
        <w:rPr>
          <w:rFonts w:ascii="Courier New" w:eastAsiaTheme="minorEastAsia" w:hAnsi="Courier New" w:cs="Courier New"/>
          <w:color w:val="A020F0"/>
          <w:sz w:val="28"/>
          <w:szCs w:val="28"/>
        </w:rPr>
        <w:t>Height in cm: 190.5000</w:t>
      </w:r>
    </w:p>
    <w:p w14:paraId="1B7D8F59" w14:textId="229A4968" w:rsidR="004E665D" w:rsidRPr="004E665D" w:rsidRDefault="004E665D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4E665D">
        <w:rPr>
          <w:rFonts w:ascii="Courier New" w:eastAsiaTheme="minorEastAsia" w:hAnsi="Courier New" w:cs="Courier New"/>
          <w:color w:val="A020F0"/>
          <w:sz w:val="28"/>
          <w:szCs w:val="28"/>
        </w:rPr>
        <w:t>Mass in kg: 81.6467</w:t>
      </w:r>
    </w:p>
    <w:p w14:paraId="0557734A" w14:textId="4AA3EA81" w:rsidR="004E665D" w:rsidRPr="004E665D" w:rsidRDefault="004E665D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4E665D">
        <w:rPr>
          <w:rFonts w:ascii="Courier New" w:eastAsiaTheme="minorEastAsia" w:hAnsi="Courier New" w:cs="Courier New"/>
          <w:color w:val="A020F0"/>
          <w:sz w:val="28"/>
          <w:szCs w:val="28"/>
        </w:rPr>
        <w:t>Height in cm: 165.1000</w:t>
      </w:r>
    </w:p>
    <w:p w14:paraId="1D7BF308" w14:textId="501C35A0" w:rsidR="004E665D" w:rsidRDefault="004E665D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4E665D">
        <w:rPr>
          <w:rFonts w:ascii="Courier New" w:eastAsiaTheme="minorEastAsia" w:hAnsi="Courier New" w:cs="Courier New"/>
          <w:color w:val="A020F0"/>
          <w:sz w:val="28"/>
          <w:szCs w:val="28"/>
        </w:rPr>
        <w:t>Mass in kg: 53.9776</w:t>
      </w:r>
    </w:p>
    <w:p w14:paraId="357B3EC3" w14:textId="78B6F91C" w:rsidR="00487592" w:rsidRDefault="00487592" w:rsidP="00487592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54239348" w14:textId="77777777" w:rsidR="00487592" w:rsidRDefault="00487592" w:rsidP="00487592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592" w14:paraId="79841B5C" w14:textId="77777777" w:rsidTr="00625053">
        <w:tc>
          <w:tcPr>
            <w:tcW w:w="9350" w:type="dxa"/>
          </w:tcPr>
          <w:p w14:paraId="73D62631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03584422" w14:textId="77777777" w:rsidTr="00625053">
        <w:tc>
          <w:tcPr>
            <w:tcW w:w="9350" w:type="dxa"/>
          </w:tcPr>
          <w:p w14:paraId="5C1A9879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1D7D0036" w14:textId="77777777" w:rsidTr="00625053">
        <w:tc>
          <w:tcPr>
            <w:tcW w:w="9350" w:type="dxa"/>
          </w:tcPr>
          <w:p w14:paraId="6C3A8E96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7CA7F28E" w14:textId="77777777" w:rsidTr="00625053">
        <w:tc>
          <w:tcPr>
            <w:tcW w:w="9350" w:type="dxa"/>
          </w:tcPr>
          <w:p w14:paraId="5F7DEADC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7579C91D" w14:textId="77777777" w:rsidTr="00625053">
        <w:tc>
          <w:tcPr>
            <w:tcW w:w="9350" w:type="dxa"/>
          </w:tcPr>
          <w:p w14:paraId="52111C5C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1FEBD472" w14:textId="77777777" w:rsidTr="00625053">
        <w:tc>
          <w:tcPr>
            <w:tcW w:w="9350" w:type="dxa"/>
          </w:tcPr>
          <w:p w14:paraId="5C25599D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3D857D24" w14:textId="77777777" w:rsidTr="00625053">
        <w:tc>
          <w:tcPr>
            <w:tcW w:w="9350" w:type="dxa"/>
          </w:tcPr>
          <w:p w14:paraId="3541EF48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42482920" w14:textId="77777777" w:rsidTr="00625053">
        <w:tc>
          <w:tcPr>
            <w:tcW w:w="9350" w:type="dxa"/>
          </w:tcPr>
          <w:p w14:paraId="451E9BB4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74100A23" w14:textId="77777777" w:rsidTr="00625053">
        <w:tc>
          <w:tcPr>
            <w:tcW w:w="9350" w:type="dxa"/>
          </w:tcPr>
          <w:p w14:paraId="655E7735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11AB63D1" w14:textId="77777777" w:rsidTr="00625053">
        <w:tc>
          <w:tcPr>
            <w:tcW w:w="9350" w:type="dxa"/>
          </w:tcPr>
          <w:p w14:paraId="2661D169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48CA5E38" w14:textId="77777777" w:rsidTr="00625053">
        <w:tc>
          <w:tcPr>
            <w:tcW w:w="9350" w:type="dxa"/>
          </w:tcPr>
          <w:p w14:paraId="77210504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4716B" w14:paraId="69D41D48" w14:textId="77777777" w:rsidTr="00625053">
        <w:tc>
          <w:tcPr>
            <w:tcW w:w="9350" w:type="dxa"/>
          </w:tcPr>
          <w:p w14:paraId="32831547" w14:textId="77777777" w:rsidR="0024716B" w:rsidRDefault="0024716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4716B" w14:paraId="3B68C11D" w14:textId="77777777" w:rsidTr="00625053">
        <w:tc>
          <w:tcPr>
            <w:tcW w:w="9350" w:type="dxa"/>
          </w:tcPr>
          <w:p w14:paraId="4BE8C209" w14:textId="77777777" w:rsidR="0024716B" w:rsidRDefault="0024716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4716B" w14:paraId="35222349" w14:textId="77777777" w:rsidTr="00625053">
        <w:tc>
          <w:tcPr>
            <w:tcW w:w="9350" w:type="dxa"/>
          </w:tcPr>
          <w:p w14:paraId="7A2694A9" w14:textId="77777777" w:rsidR="0024716B" w:rsidRDefault="0024716B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68D5640" w14:textId="79B08627" w:rsidR="00487592" w:rsidRDefault="00487592" w:rsidP="00487592">
      <w:pPr>
        <w:tabs>
          <w:tab w:val="left" w:pos="1407"/>
        </w:tabs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</w:p>
    <w:p w14:paraId="625C3DB6" w14:textId="752CE425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&gt;&gt; T15</w:t>
      </w:r>
    </w:p>
    <w:p w14:paraId="07B85B2B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Banana</w:t>
      </w:r>
    </w:p>
    <w:p w14:paraId="468E3140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Mango</w:t>
      </w:r>
    </w:p>
    <w:p w14:paraId="580439AB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Water </w:t>
      </w:r>
      <w:proofErr w:type="spellStart"/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Milon</w:t>
      </w:r>
      <w:proofErr w:type="spellEnd"/>
    </w:p>
    <w:p w14:paraId="352531A9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Apple</w:t>
      </w:r>
    </w:p>
    <w:p w14:paraId="6EEEE061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5D22EE16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spellStart"/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Sadeeq</w:t>
      </w:r>
      <w:proofErr w:type="spellEnd"/>
    </w:p>
    <w:p w14:paraId="20149DC8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Sadia</w:t>
      </w:r>
    </w:p>
    <w:p w14:paraId="51F5C8B0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proofErr w:type="spellStart"/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Sudais</w:t>
      </w:r>
      <w:proofErr w:type="spellEnd"/>
    </w:p>
    <w:p w14:paraId="5D20E945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p w14:paraId="52A1D408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PUBG</w:t>
      </w:r>
    </w:p>
    <w:p w14:paraId="25501A30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COD</w:t>
      </w:r>
    </w:p>
    <w:p w14:paraId="0D0970C4" w14:textId="77777777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MOH</w:t>
      </w:r>
    </w:p>
    <w:p w14:paraId="04176FD2" w14:textId="3E37D410" w:rsidR="0024716B" w:rsidRPr="0024716B" w:rsidRDefault="0024716B" w:rsidP="0024716B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24716B">
        <w:rPr>
          <w:rFonts w:ascii="Courier New" w:eastAsiaTheme="minorEastAsia" w:hAnsi="Courier New" w:cs="Courier New"/>
          <w:color w:val="A020F0"/>
          <w:sz w:val="28"/>
          <w:szCs w:val="28"/>
        </w:rPr>
        <w:t>Far Cry 3</w:t>
      </w:r>
    </w:p>
    <w:p w14:paraId="55AE60A9" w14:textId="657130C2" w:rsidR="00487592" w:rsidRDefault="00487592" w:rsidP="00487592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1DBF12DB" w14:textId="70F36691" w:rsidR="00487592" w:rsidRDefault="00487592" w:rsidP="00487592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Function </w:t>
      </w: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592" w14:paraId="180042C9" w14:textId="77777777" w:rsidTr="00625053">
        <w:tc>
          <w:tcPr>
            <w:tcW w:w="9350" w:type="dxa"/>
          </w:tcPr>
          <w:p w14:paraId="46431EC5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1E40595C" w14:textId="77777777" w:rsidTr="00625053">
        <w:tc>
          <w:tcPr>
            <w:tcW w:w="9350" w:type="dxa"/>
          </w:tcPr>
          <w:p w14:paraId="5D0EDCFA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0D7C5EB1" w14:textId="77777777" w:rsidTr="00625053">
        <w:tc>
          <w:tcPr>
            <w:tcW w:w="9350" w:type="dxa"/>
          </w:tcPr>
          <w:p w14:paraId="25B0DF89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577009FF" w14:textId="77777777" w:rsidTr="00625053">
        <w:tc>
          <w:tcPr>
            <w:tcW w:w="9350" w:type="dxa"/>
          </w:tcPr>
          <w:p w14:paraId="7749708F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25407FA6" w14:textId="77777777" w:rsidTr="00625053">
        <w:tc>
          <w:tcPr>
            <w:tcW w:w="9350" w:type="dxa"/>
          </w:tcPr>
          <w:p w14:paraId="003C52C8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2EF4FE12" w14:textId="77777777" w:rsidTr="00625053">
        <w:tc>
          <w:tcPr>
            <w:tcW w:w="9350" w:type="dxa"/>
          </w:tcPr>
          <w:p w14:paraId="366DD79A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7D56B152" w14:textId="77777777" w:rsidTr="00625053">
        <w:tc>
          <w:tcPr>
            <w:tcW w:w="9350" w:type="dxa"/>
          </w:tcPr>
          <w:p w14:paraId="07C3CB30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2EB10C1B" w14:textId="77777777" w:rsidTr="00625053">
        <w:tc>
          <w:tcPr>
            <w:tcW w:w="9350" w:type="dxa"/>
          </w:tcPr>
          <w:p w14:paraId="01DDA289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43005EAE" w14:textId="77777777" w:rsidTr="00625053">
        <w:tc>
          <w:tcPr>
            <w:tcW w:w="9350" w:type="dxa"/>
          </w:tcPr>
          <w:p w14:paraId="592A3356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439D598C" w14:textId="77777777" w:rsidTr="00625053">
        <w:tc>
          <w:tcPr>
            <w:tcW w:w="9350" w:type="dxa"/>
          </w:tcPr>
          <w:p w14:paraId="003D1D65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87592" w14:paraId="251B0D39" w14:textId="77777777" w:rsidTr="00625053">
        <w:tc>
          <w:tcPr>
            <w:tcW w:w="9350" w:type="dxa"/>
          </w:tcPr>
          <w:p w14:paraId="06812FFF" w14:textId="77777777" w:rsidR="00487592" w:rsidRDefault="00487592" w:rsidP="0062505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8E99E81" w14:textId="08986532" w:rsidR="00A84FC8" w:rsidRDefault="00A84FC8" w:rsidP="00487592">
      <w:pPr>
        <w:tabs>
          <w:tab w:val="left" w:pos="1407"/>
        </w:tabs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FC8" w14:paraId="2ACEDE5F" w14:textId="77777777" w:rsidTr="00A84FC8">
        <w:tc>
          <w:tcPr>
            <w:tcW w:w="9350" w:type="dxa"/>
          </w:tcPr>
          <w:p w14:paraId="7EE4CE64" w14:textId="77777777" w:rsidR="00A84FC8" w:rsidRDefault="00A84FC8" w:rsidP="00487592">
            <w:pPr>
              <w:tabs>
                <w:tab w:val="left" w:pos="1407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84FC8" w14:paraId="6E967C3F" w14:textId="77777777" w:rsidTr="00A84FC8">
        <w:tc>
          <w:tcPr>
            <w:tcW w:w="9350" w:type="dxa"/>
          </w:tcPr>
          <w:p w14:paraId="5D35A8B8" w14:textId="77777777" w:rsidR="00A84FC8" w:rsidRDefault="00A84FC8" w:rsidP="00487592">
            <w:pPr>
              <w:tabs>
                <w:tab w:val="left" w:pos="1407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84FC8" w14:paraId="3974244F" w14:textId="77777777" w:rsidTr="00A84FC8">
        <w:tc>
          <w:tcPr>
            <w:tcW w:w="9350" w:type="dxa"/>
          </w:tcPr>
          <w:p w14:paraId="1E298230" w14:textId="77777777" w:rsidR="00A84FC8" w:rsidRDefault="00A84FC8" w:rsidP="00487592">
            <w:pPr>
              <w:tabs>
                <w:tab w:val="left" w:pos="1407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9D71768" w14:textId="7C52A0A4" w:rsidR="00487592" w:rsidRDefault="00487592" w:rsidP="00487592">
      <w:pPr>
        <w:tabs>
          <w:tab w:val="left" w:pos="1407"/>
        </w:tabs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</w:p>
    <w:p w14:paraId="618BDF3D" w14:textId="77777777" w:rsidR="00A84FC8" w:rsidRPr="00A84FC8" w:rsidRDefault="00A84FC8" w:rsidP="00A84FC8">
      <w:pPr>
        <w:tabs>
          <w:tab w:val="left" w:pos="1407"/>
        </w:tabs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  <w:r w:rsidRPr="00A84FC8">
        <w:rPr>
          <w:rFonts w:ascii="Courier New" w:eastAsiaTheme="minorEastAsia" w:hAnsi="Courier New" w:cs="Courier New"/>
          <w:color w:val="A020F0"/>
          <w:sz w:val="28"/>
          <w:szCs w:val="28"/>
        </w:rPr>
        <w:t>&gt;&gt; T16</w:t>
      </w:r>
    </w:p>
    <w:p w14:paraId="007F5BAA" w14:textId="4DFFFF33" w:rsidR="00487592" w:rsidRDefault="00A84FC8" w:rsidP="00A84FC8">
      <w:pPr>
        <w:tabs>
          <w:tab w:val="left" w:pos="1407"/>
        </w:tabs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A84FC8">
        <w:rPr>
          <w:rFonts w:ascii="Courier New" w:eastAsiaTheme="minorEastAsia" w:hAnsi="Courier New" w:cs="Courier New"/>
          <w:color w:val="A020F0"/>
          <w:sz w:val="28"/>
          <w:szCs w:val="28"/>
        </w:rPr>
        <w:t xml:space="preserve">     1     2     3     4     5     6     7     8     9</w:t>
      </w:r>
    </w:p>
    <w:p w14:paraId="65422466" w14:textId="77777777" w:rsidR="00487592" w:rsidRPr="006F4DBB" w:rsidRDefault="00487592" w:rsidP="004E665D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8"/>
          <w:szCs w:val="28"/>
        </w:rPr>
      </w:pPr>
    </w:p>
    <w:sectPr w:rsidR="00487592" w:rsidRPr="006F4DBB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1441610">
    <w:abstractNumId w:val="0"/>
  </w:num>
  <w:num w:numId="2" w16cid:durableId="31603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600AA"/>
    <w:rsid w:val="000F562E"/>
    <w:rsid w:val="00185CA3"/>
    <w:rsid w:val="00186525"/>
    <w:rsid w:val="001C6CD8"/>
    <w:rsid w:val="001F3101"/>
    <w:rsid w:val="00206545"/>
    <w:rsid w:val="0024716B"/>
    <w:rsid w:val="0029201D"/>
    <w:rsid w:val="002A2CAD"/>
    <w:rsid w:val="002B4449"/>
    <w:rsid w:val="003A2241"/>
    <w:rsid w:val="003A5D3E"/>
    <w:rsid w:val="003B0618"/>
    <w:rsid w:val="00487592"/>
    <w:rsid w:val="004E665D"/>
    <w:rsid w:val="004E75BF"/>
    <w:rsid w:val="005B51CF"/>
    <w:rsid w:val="005D325F"/>
    <w:rsid w:val="00667596"/>
    <w:rsid w:val="006B0707"/>
    <w:rsid w:val="006F4DBB"/>
    <w:rsid w:val="007D63A6"/>
    <w:rsid w:val="00882F69"/>
    <w:rsid w:val="008D5AD8"/>
    <w:rsid w:val="008E4F2C"/>
    <w:rsid w:val="008F2978"/>
    <w:rsid w:val="009C306E"/>
    <w:rsid w:val="009C54BA"/>
    <w:rsid w:val="00A84FC8"/>
    <w:rsid w:val="00B63DC8"/>
    <w:rsid w:val="00C44DE2"/>
    <w:rsid w:val="00C47DE5"/>
    <w:rsid w:val="00CF098A"/>
    <w:rsid w:val="00D14AB7"/>
    <w:rsid w:val="00D9144C"/>
    <w:rsid w:val="00DB63FA"/>
    <w:rsid w:val="00DF162A"/>
    <w:rsid w:val="00E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9</cp:revision>
  <dcterms:created xsi:type="dcterms:W3CDTF">2023-03-01T15:21:00Z</dcterms:created>
  <dcterms:modified xsi:type="dcterms:W3CDTF">2023-03-18T11:56:00Z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